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82E8C">
        <w:rPr>
          <w:rFonts w:ascii="Segoe UI" w:eastAsia="Times New Roman" w:hAnsi="Symbol" w:cs="Segoe UI"/>
          <w:sz w:val="21"/>
          <w:szCs w:val="21"/>
        </w:rPr>
        <w:t></w:t>
      </w:r>
      <w:r w:rsidRPr="00F82E8C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82E8C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</w:t>
      </w:r>
      <w:proofErr w:type="gramEnd"/>
      <w:r w:rsidRPr="00F82E8C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không tiện chat bạn có thể để lại SĐT tại đây, tôi sẽ gọi lại ngay cho bạn!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07:57:11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em chào bsi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07:57:20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07:58:33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em bị trễ kinh 1 tháng hôm bữa em có ra máu nâu hôm nayy em ra máu đỏ nm n chỉ nhỏ giọt chứ k như bình thường em ăn uống k đc đau bụng râm râm ở dưới có khi bị đau vùng bụng trên nữa em ăn em có cảm giác mắc ói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07:58:40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vang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07:58:45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em đi tesst rồi nhưng 1 vạch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07:59:14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e ra lượng máu nhiều hay ít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07:59:36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máu nâu thì cx nhiều mà em thấy máu đỏ chỉ nhỏ giọt thôi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08:00:03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e đang nghi ngờ máu báo thai hả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08:00:15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em đang sợ có thai ngoài tử cung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08:00:28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em có bị đau bụng gì ko?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08:00:33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có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08:00:53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hiện tại còn ra máu ko e?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08:01:18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hôm bữa có khi em đau dữ </w:t>
      </w:r>
      <w:proofErr w:type="gramStart"/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dội  mắc</w:t>
      </w:r>
      <w:proofErr w:type="gramEnd"/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 ói k oi dc em vào khám nma bsi bảo k bị gì hết về theo dõi thêm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08:01:21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còn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08:01:34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e khám ở đâu? bs có hẹn em tái khám ko?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08:01:58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em khams bệnh viện đa khoa an phú bình dương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08:02:24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em có đi khám đúng lịch hẹn ko?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82E8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82E8C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F82E8C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停留</w:t>
      </w:r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>5</w:t>
      </w:r>
      <w:r w:rsidRPr="00F82E8C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分</w:t>
      </w:r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>39</w:t>
      </w:r>
      <w:r w:rsidRPr="00F82E8C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秒后</w:t>
      </w:r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 xml:space="preserve"> 08:02:35 </w:t>
      </w:r>
      <w:r w:rsidRPr="00F82E8C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F82E8C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F82E8C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Pr="00F82E8C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F82E8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F82E8C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F82E8C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nguyen-nhan-tre-kinh-ra-it-mau/?32510003&amp;matchtype=p&amp;device=m&amp;adposition=&amp;keyword=tr%E1%BB%85%20kinh%20ra%20m%C3%A1u%20%C3%ADt&amp;gad_source=1&amp;gbraid=0AAAAApfBFcN8TCpesmibYWfOUhYJSGZE8&amp;gclid=EAIaIQobChMIq5CghuuhgwMV-almAh2h4QrmEAAYAiAAEgKAmPD_BwE" w:history="1">
        <w:r w:rsidRPr="00F82E8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/nguyen-nhan-tre-kinh-ra-it-mau/</w:t>
        </w:r>
      </w:hyperlink>
      <w:r w:rsidRPr="00F82E8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82E8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82E8C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2023-12-22 08:02:36 </w:t>
      </w:r>
      <w:r w:rsidRPr="00F82E8C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F82E8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athai.phongkhamdakhoahado.vn/nguyen-nhan-tre-kinh-ra-it-mau/?32510003&amp;matchtype=p&amp;device=m&amp;adposition=&amp;keyword=trễ kinh ra máu ít&amp;gad_source=1&amp;gbraid=0AAAAApfBFcN8TCpesmibYWfOUhYJSGZE8&amp;gclid=EAIaIQobChMIq5CghuuhgwMV-almAh2h4QrmEAAYAiAAEgKAmPD_BwE" w:history="1">
        <w:r w:rsidRPr="00F82E8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/nguyen-nhan-tre-kinh-ra-it-mau/</w:t>
        </w:r>
      </w:hyperlink>
      <w:r w:rsidRPr="00F82E8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82E8C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F82E8C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F82E8C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F82E8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08:02:42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có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08:02:58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em đi tái khám lại bs nói sao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08:03:16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bsi bảo k sao cũng k thấy túi thai k thấy u nang gì hết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08:03:26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về nhà theo dõi thêm ạ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08:03:38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bs có cho em làm xét nghiệm ko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08:03:48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không chỉ siêu âm đầu dò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08:03:59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siêu âm ko chính xác em nha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08:04:34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</w:rPr>
        <w:t>mình nên xét nghiệm máu xem chính xác có thai ko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08:04:48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tại em cũng thấy </w:t>
      </w:r>
      <w:proofErr w:type="gramStart"/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lạ ,</w:t>
      </w:r>
      <w:proofErr w:type="gramEnd"/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 bị trễ 1 tháng mà em có những triệu chứng đó mà bsi bảo k có gì và k thấy gì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08:05:10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em dành 3 phút nghe dt? chuyên khoa gọi tư vấn trực tiếp cho em dễ hiểu hơn ko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08:05:19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dạ được 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08:05:26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số đt của e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08:05:32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0343127918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82E8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F82E8C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08:05:39</w:t>
      </w:r>
    </w:p>
    <w:p w:rsidR="00F82E8C" w:rsidRPr="00F82E8C" w:rsidRDefault="00F82E8C" w:rsidP="00F82E8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82E8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e tên gì?</w:t>
      </w:r>
    </w:p>
    <w:p w:rsidR="00F82E8C" w:rsidRPr="00F82E8C" w:rsidRDefault="00F82E8C" w:rsidP="00F82E8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82E8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82E8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</w:t>
      </w:r>
      <w:r w:rsidRPr="00F82E8C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08:05:46</w:t>
      </w:r>
    </w:p>
    <w:p w:rsidR="00F82E8C" w:rsidRPr="00F82E8C" w:rsidRDefault="00F82E8C" w:rsidP="00F82E8C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82E8C">
        <w:rPr>
          <w:rFonts w:ascii="Segoe UI" w:eastAsia="Times New Roman" w:hAnsi="Segoe UI" w:cs="Segoe UI"/>
          <w:color w:val="800080"/>
          <w:sz w:val="21"/>
          <w:szCs w:val="21"/>
        </w:rPr>
        <w:t>tú anh ah </w:t>
      </w:r>
    </w:p>
    <w:p w:rsidR="00567B6B" w:rsidRDefault="00567B6B">
      <w:bookmarkStart w:id="0" w:name="_GoBack"/>
      <w:bookmarkEnd w:id="0"/>
    </w:p>
    <w:sectPr w:rsidR="0056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8C"/>
    <w:rsid w:val="00567B6B"/>
    <w:rsid w:val="00F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AD3A6-C088-43ED-9526-F1A77B82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E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2E8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F82E8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82E8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F82E8C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F82E8C"/>
    <w:rPr>
      <w:b/>
      <w:bCs/>
    </w:rPr>
  </w:style>
  <w:style w:type="character" w:customStyle="1" w:styleId="trackfont1">
    <w:name w:val="trackfont1"/>
    <w:basedOn w:val="DefaultParagraphFont"/>
    <w:rsid w:val="00F82E8C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09917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3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8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2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5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7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5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4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3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7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6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4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4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3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5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48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34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8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57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699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athai.phongkhamdakhoahado.vn/nguyen-nhan-tre-kinh-ra-it-mau/?32510003&amp;matchtype=p&amp;device=m&amp;adposition=&amp;keyword=tr&#7877;%20kinh%20ra%20m&#225;u%20&#237;t&amp;gad_source=1&amp;gbraid=0AAAAApfBFcN8TCpesmibYWfOUhYJSGZE8&amp;gclid=EAIaIQobChMIq5CghuuhgwMV-almAh2h4QrmEAAYAiAAEgKAmP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nguyen-nhan-tre-kinh-ra-it-mau/?32510003&amp;matchtype=p&amp;device=m&amp;adposition=&amp;keyword=tr%E1%BB%85%20kinh%20ra%20m%C3%A1u%20%C3%ADt&amp;gad_source=1&amp;gbraid=0AAAAApfBFcN8TCpesmibYWfOUhYJSGZE8&amp;gclid=EAIaIQobChMIq5CghuuhgwMV-almAh2h4QrmEAAYAiAAEgKAmPD_BwE" TargetMode="External"/><Relationship Id="rId5" Type="http://schemas.openxmlformats.org/officeDocument/2006/relationships/hyperlink" Target="https://www.google.com.vn/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2023-12-22T01:14:00Z</dcterms:created>
  <dcterms:modified xsi:type="dcterms:W3CDTF">2023-12-22T01:15:00Z</dcterms:modified>
</cp:coreProperties>
</file>