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46820"/>
            <wp:effectExtent l="0" t="0" r="5715" b="11430"/>
            <wp:docPr id="6" name="Picture 6" descr="z5008449002619_ef5831b9b37559c94d8ea55118dc9e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5008449002619_ef5831b9b37559c94d8ea55118dc9eb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46820"/>
            <wp:effectExtent l="0" t="0" r="5715" b="11430"/>
            <wp:docPr id="5" name="Picture 5" descr="z5008449005571_b54f502f3b1c824a04df0b3a02feef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08449005571_b54f502f3b1c824a04df0b3a02feefb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46820"/>
            <wp:effectExtent l="0" t="0" r="5715" b="11430"/>
            <wp:docPr id="4" name="Picture 4" descr="z5008449009136_5ccec36321d5d2d0b1746aeaed096d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08449009136_5ccec36321d5d2d0b1746aeaed096d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46820"/>
            <wp:effectExtent l="0" t="0" r="5715" b="11430"/>
            <wp:docPr id="3" name="Picture 3" descr="z5008448991020_e1bd93fc1bb205822f130dd991dd3c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08448991020_e1bd93fc1bb205822f130dd991dd3c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46820"/>
            <wp:effectExtent l="0" t="0" r="5715" b="11430"/>
            <wp:docPr id="2" name="Picture 2" descr="z5008448995305_d633924dfe5f8ef6f8fb234b38e8c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08448995305_d633924dfe5f8ef6f8fb234b38e8c7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46820"/>
            <wp:effectExtent l="0" t="0" r="5715" b="11430"/>
            <wp:docPr id="1" name="Picture 1" descr="z5008448999487_9196e275b0dfd9e3098067752d2858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08448999487_9196e275b0dfd9e3098067752d2858e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00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2023-12-25T11:18:55Z</dcterms:created>
  <dc:creator>hado</dc:creator>
  <cp:lastModifiedBy>hado</cp:lastModifiedBy>
  <dcterms:modified xsi:type="dcterms:W3CDTF">2023-12-25T11:19:30Z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F6B48F1CF833421592132C481207DB26_12</vt:lpwstr>
  </property>
</Properties>
</file>