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6E" w:rsidRPr="00C5616E" w:rsidRDefault="00C5616E" w:rsidP="00C56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Chào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bạn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!</w:t>
      </w:r>
      <w:proofErr w:type="gram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C5616E" w:rsidRPr="00C5616E" w:rsidRDefault="00C5616E" w:rsidP="00C56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Bạn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vấn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đề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gì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về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sức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khỏe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cần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tư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vấn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C5616E" w:rsidRPr="00C5616E" w:rsidRDefault="00C5616E" w:rsidP="00C56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02-25 10:23:42Conceal </w:t>
      </w:r>
    </w:p>
    <w:p w:rsidR="00C5616E" w:rsidRPr="00C5616E" w:rsidRDefault="00C5616E" w:rsidP="00C56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Bạn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cứ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trao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đổi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thông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tin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bảo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mật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5616E" w:rsidRPr="00C5616E" w:rsidRDefault="00C5616E" w:rsidP="00C56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02-25 10:23:42Conceal </w:t>
      </w:r>
    </w:p>
    <w:p w:rsidR="00C5616E" w:rsidRPr="00C5616E" w:rsidRDefault="00C5616E" w:rsidP="00C56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Nếu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tiện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chat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bạn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thể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lại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SĐT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tại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đây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tôi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gọi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lại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ngay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bạn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C5616E" w:rsidRPr="00C5616E" w:rsidRDefault="00C5616E" w:rsidP="00C56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02-25 10:23:54 </w:t>
      </w:r>
      <w:r w:rsidRPr="00C5616E">
        <w:rPr>
          <w:rFonts w:ascii="MS Gothic" w:eastAsia="MS Gothic" w:hAnsi="MS Gothic" w:cs="MS Gothic" w:hint="eastAsia"/>
          <w:sz w:val="24"/>
          <w:szCs w:val="24"/>
          <w:lang w:eastAsia="en-GB"/>
        </w:rPr>
        <w:t>越南客人</w:t>
      </w:r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503Entering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dialing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interface.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Dialing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preparing02838329966</w:t>
      </w:r>
    </w:p>
    <w:p w:rsidR="00C5616E" w:rsidRPr="00C5616E" w:rsidRDefault="00C5616E" w:rsidP="00C56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02-25 10:23:56 </w:t>
      </w:r>
      <w:r w:rsidRPr="00C5616E">
        <w:rPr>
          <w:rFonts w:ascii="MS Gothic" w:eastAsia="MS Gothic" w:hAnsi="MS Gothic" w:cs="MS Gothic" w:hint="eastAsia"/>
          <w:sz w:val="24"/>
          <w:szCs w:val="24"/>
          <w:lang w:eastAsia="en-GB"/>
        </w:rPr>
        <w:t>越南客人</w:t>
      </w:r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503Entering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dialing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interface.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Dialing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preparing02838329966</w:t>
      </w:r>
    </w:p>
    <w:p w:rsidR="00C5616E" w:rsidRPr="00C5616E" w:rsidRDefault="00C5616E" w:rsidP="00C56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16E">
        <w:rPr>
          <w:rFonts w:ascii="MS Gothic" w:eastAsia="MS Gothic" w:hAnsi="MS Gothic" w:cs="MS Gothic" w:hint="eastAsia"/>
          <w:sz w:val="24"/>
          <w:szCs w:val="24"/>
          <w:lang w:eastAsia="en-GB"/>
        </w:rPr>
        <w:t>越南客人</w:t>
      </w:r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503 02-25 10:25:30</w:t>
      </w:r>
    </w:p>
    <w:p w:rsidR="00C5616E" w:rsidRPr="00C5616E" w:rsidRDefault="00C5616E" w:rsidP="00C56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0396407528</w:t>
      </w:r>
    </w:p>
    <w:p w:rsidR="00C5616E" w:rsidRPr="00C5616E" w:rsidRDefault="00C5616E" w:rsidP="00C56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TV MINH NGUYEN 02-25 10:25:39</w:t>
      </w:r>
    </w:p>
    <w:p w:rsidR="00C5616E" w:rsidRPr="00C5616E" w:rsidRDefault="00C5616E" w:rsidP="00C56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vui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lòng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giữ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máy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tôi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gọi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lại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ít</w:t>
      </w:r>
      <w:proofErr w:type="spell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phút</w:t>
      </w:r>
      <w:proofErr w:type="spellEnd"/>
    </w:p>
    <w:p w:rsidR="00C5616E" w:rsidRPr="00C5616E" w:rsidRDefault="00C5616E" w:rsidP="00C56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5616E" w:rsidRPr="00C5616E" w:rsidRDefault="00C5616E" w:rsidP="00C56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BN BỊ ĐAU BỤNG 1 THÁNG </w:t>
      </w:r>
      <w:proofErr w:type="gramStart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NAY ,</w:t>
      </w:r>
      <w:proofErr w:type="gramEnd"/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MẤY NGÀY NAY CẢM THẤY ÂM ĐẠO CÓ KHÍ HƯ TRẮNG ĐỤC GÂY NGỨA RÁT VÙNG KÍN. TRƯỚC ĐÓ 2-3 THÁNG CÓ ĐI KHÁM ĐẠI HỌC Y DƯỢC NHƯNG KHÔNG BỊ GÌ HẾT</w:t>
      </w:r>
    </w:p>
    <w:p w:rsidR="00C5616E" w:rsidRPr="00C5616E" w:rsidRDefault="00C5616E" w:rsidP="00C56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TV: TV HƯỚNG BN SANG KHÁM XEM CÓ BỊ VIÊM VÙNG CHẬU KÈM THEO VIÊM ÂM ĐẠO KHÔNG </w:t>
      </w:r>
    </w:p>
    <w:p w:rsidR="00C5616E" w:rsidRPr="00C5616E" w:rsidRDefault="00C5616E" w:rsidP="00C56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616E">
        <w:rPr>
          <w:rFonts w:ascii="Times New Roman" w:eastAsia="Times New Roman" w:hAnsi="Times New Roman" w:cs="Times New Roman"/>
          <w:sz w:val="24"/>
          <w:szCs w:val="24"/>
          <w:lang w:eastAsia="en-GB"/>
        </w:rPr>
        <w:t>SIÊU ÂM KHẢO SÁT LÒNG TỬ CUNG VÀ KHÁM PHỤ KHOA KIỂM TRA KHÍ HƯ DO KHUẨN LOẠI NÀO.</w:t>
      </w:r>
    </w:p>
    <w:p w:rsidR="00C5616E" w:rsidRDefault="00C5616E" w:rsidP="00C5616E">
      <w:bookmarkStart w:id="0" w:name="_GoBack"/>
      <w:bookmarkEnd w:id="0"/>
    </w:p>
    <w:p w:rsidR="00C5616E" w:rsidRDefault="00C5616E" w:rsidP="00C5616E">
      <w:r>
        <w:t xml:space="preserve">[25/02/2024 10:31:23]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C5616E" w:rsidRDefault="00C5616E" w:rsidP="00C5616E">
      <w:r>
        <w:t xml:space="preserve">[25/02/2024 10:32:02]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>: [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] </w:t>
      </w:r>
    </w:p>
    <w:p w:rsidR="00C5616E" w:rsidRDefault="00C5616E" w:rsidP="00C5616E">
      <w:r>
        <w:t xml:space="preserve">[25/02/2024 10:32:06]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[Chia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]</w:t>
      </w:r>
    </w:p>
    <w:p w:rsidR="00C5616E" w:rsidRDefault="00C5616E" w:rsidP="00C5616E">
      <w:r>
        <w:t xml:space="preserve">[25/02/2024 10:32:27]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mình</w:t>
      </w:r>
      <w:proofErr w:type="spellEnd"/>
      <w:r>
        <w:t xml:space="preserve"> qua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qua </w:t>
      </w:r>
      <w:proofErr w:type="spellStart"/>
      <w:r>
        <w:t>khám</w:t>
      </w:r>
      <w:proofErr w:type="spellEnd"/>
      <w:r>
        <w:t xml:space="preserve"> 20-30p</w:t>
      </w:r>
    </w:p>
    <w:p w:rsidR="00C5616E" w:rsidRDefault="00C5616E" w:rsidP="00C5616E">
      <w:r>
        <w:t xml:space="preserve">[25/02/2024 10:32:53]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Đoremon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e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ạ</w:t>
      </w:r>
    </w:p>
    <w:p w:rsidR="00C5616E" w:rsidRDefault="00C5616E" w:rsidP="00C5616E">
      <w:r>
        <w:t xml:space="preserve">[25/02/2024 10:33:34]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qua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C5616E" w:rsidRDefault="00C5616E" w:rsidP="00C5616E">
      <w:r>
        <w:t xml:space="preserve">[25/02/2024 10:38:39]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Đoremon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đc</w:t>
      </w:r>
      <w:proofErr w:type="spellEnd"/>
    </w:p>
    <w:p w:rsidR="00C5616E" w:rsidRDefault="00C5616E" w:rsidP="00C5616E">
      <w:r>
        <w:t xml:space="preserve">[25/02/2024 10:39:05]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đi</w:t>
      </w:r>
      <w:proofErr w:type="spellEnd"/>
    </w:p>
    <w:p w:rsidR="00C5616E" w:rsidRDefault="00C5616E" w:rsidP="00C5616E">
      <w:r>
        <w:t xml:space="preserve">[25/02/2024 10:39:18]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Đoremon</w:t>
      </w:r>
      <w:proofErr w:type="spellEnd"/>
      <w:r>
        <w:t xml:space="preserve">: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ạ</w:t>
      </w:r>
    </w:p>
    <w:p w:rsidR="00C5616E" w:rsidRDefault="00C5616E" w:rsidP="00C5616E">
      <w:r>
        <w:t xml:space="preserve">[25/02/2024 10:39:43]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11h30 </w:t>
      </w:r>
      <w:proofErr w:type="spellStart"/>
      <w:r>
        <w:t>đến</w:t>
      </w:r>
      <w:proofErr w:type="spellEnd"/>
      <w:r>
        <w:t xml:space="preserve"> 12h </w:t>
      </w:r>
      <w:proofErr w:type="spellStart"/>
      <w:r>
        <w:t>em</w:t>
      </w:r>
      <w:proofErr w:type="spellEnd"/>
      <w:r>
        <w:t xml:space="preserve"> qua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ko</w:t>
      </w:r>
      <w:proofErr w:type="spellEnd"/>
    </w:p>
    <w:p w:rsidR="00C5616E" w:rsidRDefault="00C5616E" w:rsidP="00C5616E">
      <w:r>
        <w:t xml:space="preserve">[25/02/2024 10:40:52]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CCCD </w:t>
      </w:r>
      <w:proofErr w:type="spellStart"/>
      <w:r>
        <w:t>giúp</w:t>
      </w:r>
      <w:proofErr w:type="spellEnd"/>
      <w:r>
        <w:t xml:space="preserve"> c</w:t>
      </w:r>
    </w:p>
    <w:p w:rsidR="00C5616E" w:rsidRDefault="00C5616E" w:rsidP="00C5616E">
      <w:r>
        <w:t xml:space="preserve">[25/02/2024 10:41:05]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Đoremon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4-5h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hk</w:t>
      </w:r>
      <w:proofErr w:type="spellEnd"/>
      <w:r>
        <w:t xml:space="preserve"> ạ</w:t>
      </w:r>
    </w:p>
    <w:p w:rsidR="00C5616E" w:rsidRDefault="00C5616E" w:rsidP="00C5616E">
      <w:r>
        <w:t xml:space="preserve">[25/02/2024 10:41:19]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C5616E" w:rsidRDefault="00C5616E" w:rsidP="00C5616E">
      <w:r>
        <w:t xml:space="preserve">[25/02/2024 10:41:28]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C5616E" w:rsidRDefault="00C5616E" w:rsidP="00C5616E">
      <w:r>
        <w:t xml:space="preserve">[25/02/2024 10:42:08]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Đoremon</w:t>
      </w:r>
      <w:proofErr w:type="spellEnd"/>
      <w:r>
        <w:t xml:space="preserve">: </w:t>
      </w:r>
      <w:proofErr w:type="spellStart"/>
      <w:r>
        <w:t>Dạ</w:t>
      </w:r>
      <w:proofErr w:type="spellEnd"/>
    </w:p>
    <w:p w:rsidR="00C5616E" w:rsidRDefault="00C5616E" w:rsidP="00C5616E">
      <w:r>
        <w:lastRenderedPageBreak/>
        <w:t xml:space="preserve">[25/02/2024 10:42:43]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c </w:t>
      </w:r>
      <w:proofErr w:type="spellStart"/>
      <w:r>
        <w:t>gửi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di </w:t>
      </w:r>
      <w:proofErr w:type="spellStart"/>
      <w:r>
        <w:t>chuyển</w:t>
      </w:r>
      <w:proofErr w:type="spellEnd"/>
    </w:p>
    <w:p w:rsidR="00C5616E" w:rsidRDefault="00C5616E" w:rsidP="00C5616E">
      <w:r>
        <w:t xml:space="preserve">[25/02/2024 10:42:57]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qua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alo</w:t>
      </w:r>
      <w:proofErr w:type="spellEnd"/>
      <w:r>
        <w:t xml:space="preserve"> c qua </w:t>
      </w:r>
      <w:proofErr w:type="spellStart"/>
      <w:r>
        <w:t>sdt</w:t>
      </w:r>
      <w:proofErr w:type="spellEnd"/>
      <w:r>
        <w:t xml:space="preserve"> 0909109086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C5616E" w:rsidRDefault="00C5616E" w:rsidP="00C5616E">
      <w:r>
        <w:t xml:space="preserve">[25/02/2024 10:43:27]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Đoremon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ơi</w:t>
      </w:r>
      <w:proofErr w:type="spellEnd"/>
    </w:p>
    <w:p w:rsidR="00C5616E" w:rsidRDefault="00C5616E" w:rsidP="00C5616E">
      <w:r>
        <w:t xml:space="preserve">[25/02/2024 10:43:32]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>: C NGHE</w:t>
      </w:r>
    </w:p>
    <w:p w:rsidR="00C5616E" w:rsidRDefault="00C5616E" w:rsidP="00C5616E">
      <w:r>
        <w:t xml:space="preserve">[25/02/2024 10:43:43]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Đoremon</w:t>
      </w:r>
      <w:proofErr w:type="spellEnd"/>
      <w:r>
        <w:t xml:space="preserve">: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vs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e </w:t>
      </w:r>
      <w:proofErr w:type="spellStart"/>
      <w:r>
        <w:t>bt</w:t>
      </w:r>
      <w:proofErr w:type="spellEnd"/>
      <w:r>
        <w:t xml:space="preserve"> ạ</w:t>
      </w:r>
    </w:p>
    <w:p w:rsidR="00C5616E" w:rsidRDefault="00C5616E" w:rsidP="00C5616E">
      <w:r>
        <w:t xml:space="preserve">[25/02/2024 10:44:14]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105 </w:t>
      </w:r>
      <w:proofErr w:type="spellStart"/>
      <w:r>
        <w:t>ngàn</w:t>
      </w:r>
      <w:proofErr w:type="spellEnd"/>
      <w:r>
        <w:t xml:space="preserve">. </w:t>
      </w:r>
    </w:p>
    <w:p w:rsidR="00C5616E" w:rsidRDefault="00C5616E" w:rsidP="00C5616E"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50 </w:t>
      </w:r>
      <w:proofErr w:type="spellStart"/>
      <w:r>
        <w:t>đến</w:t>
      </w:r>
      <w:proofErr w:type="spellEnd"/>
      <w:r>
        <w:t xml:space="preserve"> 150 </w:t>
      </w:r>
      <w:proofErr w:type="spellStart"/>
      <w:r>
        <w:t>ngàn</w:t>
      </w:r>
      <w:proofErr w:type="spellEnd"/>
    </w:p>
    <w:p w:rsidR="00C5616E" w:rsidRDefault="00C5616E" w:rsidP="00C5616E">
      <w:r>
        <w:t xml:space="preserve">[25/02/2024 10:44:25]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ko</w:t>
      </w:r>
      <w:proofErr w:type="spellEnd"/>
    </w:p>
    <w:p w:rsidR="00C5616E" w:rsidRDefault="00C5616E" w:rsidP="00C5616E">
      <w:r>
        <w:t xml:space="preserve">[25/02/2024 10:44:32]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qua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về</w:t>
      </w:r>
      <w:proofErr w:type="spellEnd"/>
    </w:p>
    <w:p w:rsidR="00C5616E" w:rsidRDefault="00C5616E" w:rsidP="00C5616E">
      <w:r>
        <w:t xml:space="preserve">[25/02/2024 10:44:42]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y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BV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à</w:t>
      </w:r>
    </w:p>
    <w:p w:rsidR="00C5616E" w:rsidRDefault="00C5616E" w:rsidP="00C5616E">
      <w:r>
        <w:t xml:space="preserve">[25/02/2024 10:44:42]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Đoremon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</w:p>
    <w:p w:rsidR="00C5616E" w:rsidRDefault="00C5616E" w:rsidP="00C5616E">
      <w:r>
        <w:t xml:space="preserve">[25/02/2024 10:46:36]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An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qua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</w:t>
      </w:r>
      <w:proofErr w:type="gramStart"/>
      <w:r>
        <w:t xml:space="preserve">c  </w:t>
      </w:r>
      <w:proofErr w:type="spellStart"/>
      <w:r>
        <w:t>nhé</w:t>
      </w:r>
      <w:proofErr w:type="spellEnd"/>
      <w:proofErr w:type="gramEnd"/>
    </w:p>
    <w:p w:rsidR="00135D57" w:rsidRDefault="00C5616E" w:rsidP="00C5616E">
      <w:r>
        <w:t xml:space="preserve">[25/02/2024 10:46:44]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Đoremon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chị</w:t>
      </w:r>
      <w:proofErr w:type="spellEnd"/>
    </w:p>
    <w:sectPr w:rsidR="0013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6E"/>
    <w:rsid w:val="00A20530"/>
    <w:rsid w:val="00C5616E"/>
    <w:rsid w:val="00D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7C89"/>
  <w15:chartTrackingRefBased/>
  <w15:docId w15:val="{4E8A16EB-12C4-449B-A6BF-B8611A8F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hado01</dc:creator>
  <cp:keywords/>
  <dc:description/>
  <cp:lastModifiedBy>hado01</cp:lastModifiedBy>
  <cp:revision>1</cp:revision>
  <dcterms:created xsi:type="dcterms:W3CDTF">2024-02-25T03:50:00Z</dcterms:created>
  <dcterms:modified xsi:type="dcterms:W3CDTF">2024-02-25T03:51:00Z</dcterms:modified>
</cp:coreProperties>
</file>