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935" w:rsidRPr="00C54935" w:rsidRDefault="00C54935" w:rsidP="00C54935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5493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C54935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C54935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C549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2738</w:t>
      </w:r>
      <w:r w:rsidRPr="00C5493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13:24:10</w:t>
      </w:r>
    </w:p>
    <w:p w:rsidR="00C54935" w:rsidRPr="00C54935" w:rsidRDefault="00C54935" w:rsidP="00C549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54935">
        <w:rPr>
          <w:rFonts w:ascii="Segoe UI" w:eastAsia="Times New Roman" w:hAnsi="Segoe UI" w:cs="Segoe UI"/>
          <w:color w:val="800080"/>
          <w:sz w:val="21"/>
          <w:szCs w:val="21"/>
        </w:rPr>
        <w:t>Mình bị u nhú Dương vật,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549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C5493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13:24:49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54935">
        <w:rPr>
          <w:rFonts w:ascii="Tahoma" w:eastAsia="Times New Roman" w:hAnsi="Tahoma" w:cs="Tahoma"/>
          <w:color w:val="000000"/>
          <w:sz w:val="27"/>
          <w:szCs w:val="27"/>
        </w:rPr>
        <w:t>Chào Em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549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C5493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13:24:50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54935">
        <w:rPr>
          <w:rFonts w:ascii="Tahoma" w:eastAsia="Times New Roman" w:hAnsi="Tahoma" w:cs="Tahoma"/>
          <w:color w:val="000000"/>
          <w:sz w:val="27"/>
          <w:szCs w:val="27"/>
        </w:rPr>
        <w:t>Em bao nhiêu tuổi, bị tình trạng này bao lâu rồi ?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549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549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2738</w:t>
      </w:r>
      <w:r w:rsidRPr="00C5493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13:25:14</w:t>
      </w:r>
    </w:p>
    <w:p w:rsidR="00C54935" w:rsidRPr="00C54935" w:rsidRDefault="00C54935" w:rsidP="00C549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54935">
        <w:rPr>
          <w:rFonts w:ascii="Segoe UI" w:eastAsia="Times New Roman" w:hAnsi="Segoe UI" w:cs="Segoe UI"/>
          <w:color w:val="800080"/>
          <w:sz w:val="21"/>
          <w:szCs w:val="21"/>
        </w:rPr>
        <w:t>2 tuần. E 25 tuổi 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549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C5493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13:25:22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54935">
        <w:rPr>
          <w:rFonts w:ascii="Tahoma" w:eastAsia="Times New Roman" w:hAnsi="Tahoma" w:cs="Tahoma"/>
          <w:color w:val="000000"/>
          <w:sz w:val="27"/>
          <w:szCs w:val="27"/>
        </w:rPr>
        <w:t>có bị ngứa rát gì không em ?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549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549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2738</w:t>
      </w:r>
      <w:r w:rsidRPr="00C5493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13:25:32</w:t>
      </w:r>
    </w:p>
    <w:p w:rsidR="00C54935" w:rsidRPr="00C54935" w:rsidRDefault="00C54935" w:rsidP="00C549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54935">
        <w:rPr>
          <w:rFonts w:ascii="Segoe UI" w:eastAsia="Times New Roman" w:hAnsi="Segoe UI" w:cs="Segoe UI"/>
          <w:color w:val="800080"/>
          <w:sz w:val="21"/>
          <w:szCs w:val="21"/>
        </w:rPr>
        <w:t>Không ạ 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549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C5493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13:25:50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54935">
        <w:rPr>
          <w:rFonts w:ascii="Tahoma" w:eastAsia="Times New Roman" w:hAnsi="Tahoma" w:cs="Tahoma"/>
          <w:color w:val="000000"/>
          <w:sz w:val="27"/>
          <w:szCs w:val="27"/>
        </w:rPr>
        <w:t>2 tuần nay em có đi khám hay dùng thuốc nào chưa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549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549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2738</w:t>
      </w:r>
      <w:r w:rsidRPr="00C5493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13:26:21</w:t>
      </w:r>
    </w:p>
    <w:p w:rsidR="00C54935" w:rsidRPr="00C54935" w:rsidRDefault="00C54935" w:rsidP="00C549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54935">
        <w:rPr>
          <w:rFonts w:ascii="Segoe UI" w:eastAsia="Times New Roman" w:hAnsi="Segoe UI" w:cs="Segoe UI"/>
          <w:color w:val="800080"/>
          <w:sz w:val="21"/>
          <w:szCs w:val="21"/>
        </w:rPr>
        <w:t>Chưa, e đang tìm pk chuyên khoa 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549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C5493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13:26:24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54935">
        <w:rPr>
          <w:rFonts w:ascii="Tahoma" w:eastAsia="Times New Roman" w:hAnsi="Tahoma" w:cs="Tahoma"/>
          <w:color w:val="000000"/>
          <w:sz w:val="27"/>
          <w:szCs w:val="27"/>
        </w:rPr>
        <w:t xml:space="preserve">em chụp hình gửi bác xem cho em 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549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C5493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13:27:41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54935">
        <w:rPr>
          <w:rFonts w:ascii="Tahoma" w:eastAsia="Times New Roman" w:hAnsi="Tahoma" w:cs="Tahoma"/>
          <w:color w:val="000000"/>
          <w:sz w:val="27"/>
          <w:szCs w:val="27"/>
        </w:rPr>
        <w:t>đây là zalo của bác 0903965188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549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C5493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13:32:20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54935">
        <w:rPr>
          <w:rFonts w:ascii="Tahoma" w:eastAsia="Times New Roman" w:hAnsi="Tahoma" w:cs="Tahoma"/>
          <w:color w:val="000000"/>
          <w:sz w:val="27"/>
          <w:szCs w:val="27"/>
        </w:rPr>
        <w:t>em xem được tin nhắn không em?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549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549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2738</w:t>
      </w:r>
      <w:r w:rsidRPr="00C5493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13:36:17</w:t>
      </w:r>
    </w:p>
    <w:p w:rsidR="00C54935" w:rsidRPr="00C54935" w:rsidRDefault="00C54935" w:rsidP="00C549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54935">
        <w:rPr>
          <w:rFonts w:ascii="Segoe UI" w:eastAsia="Times New Roman" w:hAnsi="Segoe UI" w:cs="Segoe UI"/>
          <w:color w:val="800080"/>
          <w:sz w:val="21"/>
          <w:szCs w:val="21"/>
        </w:rPr>
        <w:t>Pk mình ở đâu vậy? Em muốn khám trực tiếp được không? Em đang ngồi cafe nên chụp hình không tiện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549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C5493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13:36:22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54935">
        <w:rPr>
          <w:rFonts w:ascii="Tahoma" w:eastAsia="Times New Roman" w:hAnsi="Tahoma" w:cs="Tahoma"/>
          <w:color w:val="000000"/>
          <w:sz w:val="27"/>
          <w:szCs w:val="27"/>
        </w:rPr>
        <w:t>bên tôi là Chuyên Nam Khoa ở Tphcm quận 10, em muốn đặt hẹn vào khung giờ nào ?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549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549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2738</w:t>
      </w:r>
      <w:r w:rsidRPr="00C5493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13:36:53</w:t>
      </w:r>
    </w:p>
    <w:p w:rsidR="00C54935" w:rsidRPr="00C54935" w:rsidRDefault="00C54935" w:rsidP="00C549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54935">
        <w:rPr>
          <w:rFonts w:ascii="Segoe UI" w:eastAsia="Times New Roman" w:hAnsi="Segoe UI" w:cs="Segoe UI"/>
          <w:color w:val="800080"/>
          <w:sz w:val="21"/>
          <w:szCs w:val="21"/>
        </w:rPr>
        <w:t>Khoảng 15h được không bác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549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C5493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13:37:05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54935">
        <w:rPr>
          <w:rFonts w:ascii="Tahoma" w:eastAsia="Times New Roman" w:hAnsi="Tahoma" w:cs="Tahoma"/>
          <w:color w:val="000000"/>
          <w:sz w:val="27"/>
          <w:szCs w:val="27"/>
        </w:rPr>
        <w:t>em vui lòng cung cấp tên và sđt để lên hồ sơ lịch hẹn cho em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549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549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2738</w:t>
      </w:r>
      <w:r w:rsidRPr="00C5493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13:38:11</w:t>
      </w:r>
    </w:p>
    <w:p w:rsidR="00C54935" w:rsidRPr="00C54935" w:rsidRDefault="00C54935" w:rsidP="00C549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54935">
        <w:rPr>
          <w:rFonts w:ascii="Segoe UI" w:eastAsia="Times New Roman" w:hAnsi="Segoe UI" w:cs="Segoe UI"/>
          <w:color w:val="800080"/>
          <w:sz w:val="21"/>
          <w:szCs w:val="21"/>
        </w:rPr>
        <w:t>Hùng. Số đt 0903669992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549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C5493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13:38:46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54935">
        <w:rPr>
          <w:rFonts w:ascii="Tahoma" w:eastAsia="Times New Roman" w:hAnsi="Tahoma" w:cs="Tahoma"/>
          <w:color w:val="000000"/>
          <w:sz w:val="27"/>
          <w:szCs w:val="27"/>
        </w:rPr>
        <w:t>em nhận được địa chỉ mã khám của mình chưa Hùng ?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549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549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2738</w:t>
      </w:r>
      <w:r w:rsidRPr="00C5493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13:39:05</w:t>
      </w:r>
    </w:p>
    <w:p w:rsidR="00C54935" w:rsidRPr="00C54935" w:rsidRDefault="00C54935" w:rsidP="00C549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54935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Rồi 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549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549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2738</w:t>
      </w:r>
      <w:r w:rsidRPr="00C5493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13:39:19</w:t>
      </w:r>
    </w:p>
    <w:p w:rsidR="00C54935" w:rsidRPr="00C54935" w:rsidRDefault="00C54935" w:rsidP="00C549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54935">
        <w:rPr>
          <w:rFonts w:ascii="Segoe UI" w:eastAsia="Times New Roman" w:hAnsi="Segoe UI" w:cs="Segoe UI"/>
          <w:color w:val="800080"/>
          <w:sz w:val="21"/>
          <w:szCs w:val="21"/>
        </w:rPr>
        <w:t>35 3/2 p11q10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549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C5493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13:39:38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54935">
        <w:rPr>
          <w:rFonts w:ascii="Tahoma" w:eastAsia="Times New Roman" w:hAnsi="Tahoma" w:cs="Tahoma"/>
          <w:color w:val="000000"/>
          <w:sz w:val="27"/>
          <w:szCs w:val="27"/>
        </w:rPr>
        <w:t xml:space="preserve">em tới, em báo với nhân viên em có hẹn trước rồi 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549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549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2738</w:t>
      </w:r>
      <w:r w:rsidRPr="00C5493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13:39:50</w:t>
      </w:r>
    </w:p>
    <w:p w:rsidR="00C54935" w:rsidRPr="00C54935" w:rsidRDefault="00C54935" w:rsidP="00C549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54935">
        <w:rPr>
          <w:rFonts w:ascii="Segoe UI" w:eastAsia="Times New Roman" w:hAnsi="Segoe UI" w:cs="Segoe UI"/>
          <w:color w:val="800080"/>
          <w:sz w:val="21"/>
          <w:szCs w:val="21"/>
        </w:rPr>
        <w:t>Ok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549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C5493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13:39:52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54935">
        <w:rPr>
          <w:rFonts w:ascii="Tahoma" w:eastAsia="Times New Roman" w:hAnsi="Tahoma" w:cs="Tahoma"/>
          <w:color w:val="000000"/>
          <w:sz w:val="27"/>
          <w:szCs w:val="27"/>
        </w:rPr>
        <w:t>em đọc tên và mã khám, nhân viên sẽ chủ động hướng dẫn em vào ?</w:t>
      </w:r>
    </w:p>
    <w:p w:rsidR="00C54935" w:rsidRPr="00C54935" w:rsidRDefault="00C54935" w:rsidP="00C549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549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549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2738</w:t>
      </w:r>
      <w:r w:rsidRPr="00C5493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13:40:04</w:t>
      </w:r>
    </w:p>
    <w:p w:rsidR="00C54935" w:rsidRPr="00C54935" w:rsidRDefault="00C54935" w:rsidP="00C549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54935">
        <w:rPr>
          <w:rFonts w:ascii="Segoe UI" w:eastAsia="Times New Roman" w:hAnsi="Segoe UI" w:cs="Segoe UI"/>
          <w:color w:val="800080"/>
          <w:sz w:val="21"/>
          <w:szCs w:val="21"/>
        </w:rPr>
        <w:t>Ok</w:t>
      </w:r>
    </w:p>
    <w:p w:rsidR="00C54935" w:rsidRPr="00C54935" w:rsidRDefault="00C54935" w:rsidP="00C5493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C5493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C54935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C54935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C54935">
        <w:rPr>
          <w:rFonts w:ascii="Segoe UI" w:eastAsia="Times New Roman" w:hAnsi="Segoe UI" w:cs="Segoe UI"/>
          <w:color w:val="008B8B"/>
          <w:sz w:val="18"/>
          <w:szCs w:val="18"/>
        </w:rPr>
        <w:t>17</w:t>
      </w:r>
      <w:r w:rsidRPr="00C54935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C54935">
        <w:rPr>
          <w:rFonts w:ascii="Segoe UI" w:eastAsia="Times New Roman" w:hAnsi="Segoe UI" w:cs="Segoe UI"/>
          <w:color w:val="008B8B"/>
          <w:sz w:val="18"/>
          <w:szCs w:val="18"/>
        </w:rPr>
        <w:t>24</w:t>
      </w:r>
      <w:r w:rsidRPr="00C54935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C54935">
        <w:rPr>
          <w:rFonts w:ascii="Segoe UI" w:eastAsia="Times New Roman" w:hAnsi="Segoe UI" w:cs="Segoe UI"/>
          <w:color w:val="008B8B"/>
          <w:sz w:val="18"/>
          <w:szCs w:val="18"/>
        </w:rPr>
        <w:t xml:space="preserve"> 13:40:34 </w:t>
      </w:r>
      <w:r w:rsidRPr="00C54935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C54935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C54935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C54935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C54935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C5493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C5493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C54935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C54935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C5493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C54935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C5493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C5493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ongkhamdakhoahado.vn/gioi-thieu/gioi-thieu-phong-kham-trung-tam-y-te-ha-do/?16001014&amp;key=%2Bphong%20%2Bkham%20%2Bha%20%2Bdo&amp;nguon=g&amp;thietbi=m&amp;top=&amp;gad_source=1&amp;gclid=EAIaIQobChMIpOW3gL7chAMVthB7Bx3qYwXKEAAYASAAEgIn0vD_BwE" w:history="1">
        <w:r w:rsidRPr="00C5493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/gioi-thieu/gioi-thieu-phong-kham-trung-tam-y-te-ha-do/</w:t>
        </w:r>
      </w:hyperlink>
      <w:r w:rsidRPr="00C5493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C54935" w:rsidRPr="00C54935" w:rsidRDefault="00C54935" w:rsidP="00C54935">
      <w:pPr>
        <w:spacing w:after="75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C5493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C5493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2024-03-05 13:40:35 </w:t>
      </w:r>
      <w:r w:rsidRPr="00C54935">
        <w:rPr>
          <w:rFonts w:ascii="MS Gothic" w:eastAsia="Times New Roman" w:hAnsi="MS Gothic" w:cs="MS Gothic"/>
          <w:color w:val="008000"/>
          <w:sz w:val="18"/>
          <w:szCs w:val="18"/>
        </w:rPr>
        <w:t>在</w:t>
      </w:r>
      <w:r w:rsidRPr="00C5493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ongkhamdakhoahado.vn/gioi-thieu/gioi-thieu-phong-kham-trung-tam-y-te-ha-do/?16001014&amp;key=+phong +kham +ha +do&amp;nguon=g&amp;thietbi=m&amp;top=&amp;gad_source=1&amp;gclid=EAIaIQobChMIpOW3gL7chAMVthB7Bx3qYwXKEAAYASAAEgIn0vD_BwE" w:history="1">
        <w:r w:rsidRPr="00C5493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/gioi-thieu/gioi-thieu-phong-kham-trung-tam-y-te-ha-do/</w:t>
        </w:r>
      </w:hyperlink>
      <w:r w:rsidRPr="00C5493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C5493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C5493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C5493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C5493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F26D7D" w:rsidRDefault="00C54935" w:rsidP="00C54935">
      <w:r w:rsidRPr="00C5493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C5493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2024-03-05 13:40:35 </w:t>
      </w:r>
      <w:r w:rsidRPr="00C54935">
        <w:rPr>
          <w:rFonts w:ascii="MS Gothic" w:eastAsia="Times New Roman" w:hAnsi="MS Gothic" w:cs="MS Gothic"/>
          <w:color w:val="008000"/>
          <w:sz w:val="18"/>
          <w:szCs w:val="18"/>
        </w:rPr>
        <w:t>在</w:t>
      </w:r>
      <w:r w:rsidRPr="00C5493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phongkhamdakhoahado.vn/gioi-thieu/gioi-thieu-phong-kham-trung-tam-y-te-ha-do/?16001014&amp;key=+phong +kham +ha +do&amp;nguon=g&amp;thietbi=m&amp;top=&amp;gad_source=1&amp;gclid=EAIaIQobChMIpOW3gL7chAMVthB7Bx3qYwXKEAAYASAAEgIn0vD_BwE" w:history="1">
        <w:r w:rsidRPr="00C5493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/gioi-thieu/gioi-thieu-phong-kham-trung-tam-y-te-ha-do/</w:t>
        </w:r>
      </w:hyperlink>
      <w:r w:rsidRPr="00C5493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C5493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C5493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C5493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</w:t>
      </w:r>
      <w:r w:rsidRPr="00C54935">
        <w:rPr>
          <w:rFonts w:ascii="Microsoft JhengHei" w:eastAsia="Times New Roman" w:hAnsi="Microsoft JhengHei" w:cs="Microsoft JhengHei"/>
          <w:color w:val="008000"/>
          <w:sz w:val="18"/>
          <w:szCs w:val="18"/>
        </w:rPr>
        <w:t>话</w:t>
      </w:r>
      <w:bookmarkStart w:id="0" w:name="_GoBack"/>
      <w:bookmarkEnd w:id="0"/>
    </w:p>
    <w:sectPr w:rsidR="00F2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35"/>
    <w:rsid w:val="00C54935"/>
    <w:rsid w:val="00F2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AA3A7-4D3E-4440-B1DB-167080F4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49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493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C5493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C5493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C54935"/>
    <w:rPr>
      <w:rFonts w:ascii="Segoe UI" w:hAnsi="Segoe UI" w:cs="Segoe UI" w:hint="default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C54935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89977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0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0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398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8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27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6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59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12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8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4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6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33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1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41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3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4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4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ngkhamdakhoahado.vn/gioi-thieu/gioi-thieu-phong-kham-trung-tam-y-te-ha-do/?16001014&amp;key=+phong%20+kham%20+ha%20+do&amp;nguon=g&amp;thietbi=m&amp;top=&amp;gad_source=1&amp;gclid=EAIaIQobChMIpOW3gL7chAMVthB7Bx3qYwXKEAAYASAAEgIn0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ongkhamdakhoahado.vn/gioi-thieu/gioi-thieu-phong-kham-trung-tam-y-te-ha-do/?16001014&amp;key=+phong%20+kham%20+ha%20+do&amp;nguon=g&amp;thietbi=m&amp;top=&amp;gad_source=1&amp;gclid=EAIaIQobChMIpOW3gL7chAMVthB7Bx3qYwXKEAAYASAAEgIn0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ngkhamdakhoahado.vn/gioi-thieu/gioi-thieu-phong-kham-trung-tam-y-te-ha-do/?16001014&amp;key=%2Bphong%20%2Bkham%20%2Bha%20%2Bdo&amp;nguon=g&amp;thietbi=m&amp;top=&amp;gad_source=1&amp;gclid=EAIaIQobChMIpOW3gL7chAMVthB7Bx3qYwXKEAAYASAAEgIn0vD_BwE" TargetMode="External"/><Relationship Id="rId5" Type="http://schemas.openxmlformats.org/officeDocument/2006/relationships/hyperlink" Target="https://www.goog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2024-03-05T06:41:00Z</dcterms:created>
  <dcterms:modified xsi:type="dcterms:W3CDTF">2024-03-05T06:41:00Z</dcterms:modified>
</cp:coreProperties>
</file>