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C9C" w:rsidRDefault="00FD1C9C" w:rsidP="00FD1C9C">
      <w:r>
        <w:t>[09/03/2024 22:42:40] Thanh Thương: Chị ơi</w:t>
      </w:r>
    </w:p>
    <w:p w:rsidR="00FD1C9C" w:rsidRDefault="00FD1C9C" w:rsidP="00FD1C9C">
      <w:r>
        <w:t>[09/03/2024 22:42:51] Thanh Thương: Em bị huyết trắng màu nâu á</w:t>
      </w:r>
    </w:p>
    <w:p w:rsidR="00FD1C9C" w:rsidRDefault="00FD1C9C" w:rsidP="00FD1C9C">
      <w:r>
        <w:t>[09/03/2024 22:43:02] Thanh Thương: Là có bị viêm hong chị</w:t>
      </w:r>
    </w:p>
    <w:p w:rsidR="00FD1C9C" w:rsidRDefault="00FD1C9C" w:rsidP="00FD1C9C">
      <w:r>
        <w:t>[09/03/2024 22:44:21] Tv Minh Tuyết: em bị tình trạng này bao lâu rồi?</w:t>
      </w:r>
    </w:p>
    <w:p w:rsidR="00FD1C9C" w:rsidRDefault="00FD1C9C" w:rsidP="00FD1C9C">
      <w:r>
        <w:t>[09/03/2024 22:44:38] Thanh Thương: 1 tuần rồi Á chị</w:t>
      </w:r>
    </w:p>
    <w:p w:rsidR="00FD1C9C" w:rsidRDefault="00FD1C9C" w:rsidP="00FD1C9C">
      <w:r>
        <w:t>[09/03/2024 22:44:58] Tv Minh Tuyết: Cho bác hỏi em bao nhiêu tuổi và hiện đang ở đâu?</w:t>
      </w:r>
    </w:p>
    <w:p w:rsidR="00FD1C9C" w:rsidRDefault="00FD1C9C" w:rsidP="00FD1C9C">
      <w:r>
        <w:t>[09/03/2024 22:45:12] Thanh Thương: Em ở tphcm</w:t>
      </w:r>
    </w:p>
    <w:p w:rsidR="00FD1C9C" w:rsidRDefault="00FD1C9C" w:rsidP="00FD1C9C">
      <w:r>
        <w:t>[09/03/2024 22:45:16] Thanh Thương: Em 18t</w:t>
      </w:r>
    </w:p>
    <w:p w:rsidR="00FD1C9C" w:rsidRDefault="00FD1C9C" w:rsidP="00FD1C9C">
      <w:r>
        <w:t>[09/03/2024 22:45:25] Tv Minh Tuyết: [Tin nhắn đã thu hồi]</w:t>
      </w:r>
    </w:p>
    <w:p w:rsidR="00FD1C9C" w:rsidRDefault="00FD1C9C" w:rsidP="00FD1C9C">
      <w:r>
        <w:t>[09/03/2024 22:47:01] Tv Minh Tuyết: huyết trắng nâu này có gây ngứa rát gì ko e?</w:t>
      </w:r>
    </w:p>
    <w:p w:rsidR="00FD1C9C" w:rsidRDefault="00FD1C9C" w:rsidP="00FD1C9C">
      <w:r>
        <w:t>[09/03/2024 22:47:15] Thanh Thương: Dạ hong chị</w:t>
      </w:r>
    </w:p>
    <w:p w:rsidR="00FD1C9C" w:rsidRDefault="00FD1C9C" w:rsidP="00FD1C9C">
      <w:r>
        <w:t>[09/03/2024 22:47:44] Tv Minh Tuyết: khí hư bình thường có màu trắng trong như lòng trắng trứng</w:t>
      </w:r>
    </w:p>
    <w:p w:rsidR="00FD1C9C" w:rsidRDefault="00FD1C9C" w:rsidP="00FD1C9C">
      <w:r>
        <w:t>[09/03/2024 22:47:58] Tv Minh Tuyết: khí hư em có  màu nâu như vậy biểu hiện bất thường rồ i em</w:t>
      </w:r>
    </w:p>
    <w:p w:rsidR="00FD1C9C" w:rsidRDefault="00FD1C9C" w:rsidP="00FD1C9C">
      <w:r>
        <w:t>[09/03/2024 22:48:03] Tv Minh Tuyết: cho chị hỏi tế nhị</w:t>
      </w:r>
    </w:p>
    <w:p w:rsidR="00FD1C9C" w:rsidRDefault="00FD1C9C" w:rsidP="00FD1C9C">
      <w:r>
        <w:t>[09/03/2024 22:48:09] Tv Minh Tuyết: gần đây em có quan hệ ko em?</w:t>
      </w:r>
    </w:p>
    <w:p w:rsidR="00FD1C9C" w:rsidRDefault="00FD1C9C" w:rsidP="00FD1C9C">
      <w:r>
        <w:t>[09/03/2024 22:48:33] Thanh Thương: Dạ có cạ vào chứ chưa quan hệ Á chị</w:t>
      </w:r>
    </w:p>
    <w:p w:rsidR="00FD1C9C" w:rsidRDefault="00FD1C9C" w:rsidP="00FD1C9C">
      <w:r>
        <w:t>[09/03/2024 22:49:33] Tv Minh Tuyết: cách đây bao lâu rồi em?</w:t>
      </w:r>
    </w:p>
    <w:p w:rsidR="00FD1C9C" w:rsidRDefault="00FD1C9C" w:rsidP="00FD1C9C">
      <w:r>
        <w:t>[09/03/2024 22:51:11] Tv Minh Tuyết: vì có nhiều trường hợp có  xác vẫn có thai</w:t>
      </w:r>
    </w:p>
    <w:p w:rsidR="00FD1C9C" w:rsidRDefault="00FD1C9C" w:rsidP="00FD1C9C">
      <w:r>
        <w:t>[09/03/2024 22:51:27] Tv Minh Tuyết: nên chị sợ ra dịch nâu bất thường này có thể có thai hoặc  bệnh lí viêm nhiễm nha</w:t>
      </w:r>
    </w:p>
    <w:p w:rsidR="00FD1C9C" w:rsidRDefault="00FD1C9C" w:rsidP="00FD1C9C">
      <w:r>
        <w:t>[09/03/2024 22:51:58] Thanh Thương: Em cạ xong là nó bị luôn Á chị</w:t>
      </w:r>
    </w:p>
    <w:p w:rsidR="00FD1C9C" w:rsidRDefault="00FD1C9C" w:rsidP="00FD1C9C">
      <w:r>
        <w:t>[09/03/2024 22:52:20] Tv Minh Tuyết: bị liền lúc đó luôn hay sao e?</w:t>
      </w:r>
    </w:p>
    <w:p w:rsidR="00FD1C9C" w:rsidRDefault="00FD1C9C" w:rsidP="00FD1C9C">
      <w:r>
        <w:t>[09/03/2024 22:52:55] Thanh Thương: Qua ngày sau bị Á chị</w:t>
      </w:r>
    </w:p>
    <w:p w:rsidR="00FD1C9C" w:rsidRDefault="00FD1C9C" w:rsidP="00FD1C9C">
      <w:r>
        <w:t>[09/03/2024 22:53:02] Tv Minh Tuyết: vâng em</w:t>
      </w:r>
    </w:p>
    <w:p w:rsidR="00FD1C9C" w:rsidRDefault="00FD1C9C" w:rsidP="00FD1C9C">
      <w:r>
        <w:t>[09/03/2024 22:53:21] Tv Minh Tuyết: như vậy khả năng có thai thấp</w:t>
      </w:r>
    </w:p>
    <w:p w:rsidR="00FD1C9C" w:rsidRDefault="00FD1C9C" w:rsidP="00FD1C9C">
      <w:r>
        <w:t>[09/03/2024 22:53:32] Tv Minh Tuyết: mà  khả năng cao là em bị bệnh lí phụ khoa viêm nhiễm nha</w:t>
      </w:r>
    </w:p>
    <w:p w:rsidR="00FD1C9C" w:rsidRDefault="00FD1C9C" w:rsidP="00FD1C9C">
      <w:r>
        <w:t>[09/03/2024 22:54:18] Thanh Thương: Dạ vậy giờ em phải làm sao ạ</w:t>
      </w:r>
    </w:p>
    <w:p w:rsidR="00FD1C9C" w:rsidRDefault="00FD1C9C" w:rsidP="00FD1C9C">
      <w:r>
        <w:t>[09/03/2024 22:56:00] Tv Minh Tuyết: em còn nhỏ mà  có dấu hiệu viêm như vậy rất  đáng lo</w:t>
      </w:r>
    </w:p>
    <w:p w:rsidR="00FD1C9C" w:rsidRDefault="00FD1C9C" w:rsidP="00FD1C9C">
      <w:r>
        <w:t>[09/03/2024 22:56:12] Tv Minh Tuyết: vì sẽ ảnh hưởng về khả năng sinh con của mình về sau</w:t>
      </w:r>
    </w:p>
    <w:p w:rsidR="00FD1C9C" w:rsidRDefault="00FD1C9C" w:rsidP="00FD1C9C">
      <w:r>
        <w:lastRenderedPageBreak/>
        <w:t>[09/03/2024 22:56:26] Tv Minh Tuyết: ngày mai e chạy qua để bác siêu âm, xét nghiệm cho em nha</w:t>
      </w:r>
    </w:p>
    <w:p w:rsidR="00FD1C9C" w:rsidRDefault="00FD1C9C" w:rsidP="00FD1C9C">
      <w:r>
        <w:t>[09/03/2024 22:56:55] Tv Minh Tuyết: để chính xác em bị do khuẩn viêm hay dấu hiệu có thai( tỉ lệ thấp)</w:t>
      </w:r>
    </w:p>
    <w:p w:rsidR="00FD1C9C" w:rsidRDefault="00FD1C9C" w:rsidP="00FD1C9C">
      <w:r>
        <w:t>[09/03/2024 22:57:06] Tv Minh Tuyết: bác điều trị đúng hết tình trạng này cho mình yên tâm nha em</w:t>
      </w:r>
    </w:p>
    <w:p w:rsidR="00FD1C9C" w:rsidRDefault="00FD1C9C" w:rsidP="00FD1C9C">
      <w:r>
        <w:t>[09/03/2024 22:57:23] Thanh Thương: Khâm có nhìu tiền hong chị</w:t>
      </w:r>
    </w:p>
    <w:p w:rsidR="00FD1C9C" w:rsidRDefault="00FD1C9C" w:rsidP="00FD1C9C">
      <w:r>
        <w:t>[09/03/2024 22:57:36] Tv Minh Tuyết: ko em</w:t>
      </w:r>
    </w:p>
    <w:p w:rsidR="00FD1C9C" w:rsidRDefault="00FD1C9C" w:rsidP="00FD1C9C">
      <w:r>
        <w:t>[09/03/2024 22:57:50] Tv Minh Tuyết: khám 100 ngàn, xét nghiệm 50-100 ngàn ngoài/ hạng mục thôi</w:t>
      </w:r>
    </w:p>
    <w:p w:rsidR="00FD1C9C" w:rsidRDefault="00FD1C9C" w:rsidP="00FD1C9C">
      <w:r>
        <w:t>[09/03/2024 22:57:56] Tv Minh Tuyết: chứ chi phí ko cao em</w:t>
      </w:r>
    </w:p>
    <w:p w:rsidR="00FD1C9C" w:rsidRDefault="00FD1C9C" w:rsidP="00FD1C9C">
      <w:r>
        <w:t>[09/03/2024 22:58:24] Tv Minh Tuyết: các bạn học sinh sinh viên bị tình trạng như mình qua bên chị khám điều trị nhiều nha</w:t>
      </w:r>
    </w:p>
    <w:p w:rsidR="00FD1C9C" w:rsidRDefault="00FD1C9C" w:rsidP="00FD1C9C">
      <w:r>
        <w:t>[09/03/2024 22:59:21] Thanh Thương: Dạ vậy bên mình mở cửa mấy giờ vậy ạ</w:t>
      </w:r>
    </w:p>
    <w:p w:rsidR="00FD1C9C" w:rsidRDefault="00FD1C9C" w:rsidP="00FD1C9C">
      <w:r>
        <w:t>[09/03/2024 22:59:52] Tv Minh Tuyết: bên chị 8 giờ bắt đầu làm việc rồi em</w:t>
      </w:r>
    </w:p>
    <w:p w:rsidR="00FD1C9C" w:rsidRDefault="00FD1C9C" w:rsidP="00FD1C9C">
      <w:r>
        <w:t>[09/03/2024 23:00:00] Tv Minh Tuyết: làm đến 20 giờ ko nghỉ trưa nha</w:t>
      </w:r>
    </w:p>
    <w:p w:rsidR="00FD1C9C" w:rsidRDefault="00FD1C9C" w:rsidP="00FD1C9C">
      <w:r>
        <w:t>[09/03/2024 23:00:35] Thanh Thương: Cn vẫn làm hã chị</w:t>
      </w:r>
    </w:p>
    <w:p w:rsidR="00FD1C9C" w:rsidRDefault="00FD1C9C" w:rsidP="00FD1C9C">
      <w:r>
        <w:t>[09/03/2024 23:00:47] Tv Minh Tuyết: đúng rồi em, ngày mai chủ nhật bên chị vẫn làm việc bình thường nha</w:t>
      </w:r>
    </w:p>
    <w:p w:rsidR="00FD1C9C" w:rsidRDefault="00FD1C9C" w:rsidP="00FD1C9C">
      <w:r>
        <w:t>[09/03/2024 23:01:25] Tv Minh Tuyết: em dự định mai  khoảng mấy giờ qua khám được? chị lấy cho em số khám trước đến ko mất thời gian bốc số lại</w:t>
      </w:r>
    </w:p>
    <w:p w:rsidR="00FD1C9C" w:rsidRDefault="00FD1C9C" w:rsidP="00FD1C9C">
      <w:r>
        <w:t>[09/03/2024 23:01:32] Tv Minh Tuyết: số khám ko mất phí nha</w:t>
      </w:r>
    </w:p>
    <w:p w:rsidR="00FD1C9C" w:rsidRDefault="00FD1C9C" w:rsidP="00FD1C9C">
      <w:r>
        <w:t>[09/03/2024 23:01:44] Thanh Thương: 8h Á chị</w:t>
      </w:r>
    </w:p>
    <w:p w:rsidR="00FD1C9C" w:rsidRDefault="00FD1C9C" w:rsidP="00FD1C9C">
      <w:r>
        <w:t>[09/03/2024 23:02:05] Tv Minh Tuyết: em cho chị họ tên em nha, chị lấy số khám cho mình</w:t>
      </w:r>
    </w:p>
    <w:p w:rsidR="00FD1C9C" w:rsidRDefault="00FD1C9C" w:rsidP="00FD1C9C">
      <w:r>
        <w:t>[09/03/2024 23:03:49] Thanh Thương: Dạ Võ Thị Thanh Thương</w:t>
      </w:r>
    </w:p>
    <w:p w:rsidR="00FD1C9C" w:rsidRDefault="00FD1C9C" w:rsidP="00FD1C9C">
      <w:r>
        <w:t>[09/03/2024 23:04:25] Tv Minh Tuyết: [Hình ảnh] em lưu lại  địa chỉ+ số khám ưu tiên này nhé Thương, mai em ko cần bốc số lại nha</w:t>
      </w:r>
    </w:p>
    <w:p w:rsidR="00FD1C9C" w:rsidRDefault="00FD1C9C" w:rsidP="00FD1C9C">
      <w:r>
        <w:t>[09/03/2024 23:04:41] Tv Minh Tuyết: mình ở quận mấy em? em biết đường chạy qua bên chị chưa?</w:t>
      </w:r>
    </w:p>
    <w:p w:rsidR="00171477" w:rsidRDefault="00FD1C9C" w:rsidP="00FD1C9C">
      <w:r>
        <w:t>[09/03/2024 23:05:13] Thanh Thương: Dạ mai em đặt app qua chị</w:t>
      </w:r>
      <w:bookmarkStart w:id="0" w:name="_GoBack"/>
      <w:bookmarkEnd w:id="0"/>
    </w:p>
    <w:sectPr w:rsidR="0017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C"/>
    <w:rsid w:val="00171477"/>
    <w:rsid w:val="00FD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9AA41-3D87-4841-B8B5-40C8334A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2024-03-09T16:26:00Z</dcterms:created>
  <dcterms:modified xsi:type="dcterms:W3CDTF">2024-03-09T16:27:00Z</dcterms:modified>
</cp:coreProperties>
</file>