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DF0AA" w14:textId="62263A67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D10C5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1A82D36" w14:textId="4DC647C7" w:rsidR="0002415F" w:rsidRDefault="00AB12FE" w:rsidP="000C5D44">
      <w:pPr>
        <w:pStyle w:val="Heading2"/>
      </w:pPr>
      <w:bookmarkStart w:id="0" w:name="_Hlk133683211"/>
      <w:r>
        <w:t>2.</w:t>
      </w:r>
      <w:r w:rsidR="001D10B7">
        <w:t xml:space="preserve"> </w:t>
      </w:r>
      <w:r>
        <w:t>Working with method overloading</w:t>
      </w:r>
    </w:p>
    <w:p w14:paraId="543BCD85" w14:textId="4100C6B8" w:rsidR="00AB12FE" w:rsidRDefault="00AB12FE" w:rsidP="00AB12FE">
      <w:r>
        <w:t>2.1 Overloading by differing types of parameters</w:t>
      </w:r>
    </w:p>
    <w:p w14:paraId="7129BAFE" w14:textId="7636910F" w:rsidR="00A664FA" w:rsidRDefault="00A664FA" w:rsidP="00AB12FE">
      <w:r>
        <w:rPr>
          <w:noProof/>
        </w:rPr>
        <w:drawing>
          <wp:inline distT="0" distB="0" distL="0" distR="0" wp14:anchorId="5A75EA5C" wp14:editId="1A70D8B6">
            <wp:extent cx="5048250" cy="1295400"/>
            <wp:effectExtent l="0" t="0" r="0" b="0"/>
            <wp:docPr id="87795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AF71" w14:textId="3D14B15A" w:rsidR="00A664FA" w:rsidRDefault="00A664FA" w:rsidP="00AB12FE">
      <w:r>
        <w:rPr>
          <w:noProof/>
        </w:rPr>
        <w:drawing>
          <wp:inline distT="0" distB="0" distL="0" distR="0" wp14:anchorId="7E971908" wp14:editId="52E883CA">
            <wp:extent cx="5937250" cy="3111500"/>
            <wp:effectExtent l="0" t="0" r="6350" b="0"/>
            <wp:docPr id="1738313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D1BD" w14:textId="2B21B96A" w:rsidR="00A664FA" w:rsidRDefault="009E38A0" w:rsidP="00AB12FE">
      <w:r>
        <w:rPr>
          <w:noProof/>
        </w:rPr>
        <w:drawing>
          <wp:inline distT="0" distB="0" distL="0" distR="0" wp14:anchorId="5533B205" wp14:editId="4D9368A1">
            <wp:extent cx="4991100" cy="1206500"/>
            <wp:effectExtent l="0" t="0" r="0" b="0"/>
            <wp:docPr id="535218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EBD6" w14:textId="3ECBC5CA" w:rsidR="009E38A0" w:rsidRDefault="009E38A0" w:rsidP="00AB12FE">
      <w:r>
        <w:rPr>
          <w:noProof/>
        </w:rPr>
        <w:lastRenderedPageBreak/>
        <w:drawing>
          <wp:inline distT="0" distB="0" distL="0" distR="0" wp14:anchorId="37156ADF" wp14:editId="5597E227">
            <wp:extent cx="5937250" cy="2946400"/>
            <wp:effectExtent l="0" t="0" r="6350" b="6350"/>
            <wp:docPr id="9997867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5010" w14:textId="77777777" w:rsidR="009C7798" w:rsidRDefault="009C7798" w:rsidP="00AB12FE"/>
    <w:p w14:paraId="4C5E5322" w14:textId="00904038" w:rsidR="009C7798" w:rsidRDefault="009C7798" w:rsidP="00AB12FE">
      <w:r>
        <w:t>2.2. Overloading by differing the number of parameters</w:t>
      </w:r>
    </w:p>
    <w:p w14:paraId="053F6D97" w14:textId="21839D02" w:rsidR="009764A6" w:rsidRPr="00AB12FE" w:rsidRDefault="001D00EE" w:rsidP="00AB12FE">
      <w:r>
        <w:rPr>
          <w:noProof/>
        </w:rPr>
        <w:drawing>
          <wp:inline distT="0" distB="0" distL="0" distR="0" wp14:anchorId="0EC5DC52" wp14:editId="4DC534B3">
            <wp:extent cx="5943600" cy="622300"/>
            <wp:effectExtent l="0" t="0" r="0" b="6350"/>
            <wp:docPr id="9302304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A6FA" w14:textId="1C2D1B8E" w:rsidR="000C5D44" w:rsidRDefault="004511E2" w:rsidP="000C5D44">
      <w:r>
        <w:rPr>
          <w:noProof/>
        </w:rPr>
        <w:drawing>
          <wp:inline distT="0" distB="0" distL="0" distR="0" wp14:anchorId="46CC98AA" wp14:editId="03FD0172">
            <wp:extent cx="5937250" cy="2914650"/>
            <wp:effectExtent l="0" t="0" r="6350" b="0"/>
            <wp:docPr id="12179967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42C38" w14:textId="6E78B68B" w:rsidR="005A69DD" w:rsidRDefault="00B25BAB" w:rsidP="00B25BAB">
      <w:pPr>
        <w:pStyle w:val="Heading2"/>
      </w:pPr>
      <w:r>
        <w:lastRenderedPageBreak/>
        <w:t>3. Passing parameter</w:t>
      </w:r>
    </w:p>
    <w:p w14:paraId="19535707" w14:textId="60B971ED" w:rsidR="00DD1B5C" w:rsidRDefault="00C85D6A" w:rsidP="00DD1B5C">
      <w:r>
        <w:rPr>
          <w:noProof/>
        </w:rPr>
        <w:drawing>
          <wp:inline distT="0" distB="0" distL="0" distR="0" wp14:anchorId="58AC4671" wp14:editId="4363A4E3">
            <wp:extent cx="5943600" cy="4091305"/>
            <wp:effectExtent l="0" t="0" r="0" b="4445"/>
            <wp:docPr id="3991596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4FEEE" w14:textId="5A86E6CE" w:rsidR="006D6A63" w:rsidRDefault="006D6A63" w:rsidP="00DD1B5C">
      <w:r>
        <w:rPr>
          <w:noProof/>
        </w:rPr>
        <w:drawing>
          <wp:inline distT="0" distB="0" distL="0" distR="0" wp14:anchorId="3194149D" wp14:editId="32D618EC">
            <wp:extent cx="5943600" cy="3549650"/>
            <wp:effectExtent l="0" t="0" r="0" b="0"/>
            <wp:docPr id="2247649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8471" w14:textId="69CA8681" w:rsidR="00171B32" w:rsidRDefault="00171B32" w:rsidP="00171B32">
      <w:pPr>
        <w:pStyle w:val="Heading2"/>
      </w:pPr>
      <w:r>
        <w:lastRenderedPageBreak/>
        <w:t>4. Use debug run:</w:t>
      </w:r>
    </w:p>
    <w:p w14:paraId="15C80A06" w14:textId="77777777" w:rsidR="00171B32" w:rsidRPr="00171B32" w:rsidRDefault="00171B32" w:rsidP="00171B32"/>
    <w:p w14:paraId="40B7D35F" w14:textId="2C12D500" w:rsidR="00171B32" w:rsidRDefault="00171B32" w:rsidP="003A12D4">
      <w:pPr>
        <w:pStyle w:val="Heading2"/>
      </w:pPr>
      <w:r>
        <w:rPr>
          <w:noProof/>
        </w:rPr>
        <w:drawing>
          <wp:inline distT="0" distB="0" distL="0" distR="0" wp14:anchorId="2AFD15E8" wp14:editId="571C9FC6">
            <wp:extent cx="5943600" cy="3067050"/>
            <wp:effectExtent l="0" t="0" r="0" b="0"/>
            <wp:docPr id="118954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7166D" w14:textId="65888088" w:rsidR="001D6DF0" w:rsidRDefault="003A12D4" w:rsidP="003A12D4">
      <w:pPr>
        <w:pStyle w:val="Heading2"/>
      </w:pPr>
      <w:r>
        <w:t>5. Classifier Member and Instance Member</w:t>
      </w:r>
    </w:p>
    <w:p w14:paraId="53AD8176" w14:textId="6E553E6B" w:rsidR="005D7C88" w:rsidRDefault="00B76B24" w:rsidP="005D7C88">
      <w:r>
        <w:rPr>
          <w:noProof/>
        </w:rPr>
        <w:drawing>
          <wp:inline distT="0" distB="0" distL="0" distR="0" wp14:anchorId="3AB4B521" wp14:editId="69293EA5">
            <wp:extent cx="5943600" cy="4057650"/>
            <wp:effectExtent l="0" t="0" r="0" b="0"/>
            <wp:docPr id="8697522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DBAC" w14:textId="56F3CD6E" w:rsidR="000F5560" w:rsidRDefault="000F5560" w:rsidP="000F5560">
      <w:pPr>
        <w:pStyle w:val="Heading2"/>
      </w:pPr>
      <w:r>
        <w:lastRenderedPageBreak/>
        <w:t>6. Open the Cart class</w:t>
      </w:r>
    </w:p>
    <w:p w14:paraId="50E0D21D" w14:textId="29C5E9A7" w:rsidR="00EA186D" w:rsidRDefault="009577E6" w:rsidP="00EA186D">
      <w:r>
        <w:rPr>
          <w:noProof/>
        </w:rPr>
        <w:drawing>
          <wp:inline distT="0" distB="0" distL="0" distR="0" wp14:anchorId="244B5B71" wp14:editId="7FD85871">
            <wp:extent cx="5937250" cy="4133850"/>
            <wp:effectExtent l="0" t="0" r="6350" b="0"/>
            <wp:docPr id="18180580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13848" w14:textId="5658C8A4" w:rsidR="009577E6" w:rsidRDefault="00A169B8" w:rsidP="00EA186D">
      <w:r>
        <w:rPr>
          <w:noProof/>
        </w:rPr>
        <w:drawing>
          <wp:inline distT="0" distB="0" distL="0" distR="0" wp14:anchorId="38D134E1" wp14:editId="586FDC06">
            <wp:extent cx="5937250" cy="1536700"/>
            <wp:effectExtent l="0" t="0" r="6350" b="6350"/>
            <wp:docPr id="17412538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89885" w14:textId="60E15ECF" w:rsidR="00C90C44" w:rsidRPr="00EA186D" w:rsidRDefault="003E3617" w:rsidP="00EA186D">
      <w:r>
        <w:rPr>
          <w:noProof/>
        </w:rPr>
        <w:lastRenderedPageBreak/>
        <w:drawing>
          <wp:inline distT="0" distB="0" distL="0" distR="0" wp14:anchorId="78BD119C" wp14:editId="6409A3E4">
            <wp:extent cx="5937250" cy="3613150"/>
            <wp:effectExtent l="0" t="0" r="6350" b="6350"/>
            <wp:docPr id="2470846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6776" w14:textId="324C5ECC" w:rsidR="00EA186D" w:rsidRDefault="001D0313" w:rsidP="001D0313">
      <w:pPr>
        <w:pStyle w:val="Heading2"/>
      </w:pPr>
      <w:r>
        <w:t>7. Implement the Store class</w:t>
      </w:r>
    </w:p>
    <w:p w14:paraId="59ACACAB" w14:textId="6F50DF1C" w:rsidR="001D0313" w:rsidRPr="001D0313" w:rsidRDefault="007F0D21" w:rsidP="001D0313">
      <w:r>
        <w:rPr>
          <w:noProof/>
        </w:rPr>
        <w:drawing>
          <wp:inline distT="0" distB="0" distL="0" distR="0" wp14:anchorId="27F66552" wp14:editId="26F710EB">
            <wp:extent cx="5943600" cy="4216400"/>
            <wp:effectExtent l="0" t="0" r="0" b="0"/>
            <wp:docPr id="14294241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0F3BD64C" w14:textId="1301B0A8" w:rsidR="007D3587" w:rsidRDefault="00C648F4" w:rsidP="007D3587">
      <w:r>
        <w:rPr>
          <w:noProof/>
        </w:rPr>
        <w:lastRenderedPageBreak/>
        <w:drawing>
          <wp:inline distT="0" distB="0" distL="0" distR="0" wp14:anchorId="5966B080" wp14:editId="3CE75DAE">
            <wp:extent cx="5937250" cy="2857500"/>
            <wp:effectExtent l="0" t="0" r="6350" b="0"/>
            <wp:docPr id="6948807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E88B7" w14:textId="7A7B8F9D" w:rsidR="009600CA" w:rsidRDefault="00010155" w:rsidP="00010155">
      <w:pPr>
        <w:pStyle w:val="Heading2"/>
      </w:pPr>
      <w:r>
        <w:t>8. Re-organize your projects</w:t>
      </w:r>
    </w:p>
    <w:p w14:paraId="120AEEA9" w14:textId="62907AE7" w:rsidR="00A154C3" w:rsidRDefault="004663A7" w:rsidP="00A154C3">
      <w:r>
        <w:rPr>
          <w:noProof/>
        </w:rPr>
        <w:drawing>
          <wp:inline distT="0" distB="0" distL="0" distR="0" wp14:anchorId="539A030E" wp14:editId="01CE4DEF">
            <wp:extent cx="1352550" cy="2609850"/>
            <wp:effectExtent l="0" t="0" r="0" b="0"/>
            <wp:docPr id="155497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64F0E" w14:textId="67542045" w:rsidR="00250341" w:rsidRDefault="00FC6F87" w:rsidP="00A154C3">
      <w:r>
        <w:rPr>
          <w:noProof/>
        </w:rPr>
        <w:drawing>
          <wp:inline distT="0" distB="0" distL="0" distR="0" wp14:anchorId="1EA3CB88" wp14:editId="46CAA621">
            <wp:extent cx="1339850" cy="2190750"/>
            <wp:effectExtent l="0" t="0" r="0" b="0"/>
            <wp:docPr id="1061090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6B1A" w14:textId="7D8704B1" w:rsidR="00640BD9" w:rsidRDefault="00291994" w:rsidP="00291994">
      <w:pPr>
        <w:pStyle w:val="Heading2"/>
      </w:pPr>
      <w:r>
        <w:lastRenderedPageBreak/>
        <w:t>9. String, StringBuilder and StringBuffer</w:t>
      </w:r>
    </w:p>
    <w:p w14:paraId="61B62F3E" w14:textId="13010E93" w:rsidR="0005585D" w:rsidRDefault="00E94FE4" w:rsidP="0005585D">
      <w:r>
        <w:rPr>
          <w:noProof/>
        </w:rPr>
        <w:drawing>
          <wp:inline distT="0" distB="0" distL="0" distR="0" wp14:anchorId="1A2EF961" wp14:editId="4CBD3E04">
            <wp:extent cx="5937250" cy="3867150"/>
            <wp:effectExtent l="0" t="0" r="6350" b="0"/>
            <wp:docPr id="37314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9BFA" w14:textId="34613FB3" w:rsidR="00C21ADC" w:rsidRDefault="00807B36" w:rsidP="0005585D">
      <w:r>
        <w:rPr>
          <w:noProof/>
        </w:rPr>
        <w:drawing>
          <wp:inline distT="0" distB="0" distL="0" distR="0" wp14:anchorId="336D8E3D" wp14:editId="2DBC85AE">
            <wp:extent cx="5937250" cy="3619500"/>
            <wp:effectExtent l="0" t="0" r="6350" b="0"/>
            <wp:docPr id="7590048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5ECE" w14:textId="61747D29" w:rsidR="002E250C" w:rsidRPr="0005585D" w:rsidRDefault="002E250C" w:rsidP="0005585D">
      <w:r>
        <w:rPr>
          <w:noProof/>
        </w:rPr>
        <w:lastRenderedPageBreak/>
        <w:drawing>
          <wp:inline distT="0" distB="0" distL="0" distR="0" wp14:anchorId="1C8E003B" wp14:editId="5D96136F">
            <wp:extent cx="5943600" cy="4051300"/>
            <wp:effectExtent l="0" t="0" r="0" b="6350"/>
            <wp:docPr id="416486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250C" w:rsidRPr="0005585D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290C28" w14:textId="77777777" w:rsidR="0095736C" w:rsidRDefault="0095736C" w:rsidP="00265557">
      <w:pPr>
        <w:spacing w:after="0" w:line="240" w:lineRule="auto"/>
      </w:pPr>
      <w:r>
        <w:separator/>
      </w:r>
    </w:p>
  </w:endnote>
  <w:endnote w:type="continuationSeparator" w:id="0">
    <w:p w14:paraId="24784B76" w14:textId="77777777" w:rsidR="0095736C" w:rsidRDefault="0095736C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B0616" w14:textId="625AF958" w:rsidR="00265557" w:rsidRDefault="00265557">
    <w:pPr>
      <w:pStyle w:val="Footer"/>
    </w:pPr>
    <w:r>
      <w:t>Kỳ 202</w:t>
    </w:r>
    <w:r w:rsidR="004A46BF">
      <w:t>3</w:t>
    </w:r>
    <w:r w:rsidR="00CF6EF2">
      <w:t>2</w:t>
    </w:r>
    <w:r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7EECCE" w14:textId="77777777" w:rsidR="0095736C" w:rsidRDefault="0095736C" w:rsidP="00265557">
      <w:pPr>
        <w:spacing w:after="0" w:line="240" w:lineRule="auto"/>
      </w:pPr>
      <w:r>
        <w:separator/>
      </w:r>
    </w:p>
  </w:footnote>
  <w:footnote w:type="continuationSeparator" w:id="0">
    <w:p w14:paraId="0786F62E" w14:textId="77777777" w:rsidR="0095736C" w:rsidRDefault="0095736C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305AD4" w14:textId="5319AE86" w:rsidR="00265557" w:rsidRDefault="00D519AD">
    <w:pPr>
      <w:pStyle w:val="Header"/>
    </w:pPr>
    <w:r>
      <w:t>20</w:t>
    </w:r>
    <w:r w:rsidR="004A46BF">
      <w:t>194835</w:t>
    </w:r>
    <w:r w:rsidR="00265557">
      <w:tab/>
    </w:r>
    <w:r w:rsidR="00265557">
      <w:tab/>
    </w:r>
    <w:r w:rsidR="004A46BF">
      <w:t>Trần Như Thái</w:t>
    </w:r>
  </w:p>
  <w:p w14:paraId="31EE07E2" w14:textId="77777777" w:rsidR="00D519AD" w:rsidRDefault="00D519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4156251">
    <w:abstractNumId w:val="5"/>
  </w:num>
  <w:num w:numId="2" w16cid:durableId="20134239">
    <w:abstractNumId w:val="3"/>
  </w:num>
  <w:num w:numId="3" w16cid:durableId="564681117">
    <w:abstractNumId w:val="0"/>
  </w:num>
  <w:num w:numId="4" w16cid:durableId="795174757">
    <w:abstractNumId w:val="1"/>
  </w:num>
  <w:num w:numId="5" w16cid:durableId="1686520291">
    <w:abstractNumId w:val="4"/>
  </w:num>
  <w:num w:numId="6" w16cid:durableId="1223371303">
    <w:abstractNumId w:val="2"/>
  </w:num>
  <w:num w:numId="7" w16cid:durableId="2280761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10155"/>
    <w:rsid w:val="0002415F"/>
    <w:rsid w:val="0005585D"/>
    <w:rsid w:val="00067CE7"/>
    <w:rsid w:val="00085F26"/>
    <w:rsid w:val="000C5D44"/>
    <w:rsid w:val="000F5560"/>
    <w:rsid w:val="00102AAA"/>
    <w:rsid w:val="001132C4"/>
    <w:rsid w:val="00115F4E"/>
    <w:rsid w:val="001354A6"/>
    <w:rsid w:val="0014137C"/>
    <w:rsid w:val="00171B32"/>
    <w:rsid w:val="00193AB3"/>
    <w:rsid w:val="001D00EE"/>
    <w:rsid w:val="001D0313"/>
    <w:rsid w:val="001D10B7"/>
    <w:rsid w:val="001D6DF0"/>
    <w:rsid w:val="001F3F45"/>
    <w:rsid w:val="0022690B"/>
    <w:rsid w:val="00234E40"/>
    <w:rsid w:val="002445AE"/>
    <w:rsid w:val="00245252"/>
    <w:rsid w:val="00250341"/>
    <w:rsid w:val="00265557"/>
    <w:rsid w:val="00291994"/>
    <w:rsid w:val="002E13DC"/>
    <w:rsid w:val="002E250C"/>
    <w:rsid w:val="002E3F57"/>
    <w:rsid w:val="002F3586"/>
    <w:rsid w:val="00302984"/>
    <w:rsid w:val="003347C4"/>
    <w:rsid w:val="00342CEF"/>
    <w:rsid w:val="003A12D4"/>
    <w:rsid w:val="003C49E9"/>
    <w:rsid w:val="003E3617"/>
    <w:rsid w:val="003F46BE"/>
    <w:rsid w:val="00421A69"/>
    <w:rsid w:val="004330B5"/>
    <w:rsid w:val="004511E2"/>
    <w:rsid w:val="004663A7"/>
    <w:rsid w:val="00474FE8"/>
    <w:rsid w:val="00493506"/>
    <w:rsid w:val="00496063"/>
    <w:rsid w:val="004A46BF"/>
    <w:rsid w:val="0050555E"/>
    <w:rsid w:val="00542673"/>
    <w:rsid w:val="00581B44"/>
    <w:rsid w:val="005A69DD"/>
    <w:rsid w:val="005C25D7"/>
    <w:rsid w:val="005D7C88"/>
    <w:rsid w:val="005F7195"/>
    <w:rsid w:val="00632C59"/>
    <w:rsid w:val="00640BD9"/>
    <w:rsid w:val="00651ABF"/>
    <w:rsid w:val="00664F81"/>
    <w:rsid w:val="00686564"/>
    <w:rsid w:val="006B0178"/>
    <w:rsid w:val="006D6A63"/>
    <w:rsid w:val="00732A46"/>
    <w:rsid w:val="007546C5"/>
    <w:rsid w:val="00755598"/>
    <w:rsid w:val="007D3587"/>
    <w:rsid w:val="007F0D21"/>
    <w:rsid w:val="00807B36"/>
    <w:rsid w:val="00810543"/>
    <w:rsid w:val="008471EF"/>
    <w:rsid w:val="008C2349"/>
    <w:rsid w:val="00903F3A"/>
    <w:rsid w:val="00954CFE"/>
    <w:rsid w:val="0095736C"/>
    <w:rsid w:val="009577E6"/>
    <w:rsid w:val="009600CA"/>
    <w:rsid w:val="00961ABC"/>
    <w:rsid w:val="009764A6"/>
    <w:rsid w:val="00977A31"/>
    <w:rsid w:val="0098353D"/>
    <w:rsid w:val="009C7798"/>
    <w:rsid w:val="009E38A0"/>
    <w:rsid w:val="009E776D"/>
    <w:rsid w:val="00A154C3"/>
    <w:rsid w:val="00A169B8"/>
    <w:rsid w:val="00A664FA"/>
    <w:rsid w:val="00A66923"/>
    <w:rsid w:val="00AA5639"/>
    <w:rsid w:val="00AB12FE"/>
    <w:rsid w:val="00AB6312"/>
    <w:rsid w:val="00AC07E9"/>
    <w:rsid w:val="00B07A83"/>
    <w:rsid w:val="00B13CB5"/>
    <w:rsid w:val="00B25BAB"/>
    <w:rsid w:val="00B76B24"/>
    <w:rsid w:val="00B832EC"/>
    <w:rsid w:val="00BA43D4"/>
    <w:rsid w:val="00BA5D4E"/>
    <w:rsid w:val="00BF5C76"/>
    <w:rsid w:val="00C21ADC"/>
    <w:rsid w:val="00C535F0"/>
    <w:rsid w:val="00C648F4"/>
    <w:rsid w:val="00C85648"/>
    <w:rsid w:val="00C85D6A"/>
    <w:rsid w:val="00C90C44"/>
    <w:rsid w:val="00C953F0"/>
    <w:rsid w:val="00CF6EF2"/>
    <w:rsid w:val="00D17C18"/>
    <w:rsid w:val="00D20D40"/>
    <w:rsid w:val="00D41AB7"/>
    <w:rsid w:val="00D519AD"/>
    <w:rsid w:val="00D53517"/>
    <w:rsid w:val="00D64EEA"/>
    <w:rsid w:val="00D975BA"/>
    <w:rsid w:val="00DA7574"/>
    <w:rsid w:val="00DD1B5C"/>
    <w:rsid w:val="00E37E58"/>
    <w:rsid w:val="00E52FC8"/>
    <w:rsid w:val="00E7671C"/>
    <w:rsid w:val="00E94FE4"/>
    <w:rsid w:val="00EA186D"/>
    <w:rsid w:val="00EB6174"/>
    <w:rsid w:val="00ED10C5"/>
    <w:rsid w:val="00F37DBE"/>
    <w:rsid w:val="00F717F0"/>
    <w:rsid w:val="00F7589D"/>
    <w:rsid w:val="00F909DB"/>
    <w:rsid w:val="00F930B4"/>
    <w:rsid w:val="00FC00F7"/>
    <w:rsid w:val="00FC6F87"/>
    <w:rsid w:val="00FD605C"/>
    <w:rsid w:val="00FD6635"/>
    <w:rsid w:val="00FE1518"/>
    <w:rsid w:val="00FF5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9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Mai Trần</cp:lastModifiedBy>
  <cp:revision>94</cp:revision>
  <dcterms:created xsi:type="dcterms:W3CDTF">2023-04-14T03:36:00Z</dcterms:created>
  <dcterms:modified xsi:type="dcterms:W3CDTF">2024-06-18T08:03:00Z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