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9D3" w:rsidRDefault="000A39D3">
      <w:proofErr w:type="spellStart"/>
      <w:r>
        <w:t>Cau</w:t>
      </w:r>
      <w:proofErr w:type="spellEnd"/>
      <w:r>
        <w:t xml:space="preserve"> 3.1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A39D3" w:rsidTr="000A39D3">
        <w:tc>
          <w:tcPr>
            <w:tcW w:w="9576" w:type="dxa"/>
          </w:tcPr>
          <w:p w:rsidR="000A39D3" w:rsidRPr="000A39D3" w:rsidRDefault="000A39D3" w:rsidP="000A39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0A39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Create</w:t>
            </w:r>
            <w:r w:rsidRPr="000A39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A39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view</w:t>
            </w:r>
            <w:r w:rsidRPr="000A39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A39D3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mot</w:t>
            </w:r>
            <w:r w:rsidRPr="000A39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A39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</w:p>
          <w:p w:rsidR="000A39D3" w:rsidRPr="000A39D3" w:rsidRDefault="000A39D3" w:rsidP="000A39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</w:pPr>
            <w:r w:rsidRPr="000A39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r w:rsidRPr="000A39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39D3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p</w:t>
            </w:r>
            <w:r w:rsidRPr="000A39D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.</w:t>
            </w:r>
            <w:r w:rsidRPr="000A39D3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pro_name</w:t>
            </w:r>
            <w:proofErr w:type="spellEnd"/>
            <w:r w:rsidRPr="000A39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A39D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,</w:t>
            </w:r>
            <w:proofErr w:type="spellStart"/>
            <w:r w:rsidRPr="000A39D3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p</w:t>
            </w:r>
            <w:r w:rsidRPr="000A39D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.</w:t>
            </w:r>
            <w:r w:rsidRPr="000A39D3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pro_code</w:t>
            </w:r>
            <w:r w:rsidRPr="000A39D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,</w:t>
            </w:r>
            <w:r w:rsidRPr="000A39D3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s</w:t>
            </w:r>
            <w:r w:rsidRPr="000A39D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.</w:t>
            </w:r>
            <w:r w:rsidRPr="000A39D3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sup_name</w:t>
            </w:r>
            <w:r w:rsidRPr="000A39D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,</w:t>
            </w:r>
            <w:r w:rsidRPr="000A39D3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m</w:t>
            </w:r>
            <w:r w:rsidRPr="000A39D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.</w:t>
            </w:r>
            <w:r w:rsidRPr="000A39D3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mar_name</w:t>
            </w:r>
            <w:proofErr w:type="spellEnd"/>
          </w:p>
          <w:p w:rsidR="000A39D3" w:rsidRPr="000A39D3" w:rsidRDefault="000A39D3" w:rsidP="000A39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</w:pPr>
            <w:r w:rsidRPr="000A39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0A39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39D3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tblproducts</w:t>
            </w:r>
            <w:proofErr w:type="spellEnd"/>
            <w:r w:rsidRPr="000A39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A39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0A39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A39D3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p</w:t>
            </w:r>
            <w:r w:rsidRPr="000A39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0A39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INNER</w:t>
            </w:r>
            <w:r w:rsidRPr="000A39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A39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JOIN</w:t>
            </w:r>
            <w:r w:rsidRPr="000A39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39D3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tblmarkets</w:t>
            </w:r>
            <w:proofErr w:type="spellEnd"/>
            <w:r w:rsidRPr="000A39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A39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0A39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A39D3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m</w:t>
            </w:r>
            <w:r w:rsidRPr="000A39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0A39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on</w:t>
            </w:r>
            <w:r w:rsidRPr="000A39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39D3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p</w:t>
            </w:r>
            <w:r w:rsidRPr="000A39D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.</w:t>
            </w:r>
            <w:r w:rsidRPr="000A39D3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pro_code</w:t>
            </w:r>
            <w:proofErr w:type="spellEnd"/>
            <w:r w:rsidRPr="000A39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A39D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=</w:t>
            </w:r>
            <w:r w:rsidRPr="000A39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39D3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m</w:t>
            </w:r>
            <w:r w:rsidRPr="000A39D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.</w:t>
            </w:r>
            <w:r w:rsidRPr="000A39D3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pro_code</w:t>
            </w:r>
            <w:proofErr w:type="spellEnd"/>
            <w:r w:rsidRPr="000A39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A39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INNER</w:t>
            </w:r>
            <w:r w:rsidRPr="000A39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A39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join</w:t>
            </w:r>
            <w:r w:rsidRPr="000A39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39D3">
              <w:rPr>
                <w:rFonts w:ascii="Courier New" w:eastAsia="Times New Roman" w:hAnsi="Courier New" w:cs="Courier New"/>
                <w:color w:val="FF00FF"/>
                <w:sz w:val="20"/>
                <w:szCs w:val="20"/>
              </w:rPr>
              <w:t>tblsupplies</w:t>
            </w:r>
            <w:proofErr w:type="spellEnd"/>
            <w:r w:rsidRPr="000A39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A39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0A39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A39D3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s</w:t>
            </w:r>
          </w:p>
          <w:p w:rsidR="000A39D3" w:rsidRPr="000A39D3" w:rsidRDefault="000A39D3" w:rsidP="000A39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0A39D3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on</w:t>
            </w:r>
            <w:r w:rsidRPr="000A39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39D3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s</w:t>
            </w:r>
            <w:r w:rsidRPr="000A39D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.</w:t>
            </w:r>
            <w:r w:rsidRPr="000A39D3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sup_id</w:t>
            </w:r>
            <w:proofErr w:type="spellEnd"/>
            <w:r w:rsidRPr="000A39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A39D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=</w:t>
            </w:r>
            <w:r w:rsidRPr="000A39D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39D3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p</w:t>
            </w:r>
            <w:r w:rsidRPr="000A39D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.</w:t>
            </w:r>
            <w:r w:rsidRPr="000A39D3">
              <w:rPr>
                <w:rFonts w:ascii="Courier New" w:eastAsia="Times New Roman" w:hAnsi="Courier New" w:cs="Courier New"/>
                <w:color w:val="808000"/>
                <w:sz w:val="20"/>
                <w:szCs w:val="20"/>
              </w:rPr>
              <w:t>sup_id</w:t>
            </w:r>
            <w:proofErr w:type="spellEnd"/>
            <w:r w:rsidRPr="000A39D3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;</w:t>
            </w:r>
          </w:p>
          <w:p w:rsidR="000A39D3" w:rsidRDefault="000A39D3"/>
        </w:tc>
      </w:tr>
    </w:tbl>
    <w:p w:rsidR="000A39D3" w:rsidRDefault="000A39D3"/>
    <w:p w:rsidR="000A39D3" w:rsidRDefault="000A39D3">
      <w:r>
        <w:t>Cau3.2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A39D3" w:rsidTr="000A39D3">
        <w:tc>
          <w:tcPr>
            <w:tcW w:w="9576" w:type="dxa"/>
          </w:tcPr>
          <w:p w:rsidR="000A39D3" w:rsidRDefault="00784CE6" w:rsidP="000A39D3">
            <w:pPr>
              <w:pStyle w:val="HTMLPreformatted"/>
              <w:rPr>
                <w:rStyle w:val="sql1-identifier1"/>
              </w:rPr>
            </w:pPr>
            <w:r>
              <w:rPr>
                <w:rStyle w:val="sql1-reservedword1"/>
              </w:rPr>
              <w:t>C</w:t>
            </w:r>
            <w:r w:rsidR="000A39D3">
              <w:rPr>
                <w:rStyle w:val="sql1-reservedword1"/>
              </w:rPr>
              <w:t>reate</w:t>
            </w:r>
            <w:r w:rsidR="000A39D3">
              <w:rPr>
                <w:rStyle w:val="sql1-space"/>
                <w:color w:val="000000"/>
              </w:rPr>
              <w:t xml:space="preserve"> </w:t>
            </w:r>
            <w:r w:rsidR="000A39D3">
              <w:rPr>
                <w:rStyle w:val="sql1-reservedword1"/>
              </w:rPr>
              <w:t>view</w:t>
            </w:r>
            <w:r w:rsidR="000A39D3">
              <w:rPr>
                <w:rStyle w:val="sql1-space"/>
                <w:color w:val="000000"/>
              </w:rPr>
              <w:t xml:space="preserve"> </w:t>
            </w:r>
            <w:proofErr w:type="spellStart"/>
            <w:r w:rsidR="000A39D3">
              <w:rPr>
                <w:rStyle w:val="sql1-identifier1"/>
              </w:rPr>
              <w:t>hai</w:t>
            </w:r>
            <w:proofErr w:type="spellEnd"/>
            <w:r w:rsidR="000A39D3">
              <w:rPr>
                <w:rStyle w:val="sql1-space"/>
                <w:color w:val="000000"/>
              </w:rPr>
              <w:t xml:space="preserve"> </w:t>
            </w:r>
            <w:r w:rsidR="000A39D3">
              <w:rPr>
                <w:rStyle w:val="sql1-reservedword1"/>
              </w:rPr>
              <w:t>as</w:t>
            </w:r>
            <w:r w:rsidR="000A39D3">
              <w:rPr>
                <w:rStyle w:val="sql1-space"/>
                <w:color w:val="000000"/>
              </w:rPr>
              <w:t xml:space="preserve"> </w:t>
            </w:r>
            <w:r w:rsidR="000A39D3">
              <w:rPr>
                <w:rStyle w:val="sql1-reservedword1"/>
              </w:rPr>
              <w:t>select</w:t>
            </w:r>
            <w:r w:rsidR="000A39D3">
              <w:rPr>
                <w:rStyle w:val="sql1-space"/>
                <w:color w:val="000000"/>
              </w:rPr>
              <w:t xml:space="preserve"> </w:t>
            </w:r>
            <w:proofErr w:type="spellStart"/>
            <w:r w:rsidR="000A39D3">
              <w:rPr>
                <w:rStyle w:val="sql1-identifier1"/>
              </w:rPr>
              <w:t>p</w:t>
            </w:r>
            <w:r w:rsidR="000A39D3">
              <w:rPr>
                <w:rStyle w:val="sql1-symbol1"/>
              </w:rPr>
              <w:t>.</w:t>
            </w:r>
            <w:r w:rsidR="000A39D3">
              <w:rPr>
                <w:rStyle w:val="sql1-identifier1"/>
              </w:rPr>
              <w:t>pro_code</w:t>
            </w:r>
            <w:r w:rsidR="000A39D3">
              <w:rPr>
                <w:rStyle w:val="sql1-symbol1"/>
              </w:rPr>
              <w:t>,</w:t>
            </w:r>
            <w:r w:rsidR="000A39D3">
              <w:rPr>
                <w:rStyle w:val="sql1-identifier1"/>
              </w:rPr>
              <w:t>p</w:t>
            </w:r>
            <w:r w:rsidR="000A39D3">
              <w:rPr>
                <w:rStyle w:val="sql1-symbol1"/>
              </w:rPr>
              <w:t>.</w:t>
            </w:r>
            <w:r w:rsidR="000A39D3">
              <w:rPr>
                <w:rStyle w:val="sql1-identifier1"/>
              </w:rPr>
              <w:t>pro_name</w:t>
            </w:r>
            <w:r w:rsidR="000A39D3">
              <w:rPr>
                <w:rStyle w:val="sql1-symbol1"/>
              </w:rPr>
              <w:t>,</w:t>
            </w:r>
            <w:r w:rsidR="000A39D3">
              <w:rPr>
                <w:rStyle w:val="sql1-identifier1"/>
              </w:rPr>
              <w:t>p</w:t>
            </w:r>
            <w:r w:rsidR="000A39D3">
              <w:rPr>
                <w:rStyle w:val="sql1-symbol1"/>
              </w:rPr>
              <w:t>.</w:t>
            </w:r>
            <w:r w:rsidR="000A39D3">
              <w:rPr>
                <w:rStyle w:val="sql1-identifier1"/>
              </w:rPr>
              <w:t>pro_cost</w:t>
            </w:r>
            <w:r w:rsidR="000A39D3">
              <w:rPr>
                <w:rStyle w:val="sql1-symbol1"/>
              </w:rPr>
              <w:t>,</w:t>
            </w:r>
            <w:r w:rsidR="000A39D3">
              <w:rPr>
                <w:rStyle w:val="sql1-identifier1"/>
              </w:rPr>
              <w:t>p</w:t>
            </w:r>
            <w:r w:rsidR="000A39D3">
              <w:rPr>
                <w:rStyle w:val="sql1-symbol1"/>
              </w:rPr>
              <w:t>.</w:t>
            </w:r>
            <w:r w:rsidR="000A39D3">
              <w:rPr>
                <w:rStyle w:val="sql1-identifier1"/>
              </w:rPr>
              <w:t>pro_quantity</w:t>
            </w:r>
            <w:proofErr w:type="spellEnd"/>
            <w:r w:rsidR="000A39D3">
              <w:rPr>
                <w:rStyle w:val="sql1-space"/>
                <w:color w:val="000000"/>
              </w:rPr>
              <w:t xml:space="preserve"> </w:t>
            </w:r>
            <w:r w:rsidR="000A39D3">
              <w:rPr>
                <w:rStyle w:val="sql1-reservedword1"/>
              </w:rPr>
              <w:t>from</w:t>
            </w:r>
            <w:r w:rsidR="000A39D3">
              <w:rPr>
                <w:rStyle w:val="sql1-space"/>
                <w:color w:val="000000"/>
              </w:rPr>
              <w:t xml:space="preserve"> </w:t>
            </w:r>
            <w:proofErr w:type="spellStart"/>
            <w:r w:rsidR="000A39D3">
              <w:rPr>
                <w:rStyle w:val="sql1-tablename1"/>
              </w:rPr>
              <w:t>tblproducts</w:t>
            </w:r>
            <w:proofErr w:type="spellEnd"/>
            <w:r w:rsidR="000A39D3">
              <w:rPr>
                <w:rStyle w:val="sql1-space"/>
                <w:color w:val="000000"/>
              </w:rPr>
              <w:t xml:space="preserve"> </w:t>
            </w:r>
            <w:r w:rsidR="000A39D3">
              <w:rPr>
                <w:rStyle w:val="sql1-reservedword1"/>
              </w:rPr>
              <w:t>as</w:t>
            </w:r>
            <w:r w:rsidR="000A39D3">
              <w:rPr>
                <w:rStyle w:val="sql1-space"/>
                <w:color w:val="000000"/>
              </w:rPr>
              <w:t xml:space="preserve"> </w:t>
            </w:r>
            <w:r w:rsidR="000A39D3">
              <w:rPr>
                <w:rStyle w:val="sql1-identifier1"/>
              </w:rPr>
              <w:t>p</w:t>
            </w:r>
          </w:p>
          <w:p w:rsidR="000A39D3" w:rsidRDefault="000A39D3" w:rsidP="000A39D3">
            <w:pPr>
              <w:pStyle w:val="HTMLPreformatted"/>
              <w:rPr>
                <w:rStyle w:val="sql1-symbol1"/>
              </w:rPr>
            </w:pPr>
            <w:r>
              <w:rPr>
                <w:rStyle w:val="sql1-reservedword1"/>
              </w:rPr>
              <w:t>where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p</w:t>
            </w:r>
            <w:r>
              <w:rPr>
                <w:rStyle w:val="sql1-symbol1"/>
              </w:rPr>
              <w:t>.</w:t>
            </w:r>
            <w:r>
              <w:rPr>
                <w:rStyle w:val="sql1-identifier1"/>
              </w:rPr>
              <w:t>pro_code</w:t>
            </w:r>
            <w:proofErr w:type="spellEnd"/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not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function1"/>
              </w:rPr>
              <w:t>in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symbol1"/>
              </w:rPr>
              <w:t>(</w:t>
            </w:r>
            <w:r>
              <w:rPr>
                <w:rStyle w:val="sql1-reservedword1"/>
              </w:rPr>
              <w:t>select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pro_code</w:t>
            </w:r>
            <w:proofErr w:type="spellEnd"/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from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tablename1"/>
              </w:rPr>
              <w:t>tblmarkets</w:t>
            </w:r>
            <w:proofErr w:type="spellEnd"/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where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number1"/>
              </w:rPr>
              <w:t>1</w:t>
            </w:r>
            <w:r>
              <w:rPr>
                <w:rStyle w:val="sql1-symbol1"/>
              </w:rPr>
              <w:t>=</w:t>
            </w:r>
            <w:r>
              <w:rPr>
                <w:rStyle w:val="sql1-number1"/>
              </w:rPr>
              <w:t>1</w:t>
            </w:r>
            <w:r>
              <w:rPr>
                <w:rStyle w:val="sql1-symbol1"/>
              </w:rPr>
              <w:t>);</w:t>
            </w:r>
          </w:p>
          <w:p w:rsidR="000A39D3" w:rsidRDefault="000A39D3"/>
        </w:tc>
      </w:tr>
    </w:tbl>
    <w:p w:rsidR="00784CE6" w:rsidRDefault="00784CE6"/>
    <w:p w:rsidR="000A39D3" w:rsidRDefault="00784CE6">
      <w:proofErr w:type="spellStart"/>
      <w:r>
        <w:t>Cau</w:t>
      </w:r>
      <w:proofErr w:type="spellEnd"/>
      <w:r>
        <w:t xml:space="preserve"> 3.3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84CE6" w:rsidTr="00784CE6">
        <w:tc>
          <w:tcPr>
            <w:tcW w:w="9576" w:type="dxa"/>
          </w:tcPr>
          <w:p w:rsidR="00466F36" w:rsidRDefault="00466F36" w:rsidP="00466F36">
            <w:pPr>
              <w:pStyle w:val="HTMLPreformatted"/>
              <w:rPr>
                <w:rStyle w:val="sql1-reservedword1"/>
              </w:rPr>
            </w:pPr>
            <w:r>
              <w:rPr>
                <w:rStyle w:val="sql1-reservedword1"/>
              </w:rPr>
              <w:t>create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view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ba</w:t>
            </w:r>
            <w:proofErr w:type="spellEnd"/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as</w:t>
            </w:r>
          </w:p>
          <w:p w:rsidR="00466F36" w:rsidRDefault="00466F36" w:rsidP="00466F36">
            <w:pPr>
              <w:pStyle w:val="HTMLPreformatted"/>
              <w:rPr>
                <w:rStyle w:val="sql1-identifier1"/>
              </w:rPr>
            </w:pPr>
            <w:r>
              <w:rPr>
                <w:rStyle w:val="sql1-reservedword1"/>
              </w:rPr>
              <w:t>select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function1"/>
              </w:rPr>
              <w:t>max</w:t>
            </w:r>
            <w:r>
              <w:rPr>
                <w:rStyle w:val="sql1-symbol1"/>
              </w:rPr>
              <w:t>(</w:t>
            </w:r>
            <w:proofErr w:type="spellStart"/>
            <w:r>
              <w:rPr>
                <w:rStyle w:val="sql1-identifier1"/>
              </w:rPr>
              <w:t>p</w:t>
            </w:r>
            <w:r>
              <w:rPr>
                <w:rStyle w:val="sql1-symbol1"/>
              </w:rPr>
              <w:t>.</w:t>
            </w:r>
            <w:r>
              <w:rPr>
                <w:rStyle w:val="sql1-identifier1"/>
              </w:rPr>
              <w:t>pro_cost</w:t>
            </w:r>
            <w:proofErr w:type="spellEnd"/>
            <w:r>
              <w:rPr>
                <w:rStyle w:val="sql1-symbol1"/>
              </w:rPr>
              <w:t>*(</w:t>
            </w:r>
            <w:r>
              <w:rPr>
                <w:rStyle w:val="sql1-number1"/>
              </w:rPr>
              <w:t>1</w:t>
            </w:r>
            <w:r>
              <w:rPr>
                <w:rStyle w:val="sql1-symbol1"/>
              </w:rPr>
              <w:t>+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m</w:t>
            </w:r>
            <w:r>
              <w:rPr>
                <w:rStyle w:val="sql1-symbol1"/>
              </w:rPr>
              <w:t>.</w:t>
            </w:r>
            <w:r>
              <w:rPr>
                <w:rStyle w:val="sql1-identifier1"/>
              </w:rPr>
              <w:t>mar_price_plus</w:t>
            </w:r>
            <w:proofErr w:type="spellEnd"/>
            <w:r>
              <w:rPr>
                <w:rStyle w:val="sql1-symbol1"/>
              </w:rPr>
              <w:t>/</w:t>
            </w:r>
            <w:r>
              <w:rPr>
                <w:rStyle w:val="sql1-number1"/>
              </w:rPr>
              <w:t>100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symbol1"/>
              </w:rPr>
              <w:t>))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as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identifier1"/>
              </w:rPr>
              <w:t>c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symbol1"/>
              </w:rPr>
              <w:t>,</w:t>
            </w:r>
            <w:proofErr w:type="spellStart"/>
            <w:r>
              <w:rPr>
                <w:rStyle w:val="sql1-identifier1"/>
              </w:rPr>
              <w:t>p</w:t>
            </w:r>
            <w:r>
              <w:rPr>
                <w:rStyle w:val="sql1-symbol1"/>
              </w:rPr>
              <w:t>.</w:t>
            </w:r>
            <w:r>
              <w:rPr>
                <w:rStyle w:val="sql1-identifier1"/>
              </w:rPr>
              <w:t>pro_code</w:t>
            </w:r>
            <w:r>
              <w:rPr>
                <w:rStyle w:val="sql1-symbol1"/>
              </w:rPr>
              <w:t>,</w:t>
            </w:r>
            <w:r>
              <w:rPr>
                <w:rStyle w:val="sql1-identifier1"/>
              </w:rPr>
              <w:t>p</w:t>
            </w:r>
            <w:r>
              <w:rPr>
                <w:rStyle w:val="sql1-symbol1"/>
              </w:rPr>
              <w:t>.</w:t>
            </w:r>
            <w:r>
              <w:rPr>
                <w:rStyle w:val="sql1-identifier1"/>
              </w:rPr>
              <w:t>pro_name</w:t>
            </w:r>
            <w:r>
              <w:rPr>
                <w:rStyle w:val="sql1-symbol1"/>
              </w:rPr>
              <w:t>,</w:t>
            </w:r>
            <w:r>
              <w:rPr>
                <w:rStyle w:val="sql1-identifier1"/>
              </w:rPr>
              <w:t>m</w:t>
            </w:r>
            <w:r>
              <w:rPr>
                <w:rStyle w:val="sql1-symbol1"/>
              </w:rPr>
              <w:t>.</w:t>
            </w:r>
            <w:r>
              <w:rPr>
                <w:rStyle w:val="sql1-identifier1"/>
              </w:rPr>
              <w:t>mar_name</w:t>
            </w:r>
            <w:r>
              <w:rPr>
                <w:rStyle w:val="sql1-symbol1"/>
              </w:rPr>
              <w:t>,</w:t>
            </w:r>
            <w:r>
              <w:rPr>
                <w:rStyle w:val="sql1-identifier1"/>
              </w:rPr>
              <w:t>m</w:t>
            </w:r>
            <w:r>
              <w:rPr>
                <w:rStyle w:val="sql1-symbol1"/>
              </w:rPr>
              <w:t>.</w:t>
            </w:r>
            <w:r>
              <w:rPr>
                <w:rStyle w:val="sql1-identifier1"/>
              </w:rPr>
              <w:t>mar_pro_quantity</w:t>
            </w:r>
            <w:r>
              <w:rPr>
                <w:rStyle w:val="sql1-symbol1"/>
              </w:rPr>
              <w:t>,</w:t>
            </w:r>
            <w:r>
              <w:rPr>
                <w:rStyle w:val="sql1-identifier1"/>
              </w:rPr>
              <w:t>s</w:t>
            </w:r>
            <w:r>
              <w:rPr>
                <w:rStyle w:val="sql1-symbol1"/>
              </w:rPr>
              <w:t>.</w:t>
            </w:r>
            <w:r>
              <w:rPr>
                <w:rStyle w:val="sql1-identifier1"/>
              </w:rPr>
              <w:t>sup_name</w:t>
            </w:r>
            <w:proofErr w:type="spellEnd"/>
          </w:p>
          <w:p w:rsidR="00466F36" w:rsidRDefault="00466F36" w:rsidP="00466F36">
            <w:pPr>
              <w:pStyle w:val="HTMLPreformatted"/>
              <w:rPr>
                <w:rStyle w:val="sql1-identifier1"/>
              </w:rPr>
            </w:pPr>
            <w:r>
              <w:rPr>
                <w:rStyle w:val="sql1-reservedword1"/>
              </w:rPr>
              <w:t>from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tablename1"/>
              </w:rPr>
              <w:t>tblmarkets</w:t>
            </w:r>
            <w:proofErr w:type="spellEnd"/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as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identifier1"/>
              </w:rPr>
              <w:t>m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inner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join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tablename1"/>
              </w:rPr>
              <w:t>tblproducts</w:t>
            </w:r>
            <w:proofErr w:type="spellEnd"/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as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identifier1"/>
              </w:rPr>
              <w:t>p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on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m</w:t>
            </w:r>
            <w:r>
              <w:rPr>
                <w:rStyle w:val="sql1-symbol1"/>
              </w:rPr>
              <w:t>.</w:t>
            </w:r>
            <w:r>
              <w:rPr>
                <w:rStyle w:val="sql1-identifier1"/>
              </w:rPr>
              <w:t>pro_code</w:t>
            </w:r>
            <w:proofErr w:type="spellEnd"/>
            <w:r>
              <w:rPr>
                <w:rStyle w:val="sql1-symbol1"/>
              </w:rPr>
              <w:t>=</w:t>
            </w:r>
            <w:proofErr w:type="spellStart"/>
            <w:r>
              <w:rPr>
                <w:rStyle w:val="sql1-identifier1"/>
              </w:rPr>
              <w:t>p</w:t>
            </w:r>
            <w:r>
              <w:rPr>
                <w:rStyle w:val="sql1-symbol1"/>
              </w:rPr>
              <w:t>.</w:t>
            </w:r>
            <w:r>
              <w:rPr>
                <w:rStyle w:val="sql1-identifier1"/>
              </w:rPr>
              <w:t>pro_code</w:t>
            </w:r>
            <w:proofErr w:type="spellEnd"/>
          </w:p>
          <w:p w:rsidR="00466F36" w:rsidRDefault="00466F36" w:rsidP="00466F36">
            <w:pPr>
              <w:pStyle w:val="HTMLPreformatted"/>
              <w:rPr>
                <w:rStyle w:val="sql1-symbol1"/>
              </w:rPr>
            </w:pPr>
            <w:r>
              <w:rPr>
                <w:rStyle w:val="sql1-reservedword1"/>
              </w:rPr>
              <w:t>inner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join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tablename1"/>
              </w:rPr>
              <w:t>tblsupplies</w:t>
            </w:r>
            <w:proofErr w:type="spellEnd"/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as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identifier1"/>
              </w:rPr>
              <w:t>s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on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p</w:t>
            </w:r>
            <w:r>
              <w:rPr>
                <w:rStyle w:val="sql1-symbol1"/>
              </w:rPr>
              <w:t>.</w:t>
            </w:r>
            <w:r>
              <w:rPr>
                <w:rStyle w:val="sql1-identifier1"/>
              </w:rPr>
              <w:t>sup_id</w:t>
            </w:r>
            <w:proofErr w:type="spellEnd"/>
            <w:r>
              <w:rPr>
                <w:rStyle w:val="sql1-symbol1"/>
              </w:rPr>
              <w:t>=</w:t>
            </w:r>
            <w:proofErr w:type="spellStart"/>
            <w:r>
              <w:rPr>
                <w:rStyle w:val="sql1-identifier1"/>
              </w:rPr>
              <w:t>s</w:t>
            </w:r>
            <w:r>
              <w:rPr>
                <w:rStyle w:val="sql1-symbol1"/>
              </w:rPr>
              <w:t>.</w:t>
            </w:r>
            <w:r>
              <w:rPr>
                <w:rStyle w:val="sql1-identifier1"/>
              </w:rPr>
              <w:t>sup_id</w:t>
            </w:r>
            <w:proofErr w:type="spellEnd"/>
            <w:r>
              <w:rPr>
                <w:rStyle w:val="sql1-symbol1"/>
              </w:rPr>
              <w:t>;</w:t>
            </w:r>
          </w:p>
          <w:p w:rsidR="00784CE6" w:rsidRDefault="00784CE6"/>
        </w:tc>
      </w:tr>
    </w:tbl>
    <w:p w:rsidR="00784CE6" w:rsidRDefault="00784CE6"/>
    <w:p w:rsidR="00784CE6" w:rsidRDefault="00784CE6">
      <w:r>
        <w:t>Cau3.4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84CE6" w:rsidTr="00784CE6">
        <w:tc>
          <w:tcPr>
            <w:tcW w:w="9576" w:type="dxa"/>
          </w:tcPr>
          <w:p w:rsidR="00784CE6" w:rsidRDefault="00784CE6" w:rsidP="00784CE6">
            <w:pPr>
              <w:pStyle w:val="HTMLPreformatted"/>
              <w:rPr>
                <w:rStyle w:val="sql1-reservedword1"/>
              </w:rPr>
            </w:pPr>
            <w:r>
              <w:rPr>
                <w:rStyle w:val="sql1-reservedword1"/>
              </w:rPr>
              <w:t>CREATE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VIEW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identifier1"/>
              </w:rPr>
              <w:t>bon</w:t>
            </w:r>
            <w:r>
              <w:rPr>
                <w:rStyle w:val="sql1-symbol1"/>
              </w:rPr>
              <w:t>(</w:t>
            </w:r>
            <w:proofErr w:type="spellStart"/>
            <w:r>
              <w:rPr>
                <w:rStyle w:val="sql1-identifier1"/>
              </w:rPr>
              <w:t>pro_name</w:t>
            </w:r>
            <w:proofErr w:type="spellEnd"/>
            <w:r>
              <w:rPr>
                <w:rStyle w:val="sql1-symbol1"/>
              </w:rPr>
              <w:t>,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mar_name</w:t>
            </w:r>
            <w:proofErr w:type="spellEnd"/>
            <w:r>
              <w:rPr>
                <w:rStyle w:val="sql1-symbol1"/>
              </w:rPr>
              <w:t>,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mar_pro_quantity</w:t>
            </w:r>
            <w:proofErr w:type="spellEnd"/>
            <w:r>
              <w:rPr>
                <w:rStyle w:val="sql1-symbol1"/>
              </w:rPr>
              <w:t>,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sup_name</w:t>
            </w:r>
            <w:proofErr w:type="spellEnd"/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symbol1"/>
              </w:rPr>
              <w:t>)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AS</w:t>
            </w:r>
          </w:p>
          <w:p w:rsidR="00784CE6" w:rsidRDefault="00784CE6" w:rsidP="00784CE6">
            <w:pPr>
              <w:pStyle w:val="HTMLPreformatted"/>
              <w:rPr>
                <w:rStyle w:val="sql1-identifier1"/>
              </w:rPr>
            </w:pPr>
            <w:r>
              <w:rPr>
                <w:rStyle w:val="sql1-reservedword1"/>
              </w:rPr>
              <w:t>SELECT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pro_name</w:t>
            </w:r>
            <w:proofErr w:type="spellEnd"/>
            <w:r>
              <w:rPr>
                <w:rStyle w:val="sql1-symbol1"/>
              </w:rPr>
              <w:t>,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mar_name</w:t>
            </w:r>
            <w:proofErr w:type="spellEnd"/>
            <w:r>
              <w:rPr>
                <w:rStyle w:val="sql1-symbol1"/>
              </w:rPr>
              <w:t>,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mar_pro_quantity</w:t>
            </w:r>
            <w:proofErr w:type="spellEnd"/>
            <w:r>
              <w:rPr>
                <w:rStyle w:val="sql1-symbol1"/>
              </w:rPr>
              <w:t>,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sup_name</w:t>
            </w:r>
            <w:proofErr w:type="spellEnd"/>
          </w:p>
          <w:p w:rsidR="00784CE6" w:rsidRDefault="00784CE6" w:rsidP="00784CE6">
            <w:pPr>
              <w:pStyle w:val="HTMLPreformatted"/>
              <w:rPr>
                <w:rStyle w:val="sql1-identifier1"/>
              </w:rPr>
            </w:pPr>
            <w:r>
              <w:rPr>
                <w:rStyle w:val="sql1-reservedword1"/>
              </w:rPr>
              <w:t>FROM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tablename1"/>
              </w:rPr>
              <w:t>tblmarkets</w:t>
            </w:r>
            <w:proofErr w:type="spellEnd"/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AS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identifier1"/>
              </w:rPr>
              <w:t>a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INNER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JOIN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tablename1"/>
              </w:rPr>
              <w:t>tblproducts</w:t>
            </w:r>
            <w:proofErr w:type="spellEnd"/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AS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identifier1"/>
              </w:rPr>
              <w:t>b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ON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a</w:t>
            </w:r>
            <w:r>
              <w:rPr>
                <w:rStyle w:val="sql1-symbol1"/>
              </w:rPr>
              <w:t>.</w:t>
            </w:r>
            <w:r>
              <w:rPr>
                <w:rStyle w:val="sql1-identifier1"/>
              </w:rPr>
              <w:t>pro_code</w:t>
            </w:r>
            <w:proofErr w:type="spellEnd"/>
            <w:r>
              <w:rPr>
                <w:rStyle w:val="sql1-symbol1"/>
              </w:rPr>
              <w:t>=</w:t>
            </w:r>
            <w:proofErr w:type="spellStart"/>
            <w:r>
              <w:rPr>
                <w:rStyle w:val="sql1-identifier1"/>
              </w:rPr>
              <w:t>b</w:t>
            </w:r>
            <w:r>
              <w:rPr>
                <w:rStyle w:val="sql1-symbol1"/>
              </w:rPr>
              <w:t>.</w:t>
            </w:r>
            <w:r>
              <w:rPr>
                <w:rStyle w:val="sql1-identifier1"/>
              </w:rPr>
              <w:t>pro_code</w:t>
            </w:r>
            <w:proofErr w:type="spellEnd"/>
          </w:p>
          <w:p w:rsidR="00784CE6" w:rsidRDefault="00784CE6" w:rsidP="00784CE6">
            <w:pPr>
              <w:pStyle w:val="HTMLPreformatted"/>
              <w:rPr>
                <w:rStyle w:val="sql1-identifier1"/>
              </w:rPr>
            </w:pPr>
            <w:r>
              <w:rPr>
                <w:rStyle w:val="sql1-reservedword1"/>
              </w:rPr>
              <w:t>INNER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JOIN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tablename1"/>
              </w:rPr>
              <w:t>tblsupplies</w:t>
            </w:r>
            <w:proofErr w:type="spellEnd"/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AS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identifier1"/>
              </w:rPr>
              <w:t>c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ON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c</w:t>
            </w:r>
            <w:r>
              <w:rPr>
                <w:rStyle w:val="sql1-symbol1"/>
              </w:rPr>
              <w:t>.</w:t>
            </w:r>
            <w:r>
              <w:rPr>
                <w:rStyle w:val="sql1-identifier1"/>
              </w:rPr>
              <w:t>sup_id</w:t>
            </w:r>
            <w:proofErr w:type="spellEnd"/>
            <w:r>
              <w:rPr>
                <w:rStyle w:val="sql1-symbol1"/>
              </w:rPr>
              <w:t>=</w:t>
            </w:r>
            <w:proofErr w:type="spellStart"/>
            <w:r>
              <w:rPr>
                <w:rStyle w:val="sql1-identifier1"/>
              </w:rPr>
              <w:t>b</w:t>
            </w:r>
            <w:r>
              <w:rPr>
                <w:rStyle w:val="sql1-symbol1"/>
              </w:rPr>
              <w:t>.</w:t>
            </w:r>
            <w:r>
              <w:rPr>
                <w:rStyle w:val="sql1-identifier1"/>
              </w:rPr>
              <w:t>sup_id</w:t>
            </w:r>
            <w:proofErr w:type="spellEnd"/>
          </w:p>
          <w:p w:rsidR="00784CE6" w:rsidRDefault="00784CE6" w:rsidP="00784CE6">
            <w:pPr>
              <w:pStyle w:val="HTMLPreformatted"/>
              <w:rPr>
                <w:rStyle w:val="sql1-symbol1"/>
              </w:rPr>
            </w:pPr>
            <w:r>
              <w:rPr>
                <w:rStyle w:val="sql1-reservedword1"/>
              </w:rPr>
              <w:t>WHERE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a</w:t>
            </w:r>
            <w:r>
              <w:rPr>
                <w:rStyle w:val="sql1-symbol1"/>
              </w:rPr>
              <w:t>.</w:t>
            </w:r>
            <w:r>
              <w:rPr>
                <w:rStyle w:val="sql1-identifier1"/>
              </w:rPr>
              <w:t>mar_pro_quantity</w:t>
            </w:r>
            <w:proofErr w:type="spellEnd"/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symbol1"/>
              </w:rPr>
              <w:t>=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symbol1"/>
              </w:rPr>
              <w:t>(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SELECT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function1"/>
              </w:rPr>
              <w:t>MAX</w:t>
            </w:r>
            <w:r>
              <w:rPr>
                <w:rStyle w:val="sql1-symbol1"/>
              </w:rPr>
              <w:t>(</w:t>
            </w:r>
            <w:proofErr w:type="spellStart"/>
            <w:r>
              <w:rPr>
                <w:rStyle w:val="sql1-identifier1"/>
              </w:rPr>
              <w:t>a</w:t>
            </w:r>
            <w:r>
              <w:rPr>
                <w:rStyle w:val="sql1-symbol1"/>
              </w:rPr>
              <w:t>.</w:t>
            </w:r>
            <w:r>
              <w:rPr>
                <w:rStyle w:val="sql1-identifier1"/>
              </w:rPr>
              <w:t>mar_pro_quantity</w:t>
            </w:r>
            <w:proofErr w:type="spellEnd"/>
            <w:r>
              <w:rPr>
                <w:rStyle w:val="sql1-symbol1"/>
              </w:rPr>
              <w:t>)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FROM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tablename1"/>
              </w:rPr>
              <w:t>tblmarkets</w:t>
            </w:r>
            <w:proofErr w:type="spellEnd"/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AS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identifier1"/>
              </w:rPr>
              <w:t>a</w:t>
            </w:r>
            <w:r>
              <w:rPr>
                <w:rStyle w:val="sql1-symbol1"/>
              </w:rPr>
              <w:t>);</w:t>
            </w:r>
          </w:p>
          <w:p w:rsidR="00784CE6" w:rsidRDefault="00784CE6"/>
        </w:tc>
      </w:tr>
    </w:tbl>
    <w:p w:rsidR="00784CE6" w:rsidRDefault="00784CE6">
      <w:r>
        <w:t>Cau3.5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84CE6" w:rsidTr="00784CE6">
        <w:tc>
          <w:tcPr>
            <w:tcW w:w="9576" w:type="dxa"/>
          </w:tcPr>
          <w:p w:rsidR="00466F36" w:rsidRDefault="00466F36" w:rsidP="00466F36">
            <w:pPr>
              <w:pStyle w:val="HTMLPreformatted"/>
              <w:rPr>
                <w:rStyle w:val="sql1-reservedword1"/>
              </w:rPr>
            </w:pPr>
            <w:r>
              <w:rPr>
                <w:rStyle w:val="sql1-reservedword1"/>
              </w:rPr>
              <w:t>CREATE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VIEW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tablename1"/>
              </w:rPr>
              <w:t>nam</w:t>
            </w:r>
            <w:proofErr w:type="spellEnd"/>
            <w:r>
              <w:rPr>
                <w:rStyle w:val="sql1-symbol1"/>
              </w:rPr>
              <w:t>(</w:t>
            </w:r>
            <w:proofErr w:type="spellStart"/>
            <w:r>
              <w:rPr>
                <w:rStyle w:val="sql1-identifier1"/>
              </w:rPr>
              <w:t>pro_name</w:t>
            </w:r>
            <w:proofErr w:type="spellEnd"/>
            <w:r>
              <w:rPr>
                <w:rStyle w:val="sql1-symbol1"/>
              </w:rPr>
              <w:t>,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pro_code</w:t>
            </w:r>
            <w:r>
              <w:rPr>
                <w:rStyle w:val="sql1-symbol1"/>
              </w:rPr>
              <w:t>,</w:t>
            </w:r>
            <w:r>
              <w:rPr>
                <w:rStyle w:val="sql1-identifier1"/>
              </w:rPr>
              <w:t>pro_quantity</w:t>
            </w:r>
            <w:r>
              <w:rPr>
                <w:rStyle w:val="sql1-symbol1"/>
              </w:rPr>
              <w:t>,</w:t>
            </w:r>
            <w:r>
              <w:rPr>
                <w:rStyle w:val="sql1-identifier1"/>
              </w:rPr>
              <w:t>sup_name</w:t>
            </w:r>
            <w:proofErr w:type="spellEnd"/>
            <w:r>
              <w:rPr>
                <w:rStyle w:val="sql1-symbol1"/>
              </w:rPr>
              <w:t>)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AS</w:t>
            </w:r>
          </w:p>
          <w:p w:rsidR="00466F36" w:rsidRDefault="00466F36" w:rsidP="00466F36">
            <w:pPr>
              <w:pStyle w:val="HTMLPreformatted"/>
              <w:rPr>
                <w:rStyle w:val="sql1-identifier1"/>
              </w:rPr>
            </w:pPr>
            <w:r>
              <w:rPr>
                <w:rStyle w:val="sql1-reservedword1"/>
              </w:rPr>
              <w:t>SELECT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pro_name</w:t>
            </w:r>
            <w:proofErr w:type="spellEnd"/>
            <w:r>
              <w:rPr>
                <w:rStyle w:val="sql1-symbol1"/>
              </w:rPr>
              <w:t>,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pro_code</w:t>
            </w:r>
            <w:proofErr w:type="spellEnd"/>
            <w:r>
              <w:rPr>
                <w:rStyle w:val="sql1-symbol1"/>
              </w:rPr>
              <w:t>,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pro_quantity</w:t>
            </w:r>
            <w:proofErr w:type="spellEnd"/>
            <w:r>
              <w:rPr>
                <w:rStyle w:val="sql1-symbol1"/>
              </w:rPr>
              <w:t>,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sup_name</w:t>
            </w:r>
            <w:proofErr w:type="spellEnd"/>
          </w:p>
          <w:p w:rsidR="00466F36" w:rsidRDefault="00466F36" w:rsidP="00466F36">
            <w:pPr>
              <w:pStyle w:val="HTMLPreformatted"/>
              <w:rPr>
                <w:rStyle w:val="sql1-identifier1"/>
              </w:rPr>
            </w:pPr>
            <w:r>
              <w:rPr>
                <w:rStyle w:val="sql1-reservedword1"/>
              </w:rPr>
              <w:t>FROM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tablename1"/>
              </w:rPr>
              <w:t>tblproducts</w:t>
            </w:r>
            <w:proofErr w:type="spellEnd"/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AS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identifier1"/>
              </w:rPr>
              <w:t>a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INNER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JOIN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tablename1"/>
              </w:rPr>
              <w:t>tblsupplies</w:t>
            </w:r>
            <w:proofErr w:type="spellEnd"/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AS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identifier1"/>
              </w:rPr>
              <w:t>b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ON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a</w:t>
            </w:r>
            <w:r>
              <w:rPr>
                <w:rStyle w:val="sql1-symbol1"/>
              </w:rPr>
              <w:t>.</w:t>
            </w:r>
            <w:r>
              <w:rPr>
                <w:rStyle w:val="sql1-identifier1"/>
              </w:rPr>
              <w:t>sup_id</w:t>
            </w:r>
            <w:proofErr w:type="spellEnd"/>
            <w:r>
              <w:rPr>
                <w:rStyle w:val="sql1-symbol1"/>
              </w:rPr>
              <w:t>=</w:t>
            </w:r>
            <w:proofErr w:type="spellStart"/>
            <w:r>
              <w:rPr>
                <w:rStyle w:val="sql1-identifier1"/>
              </w:rPr>
              <w:t>b</w:t>
            </w:r>
            <w:r>
              <w:rPr>
                <w:rStyle w:val="sql1-symbol1"/>
              </w:rPr>
              <w:t>.</w:t>
            </w:r>
            <w:r>
              <w:rPr>
                <w:rStyle w:val="sql1-identifier1"/>
              </w:rPr>
              <w:t>sup_id</w:t>
            </w:r>
            <w:proofErr w:type="spellEnd"/>
          </w:p>
          <w:p w:rsidR="00466F36" w:rsidRDefault="00466F36" w:rsidP="00466F36">
            <w:pPr>
              <w:pStyle w:val="HTMLPreformatted"/>
              <w:rPr>
                <w:rStyle w:val="sql1-symbol1"/>
              </w:rPr>
            </w:pPr>
            <w:r>
              <w:rPr>
                <w:rStyle w:val="sql1-reservedword1"/>
              </w:rPr>
              <w:t>WHERE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a</w:t>
            </w:r>
            <w:r>
              <w:rPr>
                <w:rStyle w:val="sql1-symbol1"/>
              </w:rPr>
              <w:t>.</w:t>
            </w:r>
            <w:r>
              <w:rPr>
                <w:rStyle w:val="sql1-identifier1"/>
              </w:rPr>
              <w:t>pro_cost</w:t>
            </w:r>
            <w:proofErr w:type="spellEnd"/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symbol1"/>
              </w:rPr>
              <w:t>=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symbol1"/>
              </w:rPr>
              <w:t>(</w:t>
            </w:r>
            <w:r>
              <w:rPr>
                <w:rStyle w:val="sql1-reservedword1"/>
              </w:rPr>
              <w:t>SELECT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function1"/>
              </w:rPr>
              <w:t>MIN</w:t>
            </w:r>
            <w:r>
              <w:rPr>
                <w:rStyle w:val="sql1-symbol1"/>
              </w:rPr>
              <w:t>(</w:t>
            </w:r>
            <w:proofErr w:type="spellStart"/>
            <w:r>
              <w:rPr>
                <w:rStyle w:val="sql1-identifier1"/>
              </w:rPr>
              <w:t>a</w:t>
            </w:r>
            <w:r>
              <w:rPr>
                <w:rStyle w:val="sql1-symbol1"/>
              </w:rPr>
              <w:t>.</w:t>
            </w:r>
            <w:r>
              <w:rPr>
                <w:rStyle w:val="sql1-identifier1"/>
              </w:rPr>
              <w:t>pro_cost</w:t>
            </w:r>
            <w:proofErr w:type="spellEnd"/>
            <w:r>
              <w:rPr>
                <w:rStyle w:val="sql1-symbol1"/>
              </w:rPr>
              <w:t>)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FROM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tablename1"/>
              </w:rPr>
              <w:t>tblproducts</w:t>
            </w:r>
            <w:proofErr w:type="spellEnd"/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AS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identifier1"/>
              </w:rPr>
              <w:t>a</w:t>
            </w:r>
            <w:r>
              <w:rPr>
                <w:rStyle w:val="sql1-symbol1"/>
              </w:rPr>
              <w:t>);</w:t>
            </w:r>
          </w:p>
          <w:p w:rsidR="00784CE6" w:rsidRDefault="00784CE6"/>
        </w:tc>
      </w:tr>
    </w:tbl>
    <w:p w:rsidR="00784CE6" w:rsidRDefault="00784CE6"/>
    <w:p w:rsidR="00854948" w:rsidRDefault="00854948">
      <w:r>
        <w:br w:type="page"/>
      </w:r>
    </w:p>
    <w:p w:rsidR="00784CE6" w:rsidRDefault="00854948">
      <w:r>
        <w:lastRenderedPageBreak/>
        <w:t>Cau4.1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54948" w:rsidTr="00854948">
        <w:tc>
          <w:tcPr>
            <w:tcW w:w="9576" w:type="dxa"/>
          </w:tcPr>
          <w:p w:rsidR="00854948" w:rsidRDefault="00854948" w:rsidP="00854948">
            <w:pPr>
              <w:pStyle w:val="HTMLPreformatted"/>
              <w:rPr>
                <w:rStyle w:val="sql1-symbol1"/>
              </w:rPr>
            </w:pPr>
            <w:r>
              <w:rPr>
                <w:rStyle w:val="sql1-reservedword1"/>
              </w:rPr>
              <w:t>CREATE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PROCEDURE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tig_promostquanity_select</w:t>
            </w:r>
            <w:proofErr w:type="spellEnd"/>
            <w:r>
              <w:rPr>
                <w:rStyle w:val="sql1-symbol1"/>
              </w:rPr>
              <w:t>()</w:t>
            </w:r>
          </w:p>
          <w:p w:rsidR="00854948" w:rsidRDefault="00854948" w:rsidP="00854948">
            <w:pPr>
              <w:pStyle w:val="HTMLPreformatted"/>
              <w:rPr>
                <w:rStyle w:val="sql1-reservedword1"/>
              </w:rPr>
            </w:pPr>
            <w:r>
              <w:rPr>
                <w:rStyle w:val="sql1-reservedword1"/>
              </w:rPr>
              <w:t>begin</w:t>
            </w:r>
          </w:p>
          <w:p w:rsidR="00854948" w:rsidRDefault="00854948" w:rsidP="00854948">
            <w:pPr>
              <w:pStyle w:val="HTMLPreformatted"/>
              <w:rPr>
                <w:rStyle w:val="sql1-symbol1"/>
              </w:rPr>
            </w:pPr>
            <w:r>
              <w:rPr>
                <w:rStyle w:val="sql1-reservedword1"/>
              </w:rPr>
              <w:t>drop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view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function1"/>
              </w:rPr>
              <w:t>if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exists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view_quantily</w:t>
            </w:r>
            <w:proofErr w:type="spellEnd"/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symbol1"/>
              </w:rPr>
              <w:t>;</w:t>
            </w:r>
          </w:p>
          <w:p w:rsidR="00854948" w:rsidRDefault="00854948" w:rsidP="00854948">
            <w:pPr>
              <w:pStyle w:val="HTMLPreformatted"/>
              <w:rPr>
                <w:rStyle w:val="sql1-reservedword1"/>
              </w:rPr>
            </w:pPr>
            <w:r>
              <w:rPr>
                <w:rStyle w:val="sql1-reservedword1"/>
              </w:rPr>
              <w:t>create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view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view_pro_max_quantily</w:t>
            </w:r>
            <w:proofErr w:type="spellEnd"/>
            <w:r>
              <w:rPr>
                <w:rStyle w:val="sql1-space"/>
                <w:color w:val="000000"/>
              </w:rPr>
              <w:t xml:space="preserve">  </w:t>
            </w:r>
            <w:r>
              <w:rPr>
                <w:rStyle w:val="sql1-reservedword1"/>
              </w:rPr>
              <w:t>as</w:t>
            </w:r>
          </w:p>
          <w:p w:rsidR="00854948" w:rsidRDefault="00854948" w:rsidP="00854948">
            <w:pPr>
              <w:pStyle w:val="HTMLPreformatted"/>
              <w:rPr>
                <w:rStyle w:val="sql1-identifier1"/>
              </w:rPr>
            </w:pPr>
            <w:r>
              <w:rPr>
                <w:rStyle w:val="sql1-reservedword1"/>
              </w:rPr>
              <w:t>select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function1"/>
              </w:rPr>
              <w:t>max</w:t>
            </w:r>
            <w:r>
              <w:rPr>
                <w:rStyle w:val="sql1-symbol1"/>
              </w:rPr>
              <w:t>(</w:t>
            </w:r>
            <w:proofErr w:type="spellStart"/>
            <w:r>
              <w:rPr>
                <w:rStyle w:val="sql1-identifier1"/>
              </w:rPr>
              <w:t>pro_quanity</w:t>
            </w:r>
            <w:proofErr w:type="spellEnd"/>
            <w:r>
              <w:rPr>
                <w:rStyle w:val="sql1-symbol1"/>
              </w:rPr>
              <w:t>)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as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max_quantily</w:t>
            </w:r>
            <w:proofErr w:type="spellEnd"/>
          </w:p>
          <w:p w:rsidR="00854948" w:rsidRDefault="00854948" w:rsidP="00854948">
            <w:pPr>
              <w:pStyle w:val="HTMLPreformatted"/>
              <w:rPr>
                <w:rStyle w:val="sql1-tablename1"/>
              </w:rPr>
            </w:pPr>
            <w:r>
              <w:rPr>
                <w:rStyle w:val="sql1-reservedword1"/>
              </w:rPr>
              <w:t>from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tablename1"/>
              </w:rPr>
              <w:t>tblproducts</w:t>
            </w:r>
            <w:proofErr w:type="spellEnd"/>
          </w:p>
          <w:p w:rsidR="00854948" w:rsidRDefault="00854948" w:rsidP="00854948">
            <w:pPr>
              <w:pStyle w:val="HTMLPreformatted"/>
              <w:rPr>
                <w:rStyle w:val="sql1-symbol1"/>
              </w:rPr>
            </w:pPr>
            <w:r>
              <w:rPr>
                <w:rStyle w:val="sql1-reservedword1"/>
              </w:rPr>
              <w:t>limit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number1"/>
              </w:rPr>
              <w:t>1</w:t>
            </w:r>
            <w:r>
              <w:rPr>
                <w:rStyle w:val="sql1-symbol1"/>
              </w:rPr>
              <w:t>;</w:t>
            </w:r>
          </w:p>
          <w:p w:rsidR="00854948" w:rsidRDefault="00854948" w:rsidP="00854948">
            <w:pPr>
              <w:pStyle w:val="HTMLPreformatted"/>
              <w:rPr>
                <w:rStyle w:val="sql1-identifier1"/>
              </w:rPr>
            </w:pPr>
            <w:r>
              <w:rPr>
                <w:rStyle w:val="sql1-reservedword1"/>
              </w:rPr>
              <w:t>select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pro_name</w:t>
            </w:r>
            <w:proofErr w:type="spellEnd"/>
            <w:r>
              <w:rPr>
                <w:rStyle w:val="sql1-symbol1"/>
              </w:rPr>
              <w:t>,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pro_code</w:t>
            </w:r>
            <w:proofErr w:type="spellEnd"/>
            <w:r>
              <w:rPr>
                <w:rStyle w:val="sql1-symbol1"/>
              </w:rPr>
              <w:t>,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sup_name</w:t>
            </w:r>
            <w:proofErr w:type="spellEnd"/>
            <w:r>
              <w:rPr>
                <w:rStyle w:val="sql1-symbol1"/>
              </w:rPr>
              <w:t>,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pro_quanity</w:t>
            </w:r>
            <w:proofErr w:type="spellEnd"/>
          </w:p>
          <w:p w:rsidR="00854948" w:rsidRDefault="00854948" w:rsidP="00854948">
            <w:pPr>
              <w:pStyle w:val="HTMLPreformatted"/>
              <w:rPr>
                <w:rStyle w:val="sql1-identifier1"/>
              </w:rPr>
            </w:pPr>
            <w:r>
              <w:rPr>
                <w:rStyle w:val="sql1-reservedword1"/>
              </w:rPr>
              <w:t>from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tablename1"/>
              </w:rPr>
              <w:t>tblproducts</w:t>
            </w:r>
            <w:proofErr w:type="spellEnd"/>
            <w:r>
              <w:rPr>
                <w:rStyle w:val="sql1-symbol1"/>
              </w:rPr>
              <w:t>,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tablename1"/>
              </w:rPr>
              <w:t>tblsupplies</w:t>
            </w:r>
            <w:proofErr w:type="spellEnd"/>
            <w:r>
              <w:rPr>
                <w:rStyle w:val="sql1-symbol1"/>
              </w:rPr>
              <w:t>,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view_pro_max_quantily</w:t>
            </w:r>
            <w:proofErr w:type="spellEnd"/>
          </w:p>
          <w:p w:rsidR="00854948" w:rsidRDefault="00854948" w:rsidP="00854948">
            <w:pPr>
              <w:pStyle w:val="HTMLPreformatted"/>
              <w:rPr>
                <w:rStyle w:val="sql1-symbol1"/>
              </w:rPr>
            </w:pPr>
            <w:r>
              <w:rPr>
                <w:rStyle w:val="sql1-reservedword1"/>
              </w:rPr>
              <w:t>where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tablename1"/>
              </w:rPr>
              <w:t>tblproducts</w:t>
            </w:r>
            <w:r>
              <w:rPr>
                <w:rStyle w:val="sql1-symbol1"/>
              </w:rPr>
              <w:t>.</w:t>
            </w:r>
            <w:r>
              <w:rPr>
                <w:rStyle w:val="sql1-identifier1"/>
              </w:rPr>
              <w:t>sup_id</w:t>
            </w:r>
            <w:proofErr w:type="spellEnd"/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symbol1"/>
              </w:rPr>
              <w:t>=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tablename1"/>
              </w:rPr>
              <w:t>tblsupplies</w:t>
            </w:r>
            <w:r>
              <w:rPr>
                <w:rStyle w:val="sql1-symbol1"/>
              </w:rPr>
              <w:t>.</w:t>
            </w:r>
            <w:r>
              <w:rPr>
                <w:rStyle w:val="sql1-identifier1"/>
              </w:rPr>
              <w:t>sup_id</w:t>
            </w:r>
            <w:proofErr w:type="spellEnd"/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and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pro_quanity</w:t>
            </w:r>
            <w:proofErr w:type="spellEnd"/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symbol1"/>
              </w:rPr>
              <w:t>=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symbol1"/>
              </w:rPr>
              <w:t>(</w:t>
            </w:r>
            <w:r>
              <w:rPr>
                <w:rStyle w:val="sql1-reservedword1"/>
              </w:rPr>
              <w:t>select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max_quantily</w:t>
            </w:r>
            <w:proofErr w:type="spellEnd"/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from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view_pro_max_quantily</w:t>
            </w:r>
            <w:proofErr w:type="spellEnd"/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symbol1"/>
              </w:rPr>
              <w:t>);</w:t>
            </w:r>
          </w:p>
          <w:p w:rsidR="00854948" w:rsidRDefault="00854948"/>
        </w:tc>
      </w:tr>
    </w:tbl>
    <w:p w:rsidR="00854948" w:rsidRDefault="00854948">
      <w:r>
        <w:t>Cau4.2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54948" w:rsidTr="00854948">
        <w:tc>
          <w:tcPr>
            <w:tcW w:w="9576" w:type="dxa"/>
          </w:tcPr>
          <w:p w:rsidR="00854948" w:rsidRDefault="00854948" w:rsidP="00854948">
            <w:pPr>
              <w:pStyle w:val="HTMLPreformatted"/>
              <w:rPr>
                <w:rStyle w:val="sql1-symbol1"/>
              </w:rPr>
            </w:pPr>
            <w:r>
              <w:rPr>
                <w:rStyle w:val="sql1-reservedword1"/>
              </w:rPr>
              <w:t>CREATE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PROCEDURE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tig_promaxcost_select</w:t>
            </w:r>
            <w:proofErr w:type="spellEnd"/>
            <w:r>
              <w:rPr>
                <w:rStyle w:val="sql1-symbol1"/>
              </w:rPr>
              <w:t>()</w:t>
            </w:r>
          </w:p>
          <w:p w:rsidR="00854948" w:rsidRDefault="00854948" w:rsidP="00854948">
            <w:pPr>
              <w:pStyle w:val="HTMLPreformatted"/>
              <w:rPr>
                <w:rStyle w:val="sql1-reservedword1"/>
              </w:rPr>
            </w:pPr>
            <w:r>
              <w:rPr>
                <w:rStyle w:val="sql1-reservedword1"/>
              </w:rPr>
              <w:t>begin</w:t>
            </w:r>
          </w:p>
          <w:p w:rsidR="00854948" w:rsidRDefault="00854948" w:rsidP="00854948">
            <w:pPr>
              <w:pStyle w:val="HTMLPreformatted"/>
              <w:rPr>
                <w:rStyle w:val="sql1-symbol1"/>
              </w:rPr>
            </w:pPr>
            <w:r>
              <w:rPr>
                <w:rStyle w:val="sql1-reservedword1"/>
              </w:rPr>
              <w:t>drop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view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function1"/>
              </w:rPr>
              <w:t>if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exists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view_cost</w:t>
            </w:r>
            <w:proofErr w:type="spellEnd"/>
            <w:r>
              <w:rPr>
                <w:rStyle w:val="sql1-symbol1"/>
              </w:rPr>
              <w:t>;</w:t>
            </w:r>
          </w:p>
          <w:p w:rsidR="00854948" w:rsidRDefault="00854948" w:rsidP="00854948">
            <w:pPr>
              <w:pStyle w:val="HTMLPreformatted"/>
              <w:rPr>
                <w:rStyle w:val="sql1-reservedword1"/>
              </w:rPr>
            </w:pPr>
            <w:r>
              <w:rPr>
                <w:rStyle w:val="sql1-reservedword1"/>
              </w:rPr>
              <w:t>create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view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view_cost</w:t>
            </w:r>
            <w:proofErr w:type="spellEnd"/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as</w:t>
            </w:r>
          </w:p>
          <w:p w:rsidR="00854948" w:rsidRDefault="00854948" w:rsidP="00854948">
            <w:pPr>
              <w:pStyle w:val="HTMLPreformatted"/>
              <w:rPr>
                <w:rStyle w:val="sql1-identifier1"/>
              </w:rPr>
            </w:pPr>
            <w:r>
              <w:rPr>
                <w:rStyle w:val="sql1-reservedword1"/>
              </w:rPr>
              <w:t>select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function1"/>
              </w:rPr>
              <w:t>max</w:t>
            </w:r>
            <w:r>
              <w:rPr>
                <w:rStyle w:val="sql1-symbol1"/>
              </w:rPr>
              <w:t>(</w:t>
            </w:r>
            <w:proofErr w:type="spellStart"/>
            <w:r>
              <w:rPr>
                <w:rStyle w:val="sql1-identifier1"/>
              </w:rPr>
              <w:t>pro_cost</w:t>
            </w:r>
            <w:proofErr w:type="spellEnd"/>
            <w:r>
              <w:rPr>
                <w:rStyle w:val="sql1-symbol1"/>
              </w:rPr>
              <w:t>)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as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max_cost</w:t>
            </w:r>
            <w:proofErr w:type="spellEnd"/>
          </w:p>
          <w:p w:rsidR="00854948" w:rsidRDefault="00854948" w:rsidP="00854948">
            <w:pPr>
              <w:pStyle w:val="HTMLPreformatted"/>
              <w:rPr>
                <w:rStyle w:val="sql1-tablename1"/>
              </w:rPr>
            </w:pPr>
            <w:r>
              <w:rPr>
                <w:rStyle w:val="sql1-reservedword1"/>
              </w:rPr>
              <w:t>from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tablename1"/>
              </w:rPr>
              <w:t>tblproducts</w:t>
            </w:r>
            <w:proofErr w:type="spellEnd"/>
          </w:p>
          <w:p w:rsidR="00854948" w:rsidRDefault="00854948" w:rsidP="00854948">
            <w:pPr>
              <w:pStyle w:val="HTMLPreformatted"/>
              <w:rPr>
                <w:rStyle w:val="sql1-symbol1"/>
              </w:rPr>
            </w:pPr>
            <w:r>
              <w:rPr>
                <w:rStyle w:val="sql1-reservedword1"/>
              </w:rPr>
              <w:t>limit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number1"/>
              </w:rPr>
              <w:t>1</w:t>
            </w:r>
            <w:r>
              <w:rPr>
                <w:rStyle w:val="sql1-symbol1"/>
              </w:rPr>
              <w:t>;</w:t>
            </w:r>
          </w:p>
          <w:p w:rsidR="00854948" w:rsidRDefault="00854948" w:rsidP="00854948">
            <w:pPr>
              <w:pStyle w:val="HTMLPreformatted"/>
              <w:rPr>
                <w:rStyle w:val="sql1-identifier1"/>
              </w:rPr>
            </w:pPr>
            <w:r>
              <w:rPr>
                <w:rStyle w:val="sql1-reservedword1"/>
              </w:rPr>
              <w:t>select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pro_name</w:t>
            </w:r>
            <w:proofErr w:type="spellEnd"/>
            <w:r>
              <w:rPr>
                <w:rStyle w:val="sql1-symbol1"/>
              </w:rPr>
              <w:t>,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pro_code</w:t>
            </w:r>
            <w:proofErr w:type="spellEnd"/>
            <w:r>
              <w:rPr>
                <w:rStyle w:val="sql1-symbol1"/>
              </w:rPr>
              <w:t>,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pro_date</w:t>
            </w:r>
            <w:proofErr w:type="spellEnd"/>
          </w:p>
          <w:p w:rsidR="00854948" w:rsidRDefault="00854948" w:rsidP="00854948">
            <w:pPr>
              <w:pStyle w:val="HTMLPreformatted"/>
              <w:rPr>
                <w:rStyle w:val="sql1-identifier1"/>
              </w:rPr>
            </w:pPr>
            <w:r>
              <w:rPr>
                <w:rStyle w:val="sql1-reservedword1"/>
              </w:rPr>
              <w:t>from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tablename1"/>
              </w:rPr>
              <w:t>tblproducts</w:t>
            </w:r>
            <w:proofErr w:type="spellEnd"/>
            <w:r>
              <w:rPr>
                <w:rStyle w:val="sql1-symbol1"/>
              </w:rPr>
              <w:t>,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view_pro_max_cost</w:t>
            </w:r>
            <w:proofErr w:type="spellEnd"/>
          </w:p>
          <w:p w:rsidR="00854948" w:rsidRDefault="00854948" w:rsidP="00854948">
            <w:pPr>
              <w:pStyle w:val="HTMLPreformatted"/>
              <w:rPr>
                <w:rStyle w:val="sql1-symbol1"/>
              </w:rPr>
            </w:pPr>
            <w:r>
              <w:rPr>
                <w:rStyle w:val="sql1-reservedword1"/>
              </w:rPr>
              <w:t>where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pro_cost</w:t>
            </w:r>
            <w:proofErr w:type="spellEnd"/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symbol1"/>
              </w:rPr>
              <w:t>=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symbol1"/>
              </w:rPr>
              <w:t>(</w:t>
            </w:r>
            <w:r>
              <w:rPr>
                <w:rStyle w:val="sql1-reservedword1"/>
              </w:rPr>
              <w:t>select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max_cost</w:t>
            </w:r>
            <w:proofErr w:type="spellEnd"/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from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view_pro_max_cost</w:t>
            </w:r>
            <w:proofErr w:type="spellEnd"/>
            <w:r>
              <w:rPr>
                <w:rStyle w:val="sql1-symbol1"/>
              </w:rPr>
              <w:t>);</w:t>
            </w:r>
          </w:p>
          <w:p w:rsidR="00854948" w:rsidRDefault="00854948"/>
        </w:tc>
      </w:tr>
    </w:tbl>
    <w:p w:rsidR="00854948" w:rsidRDefault="00854948">
      <w:r>
        <w:t>Cau4.3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54948" w:rsidTr="00854948">
        <w:tc>
          <w:tcPr>
            <w:tcW w:w="9576" w:type="dxa"/>
          </w:tcPr>
          <w:p w:rsidR="00854948" w:rsidRDefault="00854948" w:rsidP="00854948">
            <w:pPr>
              <w:pStyle w:val="HTMLPreformatted"/>
              <w:rPr>
                <w:rStyle w:val="sql1-symbol1"/>
              </w:rPr>
            </w:pPr>
            <w:r>
              <w:rPr>
                <w:rStyle w:val="sql1-reservedword1"/>
              </w:rPr>
              <w:t>CREATE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PROCEDURE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tig_promostsold_select</w:t>
            </w:r>
            <w:proofErr w:type="spellEnd"/>
            <w:r>
              <w:rPr>
                <w:rStyle w:val="sql1-symbol1"/>
              </w:rPr>
              <w:t>()</w:t>
            </w:r>
          </w:p>
          <w:p w:rsidR="00854948" w:rsidRDefault="00854948" w:rsidP="00854948">
            <w:pPr>
              <w:pStyle w:val="HTMLPreformatted"/>
              <w:rPr>
                <w:rStyle w:val="sql1-reservedword1"/>
              </w:rPr>
            </w:pPr>
            <w:r>
              <w:rPr>
                <w:rStyle w:val="sql1-reservedword1"/>
              </w:rPr>
              <w:t>begin</w:t>
            </w:r>
          </w:p>
          <w:p w:rsidR="00854948" w:rsidRDefault="00854948" w:rsidP="00854948">
            <w:pPr>
              <w:pStyle w:val="HTMLPreformatted"/>
              <w:rPr>
                <w:rStyle w:val="sql1-symbol1"/>
              </w:rPr>
            </w:pPr>
            <w:r>
              <w:rPr>
                <w:rStyle w:val="sql1-reservedword1"/>
              </w:rPr>
              <w:t>drop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view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function1"/>
              </w:rPr>
              <w:t>if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exists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view_pro_most_sold</w:t>
            </w:r>
            <w:proofErr w:type="spellEnd"/>
            <w:r>
              <w:rPr>
                <w:rStyle w:val="sql1-symbol1"/>
              </w:rPr>
              <w:t>;</w:t>
            </w:r>
          </w:p>
          <w:p w:rsidR="00854948" w:rsidRDefault="00854948" w:rsidP="00854948">
            <w:pPr>
              <w:pStyle w:val="HTMLPreformatted"/>
              <w:rPr>
                <w:rStyle w:val="sql1-reservedword1"/>
              </w:rPr>
            </w:pPr>
            <w:r>
              <w:rPr>
                <w:rStyle w:val="sql1-reservedword1"/>
              </w:rPr>
              <w:t>create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view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view_pro_most_sold</w:t>
            </w:r>
            <w:proofErr w:type="spellEnd"/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as</w:t>
            </w:r>
          </w:p>
          <w:p w:rsidR="00854948" w:rsidRDefault="00854948" w:rsidP="00854948">
            <w:pPr>
              <w:pStyle w:val="HTMLPreformatted"/>
              <w:rPr>
                <w:rStyle w:val="sql1-identifier1"/>
              </w:rPr>
            </w:pPr>
            <w:r>
              <w:rPr>
                <w:rStyle w:val="sql1-reservedword1"/>
              </w:rPr>
              <w:t>select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function1"/>
              </w:rPr>
              <w:t>count</w:t>
            </w:r>
            <w:r>
              <w:rPr>
                <w:rStyle w:val="sql1-symbol1"/>
              </w:rPr>
              <w:t>(</w:t>
            </w:r>
            <w:proofErr w:type="spellStart"/>
            <w:r>
              <w:rPr>
                <w:rStyle w:val="sql1-identifier1"/>
              </w:rPr>
              <w:t>mar_id</w:t>
            </w:r>
            <w:proofErr w:type="spellEnd"/>
            <w:r>
              <w:rPr>
                <w:rStyle w:val="sql1-symbol1"/>
              </w:rPr>
              <w:t>)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as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most_sold</w:t>
            </w:r>
            <w:proofErr w:type="spellEnd"/>
            <w:r>
              <w:rPr>
                <w:rStyle w:val="sql1-symbol1"/>
              </w:rPr>
              <w:t>,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pro_code</w:t>
            </w:r>
            <w:proofErr w:type="spellEnd"/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as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pro_max_code</w:t>
            </w:r>
            <w:proofErr w:type="spellEnd"/>
          </w:p>
          <w:p w:rsidR="00854948" w:rsidRDefault="00854948" w:rsidP="00854948">
            <w:pPr>
              <w:pStyle w:val="HTMLPreformatted"/>
              <w:rPr>
                <w:rStyle w:val="sql1-tablename1"/>
              </w:rPr>
            </w:pPr>
            <w:r>
              <w:rPr>
                <w:rStyle w:val="sql1-reservedword1"/>
              </w:rPr>
              <w:t>from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tablename1"/>
              </w:rPr>
              <w:t>tblmarkets</w:t>
            </w:r>
            <w:proofErr w:type="spellEnd"/>
          </w:p>
          <w:p w:rsidR="00854948" w:rsidRDefault="00854948" w:rsidP="00854948">
            <w:pPr>
              <w:pStyle w:val="HTMLPreformatted"/>
              <w:rPr>
                <w:rStyle w:val="sql1-number1"/>
              </w:rPr>
            </w:pPr>
            <w:r>
              <w:rPr>
                <w:rStyle w:val="sql1-reservedword1"/>
              </w:rPr>
              <w:t>where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number1"/>
              </w:rPr>
              <w:t>1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symbol1"/>
              </w:rPr>
              <w:t>=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number1"/>
              </w:rPr>
              <w:t>1</w:t>
            </w:r>
          </w:p>
          <w:p w:rsidR="00854948" w:rsidRDefault="00854948" w:rsidP="00854948">
            <w:pPr>
              <w:pStyle w:val="HTMLPreformatted"/>
              <w:rPr>
                <w:rStyle w:val="sql1-identifier1"/>
              </w:rPr>
            </w:pPr>
            <w:r>
              <w:rPr>
                <w:rStyle w:val="sql1-reservedword1"/>
              </w:rPr>
              <w:t>group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by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pro_code</w:t>
            </w:r>
            <w:proofErr w:type="spellEnd"/>
          </w:p>
          <w:p w:rsidR="00854948" w:rsidRDefault="00854948" w:rsidP="00854948">
            <w:pPr>
              <w:pStyle w:val="HTMLPreformatted"/>
              <w:rPr>
                <w:rStyle w:val="sql1-reservedword1"/>
              </w:rPr>
            </w:pPr>
            <w:r>
              <w:rPr>
                <w:rStyle w:val="sql1-reservedword1"/>
              </w:rPr>
              <w:t>order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by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most_sold</w:t>
            </w:r>
            <w:proofErr w:type="spellEnd"/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reservedword1"/>
              </w:rPr>
              <w:t>desc</w:t>
            </w:r>
            <w:proofErr w:type="spellEnd"/>
          </w:p>
          <w:p w:rsidR="00854948" w:rsidRDefault="00854948" w:rsidP="00854948">
            <w:pPr>
              <w:pStyle w:val="HTMLPreformatted"/>
              <w:rPr>
                <w:rStyle w:val="sql1-symbol1"/>
              </w:rPr>
            </w:pPr>
            <w:r>
              <w:rPr>
                <w:rStyle w:val="sql1-reservedword1"/>
              </w:rPr>
              <w:t>limit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number1"/>
              </w:rPr>
              <w:t>1</w:t>
            </w:r>
            <w:r>
              <w:rPr>
                <w:rStyle w:val="sql1-symbol1"/>
              </w:rPr>
              <w:t>;</w:t>
            </w:r>
          </w:p>
          <w:p w:rsidR="00854948" w:rsidRDefault="00854948" w:rsidP="00854948">
            <w:pPr>
              <w:pStyle w:val="HTMLPreformatted"/>
              <w:rPr>
                <w:rStyle w:val="sql1-identifier1"/>
              </w:rPr>
            </w:pPr>
            <w:r>
              <w:rPr>
                <w:rStyle w:val="sql1-reservedword1"/>
              </w:rPr>
              <w:t>select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pro_name</w:t>
            </w:r>
            <w:proofErr w:type="spellEnd"/>
            <w:r>
              <w:rPr>
                <w:rStyle w:val="sql1-symbol1"/>
              </w:rPr>
              <w:t>,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tablename1"/>
              </w:rPr>
              <w:t>tblproducts</w:t>
            </w:r>
            <w:r>
              <w:rPr>
                <w:rStyle w:val="sql1-symbol1"/>
              </w:rPr>
              <w:t>.</w:t>
            </w:r>
            <w:r>
              <w:rPr>
                <w:rStyle w:val="sql1-identifier1"/>
              </w:rPr>
              <w:t>pro_code</w:t>
            </w:r>
            <w:proofErr w:type="spellEnd"/>
            <w:r>
              <w:rPr>
                <w:rStyle w:val="sql1-symbol1"/>
              </w:rPr>
              <w:t>,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mar_name</w:t>
            </w:r>
            <w:proofErr w:type="spellEnd"/>
          </w:p>
          <w:p w:rsidR="00854948" w:rsidRDefault="00854948" w:rsidP="00854948">
            <w:pPr>
              <w:pStyle w:val="HTMLPreformatted"/>
              <w:rPr>
                <w:rStyle w:val="sql1-tablename1"/>
              </w:rPr>
            </w:pPr>
            <w:r>
              <w:rPr>
                <w:rStyle w:val="sql1-reservedword1"/>
              </w:rPr>
              <w:t>from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tablename1"/>
              </w:rPr>
              <w:t>tblproducts</w:t>
            </w:r>
            <w:proofErr w:type="spellEnd"/>
            <w:r>
              <w:rPr>
                <w:rStyle w:val="sql1-symbol1"/>
              </w:rPr>
              <w:t>,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tablename1"/>
              </w:rPr>
              <w:t>tblmarkets</w:t>
            </w:r>
            <w:proofErr w:type="spellEnd"/>
          </w:p>
          <w:p w:rsidR="00854948" w:rsidRDefault="00854948" w:rsidP="00854948">
            <w:pPr>
              <w:pStyle w:val="HTMLPreformatted"/>
              <w:rPr>
                <w:rStyle w:val="sql1-symbol1"/>
              </w:rPr>
            </w:pPr>
            <w:r>
              <w:rPr>
                <w:rStyle w:val="sql1-reservedword1"/>
              </w:rPr>
              <w:t>where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tablename1"/>
              </w:rPr>
              <w:t>tblproducts</w:t>
            </w:r>
            <w:r>
              <w:rPr>
                <w:rStyle w:val="sql1-symbol1"/>
              </w:rPr>
              <w:t>.</w:t>
            </w:r>
            <w:r>
              <w:rPr>
                <w:rStyle w:val="sql1-identifier1"/>
              </w:rPr>
              <w:t>pro_code</w:t>
            </w:r>
            <w:proofErr w:type="spellEnd"/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symbol1"/>
              </w:rPr>
              <w:t>=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tablename1"/>
              </w:rPr>
              <w:t>tblmarkets</w:t>
            </w:r>
            <w:r>
              <w:rPr>
                <w:rStyle w:val="sql1-symbol1"/>
              </w:rPr>
              <w:t>.</w:t>
            </w:r>
            <w:r>
              <w:rPr>
                <w:rStyle w:val="sql1-identifier1"/>
              </w:rPr>
              <w:t>pro_code</w:t>
            </w:r>
            <w:proofErr w:type="spellEnd"/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and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tablename1"/>
              </w:rPr>
              <w:t>tblproducts</w:t>
            </w:r>
            <w:r>
              <w:rPr>
                <w:rStyle w:val="sql1-symbol1"/>
              </w:rPr>
              <w:t>.</w:t>
            </w:r>
            <w:r>
              <w:rPr>
                <w:rStyle w:val="sql1-identifier1"/>
              </w:rPr>
              <w:t>pro_code</w:t>
            </w:r>
            <w:proofErr w:type="spellEnd"/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symbol1"/>
              </w:rPr>
              <w:t>=</w:t>
            </w:r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symbol1"/>
              </w:rPr>
              <w:t>(</w:t>
            </w:r>
            <w:r>
              <w:rPr>
                <w:rStyle w:val="sql1-reservedword1"/>
              </w:rPr>
              <w:t>select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pro_max_code</w:t>
            </w:r>
            <w:proofErr w:type="spellEnd"/>
            <w:r>
              <w:rPr>
                <w:rStyle w:val="sql1-space"/>
                <w:color w:val="000000"/>
              </w:rPr>
              <w:t xml:space="preserve"> </w:t>
            </w:r>
            <w:r>
              <w:rPr>
                <w:rStyle w:val="sql1-reservedword1"/>
              </w:rPr>
              <w:t>from</w:t>
            </w:r>
            <w:r>
              <w:rPr>
                <w:rStyle w:val="sql1-space"/>
                <w:color w:val="000000"/>
              </w:rPr>
              <w:t xml:space="preserve"> </w:t>
            </w:r>
            <w:proofErr w:type="spellStart"/>
            <w:r>
              <w:rPr>
                <w:rStyle w:val="sql1-identifier1"/>
              </w:rPr>
              <w:t>view_pro_most_sold</w:t>
            </w:r>
            <w:proofErr w:type="spellEnd"/>
            <w:r>
              <w:rPr>
                <w:rStyle w:val="sql1-symbol1"/>
              </w:rPr>
              <w:t>);</w:t>
            </w:r>
          </w:p>
          <w:p w:rsidR="00854948" w:rsidRDefault="00854948"/>
        </w:tc>
      </w:tr>
    </w:tbl>
    <w:p w:rsidR="00854948" w:rsidRDefault="00854948"/>
    <w:sectPr w:rsidR="00854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39D3"/>
    <w:rsid w:val="000A39D3"/>
    <w:rsid w:val="00466F36"/>
    <w:rsid w:val="005A2601"/>
    <w:rsid w:val="00784CE6"/>
    <w:rsid w:val="00854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9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9D3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0A39D3"/>
    <w:rPr>
      <w:b/>
      <w:bCs/>
      <w:color w:val="0000FF"/>
    </w:rPr>
  </w:style>
  <w:style w:type="character" w:customStyle="1" w:styleId="sql1-space">
    <w:name w:val="sql1-space"/>
    <w:basedOn w:val="DefaultParagraphFont"/>
    <w:rsid w:val="000A39D3"/>
  </w:style>
  <w:style w:type="character" w:customStyle="1" w:styleId="sql1-tablename1">
    <w:name w:val="sql1-tablename1"/>
    <w:basedOn w:val="DefaultParagraphFont"/>
    <w:rsid w:val="000A39D3"/>
    <w:rPr>
      <w:color w:val="FF00FF"/>
    </w:rPr>
  </w:style>
  <w:style w:type="character" w:customStyle="1" w:styleId="sql1-identifier1">
    <w:name w:val="sql1-identifier1"/>
    <w:basedOn w:val="DefaultParagraphFont"/>
    <w:rsid w:val="000A39D3"/>
    <w:rPr>
      <w:color w:val="808000"/>
    </w:rPr>
  </w:style>
  <w:style w:type="character" w:customStyle="1" w:styleId="sql1-symbol1">
    <w:name w:val="sql1-symbol1"/>
    <w:basedOn w:val="DefaultParagraphFont"/>
    <w:rsid w:val="000A39D3"/>
    <w:rPr>
      <w:color w:val="0000FF"/>
    </w:rPr>
  </w:style>
  <w:style w:type="character" w:customStyle="1" w:styleId="sql1-function1">
    <w:name w:val="sql1-function1"/>
    <w:basedOn w:val="DefaultParagraphFont"/>
    <w:rsid w:val="000A39D3"/>
    <w:rPr>
      <w:b/>
      <w:bCs/>
      <w:color w:val="000080"/>
    </w:rPr>
  </w:style>
  <w:style w:type="character" w:customStyle="1" w:styleId="sql1-number1">
    <w:name w:val="sql1-number1"/>
    <w:basedOn w:val="DefaultParagraphFont"/>
    <w:rsid w:val="000A39D3"/>
    <w:rPr>
      <w:color w:val="800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9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Aiti Aptech</Company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luanvt-p1109m</dc:creator>
  <cp:lastModifiedBy>luanvt-p1109m</cp:lastModifiedBy>
  <cp:revision>4</cp:revision>
  <dcterms:created xsi:type="dcterms:W3CDTF">2012-05-14T13:33:00Z</dcterms:created>
  <dcterms:modified xsi:type="dcterms:W3CDTF">2012-05-14T14:50:00Z</dcterms:modified>
</cp:coreProperties>
</file>