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(TÊN DOANH NGHIỆP) (Dấu mộc treo)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PHIẾU THEO DÕI TIẾN ĐỘ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Tên Tổ chức/Công ty (đơn vị thực tập)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Cán bộ hướng dẫn tại đơn vị thực tập (họ tên – email):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6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Giảng viên theo dõi/ hướng dẫn tại trường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57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Sinh viên thực hiện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D">
      <w:pPr>
        <w:tabs>
          <w:tab w:val="left" w:leader="none" w:pos="4536"/>
          <w:tab w:val="center" w:leader="none" w:pos="7513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tên:</w:t>
        <w:tab/>
        <w:t xml:space="preserve"> MSSV: </w:t>
        <w:tab/>
        <w:t xml:space="preserve"> Lớp: </w:t>
        <w:tab/>
      </w:r>
    </w:p>
    <w:p w:rsidR="00000000" w:rsidDel="00000000" w:rsidP="00000000" w:rsidRDefault="00000000" w:rsidRPr="00000000" w14:paraId="0000000E">
      <w:pPr>
        <w:tabs>
          <w:tab w:val="left" w:leader="none" w:pos="2040"/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</w:t>
        <w:tab/>
        <w:t xml:space="preserve">: </w:t>
        <w:tab/>
      </w:r>
    </w:p>
    <w:p w:rsidR="00000000" w:rsidDel="00000000" w:rsidP="00000000" w:rsidRDefault="00000000" w:rsidRPr="00000000" w14:paraId="0000000F">
      <w:pPr>
        <w:tabs>
          <w:tab w:val="left" w:leader="none" w:pos="2040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Chuyên ngành</w:t>
        <w:tab/>
        <w:t xml:space="preserve">: </w:t>
        <w:tab/>
      </w:r>
    </w:p>
    <w:p w:rsidR="00000000" w:rsidDel="00000000" w:rsidP="00000000" w:rsidRDefault="00000000" w:rsidRPr="00000000" w14:paraId="00000010">
      <w:pPr>
        <w:tabs>
          <w:tab w:val="left" w:leader="none" w:pos="2040"/>
          <w:tab w:val="right" w:leader="none" w:pos="9356"/>
        </w:tabs>
        <w:spacing w:line="288" w:lineRule="auto"/>
        <w:ind w:left="360" w:firstLine="0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4"/>
        <w:gridCol w:w="1276"/>
        <w:gridCol w:w="4681"/>
        <w:gridCol w:w="1417"/>
        <w:gridCol w:w="1418"/>
        <w:tblGridChange w:id="0">
          <w:tblGrid>
            <w:gridCol w:w="814"/>
            <w:gridCol w:w="1276"/>
            <w:gridCol w:w="4681"/>
            <w:gridCol w:w="1417"/>
            <w:gridCol w:w="1418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right" w:leader="none" w:pos="935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Tuần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right" w:leader="none" w:pos="935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Ngày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right" w:leader="none" w:pos="935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right" w:leader="none" w:pos="9356"/>
              </w:tabs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Nhận xét của CBHD tại đơn vị TT </w:t>
            </w:r>
            <w:r w:rsidDel="00000000" w:rsidR="00000000" w:rsidRPr="00000000">
              <w:rPr>
                <w:i w:val="1"/>
                <w:rtl w:val="0"/>
              </w:rPr>
              <w:t xml:space="preserve">(Ký tên)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5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Nhận xét của GVHD tại trường </w:t>
            </w:r>
            <w:r w:rsidDel="00000000" w:rsidR="00000000" w:rsidRPr="00000000">
              <w:rPr>
                <w:i w:val="1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7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9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9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tabs>
          <w:tab w:val="right" w:leader="none" w:pos="9356"/>
        </w:tabs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2"/>
        <w:tblW w:w="9355.0" w:type="dxa"/>
        <w:jc w:val="left"/>
        <w:tblLayout w:type="fixed"/>
        <w:tblLook w:val="0000"/>
      </w:tblPr>
      <w:tblGrid>
        <w:gridCol w:w="4676"/>
        <w:gridCol w:w="4679"/>
        <w:tblGridChange w:id="0">
          <w:tblGrid>
            <w:gridCol w:w="4676"/>
            <w:gridCol w:w="46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right" w:leader="none" w:pos="9356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Cán bộ hướng dẫn tại đơn vị TT</w:t>
            </w:r>
          </w:p>
          <w:p w:rsidR="00000000" w:rsidDel="00000000" w:rsidP="00000000" w:rsidRDefault="00000000" w:rsidRPr="00000000" w14:paraId="00000076">
            <w:pPr>
              <w:tabs>
                <w:tab w:val="right" w:leader="none" w:pos="9356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(Ký và ghi rõ họ tên)</w:t>
            </w:r>
          </w:p>
          <w:p w:rsidR="00000000" w:rsidDel="00000000" w:rsidP="00000000" w:rsidRDefault="00000000" w:rsidRPr="00000000" w14:paraId="00000077">
            <w:pPr>
              <w:tabs>
                <w:tab w:val="right" w:leader="none" w:pos="935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tabs>
                <w:tab w:val="right" w:leader="none" w:pos="9356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TP. HCM, ngày … tháng … năm ……….</w:t>
            </w:r>
          </w:p>
          <w:p w:rsidR="00000000" w:rsidDel="00000000" w:rsidP="00000000" w:rsidRDefault="00000000" w:rsidRPr="00000000" w14:paraId="00000079">
            <w:pPr>
              <w:tabs>
                <w:tab w:val="right" w:leader="none" w:pos="9356"/>
              </w:tabs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Giảng viên hướng dẫn tại trường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right" w:leader="none" w:pos="9356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(Ký và ghi rõ họ tên)</w:t>
            </w:r>
          </w:p>
          <w:p w:rsidR="00000000" w:rsidDel="00000000" w:rsidP="00000000" w:rsidRDefault="00000000" w:rsidRPr="00000000" w14:paraId="0000007B">
            <w:pPr>
              <w:tabs>
                <w:tab w:val="right" w:leader="none" w:pos="9356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right" w:leader="none" w:pos="9356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right" w:leader="none" w:pos="935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tabs>
          <w:tab w:val="right" w:leader="none" w:pos="9356"/>
        </w:tabs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900" w:top="1418" w:left="1418" w:right="1134" w:header="567" w:footer="4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2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86255" cy="57277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6255" cy="5727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BM03/QT05/ĐT-KT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(%5)"/>
      <w:lvlJc w:val="left"/>
      <w:pPr>
        <w:ind w:left="6555" w:hanging="3675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val="en-US"/>
    </w:rPr>
  </w:style>
  <w:style w:type="character" w:styleId="DefaultParagraphFont" w:default="1">
    <w:name w:val="Default Paragraph Font"/>
    <w:aliases w:val=" Char Char"/>
    <w:link w:val="a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a" w:customStyle="1">
    <w:basedOn w:val="Normal"/>
    <w:link w:val="DefaultParagraphFont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9635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rsid w:val="009A15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A15E5"/>
    <w:pPr>
      <w:tabs>
        <w:tab w:val="center" w:pos="4320"/>
        <w:tab w:val="right" w:pos="8640"/>
      </w:tabs>
    </w:pPr>
  </w:style>
  <w:style w:type="paragraph" w:styleId="CharCharCharChar" w:customStyle="1">
    <w:name w:val=" Char Char Char Char"/>
    <w:basedOn w:val="Normal"/>
    <w:rsid w:val="009A15E5"/>
    <w:pPr>
      <w:spacing w:after="160" w:line="240" w:lineRule="exac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"/>
    <w:rsid w:val="00E20C9A"/>
  </w:style>
  <w:style w:type="paragraph" w:styleId="BalloonText">
    <w:name w:val="Balloon Text"/>
    <w:basedOn w:val="Normal"/>
    <w:semiHidden w:val="1"/>
    <w:rsid w:val="00A07A2C"/>
    <w:rPr>
      <w:rFonts w:ascii="Tahoma" w:cs="Tahoma" w:hAnsi="Tahoma"/>
      <w:sz w:val="16"/>
      <w:szCs w:val="16"/>
    </w:rPr>
  </w:style>
  <w:style w:type="paragraph" w:styleId="Char" w:customStyle="1">
    <w:name w:val="Char"/>
    <w:basedOn w:val="Normal"/>
    <w:rsid w:val="007406CA"/>
    <w:pPr>
      <w:spacing w:after="160" w:line="240" w:lineRule="exac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9B11DD"/>
    <w:pPr>
      <w:ind w:left="7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TPu2Z3pZYrwQXNbupr4J+p+Cg==">CgMxLjA4AHIhMUtSRjMxTTFVNTJhSGhOZktLeXBZVXh4dUhfMTY0azVV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2024-03-18T09:16:00Z</dcterms:created>
  <dc:creator>Huong Giang</dc:creator>
</cp:coreProperties>
</file>