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DD76" w14:textId="67C98A3C" w:rsidR="00DC7E9A" w:rsidRDefault="00DC7E9A" w:rsidP="00DC7E9A">
      <w:pPr>
        <w:pStyle w:val="ListParagraph"/>
        <w:numPr>
          <w:ilvl w:val="0"/>
          <w:numId w:val="3"/>
        </w:numPr>
        <w:rPr>
          <w:b/>
          <w:bCs/>
        </w:rPr>
      </w:pPr>
      <w:r w:rsidRPr="00121C4B">
        <w:rPr>
          <w:b/>
          <w:bCs/>
        </w:rPr>
        <w:t>Lớp interbank interface</w:t>
      </w:r>
    </w:p>
    <w:p w14:paraId="56D4C1A5" w14:textId="033679CE" w:rsidR="00121C4B" w:rsidRDefault="00121C4B" w:rsidP="00121C4B">
      <w:r>
        <w:rPr>
          <w:noProof/>
        </w:rPr>
        <w:drawing>
          <wp:inline distT="0" distB="0" distL="0" distR="0" wp14:anchorId="44178EF9" wp14:editId="534117AF">
            <wp:extent cx="5943600" cy="9747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15B2F4" w14:textId="77777777" w:rsidR="00121C4B" w:rsidRDefault="00121C4B" w:rsidP="00121C4B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p w14:paraId="4A7F1694" w14:textId="77777777" w:rsidR="00121C4B" w:rsidRDefault="00121C4B" w:rsidP="00121C4B">
      <w:pPr>
        <w:ind w:firstLine="720"/>
      </w:pPr>
      <w:r>
        <w:t>Không</w:t>
      </w:r>
    </w:p>
    <w:p w14:paraId="089200BD" w14:textId="77777777" w:rsidR="00121C4B" w:rsidRDefault="00121C4B" w:rsidP="00121C4B"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121C4B" w14:paraId="510BFC95" w14:textId="77777777" w:rsidTr="00121C4B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0562" w14:textId="77777777" w:rsidR="00121C4B" w:rsidRDefault="00121C4B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627FAF" w14:textId="77777777" w:rsidR="00121C4B" w:rsidRDefault="00121C4B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C91273" w14:textId="77777777" w:rsidR="00121C4B" w:rsidRDefault="00121C4B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D59042" w14:textId="77777777" w:rsidR="00121C4B" w:rsidRDefault="00121C4B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121C4B" w14:paraId="28D81F03" w14:textId="77777777" w:rsidTr="00121C4B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BA57" w14:textId="77777777" w:rsidR="00121C4B" w:rsidRDefault="00121C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2A901F" w14:textId="77777777" w:rsidR="00121C4B" w:rsidRDefault="00121C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payOrder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E7BA0D" w14:textId="77777777" w:rsidR="00121C4B" w:rsidRDefault="00121C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PaymentTransaction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D92E75" w14:textId="77777777" w:rsidR="00121C4B" w:rsidRDefault="00121C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Thanh toán đơn hàng và trả về giao dịch thanh toán</w:t>
            </w:r>
          </w:p>
        </w:tc>
      </w:tr>
      <w:tr w:rsidR="00121C4B" w14:paraId="6EA86125" w14:textId="77777777" w:rsidTr="00121C4B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8E22" w14:textId="77777777" w:rsidR="00121C4B" w:rsidRDefault="00121C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9B723D" w14:textId="77777777" w:rsidR="00121C4B" w:rsidRDefault="00121C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refund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7A575D" w14:textId="77777777" w:rsidR="00121C4B" w:rsidRDefault="00121C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PaymentTransaction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67662" w14:textId="77777777" w:rsidR="00121C4B" w:rsidRDefault="00121C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Hoàn tiền và trả về giao dịch thanh toán</w:t>
            </w:r>
          </w:p>
        </w:tc>
      </w:tr>
    </w:tbl>
    <w:p w14:paraId="4CA3B696" w14:textId="77777777" w:rsidR="00121C4B" w:rsidRDefault="00121C4B" w:rsidP="00121C4B">
      <w:pPr>
        <w:rPr>
          <w:i/>
          <w:iCs/>
        </w:rPr>
      </w:pPr>
      <w:r>
        <w:rPr>
          <w:i/>
          <w:iCs/>
        </w:rPr>
        <w:t>Parameter:</w:t>
      </w:r>
    </w:p>
    <w:p w14:paraId="3FA072EE" w14:textId="77777777" w:rsidR="00121C4B" w:rsidRDefault="00121C4B" w:rsidP="00121C4B">
      <w:pPr>
        <w:pStyle w:val="ListParagraph"/>
        <w:numPr>
          <w:ilvl w:val="0"/>
          <w:numId w:val="4"/>
        </w:numPr>
        <w:autoSpaceDE w:val="0"/>
        <w:autoSpaceDN w:val="0"/>
      </w:pPr>
      <w:r>
        <w:t>card – thẻ tín dụng để giao dịch</w:t>
      </w:r>
    </w:p>
    <w:p w14:paraId="0965F785" w14:textId="77777777" w:rsidR="00121C4B" w:rsidRDefault="00121C4B" w:rsidP="00121C4B">
      <w:pPr>
        <w:pStyle w:val="ListParagraph"/>
        <w:numPr>
          <w:ilvl w:val="0"/>
          <w:numId w:val="4"/>
        </w:numPr>
        <w:autoSpaceDE w:val="0"/>
        <w:autoSpaceDN w:val="0"/>
      </w:pPr>
      <w:r>
        <w:t>amount – số tiền giao dịch</w:t>
      </w:r>
    </w:p>
    <w:p w14:paraId="27D561BD" w14:textId="77777777" w:rsidR="00121C4B" w:rsidRDefault="00121C4B" w:rsidP="00121C4B">
      <w:pPr>
        <w:pStyle w:val="ListParagraph"/>
        <w:numPr>
          <w:ilvl w:val="0"/>
          <w:numId w:val="4"/>
        </w:numPr>
        <w:autoSpaceDE w:val="0"/>
        <w:autoSpaceDN w:val="0"/>
      </w:pPr>
      <w:r>
        <w:t>contents – nội dung giao dịch</w:t>
      </w:r>
    </w:p>
    <w:p w14:paraId="401360E2" w14:textId="77777777" w:rsidR="00121C4B" w:rsidRDefault="00121C4B" w:rsidP="00121C4B">
      <w:pPr>
        <w:rPr>
          <w:i/>
          <w:iCs/>
        </w:rPr>
      </w:pPr>
      <w:r>
        <w:rPr>
          <w:i/>
          <w:iCs/>
        </w:rPr>
        <w:t>Exception:</w:t>
      </w:r>
    </w:p>
    <w:p w14:paraId="4278940B" w14:textId="77777777" w:rsidR="00121C4B" w:rsidRDefault="00121C4B" w:rsidP="00121C4B">
      <w:pPr>
        <w:pStyle w:val="ListParagraph"/>
        <w:numPr>
          <w:ilvl w:val="0"/>
          <w:numId w:val="5"/>
        </w:numPr>
        <w:autoSpaceDE w:val="0"/>
        <w:autoSpaceDN w:val="0"/>
      </w:pPr>
      <w:r>
        <w:t>PaymentException – nếu mã lỗi trả về đã biết</w:t>
      </w:r>
    </w:p>
    <w:p w14:paraId="26D450F3" w14:textId="77777777" w:rsidR="00121C4B" w:rsidRDefault="00121C4B" w:rsidP="00121C4B">
      <w:pPr>
        <w:pStyle w:val="ListParagraph"/>
        <w:numPr>
          <w:ilvl w:val="0"/>
          <w:numId w:val="5"/>
        </w:numPr>
        <w:autoSpaceDE w:val="0"/>
        <w:autoSpaceDN w:val="0"/>
      </w:pPr>
      <w:r>
        <w:t>UnrecognizedException – nếu không tìm thấy mã lỗi trả về hoặc có lỗi hệ thống</w:t>
      </w:r>
    </w:p>
    <w:p w14:paraId="3A3243C8" w14:textId="77777777" w:rsidR="00121C4B" w:rsidRDefault="00121C4B" w:rsidP="00121C4B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355F30C4" w14:textId="77777777" w:rsidR="00121C4B" w:rsidRDefault="00121C4B" w:rsidP="00121C4B">
      <w:r>
        <w:tab/>
        <w:t>Không</w:t>
      </w:r>
    </w:p>
    <w:p w14:paraId="1FDE9244" w14:textId="77777777" w:rsidR="00121C4B" w:rsidRDefault="00121C4B" w:rsidP="00121C4B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389E03FC" w14:textId="77777777" w:rsidR="00121C4B" w:rsidRDefault="00121C4B" w:rsidP="00121C4B">
      <w:r>
        <w:tab/>
        <w:t>Không</w:t>
      </w:r>
    </w:p>
    <w:p w14:paraId="39C91C67" w14:textId="77777777" w:rsidR="00121C4B" w:rsidRPr="00121C4B" w:rsidRDefault="00121C4B" w:rsidP="00121C4B">
      <w:pPr>
        <w:rPr>
          <w:b/>
          <w:bCs/>
        </w:rPr>
      </w:pPr>
    </w:p>
    <w:p w14:paraId="1CC4C852" w14:textId="77BC47BB" w:rsidR="00121C4B" w:rsidRPr="00121C4B" w:rsidRDefault="00121C4B" w:rsidP="00121C4B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121C4B">
        <w:rPr>
          <w:b/>
          <w:bCs/>
          <w:lang w:val="vi-VN"/>
        </w:rPr>
        <w:t>Lớp payment controller</w:t>
      </w:r>
    </w:p>
    <w:p w14:paraId="4DD1CB4A" w14:textId="77777777" w:rsidR="00121C4B" w:rsidRDefault="00121C4B" w:rsidP="00121C4B">
      <w:r>
        <w:rPr>
          <w:noProof/>
        </w:rPr>
        <w:drawing>
          <wp:inline distT="0" distB="0" distL="0" distR="0" wp14:anchorId="21120F59" wp14:editId="4CE39922">
            <wp:extent cx="5943600" cy="798830"/>
            <wp:effectExtent l="0" t="0" r="0" b="1270"/>
            <wp:docPr id="3" name="Picture 3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A60F" w14:textId="77777777" w:rsidR="00121C4B" w:rsidRDefault="00121C4B" w:rsidP="00121C4B"/>
    <w:p w14:paraId="709F4E8F" w14:textId="77777777" w:rsidR="00121C4B" w:rsidRDefault="00121C4B" w:rsidP="00121C4B">
      <w:pPr>
        <w:rPr>
          <w:b/>
          <w:bCs/>
          <w:i/>
          <w:iCs/>
        </w:rPr>
      </w:pPr>
      <w:r>
        <w:rPr>
          <w:b/>
          <w:bCs/>
          <w:i/>
          <w:iCs/>
        </w:rPr>
        <w:t>Attribute</w:t>
      </w:r>
    </w:p>
    <w:tbl>
      <w:tblPr>
        <w:tblStyle w:val="TableGrid"/>
        <w:tblW w:w="90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3"/>
        <w:gridCol w:w="1384"/>
        <w:gridCol w:w="1995"/>
        <w:gridCol w:w="1557"/>
        <w:gridCol w:w="3742"/>
      </w:tblGrid>
      <w:tr w:rsidR="00121C4B" w14:paraId="28056B60" w14:textId="77777777" w:rsidTr="00180B4C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BE3C" w14:textId="77777777" w:rsidR="00121C4B" w:rsidRDefault="00121C4B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AFC80E" w14:textId="77777777" w:rsidR="00121C4B" w:rsidRDefault="00121C4B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9AAD21" w14:textId="77777777" w:rsidR="00121C4B" w:rsidRDefault="00121C4B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0C858" w14:textId="77777777" w:rsidR="00121C4B" w:rsidRDefault="00121C4B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42AD76" w14:textId="77777777" w:rsidR="00121C4B" w:rsidRDefault="00121C4B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121C4B" w14:paraId="7ED325A2" w14:textId="77777777" w:rsidTr="00180B4C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FDBD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B740E2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40F672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CreditCard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B2CCF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32E04A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 the card used for payment</w:t>
            </w:r>
          </w:p>
        </w:tc>
      </w:tr>
      <w:tr w:rsidR="00121C4B" w14:paraId="2F2E78DF" w14:textId="77777777" w:rsidTr="00180B4C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C53F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36AC13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interbank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74127F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InterbankInterface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F65174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9F9546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 the Interbank subsystem</w:t>
            </w:r>
          </w:p>
        </w:tc>
      </w:tr>
    </w:tbl>
    <w:p w14:paraId="24DFBFB5" w14:textId="77777777" w:rsidR="00121C4B" w:rsidRDefault="00121C4B" w:rsidP="00121C4B">
      <w:pPr>
        <w:ind w:firstLine="720"/>
      </w:pPr>
      <w:r>
        <w:t xml:space="preserve"> </w:t>
      </w:r>
    </w:p>
    <w:p w14:paraId="36CA3B2D" w14:textId="77777777" w:rsidR="00121C4B" w:rsidRDefault="00121C4B" w:rsidP="00121C4B">
      <w:pPr>
        <w:rPr>
          <w:b/>
          <w:bCs/>
          <w:i/>
          <w:iCs/>
        </w:rPr>
      </w:pPr>
      <w:r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121C4B" w14:paraId="17DABD74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FE93" w14:textId="77777777" w:rsidR="00121C4B" w:rsidRDefault="00121C4B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EFCFC" w14:textId="77777777" w:rsidR="00121C4B" w:rsidRDefault="00121C4B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CC1023" w14:textId="77777777" w:rsidR="00121C4B" w:rsidRDefault="00121C4B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93D838" w14:textId="77777777" w:rsidR="00121C4B" w:rsidRDefault="00121C4B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121C4B" w14:paraId="42527C71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CE34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CD6A2C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payOrder</w:t>
            </w:r>
          </w:p>
        </w:tc>
        <w:tc>
          <w:tcPr>
            <w:tcW w:w="2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6EE630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Map&lt;String,String&gt;</w:t>
            </w:r>
          </w:p>
        </w:tc>
        <w:tc>
          <w:tcPr>
            <w:tcW w:w="4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18EDC" w14:textId="77777777" w:rsidR="00121C4B" w:rsidRDefault="00121C4B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Thanh toán đơn hàng và trả về giao dịch thanh toán</w:t>
            </w:r>
          </w:p>
        </w:tc>
      </w:tr>
    </w:tbl>
    <w:p w14:paraId="717CD1D1" w14:textId="77777777" w:rsidR="00121C4B" w:rsidRDefault="00121C4B" w:rsidP="00121C4B">
      <w:pPr>
        <w:rPr>
          <w:i/>
          <w:iCs/>
        </w:rPr>
      </w:pPr>
      <w:r>
        <w:rPr>
          <w:i/>
          <w:iCs/>
        </w:rPr>
        <w:t>Parameter:</w:t>
      </w:r>
    </w:p>
    <w:p w14:paraId="5C8A25CD" w14:textId="77777777" w:rsidR="00121C4B" w:rsidRDefault="00121C4B" w:rsidP="00121C4B">
      <w:pPr>
        <w:pStyle w:val="ListParagraph"/>
        <w:numPr>
          <w:ilvl w:val="0"/>
          <w:numId w:val="1"/>
        </w:numPr>
        <w:autoSpaceDE w:val="0"/>
        <w:autoSpaceDN w:val="0"/>
      </w:pPr>
      <w:r>
        <w:t>amount – số tiền giao dịch</w:t>
      </w:r>
    </w:p>
    <w:p w14:paraId="3AD91273" w14:textId="77777777" w:rsidR="00121C4B" w:rsidRDefault="00121C4B" w:rsidP="00121C4B">
      <w:pPr>
        <w:pStyle w:val="ListParagraph"/>
        <w:numPr>
          <w:ilvl w:val="0"/>
          <w:numId w:val="1"/>
        </w:numPr>
        <w:autoSpaceDE w:val="0"/>
        <w:autoSpaceDN w:val="0"/>
      </w:pPr>
      <w:r>
        <w:t>contents – nội dung giao dịch</w:t>
      </w:r>
    </w:p>
    <w:p w14:paraId="34A58B9D" w14:textId="77777777" w:rsidR="00121C4B" w:rsidRDefault="00121C4B" w:rsidP="00121C4B">
      <w:pPr>
        <w:pStyle w:val="ListParagraph"/>
        <w:numPr>
          <w:ilvl w:val="0"/>
          <w:numId w:val="1"/>
        </w:numPr>
        <w:autoSpaceDE w:val="0"/>
        <w:autoSpaceDN w:val="0"/>
      </w:pPr>
      <w:r>
        <w:t>cardNumber – số thẻ</w:t>
      </w:r>
    </w:p>
    <w:p w14:paraId="4DE9C49A" w14:textId="77777777" w:rsidR="00121C4B" w:rsidRDefault="00121C4B" w:rsidP="00121C4B">
      <w:pPr>
        <w:pStyle w:val="ListParagraph"/>
        <w:numPr>
          <w:ilvl w:val="0"/>
          <w:numId w:val="1"/>
        </w:numPr>
        <w:autoSpaceDE w:val="0"/>
        <w:autoSpaceDN w:val="0"/>
      </w:pPr>
      <w:r>
        <w:t>cardHolderName – tên chủ sở hữu</w:t>
      </w:r>
    </w:p>
    <w:p w14:paraId="1C281520" w14:textId="77777777" w:rsidR="00121C4B" w:rsidRDefault="00121C4B" w:rsidP="00121C4B">
      <w:pPr>
        <w:pStyle w:val="ListParagraph"/>
        <w:numPr>
          <w:ilvl w:val="0"/>
          <w:numId w:val="1"/>
        </w:numPr>
        <w:autoSpaceDE w:val="0"/>
        <w:autoSpaceDN w:val="0"/>
      </w:pPr>
      <w:r>
        <w:t>expirationDate – ngày hết hạn theo định dạng "mm/yy"</w:t>
      </w:r>
    </w:p>
    <w:p w14:paraId="48BF238C" w14:textId="77777777" w:rsidR="00121C4B" w:rsidRDefault="00121C4B" w:rsidP="00121C4B">
      <w:pPr>
        <w:pStyle w:val="ListParagraph"/>
        <w:numPr>
          <w:ilvl w:val="0"/>
          <w:numId w:val="1"/>
        </w:numPr>
        <w:autoSpaceDE w:val="0"/>
        <w:autoSpaceDN w:val="0"/>
      </w:pPr>
      <w:r>
        <w:t>securityCode   - mã bảo mật cvv/cvc</w:t>
      </w:r>
    </w:p>
    <w:p w14:paraId="67C3912B" w14:textId="77777777" w:rsidR="00121C4B" w:rsidRDefault="00121C4B" w:rsidP="00121C4B">
      <w:pPr>
        <w:rPr>
          <w:i/>
          <w:iCs/>
        </w:rPr>
      </w:pPr>
      <w:r>
        <w:rPr>
          <w:i/>
          <w:iCs/>
        </w:rPr>
        <w:t>Exception:</w:t>
      </w:r>
    </w:p>
    <w:p w14:paraId="54A4FA42" w14:textId="77777777" w:rsidR="00121C4B" w:rsidRDefault="00121C4B" w:rsidP="00121C4B">
      <w:pPr>
        <w:pStyle w:val="ListParagraph"/>
        <w:numPr>
          <w:ilvl w:val="0"/>
          <w:numId w:val="2"/>
        </w:numPr>
        <w:autoSpaceDE w:val="0"/>
        <w:autoSpaceDN w:val="0"/>
      </w:pPr>
      <w:r>
        <w:t>Không</w:t>
      </w:r>
    </w:p>
    <w:p w14:paraId="5821956F" w14:textId="77777777" w:rsidR="00121C4B" w:rsidRDefault="00121C4B" w:rsidP="00121C4B">
      <w:pPr>
        <w:rPr>
          <w:b/>
          <w:bCs/>
          <w:i/>
          <w:iCs/>
        </w:rPr>
      </w:pPr>
      <w:r>
        <w:rPr>
          <w:b/>
          <w:bCs/>
          <w:i/>
          <w:iCs/>
        </w:rPr>
        <w:t>Method</w:t>
      </w:r>
    </w:p>
    <w:p w14:paraId="1B6EACE7" w14:textId="77777777" w:rsidR="00121C4B" w:rsidRDefault="00121C4B" w:rsidP="00121C4B">
      <w:pPr>
        <w:pStyle w:val="ListParagraph"/>
        <w:numPr>
          <w:ilvl w:val="0"/>
          <w:numId w:val="2"/>
        </w:numPr>
      </w:pPr>
      <w:r>
        <w:t>getExpirationDate: Chuyển dữ liệu ngày từ định dạng “mm/yy” sang “mmyy”.</w:t>
      </w:r>
    </w:p>
    <w:p w14:paraId="7FEBCAC5" w14:textId="77777777" w:rsidR="00121C4B" w:rsidRDefault="00121C4B" w:rsidP="00121C4B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276805F" wp14:editId="2727A03E">
            <wp:extent cx="5943600" cy="33591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</w:t>
      </w:r>
    </w:p>
    <w:p w14:paraId="13CED1E5" w14:textId="77777777" w:rsidR="00121C4B" w:rsidRDefault="00121C4B" w:rsidP="00121C4B">
      <w:pPr>
        <w:rPr>
          <w:b/>
          <w:bCs/>
          <w:i/>
          <w:iCs/>
        </w:rPr>
      </w:pPr>
      <w:r>
        <w:rPr>
          <w:b/>
          <w:bCs/>
          <w:i/>
          <w:iCs/>
        </w:rPr>
        <w:t>State</w:t>
      </w:r>
    </w:p>
    <w:p w14:paraId="0056E815" w14:textId="77777777" w:rsidR="00121C4B" w:rsidRDefault="00121C4B" w:rsidP="00121C4B">
      <w:r>
        <w:tab/>
        <w:t>Không</w:t>
      </w:r>
    </w:p>
    <w:p w14:paraId="689A35F4" w14:textId="43AE8E01" w:rsidR="00C64517" w:rsidRDefault="00C64517"/>
    <w:p w14:paraId="1A8AA677" w14:textId="7199871E" w:rsidR="00ED399C" w:rsidRPr="00ED399C" w:rsidRDefault="00ED399C" w:rsidP="00ED399C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ED399C">
        <w:rPr>
          <w:b/>
          <w:bCs/>
          <w:lang w:val="vi-VN"/>
        </w:rPr>
        <w:lastRenderedPageBreak/>
        <w:t>Lớp Place Order Controller</w:t>
      </w:r>
    </w:p>
    <w:p w14:paraId="29E17EB7" w14:textId="2F865009" w:rsidR="00ED399C" w:rsidRDefault="00ED399C" w:rsidP="00ED399C">
      <w:pPr>
        <w:jc w:val="center"/>
        <w:rPr>
          <w:lang w:val="vi-VN"/>
        </w:rPr>
      </w:pPr>
      <w:r w:rsidRPr="00ED399C">
        <w:rPr>
          <w:lang w:val="vi-VN"/>
        </w:rPr>
        <w:drawing>
          <wp:inline distT="0" distB="0" distL="0" distR="0" wp14:anchorId="29019E66" wp14:editId="218CBEF4">
            <wp:extent cx="5334462" cy="184420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85A" w14:textId="7B75EEDB" w:rsidR="00ED399C" w:rsidRPr="00ED399C" w:rsidRDefault="00ED399C" w:rsidP="00ED399C">
      <w:pPr>
        <w:rPr>
          <w:b/>
          <w:bCs/>
          <w:lang w:val="vi-VN"/>
        </w:rPr>
      </w:pPr>
      <w:r w:rsidRPr="00ED399C">
        <w:rPr>
          <w:b/>
          <w:bCs/>
          <w:lang w:val="vi-VN"/>
        </w:rPr>
        <w:t xml:space="preserve">Attribute </w:t>
      </w:r>
    </w:p>
    <w:p w14:paraId="76593819" w14:textId="3D57B7C5" w:rsidR="00ED399C" w:rsidRDefault="00ED399C" w:rsidP="00ED399C">
      <w:pPr>
        <w:rPr>
          <w:lang w:val="vi-VN"/>
        </w:rPr>
      </w:pPr>
      <w:r>
        <w:rPr>
          <w:lang w:val="vi-VN"/>
        </w:rPr>
        <w:tab/>
        <w:t>Không</w:t>
      </w:r>
    </w:p>
    <w:p w14:paraId="6931CAF8" w14:textId="562E278F" w:rsidR="00ED399C" w:rsidRDefault="00ED399C" w:rsidP="00ED399C">
      <w:pPr>
        <w:rPr>
          <w:b/>
          <w:bCs/>
          <w:lang w:val="vi-VN"/>
        </w:rPr>
      </w:pPr>
      <w:r w:rsidRPr="00ED399C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2280"/>
        <w:gridCol w:w="1980"/>
        <w:gridCol w:w="4676"/>
      </w:tblGrid>
      <w:tr w:rsidR="00ED399C" w14:paraId="70C4F53E" w14:textId="77777777" w:rsidTr="00B173E7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5450" w14:textId="77777777" w:rsidR="00ED399C" w:rsidRDefault="00ED399C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44591B" w14:textId="77777777" w:rsidR="00ED399C" w:rsidRDefault="00ED399C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B24B2" w14:textId="77777777" w:rsidR="00ED399C" w:rsidRDefault="00ED399C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5B89DF" w14:textId="77777777" w:rsidR="00ED399C" w:rsidRDefault="00ED399C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ED399C" w14:paraId="40A65C80" w14:textId="77777777" w:rsidTr="00B173E7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456E" w14:textId="77777777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17B2D" w14:textId="3194221B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placeOrder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6F74F8" w14:textId="3342F9DE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E71F3D" w14:textId="0DB71BBB" w:rsidR="00ED399C" w:rsidRPr="00ED399C" w:rsidRDefault="00ED399C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Tiến</w:t>
            </w:r>
            <w:r>
              <w:rPr>
                <w:sz w:val="22"/>
                <w:szCs w:val="22"/>
                <w:lang w:val="vi-VN"/>
              </w:rPr>
              <w:t xml:space="preserve"> hành đặt hàng</w:t>
            </w:r>
          </w:p>
        </w:tc>
      </w:tr>
      <w:tr w:rsidR="00ED399C" w14:paraId="479EEC8A" w14:textId="77777777" w:rsidTr="00B173E7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5F36" w14:textId="77777777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4C63BF" w14:textId="51CE8010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createOrder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9B7B04" w14:textId="393B1AF9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CB2031" w14:textId="36C3C51F" w:rsidR="00ED399C" w:rsidRPr="00ED399C" w:rsidRDefault="00ED399C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z w:val="22"/>
                <w:szCs w:val="22"/>
                <w:lang w:val="vi-VN"/>
              </w:rPr>
              <w:t xml:space="preserve"> đơn hàng</w:t>
            </w:r>
          </w:p>
        </w:tc>
      </w:tr>
      <w:tr w:rsidR="00ED399C" w14:paraId="0410E8C9" w14:textId="77777777" w:rsidTr="00B173E7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A461" w14:textId="4B1F1A13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9D1E1E" w14:textId="22DAFF0C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processDeliveryInfo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99288E" w14:textId="3FCB5606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5D09D" w14:textId="612C4BE2" w:rsidR="00ED399C" w:rsidRPr="00ED399C" w:rsidRDefault="00ED399C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Xử</w:t>
            </w:r>
            <w:r>
              <w:rPr>
                <w:sz w:val="22"/>
                <w:szCs w:val="22"/>
                <w:lang w:val="vi-VN"/>
              </w:rPr>
              <w:t xml:space="preserve"> lý </w:t>
            </w:r>
            <w:r w:rsidR="00B173E7">
              <w:rPr>
                <w:sz w:val="22"/>
                <w:szCs w:val="22"/>
                <w:lang w:val="vi-VN"/>
              </w:rPr>
              <w:t>thông tin giao hàng</w:t>
            </w:r>
          </w:p>
        </w:tc>
      </w:tr>
      <w:tr w:rsidR="00ED399C" w14:paraId="093D6D04" w14:textId="77777777" w:rsidTr="00B173E7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D299" w14:textId="3F5B9528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110968" w14:textId="4640AE8D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validateDeliveryInfo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A29BBE" w14:textId="6BFDF11F" w:rsidR="00ED399C" w:rsidRDefault="00ED399C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DB45E" w14:textId="3400DDE7" w:rsidR="00ED399C" w:rsidRPr="00B173E7" w:rsidRDefault="00B173E7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Xác</w:t>
            </w:r>
            <w:r>
              <w:rPr>
                <w:sz w:val="22"/>
                <w:szCs w:val="22"/>
                <w:lang w:val="vi-VN"/>
              </w:rPr>
              <w:t xml:space="preserve"> thực thông tin giao hàng</w:t>
            </w:r>
          </w:p>
        </w:tc>
      </w:tr>
      <w:tr w:rsidR="00B173E7" w14:paraId="3B9504C2" w14:textId="77777777" w:rsidTr="00B173E7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D53B" w14:textId="71D901AA" w:rsidR="00B173E7" w:rsidRDefault="00B173E7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6D92E" w14:textId="7D0E1D44" w:rsidR="00B173E7" w:rsidRDefault="00B173E7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calculateShippingFee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67BA6" w14:textId="61EA6D65" w:rsidR="00B173E7" w:rsidRDefault="00B173E7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27A27" w14:textId="32EFC526" w:rsidR="00B173E7" w:rsidRPr="00B173E7" w:rsidRDefault="00B173E7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Tính</w:t>
            </w:r>
            <w:r>
              <w:rPr>
                <w:sz w:val="22"/>
                <w:szCs w:val="22"/>
                <w:lang w:val="vi-VN"/>
              </w:rPr>
              <w:t xml:space="preserve"> toán phí giao hàng</w:t>
            </w:r>
          </w:p>
        </w:tc>
      </w:tr>
    </w:tbl>
    <w:p w14:paraId="43B0866B" w14:textId="13FE2846" w:rsidR="00ED399C" w:rsidRDefault="00B173E7" w:rsidP="00ED399C">
      <w:pPr>
        <w:rPr>
          <w:i/>
          <w:iCs/>
        </w:rPr>
      </w:pPr>
      <w:r w:rsidRPr="00B173E7">
        <w:rPr>
          <w:i/>
          <w:iCs/>
        </w:rPr>
        <w:t>Parameter</w:t>
      </w:r>
    </w:p>
    <w:p w14:paraId="185BB78F" w14:textId="5FD83F58" w:rsidR="00B173E7" w:rsidRDefault="00B173E7" w:rsidP="00ED399C">
      <w:pPr>
        <w:rPr>
          <w:lang w:val="vi-VN"/>
        </w:rPr>
      </w:pPr>
      <w:r>
        <w:tab/>
        <w:t>Info</w:t>
      </w:r>
      <w:r>
        <w:rPr>
          <w:lang w:val="vi-VN"/>
        </w:rPr>
        <w:t>: thông tin giao hàng</w:t>
      </w:r>
    </w:p>
    <w:p w14:paraId="0602EF36" w14:textId="7EA8DDDA" w:rsidR="00B173E7" w:rsidRDefault="00B173E7" w:rsidP="00ED399C">
      <w:pPr>
        <w:rPr>
          <w:lang w:val="vi-VN"/>
        </w:rPr>
      </w:pPr>
      <w:r>
        <w:rPr>
          <w:lang w:val="vi-VN"/>
        </w:rPr>
        <w:tab/>
        <w:t>Order: đối tượng đơn hàng</w:t>
      </w:r>
    </w:p>
    <w:p w14:paraId="2F53FE37" w14:textId="67684861" w:rsidR="00B173E7" w:rsidRPr="00B173E7" w:rsidRDefault="00B173E7" w:rsidP="00ED399C">
      <w:pPr>
        <w:rPr>
          <w:b/>
          <w:bCs/>
          <w:lang w:val="vi-VN"/>
        </w:rPr>
      </w:pPr>
      <w:r w:rsidRPr="00B173E7">
        <w:rPr>
          <w:b/>
          <w:bCs/>
          <w:lang w:val="vi-VN"/>
        </w:rPr>
        <w:t>Method</w:t>
      </w:r>
    </w:p>
    <w:p w14:paraId="26AD9D5D" w14:textId="1CC9FE12" w:rsidR="00B173E7" w:rsidRDefault="00B173E7" w:rsidP="00ED399C">
      <w:pPr>
        <w:rPr>
          <w:lang w:val="vi-VN"/>
        </w:rPr>
      </w:pPr>
      <w:r>
        <w:rPr>
          <w:lang w:val="vi-VN"/>
        </w:rPr>
        <w:tab/>
        <w:t>Không</w:t>
      </w:r>
    </w:p>
    <w:p w14:paraId="0C24AA85" w14:textId="1E3C453C" w:rsidR="00B173E7" w:rsidRPr="00B173E7" w:rsidRDefault="00B173E7" w:rsidP="00ED399C">
      <w:pPr>
        <w:rPr>
          <w:b/>
          <w:bCs/>
          <w:lang w:val="vi-VN"/>
        </w:rPr>
      </w:pPr>
      <w:r w:rsidRPr="00B173E7">
        <w:rPr>
          <w:b/>
          <w:bCs/>
          <w:lang w:val="vi-VN"/>
        </w:rPr>
        <w:t>State</w:t>
      </w:r>
    </w:p>
    <w:p w14:paraId="0938BEFB" w14:textId="18554B21" w:rsidR="00B173E7" w:rsidRDefault="00B173E7" w:rsidP="00ED399C">
      <w:pPr>
        <w:rPr>
          <w:lang w:val="vi-VN"/>
        </w:rPr>
      </w:pPr>
      <w:r>
        <w:rPr>
          <w:lang w:val="vi-VN"/>
        </w:rPr>
        <w:tab/>
        <w:t>Không</w:t>
      </w:r>
    </w:p>
    <w:p w14:paraId="1B2FE404" w14:textId="73308090" w:rsidR="00B173E7" w:rsidRPr="00B173E7" w:rsidRDefault="00B173E7" w:rsidP="00B173E7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B173E7">
        <w:rPr>
          <w:b/>
          <w:bCs/>
          <w:lang w:val="vi-VN"/>
        </w:rPr>
        <w:t>Lớp Place Rush Order Controller</w:t>
      </w:r>
    </w:p>
    <w:p w14:paraId="26C10262" w14:textId="6A795E81" w:rsidR="00B173E7" w:rsidRDefault="00B173E7" w:rsidP="00B173E7">
      <w:pPr>
        <w:jc w:val="center"/>
        <w:rPr>
          <w:lang w:val="vi-VN"/>
        </w:rPr>
      </w:pPr>
      <w:r w:rsidRPr="00B173E7">
        <w:rPr>
          <w:lang w:val="vi-VN"/>
        </w:rPr>
        <w:drawing>
          <wp:inline distT="0" distB="0" distL="0" distR="0" wp14:anchorId="028CD795" wp14:editId="5CE31387">
            <wp:extent cx="5738357" cy="1120237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70F3" w14:textId="63FC1549" w:rsidR="00B173E7" w:rsidRPr="00AA3654" w:rsidRDefault="00B173E7" w:rsidP="00B173E7">
      <w:pPr>
        <w:rPr>
          <w:b/>
          <w:bCs/>
          <w:lang w:val="vi-VN"/>
        </w:rPr>
      </w:pPr>
      <w:r w:rsidRPr="00AA3654">
        <w:rPr>
          <w:b/>
          <w:bCs/>
          <w:lang w:val="vi-VN"/>
        </w:rPr>
        <w:t>Attribute</w:t>
      </w:r>
    </w:p>
    <w:p w14:paraId="58C9789F" w14:textId="7AE70BC1" w:rsidR="00B173E7" w:rsidRDefault="00B173E7" w:rsidP="00B173E7">
      <w:pPr>
        <w:rPr>
          <w:lang w:val="vi-VN"/>
        </w:rPr>
      </w:pPr>
      <w:r>
        <w:rPr>
          <w:lang w:val="vi-VN"/>
        </w:rPr>
        <w:tab/>
      </w:r>
      <w:r w:rsidR="00AA3654">
        <w:rPr>
          <w:lang w:val="vi-VN"/>
        </w:rPr>
        <w:t>Không</w:t>
      </w:r>
    </w:p>
    <w:p w14:paraId="0CBAE360" w14:textId="1570DEB1" w:rsidR="00AA3654" w:rsidRPr="00AA3654" w:rsidRDefault="00AA3654" w:rsidP="00B173E7">
      <w:pPr>
        <w:rPr>
          <w:b/>
          <w:bCs/>
          <w:lang w:val="vi-VN"/>
        </w:rPr>
      </w:pPr>
      <w:r w:rsidRPr="00AA365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2280"/>
        <w:gridCol w:w="1980"/>
        <w:gridCol w:w="4676"/>
      </w:tblGrid>
      <w:tr w:rsidR="00AA3654" w14:paraId="234FB595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CFBE" w14:textId="77777777" w:rsidR="00AA3654" w:rsidRDefault="00AA3654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B58796" w14:textId="77777777" w:rsidR="00AA3654" w:rsidRDefault="00AA3654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1F5DFB" w14:textId="77777777" w:rsidR="00AA3654" w:rsidRDefault="00AA3654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6553E1" w14:textId="77777777" w:rsidR="00AA3654" w:rsidRDefault="00AA3654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AA3654" w:rsidRPr="00B173E7" w14:paraId="1FF1ECD4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9C93" w14:textId="18C30A2D" w:rsidR="00AA3654" w:rsidRDefault="00AA3654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3A0E0" w14:textId="037AACA7" w:rsidR="00AA3654" w:rsidRDefault="00AA3654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calculateRushShippingFee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1F7363" w14:textId="46101AA5" w:rsidR="00AA3654" w:rsidRDefault="00AA3654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A77C7" w14:textId="638880E2" w:rsidR="00AA3654" w:rsidRPr="00AA3654" w:rsidRDefault="00AA3654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Tính</w:t>
            </w:r>
            <w:r>
              <w:rPr>
                <w:sz w:val="22"/>
                <w:szCs w:val="22"/>
                <w:lang w:val="vi-VN"/>
              </w:rPr>
              <w:t xml:space="preserve"> toán phí giao hàng với dịch vụ giao hàng nhanh</w:t>
            </w:r>
          </w:p>
        </w:tc>
      </w:tr>
      <w:tr w:rsidR="00AA3654" w:rsidRPr="00B173E7" w14:paraId="56249BBD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4B46" w14:textId="50CC9823" w:rsidR="00AA3654" w:rsidRDefault="00AA3654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F7021" w14:textId="03CF441A" w:rsidR="00AA3654" w:rsidRDefault="00AA3654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validateRushDeliveryInfo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D8890" w14:textId="12EA7326" w:rsidR="00AA3654" w:rsidRDefault="00AA3654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1CEFB4" w14:textId="4B1C5A66" w:rsidR="00AA3654" w:rsidRPr="00AA3654" w:rsidRDefault="00AA3654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Xác</w:t>
            </w:r>
            <w:r>
              <w:rPr>
                <w:sz w:val="22"/>
                <w:szCs w:val="22"/>
                <w:lang w:val="vi-VN"/>
              </w:rPr>
              <w:t xml:space="preserve"> định địa chỉ giao hàng với dịch vụ giao hàng nhanh</w:t>
            </w:r>
          </w:p>
        </w:tc>
      </w:tr>
    </w:tbl>
    <w:p w14:paraId="5C794DCC" w14:textId="2ACAFA19" w:rsidR="00AA3654" w:rsidRDefault="00AA3654" w:rsidP="00B173E7">
      <w:pPr>
        <w:rPr>
          <w:i/>
          <w:iCs/>
          <w:lang w:val="vi-VN"/>
        </w:rPr>
      </w:pPr>
      <w:r w:rsidRPr="00AA3654">
        <w:rPr>
          <w:i/>
          <w:iCs/>
          <w:lang w:val="vi-VN"/>
        </w:rPr>
        <w:t>Parameter</w:t>
      </w:r>
    </w:p>
    <w:p w14:paraId="47E964B4" w14:textId="6B7C9836" w:rsidR="00AA3654" w:rsidRDefault="00AA3654" w:rsidP="00B173E7">
      <w:pPr>
        <w:rPr>
          <w:lang w:val="vi-VN"/>
        </w:rPr>
      </w:pPr>
      <w:r>
        <w:rPr>
          <w:i/>
          <w:iCs/>
          <w:lang w:val="vi-VN"/>
        </w:rPr>
        <w:tab/>
      </w:r>
      <w:r>
        <w:rPr>
          <w:lang w:val="vi-VN"/>
        </w:rPr>
        <w:t>rushOrder: đối tượng đơn hàng với dịch vụ giao hàng nhanh</w:t>
      </w:r>
    </w:p>
    <w:p w14:paraId="25E84E8C" w14:textId="74CE44AF" w:rsidR="00AA3654" w:rsidRPr="00AA3654" w:rsidRDefault="00AA3654" w:rsidP="00B173E7">
      <w:pPr>
        <w:rPr>
          <w:lang w:val="vi-VN"/>
        </w:rPr>
      </w:pPr>
      <w:r>
        <w:rPr>
          <w:lang w:val="vi-VN"/>
        </w:rPr>
        <w:tab/>
        <w:t>info: thông tin giao hàng</w:t>
      </w:r>
    </w:p>
    <w:p w14:paraId="261BF475" w14:textId="3935B54E" w:rsidR="00AA3654" w:rsidRPr="00AA3654" w:rsidRDefault="00AA3654" w:rsidP="00B173E7">
      <w:pPr>
        <w:rPr>
          <w:b/>
          <w:bCs/>
          <w:lang w:val="vi-VN"/>
        </w:rPr>
      </w:pPr>
      <w:r w:rsidRPr="00AA3654">
        <w:rPr>
          <w:b/>
          <w:bCs/>
          <w:lang w:val="vi-VN"/>
        </w:rPr>
        <w:t>Method</w:t>
      </w:r>
    </w:p>
    <w:p w14:paraId="4B816E87" w14:textId="78FC45FD" w:rsidR="00AA3654" w:rsidRDefault="00AA3654" w:rsidP="00B173E7">
      <w:pPr>
        <w:rPr>
          <w:lang w:val="vi-VN"/>
        </w:rPr>
      </w:pPr>
      <w:r>
        <w:rPr>
          <w:lang w:val="vi-VN"/>
        </w:rPr>
        <w:tab/>
        <w:t>Không</w:t>
      </w:r>
    </w:p>
    <w:p w14:paraId="0115F951" w14:textId="39BF65E2" w:rsidR="00AA3654" w:rsidRPr="00AA3654" w:rsidRDefault="00AA3654" w:rsidP="00B173E7">
      <w:pPr>
        <w:rPr>
          <w:b/>
          <w:bCs/>
          <w:lang w:val="vi-VN"/>
        </w:rPr>
      </w:pPr>
      <w:r w:rsidRPr="00AA3654">
        <w:rPr>
          <w:b/>
          <w:bCs/>
          <w:lang w:val="vi-VN"/>
        </w:rPr>
        <w:t xml:space="preserve">State </w:t>
      </w:r>
    </w:p>
    <w:p w14:paraId="7EB46950" w14:textId="282DEA2F" w:rsidR="00AA3654" w:rsidRDefault="00AA3654" w:rsidP="00B173E7">
      <w:pPr>
        <w:rPr>
          <w:lang w:val="vi-VN"/>
        </w:rPr>
      </w:pPr>
      <w:r>
        <w:rPr>
          <w:lang w:val="vi-VN"/>
        </w:rPr>
        <w:tab/>
        <w:t>Không</w:t>
      </w:r>
    </w:p>
    <w:p w14:paraId="047DC340" w14:textId="25CA8144" w:rsidR="00AA3654" w:rsidRPr="00BA7DAF" w:rsidRDefault="00BA7DAF" w:rsidP="00BA7DAF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BA7DAF">
        <w:rPr>
          <w:b/>
          <w:bCs/>
          <w:lang w:val="vi-VN"/>
        </w:rPr>
        <w:t>Lớp View Cart Controller</w:t>
      </w:r>
    </w:p>
    <w:p w14:paraId="64CDE0DF" w14:textId="5F9B58C6" w:rsidR="00BA7DAF" w:rsidRDefault="00BA7DAF" w:rsidP="00BA7DAF">
      <w:pPr>
        <w:jc w:val="center"/>
        <w:rPr>
          <w:lang w:val="vi-VN"/>
        </w:rPr>
      </w:pPr>
      <w:r w:rsidRPr="00BA7DAF">
        <w:rPr>
          <w:lang w:val="vi-VN"/>
        </w:rPr>
        <w:drawing>
          <wp:inline distT="0" distB="0" distL="0" distR="0" wp14:anchorId="4A4D6925" wp14:editId="16C77EBF">
            <wp:extent cx="5890770" cy="1607959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7C58" w14:textId="05CE1978" w:rsidR="00BA7DAF" w:rsidRPr="00BA7DAF" w:rsidRDefault="00BA7DAF" w:rsidP="00BA7DAF">
      <w:pPr>
        <w:rPr>
          <w:b/>
          <w:bCs/>
          <w:lang w:val="vi-VN"/>
        </w:rPr>
      </w:pPr>
      <w:r w:rsidRPr="00BA7DAF">
        <w:rPr>
          <w:b/>
          <w:bCs/>
          <w:lang w:val="vi-VN"/>
        </w:rPr>
        <w:t>Attribute</w:t>
      </w:r>
    </w:p>
    <w:p w14:paraId="4EB3D527" w14:textId="22C50CF3" w:rsidR="00BA7DAF" w:rsidRDefault="00BA7DAF" w:rsidP="00BA7DAF">
      <w:pPr>
        <w:rPr>
          <w:lang w:val="vi-VN"/>
        </w:rPr>
      </w:pPr>
      <w:r>
        <w:rPr>
          <w:lang w:val="vi-VN"/>
        </w:rPr>
        <w:tab/>
        <w:t>Không</w:t>
      </w:r>
    </w:p>
    <w:p w14:paraId="7C8E8271" w14:textId="4C9131E3" w:rsidR="00BA7DAF" w:rsidRPr="00BA7DAF" w:rsidRDefault="00BA7DAF" w:rsidP="00BA7DAF">
      <w:pPr>
        <w:rPr>
          <w:b/>
          <w:bCs/>
          <w:lang w:val="vi-VN"/>
        </w:rPr>
      </w:pPr>
      <w:r w:rsidRPr="00BA7DAF">
        <w:rPr>
          <w:b/>
          <w:bCs/>
          <w:lang w:val="vi-VN"/>
        </w:rPr>
        <w:t>Operator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2280"/>
        <w:gridCol w:w="1980"/>
        <w:gridCol w:w="4676"/>
      </w:tblGrid>
      <w:tr w:rsidR="00BA7DAF" w14:paraId="5C66B024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BF2A" w14:textId="77777777" w:rsidR="00BA7DAF" w:rsidRDefault="00BA7DAF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AA8998" w14:textId="77777777" w:rsidR="00BA7DAF" w:rsidRDefault="00BA7DAF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6D762A" w14:textId="77777777" w:rsidR="00BA7DAF" w:rsidRDefault="00BA7DAF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5B2350" w14:textId="77777777" w:rsidR="00BA7DAF" w:rsidRDefault="00BA7DAF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BA7DAF" w:rsidRPr="00AA3654" w14:paraId="1112681B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4D7C" w14:textId="77777777" w:rsidR="00BA7DAF" w:rsidRDefault="00BA7DA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298A47" w14:textId="4354004C" w:rsidR="00BA7DAF" w:rsidRDefault="00BA7DA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checkAvailabilityOfProduct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AA5C6" w14:textId="76838D6E" w:rsidR="00BA7DAF" w:rsidRDefault="00BA7DA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690EC" w14:textId="2BC3A4EF" w:rsidR="00BA7DAF" w:rsidRPr="00BA7DAF" w:rsidRDefault="00BA7DAF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Kiểm</w:t>
            </w:r>
            <w:r>
              <w:rPr>
                <w:sz w:val="22"/>
                <w:szCs w:val="22"/>
                <w:lang w:val="vi-VN"/>
              </w:rPr>
              <w:t xml:space="preserve"> tra tính khả dụng của sản phẩm trong giỏ hàng</w:t>
            </w:r>
          </w:p>
        </w:tc>
      </w:tr>
    </w:tbl>
    <w:p w14:paraId="7933AE5F" w14:textId="7E024F1D" w:rsidR="00BA7DAF" w:rsidRPr="00BA7DAF" w:rsidRDefault="00BA7DAF" w:rsidP="00BA7DAF">
      <w:pPr>
        <w:rPr>
          <w:b/>
          <w:bCs/>
          <w:lang w:val="vi-VN"/>
        </w:rPr>
      </w:pPr>
      <w:r w:rsidRPr="00BA7DAF">
        <w:rPr>
          <w:b/>
          <w:bCs/>
          <w:lang w:val="vi-VN"/>
        </w:rPr>
        <w:t xml:space="preserve">Method </w:t>
      </w:r>
    </w:p>
    <w:p w14:paraId="39A2073E" w14:textId="499F5287" w:rsidR="00BA7DAF" w:rsidRDefault="00BA7DAF" w:rsidP="00BA7DAF">
      <w:pPr>
        <w:rPr>
          <w:lang w:val="vi-VN"/>
        </w:rPr>
      </w:pPr>
      <w:r>
        <w:rPr>
          <w:lang w:val="vi-VN"/>
        </w:rPr>
        <w:tab/>
        <w:t>Không</w:t>
      </w:r>
    </w:p>
    <w:p w14:paraId="002DD7D8" w14:textId="7E3D50B5" w:rsidR="00BA7DAF" w:rsidRPr="00BA7DAF" w:rsidRDefault="00BA7DAF" w:rsidP="00BA7DAF">
      <w:pPr>
        <w:rPr>
          <w:b/>
          <w:bCs/>
          <w:lang w:val="vi-VN"/>
        </w:rPr>
      </w:pPr>
      <w:r w:rsidRPr="00BA7DAF">
        <w:rPr>
          <w:b/>
          <w:bCs/>
          <w:lang w:val="vi-VN"/>
        </w:rPr>
        <w:t>State</w:t>
      </w:r>
    </w:p>
    <w:p w14:paraId="114E1E47" w14:textId="0654CCA9" w:rsidR="00BA7DAF" w:rsidRDefault="00BA7DAF" w:rsidP="00BA7DAF">
      <w:pPr>
        <w:rPr>
          <w:lang w:val="vi-VN"/>
        </w:rPr>
      </w:pPr>
      <w:r>
        <w:rPr>
          <w:lang w:val="vi-VN"/>
        </w:rPr>
        <w:tab/>
        <w:t>Không</w:t>
      </w:r>
    </w:p>
    <w:p w14:paraId="7E3C1647" w14:textId="40467568" w:rsidR="00AB5A7F" w:rsidRPr="00AB5A7F" w:rsidRDefault="00AB5A7F" w:rsidP="00AB5A7F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AB5A7F">
        <w:rPr>
          <w:b/>
          <w:bCs/>
          <w:lang w:val="vi-VN"/>
        </w:rPr>
        <w:t>Lớp View Card Boundary</w:t>
      </w:r>
    </w:p>
    <w:p w14:paraId="6A12DFFC" w14:textId="4CE8DBC6" w:rsidR="00AB5A7F" w:rsidRDefault="00AB5A7F" w:rsidP="00AB5A7F">
      <w:pPr>
        <w:jc w:val="center"/>
        <w:rPr>
          <w:b/>
          <w:bCs/>
          <w:lang w:val="vi-VN"/>
        </w:rPr>
      </w:pPr>
      <w:r w:rsidRPr="00AB5A7F">
        <w:rPr>
          <w:b/>
          <w:bCs/>
          <w:lang w:val="vi-VN"/>
        </w:rPr>
        <w:lastRenderedPageBreak/>
        <w:drawing>
          <wp:inline distT="0" distB="0" distL="0" distR="0" wp14:anchorId="1C441A77" wp14:editId="7BB81168">
            <wp:extent cx="3848433" cy="131837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76EC" w14:textId="4E0F1DE8" w:rsidR="00AB5A7F" w:rsidRDefault="00AB5A7F" w:rsidP="00AB5A7F">
      <w:pPr>
        <w:rPr>
          <w:b/>
          <w:bCs/>
          <w:lang w:val="vi-VN"/>
        </w:rPr>
      </w:pPr>
      <w:r>
        <w:rPr>
          <w:b/>
          <w:bCs/>
          <w:lang w:val="vi-VN"/>
        </w:rPr>
        <w:t>Attribute</w:t>
      </w:r>
    </w:p>
    <w:p w14:paraId="34FB2A91" w14:textId="09C9BAF8" w:rsidR="00AB5A7F" w:rsidRDefault="00AB5A7F" w:rsidP="00AB5A7F">
      <w:pPr>
        <w:rPr>
          <w:lang w:val="vi-VN"/>
        </w:rPr>
      </w:pPr>
      <w:r>
        <w:rPr>
          <w:b/>
          <w:bCs/>
          <w:lang w:val="vi-VN"/>
        </w:rPr>
        <w:tab/>
      </w:r>
      <w:r w:rsidRPr="00AB5A7F">
        <w:rPr>
          <w:lang w:val="vi-VN"/>
        </w:rPr>
        <w:t>Không</w:t>
      </w:r>
    </w:p>
    <w:p w14:paraId="1B1667DB" w14:textId="4037F0BA" w:rsidR="00AB5A7F" w:rsidRDefault="00AB5A7F" w:rsidP="00AB5A7F">
      <w:pPr>
        <w:rPr>
          <w:b/>
          <w:bCs/>
          <w:lang w:val="vi-VN"/>
        </w:rPr>
      </w:pPr>
      <w:r w:rsidRPr="00AB5A7F">
        <w:rPr>
          <w:b/>
          <w:bCs/>
          <w:lang w:val="vi-VN"/>
        </w:rPr>
        <w:t>Operator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2280"/>
        <w:gridCol w:w="1980"/>
        <w:gridCol w:w="4676"/>
      </w:tblGrid>
      <w:tr w:rsidR="00AB5A7F" w14:paraId="7FF32445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DF29" w14:textId="77777777" w:rsidR="00AB5A7F" w:rsidRDefault="00AB5A7F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4B01BB" w14:textId="77777777" w:rsidR="00AB5A7F" w:rsidRDefault="00AB5A7F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8E5AF9" w14:textId="77777777" w:rsidR="00AB5A7F" w:rsidRDefault="00AB5A7F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44B57B" w14:textId="77777777" w:rsidR="00AB5A7F" w:rsidRDefault="00AB5A7F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AB5A7F" w:rsidRPr="00BA7DAF" w14:paraId="4555CBF0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5D2F" w14:textId="77777777" w:rsidR="00AB5A7F" w:rsidRDefault="00AB5A7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AA021" w14:textId="4998B90D" w:rsidR="00AB5A7F" w:rsidRDefault="00AB5A7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requestToPlaceOrder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DD379" w14:textId="77777777" w:rsidR="00AB5A7F" w:rsidRDefault="00AB5A7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6BFB9" w14:textId="093CD310" w:rsidR="00AB5A7F" w:rsidRPr="00AB5A7F" w:rsidRDefault="00AB5A7F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Yêu</w:t>
            </w:r>
            <w:r>
              <w:rPr>
                <w:sz w:val="22"/>
                <w:szCs w:val="22"/>
                <w:lang w:val="vi-VN"/>
              </w:rPr>
              <w:t xml:space="preserve"> cầu đặt hàng</w:t>
            </w:r>
          </w:p>
        </w:tc>
      </w:tr>
      <w:tr w:rsidR="00AB5A7F" w:rsidRPr="00BA7DAF" w14:paraId="15DCF712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F467" w14:textId="1D9EE5F7" w:rsidR="00AB5A7F" w:rsidRDefault="00AB5A7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59EAC8" w14:textId="7D8CDC40" w:rsidR="00AB5A7F" w:rsidRDefault="00AB5A7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requestToPlaceRushOrder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90F2EB" w14:textId="2BF330C0" w:rsidR="00AB5A7F" w:rsidRDefault="00AB5A7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3E961" w14:textId="4031147E" w:rsidR="00AB5A7F" w:rsidRPr="00AB5A7F" w:rsidRDefault="00AB5A7F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Yêu</w:t>
            </w:r>
            <w:r>
              <w:rPr>
                <w:sz w:val="22"/>
                <w:szCs w:val="22"/>
                <w:lang w:val="vi-VN"/>
              </w:rPr>
              <w:t xml:space="preserve"> cầu đặt hàng nhanh</w:t>
            </w:r>
          </w:p>
        </w:tc>
      </w:tr>
      <w:tr w:rsidR="00AB5A7F" w:rsidRPr="00BA7DAF" w14:paraId="276F86ED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AF0F" w14:textId="27AE66F6" w:rsidR="00AB5A7F" w:rsidRDefault="00AB5A7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A8DF2" w14:textId="414C0028" w:rsidR="00AB5A7F" w:rsidRDefault="00AB5A7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displayCartWithProductAvailability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438EE" w14:textId="1A45024E" w:rsidR="00AB5A7F" w:rsidRDefault="00AB5A7F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8EF41" w14:textId="6C7D3B05" w:rsidR="00AB5A7F" w:rsidRPr="00AB5A7F" w:rsidRDefault="00AB5A7F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z w:val="22"/>
                <w:szCs w:val="22"/>
                <w:lang w:val="vi-VN"/>
              </w:rPr>
              <w:t xml:space="preserve"> thị giỏ hàng với sản phẩm </w:t>
            </w:r>
            <w:r w:rsidR="0059515B">
              <w:rPr>
                <w:sz w:val="22"/>
                <w:szCs w:val="22"/>
                <w:lang w:val="vi-VN"/>
              </w:rPr>
              <w:t>có sẵn</w:t>
            </w:r>
          </w:p>
        </w:tc>
      </w:tr>
    </w:tbl>
    <w:p w14:paraId="3D1AF1F4" w14:textId="0977F021" w:rsidR="00AB5A7F" w:rsidRDefault="0059515B" w:rsidP="00AB5A7F">
      <w:pPr>
        <w:rPr>
          <w:b/>
          <w:bCs/>
          <w:lang w:val="vi-VN"/>
        </w:rPr>
      </w:pPr>
      <w:r>
        <w:rPr>
          <w:b/>
          <w:bCs/>
          <w:lang w:val="vi-VN"/>
        </w:rPr>
        <w:t>Method</w:t>
      </w:r>
    </w:p>
    <w:p w14:paraId="5943E2A6" w14:textId="24F082A0" w:rsidR="0059515B" w:rsidRDefault="0059515B" w:rsidP="00AB5A7F">
      <w:pPr>
        <w:rPr>
          <w:lang w:val="vi-VN"/>
        </w:rPr>
      </w:pPr>
      <w:r>
        <w:rPr>
          <w:b/>
          <w:bCs/>
          <w:lang w:val="vi-VN"/>
        </w:rPr>
        <w:tab/>
      </w:r>
      <w:r w:rsidRPr="0059515B">
        <w:rPr>
          <w:lang w:val="vi-VN"/>
        </w:rPr>
        <w:t>Không</w:t>
      </w:r>
    </w:p>
    <w:p w14:paraId="39CFF0F8" w14:textId="71E0C4C2" w:rsidR="0059515B" w:rsidRPr="0059515B" w:rsidRDefault="0059515B" w:rsidP="00AB5A7F">
      <w:pPr>
        <w:rPr>
          <w:b/>
          <w:bCs/>
          <w:lang w:val="vi-VN"/>
        </w:rPr>
      </w:pPr>
      <w:r w:rsidRPr="0059515B">
        <w:rPr>
          <w:b/>
          <w:bCs/>
          <w:lang w:val="vi-VN"/>
        </w:rPr>
        <w:t>State</w:t>
      </w:r>
    </w:p>
    <w:p w14:paraId="56E937FE" w14:textId="7BA2A0ED" w:rsidR="0059515B" w:rsidRDefault="0059515B" w:rsidP="00AB5A7F">
      <w:pPr>
        <w:rPr>
          <w:lang w:val="vi-VN"/>
        </w:rPr>
      </w:pPr>
      <w:r>
        <w:rPr>
          <w:lang w:val="vi-VN"/>
        </w:rPr>
        <w:tab/>
        <w:t>Không</w:t>
      </w:r>
    </w:p>
    <w:p w14:paraId="290491DF" w14:textId="1B8BBD29" w:rsidR="0059515B" w:rsidRPr="00EE777A" w:rsidRDefault="007F45D7" w:rsidP="0059515B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EE777A">
        <w:rPr>
          <w:b/>
          <w:bCs/>
          <w:lang w:val="vi-VN"/>
        </w:rPr>
        <w:t>Lớp Delivery Form Handler</w:t>
      </w:r>
    </w:p>
    <w:p w14:paraId="5AE49AD8" w14:textId="01E950A4" w:rsidR="007F45D7" w:rsidRDefault="00EE777A" w:rsidP="00EE777A">
      <w:pPr>
        <w:jc w:val="center"/>
        <w:rPr>
          <w:lang w:val="vi-VN"/>
        </w:rPr>
      </w:pPr>
      <w:r w:rsidRPr="00EE777A">
        <w:rPr>
          <w:lang w:val="vi-VN"/>
        </w:rPr>
        <w:drawing>
          <wp:inline distT="0" distB="0" distL="0" distR="0" wp14:anchorId="4A23396A" wp14:editId="6EB0180B">
            <wp:extent cx="4976291" cy="15622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4CDC" w14:textId="23D3B2CA" w:rsidR="00EE777A" w:rsidRPr="00EE777A" w:rsidRDefault="00EE777A" w:rsidP="00EE777A">
      <w:pPr>
        <w:rPr>
          <w:b/>
          <w:bCs/>
          <w:lang w:val="vi-VN"/>
        </w:rPr>
      </w:pPr>
      <w:r w:rsidRPr="00EE777A">
        <w:rPr>
          <w:b/>
          <w:bCs/>
          <w:lang w:val="vi-VN"/>
        </w:rPr>
        <w:t>Attribute</w:t>
      </w:r>
    </w:p>
    <w:p w14:paraId="0B7EA26A" w14:textId="5224DA0F" w:rsidR="00EE777A" w:rsidRDefault="00EE777A" w:rsidP="00EE777A">
      <w:pPr>
        <w:rPr>
          <w:lang w:val="vi-VN"/>
        </w:rPr>
      </w:pPr>
      <w:r>
        <w:rPr>
          <w:lang w:val="vi-VN"/>
        </w:rPr>
        <w:tab/>
        <w:t>Không</w:t>
      </w:r>
    </w:p>
    <w:p w14:paraId="6ACE4ECF" w14:textId="7B75F34E" w:rsidR="00EE777A" w:rsidRDefault="00EE777A" w:rsidP="00EE777A">
      <w:pPr>
        <w:rPr>
          <w:b/>
          <w:bCs/>
          <w:lang w:val="vi-VN"/>
        </w:rPr>
      </w:pPr>
      <w:r w:rsidRPr="00EE777A">
        <w:rPr>
          <w:b/>
          <w:bCs/>
          <w:lang w:val="vi-VN"/>
        </w:rPr>
        <w:t>Operator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2280"/>
        <w:gridCol w:w="1980"/>
        <w:gridCol w:w="4676"/>
      </w:tblGrid>
      <w:tr w:rsidR="00EE777A" w14:paraId="64EBDA65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E5D0" w14:textId="77777777" w:rsidR="00EE777A" w:rsidRDefault="00EE777A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A5679" w14:textId="77777777" w:rsidR="00EE777A" w:rsidRDefault="00EE777A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B427BC" w14:textId="77777777" w:rsidR="00EE777A" w:rsidRDefault="00EE777A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6557F2" w14:textId="77777777" w:rsidR="00EE777A" w:rsidRDefault="00EE777A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EE777A" w:rsidRPr="00AB5A7F" w14:paraId="76CD14AB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3BB8" w14:textId="77777777" w:rsidR="00EE777A" w:rsidRDefault="00EE777A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DD252" w14:textId="6E0CA602" w:rsidR="00EE777A" w:rsidRDefault="00EE777A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Initialize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A4A6A" w14:textId="77777777" w:rsidR="00EE777A" w:rsidRDefault="00EE777A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D587F2" w14:textId="4D4FE2EC" w:rsidR="00EE777A" w:rsidRPr="00EE777A" w:rsidRDefault="00EE777A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Khởi</w:t>
            </w:r>
            <w:r>
              <w:rPr>
                <w:sz w:val="22"/>
                <w:szCs w:val="22"/>
                <w:lang w:val="vi-VN"/>
              </w:rPr>
              <w:t xml:space="preserve"> tạo form điền địa chỉ giao hàng</w:t>
            </w:r>
          </w:p>
        </w:tc>
      </w:tr>
      <w:tr w:rsidR="00EE777A" w:rsidRPr="00AB5A7F" w14:paraId="72F10128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E872" w14:textId="77777777" w:rsidR="00EE777A" w:rsidRDefault="00EE777A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82EDC" w14:textId="58D5E583" w:rsidR="00EE777A" w:rsidRDefault="00EE777A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submitDeliveryInfo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A98C6" w14:textId="77777777" w:rsidR="00EE777A" w:rsidRDefault="00EE777A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39828" w14:textId="5EEF78EB" w:rsidR="00EE777A" w:rsidRPr="00EE777A" w:rsidRDefault="00EE777A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Xác</w:t>
            </w:r>
            <w:r>
              <w:rPr>
                <w:sz w:val="22"/>
                <w:szCs w:val="22"/>
                <w:lang w:val="vi-VN"/>
              </w:rPr>
              <w:t xml:space="preserve"> nhận địa chỉ đặt hàng</w:t>
            </w:r>
          </w:p>
        </w:tc>
      </w:tr>
      <w:tr w:rsidR="00EE777A" w:rsidRPr="00AB5A7F" w14:paraId="28552327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5870" w14:textId="77777777" w:rsidR="00EE777A" w:rsidRDefault="00EE777A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B92BC" w14:textId="3A711D0D" w:rsidR="00EE777A" w:rsidRDefault="00EE777A" w:rsidP="00180B4C">
            <w:pPr>
              <w:rPr>
                <w:sz w:val="22"/>
                <w:szCs w:val="22"/>
              </w:rPr>
            </w:pPr>
            <w:r w:rsidRPr="00EE777A">
              <w:rPr>
                <w:sz w:val="22"/>
                <w:szCs w:val="22"/>
              </w:rPr>
              <w:t>[INVALID_DELIVERY_IFNO]notifyError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90C2A" w14:textId="77777777" w:rsidR="00EE777A" w:rsidRDefault="00EE777A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4873E" w14:textId="472997A9" w:rsidR="00EE777A" w:rsidRPr="00EE777A" w:rsidRDefault="00EE777A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Báo</w:t>
            </w:r>
            <w:r>
              <w:rPr>
                <w:sz w:val="22"/>
                <w:szCs w:val="22"/>
                <w:lang w:val="vi-VN"/>
              </w:rPr>
              <w:t xml:space="preserve"> lỗi địa chỉ đặt hàng không hợp lệ</w:t>
            </w:r>
          </w:p>
        </w:tc>
      </w:tr>
      <w:tr w:rsidR="00EE777A" w:rsidRPr="00AB5A7F" w14:paraId="2BC2FD2E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5C8A" w14:textId="3E8F2F28" w:rsidR="00EE777A" w:rsidRDefault="00EE777A" w:rsidP="00EE77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09EA4D" w14:textId="0227A5AF" w:rsidR="00EE777A" w:rsidRPr="00EE777A" w:rsidRDefault="00EE777A" w:rsidP="00EE777A">
            <w:pPr>
              <w:rPr>
                <w:sz w:val="22"/>
                <w:szCs w:val="22"/>
              </w:rPr>
            </w:pPr>
            <w:r w:rsidRPr="00EE777A">
              <w:rPr>
                <w:sz w:val="22"/>
                <w:szCs w:val="22"/>
              </w:rPr>
              <w:t>[INVALID_</w:t>
            </w:r>
            <w:r>
              <w:rPr>
                <w:sz w:val="22"/>
                <w:szCs w:val="22"/>
              </w:rPr>
              <w:t>RUSH</w:t>
            </w:r>
            <w:r>
              <w:rPr>
                <w:sz w:val="22"/>
                <w:szCs w:val="22"/>
                <w:lang w:val="vi-VN"/>
              </w:rPr>
              <w:t>_</w:t>
            </w:r>
            <w:r w:rsidRPr="00EE777A">
              <w:rPr>
                <w:sz w:val="22"/>
                <w:szCs w:val="22"/>
              </w:rPr>
              <w:t>DELIVERY_IFNO]notifyError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6E99CF" w14:textId="60B185C4" w:rsidR="00EE777A" w:rsidRDefault="00EE777A" w:rsidP="00EE77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F948E" w14:textId="3ACA4C52" w:rsidR="00EE777A" w:rsidRPr="00EE777A" w:rsidRDefault="00EE777A" w:rsidP="00EE777A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Báo</w:t>
            </w:r>
            <w:r>
              <w:rPr>
                <w:sz w:val="22"/>
                <w:szCs w:val="22"/>
                <w:lang w:val="vi-VN"/>
              </w:rPr>
              <w:t xml:space="preserve"> lỗi địa chỉ đặt hàng không hợp lệ với </w:t>
            </w:r>
            <w:r w:rsidR="00C05FE7">
              <w:rPr>
                <w:sz w:val="22"/>
                <w:szCs w:val="22"/>
                <w:lang w:val="vi-VN"/>
              </w:rPr>
              <w:t>dịch vụ giao hàng nhanh</w:t>
            </w:r>
          </w:p>
        </w:tc>
      </w:tr>
    </w:tbl>
    <w:p w14:paraId="058EE712" w14:textId="2AFB3A1F" w:rsidR="00C05FE7" w:rsidRDefault="00C05FE7" w:rsidP="00C05FE7">
      <w:pPr>
        <w:rPr>
          <w:b/>
          <w:bCs/>
          <w:lang w:val="vi-VN"/>
        </w:rPr>
      </w:pPr>
      <w:r>
        <w:rPr>
          <w:b/>
          <w:bCs/>
          <w:lang w:val="vi-VN"/>
        </w:rPr>
        <w:t>Method</w:t>
      </w:r>
    </w:p>
    <w:p w14:paraId="02F17D06" w14:textId="042DFBDF" w:rsidR="00C05FE7" w:rsidRPr="00C05FE7" w:rsidRDefault="00C05FE7" w:rsidP="00C05FE7">
      <w:pPr>
        <w:rPr>
          <w:lang w:val="vi-VN"/>
        </w:rPr>
      </w:pPr>
      <w:r>
        <w:rPr>
          <w:b/>
          <w:bCs/>
          <w:lang w:val="vi-VN"/>
        </w:rPr>
        <w:tab/>
      </w:r>
      <w:r w:rsidRPr="00C05FE7">
        <w:rPr>
          <w:lang w:val="vi-VN"/>
        </w:rPr>
        <w:t>Không</w:t>
      </w:r>
    </w:p>
    <w:p w14:paraId="732454C1" w14:textId="2ACE1611" w:rsidR="00C05FE7" w:rsidRDefault="00C05FE7" w:rsidP="00C05FE7">
      <w:pPr>
        <w:rPr>
          <w:b/>
          <w:bCs/>
          <w:lang w:val="vi-VN"/>
        </w:rPr>
      </w:pPr>
      <w:r>
        <w:rPr>
          <w:b/>
          <w:bCs/>
          <w:lang w:val="vi-VN"/>
        </w:rPr>
        <w:t>State</w:t>
      </w:r>
    </w:p>
    <w:p w14:paraId="3F314FA2" w14:textId="4646B99D" w:rsidR="00C05FE7" w:rsidRDefault="00C05FE7" w:rsidP="00C05FE7">
      <w:pPr>
        <w:rPr>
          <w:lang w:val="vi-VN"/>
        </w:rPr>
      </w:pPr>
      <w:r>
        <w:rPr>
          <w:b/>
          <w:bCs/>
          <w:lang w:val="vi-VN"/>
        </w:rPr>
        <w:tab/>
      </w:r>
      <w:r w:rsidRPr="00C05FE7">
        <w:rPr>
          <w:lang w:val="vi-VN"/>
        </w:rPr>
        <w:t>Không</w:t>
      </w:r>
    </w:p>
    <w:p w14:paraId="224B876A" w14:textId="14467CB0" w:rsidR="00C05FE7" w:rsidRPr="00E345E5" w:rsidRDefault="00C05FE7" w:rsidP="00C05FE7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 w:rsidRPr="00E345E5">
        <w:rPr>
          <w:b/>
          <w:bCs/>
          <w:lang w:val="vi-VN"/>
        </w:rPr>
        <w:t>Lớp Invoice Handler</w:t>
      </w:r>
    </w:p>
    <w:p w14:paraId="6F2A2DCC" w14:textId="7747624A" w:rsidR="00E345E5" w:rsidRDefault="00C16B2E" w:rsidP="00C16B2E">
      <w:pPr>
        <w:jc w:val="center"/>
        <w:rPr>
          <w:lang w:val="vi-VN"/>
        </w:rPr>
      </w:pPr>
      <w:r w:rsidRPr="00C16B2E">
        <w:rPr>
          <w:lang w:val="vi-VN"/>
        </w:rPr>
        <w:drawing>
          <wp:inline distT="0" distB="0" distL="0" distR="0" wp14:anchorId="0892B309" wp14:editId="7EEB275F">
            <wp:extent cx="3894157" cy="195851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3C19" w14:textId="14F3B330" w:rsidR="00C16B2E" w:rsidRPr="00C16B2E" w:rsidRDefault="00C16B2E" w:rsidP="00C16B2E">
      <w:pPr>
        <w:rPr>
          <w:b/>
          <w:bCs/>
          <w:lang w:val="vi-VN"/>
        </w:rPr>
      </w:pPr>
      <w:r w:rsidRPr="00C16B2E">
        <w:rPr>
          <w:b/>
          <w:bCs/>
          <w:lang w:val="vi-VN"/>
        </w:rPr>
        <w:t>Attribute</w:t>
      </w:r>
    </w:p>
    <w:p w14:paraId="642E0443" w14:textId="45217912" w:rsidR="00C16B2E" w:rsidRDefault="00C16B2E" w:rsidP="00C16B2E">
      <w:pPr>
        <w:rPr>
          <w:lang w:val="vi-VN"/>
        </w:rPr>
      </w:pPr>
      <w:r>
        <w:rPr>
          <w:lang w:val="vi-VN"/>
        </w:rPr>
        <w:tab/>
        <w:t>Không</w:t>
      </w:r>
    </w:p>
    <w:p w14:paraId="302E79BD" w14:textId="7C2D8E2F" w:rsidR="00C16B2E" w:rsidRDefault="00C16B2E" w:rsidP="00C16B2E">
      <w:pPr>
        <w:rPr>
          <w:b/>
          <w:bCs/>
          <w:lang w:val="vi-VN"/>
        </w:rPr>
      </w:pPr>
      <w:r w:rsidRPr="00C16B2E">
        <w:rPr>
          <w:b/>
          <w:bCs/>
          <w:lang w:val="vi-VN"/>
        </w:rPr>
        <w:t>Operator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2280"/>
        <w:gridCol w:w="1980"/>
        <w:gridCol w:w="4676"/>
      </w:tblGrid>
      <w:tr w:rsidR="00C16B2E" w14:paraId="44C8C130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526F" w14:textId="77777777" w:rsidR="00C16B2E" w:rsidRDefault="00C16B2E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3A6051" w14:textId="77777777" w:rsidR="00C16B2E" w:rsidRDefault="00C16B2E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8DBDCC" w14:textId="77777777" w:rsidR="00C16B2E" w:rsidRDefault="00C16B2E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B701B1" w14:textId="77777777" w:rsidR="00C16B2E" w:rsidRDefault="00C16B2E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C16B2E" w:rsidRPr="00EE777A" w14:paraId="6E239C47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18C4" w14:textId="77777777" w:rsidR="00C16B2E" w:rsidRDefault="00C16B2E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AF83D" w14:textId="7DCC5FDD" w:rsidR="00C16B2E" w:rsidRDefault="003B5176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A1F841" w14:textId="77777777" w:rsidR="00C16B2E" w:rsidRDefault="00C16B2E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DA305" w14:textId="3B5EF9E4" w:rsidR="00C16B2E" w:rsidRPr="003B5176" w:rsidRDefault="003B5176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z w:val="22"/>
                <w:szCs w:val="22"/>
                <w:lang w:val="vi-VN"/>
              </w:rPr>
              <w:t xml:space="preserve"> thị hóa đơn</w:t>
            </w:r>
          </w:p>
        </w:tc>
      </w:tr>
      <w:tr w:rsidR="00C16B2E" w:rsidRPr="00EE777A" w14:paraId="70032122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491A" w14:textId="77777777" w:rsidR="00C16B2E" w:rsidRDefault="00C16B2E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44749" w14:textId="6B2F6EF7" w:rsidR="00C16B2E" w:rsidRDefault="003B5176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confirmInvoice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F7105" w14:textId="77777777" w:rsidR="00C16B2E" w:rsidRDefault="00C16B2E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F9AD0" w14:textId="6C7E7364" w:rsidR="00C16B2E" w:rsidRPr="003B5176" w:rsidRDefault="003B5176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Xác</w:t>
            </w:r>
            <w:r>
              <w:rPr>
                <w:sz w:val="22"/>
                <w:szCs w:val="22"/>
                <w:lang w:val="vi-VN"/>
              </w:rPr>
              <w:t xml:space="preserve"> nhận hóa đơn</w:t>
            </w:r>
          </w:p>
        </w:tc>
      </w:tr>
      <w:tr w:rsidR="00C16B2E" w:rsidRPr="00EE777A" w14:paraId="169891EB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140E" w14:textId="77777777" w:rsidR="00C16B2E" w:rsidRDefault="00C16B2E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D3CEC" w14:textId="650EEA56" w:rsidR="00C16B2E" w:rsidRDefault="00287370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displaySuccessOrder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6E96C" w14:textId="77777777" w:rsidR="00C16B2E" w:rsidRDefault="00C16B2E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5BD35" w14:textId="7717374A" w:rsidR="00C16B2E" w:rsidRPr="00287370" w:rsidRDefault="00287370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Hiển</w:t>
            </w:r>
            <w:r>
              <w:rPr>
                <w:sz w:val="22"/>
                <w:szCs w:val="22"/>
                <w:lang w:val="vi-VN"/>
              </w:rPr>
              <w:t xml:space="preserve"> thị có thể thanh toán đơn hàng</w:t>
            </w:r>
          </w:p>
        </w:tc>
      </w:tr>
      <w:tr w:rsidR="00C16B2E" w:rsidRPr="00EE777A" w14:paraId="3B537DE1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9AEA" w14:textId="77777777" w:rsidR="00C16B2E" w:rsidRDefault="00C16B2E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E0C34" w14:textId="33B680FE" w:rsidR="00C16B2E" w:rsidRPr="00EE777A" w:rsidRDefault="00287370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requestToPayOrder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6F0D8" w14:textId="77777777" w:rsidR="00C16B2E" w:rsidRDefault="00C16B2E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27307" w14:textId="13962D75" w:rsidR="00C16B2E" w:rsidRPr="00287370" w:rsidRDefault="00287370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Yêu</w:t>
            </w:r>
            <w:r>
              <w:rPr>
                <w:sz w:val="22"/>
                <w:szCs w:val="22"/>
                <w:lang w:val="vi-VN"/>
              </w:rPr>
              <w:t xml:space="preserve"> cầu tiến hành đặt hàng</w:t>
            </w:r>
          </w:p>
        </w:tc>
      </w:tr>
      <w:tr w:rsidR="00287370" w:rsidRPr="00EE777A" w14:paraId="1387D5E5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E0E6" w14:textId="32544212" w:rsidR="00287370" w:rsidRDefault="00287370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99225" w14:textId="2DB82E7F" w:rsidR="00287370" w:rsidRDefault="00287370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requestToPayRushOrder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8974B" w14:textId="41F1B3FB" w:rsidR="00287370" w:rsidRDefault="00287370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0E9D7" w14:textId="557B162D" w:rsidR="00287370" w:rsidRPr="00287370" w:rsidRDefault="00287370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Yêu</w:t>
            </w:r>
            <w:r>
              <w:rPr>
                <w:sz w:val="22"/>
                <w:szCs w:val="22"/>
                <w:lang w:val="vi-VN"/>
              </w:rPr>
              <w:t xml:space="preserve"> cầu tiến hành đặt hàng theo dịch vụ giao hàng nhanh</w:t>
            </w:r>
          </w:p>
        </w:tc>
      </w:tr>
    </w:tbl>
    <w:p w14:paraId="7AB495D0" w14:textId="400C5846" w:rsidR="00C16B2E" w:rsidRDefault="00287370" w:rsidP="00C16B2E">
      <w:pPr>
        <w:rPr>
          <w:i/>
          <w:iCs/>
          <w:lang w:val="vi-VN"/>
        </w:rPr>
      </w:pPr>
      <w:r w:rsidRPr="00287370">
        <w:rPr>
          <w:i/>
          <w:iCs/>
          <w:lang w:val="vi-VN"/>
        </w:rPr>
        <w:t>Parametter</w:t>
      </w:r>
    </w:p>
    <w:p w14:paraId="34A35DE1" w14:textId="10EE8981" w:rsidR="00287370" w:rsidRDefault="00287370" w:rsidP="00C16B2E">
      <w:pPr>
        <w:rPr>
          <w:lang w:val="vi-VN"/>
        </w:rPr>
      </w:pPr>
      <w:r>
        <w:rPr>
          <w:i/>
          <w:iCs/>
          <w:lang w:val="vi-VN"/>
        </w:rPr>
        <w:tab/>
      </w:r>
      <w:r>
        <w:rPr>
          <w:lang w:val="vi-VN"/>
        </w:rPr>
        <w:t>Invoice: Đối tượng hóa đơn</w:t>
      </w:r>
    </w:p>
    <w:p w14:paraId="2A1DE2D8" w14:textId="52071BD1" w:rsidR="00287370" w:rsidRPr="00287370" w:rsidRDefault="00287370" w:rsidP="00C16B2E">
      <w:pPr>
        <w:rPr>
          <w:b/>
          <w:bCs/>
          <w:lang w:val="vi-VN"/>
        </w:rPr>
      </w:pPr>
      <w:r w:rsidRPr="00287370">
        <w:rPr>
          <w:b/>
          <w:bCs/>
          <w:lang w:val="vi-VN"/>
        </w:rPr>
        <w:t>Method</w:t>
      </w:r>
    </w:p>
    <w:p w14:paraId="75C2F3CB" w14:textId="5B1FCF82" w:rsidR="00287370" w:rsidRDefault="00287370" w:rsidP="00C16B2E">
      <w:pPr>
        <w:rPr>
          <w:lang w:val="vi-VN"/>
        </w:rPr>
      </w:pPr>
      <w:r>
        <w:rPr>
          <w:lang w:val="vi-VN"/>
        </w:rPr>
        <w:tab/>
        <w:t>Không</w:t>
      </w:r>
    </w:p>
    <w:p w14:paraId="6E689E77" w14:textId="6A511F42" w:rsidR="00287370" w:rsidRPr="00287370" w:rsidRDefault="00287370" w:rsidP="00C16B2E">
      <w:pPr>
        <w:rPr>
          <w:b/>
          <w:bCs/>
          <w:lang w:val="vi-VN"/>
        </w:rPr>
      </w:pPr>
      <w:r w:rsidRPr="00287370">
        <w:rPr>
          <w:b/>
          <w:bCs/>
          <w:lang w:val="vi-VN"/>
        </w:rPr>
        <w:t>State</w:t>
      </w:r>
    </w:p>
    <w:p w14:paraId="45292275" w14:textId="3787E12C" w:rsidR="00287370" w:rsidRDefault="00287370" w:rsidP="00C16B2E">
      <w:pPr>
        <w:rPr>
          <w:lang w:val="vi-VN"/>
        </w:rPr>
      </w:pPr>
      <w:r>
        <w:rPr>
          <w:lang w:val="vi-VN"/>
        </w:rPr>
        <w:tab/>
        <w:t>Không</w:t>
      </w:r>
    </w:p>
    <w:p w14:paraId="72D614F8" w14:textId="122EC8D0" w:rsidR="004D0D1D" w:rsidRDefault="004D0D1D" w:rsidP="004D0D1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Lớp Payment Form Handler</w:t>
      </w:r>
    </w:p>
    <w:p w14:paraId="27DA8624" w14:textId="397EAA23" w:rsidR="004D0D1D" w:rsidRDefault="004D0D1D" w:rsidP="004D0D1D">
      <w:pPr>
        <w:jc w:val="center"/>
        <w:rPr>
          <w:lang w:val="vi-VN"/>
        </w:rPr>
      </w:pPr>
      <w:r w:rsidRPr="004D0D1D">
        <w:rPr>
          <w:lang w:val="vi-VN"/>
        </w:rPr>
        <w:lastRenderedPageBreak/>
        <w:drawing>
          <wp:inline distT="0" distB="0" distL="0" distR="0" wp14:anchorId="44AFD642" wp14:editId="28BB6E2E">
            <wp:extent cx="3025402" cy="1607959"/>
            <wp:effectExtent l="0" t="0" r="381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C8DF" w14:textId="1CCB31BA" w:rsidR="004D0D1D" w:rsidRDefault="004D0D1D" w:rsidP="004D0D1D">
      <w:pPr>
        <w:rPr>
          <w:b/>
          <w:bCs/>
          <w:lang w:val="vi-VN"/>
        </w:rPr>
      </w:pPr>
      <w:r w:rsidRPr="004D0D1D">
        <w:rPr>
          <w:b/>
          <w:bCs/>
          <w:lang w:val="vi-VN"/>
        </w:rPr>
        <w:t>Attribute</w:t>
      </w:r>
    </w:p>
    <w:tbl>
      <w:tblPr>
        <w:tblStyle w:val="TableGrid"/>
        <w:tblW w:w="90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3"/>
        <w:gridCol w:w="1862"/>
        <w:gridCol w:w="1517"/>
        <w:gridCol w:w="1557"/>
        <w:gridCol w:w="3742"/>
      </w:tblGrid>
      <w:tr w:rsidR="004D0D1D" w14:paraId="171FB3E5" w14:textId="77777777" w:rsidTr="004D0D1D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87C2" w14:textId="77777777" w:rsidR="004D0D1D" w:rsidRDefault="004D0D1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D142A" w14:textId="77777777" w:rsidR="004D0D1D" w:rsidRDefault="004D0D1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B5E4E" w14:textId="77777777" w:rsidR="004D0D1D" w:rsidRDefault="004D0D1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9DC861" w14:textId="77777777" w:rsidR="004D0D1D" w:rsidRDefault="004D0D1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1CF63F" w14:textId="77777777" w:rsidR="004D0D1D" w:rsidRDefault="004D0D1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4D0D1D" w14:paraId="2AB77980" w14:textId="77777777" w:rsidTr="004D0D1D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505F9" w14:textId="77777777" w:rsidR="004D0D1D" w:rsidRDefault="004D0D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2FAA0" w14:textId="77C58970" w:rsidR="004D0D1D" w:rsidRDefault="004D0D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paymentDate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558572" w14:textId="0562BB91" w:rsidR="004D0D1D" w:rsidRDefault="004D0D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D3E87" w14:textId="77777777" w:rsidR="004D0D1D" w:rsidRDefault="004D0D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4B243" w14:textId="7BDDB7B2" w:rsidR="004D0D1D" w:rsidRPr="004D0D1D" w:rsidRDefault="004D0D1D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Ngày</w:t>
            </w:r>
            <w:r>
              <w:rPr>
                <w:sz w:val="22"/>
                <w:szCs w:val="22"/>
                <w:lang w:val="vi-VN"/>
              </w:rPr>
              <w:t xml:space="preserve"> thanh toán</w:t>
            </w:r>
          </w:p>
        </w:tc>
      </w:tr>
      <w:tr w:rsidR="004D0D1D" w14:paraId="4ECC201B" w14:textId="77777777" w:rsidTr="004D0D1D"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F013" w14:textId="77777777" w:rsidR="004D0D1D" w:rsidRDefault="004D0D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52FB2A" w14:textId="68A48539" w:rsidR="004D0D1D" w:rsidRDefault="004D0D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paymentAmount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7A7A89" w14:textId="0381952A" w:rsidR="004D0D1D" w:rsidRDefault="004D0D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BBB268" w14:textId="77777777" w:rsidR="004D0D1D" w:rsidRDefault="004D0D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83B69" w14:textId="4C96E7A2" w:rsidR="004D0D1D" w:rsidRPr="004D0D1D" w:rsidRDefault="004D0D1D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Số</w:t>
            </w:r>
            <w:r>
              <w:rPr>
                <w:sz w:val="22"/>
                <w:szCs w:val="22"/>
                <w:lang w:val="vi-VN"/>
              </w:rPr>
              <w:t xml:space="preserve"> tiền thanh toán</w:t>
            </w:r>
          </w:p>
        </w:tc>
      </w:tr>
    </w:tbl>
    <w:p w14:paraId="3A3F7C72" w14:textId="37320683" w:rsidR="004D0D1D" w:rsidRDefault="004D0D1D" w:rsidP="004D0D1D">
      <w:pPr>
        <w:rPr>
          <w:b/>
          <w:bCs/>
          <w:lang w:val="vi-VN"/>
        </w:rPr>
      </w:pPr>
      <w:r w:rsidRPr="004D0D1D">
        <w:rPr>
          <w:b/>
          <w:bCs/>
          <w:lang w:val="vi-VN"/>
        </w:rPr>
        <w:t>Operator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5"/>
        <w:gridCol w:w="2280"/>
        <w:gridCol w:w="1980"/>
        <w:gridCol w:w="4676"/>
      </w:tblGrid>
      <w:tr w:rsidR="004D0D1D" w14:paraId="23946CAE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C056" w14:textId="77777777" w:rsidR="004D0D1D" w:rsidRDefault="004D0D1D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D5F5F" w14:textId="77777777" w:rsidR="004D0D1D" w:rsidRDefault="004D0D1D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60A393" w14:textId="77777777" w:rsidR="004D0D1D" w:rsidRDefault="004D0D1D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7041AE" w14:textId="77777777" w:rsidR="004D0D1D" w:rsidRDefault="004D0D1D" w:rsidP="00180B4C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 (mục đích)</w:t>
            </w:r>
          </w:p>
        </w:tc>
      </w:tr>
      <w:tr w:rsidR="004D0D1D" w:rsidRPr="003B5176" w14:paraId="2880DBCB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1918" w14:textId="77777777" w:rsidR="004D0D1D" w:rsidRDefault="004D0D1D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164F1" w14:textId="356D59D4" w:rsidR="004D0D1D" w:rsidRDefault="004D0D1D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getPaidAmount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A465E" w14:textId="4BCF3A49" w:rsidR="004D0D1D" w:rsidRDefault="004D0D1D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FA75AA" w14:textId="381ECE28" w:rsidR="004D0D1D" w:rsidRPr="004D0D1D" w:rsidRDefault="004D0D1D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Lấy</w:t>
            </w:r>
            <w:r>
              <w:rPr>
                <w:sz w:val="22"/>
                <w:szCs w:val="22"/>
                <w:lang w:val="vi-VN"/>
              </w:rPr>
              <w:t xml:space="preserve"> thông tin số tiền cần thanh toán</w:t>
            </w:r>
          </w:p>
        </w:tc>
      </w:tr>
      <w:tr w:rsidR="004D0D1D" w:rsidRPr="003B5176" w14:paraId="665EA38E" w14:textId="77777777" w:rsidTr="00180B4C"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B6D6" w14:textId="77777777" w:rsidR="004D0D1D" w:rsidRDefault="004D0D1D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F2382" w14:textId="2A2B21AC" w:rsidR="004D0D1D" w:rsidRPr="004D0D1D" w:rsidRDefault="004D0D1D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regularizePayment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81FE20" w14:textId="00CF02BE" w:rsidR="004D0D1D" w:rsidRDefault="004D0D1D" w:rsidP="00180B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Boolen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FF11E7" w14:textId="5080381D" w:rsidR="004D0D1D" w:rsidRPr="003B5176" w:rsidRDefault="004D0D1D" w:rsidP="00180B4C">
            <w:pPr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Xác</w:t>
            </w:r>
            <w:r>
              <w:rPr>
                <w:sz w:val="22"/>
                <w:szCs w:val="22"/>
                <w:lang w:val="vi-VN"/>
              </w:rPr>
              <w:t xml:space="preserve"> nhận </w:t>
            </w:r>
            <w:r>
              <w:rPr>
                <w:sz w:val="22"/>
                <w:szCs w:val="22"/>
                <w:lang w:val="vi-VN"/>
              </w:rPr>
              <w:t>có phù hợp quy định thanh toán không</w:t>
            </w:r>
          </w:p>
        </w:tc>
      </w:tr>
    </w:tbl>
    <w:p w14:paraId="1530A4B6" w14:textId="1DE4C2DA" w:rsidR="004D0D1D" w:rsidRPr="004D0D1D" w:rsidRDefault="004D0D1D" w:rsidP="004D0D1D">
      <w:pPr>
        <w:rPr>
          <w:b/>
          <w:bCs/>
          <w:lang w:val="vi-VN"/>
        </w:rPr>
      </w:pPr>
      <w:r w:rsidRPr="004D0D1D">
        <w:rPr>
          <w:b/>
          <w:bCs/>
          <w:lang w:val="vi-VN"/>
        </w:rPr>
        <w:t>Method</w:t>
      </w:r>
    </w:p>
    <w:p w14:paraId="6C13DF90" w14:textId="0FBC721F" w:rsidR="004D0D1D" w:rsidRPr="004D0D1D" w:rsidRDefault="004D0D1D" w:rsidP="004D0D1D">
      <w:pPr>
        <w:rPr>
          <w:lang w:val="vi-VN"/>
        </w:rPr>
      </w:pPr>
      <w:r>
        <w:rPr>
          <w:b/>
          <w:bCs/>
          <w:lang w:val="vi-VN"/>
        </w:rPr>
        <w:tab/>
      </w:r>
      <w:r w:rsidRPr="004D0D1D">
        <w:rPr>
          <w:lang w:val="vi-VN"/>
        </w:rPr>
        <w:t>Không</w:t>
      </w:r>
    </w:p>
    <w:p w14:paraId="4B72CF06" w14:textId="00A0B9E3" w:rsidR="004D0D1D" w:rsidRDefault="004D0D1D" w:rsidP="004D0D1D">
      <w:pPr>
        <w:rPr>
          <w:b/>
          <w:bCs/>
          <w:lang w:val="vi-VN"/>
        </w:rPr>
      </w:pPr>
      <w:r>
        <w:rPr>
          <w:b/>
          <w:bCs/>
          <w:lang w:val="vi-VN"/>
        </w:rPr>
        <w:t>State</w:t>
      </w:r>
    </w:p>
    <w:p w14:paraId="3107F2A3" w14:textId="472D33F2" w:rsidR="004D0D1D" w:rsidRPr="004D0D1D" w:rsidRDefault="004D0D1D" w:rsidP="004D0D1D">
      <w:pPr>
        <w:rPr>
          <w:lang w:val="vi-VN"/>
        </w:rPr>
      </w:pPr>
      <w:r>
        <w:rPr>
          <w:b/>
          <w:bCs/>
          <w:lang w:val="vi-VN"/>
        </w:rPr>
        <w:tab/>
      </w:r>
      <w:r w:rsidRPr="004D0D1D">
        <w:rPr>
          <w:lang w:val="vi-VN"/>
        </w:rPr>
        <w:t>Không</w:t>
      </w:r>
    </w:p>
    <w:sectPr w:rsidR="004D0D1D" w:rsidRPr="004D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F804" w14:textId="77777777" w:rsidR="00B457A2" w:rsidRDefault="00B457A2" w:rsidP="00DC7E9A">
      <w:pPr>
        <w:spacing w:before="0" w:after="0" w:line="240" w:lineRule="auto"/>
      </w:pPr>
      <w:r>
        <w:separator/>
      </w:r>
    </w:p>
  </w:endnote>
  <w:endnote w:type="continuationSeparator" w:id="0">
    <w:p w14:paraId="57FD2D6A" w14:textId="77777777" w:rsidR="00B457A2" w:rsidRDefault="00B457A2" w:rsidP="00DC7E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90CC" w14:textId="77777777" w:rsidR="00B457A2" w:rsidRDefault="00B457A2" w:rsidP="00DC7E9A">
      <w:pPr>
        <w:spacing w:before="0" w:after="0" w:line="240" w:lineRule="auto"/>
      </w:pPr>
      <w:r>
        <w:separator/>
      </w:r>
    </w:p>
  </w:footnote>
  <w:footnote w:type="continuationSeparator" w:id="0">
    <w:p w14:paraId="02A8840B" w14:textId="77777777" w:rsidR="00B457A2" w:rsidRDefault="00B457A2" w:rsidP="00DC7E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1C67"/>
    <w:multiLevelType w:val="multilevel"/>
    <w:tmpl w:val="C28AB9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14275"/>
    <w:multiLevelType w:val="multilevel"/>
    <w:tmpl w:val="6576EC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40928"/>
    <w:multiLevelType w:val="multilevel"/>
    <w:tmpl w:val="0106BF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34A0C"/>
    <w:multiLevelType w:val="multilevel"/>
    <w:tmpl w:val="D31ECA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71E68"/>
    <w:multiLevelType w:val="hybridMultilevel"/>
    <w:tmpl w:val="BCC8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F"/>
    <w:rsid w:val="00121C4B"/>
    <w:rsid w:val="0013598F"/>
    <w:rsid w:val="00287370"/>
    <w:rsid w:val="003B5176"/>
    <w:rsid w:val="004D0D1D"/>
    <w:rsid w:val="0059515B"/>
    <w:rsid w:val="007F45D7"/>
    <w:rsid w:val="00992705"/>
    <w:rsid w:val="00AA3654"/>
    <w:rsid w:val="00AB5A7F"/>
    <w:rsid w:val="00B173E7"/>
    <w:rsid w:val="00B457A2"/>
    <w:rsid w:val="00BA7DAF"/>
    <w:rsid w:val="00C05FE7"/>
    <w:rsid w:val="00C16B2E"/>
    <w:rsid w:val="00C64517"/>
    <w:rsid w:val="00DC7E9A"/>
    <w:rsid w:val="00E345E5"/>
    <w:rsid w:val="00ED399C"/>
    <w:rsid w:val="00E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9B43"/>
  <w15:chartTrackingRefBased/>
  <w15:docId w15:val="{6B118F8B-39A8-4EF1-9D9E-56F6367F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9A"/>
    <w:pPr>
      <w:spacing w:before="120" w:after="120" w:line="288" w:lineRule="auto"/>
      <w:contextualSpacing/>
      <w:jc w:val="both"/>
    </w:pPr>
    <w:rPr>
      <w:rFonts w:ascii="Cambria" w:eastAsia="Times New Roman" w:hAnsi="Cambria" w:cs="Calibr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7E9A"/>
    <w:pPr>
      <w:ind w:left="720"/>
    </w:pPr>
  </w:style>
  <w:style w:type="table" w:styleId="TableGrid">
    <w:name w:val="Table Grid"/>
    <w:basedOn w:val="TableNormal"/>
    <w:uiPriority w:val="99"/>
    <w:rsid w:val="00DC7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E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9A"/>
    <w:rPr>
      <w:rFonts w:ascii="Cambria" w:eastAsia="Times New Roman" w:hAnsi="Cambria" w:cs="Calibri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C7E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9A"/>
    <w:rPr>
      <w:rFonts w:ascii="Cambria" w:eastAsia="Times New Roman" w:hAnsi="Cambria" w:cs="Calibr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Vung</dc:creator>
  <cp:keywords/>
  <dc:description/>
  <cp:lastModifiedBy>Tran Xuan Vung</cp:lastModifiedBy>
  <cp:revision>10</cp:revision>
  <dcterms:created xsi:type="dcterms:W3CDTF">2021-11-20T02:35:00Z</dcterms:created>
  <dcterms:modified xsi:type="dcterms:W3CDTF">2021-11-21T03:58:00Z</dcterms:modified>
</cp:coreProperties>
</file>