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423C" w14:textId="25366AF8" w:rsidR="003B5C64" w:rsidRPr="000A797C" w:rsidRDefault="003C7AEA">
      <w:pPr>
        <w:rPr>
          <w:b/>
          <w:bCs/>
          <w:sz w:val="28"/>
          <w:szCs w:val="28"/>
        </w:rPr>
      </w:pPr>
      <w:r w:rsidRPr="000A797C">
        <w:rPr>
          <w:b/>
          <w:bCs/>
          <w:sz w:val="28"/>
          <w:szCs w:val="28"/>
        </w:rPr>
        <w:t>Reflection on Fundamentals of Python</w:t>
      </w:r>
    </w:p>
    <w:p w14:paraId="3DE2BE53" w14:textId="350671C5" w:rsidR="003C7AEA" w:rsidRPr="00156CFB" w:rsidRDefault="003C7AEA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156CFB">
        <w:rPr>
          <w:b/>
          <w:bCs/>
        </w:rPr>
        <w:t>In the past week(s) you have learned (i.e., researched, read, applied) new aspects of your</w:t>
      </w:r>
      <w:r w:rsidRPr="00156CFB">
        <w:rPr>
          <w:b/>
          <w:bCs/>
        </w:rPr>
        <w:br/>
        <w:t>chosen programming language</w:t>
      </w:r>
    </w:p>
    <w:p w14:paraId="5E53FFEE" w14:textId="409AB80D" w:rsidR="002C32D9" w:rsidRPr="007F5881" w:rsidRDefault="002C32D9" w:rsidP="002C32D9">
      <w:pPr>
        <w:pStyle w:val="ListParagraph"/>
        <w:numPr>
          <w:ilvl w:val="0"/>
          <w:numId w:val="2"/>
        </w:numPr>
        <w:rPr>
          <w:b/>
          <w:bCs/>
        </w:rPr>
      </w:pPr>
      <w:r w:rsidRPr="007F5881">
        <w:rPr>
          <w:b/>
          <w:bCs/>
        </w:rPr>
        <w:t xml:space="preserve">What did </w:t>
      </w:r>
      <w:r w:rsidRPr="007F5881">
        <w:rPr>
          <w:b/>
          <w:bCs/>
        </w:rPr>
        <w:t>I learn about python</w:t>
      </w:r>
    </w:p>
    <w:p w14:paraId="2C28C84A" w14:textId="77777777" w:rsidR="00A23976" w:rsidRDefault="00A23976" w:rsidP="00A23976">
      <w:pPr>
        <w:pStyle w:val="ListParagraph"/>
        <w:ind w:left="1004"/>
      </w:pPr>
      <w:r>
        <w:t>Over the past few weeks, I have gained valuable insights into Python while working on my first project. Some key aspects I have learned include:</w:t>
      </w:r>
    </w:p>
    <w:p w14:paraId="7DAF5F54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Object-Oriented Programming (OOP):</w:t>
      </w:r>
    </w:p>
    <w:p w14:paraId="1533D8AC" w14:textId="010C0B84" w:rsidR="00987F5F" w:rsidRDefault="00081A65" w:rsidP="00987F5F">
      <w:pPr>
        <w:pStyle w:val="ListParagraph"/>
        <w:ind w:left="1418" w:hanging="142"/>
      </w:pPr>
      <w:r>
        <w:t xml:space="preserve"> </w:t>
      </w:r>
      <w:r w:rsidR="00A23976">
        <w:t>I explored how to structure code using classes and objects</w:t>
      </w:r>
      <w:r>
        <w:t xml:space="preserve"> in python</w:t>
      </w:r>
      <w:r w:rsidR="00A23976">
        <w:t>, which helped</w:t>
      </w:r>
    </w:p>
    <w:p w14:paraId="498E6CC0" w14:textId="4BA3A26A" w:rsidR="00A23976" w:rsidRDefault="00A23976" w:rsidP="00987F5F">
      <w:pPr>
        <w:pStyle w:val="ListParagraph"/>
        <w:ind w:left="1418" w:hanging="142"/>
      </w:pPr>
      <w:r>
        <w:t>in</w:t>
      </w:r>
      <w:r w:rsidR="00081A65">
        <w:t xml:space="preserve"> </w:t>
      </w:r>
      <w:r>
        <w:t>organizing data efficiently and improving code reusability.</w:t>
      </w:r>
    </w:p>
    <w:p w14:paraId="2F3E07DF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Data Structures:</w:t>
      </w:r>
    </w:p>
    <w:p w14:paraId="79C0B027" w14:textId="34F517F7" w:rsidR="00A23976" w:rsidRDefault="00A23976" w:rsidP="00081A65">
      <w:pPr>
        <w:pStyle w:val="ListParagraph"/>
        <w:ind w:left="1276"/>
      </w:pPr>
      <w:r>
        <w:t>I gained experience in using built-in data structures to store and manage data effectively</w:t>
      </w:r>
      <w:r w:rsidR="00EA09BF">
        <w:t xml:space="preserve">, for example list data structure can store different data types and I can used </w:t>
      </w:r>
      <w:r w:rsidR="00CB09D7">
        <w:t>built-in</w:t>
      </w:r>
      <w:r w:rsidR="00EA09BF">
        <w:t xml:space="preserve"> methods to</w:t>
      </w:r>
      <w:r>
        <w:t xml:space="preserve"> eas</w:t>
      </w:r>
      <w:r w:rsidR="00CB09D7">
        <w:t>ily</w:t>
      </w:r>
      <w:r>
        <w:t xml:space="preserve"> access and manipulat</w:t>
      </w:r>
      <w:r w:rsidR="00CB09D7">
        <w:t xml:space="preserve">e </w:t>
      </w:r>
      <w:r>
        <w:t>records.</w:t>
      </w:r>
    </w:p>
    <w:p w14:paraId="1E46A6A5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Exception Handling:</w:t>
      </w:r>
    </w:p>
    <w:p w14:paraId="2AA93BBA" w14:textId="77777777" w:rsidR="007D0232" w:rsidRDefault="006C59D9" w:rsidP="007D0232">
      <w:pPr>
        <w:pStyle w:val="ListParagraph"/>
        <w:ind w:left="1276"/>
      </w:pPr>
      <w:r w:rsidRPr="006C59D9">
        <w:t>I learned how to handle unexpected errors in Python to ensure smooth program execution. I found Python's error handling simpler and more intuitive compared to other OOP languages.</w:t>
      </w:r>
      <w:r>
        <w:t xml:space="preserve"> </w:t>
      </w:r>
    </w:p>
    <w:p w14:paraId="4F51C567" w14:textId="67A7C7CF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Commenting and Documentation:</w:t>
      </w:r>
    </w:p>
    <w:p w14:paraId="035DC56A" w14:textId="68EAB041" w:rsidR="009E630C" w:rsidRDefault="00DA68A2" w:rsidP="009E630C">
      <w:pPr>
        <w:pStyle w:val="ListParagraph"/>
        <w:ind w:left="1276"/>
      </w:pPr>
      <w:r>
        <w:t>I learned two types of commenting in Python</w:t>
      </w:r>
      <w:r w:rsidR="00C608DB">
        <w:t xml:space="preserve"> (</w:t>
      </w:r>
      <w:proofErr w:type="gramStart"/>
      <w:r w:rsidR="00C608DB">
        <w:t>single</w:t>
      </w:r>
      <w:r w:rsidR="009E630C">
        <w:t>-line</w:t>
      </w:r>
      <w:proofErr w:type="gramEnd"/>
      <w:r w:rsidR="009E630C">
        <w:t xml:space="preserve"> ‘#’ and multi-line “””). </w:t>
      </w:r>
      <w:r w:rsidR="009E630C" w:rsidRPr="009E630C">
        <w:t>Writing clear and concise comments helped make the code more understandable for others and useful for future reference.</w:t>
      </w:r>
    </w:p>
    <w:p w14:paraId="3353D0CF" w14:textId="2491AB1A" w:rsidR="002C32D9" w:rsidRPr="007F5881" w:rsidRDefault="002C32D9" w:rsidP="009E630C">
      <w:pPr>
        <w:pStyle w:val="ListParagraph"/>
        <w:numPr>
          <w:ilvl w:val="0"/>
          <w:numId w:val="2"/>
        </w:numPr>
        <w:rPr>
          <w:b/>
          <w:bCs/>
        </w:rPr>
      </w:pPr>
      <w:r w:rsidRPr="007F5881">
        <w:rPr>
          <w:b/>
          <w:bCs/>
        </w:rPr>
        <w:t>What was interesting or fun a</w:t>
      </w:r>
      <w:r w:rsidRPr="007F5881">
        <w:rPr>
          <w:b/>
          <w:bCs/>
        </w:rPr>
        <w:t>bout python learning</w:t>
      </w:r>
    </w:p>
    <w:p w14:paraId="5B138659" w14:textId="7CEC84A3" w:rsidR="00A23976" w:rsidRDefault="00A23976" w:rsidP="00A23976">
      <w:pPr>
        <w:pStyle w:val="ListParagraph"/>
        <w:ind w:left="1004"/>
      </w:pPr>
      <w:r w:rsidRPr="00A23976">
        <w:t xml:space="preserve">I found Python’s simplicity and readability to be the most enjoyable aspects of learning. Unlike other programming languages I have experience with, such as C and Java, Python’s straightforward syntax made writing code faster and easier to understand. </w:t>
      </w:r>
    </w:p>
    <w:p w14:paraId="5E5CC5CE" w14:textId="77777777" w:rsidR="002C32D9" w:rsidRDefault="002C32D9" w:rsidP="002C32D9">
      <w:pPr>
        <w:pStyle w:val="ListParagraph"/>
        <w:ind w:left="284"/>
      </w:pPr>
    </w:p>
    <w:p w14:paraId="2E48337E" w14:textId="2F2D3FD1" w:rsidR="003C7AEA" w:rsidRPr="00156CFB" w:rsidRDefault="003C7AEA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proofErr w:type="gramStart"/>
      <w:r w:rsidRPr="00156CFB">
        <w:rPr>
          <w:b/>
          <w:bCs/>
        </w:rPr>
        <w:t>With regard to</w:t>
      </w:r>
      <w:proofErr w:type="gramEnd"/>
      <w:r w:rsidRPr="00156CFB">
        <w:rPr>
          <w:b/>
          <w:bCs/>
        </w:rPr>
        <w:t xml:space="preserve"> learning resources, that you used to learn (books, videos, web resources, other</w:t>
      </w:r>
      <w:r w:rsidR="00156CFB">
        <w:rPr>
          <w:b/>
          <w:bCs/>
        </w:rPr>
        <w:t xml:space="preserve"> </w:t>
      </w:r>
      <w:r w:rsidRPr="00156CFB">
        <w:rPr>
          <w:b/>
          <w:bCs/>
        </w:rPr>
        <w:t>programmers etc.</w:t>
      </w:r>
      <w:r w:rsidRPr="00156CFB">
        <w:rPr>
          <w:b/>
          <w:bCs/>
        </w:rPr>
        <w:t>)</w:t>
      </w:r>
    </w:p>
    <w:p w14:paraId="058CABF8" w14:textId="44559A22" w:rsidR="00D43C30" w:rsidRDefault="00A23976" w:rsidP="00D43C30">
      <w:pPr>
        <w:pStyle w:val="ListParagraph"/>
        <w:ind w:left="284"/>
      </w:pPr>
      <w:r>
        <w:t>To learn and apply Python concepts, I used various learning resources such as</w:t>
      </w:r>
      <w:r w:rsidR="00D43C30">
        <w:t xml:space="preserve"> o</w:t>
      </w:r>
      <w:r>
        <w:t xml:space="preserve">nline </w:t>
      </w:r>
      <w:r w:rsidR="00D43C30">
        <w:t>d</w:t>
      </w:r>
      <w:r>
        <w:t>ocumentation</w:t>
      </w:r>
      <w:r w:rsidR="00D43C30">
        <w:t>,</w:t>
      </w:r>
      <w:r w:rsidR="00D43C30" w:rsidRPr="00D43C30">
        <w:t xml:space="preserve"> </w:t>
      </w:r>
      <w:r w:rsidR="00D43C30">
        <w:t xml:space="preserve">YouTube </w:t>
      </w:r>
      <w:r w:rsidR="00D43C30">
        <w:t>t</w:t>
      </w:r>
      <w:r w:rsidR="00D43C30">
        <w:t>utorials</w:t>
      </w:r>
      <w:r w:rsidR="00D43C30">
        <w:t>, c</w:t>
      </w:r>
      <w:r w:rsidR="00D43C30">
        <w:t xml:space="preserve">hatbots and </w:t>
      </w:r>
      <w:r w:rsidR="00D43C30">
        <w:t>f</w:t>
      </w:r>
      <w:r w:rsidR="00D43C30">
        <w:t>orums</w:t>
      </w:r>
      <w:r w:rsidR="00D43C30">
        <w:t>.</w:t>
      </w:r>
    </w:p>
    <w:p w14:paraId="7B8EAB0A" w14:textId="77777777" w:rsidR="00235D8C" w:rsidRPr="00235D8C" w:rsidRDefault="00235D8C" w:rsidP="00235D8C">
      <w:pPr>
        <w:pStyle w:val="ListParagraph"/>
        <w:ind w:left="284"/>
      </w:pPr>
      <w:r w:rsidRPr="00235D8C">
        <w:rPr>
          <w:b/>
          <w:bCs/>
        </w:rPr>
        <w:t>Resources That Worked Best for Me:</w:t>
      </w:r>
    </w:p>
    <w:p w14:paraId="2B44A009" w14:textId="77777777" w:rsidR="00235D8C" w:rsidRPr="00235D8C" w:rsidRDefault="00235D8C" w:rsidP="003169FC">
      <w:pPr>
        <w:pStyle w:val="ListParagraph"/>
        <w:numPr>
          <w:ilvl w:val="0"/>
          <w:numId w:val="5"/>
        </w:numPr>
        <w:tabs>
          <w:tab w:val="clear" w:pos="720"/>
          <w:tab w:val="num" w:pos="993"/>
        </w:tabs>
        <w:ind w:left="993" w:hanging="284"/>
      </w:pPr>
      <w:r w:rsidRPr="00235D8C">
        <w:rPr>
          <w:b/>
          <w:bCs/>
        </w:rPr>
        <w:t>Python Documentation and W3Schools:</w:t>
      </w:r>
      <w:r w:rsidRPr="00235D8C">
        <w:t xml:space="preserve"> These were the most helpful because they provided clear explanations and step-by-step examples, making it easy to understand and apply new concepts.</w:t>
      </w:r>
    </w:p>
    <w:p w14:paraId="02BC476C" w14:textId="48F7A016" w:rsidR="00235D8C" w:rsidRPr="00235D8C" w:rsidRDefault="00235D8C" w:rsidP="006C727B">
      <w:pPr>
        <w:pStyle w:val="ListParagraph"/>
        <w:numPr>
          <w:ilvl w:val="0"/>
          <w:numId w:val="5"/>
        </w:numPr>
        <w:tabs>
          <w:tab w:val="clear" w:pos="720"/>
          <w:tab w:val="num" w:pos="851"/>
        </w:tabs>
        <w:ind w:left="993" w:hanging="284"/>
      </w:pPr>
      <w:r>
        <w:rPr>
          <w:b/>
          <w:bCs/>
        </w:rPr>
        <w:t xml:space="preserve">   </w:t>
      </w:r>
      <w:r w:rsidRPr="00235D8C">
        <w:rPr>
          <w:b/>
          <w:bCs/>
        </w:rPr>
        <w:t>Chatbots and Forums (ChatGPT, Stack Overflow):</w:t>
      </w:r>
      <w:r w:rsidRPr="00235D8C">
        <w:t xml:space="preserve"> They were useful for quick troubleshooting and clarifying specific doubts during coding.</w:t>
      </w:r>
    </w:p>
    <w:p w14:paraId="0C0CBF06" w14:textId="77777777" w:rsidR="00235D8C" w:rsidRPr="00235D8C" w:rsidRDefault="00235D8C" w:rsidP="00DA3CD3">
      <w:pPr>
        <w:pStyle w:val="ListParagraph"/>
        <w:ind w:left="142" w:firstLine="142"/>
      </w:pPr>
      <w:r w:rsidRPr="00235D8C">
        <w:rPr>
          <w:b/>
          <w:bCs/>
        </w:rPr>
        <w:t>Resources That Were Less Successful:</w:t>
      </w:r>
    </w:p>
    <w:p w14:paraId="6008F2EA" w14:textId="77777777" w:rsidR="00235D8C" w:rsidRPr="00235D8C" w:rsidRDefault="00235D8C" w:rsidP="00235D8C">
      <w:pPr>
        <w:pStyle w:val="ListParagraph"/>
        <w:numPr>
          <w:ilvl w:val="0"/>
          <w:numId w:val="6"/>
        </w:numPr>
        <w:tabs>
          <w:tab w:val="clear" w:pos="720"/>
        </w:tabs>
        <w:ind w:left="993" w:hanging="284"/>
      </w:pPr>
      <w:r w:rsidRPr="00235D8C">
        <w:rPr>
          <w:b/>
          <w:bCs/>
        </w:rPr>
        <w:t>Some YouTube Videos:</w:t>
      </w:r>
      <w:r w:rsidRPr="00235D8C">
        <w:t xml:space="preserve"> Although useful, some were too lengthy and covered broad topics that were not always relevant to my specific project needs.</w:t>
      </w:r>
    </w:p>
    <w:p w14:paraId="525BF282" w14:textId="77777777" w:rsidR="00235D8C" w:rsidRPr="00235D8C" w:rsidRDefault="00235D8C" w:rsidP="00235D8C">
      <w:pPr>
        <w:pStyle w:val="ListParagraph"/>
        <w:numPr>
          <w:ilvl w:val="0"/>
          <w:numId w:val="6"/>
        </w:numPr>
        <w:tabs>
          <w:tab w:val="clear" w:pos="720"/>
          <w:tab w:val="num" w:pos="993"/>
        </w:tabs>
        <w:ind w:left="993" w:hanging="284"/>
      </w:pPr>
      <w:r w:rsidRPr="00235D8C">
        <w:rPr>
          <w:b/>
          <w:bCs/>
        </w:rPr>
        <w:t>Long Articles and Blogs:</w:t>
      </w:r>
      <w:r w:rsidRPr="00235D8C">
        <w:t xml:space="preserve"> They contained too much information at once, making it challenging to quickly find the specific details I needed.</w:t>
      </w:r>
    </w:p>
    <w:p w14:paraId="2C734B48" w14:textId="77777777" w:rsidR="00235D8C" w:rsidRPr="00235D8C" w:rsidRDefault="00235D8C" w:rsidP="00235D8C">
      <w:pPr>
        <w:pStyle w:val="ListParagraph"/>
        <w:ind w:left="284"/>
      </w:pPr>
      <w:r w:rsidRPr="00235D8C">
        <w:rPr>
          <w:b/>
          <w:bCs/>
        </w:rPr>
        <w:t>Time-Consuming vs. Quick Resources:</w:t>
      </w:r>
    </w:p>
    <w:p w14:paraId="5E1BCBC4" w14:textId="77777777" w:rsidR="00235D8C" w:rsidRPr="00235D8C" w:rsidRDefault="00235D8C" w:rsidP="00DA3CD3">
      <w:pPr>
        <w:pStyle w:val="ListParagraph"/>
        <w:numPr>
          <w:ilvl w:val="0"/>
          <w:numId w:val="7"/>
        </w:numPr>
        <w:tabs>
          <w:tab w:val="clear" w:pos="720"/>
        </w:tabs>
        <w:ind w:left="993" w:hanging="284"/>
      </w:pPr>
      <w:r w:rsidRPr="00235D8C">
        <w:rPr>
          <w:b/>
          <w:bCs/>
        </w:rPr>
        <w:t>Most Time-Consuming:</w:t>
      </w:r>
      <w:r w:rsidRPr="00235D8C">
        <w:t xml:space="preserve"> Python Documentation and YouTube tutorials with detailed examples took the most time but were highly informative.</w:t>
      </w:r>
    </w:p>
    <w:p w14:paraId="6B650A66" w14:textId="77777777" w:rsidR="00235D8C" w:rsidRPr="00235D8C" w:rsidRDefault="00235D8C" w:rsidP="00DA3CD3">
      <w:pPr>
        <w:pStyle w:val="ListParagraph"/>
        <w:numPr>
          <w:ilvl w:val="0"/>
          <w:numId w:val="7"/>
        </w:numPr>
        <w:tabs>
          <w:tab w:val="clear" w:pos="720"/>
        </w:tabs>
        <w:ind w:left="993" w:hanging="284"/>
      </w:pPr>
      <w:r w:rsidRPr="00235D8C">
        <w:rPr>
          <w:b/>
          <w:bCs/>
        </w:rPr>
        <w:t>Least Time-Consuming:</w:t>
      </w:r>
      <w:r w:rsidRPr="00235D8C">
        <w:t xml:space="preserve"> W3Schools for Python provided easy-to-understand, example-based learning, and ChatGPT was useful for quick explanations and clarifications, helping me compare my previous knowledge of C and Java with Python.</w:t>
      </w:r>
    </w:p>
    <w:p w14:paraId="1E4CCFFC" w14:textId="77777777" w:rsidR="00235D8C" w:rsidRPr="00235D8C" w:rsidRDefault="00235D8C" w:rsidP="00235D8C">
      <w:pPr>
        <w:pStyle w:val="ListParagraph"/>
        <w:ind w:left="284"/>
      </w:pPr>
      <w:r w:rsidRPr="00235D8C">
        <w:rPr>
          <w:b/>
          <w:bCs/>
        </w:rPr>
        <w:lastRenderedPageBreak/>
        <w:t>Effective Resources Based on My Experience:</w:t>
      </w:r>
    </w:p>
    <w:p w14:paraId="03D3C3CD" w14:textId="77777777" w:rsidR="00235D8C" w:rsidRPr="00235D8C" w:rsidRDefault="00235D8C" w:rsidP="00B2370E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ind w:left="993" w:hanging="284"/>
      </w:pPr>
      <w:r w:rsidRPr="00235D8C">
        <w:t>Python Documentation for in-depth learning.</w:t>
      </w:r>
    </w:p>
    <w:p w14:paraId="6E0B4D5C" w14:textId="77777777" w:rsidR="00235D8C" w:rsidRPr="00235D8C" w:rsidRDefault="00235D8C" w:rsidP="00B2370E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ind w:left="993" w:hanging="284"/>
      </w:pPr>
      <w:r w:rsidRPr="00235D8C">
        <w:t>W3Schools for easy-to-follow tutorials.</w:t>
      </w:r>
    </w:p>
    <w:p w14:paraId="42A3C3F9" w14:textId="77777777" w:rsidR="00235D8C" w:rsidRDefault="00235D8C" w:rsidP="00B2370E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ind w:left="993" w:hanging="284"/>
      </w:pPr>
      <w:r w:rsidRPr="00235D8C">
        <w:t>ChatGPT and Stack Overflow for quick problem-solving.</w:t>
      </w:r>
    </w:p>
    <w:p w14:paraId="4A8EC6F2" w14:textId="77777777" w:rsidR="00FF7BA5" w:rsidRPr="00A11D0B" w:rsidRDefault="00FF7BA5" w:rsidP="00FF7BA5">
      <w:pPr>
        <w:rPr>
          <w:b/>
          <w:bCs/>
        </w:rPr>
      </w:pPr>
      <w:r w:rsidRPr="00A11D0B">
        <w:rPr>
          <w:b/>
          <w:bCs/>
        </w:rPr>
        <w:t xml:space="preserve">     List of Resources I used:</w:t>
      </w:r>
    </w:p>
    <w:p w14:paraId="7EE0B48D" w14:textId="77777777" w:rsidR="00FF7BA5" w:rsidRDefault="00FF7BA5" w:rsidP="00E73BDB">
      <w:pPr>
        <w:spacing w:after="0" w:line="240" w:lineRule="auto"/>
      </w:pPr>
      <w:r>
        <w:t xml:space="preserve">    Python documentation- </w:t>
      </w:r>
      <w:hyperlink r:id="rId5" w:history="1">
        <w:r w:rsidRPr="00595B54">
          <w:rPr>
            <w:rStyle w:val="Hyperlink"/>
          </w:rPr>
          <w:t>https://docs.python.org/3/library/unittest.html</w:t>
        </w:r>
      </w:hyperlink>
    </w:p>
    <w:p w14:paraId="0956F166" w14:textId="5387BA4E" w:rsidR="00FF7BA5" w:rsidRDefault="00FF7BA5" w:rsidP="00E73BDB">
      <w:pPr>
        <w:spacing w:after="0" w:line="240" w:lineRule="auto"/>
      </w:pPr>
      <w:r>
        <w:t xml:space="preserve">    W3schools- </w:t>
      </w:r>
      <w:hyperlink r:id="rId6" w:history="1">
        <w:r w:rsidRPr="00595B54">
          <w:rPr>
            <w:rStyle w:val="Hyperlink"/>
          </w:rPr>
          <w:t>https://www.w3schools.com/python/python_intro.asp</w:t>
        </w:r>
      </w:hyperlink>
    </w:p>
    <w:p w14:paraId="6AA7EC0C" w14:textId="190315CF" w:rsidR="00FD0365" w:rsidRDefault="00FD0365" w:rsidP="00E73BDB">
      <w:pPr>
        <w:spacing w:after="0" w:line="240" w:lineRule="auto"/>
        <w:ind w:left="284" w:hanging="284"/>
      </w:pPr>
      <w:r>
        <w:t xml:space="preserve">    </w:t>
      </w:r>
      <w:r w:rsidR="00FF7BA5">
        <w:t xml:space="preserve">YouTube tutorials- </w:t>
      </w:r>
      <w:hyperlink r:id="rId7" w:history="1">
        <w:r w:rsidRPr="00595B54">
          <w:rPr>
            <w:rStyle w:val="Hyperlink"/>
          </w:rPr>
          <w:t>https://www.youtube.com/watch?v=kqtD5dpn9C8</w:t>
        </w:r>
      </w:hyperlink>
      <w:r>
        <w:t xml:space="preserve">     </w:t>
      </w:r>
      <w:hyperlink r:id="rId8" w:history="1">
        <w:r w:rsidRPr="00595B54">
          <w:rPr>
            <w:rStyle w:val="Hyperlink"/>
          </w:rPr>
          <w:t>https://www.youtube.com/watch?v=DmHSwTiD5Tk</w:t>
        </w:r>
      </w:hyperlink>
    </w:p>
    <w:p w14:paraId="77B05446" w14:textId="7EE3E118" w:rsidR="00FF7BA5" w:rsidRDefault="00FD0365" w:rsidP="00E73BDB">
      <w:pPr>
        <w:spacing w:after="0" w:line="240" w:lineRule="auto"/>
      </w:pPr>
      <w:r>
        <w:t xml:space="preserve">     </w:t>
      </w:r>
      <w:r w:rsidR="00FF7BA5">
        <w:t>Blogs</w:t>
      </w:r>
      <w:r w:rsidR="00A11D0B">
        <w:t xml:space="preserve"> and forums</w:t>
      </w:r>
      <w:r w:rsidR="00FF7BA5">
        <w:t xml:space="preserve">- </w:t>
      </w:r>
      <w:hyperlink r:id="rId9" w:history="1">
        <w:r w:rsidR="00FF7BA5" w:rsidRPr="00595B54">
          <w:rPr>
            <w:rStyle w:val="Hyperlink"/>
          </w:rPr>
          <w:t>https://www.datacamp.com/blog/how-to-learn-python-expert-guide</w:t>
        </w:r>
      </w:hyperlink>
      <w:r>
        <w:t xml:space="preserve"> </w:t>
      </w:r>
    </w:p>
    <w:p w14:paraId="7A6669C1" w14:textId="0F198505" w:rsidR="00FD0365" w:rsidRDefault="00FD0365" w:rsidP="00E73BDB">
      <w:pPr>
        <w:pStyle w:val="ListParagraph"/>
        <w:spacing w:after="0" w:line="240" w:lineRule="auto"/>
        <w:ind w:left="284"/>
      </w:pPr>
      <w:hyperlink r:id="rId10" w:history="1">
        <w:r w:rsidRPr="00595B54">
          <w:rPr>
            <w:rStyle w:val="Hyperlink"/>
          </w:rPr>
          <w:t>https://realpython.com/learning-paths/</w:t>
        </w:r>
      </w:hyperlink>
      <w:r w:rsidR="00A11D0B">
        <w:t xml:space="preserve"> ; </w:t>
      </w:r>
      <w:hyperlink r:id="rId11" w:history="1">
        <w:r w:rsidR="00A11D0B" w:rsidRPr="00595B54">
          <w:rPr>
            <w:rStyle w:val="Hyperlink"/>
          </w:rPr>
          <w:t>https://discuss.python.org/</w:t>
        </w:r>
      </w:hyperlink>
    </w:p>
    <w:p w14:paraId="149EF700" w14:textId="77777777" w:rsidR="00FD0365" w:rsidRDefault="00FD0365" w:rsidP="00A23976">
      <w:pPr>
        <w:pStyle w:val="ListParagraph"/>
        <w:ind w:left="284"/>
      </w:pPr>
    </w:p>
    <w:p w14:paraId="618C87D7" w14:textId="6B3F396C" w:rsidR="003C7AEA" w:rsidRDefault="00024017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A262D8">
        <w:rPr>
          <w:b/>
          <w:bCs/>
        </w:rPr>
        <w:t>I</w:t>
      </w:r>
      <w:r w:rsidRPr="00A262D8">
        <w:rPr>
          <w:b/>
          <w:bCs/>
        </w:rPr>
        <w:t xml:space="preserve">n Research Assignment 1, </w:t>
      </w:r>
      <w:r w:rsidR="00F20D75" w:rsidRPr="00A262D8">
        <w:rPr>
          <w:b/>
          <w:bCs/>
        </w:rPr>
        <w:t xml:space="preserve">I have </w:t>
      </w:r>
      <w:r w:rsidRPr="00A262D8">
        <w:rPr>
          <w:b/>
          <w:bCs/>
        </w:rPr>
        <w:t>created a Work Breakdown Structure and Gantt chart</w:t>
      </w:r>
    </w:p>
    <w:p w14:paraId="2DE9C25F" w14:textId="08507957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WBS accuracy</w:t>
      </w:r>
    </w:p>
    <w:p w14:paraId="69C7F92B" w14:textId="4662DC4B" w:rsidR="00A23976" w:rsidRDefault="00A23976" w:rsidP="00A23976">
      <w:pPr>
        <w:pStyle w:val="ListParagraph"/>
        <w:ind w:left="1004"/>
      </w:pPr>
      <w:r w:rsidRPr="00A23976">
        <w:t xml:space="preserve">I used my professor's </w:t>
      </w:r>
      <w:r w:rsidR="00BD3B2A">
        <w:t xml:space="preserve">WBS </w:t>
      </w:r>
      <w:r w:rsidRPr="00A23976">
        <w:t>structure</w:t>
      </w:r>
      <w:r w:rsidR="00BD3B2A">
        <w:t xml:space="preserve"> example</w:t>
      </w:r>
      <w:r w:rsidRPr="00A23976">
        <w:t xml:space="preserve"> as a guide and</w:t>
      </w:r>
      <w:r w:rsidR="00BD3B2A">
        <w:t xml:space="preserve"> worked on to</w:t>
      </w:r>
      <w:r w:rsidRPr="00A23976">
        <w:t xml:space="preserve"> fit my project needs. It provided a clear outline and helped me stay on track. However, I realized that some tasks needed more detail, especially for testing and debugging. In the future, I will focus on breaking down tasks further to better manage my time and workload.</w:t>
      </w:r>
    </w:p>
    <w:p w14:paraId="0006ACA2" w14:textId="13104C81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Lessons learned on WBS for future work</w:t>
      </w:r>
    </w:p>
    <w:p w14:paraId="067669C5" w14:textId="2227504A" w:rsidR="00A23976" w:rsidRDefault="00A23976" w:rsidP="00A23976">
      <w:pPr>
        <w:pStyle w:val="ListParagraph"/>
        <w:ind w:left="1004"/>
      </w:pPr>
      <w:r w:rsidRPr="00A23976">
        <w:t>In future projects, I will ensure that I include smaller, more detailed tasks and allocate time for potential challenges such as debugging and documentation.</w:t>
      </w:r>
    </w:p>
    <w:p w14:paraId="6C35FF5E" w14:textId="0D4061A0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Time estimation in Gantt chart</w:t>
      </w:r>
    </w:p>
    <w:p w14:paraId="2EA58DF7" w14:textId="30497B6E" w:rsidR="00A23976" w:rsidRDefault="00A23976" w:rsidP="00A23976">
      <w:pPr>
        <w:pStyle w:val="ListParagraph"/>
        <w:ind w:left="1004"/>
      </w:pPr>
      <w:r w:rsidRPr="00A23976">
        <w:t>I found that I underestimated the time required for testing and refining my code. Some tasks, such as learning file handling and exception management, took longer than expected.</w:t>
      </w:r>
    </w:p>
    <w:p w14:paraId="3759671A" w14:textId="4DC26565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Improvement o</w:t>
      </w:r>
      <w:r w:rsidR="00A23976" w:rsidRPr="0070187C">
        <w:rPr>
          <w:b/>
          <w:bCs/>
        </w:rPr>
        <w:t>n time estimation</w:t>
      </w:r>
    </w:p>
    <w:p w14:paraId="07118129" w14:textId="5E5D9C06" w:rsidR="00A23976" w:rsidRDefault="00A23976" w:rsidP="00A23976">
      <w:pPr>
        <w:pStyle w:val="ListParagraph"/>
        <w:ind w:left="1004"/>
      </w:pPr>
      <w:r w:rsidRPr="00A23976">
        <w:t>To improve, I will analyze my past projects and plan buffer time for potential roadblocks. I will also rely on my experience to make more realistic estimates in future assignments.</w:t>
      </w:r>
    </w:p>
    <w:sectPr w:rsidR="00A23976" w:rsidSect="000A797C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E36"/>
    <w:multiLevelType w:val="multilevel"/>
    <w:tmpl w:val="340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1A3B"/>
    <w:multiLevelType w:val="hybridMultilevel"/>
    <w:tmpl w:val="A8F2CBD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E00E00"/>
    <w:multiLevelType w:val="multilevel"/>
    <w:tmpl w:val="7D6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5FBA"/>
    <w:multiLevelType w:val="hybridMultilevel"/>
    <w:tmpl w:val="A27CDE6E"/>
    <w:lvl w:ilvl="0" w:tplc="10090019">
      <w:start w:val="1"/>
      <w:numFmt w:val="lowerLetter"/>
      <w:lvlText w:val="%1."/>
      <w:lvlJc w:val="left"/>
      <w:pPr>
        <w:ind w:left="1724" w:hanging="360"/>
      </w:pPr>
    </w:lvl>
    <w:lvl w:ilvl="1" w:tplc="10090019" w:tentative="1">
      <w:start w:val="1"/>
      <w:numFmt w:val="lowerLetter"/>
      <w:lvlText w:val="%2."/>
      <w:lvlJc w:val="left"/>
      <w:pPr>
        <w:ind w:left="2444" w:hanging="360"/>
      </w:pPr>
    </w:lvl>
    <w:lvl w:ilvl="2" w:tplc="1009001B" w:tentative="1">
      <w:start w:val="1"/>
      <w:numFmt w:val="lowerRoman"/>
      <w:lvlText w:val="%3."/>
      <w:lvlJc w:val="right"/>
      <w:pPr>
        <w:ind w:left="3164" w:hanging="180"/>
      </w:pPr>
    </w:lvl>
    <w:lvl w:ilvl="3" w:tplc="1009000F" w:tentative="1">
      <w:start w:val="1"/>
      <w:numFmt w:val="decimal"/>
      <w:lvlText w:val="%4."/>
      <w:lvlJc w:val="left"/>
      <w:pPr>
        <w:ind w:left="3884" w:hanging="360"/>
      </w:pPr>
    </w:lvl>
    <w:lvl w:ilvl="4" w:tplc="10090019" w:tentative="1">
      <w:start w:val="1"/>
      <w:numFmt w:val="lowerLetter"/>
      <w:lvlText w:val="%5."/>
      <w:lvlJc w:val="left"/>
      <w:pPr>
        <w:ind w:left="4604" w:hanging="360"/>
      </w:pPr>
    </w:lvl>
    <w:lvl w:ilvl="5" w:tplc="1009001B" w:tentative="1">
      <w:start w:val="1"/>
      <w:numFmt w:val="lowerRoman"/>
      <w:lvlText w:val="%6."/>
      <w:lvlJc w:val="right"/>
      <w:pPr>
        <w:ind w:left="5324" w:hanging="180"/>
      </w:pPr>
    </w:lvl>
    <w:lvl w:ilvl="6" w:tplc="1009000F" w:tentative="1">
      <w:start w:val="1"/>
      <w:numFmt w:val="decimal"/>
      <w:lvlText w:val="%7."/>
      <w:lvlJc w:val="left"/>
      <w:pPr>
        <w:ind w:left="6044" w:hanging="360"/>
      </w:pPr>
    </w:lvl>
    <w:lvl w:ilvl="7" w:tplc="10090019" w:tentative="1">
      <w:start w:val="1"/>
      <w:numFmt w:val="lowerLetter"/>
      <w:lvlText w:val="%8."/>
      <w:lvlJc w:val="left"/>
      <w:pPr>
        <w:ind w:left="6764" w:hanging="360"/>
      </w:pPr>
    </w:lvl>
    <w:lvl w:ilvl="8" w:tplc="1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390406AD"/>
    <w:multiLevelType w:val="hybridMultilevel"/>
    <w:tmpl w:val="7180B4D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BD1468"/>
    <w:multiLevelType w:val="hybridMultilevel"/>
    <w:tmpl w:val="0B3408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5A44"/>
    <w:multiLevelType w:val="multilevel"/>
    <w:tmpl w:val="386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75C62"/>
    <w:multiLevelType w:val="multilevel"/>
    <w:tmpl w:val="A72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6957">
    <w:abstractNumId w:val="5"/>
  </w:num>
  <w:num w:numId="2" w16cid:durableId="1884780602">
    <w:abstractNumId w:val="1"/>
  </w:num>
  <w:num w:numId="3" w16cid:durableId="1688603245">
    <w:abstractNumId w:val="4"/>
  </w:num>
  <w:num w:numId="4" w16cid:durableId="1666854875">
    <w:abstractNumId w:val="3"/>
  </w:num>
  <w:num w:numId="5" w16cid:durableId="48574179">
    <w:abstractNumId w:val="6"/>
  </w:num>
  <w:num w:numId="6" w16cid:durableId="1412849023">
    <w:abstractNumId w:val="0"/>
  </w:num>
  <w:num w:numId="7" w16cid:durableId="1545219583">
    <w:abstractNumId w:val="2"/>
  </w:num>
  <w:num w:numId="8" w16cid:durableId="1725444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EA"/>
    <w:rsid w:val="00024017"/>
    <w:rsid w:val="00081A65"/>
    <w:rsid w:val="000A797C"/>
    <w:rsid w:val="00156CFB"/>
    <w:rsid w:val="00172DFF"/>
    <w:rsid w:val="001946CC"/>
    <w:rsid w:val="00235D8C"/>
    <w:rsid w:val="002C32D9"/>
    <w:rsid w:val="003169FC"/>
    <w:rsid w:val="0032782A"/>
    <w:rsid w:val="00353788"/>
    <w:rsid w:val="003B5C64"/>
    <w:rsid w:val="003C7AEA"/>
    <w:rsid w:val="0042237C"/>
    <w:rsid w:val="004B1370"/>
    <w:rsid w:val="00603F0E"/>
    <w:rsid w:val="006A16FB"/>
    <w:rsid w:val="006C59D9"/>
    <w:rsid w:val="006C727B"/>
    <w:rsid w:val="0070187C"/>
    <w:rsid w:val="00751537"/>
    <w:rsid w:val="007B5261"/>
    <w:rsid w:val="007D0232"/>
    <w:rsid w:val="007F5881"/>
    <w:rsid w:val="00987F5F"/>
    <w:rsid w:val="009E630C"/>
    <w:rsid w:val="00A11D0B"/>
    <w:rsid w:val="00A15F87"/>
    <w:rsid w:val="00A23976"/>
    <w:rsid w:val="00A262D8"/>
    <w:rsid w:val="00B2370E"/>
    <w:rsid w:val="00BD3B2A"/>
    <w:rsid w:val="00C608DB"/>
    <w:rsid w:val="00CB09D7"/>
    <w:rsid w:val="00D43C30"/>
    <w:rsid w:val="00DA3CD3"/>
    <w:rsid w:val="00DA68A2"/>
    <w:rsid w:val="00DF74FE"/>
    <w:rsid w:val="00E73BDB"/>
    <w:rsid w:val="00EA09BF"/>
    <w:rsid w:val="00F02EE3"/>
    <w:rsid w:val="00F06FB8"/>
    <w:rsid w:val="00F20D75"/>
    <w:rsid w:val="00FD0365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5FEF"/>
  <w15:chartTrackingRefBased/>
  <w15:docId w15:val="{61CAF5C8-6124-43C6-8FF8-172AE2C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mHSwTiD5T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qtD5dpn9C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intro.asp" TargetMode="External"/><Relationship Id="rId11" Type="http://schemas.openxmlformats.org/officeDocument/2006/relationships/hyperlink" Target="https://discuss.python.org/" TargetMode="External"/><Relationship Id="rId5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realpython.com/learning-pat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how-to-learn-python-expert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Vaishali Jaiswal</cp:lastModifiedBy>
  <cp:revision>16</cp:revision>
  <dcterms:created xsi:type="dcterms:W3CDTF">2025-01-26T21:50:00Z</dcterms:created>
  <dcterms:modified xsi:type="dcterms:W3CDTF">2025-01-28T00:52:00Z</dcterms:modified>
</cp:coreProperties>
</file>