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620"/>
      </w:tblPr>
      <w:tblGrid>
        <w:gridCol w:w="554"/>
        <w:gridCol w:w="724"/>
        <w:gridCol w:w="3342"/>
        <w:gridCol w:w="4623"/>
      </w:tblGrid>
      <w:tr w:rsidR="00D7473D" w:rsidRPr="00D7473D" w:rsidTr="00F55973">
        <w:trPr>
          <w:cnfStyle w:val="100000000000"/>
          <w:trHeight w:val="85"/>
        </w:trPr>
        <w:tc>
          <w:tcPr>
            <w:tcW w:w="4620" w:type="dxa"/>
            <w:gridSpan w:val="3"/>
            <w:vMerge w:val="restart"/>
          </w:tcPr>
          <w:p w:rsidR="00D7473D" w:rsidRPr="00D7473D" w:rsidRDefault="00D7473D" w:rsidP="004D7479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Use case title:</w:t>
            </w:r>
            <w:r w:rsidRPr="00D7473D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r w:rsidR="0054086C">
              <w:rPr>
                <w:rFonts w:ascii="Times New Roman" w:hAnsi="Times New Roman" w:cs="Times New Roman"/>
                <w:b w:val="0"/>
                <w:sz w:val="26"/>
              </w:rPr>
              <w:t xml:space="preserve">manage </w:t>
            </w:r>
            <w:r w:rsidR="0044633B">
              <w:rPr>
                <w:rFonts w:ascii="Times New Roman" w:hAnsi="Times New Roman" w:cs="Times New Roman"/>
                <w:b w:val="0"/>
                <w:sz w:val="26"/>
              </w:rPr>
              <w:t>permission</w:t>
            </w:r>
          </w:p>
        </w:tc>
        <w:tc>
          <w:tcPr>
            <w:tcW w:w="4623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 xml:space="preserve">Use case ID: 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UC-</w:t>
            </w:r>
            <w:r w:rsidR="0054086C">
              <w:rPr>
                <w:rFonts w:ascii="Times New Roman" w:hAnsi="Times New Roman" w:cs="Times New Roman"/>
                <w:sz w:val="26"/>
              </w:rPr>
              <w:t>BIM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-</w:t>
            </w:r>
            <w:r w:rsidR="0044633B">
              <w:rPr>
                <w:rFonts w:ascii="Times New Roman" w:hAnsi="Times New Roman" w:cs="Times New Roman"/>
                <w:sz w:val="26"/>
              </w:rPr>
              <w:t>Mpe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3"/>
            <w:vMerge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 xml:space="preserve">Version: </w:t>
            </w:r>
            <w:r w:rsidRPr="00D7473D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3"/>
            <w:vMerge/>
            <w:tcBorders>
              <w:bottom w:val="single" w:sz="1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>Last Changed: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General use case description:</w:t>
            </w:r>
          </w:p>
          <w:p w:rsidR="007B76C1" w:rsidRPr="00D7473D" w:rsidRDefault="00207432" w:rsidP="0044633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 xml:space="preserve">, project mgr </w:t>
            </w:r>
            <w:r w:rsidR="0044633B">
              <w:rPr>
                <w:rFonts w:ascii="Times New Roman" w:hAnsi="Times New Roman" w:cs="Times New Roman"/>
                <w:sz w:val="26"/>
                <w:lang w:eastAsia="ko-KR"/>
              </w:rPr>
              <w:t xml:space="preserve">phân quyền làm việc </w:t>
            </w:r>
            <w:r w:rsidR="00670A28">
              <w:rPr>
                <w:rFonts w:ascii="Times New Roman" w:hAnsi="Times New Roman" w:cs="Times New Roman"/>
                <w:sz w:val="26"/>
                <w:lang w:eastAsia="ko-KR"/>
              </w:rPr>
              <w:t xml:space="preserve">hay tháo quyền </w:t>
            </w:r>
            <w:r w:rsidR="0044633B">
              <w:rPr>
                <w:rFonts w:ascii="Times New Roman" w:hAnsi="Times New Roman" w:cs="Times New Roman"/>
                <w:sz w:val="26"/>
                <w:lang w:eastAsia="ko-KR"/>
              </w:rPr>
              <w:t>cho các thành viên trong dự án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Entities involved:</w:t>
            </w:r>
          </w:p>
          <w:p w:rsid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E01 – </w:t>
            </w:r>
            <w:r w:rsidR="00207432"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</w:p>
          <w:p w:rsidR="009224AC" w:rsidRPr="00D7473D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E02 – project manager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D7473D" w:rsidRPr="00D7473D" w:rsidRDefault="0044633B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Các thành viên, dự án và các đặc quyền đã có sẵn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flow of events: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8689" w:type="dxa"/>
            <w:gridSpan w:val="3"/>
          </w:tcPr>
          <w:p w:rsidR="00D7473D" w:rsidRPr="00D7473D" w:rsidRDefault="00D7473D" w:rsidP="0044633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 xml:space="preserve"> chọn view quản lý </w:t>
            </w:r>
            <w:r w:rsidR="0044633B">
              <w:rPr>
                <w:rFonts w:ascii="Times New Roman" w:hAnsi="Times New Roman" w:cs="Times New Roman"/>
                <w:sz w:val="26"/>
                <w:lang w:eastAsia="ko-KR"/>
              </w:rPr>
              <w:t>permission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670A28" w:rsidP="002B5C1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D7473D" w:rsidRPr="00D7473D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8689" w:type="dxa"/>
            <w:gridSpan w:val="3"/>
          </w:tcPr>
          <w:p w:rsidR="00D7473D" w:rsidRPr="00670A28" w:rsidRDefault="00670A28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các thành viên, danh sách các quyền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670A28" w:rsidP="002B5C1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FE00B6" w:rsidRPr="00D7473D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8689" w:type="dxa"/>
            <w:gridSpan w:val="3"/>
          </w:tcPr>
          <w:p w:rsidR="00FE00B6" w:rsidRPr="00670A28" w:rsidRDefault="00670A28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670A28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 tiến hành cài đặt hay loại bỏ quyền của thành viên trong dự án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670A28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</w:t>
            </w:r>
            <w:r w:rsidR="00FE00B6"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689" w:type="dxa"/>
            <w:gridSpan w:val="3"/>
          </w:tcPr>
          <w:p w:rsidR="00FE00B6" w:rsidRPr="00670A28" w:rsidRDefault="00670A28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cập nhật quyền hạn của thành viên dự án</w:t>
            </w:r>
          </w:p>
        </w:tc>
      </w:tr>
      <w:tr w:rsidR="00FE00B6" w:rsidRPr="00D7473D" w:rsidTr="00F55973">
        <w:tc>
          <w:tcPr>
            <w:tcW w:w="9243" w:type="dxa"/>
            <w:gridSpan w:val="4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postconditions:</w:t>
            </w:r>
          </w:p>
          <w:p w:rsidR="00FE00B6" w:rsidRPr="00D7473D" w:rsidRDefault="000638A2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Quyền hạn của các thành viên trong dự án sẽ được cập nhật</w:t>
            </w:r>
          </w:p>
        </w:tc>
      </w:tr>
      <w:tr w:rsidR="00FE00B6" w:rsidRPr="00D7473D" w:rsidTr="009661A5">
        <w:tc>
          <w:tcPr>
            <w:tcW w:w="1278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Includes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FE00B6" w:rsidRPr="00D7473D" w:rsidTr="009661A5">
        <w:tc>
          <w:tcPr>
            <w:tcW w:w="1278" w:type="dxa"/>
            <w:gridSpan w:val="2"/>
          </w:tcPr>
          <w:p w:rsidR="00FE00B6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Extends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</w:tbl>
    <w:p w:rsidR="00E8600A" w:rsidRDefault="000638A2"/>
    <w:sectPr w:rsidR="00E8600A" w:rsidSect="00A80BD6">
      <w:pgSz w:w="11907" w:h="16839" w:code="9"/>
      <w:pgMar w:top="116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73D"/>
    <w:rsid w:val="000638A2"/>
    <w:rsid w:val="0008500C"/>
    <w:rsid w:val="000A321B"/>
    <w:rsid w:val="000A7683"/>
    <w:rsid w:val="000F58B2"/>
    <w:rsid w:val="00120496"/>
    <w:rsid w:val="00156A3A"/>
    <w:rsid w:val="00166595"/>
    <w:rsid w:val="001900DF"/>
    <w:rsid w:val="00207432"/>
    <w:rsid w:val="002324C2"/>
    <w:rsid w:val="002940D0"/>
    <w:rsid w:val="00337688"/>
    <w:rsid w:val="003B2485"/>
    <w:rsid w:val="003B79E5"/>
    <w:rsid w:val="003E1A8B"/>
    <w:rsid w:val="003F14EE"/>
    <w:rsid w:val="004130A6"/>
    <w:rsid w:val="0044633B"/>
    <w:rsid w:val="00454DA8"/>
    <w:rsid w:val="00485FD5"/>
    <w:rsid w:val="004D427D"/>
    <w:rsid w:val="004D7479"/>
    <w:rsid w:val="00537DCA"/>
    <w:rsid w:val="0054086C"/>
    <w:rsid w:val="0054291E"/>
    <w:rsid w:val="00670A28"/>
    <w:rsid w:val="007177CA"/>
    <w:rsid w:val="007B76C1"/>
    <w:rsid w:val="008A3B96"/>
    <w:rsid w:val="008D1789"/>
    <w:rsid w:val="008D1CF0"/>
    <w:rsid w:val="009224AC"/>
    <w:rsid w:val="009661A5"/>
    <w:rsid w:val="009C1ACB"/>
    <w:rsid w:val="009C6F26"/>
    <w:rsid w:val="009E28BB"/>
    <w:rsid w:val="00A80BD6"/>
    <w:rsid w:val="00B36AE9"/>
    <w:rsid w:val="00B56F4B"/>
    <w:rsid w:val="00BA0CB9"/>
    <w:rsid w:val="00BB7AE1"/>
    <w:rsid w:val="00C11242"/>
    <w:rsid w:val="00C626ED"/>
    <w:rsid w:val="00D7473D"/>
    <w:rsid w:val="00DA0BBC"/>
    <w:rsid w:val="00E24261"/>
    <w:rsid w:val="00E8770E"/>
    <w:rsid w:val="00EA776C"/>
    <w:rsid w:val="00F55973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7473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540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</dc:creator>
  <cp:lastModifiedBy>uyen</cp:lastModifiedBy>
  <cp:revision>4</cp:revision>
  <dcterms:created xsi:type="dcterms:W3CDTF">2016-11-08T08:30:00Z</dcterms:created>
  <dcterms:modified xsi:type="dcterms:W3CDTF">2016-11-08T08:46:00Z</dcterms:modified>
</cp:coreProperties>
</file>