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1214051378342152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HSV2-TPK-2026-04-13-UNASSIGNED-MADISON_LLC_—_STR_De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1214051378342152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STR Decision Log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1214051378342152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https://app.asana.com/1/1213645083721316/project/1214051378270801/task/1214051378342152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STR/SAR decision log for Madison LLC.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