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8B" w:rsidRPr="00E67491" w:rsidRDefault="00A0488B">
      <w:pPr>
        <w:rPr>
          <w:rFonts w:ascii="Times New Roman" w:hAnsi="Times New Roman" w:cs="Times New Roman"/>
          <w:sz w:val="24"/>
          <w:szCs w:val="24"/>
        </w:rPr>
      </w:pPr>
    </w:p>
    <w:p w:rsidR="00FA7ED2" w:rsidRPr="00E67491" w:rsidRDefault="00FA7ED2" w:rsidP="00FA7E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E67491">
        <w:rPr>
          <w:rFonts w:ascii="Times New Roman" w:hAnsi="Times New Roman" w:cs="Times New Roman"/>
          <w:b/>
          <w:sz w:val="24"/>
          <w:szCs w:val="24"/>
        </w:rPr>
        <w:t xml:space="preserve"> 53</w:t>
      </w:r>
    </w:p>
    <w:p w:rsidR="00FA7ED2" w:rsidRPr="00E67491" w:rsidRDefault="00FA7ED2" w:rsidP="00FA7ED2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491">
        <w:rPr>
          <w:rFonts w:ascii="Times New Roman" w:hAnsi="Times New Roman" w:cs="Times New Roman"/>
          <w:sz w:val="24"/>
          <w:szCs w:val="24"/>
        </w:rPr>
        <w:t>TUGAS</w:t>
      </w:r>
    </w:p>
    <w:p w:rsidR="00B86A4E" w:rsidRPr="00E67491" w:rsidRDefault="00B86A4E" w:rsidP="00B86A4E">
      <w:pPr>
        <w:rPr>
          <w:rFonts w:ascii="Times New Roman" w:hAnsi="Times New Roman" w:cs="Times New Roman"/>
          <w:sz w:val="24"/>
          <w:szCs w:val="24"/>
        </w:rPr>
      </w:pPr>
      <w:r w:rsidRPr="00E67491">
        <w:rPr>
          <w:rFonts w:ascii="Times New Roman" w:hAnsi="Times New Roman" w:cs="Times New Roman"/>
          <w:sz w:val="24"/>
          <w:szCs w:val="24"/>
        </w:rPr>
        <w:t xml:space="preserve">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74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86A4E" w:rsidRPr="00E67491" w:rsidRDefault="00B86A4E" w:rsidP="00B86A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MMJ,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Hatta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B86A4E" w:rsidRPr="00E67491" w:rsidRDefault="00B86A4E" w:rsidP="00B86A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MMJ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BEM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B86A4E" w:rsidRPr="00E67491" w:rsidRDefault="00B86A4E" w:rsidP="00B86A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melaksanamakn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B86A4E" w:rsidRPr="00E67491" w:rsidRDefault="00B86A4E" w:rsidP="00B86A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B86A4E" w:rsidRPr="00E67491" w:rsidRDefault="00B86A4E" w:rsidP="00B86A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yang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MMJ.</w:t>
      </w:r>
    </w:p>
    <w:p w:rsidR="00B86A4E" w:rsidRPr="00E67491" w:rsidRDefault="00B86A4E" w:rsidP="00B86A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usul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B86A4E" w:rsidRPr="00E67491" w:rsidRDefault="00B86A4E" w:rsidP="00B86A4E">
      <w:pPr>
        <w:rPr>
          <w:rFonts w:ascii="Times New Roman" w:hAnsi="Times New Roman" w:cs="Times New Roman"/>
          <w:sz w:val="24"/>
          <w:szCs w:val="24"/>
        </w:rPr>
      </w:pPr>
    </w:p>
    <w:p w:rsidR="00B86A4E" w:rsidRPr="00E67491" w:rsidRDefault="00B86A4E" w:rsidP="00B86A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PASAL 54</w:t>
      </w:r>
    </w:p>
    <w:p w:rsidR="00B86A4E" w:rsidRPr="00E67491" w:rsidRDefault="00B86A4E" w:rsidP="00B86A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WEWENANG</w:t>
      </w:r>
    </w:p>
    <w:p w:rsidR="00B86A4E" w:rsidRPr="00E67491" w:rsidRDefault="00B86A4E" w:rsidP="00B86A4E">
      <w:pPr>
        <w:rPr>
          <w:rFonts w:ascii="Times New Roman" w:hAnsi="Times New Roman" w:cs="Times New Roman"/>
          <w:sz w:val="24"/>
          <w:szCs w:val="24"/>
        </w:rPr>
      </w:pPr>
      <w:r w:rsidRPr="00E67491">
        <w:rPr>
          <w:rFonts w:ascii="Times New Roman" w:hAnsi="Times New Roman" w:cs="Times New Roman"/>
          <w:sz w:val="24"/>
          <w:szCs w:val="24"/>
        </w:rPr>
        <w:t xml:space="preserve">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7491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86A4E" w:rsidRPr="00E67491" w:rsidRDefault="00B86A4E" w:rsidP="00B86A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B86A4E" w:rsidRPr="00E67491" w:rsidRDefault="00B86A4E" w:rsidP="00B86A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Menggalang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749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lembaga-lembaga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B86A4E" w:rsidRPr="00E67491" w:rsidRDefault="00B86A4E" w:rsidP="00B86A4E">
      <w:pPr>
        <w:rPr>
          <w:rFonts w:ascii="Times New Roman" w:hAnsi="Times New Roman" w:cs="Times New Roman"/>
          <w:sz w:val="24"/>
          <w:szCs w:val="24"/>
        </w:rPr>
      </w:pPr>
    </w:p>
    <w:p w:rsidR="00B86A4E" w:rsidRPr="00E67491" w:rsidRDefault="00B86A4E" w:rsidP="00B86A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PASAL 55</w:t>
      </w:r>
    </w:p>
    <w:p w:rsidR="00B86A4E" w:rsidRPr="00E67491" w:rsidRDefault="00B86A4E" w:rsidP="00B86A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PENGURUSAN</w:t>
      </w:r>
    </w:p>
    <w:p w:rsidR="00B86A4E" w:rsidRPr="00E67491" w:rsidRDefault="0023759C" w:rsidP="002375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sekurang-kurangnya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gramStart"/>
      <w:r w:rsidRPr="00E67491">
        <w:rPr>
          <w:rFonts w:ascii="Times New Roman" w:hAnsi="Times New Roman" w:cs="Times New Roman"/>
          <w:sz w:val="24"/>
          <w:szCs w:val="24"/>
        </w:rPr>
        <w:t>,sekretaris</w:t>
      </w:r>
      <w:proofErr w:type="spellEnd"/>
      <w:proofErr w:type="gram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lastRenderedPageBreak/>
        <w:t>Serah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yang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selambat-lambatnya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Penguurus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3759C" w:rsidRPr="00E67491" w:rsidRDefault="0023759C" w:rsidP="002375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MM UBH yang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merangkap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7491">
        <w:rPr>
          <w:rFonts w:ascii="Times New Roman" w:hAnsi="Times New Roman" w:cs="Times New Roman"/>
          <w:sz w:val="24"/>
          <w:szCs w:val="24"/>
        </w:rPr>
        <w:t xml:space="preserve">Semester I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VII,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minimal semester III.</w:t>
      </w:r>
    </w:p>
    <w:p w:rsidR="0023759C" w:rsidRPr="00E67491" w:rsidRDefault="0023759C" w:rsidP="002375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pemehaman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komulatif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minimal 3</w:t>
      </w:r>
      <w:proofErr w:type="gramStart"/>
      <w:r w:rsidRPr="00E67491">
        <w:rPr>
          <w:rFonts w:ascii="Times New Roman" w:hAnsi="Times New Roman" w:cs="Times New Roman"/>
          <w:sz w:val="24"/>
          <w:szCs w:val="24"/>
        </w:rPr>
        <w:t>,00</w:t>
      </w:r>
      <w:proofErr w:type="gram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2,5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PASAL 56</w:t>
      </w:r>
    </w:p>
    <w:p w:rsidR="0023759C" w:rsidRPr="00E67491" w:rsidRDefault="0023759C" w:rsidP="002375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MASA KEPENGURUSAN</w:t>
      </w:r>
    </w:p>
    <w:p w:rsidR="0023759C" w:rsidRPr="00E67491" w:rsidRDefault="0023759C" w:rsidP="002375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3759C" w:rsidRPr="00E67491" w:rsidRDefault="0023759C" w:rsidP="002375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keanggotaannya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permintaaan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7491">
        <w:rPr>
          <w:rFonts w:ascii="Times New Roman" w:hAnsi="Times New Roman" w:cs="Times New Roman"/>
          <w:sz w:val="24"/>
          <w:szCs w:val="24"/>
        </w:rPr>
        <w:t>BSS.</w:t>
      </w:r>
    </w:p>
    <w:p w:rsidR="0023759C" w:rsidRPr="00E67491" w:rsidRDefault="0023759C" w:rsidP="002375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23759C" w:rsidRPr="00E67491" w:rsidRDefault="0023759C" w:rsidP="0023759C">
      <w:pPr>
        <w:rPr>
          <w:rFonts w:ascii="Times New Roman" w:hAnsi="Times New Roman" w:cs="Times New Roman"/>
          <w:sz w:val="24"/>
          <w:szCs w:val="24"/>
        </w:rPr>
      </w:pPr>
    </w:p>
    <w:p w:rsidR="0023759C" w:rsidRPr="00E67491" w:rsidRDefault="0023759C" w:rsidP="002375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PASAL 57</w:t>
      </w:r>
    </w:p>
    <w:p w:rsidR="0023759C" w:rsidRPr="00E67491" w:rsidRDefault="0023759C" w:rsidP="002375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SISTEM DAN MEKANISME PEMILIHAN KETUA HMJ</w:t>
      </w:r>
    </w:p>
    <w:p w:rsidR="0023759C" w:rsidRPr="00E67491" w:rsidRDefault="0023759C" w:rsidP="002375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7491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MMJ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UBH.</w:t>
      </w:r>
      <w:proofErr w:type="gramEnd"/>
    </w:p>
    <w:p w:rsidR="0023759C" w:rsidRPr="00E67491" w:rsidRDefault="0023759C" w:rsidP="0023759C">
      <w:pPr>
        <w:rPr>
          <w:rFonts w:ascii="Times New Roman" w:hAnsi="Times New Roman" w:cs="Times New Roman"/>
          <w:sz w:val="24"/>
          <w:szCs w:val="24"/>
        </w:rPr>
      </w:pPr>
    </w:p>
    <w:p w:rsidR="0023759C" w:rsidRPr="00E67491" w:rsidRDefault="0023759C" w:rsidP="0023759C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491">
        <w:rPr>
          <w:rFonts w:ascii="Times New Roman" w:hAnsi="Times New Roman" w:cs="Times New Roman"/>
          <w:sz w:val="24"/>
          <w:szCs w:val="24"/>
        </w:rPr>
        <w:t>PASAL 58</w:t>
      </w:r>
    </w:p>
    <w:p w:rsidR="0023759C" w:rsidRPr="00E67491" w:rsidRDefault="0023759C" w:rsidP="0023759C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491">
        <w:rPr>
          <w:rFonts w:ascii="Times New Roman" w:hAnsi="Times New Roman" w:cs="Times New Roman"/>
          <w:sz w:val="24"/>
          <w:szCs w:val="24"/>
        </w:rPr>
        <w:t>PENETAPAN, PENGESAHAN DAN PELANTIKAN</w:t>
      </w:r>
    </w:p>
    <w:p w:rsidR="0023759C" w:rsidRPr="00E67491" w:rsidRDefault="00E83408" w:rsidP="00E8340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BEM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E83408" w:rsidRPr="00E67491" w:rsidRDefault="00E83408" w:rsidP="00E8340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E83408" w:rsidRPr="00E67491" w:rsidRDefault="00E83408" w:rsidP="00E8340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E83408" w:rsidRPr="00E67491" w:rsidRDefault="00E83408" w:rsidP="00E83408">
      <w:pPr>
        <w:rPr>
          <w:rFonts w:ascii="Times New Roman" w:hAnsi="Times New Roman" w:cs="Times New Roman"/>
          <w:sz w:val="24"/>
          <w:szCs w:val="24"/>
        </w:rPr>
      </w:pPr>
    </w:p>
    <w:p w:rsidR="00E83408" w:rsidRPr="00E67491" w:rsidRDefault="00E83408" w:rsidP="00E834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PASAL 59</w:t>
      </w:r>
    </w:p>
    <w:p w:rsidR="00E83408" w:rsidRPr="00E67491" w:rsidRDefault="00E83408" w:rsidP="00E834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PERTANGGUNG JAWABAN</w:t>
      </w:r>
    </w:p>
    <w:p w:rsidR="00E83408" w:rsidRPr="00E67491" w:rsidRDefault="00E83408" w:rsidP="00E8340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MM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MMJ.</w:t>
      </w:r>
    </w:p>
    <w:p w:rsidR="00E83408" w:rsidRPr="00E67491" w:rsidRDefault="00E83408" w:rsidP="00E8340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BEM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E83408" w:rsidRPr="00E67491" w:rsidRDefault="00E83408" w:rsidP="00E83408">
      <w:pPr>
        <w:rPr>
          <w:rFonts w:ascii="Times New Roman" w:hAnsi="Times New Roman" w:cs="Times New Roman"/>
          <w:sz w:val="24"/>
          <w:szCs w:val="24"/>
        </w:rPr>
      </w:pPr>
    </w:p>
    <w:p w:rsidR="00E83408" w:rsidRPr="00E67491" w:rsidRDefault="00E83408" w:rsidP="00E834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PASAL 60</w:t>
      </w:r>
    </w:p>
    <w:p w:rsidR="00E83408" w:rsidRPr="00E67491" w:rsidRDefault="00E83408" w:rsidP="00E834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HUBUNGAN KERJA</w:t>
      </w:r>
    </w:p>
    <w:p w:rsidR="00E83408" w:rsidRPr="00E67491" w:rsidRDefault="00E83408" w:rsidP="00E8340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BEM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, DPM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koordinatif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konsultatif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E83408" w:rsidRPr="00E67491" w:rsidRDefault="00E83408" w:rsidP="00E8340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seizing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BEM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E83408" w:rsidRPr="00E67491" w:rsidRDefault="00E83408" w:rsidP="00E83408">
      <w:pPr>
        <w:rPr>
          <w:rFonts w:ascii="Times New Roman" w:hAnsi="Times New Roman" w:cs="Times New Roman"/>
          <w:sz w:val="24"/>
          <w:szCs w:val="24"/>
        </w:rPr>
      </w:pPr>
    </w:p>
    <w:p w:rsidR="00E83408" w:rsidRPr="00E67491" w:rsidRDefault="00E83408" w:rsidP="00E834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PASAL 61</w:t>
      </w:r>
    </w:p>
    <w:p w:rsidR="00E83408" w:rsidRPr="00E67491" w:rsidRDefault="00E83408" w:rsidP="00E834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7491">
        <w:rPr>
          <w:rFonts w:ascii="Times New Roman" w:hAnsi="Times New Roman" w:cs="Times New Roman"/>
          <w:b/>
          <w:sz w:val="24"/>
          <w:szCs w:val="24"/>
        </w:rPr>
        <w:t>PEMBIAYAAN</w:t>
      </w:r>
    </w:p>
    <w:p w:rsidR="00E83408" w:rsidRPr="00E67491" w:rsidRDefault="00E83408" w:rsidP="00E8340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dibebankan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491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E67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>.</w:t>
      </w:r>
    </w:p>
    <w:p w:rsidR="00E83408" w:rsidRPr="00E67491" w:rsidRDefault="00E83408" w:rsidP="00E8340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491">
        <w:rPr>
          <w:rFonts w:ascii="Times New Roman" w:hAnsi="Times New Roman" w:cs="Times New Roman"/>
          <w:sz w:val="24"/>
          <w:szCs w:val="24"/>
        </w:rPr>
        <w:lastRenderedPageBreak/>
        <w:t>Pertanggung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7491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49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E67491">
        <w:rPr>
          <w:rFonts w:ascii="Times New Roman" w:hAnsi="Times New Roman" w:cs="Times New Roman"/>
          <w:sz w:val="24"/>
          <w:szCs w:val="24"/>
        </w:rPr>
        <w:t xml:space="preserve"> </w:t>
      </w:r>
      <w:r w:rsidR="00E67491" w:rsidRPr="00E67491">
        <w:rPr>
          <w:rFonts w:ascii="Times New Roman" w:hAnsi="Times New Roman" w:cs="Times New Roman"/>
          <w:sz w:val="24"/>
          <w:szCs w:val="24"/>
        </w:rPr>
        <w:t>(</w:t>
      </w:r>
      <w:r w:rsidRPr="00E67491">
        <w:rPr>
          <w:rFonts w:ascii="Times New Roman" w:hAnsi="Times New Roman" w:cs="Times New Roman"/>
          <w:sz w:val="24"/>
          <w:szCs w:val="24"/>
        </w:rPr>
        <w:t>1)</w:t>
      </w:r>
      <w:r w:rsidR="00E67491"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91" w:rsidRPr="00E67491">
        <w:rPr>
          <w:rFonts w:ascii="Times New Roman" w:hAnsi="Times New Roman" w:cs="Times New Roman"/>
          <w:sz w:val="24"/>
          <w:szCs w:val="24"/>
        </w:rPr>
        <w:t>dipertanggung</w:t>
      </w:r>
      <w:proofErr w:type="spellEnd"/>
      <w:r w:rsidR="00E67491"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91" w:rsidRPr="00E67491">
        <w:rPr>
          <w:rFonts w:ascii="Times New Roman" w:hAnsi="Times New Roman" w:cs="Times New Roman"/>
          <w:sz w:val="24"/>
          <w:szCs w:val="24"/>
        </w:rPr>
        <w:t>jawabkan</w:t>
      </w:r>
      <w:proofErr w:type="spellEnd"/>
      <w:r w:rsidR="00E67491"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91" w:rsidRPr="00E674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67491"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91" w:rsidRPr="00E674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E67491"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91" w:rsidRPr="00E6749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E67491"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91" w:rsidRPr="00E6749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67491"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91" w:rsidRPr="00E6749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E67491" w:rsidRPr="00E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91" w:rsidRPr="00E67491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E67491" w:rsidRPr="00E67491">
        <w:rPr>
          <w:rFonts w:ascii="Times New Roman" w:hAnsi="Times New Roman" w:cs="Times New Roman"/>
          <w:sz w:val="24"/>
          <w:szCs w:val="24"/>
        </w:rPr>
        <w:t xml:space="preserve"> BEMF.</w:t>
      </w:r>
    </w:p>
    <w:p w:rsidR="00E67491" w:rsidRPr="00E67491" w:rsidRDefault="00E67491" w:rsidP="00E67491">
      <w:pPr>
        <w:rPr>
          <w:rFonts w:ascii="Times New Roman" w:hAnsi="Times New Roman" w:cs="Times New Roman"/>
          <w:sz w:val="24"/>
          <w:szCs w:val="24"/>
        </w:rPr>
      </w:pPr>
    </w:p>
    <w:sectPr w:rsidR="00E67491" w:rsidRPr="00E67491" w:rsidSect="00A0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242F"/>
    <w:multiLevelType w:val="hybridMultilevel"/>
    <w:tmpl w:val="91D66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1666"/>
    <w:multiLevelType w:val="hybridMultilevel"/>
    <w:tmpl w:val="EF32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A07D3"/>
    <w:multiLevelType w:val="hybridMultilevel"/>
    <w:tmpl w:val="306A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D0F84"/>
    <w:multiLevelType w:val="hybridMultilevel"/>
    <w:tmpl w:val="D544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F1007"/>
    <w:multiLevelType w:val="hybridMultilevel"/>
    <w:tmpl w:val="39167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9417A9"/>
    <w:multiLevelType w:val="hybridMultilevel"/>
    <w:tmpl w:val="CA7A4C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433F3C"/>
    <w:multiLevelType w:val="hybridMultilevel"/>
    <w:tmpl w:val="F984BF16"/>
    <w:lvl w:ilvl="0" w:tplc="8D56B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A55A9"/>
    <w:multiLevelType w:val="hybridMultilevel"/>
    <w:tmpl w:val="08B8F6F6"/>
    <w:lvl w:ilvl="0" w:tplc="04090019">
      <w:start w:val="1"/>
      <w:numFmt w:val="lowerLetter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8">
    <w:nsid w:val="52B402B7"/>
    <w:multiLevelType w:val="hybridMultilevel"/>
    <w:tmpl w:val="93EA0F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62E30"/>
    <w:multiLevelType w:val="hybridMultilevel"/>
    <w:tmpl w:val="4748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02C90"/>
    <w:multiLevelType w:val="hybridMultilevel"/>
    <w:tmpl w:val="D1380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CE4A2D"/>
    <w:multiLevelType w:val="hybridMultilevel"/>
    <w:tmpl w:val="B776C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ED2"/>
    <w:rsid w:val="00160576"/>
    <w:rsid w:val="0023759C"/>
    <w:rsid w:val="00473D2F"/>
    <w:rsid w:val="00A0488B"/>
    <w:rsid w:val="00B86A4E"/>
    <w:rsid w:val="00E67491"/>
    <w:rsid w:val="00E83408"/>
    <w:rsid w:val="00FA7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 HELMIKA</dc:creator>
  <cp:lastModifiedBy>MERI HELMIKA</cp:lastModifiedBy>
  <cp:revision>1</cp:revision>
  <dcterms:created xsi:type="dcterms:W3CDTF">2017-05-18T22:39:00Z</dcterms:created>
  <dcterms:modified xsi:type="dcterms:W3CDTF">2017-05-18T23:49:00Z</dcterms:modified>
</cp:coreProperties>
</file>