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45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842"/>
        <w:gridCol w:w="2119"/>
        <w:gridCol w:w="6245"/>
      </w:tblGrid>
      <w:tr w:rsidR="00937696" w:rsidRPr="00B47852" w:rsidTr="00024356">
        <w:tc>
          <w:tcPr>
            <w:tcW w:w="14459" w:type="dxa"/>
            <w:gridSpan w:val="5"/>
            <w:shd w:val="clear" w:color="auto" w:fill="D9D9D9" w:themeFill="background1" w:themeFillShade="D9"/>
            <w:vAlign w:val="center"/>
          </w:tcPr>
          <w:p w:rsidR="00937696" w:rsidRDefault="00937696" w:rsidP="002C243A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 проведения мероприятий, приуроченных к встрече Нового 2020 года</w:t>
            </w:r>
          </w:p>
        </w:tc>
      </w:tr>
      <w:tr w:rsidR="00937696" w:rsidRPr="00B47852" w:rsidTr="00920B84">
        <w:tc>
          <w:tcPr>
            <w:tcW w:w="2552" w:type="dxa"/>
            <w:shd w:val="clear" w:color="auto" w:fill="FDE9D9" w:themeFill="accent6" w:themeFillTint="33"/>
            <w:vAlign w:val="center"/>
          </w:tcPr>
          <w:p w:rsidR="00937696" w:rsidRPr="00937696" w:rsidRDefault="00937696" w:rsidP="00920B8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b/>
                <w:sz w:val="24"/>
                <w:szCs w:val="24"/>
              </w:rPr>
              <w:t>Класс / дошкольная группа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937696" w:rsidRPr="00937696" w:rsidRDefault="00937696" w:rsidP="00920B8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b/>
                <w:sz w:val="24"/>
                <w:szCs w:val="24"/>
              </w:rPr>
              <w:t>Дата проведения</w:t>
            </w:r>
          </w:p>
          <w:p w:rsidR="00937696" w:rsidRPr="00937696" w:rsidRDefault="00937696" w:rsidP="00920B8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</w:t>
            </w:r>
          </w:p>
        </w:tc>
        <w:tc>
          <w:tcPr>
            <w:tcW w:w="1842" w:type="dxa"/>
            <w:shd w:val="clear" w:color="auto" w:fill="FDE9D9" w:themeFill="accent6" w:themeFillTint="33"/>
            <w:vAlign w:val="center"/>
          </w:tcPr>
          <w:p w:rsidR="00937696" w:rsidRPr="00937696" w:rsidRDefault="00937696" w:rsidP="00920B8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b/>
                <w:sz w:val="24"/>
                <w:szCs w:val="24"/>
              </w:rPr>
              <w:t>Время проведения мероприятия</w:t>
            </w:r>
          </w:p>
        </w:tc>
        <w:tc>
          <w:tcPr>
            <w:tcW w:w="2119" w:type="dxa"/>
            <w:shd w:val="clear" w:color="auto" w:fill="FDE9D9" w:themeFill="accent6" w:themeFillTint="33"/>
            <w:vAlign w:val="center"/>
          </w:tcPr>
          <w:p w:rsidR="00937696" w:rsidRPr="00937696" w:rsidRDefault="00937696" w:rsidP="00920B8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проведения</w:t>
            </w:r>
          </w:p>
          <w:p w:rsidR="00937696" w:rsidRPr="00937696" w:rsidRDefault="00937696" w:rsidP="00920B8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</w:t>
            </w:r>
          </w:p>
        </w:tc>
        <w:tc>
          <w:tcPr>
            <w:tcW w:w="6245" w:type="dxa"/>
            <w:shd w:val="clear" w:color="auto" w:fill="FDE9D9" w:themeFill="accent6" w:themeFillTint="33"/>
            <w:vAlign w:val="center"/>
          </w:tcPr>
          <w:p w:rsidR="00937696" w:rsidRPr="00937696" w:rsidRDefault="00937696" w:rsidP="00920B8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мероприятия</w:t>
            </w:r>
          </w:p>
        </w:tc>
      </w:tr>
      <w:tr w:rsidR="00937696" w:rsidRPr="00B47852" w:rsidTr="00024356">
        <w:tc>
          <w:tcPr>
            <w:tcW w:w="2552" w:type="dxa"/>
          </w:tcPr>
          <w:p w:rsidR="00937696" w:rsidRPr="00B47852" w:rsidRDefault="00937696" w:rsidP="0093769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Учащиеся и педагоги</w:t>
            </w:r>
          </w:p>
        </w:tc>
        <w:tc>
          <w:tcPr>
            <w:tcW w:w="1701" w:type="dxa"/>
          </w:tcPr>
          <w:p w:rsidR="00937696" w:rsidRPr="00B47852" w:rsidRDefault="00937696" w:rsidP="00937696">
            <w:pPr>
              <w:widowControl w:val="0"/>
              <w:ind w:left="179" w:right="-135" w:hanging="142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с 09</w:t>
            </w: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.12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.2019</w:t>
            </w:r>
          </w:p>
        </w:tc>
        <w:tc>
          <w:tcPr>
            <w:tcW w:w="1842" w:type="dxa"/>
          </w:tcPr>
          <w:p w:rsidR="00937696" w:rsidRPr="00B47852" w:rsidRDefault="00937696" w:rsidP="0093769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2119" w:type="dxa"/>
            <w:vAlign w:val="center"/>
          </w:tcPr>
          <w:p w:rsidR="00937696" w:rsidRPr="00B47852" w:rsidRDefault="00937696" w:rsidP="0093769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отделения 1-8</w:t>
            </w:r>
          </w:p>
        </w:tc>
        <w:tc>
          <w:tcPr>
            <w:tcW w:w="6245" w:type="dxa"/>
          </w:tcPr>
          <w:p w:rsidR="00937696" w:rsidRPr="00B47852" w:rsidRDefault="00937696" w:rsidP="00937696">
            <w:pPr>
              <w:widowControl w:val="0"/>
              <w:ind w:right="-135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Украшение школы к НГ</w:t>
            </w:r>
          </w:p>
        </w:tc>
      </w:tr>
      <w:tr w:rsidR="00937696" w:rsidRPr="00B47852" w:rsidTr="00024356">
        <w:tc>
          <w:tcPr>
            <w:tcW w:w="2552" w:type="dxa"/>
          </w:tcPr>
          <w:p w:rsidR="00937696" w:rsidRPr="00B47852" w:rsidRDefault="0093769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769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Учащиеся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Pr="0093769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 педагоги</w:t>
            </w:r>
          </w:p>
        </w:tc>
        <w:tc>
          <w:tcPr>
            <w:tcW w:w="1701" w:type="dxa"/>
            <w:vAlign w:val="center"/>
          </w:tcPr>
          <w:p w:rsidR="00937696" w:rsidRPr="00B47852" w:rsidRDefault="00937696" w:rsidP="00024356">
            <w:pPr>
              <w:widowControl w:val="0"/>
              <w:ind w:left="179" w:hanging="142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с 09</w:t>
            </w: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.12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.2019</w:t>
            </w:r>
          </w:p>
        </w:tc>
        <w:tc>
          <w:tcPr>
            <w:tcW w:w="1842" w:type="dxa"/>
          </w:tcPr>
          <w:p w:rsidR="00937696" w:rsidRPr="00B47852" w:rsidRDefault="00937696" w:rsidP="0093769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2119" w:type="dxa"/>
            <w:vAlign w:val="center"/>
          </w:tcPr>
          <w:p w:rsidR="00937696" w:rsidRPr="00B47852" w:rsidRDefault="00937696" w:rsidP="0093769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   о</w:t>
            </w:r>
            <w:r w:rsidRPr="0093769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тделения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 1-8</w:t>
            </w:r>
          </w:p>
        </w:tc>
        <w:tc>
          <w:tcPr>
            <w:tcW w:w="6245" w:type="dxa"/>
            <w:vAlign w:val="center"/>
          </w:tcPr>
          <w:p w:rsidR="00937696" w:rsidRPr="00B47852" w:rsidRDefault="0093769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769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Выставка детского творчества “Новогодняя игрушка”</w:t>
            </w:r>
          </w:p>
        </w:tc>
      </w:tr>
      <w:tr w:rsidR="00937696" w:rsidRPr="00B47852" w:rsidTr="00024356">
        <w:trPr>
          <w:trHeight w:val="96"/>
        </w:trPr>
        <w:tc>
          <w:tcPr>
            <w:tcW w:w="14459" w:type="dxa"/>
            <w:gridSpan w:val="5"/>
            <w:shd w:val="clear" w:color="auto" w:fill="D9D9D9" w:themeFill="background1" w:themeFillShade="D9"/>
          </w:tcPr>
          <w:p w:rsidR="00937696" w:rsidRPr="00B47852" w:rsidRDefault="00937696" w:rsidP="0093769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1 отделение, Полоцкая, д.21</w:t>
            </w:r>
          </w:p>
        </w:tc>
      </w:tr>
      <w:tr w:rsidR="00937696" w:rsidRPr="00B47852" w:rsidTr="00024356">
        <w:trPr>
          <w:trHeight w:val="96"/>
        </w:trPr>
        <w:tc>
          <w:tcPr>
            <w:tcW w:w="2552" w:type="dxa"/>
            <w:vAlign w:val="center"/>
          </w:tcPr>
          <w:p w:rsidR="00937696" w:rsidRPr="00B47852" w:rsidRDefault="0093769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1а,1б, 2а, 2б, 2ж</w:t>
            </w:r>
          </w:p>
        </w:tc>
        <w:tc>
          <w:tcPr>
            <w:tcW w:w="1701" w:type="dxa"/>
            <w:vAlign w:val="center"/>
          </w:tcPr>
          <w:p w:rsidR="00937696" w:rsidRPr="00B47852" w:rsidRDefault="00937696" w:rsidP="0093769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23.12.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937696" w:rsidRPr="00B47852" w:rsidRDefault="0093769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11.00-12.00</w:t>
            </w:r>
          </w:p>
        </w:tc>
        <w:tc>
          <w:tcPr>
            <w:tcW w:w="2119" w:type="dxa"/>
            <w:vAlign w:val="center"/>
          </w:tcPr>
          <w:p w:rsidR="00937696" w:rsidRPr="00B47852" w:rsidRDefault="00937696" w:rsidP="0093769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937696" w:rsidRDefault="00937696" w:rsidP="0093769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представления «Новогодний переполох»</w:t>
            </w:r>
          </w:p>
        </w:tc>
      </w:tr>
      <w:tr w:rsidR="00937696" w:rsidRPr="00B47852" w:rsidTr="00024356">
        <w:tc>
          <w:tcPr>
            <w:tcW w:w="2552" w:type="dxa"/>
            <w:vAlign w:val="center"/>
          </w:tcPr>
          <w:p w:rsidR="00937696" w:rsidRPr="00B47852" w:rsidRDefault="0093769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1а,1б, 2а, 2б, 2ж</w:t>
            </w:r>
          </w:p>
        </w:tc>
        <w:tc>
          <w:tcPr>
            <w:tcW w:w="1701" w:type="dxa"/>
            <w:vAlign w:val="center"/>
          </w:tcPr>
          <w:p w:rsidR="00937696" w:rsidRPr="00B47852" w:rsidRDefault="00937696" w:rsidP="0093769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23.12.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937696" w:rsidRPr="00B47852" w:rsidRDefault="0093769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12.00-14.00</w:t>
            </w:r>
          </w:p>
        </w:tc>
        <w:tc>
          <w:tcPr>
            <w:tcW w:w="2119" w:type="dxa"/>
            <w:vAlign w:val="center"/>
          </w:tcPr>
          <w:p w:rsidR="00937696" w:rsidRPr="00B47852" w:rsidRDefault="00937696" w:rsidP="0093769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937696" w:rsidRDefault="00024356" w:rsidP="0093769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  <w:vAlign w:val="center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3а,3б,4а,4б, 4в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23.12.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12.30-13.30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представления «Новогодний переполох»</w:t>
            </w:r>
          </w:p>
        </w:tc>
      </w:tr>
      <w:tr w:rsidR="00024356" w:rsidRPr="00B47852" w:rsidTr="00024356">
        <w:tc>
          <w:tcPr>
            <w:tcW w:w="2552" w:type="dxa"/>
            <w:vAlign w:val="center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3а,3б,4а,4б, 4в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23.12.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13.30-15.30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  <w:vAlign w:val="center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5а,б,6а,6б 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23.12.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14.00-15.00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Программа «Новогодняя мозаика»</w:t>
            </w:r>
          </w:p>
        </w:tc>
      </w:tr>
      <w:tr w:rsidR="00024356" w:rsidRPr="00B47852" w:rsidTr="00024356">
        <w:tc>
          <w:tcPr>
            <w:tcW w:w="2552" w:type="dxa"/>
            <w:vAlign w:val="center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5а,б,6а,6б 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23.12.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15.00-17.00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  <w:vAlign w:val="center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7б, 7г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23.12.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16.00-18.00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Программа «Новогодняя мозаика». </w:t>
            </w: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  <w:vAlign w:val="center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9а, 9б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18.30-19.00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Программа «Новогодняя мозаика»</w:t>
            </w:r>
          </w:p>
        </w:tc>
      </w:tr>
      <w:tr w:rsidR="00024356" w:rsidRPr="00B47852" w:rsidTr="00024356">
        <w:tc>
          <w:tcPr>
            <w:tcW w:w="2552" w:type="dxa"/>
            <w:vAlign w:val="center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9а, 9б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19.00-20.00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14459" w:type="dxa"/>
            <w:gridSpan w:val="5"/>
            <w:shd w:val="clear" w:color="auto" w:fill="D9D9D9" w:themeFill="background1" w:themeFillShade="D9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2 отделение, Молодогвардейская 19,</w:t>
            </w: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243A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к.2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1в, 1г, 2г, 2в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11.00-12.00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представления «Новогодний переполох»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1в, 1г, 2г, 2в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12.00-14.00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3в, 3г, 3д, 4г, 4д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12.30-13.30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представления «Новогодний переполох»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3в, 3г, 3д, 4г, 4д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13.30-15.00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5в,г,6г,6в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14.00-15.00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Программа «Новогодняя мозаика»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5в,5г,6г,6в 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15.00-17.00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7а,в, д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16.00-18.00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Программа «Новогодняя мозаика»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8а, 8б, 8г, 8д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16.00-16.30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Программа «Новогодняя мозаика»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8а, 8б, 8г, 8д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16.30-18.00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9в г,  д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18.30-19.00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Программа «Новогодняя мозаика»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9а, б, в, г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19.00-20.00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10а,б,в, 11а,11б, 11в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769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27.12.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93769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17.00-18.00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Программа «Новогодняя мозаика»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10а,б,в, 11а,11б, 11в</w:t>
            </w:r>
          </w:p>
        </w:tc>
        <w:tc>
          <w:tcPr>
            <w:tcW w:w="1701" w:type="dxa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769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27.12.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93769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18.00-20.00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5F5DD4">
        <w:tc>
          <w:tcPr>
            <w:tcW w:w="14459" w:type="dxa"/>
            <w:gridSpan w:val="5"/>
            <w:shd w:val="clear" w:color="auto" w:fill="D9D9D9" w:themeFill="background1" w:themeFillShade="D9"/>
          </w:tcPr>
          <w:p w:rsidR="00024356" w:rsidRPr="00024356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 xml:space="preserve">3 отделение, </w:t>
            </w: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t xml:space="preserve">улица </w:t>
            </w:r>
            <w:r w:rsidRPr="0073265A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Партизанская</w:t>
            </w: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,</w:t>
            </w:r>
            <w:r w:rsidRPr="0073265A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 xml:space="preserve"> д.11</w:t>
            </w:r>
          </w:p>
        </w:tc>
      </w:tr>
      <w:tr w:rsidR="00024356" w:rsidRPr="00B47852" w:rsidTr="009C323F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1д, 1е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25.12.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11.00-12.00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представления «Новогодний переполох»</w:t>
            </w:r>
          </w:p>
        </w:tc>
      </w:tr>
      <w:tr w:rsidR="00024356" w:rsidRPr="00B47852" w:rsidTr="009C323F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1д, 1е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25.12.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12.00-14.00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F1721E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2д, 2е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25.12.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12.30-13.30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представления «Новогодний переполох»</w:t>
            </w:r>
          </w:p>
        </w:tc>
      </w:tr>
      <w:tr w:rsidR="00024356" w:rsidRPr="00B47852" w:rsidTr="00F1721E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2д, 2е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25.12.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13.30-15.30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73368C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5д, 5е, 5ж, 6е, 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6д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25.12.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14.00-15.00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2C243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Программа «Новогодняя мозаика»</w:t>
            </w:r>
          </w:p>
        </w:tc>
      </w:tr>
      <w:tr w:rsidR="00024356" w:rsidRPr="00B47852" w:rsidTr="0073368C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5д, 5е, 5ж, 6е, 6д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25.12.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15.00-17.00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24356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7е, 7ж, 8е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25.12.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17.00-18.30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Pr="0073265A" w:rsidRDefault="00024356" w:rsidP="00024356">
            <w:pPr>
              <w:widowControl w:val="0"/>
              <w:ind w:right="-135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Программа «Новогодняя мозаика»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066F41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3е, 3ж, 3з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11.00-12.00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представления «Новогодний переполох»</w:t>
            </w:r>
          </w:p>
        </w:tc>
      </w:tr>
      <w:tr w:rsidR="00024356" w:rsidRPr="00B47852" w:rsidTr="00066F41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3е, 3ж, 3з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12.00-14.00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2F45DB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4е, 4ж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12.30-13.30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представления «Новогодний переполох»</w:t>
            </w:r>
          </w:p>
        </w:tc>
      </w:tr>
      <w:tr w:rsidR="00024356" w:rsidRPr="00B47852" w:rsidTr="002F45DB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4е, 4ж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13.30-15.30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CF777E">
        <w:trPr>
          <w:trHeight w:val="104"/>
        </w:trPr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9ж, 9е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18.30-19.00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актовый зал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Программа «Новогодняя мозаика»</w:t>
            </w:r>
          </w:p>
        </w:tc>
      </w:tr>
      <w:tr w:rsidR="00024356" w:rsidRPr="00B47852" w:rsidTr="00CF777E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9ж, 9е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ind w:left="182" w:right="98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</w:t>
            </w: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  <w:r w:rsidRPr="0073265A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:rsidR="00024356" w:rsidRPr="00B47852" w:rsidRDefault="00024356" w:rsidP="00024356">
            <w:pPr>
              <w:widowControl w:val="0"/>
              <w:ind w:right="-135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47852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19.00-20.00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кабинеты</w:t>
            </w:r>
          </w:p>
        </w:tc>
        <w:tc>
          <w:tcPr>
            <w:tcW w:w="6245" w:type="dxa"/>
            <w:vAlign w:val="center"/>
          </w:tcPr>
          <w:p w:rsidR="00024356" w:rsidRDefault="00024356" w:rsidP="00024356">
            <w:pPr>
              <w:widowControl w:val="0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24356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Новогодние огоньки</w:t>
            </w:r>
          </w:p>
        </w:tc>
      </w:tr>
      <w:tr w:rsidR="00024356" w:rsidRPr="00B47852" w:rsidTr="004439F5">
        <w:tc>
          <w:tcPr>
            <w:tcW w:w="14459" w:type="dxa"/>
            <w:gridSpan w:val="5"/>
            <w:shd w:val="clear" w:color="auto" w:fill="D9D9D9" w:themeFill="background1" w:themeFillShade="D9"/>
          </w:tcPr>
          <w:p w:rsidR="00024356" w:rsidRPr="00024356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b/>
                <w:sz w:val="24"/>
                <w:szCs w:val="24"/>
              </w:rPr>
              <w:t>4 отделение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B47852">
              <w:rPr>
                <w:rFonts w:ascii="Times New Roman" w:hAnsi="Times New Roman" w:cs="Times New Roman"/>
                <w:b/>
                <w:sz w:val="24"/>
                <w:szCs w:val="24"/>
              </w:rPr>
              <w:t>ул. Партизанская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B47852">
              <w:rPr>
                <w:rFonts w:ascii="Times New Roman" w:hAnsi="Times New Roman" w:cs="Times New Roman"/>
                <w:b/>
                <w:sz w:val="24"/>
                <w:szCs w:val="24"/>
              </w:rPr>
              <w:t>д. 13, корп. 4</w:t>
            </w:r>
          </w:p>
        </w:tc>
      </w:tr>
      <w:tr w:rsidR="00024356" w:rsidRPr="00B47852" w:rsidTr="00FC054F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№ 1 (подготовительная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25.12.2019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2119" w:type="dxa"/>
            <w:vAlign w:val="center"/>
          </w:tcPr>
          <w:p w:rsidR="00024356" w:rsidRDefault="00024356" w:rsidP="004422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02435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024356" w:rsidRPr="00B47852" w:rsidTr="00FC054F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Группа № 2 (младшая)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20.12.2019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2119" w:type="dxa"/>
            <w:vAlign w:val="center"/>
          </w:tcPr>
          <w:p w:rsidR="00024356" w:rsidRDefault="00024356" w:rsidP="004422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024356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024356" w:rsidRPr="00B47852" w:rsidTr="00FC054F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Группа № 3 (старшая)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25.12.2019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19" w:type="dxa"/>
            <w:vAlign w:val="center"/>
          </w:tcPr>
          <w:p w:rsidR="00024356" w:rsidRDefault="00024356" w:rsidP="004422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024356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024356" w:rsidRPr="00B47852" w:rsidTr="00FC054F"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Группа № 4 (ГКП)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20.12.2019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19" w:type="dxa"/>
            <w:vAlign w:val="center"/>
          </w:tcPr>
          <w:p w:rsidR="00024356" w:rsidRPr="00B47852" w:rsidRDefault="00024356" w:rsidP="004422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024356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024356" w:rsidRPr="00B47852" w:rsidTr="00FC054F">
        <w:trPr>
          <w:trHeight w:val="77"/>
        </w:trPr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Группа № 5 (средняя)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25.12.2019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2119" w:type="dxa"/>
            <w:vAlign w:val="center"/>
          </w:tcPr>
          <w:p w:rsidR="00024356" w:rsidRDefault="00024356" w:rsidP="004422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024356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024356" w:rsidRPr="00B47852" w:rsidTr="00FC054F">
        <w:trPr>
          <w:trHeight w:val="77"/>
        </w:trPr>
        <w:tc>
          <w:tcPr>
            <w:tcW w:w="2552" w:type="dxa"/>
          </w:tcPr>
          <w:p w:rsidR="00024356" w:rsidRPr="00B47852" w:rsidRDefault="00024356" w:rsidP="0002435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№ 6 (подготовительгая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25.12.2019</w:t>
            </w:r>
          </w:p>
        </w:tc>
        <w:tc>
          <w:tcPr>
            <w:tcW w:w="1842" w:type="dxa"/>
            <w:vAlign w:val="center"/>
          </w:tcPr>
          <w:p w:rsidR="00024356" w:rsidRPr="00B47852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2119" w:type="dxa"/>
            <w:vAlign w:val="center"/>
          </w:tcPr>
          <w:p w:rsidR="00024356" w:rsidRDefault="00024356" w:rsidP="0044229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024356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024356" w:rsidRPr="00B47852" w:rsidTr="009B735C">
        <w:tc>
          <w:tcPr>
            <w:tcW w:w="14459" w:type="dxa"/>
            <w:gridSpan w:val="5"/>
            <w:shd w:val="clear" w:color="auto" w:fill="D9D9D9" w:themeFill="background1" w:themeFillShade="D9"/>
          </w:tcPr>
          <w:p w:rsidR="00024356" w:rsidRPr="00024356" w:rsidRDefault="00024356" w:rsidP="00024356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отделение, </w:t>
            </w:r>
            <w:r w:rsidRPr="00B47852">
              <w:rPr>
                <w:rFonts w:ascii="Times New Roman" w:hAnsi="Times New Roman" w:cs="Times New Roman"/>
                <w:b/>
                <w:sz w:val="24"/>
                <w:szCs w:val="24"/>
              </w:rPr>
              <w:t>ул. Партизанская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B47852">
              <w:rPr>
                <w:rFonts w:ascii="Times New Roman" w:hAnsi="Times New Roman" w:cs="Times New Roman"/>
                <w:b/>
                <w:sz w:val="24"/>
                <w:szCs w:val="24"/>
              </w:rPr>
              <w:t>д. 9, корп. 3</w:t>
            </w:r>
          </w:p>
        </w:tc>
      </w:tr>
      <w:tr w:rsidR="00FC054F" w:rsidRPr="00B47852" w:rsidTr="000D56C8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7 (подготовительная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0D56C8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Группа № 8 (средняя)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0D56C8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Группа № 9 (младшая)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0D56C8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Группа № 10 (ГКП)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27.12.2019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19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0D56C8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№ 11 (подготовительная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0D56C8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Группа № 12 (младшая)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442294">
        <w:tc>
          <w:tcPr>
            <w:tcW w:w="14459" w:type="dxa"/>
            <w:gridSpan w:val="5"/>
            <w:shd w:val="clear" w:color="auto" w:fill="D9D9D9" w:themeFill="background1" w:themeFillShade="D9"/>
            <w:vAlign w:val="center"/>
          </w:tcPr>
          <w:p w:rsidR="00FC054F" w:rsidRPr="00442294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отделение, </w:t>
            </w:r>
            <w:r w:rsidRPr="00B47852">
              <w:rPr>
                <w:rFonts w:ascii="Times New Roman" w:hAnsi="Times New Roman" w:cs="Times New Roman"/>
                <w:b/>
                <w:sz w:val="24"/>
                <w:szCs w:val="24"/>
              </w:rPr>
              <w:t>ул. Ивана Франко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B47852">
              <w:rPr>
                <w:rFonts w:ascii="Times New Roman" w:hAnsi="Times New Roman" w:cs="Times New Roman"/>
                <w:b/>
                <w:sz w:val="24"/>
                <w:szCs w:val="24"/>
              </w:rPr>
              <w:t>д. 40, корп. 3</w:t>
            </w:r>
          </w:p>
        </w:tc>
      </w:tr>
      <w:tr w:rsidR="00FC054F" w:rsidRPr="00B47852" w:rsidTr="00FA0769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9.00-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9.30</w:t>
            </w:r>
          </w:p>
        </w:tc>
        <w:tc>
          <w:tcPr>
            <w:tcW w:w="2119" w:type="dxa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FA0769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15.30-16.30</w:t>
            </w:r>
          </w:p>
        </w:tc>
        <w:tc>
          <w:tcPr>
            <w:tcW w:w="2119" w:type="dxa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FA0769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16.30-17.20</w:t>
            </w:r>
          </w:p>
        </w:tc>
        <w:tc>
          <w:tcPr>
            <w:tcW w:w="2119" w:type="dxa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FA0769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10.00-10.40</w:t>
            </w:r>
          </w:p>
        </w:tc>
        <w:tc>
          <w:tcPr>
            <w:tcW w:w="2119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FA0769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9.00-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9.40</w:t>
            </w:r>
          </w:p>
        </w:tc>
        <w:tc>
          <w:tcPr>
            <w:tcW w:w="2119" w:type="dxa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FA0769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16.40-17.40</w:t>
            </w:r>
          </w:p>
        </w:tc>
        <w:tc>
          <w:tcPr>
            <w:tcW w:w="2119" w:type="dxa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024356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10.00-10.45</w:t>
            </w:r>
          </w:p>
        </w:tc>
        <w:tc>
          <w:tcPr>
            <w:tcW w:w="2119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024356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15.30-16.20</w:t>
            </w:r>
          </w:p>
        </w:tc>
        <w:tc>
          <w:tcPr>
            <w:tcW w:w="2119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442294">
        <w:tc>
          <w:tcPr>
            <w:tcW w:w="14459" w:type="dxa"/>
            <w:gridSpan w:val="5"/>
            <w:shd w:val="clear" w:color="auto" w:fill="D9D9D9" w:themeFill="background1" w:themeFillShade="D9"/>
            <w:vAlign w:val="center"/>
          </w:tcPr>
          <w:p w:rsidR="00FC054F" w:rsidRPr="00442294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отделение  </w:t>
            </w:r>
            <w:r w:rsidRPr="002865DF">
              <w:rPr>
                <w:rFonts w:ascii="Times New Roman" w:hAnsi="Times New Roman" w:cs="Times New Roman"/>
                <w:b/>
                <w:sz w:val="24"/>
                <w:szCs w:val="24"/>
              </w:rPr>
              <w:t>ул. Ивана Франко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2865DF">
              <w:rPr>
                <w:rFonts w:ascii="Times New Roman" w:hAnsi="Times New Roman" w:cs="Times New Roman"/>
                <w:b/>
                <w:sz w:val="24"/>
                <w:szCs w:val="24"/>
              </w:rPr>
              <w:t>д. 38, корп. 2</w:t>
            </w:r>
          </w:p>
        </w:tc>
      </w:tr>
      <w:tr w:rsidR="00FC054F" w:rsidRPr="00B47852" w:rsidTr="00B66DC5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1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27.12.2019</w:t>
            </w:r>
          </w:p>
        </w:tc>
        <w:tc>
          <w:tcPr>
            <w:tcW w:w="1842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9.00-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B66DC5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торая младшая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20.12.2019</w:t>
            </w:r>
          </w:p>
        </w:tc>
        <w:tc>
          <w:tcPr>
            <w:tcW w:w="1842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B66DC5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таршая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25.12.2019</w:t>
            </w:r>
          </w:p>
        </w:tc>
        <w:tc>
          <w:tcPr>
            <w:tcW w:w="1842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B66DC5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27.12.2019</w:t>
            </w:r>
          </w:p>
        </w:tc>
        <w:tc>
          <w:tcPr>
            <w:tcW w:w="1842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10.10-11.00</w:t>
            </w:r>
          </w:p>
        </w:tc>
        <w:tc>
          <w:tcPr>
            <w:tcW w:w="2119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B66DC5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одготовительная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25.12.2019</w:t>
            </w:r>
          </w:p>
        </w:tc>
        <w:tc>
          <w:tcPr>
            <w:tcW w:w="1842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B66DC5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ервая младшая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20.12.2019</w:t>
            </w:r>
          </w:p>
        </w:tc>
        <w:tc>
          <w:tcPr>
            <w:tcW w:w="1842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9.15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442294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701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27.12.2019</w:t>
            </w:r>
          </w:p>
        </w:tc>
        <w:tc>
          <w:tcPr>
            <w:tcW w:w="1842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15.30-16.30</w:t>
            </w:r>
          </w:p>
        </w:tc>
        <w:tc>
          <w:tcPr>
            <w:tcW w:w="2119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FC054F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торая младшая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20.12.2019</w:t>
            </w:r>
          </w:p>
        </w:tc>
        <w:tc>
          <w:tcPr>
            <w:tcW w:w="1842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442294">
        <w:tc>
          <w:tcPr>
            <w:tcW w:w="14459" w:type="dxa"/>
            <w:gridSpan w:val="5"/>
            <w:shd w:val="clear" w:color="auto" w:fill="D9D9D9" w:themeFill="background1" w:themeFillShade="D9"/>
            <w:vAlign w:val="center"/>
          </w:tcPr>
          <w:p w:rsidR="00FC054F" w:rsidRPr="00442294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отделение,  </w:t>
            </w:r>
            <w:r w:rsidRPr="002865DF">
              <w:rPr>
                <w:rFonts w:ascii="Times New Roman" w:hAnsi="Times New Roman" w:cs="Times New Roman"/>
                <w:b/>
                <w:sz w:val="24"/>
                <w:szCs w:val="24"/>
              </w:rPr>
              <w:t>ул. Партизанская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2865DF">
              <w:rPr>
                <w:rFonts w:ascii="Times New Roman" w:hAnsi="Times New Roman" w:cs="Times New Roman"/>
                <w:b/>
                <w:sz w:val="24"/>
                <w:szCs w:val="24"/>
              </w:rPr>
              <w:t>д. 10, корп. 3</w:t>
            </w:r>
          </w:p>
        </w:tc>
      </w:tr>
      <w:tr w:rsidR="00FC054F" w:rsidRPr="00B47852" w:rsidTr="00C27CF2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Группа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(подготовительная)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C27CF2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(вторая младшая)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C27CF2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(старшая)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C27CF2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(старшая)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26.12.2019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2119" w:type="dxa"/>
            <w:vAlign w:val="center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C27CF2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(средняя)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C27CF2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>(средняя)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24.12.2019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  <w:vAlign w:val="center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  <w:tr w:rsidR="00FC054F" w:rsidRPr="00B47852" w:rsidTr="00442294">
        <w:tc>
          <w:tcPr>
            <w:tcW w:w="2552" w:type="dxa"/>
          </w:tcPr>
          <w:p w:rsidR="00FC054F" w:rsidRPr="00B47852" w:rsidRDefault="00FC054F" w:rsidP="00FC054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65DF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Pr="00B47852">
              <w:rPr>
                <w:rFonts w:ascii="Times New Roman" w:hAnsi="Times New Roman" w:cs="Times New Roman"/>
                <w:sz w:val="24"/>
                <w:szCs w:val="24"/>
              </w:rPr>
              <w:t>ГКП</w:t>
            </w:r>
          </w:p>
        </w:tc>
        <w:tc>
          <w:tcPr>
            <w:tcW w:w="1701" w:type="dxa"/>
          </w:tcPr>
          <w:p w:rsidR="00FC054F" w:rsidRPr="00B47852" w:rsidRDefault="00FC054F" w:rsidP="00FC054F">
            <w:pPr>
              <w:widowControl w:val="0"/>
              <w:jc w:val="center"/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865DF">
              <w:rPr>
                <w:rStyle w:val="a7"/>
                <w:rFonts w:ascii="Times New Roman" w:hAnsi="Times New Roman" w:cs="Times New Roman"/>
                <w:b w:val="0"/>
                <w:sz w:val="24"/>
                <w:szCs w:val="24"/>
              </w:rPr>
              <w:t>27.12.2019</w:t>
            </w:r>
          </w:p>
        </w:tc>
        <w:tc>
          <w:tcPr>
            <w:tcW w:w="1842" w:type="dxa"/>
          </w:tcPr>
          <w:p w:rsidR="00FC054F" w:rsidRPr="00B47852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19" w:type="dxa"/>
            <w:vAlign w:val="center"/>
          </w:tcPr>
          <w:p w:rsidR="00FC054F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696">
              <w:rPr>
                <w:rFonts w:ascii="Times New Roman" w:hAnsi="Times New Roman" w:cs="Times New Roman"/>
                <w:sz w:val="24"/>
                <w:szCs w:val="24"/>
              </w:rPr>
              <w:t>музыкальный зал</w:t>
            </w:r>
          </w:p>
        </w:tc>
        <w:tc>
          <w:tcPr>
            <w:tcW w:w="6245" w:type="dxa"/>
          </w:tcPr>
          <w:p w:rsidR="00FC054F" w:rsidRPr="00937696" w:rsidRDefault="00FC054F" w:rsidP="00FC05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54F">
              <w:rPr>
                <w:rFonts w:ascii="Times New Roman" w:hAnsi="Times New Roman" w:cs="Times New Roman"/>
                <w:sz w:val="24"/>
                <w:szCs w:val="24"/>
              </w:rPr>
              <w:t>Новогодние представления</w:t>
            </w:r>
          </w:p>
        </w:tc>
      </w:tr>
    </w:tbl>
    <w:p w:rsidR="00A85081" w:rsidRPr="00B47852" w:rsidRDefault="00A85081" w:rsidP="00A85081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85081" w:rsidRPr="00B47852" w:rsidSect="00024356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6D90"/>
    <w:multiLevelType w:val="hybridMultilevel"/>
    <w:tmpl w:val="AE045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038FC"/>
    <w:multiLevelType w:val="hybridMultilevel"/>
    <w:tmpl w:val="41FA6E34"/>
    <w:lvl w:ilvl="0" w:tplc="2D5C68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3F92D18"/>
    <w:multiLevelType w:val="hybridMultilevel"/>
    <w:tmpl w:val="47B20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2790B"/>
    <w:multiLevelType w:val="hybridMultilevel"/>
    <w:tmpl w:val="EA6CB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A6904"/>
    <w:multiLevelType w:val="hybridMultilevel"/>
    <w:tmpl w:val="CC1CEADC"/>
    <w:lvl w:ilvl="0" w:tplc="53766F86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5E0C7E"/>
    <w:rsid w:val="00003491"/>
    <w:rsid w:val="00024356"/>
    <w:rsid w:val="0006644E"/>
    <w:rsid w:val="00094465"/>
    <w:rsid w:val="000968A7"/>
    <w:rsid w:val="001655AA"/>
    <w:rsid w:val="0018676B"/>
    <w:rsid w:val="00247759"/>
    <w:rsid w:val="002865DF"/>
    <w:rsid w:val="002C243A"/>
    <w:rsid w:val="002C5C95"/>
    <w:rsid w:val="00410B8C"/>
    <w:rsid w:val="0042524E"/>
    <w:rsid w:val="00442294"/>
    <w:rsid w:val="00464F4C"/>
    <w:rsid w:val="00481F4D"/>
    <w:rsid w:val="005939CA"/>
    <w:rsid w:val="005C220B"/>
    <w:rsid w:val="005E0C7E"/>
    <w:rsid w:val="00627E65"/>
    <w:rsid w:val="00665683"/>
    <w:rsid w:val="00694674"/>
    <w:rsid w:val="0070367A"/>
    <w:rsid w:val="0071449E"/>
    <w:rsid w:val="00716376"/>
    <w:rsid w:val="0073265A"/>
    <w:rsid w:val="007B58D2"/>
    <w:rsid w:val="00856EB7"/>
    <w:rsid w:val="008A3374"/>
    <w:rsid w:val="008A4E04"/>
    <w:rsid w:val="008C13C1"/>
    <w:rsid w:val="00920B84"/>
    <w:rsid w:val="00937696"/>
    <w:rsid w:val="00A85081"/>
    <w:rsid w:val="00AA1913"/>
    <w:rsid w:val="00B43D96"/>
    <w:rsid w:val="00B47852"/>
    <w:rsid w:val="00BB54CF"/>
    <w:rsid w:val="00C57600"/>
    <w:rsid w:val="00CE5B2D"/>
    <w:rsid w:val="00D15C21"/>
    <w:rsid w:val="00DB19E5"/>
    <w:rsid w:val="00E62420"/>
    <w:rsid w:val="00FB286F"/>
    <w:rsid w:val="00F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8FFDB5-5F70-4DA6-92F1-81DA80A8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6242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E6242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E624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uiPriority w:val="22"/>
    <w:qFormat/>
    <w:rsid w:val="00E62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Светланчик</dc:creator>
  <cp:keywords/>
  <dc:description/>
  <cp:lastModifiedBy>Пользователь Windows</cp:lastModifiedBy>
  <cp:revision>25</cp:revision>
  <dcterms:created xsi:type="dcterms:W3CDTF">2017-10-16T18:08:00Z</dcterms:created>
  <dcterms:modified xsi:type="dcterms:W3CDTF">2019-12-08T13:13:00Z</dcterms:modified>
</cp:coreProperties>
</file>