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7960" cy="1409065"/>
            <wp:effectExtent l="0" t="0" r="8890" b="635"/>
            <wp:docPr id="1" name="Picture 1" descr="WhatsApp Image 2024-02-28 at 15.53.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4-02-28 at 15.53.39"/>
                    <pic:cNvPicPr>
                      <a:picLocks noChangeAspect="1"/>
                    </pic:cNvPicPr>
                  </pic:nvPicPr>
                  <pic:blipFill>
                    <a:blip r:embed="rId4"/>
                    <a:srcRect t="75465" r="530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58442B"/>
    <w:rsid w:val="2E584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2024-03-01T07:16:00Z</dcterms:created>
  <dc:creator>WPS_1704681032</dc:creator>
  <cp:lastModifiedBy>WPS_1704681032</cp:lastModifiedBy>
  <dcterms:modified xsi:type="dcterms:W3CDTF">2024-03-01T07:17:35Z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5953B6427D4A4F2BBC7720BF8318A8F3_11</vt:lpwstr>
  </property>
</Properties>
</file>