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6D9EE" w14:textId="391A15F8" w:rsidR="00CD7F48" w:rsidRDefault="00894499">
      <w:r>
        <w:t>Homework 7</w:t>
      </w:r>
    </w:p>
    <w:p w14:paraId="27651D8E" w14:textId="65FDFC43" w:rsidR="00894499" w:rsidRDefault="00894499"/>
    <w:p w14:paraId="6C6BDC78" w14:textId="77777777" w:rsidR="00894499" w:rsidRDefault="00894499" w:rsidP="008944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00F5E22E" w14:textId="77777777" w:rsidR="00894499" w:rsidRDefault="00894499" w:rsidP="008944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Shifts entries between {@code leftStack} and {@code rightStack}, keeping</w:t>
      </w:r>
    </w:p>
    <w:p w14:paraId="73F2B87A" w14:textId="77777777" w:rsidR="00894499" w:rsidRDefault="00894499" w:rsidP="008944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reverse of the former concatenated with the latter fixed, and resulting</w:t>
      </w:r>
    </w:p>
    <w:p w14:paraId="419C223F" w14:textId="77777777" w:rsidR="00894499" w:rsidRDefault="00894499" w:rsidP="008944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in length of the former equal to {@code newLeftLength}.</w:t>
      </w:r>
    </w:p>
    <w:p w14:paraId="1DDAAEEB" w14:textId="77777777" w:rsidR="00894499" w:rsidRDefault="00894499" w:rsidP="008944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</w:t>
      </w:r>
    </w:p>
    <w:p w14:paraId="697533A7" w14:textId="77777777" w:rsidR="00894499" w:rsidRDefault="00894499" w:rsidP="008944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@param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1E789B"/>
          <w:sz w:val="20"/>
          <w:szCs w:val="20"/>
        </w:rPr>
        <w:t>&lt;T&gt;</w:t>
      </w:r>
    </w:p>
    <w:p w14:paraId="504B760B" w14:textId="77777777" w:rsidR="00894499" w:rsidRDefault="00894499" w:rsidP="008944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           type of {@code Stack} entries</w:t>
      </w:r>
    </w:p>
    <w:p w14:paraId="79FC5ECE" w14:textId="77777777" w:rsidR="00894499" w:rsidRDefault="00894499" w:rsidP="008944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@param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leftStack</w:t>
      </w:r>
    </w:p>
    <w:p w14:paraId="61CE0ABB" w14:textId="77777777" w:rsidR="00894499" w:rsidRDefault="00894499" w:rsidP="008944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           the left {@code Stack}</w:t>
      </w:r>
    </w:p>
    <w:p w14:paraId="387E988D" w14:textId="77777777" w:rsidR="00894499" w:rsidRDefault="00894499" w:rsidP="008944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@param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rightStack</w:t>
      </w:r>
    </w:p>
    <w:p w14:paraId="6BAF3349" w14:textId="77777777" w:rsidR="00894499" w:rsidRDefault="00894499" w:rsidP="008944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           the right {@code Stack}</w:t>
      </w:r>
    </w:p>
    <w:p w14:paraId="3B4F5E19" w14:textId="77777777" w:rsidR="00894499" w:rsidRDefault="00894499" w:rsidP="008944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@param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newLeftLength</w:t>
      </w:r>
    </w:p>
    <w:p w14:paraId="6ED9B22E" w14:textId="77777777" w:rsidR="00894499" w:rsidRDefault="00894499" w:rsidP="008944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           desired new length of {@code leftStack}</w:t>
      </w:r>
    </w:p>
    <w:p w14:paraId="30958B65" w14:textId="77777777" w:rsidR="00894499" w:rsidRDefault="00894499" w:rsidP="008944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@updates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leftStack, rightStack</w:t>
      </w:r>
    </w:p>
    <w:p w14:paraId="74115EC1" w14:textId="77777777" w:rsidR="00894499" w:rsidRDefault="00894499" w:rsidP="008944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@requires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1E789B"/>
          <w:sz w:val="20"/>
          <w:szCs w:val="20"/>
        </w:rPr>
        <w:t>&lt;pre&gt;</w:t>
      </w:r>
    </w:p>
    <w:p w14:paraId="596D13BD" w14:textId="77777777" w:rsidR="00894499" w:rsidRDefault="00894499" w:rsidP="008944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0 &lt;= newLeftLength  and</w:t>
      </w:r>
    </w:p>
    <w:p w14:paraId="489B1CCA" w14:textId="77777777" w:rsidR="00894499" w:rsidRDefault="00894499" w:rsidP="008944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newLeftLength &lt;= |leftStack| + |rightStack|</w:t>
      </w:r>
    </w:p>
    <w:p w14:paraId="01AC5724" w14:textId="77777777" w:rsidR="00894499" w:rsidRDefault="00894499" w:rsidP="008944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1E789B"/>
          <w:sz w:val="20"/>
          <w:szCs w:val="20"/>
        </w:rPr>
        <w:t>&lt;/pre&gt;</w:t>
      </w:r>
    </w:p>
    <w:p w14:paraId="4B97A6D1" w14:textId="77777777" w:rsidR="00894499" w:rsidRDefault="00894499" w:rsidP="008944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@ensures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1E789B"/>
          <w:sz w:val="20"/>
          <w:szCs w:val="20"/>
        </w:rPr>
        <w:t>&lt;pre&gt;</w:t>
      </w:r>
    </w:p>
    <w:p w14:paraId="13E77640" w14:textId="77777777" w:rsidR="00894499" w:rsidRDefault="00894499" w:rsidP="008944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rev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(leftStack) * rightStack =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rev</w:t>
      </w:r>
      <w:r>
        <w:rPr>
          <w:rFonts w:ascii="Courier New" w:hAnsi="Courier New" w:cs="Courier New"/>
          <w:color w:val="808080"/>
          <w:sz w:val="20"/>
          <w:szCs w:val="20"/>
        </w:rPr>
        <w:t>(#leftStack) * #rightStack  and</w:t>
      </w:r>
    </w:p>
    <w:p w14:paraId="31B022F5" w14:textId="77777777" w:rsidR="00894499" w:rsidRDefault="00894499" w:rsidP="008944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|leftStack| = newLeftLength}</w:t>
      </w:r>
    </w:p>
    <w:p w14:paraId="4D39E333" w14:textId="77777777" w:rsidR="00894499" w:rsidRDefault="00894499" w:rsidP="008944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1E789B"/>
          <w:sz w:val="20"/>
          <w:szCs w:val="20"/>
        </w:rPr>
        <w:t>&lt;/pre&gt;</w:t>
      </w:r>
    </w:p>
    <w:p w14:paraId="40CDFF55" w14:textId="77777777" w:rsidR="00894499" w:rsidRDefault="00894499" w:rsidP="008944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*/</w:t>
      </w:r>
    </w:p>
    <w:p w14:paraId="39C9379F" w14:textId="77777777" w:rsidR="00894499" w:rsidRDefault="00894499" w:rsidP="008944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setLengthOfLeftStack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80F2F6"/>
          <w:sz w:val="20"/>
          <w:szCs w:val="20"/>
        </w:rPr>
        <w:t>Stack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leftStack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77679D22" w14:textId="77777777" w:rsidR="00894499" w:rsidRDefault="00894499" w:rsidP="008944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F2F6"/>
          <w:sz w:val="20"/>
          <w:szCs w:val="20"/>
        </w:rPr>
        <w:t>Stack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FA4A4"/>
          <w:sz w:val="20"/>
          <w:szCs w:val="20"/>
        </w:rPr>
        <w:t>T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rightStack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newLeftLength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D042167" w14:textId="77777777" w:rsidR="00894499" w:rsidRDefault="00894499" w:rsidP="008944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assert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rightStack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"Violation of: rightStack is not null"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825698" w14:textId="77777777" w:rsidR="00894499" w:rsidRDefault="00894499" w:rsidP="008944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assert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leftStack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"Violation of: leftStack is not null"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40C774" w14:textId="77777777" w:rsidR="00894499" w:rsidRDefault="00894499" w:rsidP="008944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assert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newLeftLength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"Violation of: 0 &lt;= newLeftLength"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309CDD" w14:textId="77777777" w:rsidR="00894499" w:rsidRDefault="00894499" w:rsidP="008944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assert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newLeftLength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leftStack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length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rightStack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length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</w:p>
    <w:p w14:paraId="78FE8E18" w14:textId="77777777" w:rsidR="00894499" w:rsidRDefault="00894499" w:rsidP="008944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"Violation of: newLeftLength &lt;= |leftStack| + |rightStack|"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9E1751" w14:textId="77777777" w:rsidR="00894499" w:rsidRDefault="00894499" w:rsidP="008944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3F16E25" w14:textId="77777777" w:rsidR="00894499" w:rsidRDefault="00894499" w:rsidP="008944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leftStack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length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newLeftLength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rightStack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length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01B549D" w14:textId="77777777" w:rsidR="00894499" w:rsidRDefault="00894499" w:rsidP="008944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9ABFF"/>
          <w:sz w:val="20"/>
          <w:szCs w:val="20"/>
        </w:rPr>
        <w:t>leftStack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push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rightStack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pop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89D656" w14:textId="77777777" w:rsidR="00894499" w:rsidRDefault="00894499" w:rsidP="008944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9F09022" w14:textId="77777777" w:rsidR="00894499" w:rsidRDefault="00894499" w:rsidP="008944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leftStack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length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newLeftLength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CD661F6" w14:textId="77777777" w:rsidR="00894499" w:rsidRDefault="00894499" w:rsidP="008944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9ABFF"/>
          <w:sz w:val="20"/>
          <w:szCs w:val="20"/>
        </w:rPr>
        <w:t>rightStack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push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leftStack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pop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78ECA3" w14:textId="77777777" w:rsidR="00894499" w:rsidRDefault="00894499" w:rsidP="008944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51B13FD" w14:textId="77777777" w:rsidR="00894499" w:rsidRDefault="00894499" w:rsidP="008944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ADAA489" w14:textId="77777777" w:rsidR="00894499" w:rsidRDefault="00894499" w:rsidP="008944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4FB17A3" w14:textId="77777777" w:rsidR="00894499" w:rsidRDefault="00894499"/>
    <w:sectPr w:rsidR="00894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99"/>
    <w:rsid w:val="00894499"/>
    <w:rsid w:val="00CD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85C33"/>
  <w15:chartTrackingRefBased/>
  <w15:docId w15:val="{C48C227E-AF95-4321-BB8A-69BF5C4F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4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4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1</cp:revision>
  <dcterms:created xsi:type="dcterms:W3CDTF">2023-09-05T13:13:00Z</dcterms:created>
  <dcterms:modified xsi:type="dcterms:W3CDTF">2023-09-05T13:15:00Z</dcterms:modified>
</cp:coreProperties>
</file>