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E388" w14:textId="090DCE18" w:rsidR="00DF494E" w:rsidRDefault="00517C30">
      <w:r>
        <w:t>Slide 1 - title</w:t>
      </w:r>
    </w:p>
    <w:p w14:paraId="6F10FDDA" w14:textId="1AE34958" w:rsidR="00517C30" w:rsidRDefault="00517C30">
      <w:r>
        <w:t>Slide 2 - hook</w:t>
      </w:r>
    </w:p>
    <w:p w14:paraId="3FD0F14B" w14:textId="37726AF6" w:rsidR="00517C30" w:rsidRDefault="00517C30">
      <w:r>
        <w:t>Slide 3 - thesis statement</w:t>
      </w:r>
    </w:p>
    <w:p w14:paraId="0AE96205" w14:textId="0B6B9804" w:rsidR="00517C30" w:rsidRDefault="00517C30">
      <w:r>
        <w:t>Slide 4 - background and history</w:t>
      </w:r>
    </w:p>
    <w:p w14:paraId="385DD6AE" w14:textId="5F81CDD6" w:rsidR="00517C30" w:rsidRDefault="00517C30">
      <w:r>
        <w:t>Slide 5 6 7 – supports</w:t>
      </w:r>
    </w:p>
    <w:p w14:paraId="13257330" w14:textId="77DE06CC" w:rsidR="00517C30" w:rsidRDefault="00517C30">
      <w:r>
        <w:t>Slide 8 – counter argument</w:t>
      </w:r>
    </w:p>
    <w:p w14:paraId="1BB7A9E9" w14:textId="7B5D76C8" w:rsidR="00517C30" w:rsidRDefault="00517C30">
      <w:r>
        <w:t>Slide 9 – rebuttal</w:t>
      </w:r>
    </w:p>
    <w:p w14:paraId="703E0EE9" w14:textId="55595196" w:rsidR="00517C30" w:rsidRDefault="00517C30">
      <w:r>
        <w:t>Slide 10 – conclusion</w:t>
      </w:r>
    </w:p>
    <w:p w14:paraId="46693EA7" w14:textId="1C817B07" w:rsidR="00517C30" w:rsidRDefault="00517C30">
      <w:r>
        <w:t>Slide 11 – references</w:t>
      </w:r>
    </w:p>
    <w:p w14:paraId="2E598F04" w14:textId="3CD04D44" w:rsidR="00517C30" w:rsidRDefault="00517C30"/>
    <w:p w14:paraId="6CFE2F9B" w14:textId="0E0CD8BE" w:rsidR="00517C30" w:rsidRDefault="00517C30">
      <w:r>
        <w:t>(</w:t>
      </w:r>
      <w:proofErr w:type="gramStart"/>
      <w:r>
        <w:t>hook</w:t>
      </w:r>
      <w:proofErr w:type="gramEnd"/>
      <w:r>
        <w:t xml:space="preserve"> is opening statement)</w:t>
      </w:r>
    </w:p>
    <w:p w14:paraId="1DE3B4E9" w14:textId="0AE24EDB" w:rsidR="00517C30" w:rsidRDefault="00517C30">
      <w:r>
        <w:t>Practice the mf presentation</w:t>
      </w:r>
    </w:p>
    <w:p w14:paraId="18CFFB2D" w14:textId="7DE3BEF1" w:rsidR="00A43446" w:rsidRDefault="00517C30">
      <w:r>
        <w:t>10 minutes</w:t>
      </w:r>
    </w:p>
    <w:p w14:paraId="7E5BC942" w14:textId="23E270D7" w:rsidR="00517C30" w:rsidRDefault="00A43446">
      <w:r>
        <w:t>Don’t stutter or say “like” and stuff</w:t>
      </w:r>
    </w:p>
    <w:p w14:paraId="410FA672" w14:textId="1071420D" w:rsidR="00F65A76" w:rsidRDefault="00F65A76"/>
    <w:p w14:paraId="63FFB002" w14:textId="51481E92" w:rsidR="00F65A76" w:rsidRPr="00F65A76" w:rsidRDefault="00F65A76">
      <w:pPr>
        <w:rPr>
          <w:b/>
          <w:bCs/>
        </w:rPr>
      </w:pPr>
      <w:r w:rsidRPr="00F65A76">
        <w:rPr>
          <w:b/>
          <w:bCs/>
        </w:rPr>
        <w:t>Good hooks</w:t>
      </w:r>
    </w:p>
    <w:p w14:paraId="56C9987C" w14:textId="36347664" w:rsidR="00F65A76" w:rsidRDefault="00F65A76" w:rsidP="00F65A76">
      <w:pPr>
        <w:pStyle w:val="ListParagraph"/>
        <w:numPr>
          <w:ilvl w:val="0"/>
          <w:numId w:val="1"/>
        </w:numPr>
      </w:pPr>
      <w:r>
        <w:t>Storytelling</w:t>
      </w:r>
    </w:p>
    <w:p w14:paraId="17CEAD13" w14:textId="53DBE6DC" w:rsidR="00F65A76" w:rsidRDefault="00F65A76" w:rsidP="00F65A76">
      <w:pPr>
        <w:pStyle w:val="ListParagraph"/>
        <w:numPr>
          <w:ilvl w:val="0"/>
          <w:numId w:val="1"/>
        </w:numPr>
      </w:pPr>
      <w:r>
        <w:t>Poll the audience</w:t>
      </w:r>
    </w:p>
    <w:p w14:paraId="282A588F" w14:textId="7F4983DA" w:rsidR="00F65A76" w:rsidRDefault="00F65A76" w:rsidP="00F65A76">
      <w:pPr>
        <w:pStyle w:val="ListParagraph"/>
        <w:numPr>
          <w:ilvl w:val="0"/>
          <w:numId w:val="1"/>
        </w:numPr>
      </w:pPr>
      <w:r>
        <w:t>Mention startling statistic</w:t>
      </w:r>
    </w:p>
    <w:p w14:paraId="425433C9" w14:textId="211F9676" w:rsidR="00F65A76" w:rsidRDefault="00F65A76" w:rsidP="00F65A76">
      <w:pPr>
        <w:pStyle w:val="ListParagraph"/>
        <w:numPr>
          <w:ilvl w:val="0"/>
          <w:numId w:val="1"/>
        </w:numPr>
      </w:pPr>
      <w:r>
        <w:t>Show compelling image</w:t>
      </w:r>
    </w:p>
    <w:p w14:paraId="6B49D4AC" w14:textId="5457DE0F" w:rsidR="00A43446" w:rsidRDefault="00F7685F">
      <w:r>
        <w:t>Conclude by summing up key points and acknowledging collaborators and mentors</w:t>
      </w:r>
    </w:p>
    <w:p w14:paraId="113D699F" w14:textId="2049C654" w:rsidR="00F7685F" w:rsidRDefault="00F7685F" w:rsidP="00F7685F">
      <w:pPr>
        <w:pStyle w:val="ListParagraph"/>
        <w:numPr>
          <w:ilvl w:val="0"/>
          <w:numId w:val="1"/>
        </w:numPr>
      </w:pPr>
      <w:r>
        <w:t>Shoutout to my parents for birthing me with ADHD</w:t>
      </w:r>
    </w:p>
    <w:p w14:paraId="4132E759" w14:textId="77777777" w:rsidR="00F7685F" w:rsidRDefault="00F7685F" w:rsidP="00F7685F">
      <w:pPr>
        <w:rPr>
          <w:rFonts w:ascii="Comic Sans MS" w:hAnsi="Comic Sans MS"/>
        </w:rPr>
      </w:pPr>
    </w:p>
    <w:p w14:paraId="6CBE354D" w14:textId="4ADB6DB2" w:rsidR="00F7685F" w:rsidRPr="00F7685F" w:rsidRDefault="00F7685F" w:rsidP="00F7685F">
      <w:pPr>
        <w:rPr>
          <w:rFonts w:ascii="Comic Sans MS" w:hAnsi="Comic Sans MS"/>
        </w:rPr>
      </w:pPr>
      <w:r>
        <w:rPr>
          <w:rFonts w:ascii="Comic Sans MS" w:hAnsi="Comic Sans MS"/>
        </w:rPr>
        <w:t>use comic sans</w:t>
      </w:r>
    </w:p>
    <w:p w14:paraId="603E27CB" w14:textId="2EA8D9EA" w:rsidR="00F7685F" w:rsidRPr="00F7685F" w:rsidRDefault="00F7685F" w:rsidP="00F7685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F7685F">
        <w:rPr>
          <w:rFonts w:cstheme="minorHAnsi"/>
        </w:rPr>
        <w:t>18 point</w:t>
      </w:r>
      <w:proofErr w:type="gramEnd"/>
      <w:r w:rsidRPr="00F7685F">
        <w:rPr>
          <w:rFonts w:cstheme="minorHAnsi"/>
        </w:rPr>
        <w:t xml:space="preserve"> font minimum</w:t>
      </w:r>
    </w:p>
    <w:p w14:paraId="0EC5F3C7" w14:textId="1C87B1FA" w:rsidR="00F7685F" w:rsidRDefault="00F7685F" w:rsidP="00F7685F">
      <w:pPr>
        <w:rPr>
          <w:rFonts w:cstheme="minorHAnsi"/>
        </w:rPr>
      </w:pPr>
      <w:r>
        <w:rPr>
          <w:rFonts w:cstheme="minorHAnsi"/>
        </w:rPr>
        <w:t>Use meaningful visuals</w:t>
      </w:r>
    </w:p>
    <w:p w14:paraId="1CC377C0" w14:textId="37A2476F" w:rsidR="00F7685F" w:rsidRPr="00F7685F" w:rsidRDefault="00F7685F" w:rsidP="00F7685F">
      <w:pPr>
        <w:pStyle w:val="ListParagraph"/>
        <w:numPr>
          <w:ilvl w:val="0"/>
          <w:numId w:val="1"/>
        </w:numPr>
        <w:rPr>
          <w:rFonts w:cstheme="minorHAnsi"/>
        </w:rPr>
      </w:pPr>
      <w:r w:rsidRPr="00F7685F">
        <w:rPr>
          <w:rFonts w:cstheme="minorHAnsi"/>
        </w:rPr>
        <w:t>If videos, 3 minutes total</w:t>
      </w:r>
    </w:p>
    <w:p w14:paraId="360C4029" w14:textId="17CA7349" w:rsidR="00F7685F" w:rsidRPr="00F7685F" w:rsidRDefault="00F7685F" w:rsidP="00F7685F">
      <w:pPr>
        <w:pStyle w:val="ListParagraph"/>
        <w:numPr>
          <w:ilvl w:val="0"/>
          <w:numId w:val="1"/>
        </w:numPr>
        <w:rPr>
          <w:rFonts w:cstheme="minorHAnsi"/>
        </w:rPr>
      </w:pPr>
      <w:r w:rsidRPr="00F7685F">
        <w:rPr>
          <w:rFonts w:cstheme="minorHAnsi"/>
        </w:rPr>
        <w:t xml:space="preserve">No more than 15 slides, preferably 10-12 of </w:t>
      </w:r>
      <w:proofErr w:type="spellStart"/>
      <w:r w:rsidRPr="00F7685F">
        <w:rPr>
          <w:rFonts w:cstheme="minorHAnsi"/>
        </w:rPr>
        <w:t>em</w:t>
      </w:r>
      <w:proofErr w:type="spellEnd"/>
    </w:p>
    <w:p w14:paraId="6F9F1E5A" w14:textId="68AD4D16" w:rsidR="00F7685F" w:rsidRDefault="00F7685F" w:rsidP="00F7685F">
      <w:pPr>
        <w:pStyle w:val="ListParagraph"/>
        <w:numPr>
          <w:ilvl w:val="0"/>
          <w:numId w:val="1"/>
        </w:numPr>
        <w:rPr>
          <w:rFonts w:cstheme="minorHAnsi"/>
        </w:rPr>
      </w:pPr>
      <w:r w:rsidRPr="00F7685F">
        <w:rPr>
          <w:rFonts w:cstheme="minorHAnsi"/>
        </w:rPr>
        <w:t>Videos count towards the total 10 minutes of presenting</w:t>
      </w:r>
    </w:p>
    <w:p w14:paraId="5B733AB4" w14:textId="77777777" w:rsidR="003E631C" w:rsidRPr="003E631C" w:rsidRDefault="003E631C" w:rsidP="003E631C">
      <w:pPr>
        <w:rPr>
          <w:rFonts w:cstheme="minorHAnsi"/>
        </w:rPr>
      </w:pPr>
    </w:p>
    <w:sectPr w:rsidR="003E631C" w:rsidRPr="003E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4158"/>
    <w:multiLevelType w:val="hybridMultilevel"/>
    <w:tmpl w:val="87A41952"/>
    <w:lvl w:ilvl="0" w:tplc="4642A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5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A"/>
    <w:rsid w:val="003E631C"/>
    <w:rsid w:val="00431198"/>
    <w:rsid w:val="00517C30"/>
    <w:rsid w:val="00602A2A"/>
    <w:rsid w:val="00983D3C"/>
    <w:rsid w:val="00A43446"/>
    <w:rsid w:val="00E57D9A"/>
    <w:rsid w:val="00F65A76"/>
    <w:rsid w:val="00F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C385"/>
  <w15:chartTrackingRefBased/>
  <w15:docId w15:val="{D499147C-D3AB-48E8-85A3-95C2A37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5</cp:revision>
  <dcterms:created xsi:type="dcterms:W3CDTF">2022-04-18T18:00:00Z</dcterms:created>
  <dcterms:modified xsi:type="dcterms:W3CDTF">2022-04-18T18:38:00Z</dcterms:modified>
</cp:coreProperties>
</file>