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6"/>
        <w:tblpPr w:leftFromText="141" w:rightFromText="141" w:vertAnchor="page" w:horzAnchor="margin" w:tblpY="1726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722"/>
      </w:tblGrid>
      <w:tr w:rsidR="004115DE" w:rsidTr="00457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212F3" w:rsidRDefault="001212F3" w:rsidP="00457EEB">
            <w:r w:rsidRPr="008A7CBA">
              <w:rPr>
                <w:sz w:val="24"/>
              </w:rPr>
              <w:t>INSTRUCCIONES</w:t>
            </w:r>
          </w:p>
        </w:tc>
        <w:tc>
          <w:tcPr>
            <w:tcW w:w="4722" w:type="dxa"/>
          </w:tcPr>
          <w:p w:rsidR="001212F3" w:rsidRDefault="001212F3" w:rsidP="00457E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7CBA">
              <w:rPr>
                <w:sz w:val="24"/>
              </w:rPr>
              <w:t>PANTALLA</w:t>
            </w:r>
          </w:p>
        </w:tc>
      </w:tr>
      <w:tr w:rsidR="004115DE" w:rsidTr="00457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87863" w:rsidRDefault="00587863" w:rsidP="00457EEB">
            <w:pPr>
              <w:jc w:val="both"/>
            </w:pPr>
          </w:p>
          <w:p w:rsidR="0004772D" w:rsidRPr="006C7F0A" w:rsidRDefault="0004772D" w:rsidP="00457EEB">
            <w:pPr>
              <w:jc w:val="both"/>
              <w:rPr>
                <w:u w:val="single"/>
              </w:rPr>
            </w:pPr>
            <w:bookmarkStart w:id="0" w:name="_GoBack"/>
            <w:r w:rsidRPr="006C7F0A">
              <w:t>1</w:t>
            </w:r>
            <w:bookmarkEnd w:id="0"/>
            <w:r w:rsidRPr="006C7F0A">
              <w:t>.</w:t>
            </w:r>
            <w:r w:rsidRPr="006C7F0A">
              <w:rPr>
                <w:b w:val="0"/>
              </w:rPr>
              <w:t>Abrir el Navegador, de preferencia el Google Chrome, e ingresar la siguiente URL:</w:t>
            </w:r>
            <w:r w:rsidRPr="006C7F0A">
              <w:t xml:space="preserve">  </w:t>
            </w:r>
            <w:r w:rsidRPr="006C7F0A">
              <w:rPr>
                <w:u w:val="single"/>
              </w:rPr>
              <w:t>172.168.1.136/Sicysa</w:t>
            </w:r>
          </w:p>
          <w:p w:rsidR="001212F3" w:rsidRDefault="001212F3" w:rsidP="00457EEB">
            <w:pPr>
              <w:jc w:val="both"/>
            </w:pPr>
          </w:p>
        </w:tc>
        <w:tc>
          <w:tcPr>
            <w:tcW w:w="4722" w:type="dxa"/>
            <w:vAlign w:val="center"/>
          </w:tcPr>
          <w:p w:rsidR="001212F3" w:rsidRDefault="0004772D" w:rsidP="00457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3ED9693" wp14:editId="3CB65CD8">
                  <wp:extent cx="2676525" cy="57721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gresa url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308"/>
                          <a:stretch/>
                        </pic:blipFill>
                        <pic:spPr bwMode="auto">
                          <a:xfrm>
                            <a:off x="0" y="0"/>
                            <a:ext cx="2676525" cy="57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457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87863" w:rsidRDefault="00587863" w:rsidP="00457EEB">
            <w:pPr>
              <w:jc w:val="both"/>
            </w:pPr>
          </w:p>
          <w:p w:rsidR="0004772D" w:rsidRPr="006C7F0A" w:rsidRDefault="0004772D" w:rsidP="00457EEB">
            <w:pPr>
              <w:jc w:val="both"/>
              <w:rPr>
                <w:b w:val="0"/>
              </w:rPr>
            </w:pPr>
            <w:r w:rsidRPr="006C7F0A">
              <w:t>2</w:t>
            </w:r>
            <w:r w:rsidRPr="006C7F0A">
              <w:rPr>
                <w:b w:val="0"/>
              </w:rPr>
              <w:t>. Ingresar el Usuario y la contraseña que se le fue proporcionada anteriormente por el personal de la UTI.</w:t>
            </w:r>
          </w:p>
          <w:p w:rsidR="001212F3" w:rsidRDefault="001212F3" w:rsidP="00457EEB">
            <w:pPr>
              <w:ind w:firstLine="708"/>
              <w:jc w:val="both"/>
            </w:pPr>
          </w:p>
        </w:tc>
        <w:tc>
          <w:tcPr>
            <w:tcW w:w="4722" w:type="dxa"/>
            <w:vAlign w:val="center"/>
          </w:tcPr>
          <w:p w:rsidR="001212F3" w:rsidRDefault="0004772D" w:rsidP="00457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B14A356" wp14:editId="21CADE0E">
                  <wp:extent cx="1647825" cy="64770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icio sesion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88" t="58928" r="38050" b="11169"/>
                          <a:stretch/>
                        </pic:blipFill>
                        <pic:spPr bwMode="auto">
                          <a:xfrm>
                            <a:off x="0" y="0"/>
                            <a:ext cx="164782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457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87863" w:rsidRDefault="00587863" w:rsidP="00457EEB">
            <w:pPr>
              <w:tabs>
                <w:tab w:val="left" w:pos="1140"/>
              </w:tabs>
              <w:jc w:val="both"/>
            </w:pPr>
          </w:p>
          <w:p w:rsidR="001212F3" w:rsidRPr="00587863" w:rsidRDefault="0004772D" w:rsidP="00457EEB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t xml:space="preserve">3. </w:t>
            </w:r>
            <w:r w:rsidR="00587863">
              <w:rPr>
                <w:b w:val="0"/>
              </w:rPr>
              <w:t xml:space="preserve">Para la configuración del POA, seleccionamos el </w:t>
            </w:r>
            <w:r w:rsidR="00587863" w:rsidRPr="00587863">
              <w:rPr>
                <w:i/>
              </w:rPr>
              <w:t>“Módulo configuración del POA”</w:t>
            </w:r>
            <w:r w:rsidR="00587863">
              <w:rPr>
                <w:i/>
              </w:rPr>
              <w:t>.</w:t>
            </w:r>
          </w:p>
        </w:tc>
        <w:tc>
          <w:tcPr>
            <w:tcW w:w="4722" w:type="dxa"/>
            <w:vAlign w:val="center"/>
          </w:tcPr>
          <w:p w:rsidR="001212F3" w:rsidRDefault="00587863" w:rsidP="00457EEB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7863"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 wp14:anchorId="7EB58152" wp14:editId="142F1683">
                  <wp:simplePos x="2381250" y="4352925"/>
                  <wp:positionH relativeFrom="margin">
                    <wp:posOffset>10795</wp:posOffset>
                  </wp:positionH>
                  <wp:positionV relativeFrom="margin">
                    <wp:posOffset>0</wp:posOffset>
                  </wp:positionV>
                  <wp:extent cx="2969895" cy="1752600"/>
                  <wp:effectExtent l="0" t="0" r="1905" b="0"/>
                  <wp:wrapSquare wrapText="bothSides"/>
                  <wp:docPr id="2" name="Imagen 2" descr="C:\Users\fabiola.zuniga\Desktop\sistemas\MANUAL\CAPTURAS\POA\princip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biola.zuniga\Desktop\sistemas\MANUAL\CAPTURAS\POA\princip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89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115DE" w:rsidTr="00457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212F3" w:rsidRDefault="001212F3" w:rsidP="00457EEB">
            <w:pPr>
              <w:jc w:val="both"/>
            </w:pPr>
          </w:p>
          <w:p w:rsidR="0094635D" w:rsidRDefault="0094635D" w:rsidP="00457EEB">
            <w:pPr>
              <w:jc w:val="both"/>
              <w:rPr>
                <w:b w:val="0"/>
              </w:rPr>
            </w:pPr>
            <w:r>
              <w:t xml:space="preserve">4. </w:t>
            </w:r>
            <w:r w:rsidR="00030289">
              <w:rPr>
                <w:b w:val="0"/>
              </w:rPr>
              <w:t xml:space="preserve">Se abre la interfaz </w:t>
            </w:r>
            <w:r w:rsidR="00030289" w:rsidRPr="00030289">
              <w:rPr>
                <w:i/>
              </w:rPr>
              <w:t xml:space="preserve">“Cuentas Publicas”, </w:t>
            </w:r>
            <w:r w:rsidR="00030289">
              <w:rPr>
                <w:b w:val="0"/>
              </w:rPr>
              <w:t xml:space="preserve">donde nos pide seleccionemos el </w:t>
            </w:r>
            <w:r w:rsidR="00030289" w:rsidRPr="00030289">
              <w:rPr>
                <w:i/>
              </w:rPr>
              <w:t>“Tipo de Periodo, Periodo y Ejercicio”</w:t>
            </w:r>
            <w:r w:rsidR="00030289" w:rsidRPr="00030289">
              <w:rPr>
                <w:b w:val="0"/>
              </w:rPr>
              <w:t>,</w:t>
            </w:r>
            <w:r w:rsidR="00030289">
              <w:rPr>
                <w:i/>
              </w:rPr>
              <w:t xml:space="preserve"> </w:t>
            </w:r>
            <w:r w:rsidR="00030289">
              <w:rPr>
                <w:b w:val="0"/>
              </w:rPr>
              <w:t>para poder crear las cuentas públicas o cortes.</w:t>
            </w:r>
          </w:p>
          <w:p w:rsidR="00030289" w:rsidRDefault="00030289" w:rsidP="00457EEB">
            <w:pPr>
              <w:jc w:val="both"/>
              <w:rPr>
                <w:b w:val="0"/>
              </w:rPr>
            </w:pPr>
          </w:p>
          <w:p w:rsidR="00030289" w:rsidRDefault="007119C1" w:rsidP="00457EEB">
            <w:pPr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  <w:r w:rsidR="00030289">
              <w:rPr>
                <w:b w:val="0"/>
              </w:rPr>
              <w:t>Se nos despliega una lista de cuentas para poder asignarlas al tipo de periodo, periodo y ejercicio seleccionado anteriormente</w:t>
            </w:r>
            <w:r w:rsidR="004115DE">
              <w:rPr>
                <w:b w:val="0"/>
              </w:rPr>
              <w:t xml:space="preserve">, para seleccionar solo una cuenta dar clic en el icono </w:t>
            </w:r>
            <w:r w:rsidR="004115DE">
              <w:rPr>
                <w:noProof/>
                <w:lang w:eastAsia="es-MX"/>
              </w:rPr>
              <w:drawing>
                <wp:inline distT="0" distB="0" distL="0" distR="0" wp14:anchorId="799713A6" wp14:editId="33D9BC1E">
                  <wp:extent cx="247650" cy="142875"/>
                  <wp:effectExtent l="0" t="0" r="0" b="9525"/>
                  <wp:docPr id="8" name="Imagen 8" descr="C:\Users\fabiola.zuniga\Desktop\sistemas\MANUAL\CAPTURAS\POA\creacion de cuentas public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MANUAL\CAPTURAS\POA\creacion de cuentas publica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27" t="66844" r="47966" b="29145"/>
                          <a:stretch/>
                        </pic:blipFill>
                        <pic:spPr bwMode="auto">
                          <a:xfrm>
                            <a:off x="0" y="0"/>
                            <a:ext cx="2476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115DE">
              <w:rPr>
                <w:b w:val="0"/>
              </w:rPr>
              <w:t>si son todas las cuentas que se seleccionaran dar clic en el icono</w:t>
            </w:r>
            <w:r w:rsidR="004115DE" w:rsidRPr="004115DE">
              <w:rPr>
                <w:noProof/>
                <w:lang w:eastAsia="es-MX"/>
              </w:rPr>
              <w:drawing>
                <wp:inline distT="0" distB="0" distL="0" distR="0" wp14:anchorId="534D722D" wp14:editId="5D220FF9">
                  <wp:extent cx="238125" cy="133350"/>
                  <wp:effectExtent l="0" t="0" r="9525" b="0"/>
                  <wp:docPr id="7" name="Imagen 7" descr="C:\Users\fabiola.zuniga\Desktop\sistemas\MANUAL\CAPTURAS\POA\creacion de cuentas public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ola.zuniga\Desktop\sistemas\MANUAL\CAPTURAS\POA\creacion de cuentas publica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450" t="59870" r="47787" b="35924"/>
                          <a:stretch/>
                        </pic:blipFill>
                        <pic:spPr bwMode="auto">
                          <a:xfrm>
                            <a:off x="0" y="0"/>
                            <a:ext cx="239566" cy="134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115DE">
              <w:rPr>
                <w:b w:val="0"/>
              </w:rPr>
              <w:t>, así para quitar cuentas de las ya</w:t>
            </w:r>
            <w:r w:rsidR="006042D0">
              <w:rPr>
                <w:b w:val="0"/>
              </w:rPr>
              <w:t xml:space="preserve"> están </w:t>
            </w:r>
            <w:r w:rsidR="004115DE">
              <w:rPr>
                <w:b w:val="0"/>
              </w:rPr>
              <w:t xml:space="preserve"> seleccionadas dar clic en el icono</w:t>
            </w:r>
            <w:r w:rsidR="004115DE">
              <w:rPr>
                <w:noProof/>
                <w:lang w:eastAsia="es-MX"/>
              </w:rPr>
              <w:drawing>
                <wp:inline distT="0" distB="0" distL="0" distR="0">
                  <wp:extent cx="257175" cy="142875"/>
                  <wp:effectExtent l="0" t="0" r="0" b="9525"/>
                  <wp:docPr id="9" name="Imagen 9" descr="C:\Users\fabiola.zuniga\Desktop\sistemas\MANUAL\CAPTURAS\POA\creacion de cuentas public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abiola.zuniga\Desktop\sistemas\MANUAL\CAPTURAS\POA\creacion de cuentas publica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414" t="73396" r="47790" b="22400"/>
                          <a:stretch/>
                        </pic:blipFill>
                        <pic:spPr bwMode="auto">
                          <a:xfrm>
                            <a:off x="0" y="0"/>
                            <a:ext cx="257383" cy="142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115DE">
              <w:rPr>
                <w:b w:val="0"/>
              </w:rPr>
              <w:t xml:space="preserve"> y si se desea quitar todas dar clic en el icono</w:t>
            </w:r>
            <w:r w:rsidR="004115DE">
              <w:rPr>
                <w:noProof/>
                <w:lang w:eastAsia="es-MX"/>
              </w:rPr>
              <w:drawing>
                <wp:inline distT="0" distB="0" distL="0" distR="0">
                  <wp:extent cx="247650" cy="142875"/>
                  <wp:effectExtent l="0" t="0" r="0" b="9525"/>
                  <wp:docPr id="10" name="Imagen 10" descr="C:\Users\fabiola.zuniga\Desktop\sistemas\MANUAL\CAPTURAS\POA\creacion de cuentas public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abiola.zuniga\Desktop\sistemas\MANUAL\CAPTURAS\POA\creacion de cuentas publica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97" t="80213" r="47796" b="15776"/>
                          <a:stretch/>
                        </pic:blipFill>
                        <pic:spPr bwMode="auto">
                          <a:xfrm>
                            <a:off x="0" y="0"/>
                            <a:ext cx="2476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115DE">
              <w:rPr>
                <w:b w:val="0"/>
              </w:rPr>
              <w:t xml:space="preserve">  </w:t>
            </w:r>
            <w:r w:rsidR="00030289">
              <w:rPr>
                <w:b w:val="0"/>
              </w:rPr>
              <w:t>.</w:t>
            </w:r>
          </w:p>
          <w:p w:rsidR="00030289" w:rsidRDefault="00030289" w:rsidP="00457EEB">
            <w:pPr>
              <w:jc w:val="both"/>
              <w:rPr>
                <w:b w:val="0"/>
              </w:rPr>
            </w:pPr>
          </w:p>
          <w:p w:rsidR="00030289" w:rsidRDefault="00030289" w:rsidP="00457EEB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-Para consultar </w:t>
            </w:r>
            <w:r w:rsidR="004115DE">
              <w:rPr>
                <w:b w:val="0"/>
              </w:rPr>
              <w:t>las cuentas</w:t>
            </w:r>
            <w:r>
              <w:rPr>
                <w:b w:val="0"/>
              </w:rPr>
              <w:t xml:space="preserve"> creadas dar clic al botón </w:t>
            </w:r>
            <w:r w:rsidRPr="00030289">
              <w:rPr>
                <w:i/>
              </w:rPr>
              <w:t>“Ver Cuentas”,</w:t>
            </w:r>
            <w:r w:rsidR="004115DE">
              <w:rPr>
                <w:i/>
              </w:rPr>
              <w:t xml:space="preserve"> </w:t>
            </w:r>
            <w:r w:rsidR="004115DE">
              <w:rPr>
                <w:b w:val="0"/>
              </w:rPr>
              <w:t xml:space="preserve">se habilitara un recuadro inferior con un buscador de cuentas, por tipo de periodo y ejercicio. </w:t>
            </w:r>
          </w:p>
          <w:p w:rsidR="004115DE" w:rsidRPr="004115DE" w:rsidRDefault="004115DE" w:rsidP="00457EEB">
            <w:pPr>
              <w:jc w:val="both"/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1212F3" w:rsidRDefault="00030289" w:rsidP="00457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30289">
              <w:rPr>
                <w:noProof/>
                <w:lang w:eastAsia="es-MX"/>
              </w:rPr>
              <w:drawing>
                <wp:inline distT="0" distB="0" distL="0" distR="0" wp14:anchorId="4BBEC175" wp14:editId="701070F4">
                  <wp:extent cx="2847975" cy="1678173"/>
                  <wp:effectExtent l="0" t="0" r="0" b="0"/>
                  <wp:docPr id="4" name="Imagen 4" descr="C:\Users\fabiola.zuniga\Desktop\sistemas\MANUAL\CAPTURAS\POA\creacion de cuentas publicas selecciona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biola.zuniga\Desktop\sistemas\MANUAL\CAPTURAS\POA\creacion de cuentas publicas selecciona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2920" cy="16987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119C1" w:rsidRDefault="007119C1" w:rsidP="00457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9C1" w:rsidRDefault="007119C1" w:rsidP="00457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9C1" w:rsidRDefault="007119C1" w:rsidP="00457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15DE" w:rsidRDefault="004115DE" w:rsidP="00457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noProof/>
                <w:lang w:eastAsia="es-MX"/>
              </w:rPr>
              <w:drawing>
                <wp:inline distT="0" distB="0" distL="0" distR="0" wp14:anchorId="6458030D" wp14:editId="1F79E30A">
                  <wp:extent cx="2456012" cy="1019175"/>
                  <wp:effectExtent l="0" t="0" r="1905" b="0"/>
                  <wp:docPr id="6" name="Imagen 6" descr="C:\Users\fabiola.zuniga\Desktop\sistemas\MANUAL\CAPTURAS\POA\ver cuent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biola.zuniga\Desktop\sistemas\MANUAL\CAPTURAS\POA\ver cuenta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9030" t="19469" r="2125"/>
                          <a:stretch/>
                        </pic:blipFill>
                        <pic:spPr bwMode="auto">
                          <a:xfrm>
                            <a:off x="0" y="0"/>
                            <a:ext cx="2499289" cy="1037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457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212F3" w:rsidRDefault="001212F3" w:rsidP="00457EEB"/>
          <w:p w:rsidR="00030289" w:rsidRDefault="00BB0EB7" w:rsidP="00457EEB">
            <w:pPr>
              <w:jc w:val="both"/>
              <w:rPr>
                <w:b w:val="0"/>
              </w:rPr>
            </w:pPr>
            <w:r w:rsidRPr="00BB0EB7">
              <w:t xml:space="preserve">5. </w:t>
            </w:r>
            <w:r>
              <w:rPr>
                <w:b w:val="0"/>
              </w:rPr>
              <w:t xml:space="preserve">Seleccionamos </w:t>
            </w:r>
            <w:r w:rsidRPr="00BB0EB7">
              <w:rPr>
                <w:i/>
              </w:rPr>
              <w:t>“Creación del PAA”,</w:t>
            </w:r>
            <w:r>
              <w:rPr>
                <w:i/>
              </w:rPr>
              <w:t xml:space="preserve"> </w:t>
            </w:r>
            <w:r w:rsidR="00EC598F">
              <w:rPr>
                <w:b w:val="0"/>
              </w:rPr>
              <w:t>nos muestra un</w:t>
            </w:r>
            <w:r>
              <w:rPr>
                <w:b w:val="0"/>
              </w:rPr>
              <w:t xml:space="preserve">a pantalla </w:t>
            </w:r>
            <w:r w:rsidR="00EC598F">
              <w:rPr>
                <w:b w:val="0"/>
              </w:rPr>
              <w:t>donde nos pide</w:t>
            </w:r>
            <w:r>
              <w:rPr>
                <w:b w:val="0"/>
              </w:rPr>
              <w:t xml:space="preserve"> </w:t>
            </w:r>
            <w:r w:rsidR="00EC598F">
              <w:rPr>
                <w:b w:val="0"/>
              </w:rPr>
              <w:t xml:space="preserve">seleccionar el Nombre del PAA y su ejercicio, ya ingresados los datos guardaremos. </w:t>
            </w:r>
          </w:p>
          <w:p w:rsidR="00EC598F" w:rsidRDefault="00EC598F" w:rsidP="00457EEB">
            <w:pPr>
              <w:jc w:val="both"/>
              <w:rPr>
                <w:b w:val="0"/>
              </w:rPr>
            </w:pPr>
          </w:p>
          <w:p w:rsidR="00EC598F" w:rsidRDefault="00EC598F" w:rsidP="00457EEB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-Para consultar los PAA ya creados dar clic en el botón </w:t>
            </w:r>
            <w:r w:rsidRPr="00EC598F">
              <w:rPr>
                <w:i/>
              </w:rPr>
              <w:t>“Ver PAAs</w:t>
            </w:r>
            <w:r>
              <w:rPr>
                <w:b w:val="0"/>
              </w:rPr>
              <w:t>”.</w:t>
            </w:r>
          </w:p>
          <w:p w:rsidR="00EC598F" w:rsidRPr="00BB0EB7" w:rsidRDefault="00EC598F" w:rsidP="00457EEB">
            <w:pPr>
              <w:rPr>
                <w:b w:val="0"/>
              </w:rPr>
            </w:pPr>
          </w:p>
        </w:tc>
        <w:tc>
          <w:tcPr>
            <w:tcW w:w="4722" w:type="dxa"/>
          </w:tcPr>
          <w:p w:rsidR="001212F3" w:rsidRDefault="00BB0EB7" w:rsidP="00457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EB7">
              <w:rPr>
                <w:noProof/>
                <w:lang w:eastAsia="es-MX"/>
              </w:rPr>
              <w:drawing>
                <wp:inline distT="0" distB="0" distL="0" distR="0">
                  <wp:extent cx="2790120" cy="1375949"/>
                  <wp:effectExtent l="0" t="0" r="0" b="0"/>
                  <wp:docPr id="11" name="Imagen 11" descr="C:\Users\fabiola.zuniga\Desktop\sistemas\SISTEMA ALMUERZOS\MANUAL\CAPTURAS\POA\creacion del PA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biola.zuniga\Desktop\sistemas\SISTEMA ALMUERZOS\MANUAL\CAPTURAS\POA\creacion del PA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7853" cy="138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457E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212F3" w:rsidRDefault="001212F3" w:rsidP="00457EEB">
            <w:pPr>
              <w:jc w:val="both"/>
            </w:pPr>
          </w:p>
          <w:p w:rsidR="00EC598F" w:rsidRDefault="00EC598F" w:rsidP="00457EEB">
            <w:pPr>
              <w:jc w:val="both"/>
              <w:rPr>
                <w:i/>
              </w:rPr>
            </w:pPr>
            <w:r>
              <w:t xml:space="preserve">6. </w:t>
            </w:r>
            <w:r>
              <w:rPr>
                <w:b w:val="0"/>
              </w:rPr>
              <w:t xml:space="preserve">Seleccionamos </w:t>
            </w:r>
            <w:r w:rsidRPr="00EC598F">
              <w:rPr>
                <w:i/>
              </w:rPr>
              <w:t>“Creación del POA”,</w:t>
            </w:r>
            <w:r w:rsidR="00AF5D00">
              <w:rPr>
                <w:i/>
              </w:rPr>
              <w:t xml:space="preserve"> </w:t>
            </w:r>
            <w:r w:rsidR="00AF5D00">
              <w:rPr>
                <w:b w:val="0"/>
              </w:rPr>
              <w:t xml:space="preserve">para crear el Programa Operativo Anual, nos pide ingresar el nombre del POA y el PAA, para que el POA se cree, dar clic en el botón </w:t>
            </w:r>
            <w:r w:rsidR="00AF5D00" w:rsidRPr="00AF5D00">
              <w:rPr>
                <w:i/>
              </w:rPr>
              <w:t>“Guardar”</w:t>
            </w:r>
            <w:r w:rsidR="00AF5D00">
              <w:rPr>
                <w:i/>
              </w:rPr>
              <w:t>.</w:t>
            </w:r>
          </w:p>
          <w:p w:rsidR="00AF5D00" w:rsidRDefault="00AF5D00" w:rsidP="00457EEB">
            <w:pPr>
              <w:jc w:val="both"/>
              <w:rPr>
                <w:i/>
              </w:rPr>
            </w:pPr>
          </w:p>
          <w:p w:rsidR="00AF5D00" w:rsidRDefault="00AF5D00" w:rsidP="00457EEB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- Para consultar los POAs ya creados dar clic en el botón </w:t>
            </w:r>
            <w:r w:rsidRPr="00AF5D00">
              <w:rPr>
                <w:i/>
              </w:rPr>
              <w:t>“Ver POAs”.</w:t>
            </w:r>
          </w:p>
          <w:p w:rsidR="00AF5D00" w:rsidRPr="00AF5D00" w:rsidRDefault="00AF5D00" w:rsidP="00457EEB">
            <w:pPr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1212F3" w:rsidRDefault="00AF5D00" w:rsidP="00457E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5D00">
              <w:rPr>
                <w:noProof/>
                <w:lang w:eastAsia="es-MX"/>
              </w:rPr>
              <w:drawing>
                <wp:inline distT="0" distB="0" distL="0" distR="0" wp14:anchorId="73EEC6B0" wp14:editId="2A49345E">
                  <wp:extent cx="2845305" cy="1000125"/>
                  <wp:effectExtent l="0" t="0" r="0" b="0"/>
                  <wp:docPr id="12" name="Imagen 12" descr="C:\Users\fabiola.zuniga\Desktop\sistemas\SISTEMA ALMUERZOS\MANUAL\CAPTURAS\POA\Creacion del po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biola.zuniga\Desktop\sistemas\SISTEMA ALMUERZOS\MANUAL\CAPTURAS\POA\Creacion del po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534" t="24013" r="3258"/>
                          <a:stretch/>
                        </pic:blipFill>
                        <pic:spPr bwMode="auto">
                          <a:xfrm>
                            <a:off x="0" y="0"/>
                            <a:ext cx="2889273" cy="1015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457E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212F3" w:rsidRDefault="001212F3" w:rsidP="00457EEB"/>
          <w:p w:rsidR="00AF5D00" w:rsidRDefault="00AF5D00" w:rsidP="00457EEB">
            <w:pPr>
              <w:jc w:val="both"/>
              <w:rPr>
                <w:b w:val="0"/>
              </w:rPr>
            </w:pPr>
            <w:r>
              <w:t xml:space="preserve">7. </w:t>
            </w:r>
            <w:r w:rsidR="00A07C64">
              <w:rPr>
                <w:b w:val="0"/>
              </w:rPr>
              <w:t>Seleccionamos el link para la</w:t>
            </w:r>
            <w:r w:rsidR="00410E66" w:rsidRPr="00410E66">
              <w:rPr>
                <w:i/>
              </w:rPr>
              <w:t xml:space="preserve"> “Asignación de cuentas al POA”</w:t>
            </w:r>
            <w:r w:rsidR="00410E66">
              <w:rPr>
                <w:b w:val="0"/>
              </w:rPr>
              <w:t xml:space="preserve">, </w:t>
            </w:r>
            <w:r w:rsidR="00A35885">
              <w:rPr>
                <w:b w:val="0"/>
              </w:rPr>
              <w:t xml:space="preserve">nos pide </w:t>
            </w:r>
            <w:r w:rsidR="00A07C64">
              <w:rPr>
                <w:b w:val="0"/>
              </w:rPr>
              <w:t>seleccionar los datos d</w:t>
            </w:r>
            <w:r w:rsidR="00A606E0">
              <w:rPr>
                <w:b w:val="0"/>
              </w:rPr>
              <w:t>el PAA y  POA.</w:t>
            </w:r>
          </w:p>
          <w:p w:rsidR="00A606E0" w:rsidRDefault="00A606E0" w:rsidP="00457EEB">
            <w:pPr>
              <w:jc w:val="both"/>
              <w:rPr>
                <w:b w:val="0"/>
              </w:rPr>
            </w:pPr>
          </w:p>
          <w:p w:rsidR="00A606E0" w:rsidRDefault="00361E1E" w:rsidP="00457EEB">
            <w:pPr>
              <w:jc w:val="both"/>
              <w:rPr>
                <w:b w:val="0"/>
              </w:rPr>
            </w:pPr>
            <w:r w:rsidRPr="00361E1E">
              <w:t>NOTA.-</w:t>
            </w:r>
            <w:r w:rsidR="00A606E0">
              <w:rPr>
                <w:b w:val="0"/>
              </w:rPr>
              <w:t xml:space="preserve">Hay que elegir un ejercicio para que nos muestre las cuentas públicas disponibles y poder así asignarlas al POA. </w:t>
            </w:r>
          </w:p>
          <w:p w:rsidR="00A606E0" w:rsidRDefault="00A606E0" w:rsidP="00457EEB">
            <w:pPr>
              <w:rPr>
                <w:b w:val="0"/>
              </w:rPr>
            </w:pPr>
          </w:p>
          <w:p w:rsidR="00A07C64" w:rsidRDefault="00A606E0" w:rsidP="00457EEB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-Para </w:t>
            </w:r>
            <w:r w:rsidR="00361E1E">
              <w:rPr>
                <w:b w:val="0"/>
              </w:rPr>
              <w:t>asignar las cuentas</w:t>
            </w:r>
            <w:r>
              <w:rPr>
                <w:b w:val="0"/>
              </w:rPr>
              <w:t xml:space="preserve"> </w:t>
            </w:r>
            <w:r w:rsidR="00361E1E">
              <w:rPr>
                <w:b w:val="0"/>
              </w:rPr>
              <w:t xml:space="preserve">se seleccionan seguido de un </w:t>
            </w:r>
            <w:r>
              <w:rPr>
                <w:b w:val="0"/>
              </w:rPr>
              <w:t xml:space="preserve"> clic en el icono </w:t>
            </w:r>
            <w:r>
              <w:rPr>
                <w:noProof/>
                <w:lang w:eastAsia="es-MX"/>
              </w:rPr>
              <w:drawing>
                <wp:inline distT="0" distB="0" distL="0" distR="0" wp14:anchorId="556AB950" wp14:editId="7A54109E">
                  <wp:extent cx="247650" cy="142875"/>
                  <wp:effectExtent l="0" t="0" r="0" b="9525"/>
                  <wp:docPr id="14" name="Imagen 14" descr="C:\Users\fabiola.zuniga\Desktop\sistemas\MANUAL\CAPTURAS\POA\creacion de cuentas public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MANUAL\CAPTURAS\POA\creacion de cuentas publica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27" t="66844" r="47966" b="29145"/>
                          <a:stretch/>
                        </pic:blipFill>
                        <pic:spPr bwMode="auto">
                          <a:xfrm>
                            <a:off x="0" y="0"/>
                            <a:ext cx="2476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>si son todas las cuentas que se seleccionaran dar clic en el icono</w:t>
            </w:r>
            <w:r w:rsidRPr="004115DE">
              <w:rPr>
                <w:noProof/>
                <w:lang w:eastAsia="es-MX"/>
              </w:rPr>
              <w:drawing>
                <wp:inline distT="0" distB="0" distL="0" distR="0" wp14:anchorId="060E8672" wp14:editId="76487F6E">
                  <wp:extent cx="238125" cy="133350"/>
                  <wp:effectExtent l="0" t="0" r="9525" b="0"/>
                  <wp:docPr id="15" name="Imagen 15" descr="C:\Users\fabiola.zuniga\Desktop\sistemas\MANUAL\CAPTURAS\POA\creacion de cuentas public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ola.zuniga\Desktop\sistemas\MANUAL\CAPTURAS\POA\creacion de cuentas publica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450" t="59870" r="47787" b="35924"/>
                          <a:stretch/>
                        </pic:blipFill>
                        <pic:spPr bwMode="auto">
                          <a:xfrm>
                            <a:off x="0" y="0"/>
                            <a:ext cx="239566" cy="134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, así para quitar cuentas de las ya </w:t>
            </w:r>
            <w:r w:rsidR="006042D0">
              <w:rPr>
                <w:b w:val="0"/>
              </w:rPr>
              <w:t xml:space="preserve">estén </w:t>
            </w:r>
            <w:r>
              <w:rPr>
                <w:b w:val="0"/>
              </w:rPr>
              <w:t>seleccionadas dar clic en el icono</w:t>
            </w:r>
            <w:r>
              <w:rPr>
                <w:noProof/>
                <w:lang w:eastAsia="es-MX"/>
              </w:rPr>
              <w:drawing>
                <wp:inline distT="0" distB="0" distL="0" distR="0" wp14:anchorId="564D8BC1" wp14:editId="77F7616C">
                  <wp:extent cx="257175" cy="142875"/>
                  <wp:effectExtent l="0" t="0" r="0" b="9525"/>
                  <wp:docPr id="16" name="Imagen 16" descr="C:\Users\fabiola.zuniga\Desktop\sistemas\MANUAL\CAPTURAS\POA\creacion de cuentas public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abiola.zuniga\Desktop\sistemas\MANUAL\CAPTURAS\POA\creacion de cuentas publica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414" t="73396" r="47790" b="22400"/>
                          <a:stretch/>
                        </pic:blipFill>
                        <pic:spPr bwMode="auto">
                          <a:xfrm>
                            <a:off x="0" y="0"/>
                            <a:ext cx="257383" cy="142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y si se desea quitar todas dar clic en el icono</w:t>
            </w:r>
            <w:r>
              <w:rPr>
                <w:noProof/>
                <w:lang w:eastAsia="es-MX"/>
              </w:rPr>
              <w:drawing>
                <wp:inline distT="0" distB="0" distL="0" distR="0" wp14:anchorId="6861652B" wp14:editId="7B73030D">
                  <wp:extent cx="247650" cy="142875"/>
                  <wp:effectExtent l="0" t="0" r="0" b="9525"/>
                  <wp:docPr id="17" name="Imagen 17" descr="C:\Users\fabiola.zuniga\Desktop\sistemas\MANUAL\CAPTURAS\POA\creacion de cuentas publica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abiola.zuniga\Desktop\sistemas\MANUAL\CAPTURAS\POA\creacion de cuentas publicas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797" t="80213" r="47796" b="15776"/>
                          <a:stretch/>
                        </pic:blipFill>
                        <pic:spPr bwMode="auto">
                          <a:xfrm>
                            <a:off x="0" y="0"/>
                            <a:ext cx="2476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</w:rPr>
              <w:t xml:space="preserve">  .</w:t>
            </w:r>
            <w:r w:rsidR="00A07C64">
              <w:rPr>
                <w:b w:val="0"/>
              </w:rPr>
              <w:t xml:space="preserve"> Ya una vez seleccionadas dar clic en el botón </w:t>
            </w:r>
            <w:r w:rsidR="00A07C64" w:rsidRPr="00A07C64">
              <w:rPr>
                <w:i/>
              </w:rPr>
              <w:t>“Guardar”.</w:t>
            </w:r>
          </w:p>
          <w:p w:rsidR="00C02870" w:rsidRDefault="00C02870" w:rsidP="00457EEB">
            <w:pPr>
              <w:jc w:val="both"/>
              <w:rPr>
                <w:b w:val="0"/>
              </w:rPr>
            </w:pPr>
          </w:p>
          <w:p w:rsidR="00A606E0" w:rsidRPr="00410E66" w:rsidRDefault="00A07C64" w:rsidP="00457EEB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-Para visualizar las cuentas creadas dar clic en el botón </w:t>
            </w:r>
            <w:r w:rsidRPr="00A07C64">
              <w:rPr>
                <w:i/>
              </w:rPr>
              <w:t>“Ver cuentas Asignadas”</w:t>
            </w:r>
            <w:r>
              <w:rPr>
                <w:i/>
              </w:rPr>
              <w:t>.</w:t>
            </w:r>
            <w:r>
              <w:rPr>
                <w:b w:val="0"/>
              </w:rPr>
              <w:t xml:space="preserve"> Se habilita una ventana inferior con información a llenar de las cuentas a consultar, Seleccionado el PAA y POA de las cuentas, también se habilita el botón </w:t>
            </w:r>
            <w:r w:rsidRPr="00A07C64">
              <w:t>“Eliminar”</w:t>
            </w:r>
            <w:r>
              <w:rPr>
                <w:b w:val="0"/>
              </w:rPr>
              <w:t xml:space="preserve"> para quitar cuentas del POA. </w:t>
            </w:r>
          </w:p>
        </w:tc>
        <w:tc>
          <w:tcPr>
            <w:tcW w:w="4722" w:type="dxa"/>
            <w:vAlign w:val="center"/>
          </w:tcPr>
          <w:p w:rsidR="00B172C5" w:rsidRDefault="00BE1DC1" w:rsidP="00457E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2FA89165" wp14:editId="70DEABA0">
                  <wp:extent cx="2847975" cy="1485900"/>
                  <wp:effectExtent l="0" t="0" r="9525" b="0"/>
                  <wp:docPr id="13" name="Imagen 13" descr="C:\Users\fabiola.zuniga\Desktop\sistemas\SISTEMA ALMUERZOS\MANUAL\CAPTURAS\POA\asignacion de cuentas publicas al POA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ola.zuniga\Desktop\sistemas\SISTEMA ALMUERZOS\MANUAL\CAPTURAS\POA\asignacion de cuentas publicas al POA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72C5" w:rsidRDefault="00B172C5" w:rsidP="00457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2C5"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766F50AC" wp14:editId="2776D0D8">
                  <wp:simplePos x="0" y="0"/>
                  <wp:positionH relativeFrom="column">
                    <wp:posOffset>86995</wp:posOffset>
                  </wp:positionH>
                  <wp:positionV relativeFrom="paragraph">
                    <wp:posOffset>294640</wp:posOffset>
                  </wp:positionV>
                  <wp:extent cx="2686050" cy="1343025"/>
                  <wp:effectExtent l="0" t="0" r="0" b="9525"/>
                  <wp:wrapTight wrapText="bothSides">
                    <wp:wrapPolygon edited="0">
                      <wp:start x="0" y="0"/>
                      <wp:lineTo x="0" y="21447"/>
                      <wp:lineTo x="21447" y="21447"/>
                      <wp:lineTo x="21447" y="0"/>
                      <wp:lineTo x="0" y="0"/>
                    </wp:wrapPolygon>
                  </wp:wrapTight>
                  <wp:docPr id="19" name="Imagen 19" descr="C:\Users\fabiola.zuniga\Desktop\sistemas\SISTEMA ALMUERZOS\MANUAL\CAPTURAS\POA\asignacion del poa - selecciona un po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abiola.zuniga\Desktop\sistemas\SISTEMA ALMUERZOS\MANUAL\CAPTURAS\POA\asignacion del poa - selecciona un po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172C5" w:rsidRDefault="00B172C5" w:rsidP="00457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212F3" w:rsidRPr="00B172C5" w:rsidRDefault="00B172C5" w:rsidP="00457E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5C6431C3" wp14:editId="0AD5DC1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131445</wp:posOffset>
                  </wp:positionV>
                  <wp:extent cx="2853690" cy="647700"/>
                  <wp:effectExtent l="0" t="0" r="3810" b="0"/>
                  <wp:wrapTight wrapText="bothSides">
                    <wp:wrapPolygon edited="0">
                      <wp:start x="0" y="0"/>
                      <wp:lineTo x="0" y="20965"/>
                      <wp:lineTo x="21485" y="20965"/>
                      <wp:lineTo x="21485" y="0"/>
                      <wp:lineTo x="0" y="0"/>
                    </wp:wrapPolygon>
                  </wp:wrapTight>
                  <wp:docPr id="18" name="Imagen 18" descr="C:\Users\fabiola.zuniga\Desktop\sistemas\SISTEMA ALMUERZOS\MANUAL\CAPTURAS\POA\asignacion de cuentas publicas al PO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SISTEMA ALMUERZOS\MANUAL\CAPTURAS\POA\asignacion de cuentas publicas al PO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50"/>
                          <a:stretch/>
                        </pic:blipFill>
                        <pic:spPr bwMode="auto">
                          <a:xfrm>
                            <a:off x="0" y="0"/>
                            <a:ext cx="285369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5E1B25" w:rsidRPr="005E1B25" w:rsidRDefault="005E1B25" w:rsidP="005E1B25">
      <w:pPr>
        <w:tabs>
          <w:tab w:val="left" w:pos="3495"/>
        </w:tabs>
      </w:pPr>
    </w:p>
    <w:sectPr w:rsidR="005E1B25" w:rsidRPr="005E1B25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383" w:rsidRDefault="00FE3383" w:rsidP="005E1B25">
      <w:pPr>
        <w:spacing w:after="0" w:line="240" w:lineRule="auto"/>
      </w:pPr>
      <w:r>
        <w:separator/>
      </w:r>
    </w:p>
  </w:endnote>
  <w:endnote w:type="continuationSeparator" w:id="0">
    <w:p w:rsidR="00FE3383" w:rsidRDefault="00FE3383" w:rsidP="005E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383" w:rsidRDefault="00FE3383" w:rsidP="005E1B25">
      <w:pPr>
        <w:spacing w:after="0" w:line="240" w:lineRule="auto"/>
      </w:pPr>
      <w:r>
        <w:separator/>
      </w:r>
    </w:p>
  </w:footnote>
  <w:footnote w:type="continuationSeparator" w:id="0">
    <w:p w:rsidR="00FE3383" w:rsidRDefault="00FE3383" w:rsidP="005E1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124" w:rsidRPr="00DA52EB" w:rsidRDefault="005D6C5E" w:rsidP="00D66EC2">
    <w:pPr>
      <w:pStyle w:val="Encabezado"/>
      <w:rPr>
        <w:b/>
      </w:rPr>
    </w:pPr>
    <w:r>
      <w:rPr>
        <w:b/>
      </w:rPr>
      <w:t xml:space="preserve">MANUAL </w:t>
    </w:r>
    <w:r w:rsidR="00546124" w:rsidRPr="00DA52EB">
      <w:rPr>
        <w:b/>
      </w:rPr>
      <w:t>MÓDULO CONFIGURACIÓN DEL POA.</w:t>
    </w:r>
    <w:r w:rsidR="00D66EC2" w:rsidRPr="00DA52EB"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F94A"/>
      </v:shape>
    </w:pict>
  </w:numPicBullet>
  <w:abstractNum w:abstractNumId="0" w15:restartNumberingAfterBreak="0">
    <w:nsid w:val="088F0B4E"/>
    <w:multiLevelType w:val="hybridMultilevel"/>
    <w:tmpl w:val="A2B0B8B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04084"/>
    <w:multiLevelType w:val="hybridMultilevel"/>
    <w:tmpl w:val="B7BAEA5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F3"/>
    <w:rsid w:val="00030289"/>
    <w:rsid w:val="0004772D"/>
    <w:rsid w:val="001212F3"/>
    <w:rsid w:val="002F2E93"/>
    <w:rsid w:val="00361E1E"/>
    <w:rsid w:val="00375A35"/>
    <w:rsid w:val="003937B4"/>
    <w:rsid w:val="00410E66"/>
    <w:rsid w:val="004115DE"/>
    <w:rsid w:val="00442AA0"/>
    <w:rsid w:val="00444BAA"/>
    <w:rsid w:val="00457EEB"/>
    <w:rsid w:val="005379F8"/>
    <w:rsid w:val="00546124"/>
    <w:rsid w:val="00587863"/>
    <w:rsid w:val="005B61E7"/>
    <w:rsid w:val="005D6C5E"/>
    <w:rsid w:val="005E16EA"/>
    <w:rsid w:val="005E1B25"/>
    <w:rsid w:val="006042D0"/>
    <w:rsid w:val="006D5BD1"/>
    <w:rsid w:val="007119C1"/>
    <w:rsid w:val="007F5B98"/>
    <w:rsid w:val="008A3650"/>
    <w:rsid w:val="008E3916"/>
    <w:rsid w:val="0094635D"/>
    <w:rsid w:val="00973469"/>
    <w:rsid w:val="009812CC"/>
    <w:rsid w:val="00A07C64"/>
    <w:rsid w:val="00A10FCA"/>
    <w:rsid w:val="00A35885"/>
    <w:rsid w:val="00A606E0"/>
    <w:rsid w:val="00AF5B42"/>
    <w:rsid w:val="00AF5D00"/>
    <w:rsid w:val="00B12CDB"/>
    <w:rsid w:val="00B16C72"/>
    <w:rsid w:val="00B172C5"/>
    <w:rsid w:val="00BB0EB7"/>
    <w:rsid w:val="00BB4051"/>
    <w:rsid w:val="00BE1DC1"/>
    <w:rsid w:val="00C02870"/>
    <w:rsid w:val="00C76190"/>
    <w:rsid w:val="00C837AB"/>
    <w:rsid w:val="00D66EC2"/>
    <w:rsid w:val="00D93228"/>
    <w:rsid w:val="00D93865"/>
    <w:rsid w:val="00DA52EB"/>
    <w:rsid w:val="00DD1B92"/>
    <w:rsid w:val="00DF7B12"/>
    <w:rsid w:val="00EC598F"/>
    <w:rsid w:val="00ED7E9A"/>
    <w:rsid w:val="00EF538A"/>
    <w:rsid w:val="00FE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5D85C-5AB0-4FA5-B823-371CF5FC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6">
    <w:name w:val="List Table 4 Accent 6"/>
    <w:basedOn w:val="Tablanormal"/>
    <w:uiPriority w:val="49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-nfasis6">
    <w:name w:val="List Table 3 Accent 6"/>
    <w:basedOn w:val="Tablanormal"/>
    <w:uiPriority w:val="48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2-nfasis6">
    <w:name w:val="List Table 2 Accent 6"/>
    <w:basedOn w:val="Tablanormal"/>
    <w:uiPriority w:val="47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1clara-nfasis6">
    <w:name w:val="List Table 1 Light Accent 6"/>
    <w:basedOn w:val="Tablanormal"/>
    <w:uiPriority w:val="46"/>
    <w:rsid w:val="00121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7concolores-nfasis6">
    <w:name w:val="Grid Table 7 Colorful Accent 6"/>
    <w:basedOn w:val="Tablanormal"/>
    <w:uiPriority w:val="52"/>
    <w:rsid w:val="001212F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6concolores-nfasis6">
    <w:name w:val="Grid Table 6 Colorful Accent 6"/>
    <w:basedOn w:val="Tablanormal"/>
    <w:uiPriority w:val="51"/>
    <w:rsid w:val="001212F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4-nfasis6">
    <w:name w:val="Grid Table 4 Accent 6"/>
    <w:basedOn w:val="Tablanormal"/>
    <w:uiPriority w:val="49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1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B25"/>
  </w:style>
  <w:style w:type="paragraph" w:styleId="Piedepgina">
    <w:name w:val="footer"/>
    <w:basedOn w:val="Normal"/>
    <w:link w:val="PiedepginaCar"/>
    <w:uiPriority w:val="99"/>
    <w:unhideWhenUsed/>
    <w:rsid w:val="005E1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B25"/>
  </w:style>
  <w:style w:type="paragraph" w:styleId="Prrafodelista">
    <w:name w:val="List Paragraph"/>
    <w:basedOn w:val="Normal"/>
    <w:uiPriority w:val="34"/>
    <w:qFormat/>
    <w:rsid w:val="0098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zuñiga</dc:creator>
  <cp:keywords/>
  <dc:description/>
  <cp:lastModifiedBy>fabiola zuñiga</cp:lastModifiedBy>
  <cp:revision>7</cp:revision>
  <dcterms:created xsi:type="dcterms:W3CDTF">2016-01-22T20:16:00Z</dcterms:created>
  <dcterms:modified xsi:type="dcterms:W3CDTF">2016-02-15T20:25:00Z</dcterms:modified>
</cp:coreProperties>
</file>