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600"/>
        <w:gridCol w:w="368"/>
        <w:gridCol w:w="367"/>
        <w:gridCol w:w="367"/>
        <w:gridCol w:w="367"/>
        <w:gridCol w:w="367"/>
      </w:tblGrid>
      <w:tr w:rsidR="00CC3056" w:rsidRPr="00091012" w14:paraId="5AC04227" w14:textId="77777777" w:rsidTr="008C406A">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7CED0E2F" w:rsidR="00CC3056" w:rsidRDefault="00CC3056" w:rsidP="001213A6">
            <w:r w:rsidRPr="00091012">
              <w:rPr>
                <w:b/>
              </w:rPr>
              <w:t xml:space="preserve">Student name </w:t>
            </w:r>
            <w:r w:rsidR="00E537FF">
              <w:rPr>
                <w:b/>
              </w:rPr>
              <w:t>Mihail Josan</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008C406A">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008C406A">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048527ED" w:rsidR="00CC3056" w:rsidRPr="0014348A" w:rsidRDefault="00E537FF" w:rsidP="001213A6">
            <w:pPr>
              <w:ind w:right="-152"/>
              <w:jc w:val="center"/>
              <w:rPr>
                <w:lang w:val="en-US"/>
              </w:rPr>
            </w:pPr>
            <w:r>
              <w:rPr>
                <w:lang w:val="en-US"/>
              </w:rPr>
              <w:t>x</w:t>
            </w:r>
          </w:p>
        </w:tc>
      </w:tr>
      <w:tr w:rsidR="00CC3056" w:rsidRPr="00CC3056" w14:paraId="0B27AF99" w14:textId="77777777" w:rsidTr="008C406A">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008C406A">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008C406A">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008C406A">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008C406A">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39A4937C" w:rsidR="00CC3056" w:rsidRPr="0014348A" w:rsidRDefault="00E537FF" w:rsidP="001213A6">
            <w:pPr>
              <w:jc w:val="center"/>
              <w:rPr>
                <w:lang w:val="en-US"/>
              </w:rPr>
            </w:pPr>
            <w:r>
              <w:rPr>
                <w:lang w:val="en-US"/>
              </w:rPr>
              <w:t>x</w:t>
            </w:r>
          </w:p>
        </w:tc>
      </w:tr>
      <w:tr w:rsidR="00CC3056" w:rsidRPr="00CC3056" w14:paraId="34FCF99B" w14:textId="77777777" w:rsidTr="008C406A">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9BAC2ED" w:rsidR="00CC3056" w:rsidRPr="0014348A" w:rsidRDefault="00E537FF" w:rsidP="001213A6">
            <w:pPr>
              <w:jc w:val="center"/>
              <w:rPr>
                <w:lang w:val="en-US"/>
              </w:rPr>
            </w:pPr>
            <w:r>
              <w:rPr>
                <w:lang w:val="en-US"/>
              </w:rPr>
              <w:t>x</w:t>
            </w:r>
          </w:p>
        </w:tc>
        <w:tc>
          <w:tcPr>
            <w:tcW w:w="0" w:type="auto"/>
            <w:tcBorders>
              <w:right w:val="single" w:sz="12" w:space="0" w:color="auto"/>
            </w:tcBorders>
          </w:tcPr>
          <w:p w14:paraId="4C74B97E" w14:textId="77777777" w:rsidR="00CC3056" w:rsidRPr="0014348A" w:rsidRDefault="00CC3056" w:rsidP="001213A6">
            <w:pPr>
              <w:jc w:val="center"/>
              <w:rPr>
                <w:lang w:val="en-US"/>
              </w:rPr>
            </w:pPr>
          </w:p>
        </w:tc>
      </w:tr>
      <w:tr w:rsidR="00CC3056" w:rsidRPr="00CC3056" w14:paraId="63C96C0E" w14:textId="77777777" w:rsidTr="008C406A">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0CD4F7DC" w:rsidR="00CC3056" w:rsidRPr="0014348A" w:rsidRDefault="00E537FF" w:rsidP="001213A6">
            <w:pPr>
              <w:jc w:val="center"/>
              <w:rPr>
                <w:lang w:val="en-US"/>
              </w:rPr>
            </w:pPr>
            <w:r>
              <w:rPr>
                <w:lang w:val="en-US"/>
              </w:rPr>
              <w:t>x</w:t>
            </w:r>
          </w:p>
        </w:tc>
      </w:tr>
      <w:tr w:rsidR="00CC3056" w:rsidRPr="00CC3056" w14:paraId="389475D2" w14:textId="77777777" w:rsidTr="008C406A">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008C406A">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008C406A">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32300089" w14:textId="236DD9EC" w:rsidR="00CC3056" w:rsidRPr="00091012" w:rsidRDefault="0005353A" w:rsidP="001213A6">
            <w:r>
              <w:t>7.</w:t>
            </w:r>
            <w:r w:rsidR="004E60D1">
              <w:t>7</w:t>
            </w:r>
          </w:p>
          <w:p w14:paraId="76914D9A" w14:textId="77777777" w:rsidR="00CC3056" w:rsidRPr="00091012" w:rsidRDefault="00CC3056" w:rsidP="001213A6"/>
        </w:tc>
      </w:tr>
      <w:tr w:rsidR="00CC3056" w:rsidRPr="00091012" w14:paraId="2C448492" w14:textId="77777777" w:rsidTr="008C406A">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1565B5DB" w14:textId="4202F442" w:rsidR="00CC3056" w:rsidRPr="00091012" w:rsidRDefault="00E537FF" w:rsidP="001213A6">
            <w:r>
              <w:rPr>
                <w:color w:val="000000"/>
                <w:sz w:val="27"/>
                <w:szCs w:val="27"/>
              </w:rPr>
              <w:t>Mihail is a dedicated, innovative, and highly skilled team member who consistently goes above and beyond to contribute to the projects. His positive attitude and willingness to tackle challenges make him an important member to the team.</w:t>
            </w:r>
          </w:p>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353A"/>
    <w:rsid w:val="002E5197"/>
    <w:rsid w:val="004E60D1"/>
    <w:rsid w:val="00841F7E"/>
    <w:rsid w:val="008C406A"/>
    <w:rsid w:val="00AF398C"/>
    <w:rsid w:val="00B21378"/>
    <w:rsid w:val="00C15276"/>
    <w:rsid w:val="00CC3056"/>
    <w:rsid w:val="00E27B6B"/>
    <w:rsid w:val="00E537FF"/>
    <w:rsid w:val="0EF6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5</cp:revision>
  <dcterms:created xsi:type="dcterms:W3CDTF">2024-06-18T11:22:00Z</dcterms:created>
  <dcterms:modified xsi:type="dcterms:W3CDTF">2024-06-26T11:56:00Z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