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27"/>
        <w:gridCol w:w="361"/>
        <w:gridCol w:w="362"/>
        <w:gridCol w:w="362"/>
        <w:gridCol w:w="362"/>
        <w:gridCol w:w="362"/>
      </w:tblGrid>
      <w:tr w:rsidRPr="00091012" w:rsidR="00CC3056" w:rsidTr="426A57F3"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707DB1BE">
            <w:r w:rsidRPr="00091012">
              <w:rPr>
                <w:b/>
              </w:rPr>
              <w:t>Student name</w:t>
            </w:r>
            <w:r w:rsidR="00B33259">
              <w:rPr>
                <w:b/>
              </w:rPr>
              <w:t>:</w:t>
            </w:r>
            <w:r w:rsidRPr="00091012">
              <w:rPr>
                <w:b/>
              </w:rPr>
              <w:t xml:space="preserve"> </w:t>
            </w:r>
            <w:r w:rsidR="00B33259">
              <w:rPr>
                <w:b/>
              </w:rPr>
              <w:t>Joris Backis</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AC13DE" w:rsidTr="426A57F3"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AC13DE" w:rsidTr="426A57F3"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AC13DE" w:rsidTr="426A57F3"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AC13DE" w:rsidTr="426A57F3"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AC13DE" w:rsidTr="426A57F3"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AC13DE" w:rsidTr="426A57F3"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AC13DE" w:rsidTr="426A57F3"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AC13DE" w:rsidTr="426A57F3"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AC13DE" w:rsidTr="426A57F3"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AC13DE" w:rsidTr="426A57F3"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AC13DE" w:rsidTr="426A57F3"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AC13DE" w:rsidTr="426A57F3"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16F1E0C4">
            <w:r w:rsidR="5D067648">
              <w:rPr/>
              <w:t>8.5</w:t>
            </w:r>
          </w:p>
          <w:p w:rsidRPr="00091012" w:rsidR="00CC3056" w:rsidP="001213A6" w:rsidRDefault="00CC3056" w14:paraId="76914D9A" w14:textId="77777777"/>
        </w:tc>
      </w:tr>
      <w:tr w:rsidRPr="00091012" w:rsidR="00CC3056" w:rsidTr="426A57F3"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00BC1B92" w:rsidP="001213A6" w:rsidRDefault="00B33259" w14:paraId="43F88CC3" w14:textId="6EE910A4">
            <w:pPr>
              <w:rPr>
                <w:color w:val="000000"/>
                <w:sz w:val="27"/>
                <w:szCs w:val="27"/>
              </w:rPr>
            </w:pPr>
            <w:r>
              <w:t xml:space="preserve">Joris made it clear from the first few days of this project that he is a very skillful IT enthusiast, with knowledge in all </w:t>
            </w:r>
            <w:r w:rsidR="00EC1AD1">
              <w:t>areas and domains.</w:t>
            </w:r>
            <w:r w:rsidR="00AC13DE">
              <w:t xml:space="preserve"> His great cheerful persoanlity alongisde with an outstanding set of skills has made him a very valuable and determined member of our team. </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2E5197"/>
    <w:rsid w:val="004A74D2"/>
    <w:rsid w:val="004F0394"/>
    <w:rsid w:val="00841F7E"/>
    <w:rsid w:val="008F0B7D"/>
    <w:rsid w:val="009F2F88"/>
    <w:rsid w:val="00AC13DE"/>
    <w:rsid w:val="00AC65B7"/>
    <w:rsid w:val="00AE644C"/>
    <w:rsid w:val="00AF398C"/>
    <w:rsid w:val="00B33259"/>
    <w:rsid w:val="00B97C38"/>
    <w:rsid w:val="00BC1B92"/>
    <w:rsid w:val="00CC3056"/>
    <w:rsid w:val="00DD3A09"/>
    <w:rsid w:val="00E27B6B"/>
    <w:rsid w:val="00E537FF"/>
    <w:rsid w:val="00EB0ADC"/>
    <w:rsid w:val="00EC0D08"/>
    <w:rsid w:val="00EC1AD1"/>
    <w:rsid w:val="426A57F3"/>
    <w:rsid w:val="5D06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2024-06-20T14:35:00.0000000Z</dcterms:created>
  <dcterms:modified xsi:type="dcterms:W3CDTF">2024-06-21T17:13:30.1166237Z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