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86F80" w14:textId="7A58DFC2" w:rsidR="00EC4C16" w:rsidRDefault="0033662C" w:rsidP="004112A8">
      <w:pPr>
        <w:pStyle w:val="1"/>
      </w:pPr>
      <w:r>
        <w:rPr>
          <w:rFonts w:hint="eastAsia"/>
        </w:rPr>
        <w:t>RESTful</w:t>
      </w:r>
      <w:r w:rsidR="00596AEA">
        <w:rPr>
          <w:rFonts w:hint="eastAsia"/>
        </w:rPr>
        <w:t>（</w:t>
      </w:r>
      <w:r w:rsidR="00596AEA" w:rsidRPr="00596AEA">
        <w:t>Representational State Transfer</w:t>
      </w:r>
      <w:r w:rsidR="00596AEA">
        <w:rPr>
          <w:rFonts w:hint="eastAsia"/>
        </w:rPr>
        <w:t>）</w:t>
      </w:r>
    </w:p>
    <w:p w14:paraId="3E42F01C" w14:textId="42584B5B" w:rsidR="0033662C" w:rsidRDefault="0033662C" w:rsidP="004112A8">
      <w:r w:rsidRPr="0033662C">
        <w:t>RESTful架构，就是目前最流行的一种互联网软件架构。它结构清晰、符合标准、易于理解、扩展方便，所以正得到越来越多网站的采用。</w:t>
      </w:r>
    </w:p>
    <w:p w14:paraId="504FB96D" w14:textId="1D895C7F" w:rsidR="008C3910" w:rsidRDefault="008C3910" w:rsidP="004112A8"/>
    <w:p w14:paraId="39AE3C12" w14:textId="443AAA25" w:rsidR="008C3910" w:rsidRDefault="008C3910" w:rsidP="004112A8">
      <w:r w:rsidRPr="008C3910">
        <w:rPr>
          <w:rFonts w:hint="eastAsia"/>
        </w:rPr>
        <w:t>要理解</w:t>
      </w:r>
      <w:r w:rsidRPr="008C3910">
        <w:t>RESTful架构，最好的方法就是去理解Representational State Transfer这个词组到底是什么意思，它的每一个</w:t>
      </w:r>
      <w:proofErr w:type="gramStart"/>
      <w:r w:rsidRPr="008C3910">
        <w:t>词代表</w:t>
      </w:r>
      <w:proofErr w:type="gramEnd"/>
      <w:r w:rsidRPr="008C3910">
        <w:t>了什么涵义。如果你把这个名称搞懂了，也就不难体会REST是一种什么样的设计。</w:t>
      </w:r>
    </w:p>
    <w:p w14:paraId="199E3705" w14:textId="65B16BAB" w:rsidR="008C3910" w:rsidRDefault="008C3910" w:rsidP="004112A8"/>
    <w:p w14:paraId="627C6971" w14:textId="3DED13BF" w:rsidR="008C3910" w:rsidRDefault="0031221D" w:rsidP="008C391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资源（</w:t>
      </w:r>
      <w:r w:rsidR="008C3910">
        <w:rPr>
          <w:rFonts w:hint="eastAsia"/>
        </w:rPr>
        <w:t>Resource</w:t>
      </w:r>
      <w:r>
        <w:rPr>
          <w:rFonts w:hint="eastAsia"/>
        </w:rPr>
        <w:t>）</w:t>
      </w:r>
    </w:p>
    <w:p w14:paraId="59CF98BC" w14:textId="77777777" w:rsidR="008C3910" w:rsidRDefault="008C3910" w:rsidP="008C3910">
      <w:pPr>
        <w:pStyle w:val="a7"/>
        <w:ind w:left="360"/>
      </w:pPr>
      <w:r>
        <w:t>REST的名称"表现</w:t>
      </w:r>
      <w:proofErr w:type="gramStart"/>
      <w:r>
        <w:t>层状态</w:t>
      </w:r>
      <w:proofErr w:type="gramEnd"/>
      <w:r>
        <w:t>转化"中，省略了主语。"表现层"其实指的是"资源"（Resources）的"表现层"。</w:t>
      </w:r>
    </w:p>
    <w:p w14:paraId="0C234CE6" w14:textId="77777777" w:rsidR="008C3910" w:rsidRDefault="008C3910" w:rsidP="008C3910">
      <w:pPr>
        <w:pStyle w:val="a7"/>
        <w:ind w:left="360"/>
      </w:pPr>
    </w:p>
    <w:p w14:paraId="4149DCE9" w14:textId="77777777" w:rsidR="008C3910" w:rsidRDefault="008C3910" w:rsidP="008C3910">
      <w:pPr>
        <w:pStyle w:val="a7"/>
        <w:ind w:left="360"/>
      </w:pPr>
      <w:r>
        <w:rPr>
          <w:rFonts w:hint="eastAsia"/>
        </w:rPr>
        <w:t>所谓</w:t>
      </w:r>
      <w:r>
        <w:t>"资源"，就是网络上的一个实体，或者说是网络上的一个具体信息。它可以是一段文本、一张图片、一首歌曲、一种服务，总之就是一个具体的实在。你可以用一个URI（统一资源定位符）指向它，每种资源对应一个特定的URI。要获取这个资源，访问它的URI就可以，因此URI就成了每一个资源的地址或独一无二的识别符。</w:t>
      </w:r>
    </w:p>
    <w:p w14:paraId="49ACA9D1" w14:textId="77777777" w:rsidR="008C3910" w:rsidRDefault="008C3910" w:rsidP="008C3910">
      <w:pPr>
        <w:pStyle w:val="a7"/>
        <w:ind w:left="360"/>
      </w:pPr>
    </w:p>
    <w:p w14:paraId="47A63FF2" w14:textId="3275EFF3" w:rsidR="0031221D" w:rsidRDefault="008C3910" w:rsidP="0031221D">
      <w:pPr>
        <w:pStyle w:val="a7"/>
        <w:ind w:left="360" w:firstLineChars="0" w:firstLine="0"/>
      </w:pPr>
      <w:r>
        <w:rPr>
          <w:rFonts w:hint="eastAsia"/>
        </w:rPr>
        <w:t>所谓</w:t>
      </w:r>
      <w:r>
        <w:t>"上网"，就是与互联网上一系列的"资源"互动，调用它的URI。</w:t>
      </w:r>
    </w:p>
    <w:p w14:paraId="7182FE63" w14:textId="77777777" w:rsidR="0031221D" w:rsidRDefault="0031221D" w:rsidP="0031221D">
      <w:pPr>
        <w:pStyle w:val="a7"/>
        <w:ind w:left="360" w:firstLineChars="0" w:firstLine="0"/>
        <w:rPr>
          <w:rFonts w:hint="eastAsia"/>
        </w:rPr>
      </w:pPr>
    </w:p>
    <w:p w14:paraId="71508B4F" w14:textId="4667921F" w:rsidR="00D25126" w:rsidRDefault="0031221D" w:rsidP="00D25126">
      <w:pPr>
        <w:pStyle w:val="a7"/>
        <w:numPr>
          <w:ilvl w:val="0"/>
          <w:numId w:val="2"/>
        </w:numPr>
        <w:ind w:firstLineChars="0"/>
      </w:pPr>
      <w:r w:rsidRPr="0031221D">
        <w:rPr>
          <w:rFonts w:hint="eastAsia"/>
        </w:rPr>
        <w:t>表现层（</w:t>
      </w:r>
      <w:r w:rsidRPr="0031221D">
        <w:t>Representation）</w:t>
      </w:r>
    </w:p>
    <w:p w14:paraId="319DF86B" w14:textId="77777777" w:rsidR="00D25126" w:rsidRDefault="00D25126" w:rsidP="00D25126">
      <w:pPr>
        <w:pStyle w:val="a7"/>
        <w:ind w:left="360"/>
      </w:pPr>
      <w:r>
        <w:t>"资源"是一种信息实体，它可以有多种外在表现形式。我们把"资源"具体呈现出来的形式，叫做它的"表现层"（Representation）。</w:t>
      </w:r>
    </w:p>
    <w:p w14:paraId="144FDBB1" w14:textId="77777777" w:rsidR="00D25126" w:rsidRDefault="00D25126" w:rsidP="00D25126">
      <w:pPr>
        <w:pStyle w:val="a7"/>
        <w:ind w:left="360"/>
      </w:pPr>
    </w:p>
    <w:p w14:paraId="56ABDF54" w14:textId="77777777" w:rsidR="00D25126" w:rsidRDefault="00D25126" w:rsidP="00D25126">
      <w:pPr>
        <w:pStyle w:val="a7"/>
        <w:ind w:left="360"/>
      </w:pPr>
      <w:r>
        <w:rPr>
          <w:rFonts w:hint="eastAsia"/>
        </w:rPr>
        <w:t>比如，文本可以用</w:t>
      </w:r>
      <w:r>
        <w:t>txt格式表现，也可以用HTML格式、XML格式、JSON格式表现，甚至可以采用二进制格式；图片可以用JPG格式表现，也可以用PNG格式表现。</w:t>
      </w:r>
    </w:p>
    <w:p w14:paraId="1AA3850A" w14:textId="77777777" w:rsidR="00D25126" w:rsidRDefault="00D25126" w:rsidP="00D25126">
      <w:pPr>
        <w:pStyle w:val="a7"/>
        <w:ind w:left="360"/>
      </w:pPr>
    </w:p>
    <w:p w14:paraId="0E5D7CD1" w14:textId="0E339D37" w:rsidR="00D25126" w:rsidRDefault="00D25126" w:rsidP="00D25126">
      <w:pPr>
        <w:pStyle w:val="a7"/>
        <w:ind w:left="360" w:firstLineChars="0" w:firstLine="0"/>
        <w:rPr>
          <w:rFonts w:hint="eastAsia"/>
        </w:rPr>
      </w:pPr>
      <w:r>
        <w:t>URI只代表资源的实体，不代表它的形式。严格地说，有些网址最后的".html"后缀名是不必要的，因为这个后缀</w:t>
      </w:r>
      <w:proofErr w:type="gramStart"/>
      <w:r>
        <w:t>名表示</w:t>
      </w:r>
      <w:proofErr w:type="gramEnd"/>
      <w:r>
        <w:t>格式，属于"表现层"范畴，而URI应该只代表"资源"的位置。它的具体表现形式，应该在HTTP请求的头信息中用Accept和Content-Type字段指定，这两个字段才是对"表现层"的描述。</w:t>
      </w:r>
    </w:p>
    <w:p w14:paraId="76E7B60D" w14:textId="6D22EC84" w:rsidR="00D25126" w:rsidRDefault="00D25126" w:rsidP="00D25126">
      <w:pPr>
        <w:pStyle w:val="a7"/>
        <w:numPr>
          <w:ilvl w:val="0"/>
          <w:numId w:val="2"/>
        </w:numPr>
        <w:ind w:firstLineChars="0"/>
      </w:pPr>
      <w:r w:rsidRPr="00D25126">
        <w:rPr>
          <w:rFonts w:hint="eastAsia"/>
        </w:rPr>
        <w:t>状态转化（</w:t>
      </w:r>
      <w:r w:rsidRPr="00D25126">
        <w:t>State Transfer）</w:t>
      </w:r>
    </w:p>
    <w:p w14:paraId="0D0BB3C4" w14:textId="77777777" w:rsidR="00D25126" w:rsidRDefault="00D25126" w:rsidP="00D25126">
      <w:pPr>
        <w:pStyle w:val="a7"/>
        <w:ind w:left="360"/>
      </w:pPr>
      <w:r>
        <w:rPr>
          <w:rFonts w:hint="eastAsia"/>
        </w:rPr>
        <w:t>访问一个网站，就代表了客户端和服务器的一个互动过程。在这个过程中，势必涉及到数据和状态的变化。</w:t>
      </w:r>
    </w:p>
    <w:p w14:paraId="14FC2EA9" w14:textId="77777777" w:rsidR="00D25126" w:rsidRDefault="00D25126" w:rsidP="00D25126">
      <w:pPr>
        <w:pStyle w:val="a7"/>
        <w:ind w:left="360"/>
      </w:pPr>
    </w:p>
    <w:p w14:paraId="2996D5AC" w14:textId="77777777" w:rsidR="00D25126" w:rsidRDefault="00D25126" w:rsidP="00D25126">
      <w:pPr>
        <w:pStyle w:val="a7"/>
        <w:ind w:left="360"/>
      </w:pPr>
      <w:r>
        <w:rPr>
          <w:rFonts w:hint="eastAsia"/>
        </w:rPr>
        <w:t>互联网通信协议</w:t>
      </w:r>
      <w:r>
        <w:t>HTTP协议，是一个无状态协议。这意味着，所有的状态都保存在服务器端。因此，如果客户端想要操作服务器，必须通过某种手段，让服务器</w:t>
      </w:r>
      <w:proofErr w:type="gramStart"/>
      <w:r>
        <w:t>端发生</w:t>
      </w:r>
      <w:proofErr w:type="gramEnd"/>
      <w:r>
        <w:t>"状态转化"（State Transfer）。而这种转化是建立在表现层之上的，所以就是"表现</w:t>
      </w:r>
      <w:proofErr w:type="gramStart"/>
      <w:r>
        <w:t>层状态</w:t>
      </w:r>
      <w:proofErr w:type="gramEnd"/>
      <w:r>
        <w:t>转化"。</w:t>
      </w:r>
    </w:p>
    <w:p w14:paraId="1A8FFDE1" w14:textId="77777777" w:rsidR="00D25126" w:rsidRDefault="00D25126" w:rsidP="00D25126">
      <w:pPr>
        <w:pStyle w:val="a7"/>
        <w:ind w:left="360"/>
      </w:pPr>
    </w:p>
    <w:p w14:paraId="6FD8843A" w14:textId="41FF12CB" w:rsidR="00D25126" w:rsidRDefault="00D25126" w:rsidP="00D25126">
      <w:pPr>
        <w:pStyle w:val="a7"/>
        <w:ind w:left="360" w:firstLineChars="0" w:firstLine="0"/>
      </w:pPr>
      <w:r>
        <w:rPr>
          <w:rFonts w:hint="eastAsia"/>
        </w:rPr>
        <w:t>客户端用到的手段，只能是</w:t>
      </w:r>
      <w:r>
        <w:t>HTTP协议。具体来说，就是HTTP协议里面，四个表示操作方式的动词：GET、POST、PUT、DELETE。它们分别对应四种基本操作：GET用来获</w:t>
      </w:r>
      <w:r>
        <w:lastRenderedPageBreak/>
        <w:t>取资源，POST用来新建资源（也可以用于更新资源），PUT用来更新资源，DELETE用来删除资源。</w:t>
      </w:r>
    </w:p>
    <w:p w14:paraId="7180DD98" w14:textId="77C206FA" w:rsidR="006A33ED" w:rsidRDefault="006A33ED" w:rsidP="00D25126">
      <w:pPr>
        <w:pStyle w:val="a7"/>
        <w:ind w:left="360" w:firstLineChars="0" w:firstLine="0"/>
      </w:pPr>
    </w:p>
    <w:p w14:paraId="6349F272" w14:textId="77777777" w:rsidR="006A33ED" w:rsidRDefault="006A33ED" w:rsidP="006A33ED">
      <w:r>
        <w:rPr>
          <w:rFonts w:hint="eastAsia"/>
        </w:rPr>
        <w:t>综合上面的解释，我们总结一下什么是</w:t>
      </w:r>
      <w:r>
        <w:t>RESTful架构：</w:t>
      </w:r>
    </w:p>
    <w:p w14:paraId="3F02D0BE" w14:textId="51090D24" w:rsidR="006A33ED" w:rsidRDefault="006A33ED" w:rsidP="006A33ED">
      <w:pPr>
        <w:rPr>
          <w:rFonts w:hint="eastAsia"/>
        </w:rPr>
      </w:pPr>
      <w:r>
        <w:rPr>
          <w:rFonts w:hint="eastAsia"/>
        </w:rPr>
        <w:t>（</w:t>
      </w:r>
      <w:r>
        <w:t>1）每一个URI代表一种资源；</w:t>
      </w:r>
    </w:p>
    <w:p w14:paraId="55F742EA" w14:textId="76CD62A3" w:rsidR="006A33ED" w:rsidRDefault="006A33ED" w:rsidP="006A33ED">
      <w:pPr>
        <w:rPr>
          <w:rFonts w:hint="eastAsia"/>
        </w:rPr>
      </w:pPr>
      <w:r>
        <w:rPr>
          <w:rFonts w:hint="eastAsia"/>
        </w:rPr>
        <w:t>（</w:t>
      </w:r>
      <w:r>
        <w:t>2）客户端和服务器之间，传递这种资源的某种表现层；</w:t>
      </w:r>
    </w:p>
    <w:p w14:paraId="6992A146" w14:textId="4555C87E" w:rsidR="006A33ED" w:rsidRPr="006A33ED" w:rsidRDefault="006A33ED" w:rsidP="006A33ED">
      <w:pPr>
        <w:rPr>
          <w:rFonts w:hint="eastAsia"/>
        </w:rPr>
      </w:pPr>
      <w:r>
        <w:rPr>
          <w:rFonts w:hint="eastAsia"/>
        </w:rPr>
        <w:t>（</w:t>
      </w:r>
      <w:r>
        <w:t>3）客户端通过四个HTTP动词，对服</w:t>
      </w:r>
      <w:bookmarkStart w:id="0" w:name="_GoBack"/>
      <w:bookmarkEnd w:id="0"/>
      <w:r>
        <w:t>务器端资源进行操作，实现"表现层状态转化"。</w:t>
      </w:r>
    </w:p>
    <w:sectPr w:rsidR="006A33ED" w:rsidRPr="006A3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3CBC0" w14:textId="77777777" w:rsidR="00B01712" w:rsidRDefault="00B01712" w:rsidP="0033662C">
      <w:r>
        <w:separator/>
      </w:r>
    </w:p>
  </w:endnote>
  <w:endnote w:type="continuationSeparator" w:id="0">
    <w:p w14:paraId="2746EC8F" w14:textId="77777777" w:rsidR="00B01712" w:rsidRDefault="00B01712" w:rsidP="00336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8F33D" w14:textId="77777777" w:rsidR="00B01712" w:rsidRDefault="00B01712" w:rsidP="0033662C">
      <w:r>
        <w:separator/>
      </w:r>
    </w:p>
  </w:footnote>
  <w:footnote w:type="continuationSeparator" w:id="0">
    <w:p w14:paraId="1549BF80" w14:textId="77777777" w:rsidR="00B01712" w:rsidRDefault="00B01712" w:rsidP="00336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54D36"/>
    <w:multiLevelType w:val="hybridMultilevel"/>
    <w:tmpl w:val="989AD46E"/>
    <w:lvl w:ilvl="0" w:tplc="CEB69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C90DA3"/>
    <w:multiLevelType w:val="hybridMultilevel"/>
    <w:tmpl w:val="565EA600"/>
    <w:lvl w:ilvl="0" w:tplc="DADE33E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6A"/>
    <w:rsid w:val="0031221D"/>
    <w:rsid w:val="0033662C"/>
    <w:rsid w:val="004112A8"/>
    <w:rsid w:val="00596AEA"/>
    <w:rsid w:val="006A33ED"/>
    <w:rsid w:val="008C3910"/>
    <w:rsid w:val="00B01712"/>
    <w:rsid w:val="00D25126"/>
    <w:rsid w:val="00E9786A"/>
    <w:rsid w:val="00EC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C6B3C"/>
  <w15:chartTrackingRefBased/>
  <w15:docId w15:val="{9267EA9E-9F8C-474D-9722-6400FC65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12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6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6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66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662C"/>
    <w:rPr>
      <w:sz w:val="18"/>
      <w:szCs w:val="18"/>
    </w:rPr>
  </w:style>
  <w:style w:type="paragraph" w:styleId="a7">
    <w:name w:val="List Paragraph"/>
    <w:basedOn w:val="a"/>
    <w:uiPriority w:val="34"/>
    <w:qFormat/>
    <w:rsid w:val="0033662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112A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程万鹏</dc:creator>
  <cp:keywords/>
  <dc:description/>
  <cp:lastModifiedBy>程万鹏</cp:lastModifiedBy>
  <cp:revision>8</cp:revision>
  <dcterms:created xsi:type="dcterms:W3CDTF">2018-06-09T07:58:00Z</dcterms:created>
  <dcterms:modified xsi:type="dcterms:W3CDTF">2018-06-09T08:11:00Z</dcterms:modified>
</cp:coreProperties>
</file>