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CF546" w14:textId="40CD1F46" w:rsidR="005A764A" w:rsidRDefault="00FC2AAC" w:rsidP="00097DEE">
      <w:r>
        <w:t>There are various ways to</w:t>
      </w:r>
      <w:r w:rsidR="0063191E">
        <w:t xml:space="preserve"> protect yourself when connecting to public Wifi.</w:t>
      </w:r>
      <w:r w:rsidR="004176AC">
        <w:t xml:space="preserve"> Firstly, </w:t>
      </w:r>
      <w:r w:rsidR="00B65A99">
        <w:t xml:space="preserve">you should check that whether your </w:t>
      </w:r>
      <w:r w:rsidR="00B65A99">
        <w:t xml:space="preserve">URL starting with https:// which have already been encrypted </w:t>
      </w:r>
      <w:r w:rsidR="00DC2EA8">
        <w:t xml:space="preserve">or not </w:t>
      </w:r>
      <w:r w:rsidR="00B65A99">
        <w:t>and avoid other URL that is not started with https://</w:t>
      </w:r>
      <w:r w:rsidR="00015C1D">
        <w:t xml:space="preserve">. Website that started with other maybe </w:t>
      </w:r>
      <w:r w:rsidR="0038750E">
        <w:t xml:space="preserve">the </w:t>
      </w:r>
      <w:r w:rsidR="00015C1D">
        <w:t xml:space="preserve">phishing </w:t>
      </w:r>
      <w:r w:rsidR="00D76248">
        <w:t xml:space="preserve">website </w:t>
      </w:r>
      <w:r w:rsidR="003B1D16">
        <w:t xml:space="preserve">although there user interface are may look as like as the official </w:t>
      </w:r>
      <w:r w:rsidR="00134607">
        <w:t>webpage.</w:t>
      </w:r>
      <w:r w:rsidR="003B4846">
        <w:t xml:space="preserve"> </w:t>
      </w:r>
      <w:r w:rsidR="00FB6746">
        <w:t>Beside, y</w:t>
      </w:r>
      <w:r w:rsidR="004176AC">
        <w:t>ou should stick in your mind that</w:t>
      </w:r>
      <w:r w:rsidR="00024C61">
        <w:t xml:space="preserve"> </w:t>
      </w:r>
      <w:r w:rsidR="005A79B9">
        <w:t xml:space="preserve">whenever </w:t>
      </w:r>
      <w:r w:rsidR="006943C1">
        <w:t xml:space="preserve">connecting to public </w:t>
      </w:r>
      <w:r w:rsidR="00D41341">
        <w:t>W</w:t>
      </w:r>
      <w:r w:rsidR="006943C1">
        <w:t>ifi, avoid us</w:t>
      </w:r>
      <w:r w:rsidR="00912D72">
        <w:t>ing</w:t>
      </w:r>
      <w:r w:rsidR="006943C1">
        <w:t xml:space="preserve"> personally private identifiable information (PII)</w:t>
      </w:r>
      <w:r w:rsidR="00E24B31">
        <w:t xml:space="preserve"> such as bank account, visa card number, phone number and home address…</w:t>
      </w:r>
      <w:r w:rsidR="00097DEE">
        <w:t xml:space="preserve"> </w:t>
      </w:r>
      <w:r w:rsidR="002807B6">
        <w:t xml:space="preserve">Another mostly used </w:t>
      </w:r>
      <w:r w:rsidR="00FC179D">
        <w:t xml:space="preserve">method is using </w:t>
      </w:r>
      <w:r w:rsidR="000E7A8B">
        <w:t>VPN.</w:t>
      </w:r>
      <w:r w:rsidR="00134E4B">
        <w:t xml:space="preserve"> </w:t>
      </w:r>
      <w:r w:rsidR="0063191E">
        <w:t>VPN (Virtual Private Network)</w:t>
      </w:r>
      <w:r w:rsidR="00D458C3">
        <w:t xml:space="preserve">, which creating a private network or a tunnel that you can transfer </w:t>
      </w:r>
      <w:r w:rsidR="00BE47C3">
        <w:t>data</w:t>
      </w:r>
      <w:r w:rsidR="00082C85">
        <w:t xml:space="preserve"> and </w:t>
      </w:r>
      <w:r w:rsidR="00082C85">
        <w:t>information</w:t>
      </w:r>
      <w:r w:rsidR="00BE47C3">
        <w:t xml:space="preserve"> in private and safe way. </w:t>
      </w:r>
      <w:r w:rsidR="00E4597A">
        <w:t xml:space="preserve">VPN (Virtual Private Network) </w:t>
      </w:r>
      <w:r w:rsidR="00216754">
        <w:t xml:space="preserve">can be </w:t>
      </w:r>
      <w:r w:rsidR="002D6ACF">
        <w:t xml:space="preserve">considered as </w:t>
      </w:r>
      <w:r w:rsidR="00401D05">
        <w:t xml:space="preserve">an encrypted </w:t>
      </w:r>
      <w:r w:rsidR="00B03946">
        <w:t>cooperated network</w:t>
      </w:r>
      <w:r w:rsidR="003B2275">
        <w:t xml:space="preserve"> that connect device and network</w:t>
      </w:r>
      <w:r w:rsidR="003D1D50">
        <w:t xml:space="preserve">. </w:t>
      </w:r>
    </w:p>
    <w:p w14:paraId="51075784" w14:textId="3413E0CD" w:rsidR="00A4135B" w:rsidRDefault="003B4846" w:rsidP="000D7114">
      <w:r>
        <w:t>There are some simple step</w:t>
      </w:r>
      <w:r w:rsidR="006B489B">
        <w:t>s</w:t>
      </w:r>
      <w:r>
        <w:t xml:space="preserve"> that people who have lack of IT knowledge can applied such as se</w:t>
      </w:r>
      <w:r w:rsidR="00D41341">
        <w:t>t</w:t>
      </w:r>
      <w:r>
        <w:t xml:space="preserve">ting </w:t>
      </w:r>
      <w:r w:rsidR="00D41341">
        <w:t>up your phone again before joining the public Wifi</w:t>
      </w:r>
      <w:r w:rsidR="00950DD7">
        <w:t>.</w:t>
      </w:r>
      <w:r w:rsidR="001D1ABC">
        <w:t xml:space="preserve"> </w:t>
      </w:r>
      <w:r w:rsidR="00950DD7">
        <w:t>B</w:t>
      </w:r>
      <w:r w:rsidR="001D1ABC">
        <w:t>y doing such</w:t>
      </w:r>
      <w:r w:rsidR="00A4135B">
        <w:t xml:space="preserve"> </w:t>
      </w:r>
      <w:r w:rsidR="001D1ABC">
        <w:t xml:space="preserve">tasks: turn off the automatically connect, share </w:t>
      </w:r>
      <w:r w:rsidR="00D807D7">
        <w:t>of the phone, you can avoid your data is accidentally lea</w:t>
      </w:r>
      <w:r w:rsidR="007B07AB">
        <w:t>ked</w:t>
      </w:r>
      <w:r w:rsidR="0093179F">
        <w:t xml:space="preserve"> or being collected by attackers.</w:t>
      </w:r>
      <w:r w:rsidR="003217CA">
        <w:t xml:space="preserve"> </w:t>
      </w:r>
      <w:r w:rsidR="00AE4CEB">
        <w:t>Another small advice is that you should a</w:t>
      </w:r>
      <w:r w:rsidR="00AB4462">
        <w:t>lways keep your software update since usually the outdated protect protocol</w:t>
      </w:r>
      <w:r w:rsidR="00774F30">
        <w:t xml:space="preserve"> do not</w:t>
      </w:r>
      <w:r w:rsidR="00AB4462">
        <w:t xml:space="preserve"> help and get easily hack</w:t>
      </w:r>
      <w:r w:rsidR="00AB25D5">
        <w:t>ed. Finally remember to log out and disable connection to Wifi by “Forgot this network</w:t>
      </w:r>
      <w:r w:rsidR="006B3AA8">
        <w:t>”</w:t>
      </w:r>
      <w:r w:rsidR="000127E4">
        <w:t>.</w:t>
      </w:r>
      <w:r w:rsidR="006B3AA8">
        <w:t xml:space="preserve"> </w:t>
      </w:r>
      <w:r w:rsidR="00134E4B">
        <w:t xml:space="preserve">You may </w:t>
      </w:r>
      <w:r w:rsidR="002803AF">
        <w:t xml:space="preserve">still </w:t>
      </w:r>
      <w:r w:rsidR="005C7FE3">
        <w:t xml:space="preserve">have </w:t>
      </w:r>
      <w:r w:rsidR="00086933">
        <w:t xml:space="preserve">been connected </w:t>
      </w:r>
      <w:r w:rsidR="00A04022">
        <w:t xml:space="preserve">for a period of time </w:t>
      </w:r>
      <w:r w:rsidR="007B15FD">
        <w:t xml:space="preserve">after you </w:t>
      </w:r>
      <w:r w:rsidR="00A36015">
        <w:t xml:space="preserve">turn off the </w:t>
      </w:r>
      <w:r w:rsidR="004F7CCC">
        <w:t>devices</w:t>
      </w:r>
      <w:r w:rsidR="00136CA0">
        <w:t xml:space="preserve"> which may contain risks</w:t>
      </w:r>
      <w:r w:rsidR="00FA067A">
        <w:t>.</w:t>
      </w:r>
    </w:p>
    <w:p w14:paraId="31D6A73E" w14:textId="39CE8A10" w:rsidR="007206AE" w:rsidRDefault="007206AE" w:rsidP="007206AE">
      <w:r>
        <w:t>Source ::</w:t>
      </w:r>
      <w:r w:rsidRPr="007206AE">
        <w:t xml:space="preserve"> </w:t>
      </w:r>
      <w:hyperlink r:id="rId5" w:history="1">
        <w:r>
          <w:rPr>
            <w:rStyle w:val="Hyperlink"/>
          </w:rPr>
          <w:t>https://us.norton.com/internetsecurity-wifi-public-wi-fi-security-101-what-makes-public-wi-fi-vulnerable-to-attack-and-how-to-stay-safe.html</w:t>
        </w:r>
      </w:hyperlink>
    </w:p>
    <w:p w14:paraId="43935823" w14:textId="34CDB219" w:rsidR="007206AE" w:rsidRDefault="007206AE" w:rsidP="007206AE">
      <w:r>
        <w:t>Focus = 3 (techniques)</w:t>
      </w:r>
    </w:p>
    <w:p w14:paraId="3504FBBC" w14:textId="03DB931A" w:rsidR="00134E4B" w:rsidRDefault="00134E4B" w:rsidP="007206AE"/>
    <w:sectPr w:rsidR="0013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81D51"/>
    <w:multiLevelType w:val="hybridMultilevel"/>
    <w:tmpl w:val="EFDC5A98"/>
    <w:lvl w:ilvl="0" w:tplc="B7C6B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1E"/>
    <w:rsid w:val="000127E4"/>
    <w:rsid w:val="00015C1D"/>
    <w:rsid w:val="00024C61"/>
    <w:rsid w:val="00082C85"/>
    <w:rsid w:val="00086933"/>
    <w:rsid w:val="000962FD"/>
    <w:rsid w:val="00097DEE"/>
    <w:rsid w:val="000D7114"/>
    <w:rsid w:val="000E7A8B"/>
    <w:rsid w:val="00134607"/>
    <w:rsid w:val="00134E4B"/>
    <w:rsid w:val="00136CA0"/>
    <w:rsid w:val="001A04E7"/>
    <w:rsid w:val="001D16A8"/>
    <w:rsid w:val="001D1ABC"/>
    <w:rsid w:val="00216754"/>
    <w:rsid w:val="002803AF"/>
    <w:rsid w:val="002807B6"/>
    <w:rsid w:val="002A5DBD"/>
    <w:rsid w:val="002D6ACF"/>
    <w:rsid w:val="003217CA"/>
    <w:rsid w:val="0036047D"/>
    <w:rsid w:val="0038750E"/>
    <w:rsid w:val="003B1D16"/>
    <w:rsid w:val="003B2275"/>
    <w:rsid w:val="003B4846"/>
    <w:rsid w:val="003D1D50"/>
    <w:rsid w:val="00401D05"/>
    <w:rsid w:val="004138BE"/>
    <w:rsid w:val="004176AC"/>
    <w:rsid w:val="00436696"/>
    <w:rsid w:val="00491648"/>
    <w:rsid w:val="004F7CCC"/>
    <w:rsid w:val="0051542D"/>
    <w:rsid w:val="00575AC3"/>
    <w:rsid w:val="0058367D"/>
    <w:rsid w:val="005A764A"/>
    <w:rsid w:val="005A79B9"/>
    <w:rsid w:val="005C7FE3"/>
    <w:rsid w:val="0063191E"/>
    <w:rsid w:val="00692AA4"/>
    <w:rsid w:val="006943C1"/>
    <w:rsid w:val="006A0362"/>
    <w:rsid w:val="006A7453"/>
    <w:rsid w:val="006B3AA8"/>
    <w:rsid w:val="006B489B"/>
    <w:rsid w:val="007206AE"/>
    <w:rsid w:val="007562CC"/>
    <w:rsid w:val="00774F30"/>
    <w:rsid w:val="007B07AB"/>
    <w:rsid w:val="007B15FD"/>
    <w:rsid w:val="007F499C"/>
    <w:rsid w:val="008D0C75"/>
    <w:rsid w:val="00912D72"/>
    <w:rsid w:val="0093179F"/>
    <w:rsid w:val="00950DD7"/>
    <w:rsid w:val="00A04022"/>
    <w:rsid w:val="00A36015"/>
    <w:rsid w:val="00A4135B"/>
    <w:rsid w:val="00A86796"/>
    <w:rsid w:val="00AB25D5"/>
    <w:rsid w:val="00AB4462"/>
    <w:rsid w:val="00AE4CEB"/>
    <w:rsid w:val="00B03946"/>
    <w:rsid w:val="00B65A99"/>
    <w:rsid w:val="00BD75D7"/>
    <w:rsid w:val="00BE47C3"/>
    <w:rsid w:val="00CA6841"/>
    <w:rsid w:val="00D41341"/>
    <w:rsid w:val="00D458C3"/>
    <w:rsid w:val="00D7319D"/>
    <w:rsid w:val="00D76248"/>
    <w:rsid w:val="00D807D7"/>
    <w:rsid w:val="00DB0361"/>
    <w:rsid w:val="00DC2EA8"/>
    <w:rsid w:val="00DC62DB"/>
    <w:rsid w:val="00E24B31"/>
    <w:rsid w:val="00E4597A"/>
    <w:rsid w:val="00FA067A"/>
    <w:rsid w:val="00FB6746"/>
    <w:rsid w:val="00FC179D"/>
    <w:rsid w:val="00FC2AAC"/>
    <w:rsid w:val="00F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2E5B"/>
  <w15:chartTrackingRefBased/>
  <w15:docId w15:val="{EF57E899-4B65-4880-A6A4-3007ABA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9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06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.norton.com/internetsecurity-wifi-public-wi-fi-security-101-what-makes-public-wi-fi-vulnerable-to-attack-and-how-to-stay-saf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Huy</dc:creator>
  <cp:keywords/>
  <dc:description/>
  <cp:lastModifiedBy>Trinh Huy</cp:lastModifiedBy>
  <cp:revision>81</cp:revision>
  <dcterms:created xsi:type="dcterms:W3CDTF">2020-09-29T21:15:00Z</dcterms:created>
  <dcterms:modified xsi:type="dcterms:W3CDTF">2020-10-10T18:33:00Z</dcterms:modified>
</cp:coreProperties>
</file>