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E9BC"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3F78779"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14:paraId="1A14ECF3" w14:textId="77777777"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Education, Hung Yen, Vietnam</w:t>
      </w:r>
    </w:p>
    <w:p w14:paraId="2FD2DE66" w14:textId="77777777"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14:paraId="47AACAC4" w14:textId="77777777"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14:paraId="7E31A7A0"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14:paraId="51F8B0F1"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4CA8E54B" w14:textId="77777777" w:rsidR="0066606C" w:rsidRPr="000D5436" w:rsidRDefault="0066606C" w:rsidP="00885D80">
      <w:pPr>
        <w:pStyle w:val="Text"/>
        <w:overflowPunct w:val="0"/>
        <w:ind w:firstLine="0"/>
        <w:rPr>
          <w:rFonts w:eastAsia="SimSun"/>
          <w:sz w:val="18"/>
          <w:szCs w:val="18"/>
          <w:lang w:eastAsia="zh-CN"/>
        </w:rPr>
      </w:pPr>
    </w:p>
    <w:p w14:paraId="06713CA0"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412F7973" w14:textId="0C91F0CE"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leakage control. It is not a new KT architecture. The protocol is applied to three public logs (ASSISTments 2012, Junyi Academy, and XES3G5M) with IRT, DKT, and a local Transformer reference model (T-KT). On ASSISTments 2012, T-KT ECE rises from 0.114 on dense KCs to 0.228 on sparse KCs (Limited occupancy, N≈415). Junyi yields no learner-based sparse stratum under the operational content identifier, and XES3G5M does not show the same adverse dense-to-sparse ECE gradient (observed 0.1176, 0.1129, 0.1254; interpreted descriptively). Official SimpleKT on ASSISTments shows the same ECE direction (0.020 to 0.088) and is used only as an external check that the dense-to-sparse ECE direction is not unique to the local T-KT reference. A frozen review artifact rebuilds the reported diagnostic tables from archived summaries. This is a protocol evaluation, not a classroom intervention.</w:t>
      </w:r>
    </w:p>
    <w:p w14:paraId="55531AE0" w14:textId="331EC166"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703AE501" w14:textId="77777777" w:rsidR="00F81442" w:rsidRPr="0066606C" w:rsidRDefault="0066606C" w:rsidP="00607E6B">
      <w:pPr>
        <w:pStyle w:val="Heading1"/>
        <w:numPr>
          <w:ilvl w:val="0"/>
          <w:numId w:val="0"/>
        </w:numPr>
        <w:spacing w:before="0"/>
      </w:pPr>
      <w:r w:rsidRPr="00607E6B">
        <w:t>I. INTRODUCTION</w:t>
      </w:r>
    </w:p>
    <w:p w14:paraId="1E704B34" w14:textId="5C7C978B" w:rsidR="00C62791" w:rsidRDefault="00AA3681" w:rsidP="00607E6B">
      <w:pPr>
        <w:pStyle w:val="Text"/>
        <w:spacing w:line="252" w:lineRule="exact"/>
      </w:pPr>
      <w:r w:rsidRPr="00607E6B">
        <w:t xml:space="preserve">Adaptive practice platforms and intelligent tutoring systems use KT to estimate a learner’s mastery of a skill and to decide whether to skip, remediate, or advance practice [1]–[3]. Those systems rarely consume a population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KCs.</w:t>
      </w:r>
    </w:p>
    <w:p w14:paraId="5501DCD6" w14:textId="77777777" w:rsidR="00C62791" w:rsidRDefault="00C62791" w:rsidP="00607E6B">
      <w:pPr>
        <w:pStyle w:val="Text"/>
        <w:spacing w:line="252" w:lineRule="exact"/>
      </w:pPr>
      <w:r w:rsidRPr="00607E6B">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4381DA81"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67A85BC1" w14:textId="2FCB5205"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40D4F399" w14:textId="017D8B3E" w:rsidR="00C62791" w:rsidRDefault="00A83E93" w:rsidP="00607E6B">
      <w:pPr>
        <w:pStyle w:val="Text"/>
        <w:spacing w:line="252" w:lineRule="exact"/>
      </w:pPr>
      <w:r w:rsidRPr="00607E6B">
        <w:t>Contributions are conservative. (i) A train-only sparse-concept and cold-start evaluation protocol with learner-based primary reporting and occupancy-aware strata. (ii) Per-stratum ECE, Brier, and reliability diagnostics that yield dataset-dependent calibration warnings, not a universal sparse-KC law. (iii) An audit-ready artifact that rebuilds the reported diagnostic tables from frozen summaries. We do not propose a new KT architecture, a new calibration algorithm, or a classroom intervention. Graph and contrastive KT models are out of scope and are not scored.</w:t>
      </w:r>
    </w:p>
    <w:p w14:paraId="4492116B" w14:textId="77777777" w:rsidR="00F81442" w:rsidRPr="0066606C" w:rsidRDefault="0066606C" w:rsidP="00607E6B">
      <w:pPr>
        <w:pStyle w:val="Heading1"/>
        <w:numPr>
          <w:ilvl w:val="0"/>
          <w:numId w:val="0"/>
        </w:numPr>
        <w:spacing w:before="0"/>
      </w:pPr>
      <w:r w:rsidRPr="00607E6B">
        <w:t>II. LITERATURE REVIEW</w:t>
      </w:r>
    </w:p>
    <w:p w14:paraId="32B311BC" w14:textId="77777777" w:rsidR="00C62791" w:rsidRDefault="00C10D83" w:rsidP="00607E6B">
      <w:pPr>
        <w:pStyle w:val="Heading2"/>
        <w:numPr>
          <w:ilvl w:val="0"/>
          <w:numId w:val="0"/>
        </w:numPr>
      </w:pPr>
      <w:r w:rsidRPr="00607E6B">
        <w:t>A. Knowledge Tracing and benchmark models</w:t>
      </w:r>
    </w:p>
    <w:p w14:paraId="1ABC274D" w14:textId="77777777" w:rsidR="00C62791" w:rsidRDefault="00153703" w:rsidP="00607E6B">
      <w:pPr>
        <w:pStyle w:val="Text"/>
        <w:spacing w:line="252" w:lineRule="exact"/>
      </w:pPr>
      <w:r w:rsidRPr="00607E6B">
        <w:t xml:space="preserve">KT models a learner’s evolving proficiency from historical </w:t>
      </w:r>
      <w:r w:rsidRPr="00607E6B">
        <w:lastRenderedPageBreak/>
        <w:t>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3C6BD2" w14:textId="77777777" w:rsidR="00C62791" w:rsidRDefault="00C10D83" w:rsidP="00607E6B">
      <w:pPr>
        <w:pStyle w:val="Heading2"/>
        <w:numPr>
          <w:ilvl w:val="0"/>
          <w:numId w:val="0"/>
        </w:numPr>
      </w:pPr>
      <w:r w:rsidRPr="00607E6B">
        <w:t>B. Evaluation rigor and leakage in KT</w:t>
      </w:r>
    </w:p>
    <w:p w14:paraId="0C012FA2" w14:textId="62FC5957" w:rsidR="00C62791" w:rsidRDefault="005672BF" w:rsidP="00607E6B">
      <w:pPr>
        <w:pStyle w:val="Text"/>
        <w:spacing w:line="252" w:lineRule="exact"/>
      </w:pPr>
      <w:r w:rsidRPr="00607E6B">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[8] and contrastive learning for KT [9] are related literature only; they are not trained or scored here and are reserved for later studies.</w:t>
      </w:r>
    </w:p>
    <w:p w14:paraId="248D1340" w14:textId="77777777" w:rsidR="00C62791" w:rsidRDefault="00C10D83" w:rsidP="00607E6B">
      <w:pPr>
        <w:pStyle w:val="Heading2"/>
        <w:numPr>
          <w:ilvl w:val="0"/>
          <w:numId w:val="0"/>
        </w:numPr>
      </w:pPr>
      <w:r w:rsidRPr="00607E6B">
        <w:t>C. Sparse-data and cold-start problems</w:t>
      </w:r>
    </w:p>
    <w:p w14:paraId="532836F8" w14:textId="77777777" w:rsidR="00C62791" w:rsidRDefault="006E7A59" w:rsidP="00607E6B">
      <w:pPr>
        <w:pStyle w:val="Text"/>
        <w:spacing w:line="252" w:lineRule="exact"/>
      </w:pPr>
      <w:r w:rsidRPr="00607E6B">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48D1B530" w14:textId="77777777" w:rsidR="00C62791" w:rsidRDefault="00C62791" w:rsidP="00607E6B">
      <w:pPr>
        <w:pStyle w:val="Text"/>
        <w:spacing w:line="252" w:lineRule="exact"/>
      </w:pPr>
      <w:r w:rsidRPr="00607E6B">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3020DE43" w14:textId="77777777" w:rsidR="00C62791" w:rsidRDefault="00C10D83" w:rsidP="00607E6B">
      <w:pPr>
        <w:pStyle w:val="Heading2"/>
        <w:numPr>
          <w:ilvl w:val="0"/>
          <w:numId w:val="0"/>
        </w:numPr>
      </w:pPr>
      <w:r w:rsidRPr="00607E6B">
        <w:t>D. Calibration and educational decision support</w:t>
      </w:r>
    </w:p>
    <w:p w14:paraId="77FB726C" w14:textId="77777777" w:rsidR="00C62791" w:rsidRDefault="00EF6C3D" w:rsidP="00607E6B">
      <w:pPr>
        <w:pStyle w:val="Text"/>
        <w:spacing w:line="252" w:lineRule="exact"/>
      </w:pPr>
      <w:r w:rsidRPr="00607E6B">
        <w:t xml:space="preserve">When predicted probabilities are consumed as educational </w:t>
      </w:r>
      <w:r w:rsidRPr="00607E6B">
        <w:t>decisions, ranking is not a sufficient evaluation [10]. Calibration asks whether the predicted probability p matches the empirical frequency of a correct next response.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0461A162" w14:textId="77777777" w:rsidR="00C62791" w:rsidRDefault="00EF6C3D" w:rsidP="00607E6B">
      <w:pPr>
        <w:pStyle w:val="Text"/>
        <w:spacing w:line="252" w:lineRule="exact"/>
      </w:pPr>
      <w:r w:rsidRPr="00607E6B">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3078E1BA" w14:textId="77777777" w:rsidR="00F81442" w:rsidRPr="0066606C" w:rsidRDefault="0066606C" w:rsidP="00607E6B">
      <w:pPr>
        <w:pStyle w:val="Heading1"/>
        <w:numPr>
          <w:ilvl w:val="0"/>
          <w:numId w:val="0"/>
        </w:numPr>
        <w:spacing w:before="0"/>
      </w:pPr>
      <w:r w:rsidRPr="00607E6B">
        <w:t>III. MATERIALS AND METHODS</w:t>
      </w:r>
    </w:p>
    <w:p w14:paraId="28786E18" w14:textId="77777777" w:rsidR="00332BC5" w:rsidRDefault="00332BC5" w:rsidP="00607E6B">
      <w:pPr>
        <w:pStyle w:val="Heading2"/>
        <w:numPr>
          <w:ilvl w:val="0"/>
          <w:numId w:val="0"/>
        </w:numPr>
      </w:pPr>
      <w:r w:rsidRPr="00607E6B">
        <w:t>A. Datasets</w:t>
      </w:r>
    </w:p>
    <w:p w14:paraId="2F245A2C" w14:textId="77777777" w:rsidR="00332BC5" w:rsidRDefault="008F3D52" w:rsidP="00607E6B">
      <w:pPr>
        <w:pStyle w:val="Text"/>
        <w:spacing w:line="252" w:lineRule="exact"/>
      </w:pPr>
      <w:r w:rsidRPr="00607E6B">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20A42074" w14:textId="1AB76A3A" w:rsidR="00332BC5" w:rsidRDefault="00A07C25" w:rsidP="00607E6B">
      <w:pPr>
        <w:pStyle w:val="Text"/>
        <w:spacing w:line="252" w:lineRule="exact"/>
      </w:pPr>
      <w:r w:rsidRPr="00607E6B">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under the pre-specified cuts. XES3G5M [20] is loaded from the authors’ kc_level split: train_valid_sequences.csv and test.csv are concatenated and flattened to one row per unmasked sequence position (padding and invalid labels dropped).</w:t>
      </w:r>
    </w:p>
    <w:p w14:paraId="537DCD25" w14:textId="77777777" w:rsidR="00332BC5" w:rsidRDefault="008F3D52" w:rsidP="00607E6B">
      <w:pPr>
        <w:pStyle w:val="Text"/>
        <w:spacing w:line="252" w:lineRule="exact"/>
      </w:pPr>
      <w:r w:rsidRPr="00607E6B">
        <w:lastRenderedPageBreak/>
        <w:t>XES3G5M counts. The original dataset paper reports 18,066 students, 7,652 questions, 865 KCs, and 5,549,635 question-level interactions [20]. Table 1 lists 865 KCs and 6,413,353 valid KC-level rows: flattening still expands multi-KC questions into one row per listed concept, but padding tokens are excluded. Unique item_id is 7,652. Learner-based fold-0 test events are 1,282,422.</w:t>
      </w:r>
    </w:p>
    <w:p w14:paraId="1C33D777" w14:textId="77777777" w:rsidR="00332BC5" w:rsidRPr="00E61DEF" w:rsidRDefault="00EF6C3D" w:rsidP="00607E6B">
      <w:pPr>
        <w:pStyle w:val="figurecaption0"/>
        <w:spacing w:before="12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98"/>
        <w:gridCol w:w="978"/>
        <w:gridCol w:w="979"/>
        <w:gridCol w:w="979"/>
        <w:gridCol w:w="979"/>
      </w:tblGrid>
      <w:tr w:rsidR="00332BC5" w:rsidRPr="00607E6B" w14:paraId="2C85EF39" w14:textId="77777777" w:rsidTr="00607E6B">
        <w:trPr>
          <w:cantSplit/>
          <w:tblHeader/>
        </w:trPr>
        <w:tc>
          <w:tcPr>
            <w:tcW w:w="1016" w:type="pct"/>
            <w:tcMar>
              <w:top w:w="10" w:type="dxa"/>
              <w:left w:w="20" w:type="dxa"/>
              <w:bottom w:w="10" w:type="dxa"/>
              <w:right w:w="20" w:type="dxa"/>
            </w:tcMar>
          </w:tcPr>
          <w:p w14:paraId="0BDDAD9A" w14:textId="77777777" w:rsidR="00332BC5" w:rsidRPr="00607E6B" w:rsidRDefault="00332BC5" w:rsidP="00607E6B">
            <w:pPr>
              <w:jc w:val="center"/>
              <w:rPr>
                <w:b/>
                <w:sz w:val="16"/>
              </w:rPr>
            </w:pPr>
            <w:r w:rsidRPr="00607E6B">
              <w:rPr>
                <w:b/>
                <w:sz w:val="16"/>
              </w:rPr>
              <w:t>Dataset</w:t>
            </w:r>
          </w:p>
        </w:tc>
        <w:tc>
          <w:tcPr>
            <w:tcW w:w="995" w:type="pct"/>
            <w:tcMar>
              <w:top w:w="10" w:type="dxa"/>
              <w:left w:w="20" w:type="dxa"/>
              <w:bottom w:w="10" w:type="dxa"/>
              <w:right w:w="20" w:type="dxa"/>
            </w:tcMar>
          </w:tcPr>
          <w:p w14:paraId="5259975B" w14:textId="77777777" w:rsidR="00332BC5" w:rsidRPr="00607E6B" w:rsidRDefault="00332BC5" w:rsidP="00607E6B">
            <w:pPr>
              <w:jc w:val="center"/>
              <w:rPr>
                <w:b/>
                <w:sz w:val="16"/>
              </w:rPr>
            </w:pPr>
            <w:r w:rsidRPr="00607E6B">
              <w:rPr>
                <w:b/>
                <w:sz w:val="16"/>
              </w:rPr>
              <w:t>Learners</w:t>
            </w:r>
          </w:p>
        </w:tc>
        <w:tc>
          <w:tcPr>
            <w:tcW w:w="996" w:type="pct"/>
            <w:tcMar>
              <w:top w:w="10" w:type="dxa"/>
              <w:left w:w="20" w:type="dxa"/>
              <w:bottom w:w="10" w:type="dxa"/>
              <w:right w:w="20" w:type="dxa"/>
            </w:tcMar>
          </w:tcPr>
          <w:p w14:paraId="5210508E" w14:textId="77777777" w:rsidR="00332BC5" w:rsidRPr="00607E6B" w:rsidRDefault="00332BC5" w:rsidP="00607E6B">
            <w:pPr>
              <w:jc w:val="center"/>
              <w:rPr>
                <w:b/>
                <w:sz w:val="16"/>
              </w:rPr>
            </w:pPr>
            <w:r w:rsidRPr="00607E6B">
              <w:rPr>
                <w:b/>
                <w:sz w:val="16"/>
              </w:rPr>
              <w:t>KCs</w:t>
            </w:r>
          </w:p>
        </w:tc>
        <w:tc>
          <w:tcPr>
            <w:tcW w:w="996" w:type="pct"/>
            <w:tcMar>
              <w:top w:w="10" w:type="dxa"/>
              <w:left w:w="20" w:type="dxa"/>
              <w:bottom w:w="10" w:type="dxa"/>
              <w:right w:w="20" w:type="dxa"/>
            </w:tcMar>
          </w:tcPr>
          <w:p w14:paraId="56EF30E6" w14:textId="77777777" w:rsidR="00332BC5" w:rsidRPr="00607E6B" w:rsidRDefault="00332BC5" w:rsidP="00607E6B">
            <w:pPr>
              <w:jc w:val="center"/>
              <w:rPr>
                <w:b/>
                <w:sz w:val="16"/>
              </w:rPr>
            </w:pPr>
            <w:r w:rsidRPr="00607E6B">
              <w:rPr>
                <w:b/>
                <w:sz w:val="16"/>
              </w:rPr>
              <w:t>Interactions</w:t>
            </w:r>
          </w:p>
        </w:tc>
        <w:tc>
          <w:tcPr>
            <w:tcW w:w="996" w:type="pct"/>
            <w:tcMar>
              <w:top w:w="10" w:type="dxa"/>
              <w:left w:w="20" w:type="dxa"/>
              <w:bottom w:w="10" w:type="dxa"/>
              <w:right w:w="20" w:type="dxa"/>
            </w:tcMar>
          </w:tcPr>
          <w:p w14:paraId="3133D52D" w14:textId="77777777" w:rsidR="00332BC5" w:rsidRPr="00607E6B" w:rsidRDefault="00332BC5" w:rsidP="00607E6B">
            <w:pPr>
              <w:jc w:val="center"/>
              <w:rPr>
                <w:b/>
                <w:sz w:val="16"/>
              </w:rPr>
            </w:pPr>
            <w:r w:rsidRPr="00607E6B">
              <w:rPr>
                <w:b/>
                <w:sz w:val="16"/>
              </w:rPr>
              <w:t>Test events</w:t>
            </w:r>
          </w:p>
        </w:tc>
      </w:tr>
      <w:tr w:rsidR="00332BC5" w:rsidRPr="00607E6B" w14:paraId="23878964" w14:textId="77777777" w:rsidTr="00607E6B">
        <w:trPr>
          <w:cantSplit/>
        </w:trPr>
        <w:tc>
          <w:tcPr>
            <w:tcW w:w="1016" w:type="pct"/>
            <w:tcMar>
              <w:top w:w="10" w:type="dxa"/>
              <w:left w:w="20" w:type="dxa"/>
              <w:bottom w:w="10" w:type="dxa"/>
              <w:right w:w="20" w:type="dxa"/>
            </w:tcMar>
          </w:tcPr>
          <w:p w14:paraId="29372950" w14:textId="77777777" w:rsidR="00332BC5" w:rsidRPr="00607E6B" w:rsidRDefault="00332BC5" w:rsidP="00607E6B">
            <w:pPr>
              <w:jc w:val="center"/>
              <w:rPr>
                <w:sz w:val="16"/>
              </w:rPr>
            </w:pPr>
            <w:r w:rsidRPr="00607E6B">
              <w:rPr>
                <w:sz w:val="16"/>
              </w:rPr>
              <w:t>ASSISTments 2012</w:t>
            </w:r>
          </w:p>
        </w:tc>
        <w:tc>
          <w:tcPr>
            <w:tcW w:w="995" w:type="pct"/>
            <w:tcMar>
              <w:top w:w="10" w:type="dxa"/>
              <w:left w:w="20" w:type="dxa"/>
              <w:bottom w:w="10" w:type="dxa"/>
              <w:right w:w="20" w:type="dxa"/>
            </w:tcMar>
          </w:tcPr>
          <w:p w14:paraId="4438A01A" w14:textId="77777777" w:rsidR="00332BC5" w:rsidRPr="00607E6B" w:rsidRDefault="00332BC5" w:rsidP="00607E6B">
            <w:pPr>
              <w:jc w:val="center"/>
              <w:rPr>
                <w:sz w:val="16"/>
              </w:rPr>
            </w:pPr>
            <w:r w:rsidRPr="00607E6B">
              <w:rPr>
                <w:sz w:val="16"/>
              </w:rPr>
              <w:t>27,806</w:t>
            </w:r>
          </w:p>
        </w:tc>
        <w:tc>
          <w:tcPr>
            <w:tcW w:w="996" w:type="pct"/>
            <w:tcMar>
              <w:top w:w="10" w:type="dxa"/>
              <w:left w:w="20" w:type="dxa"/>
              <w:bottom w:w="10" w:type="dxa"/>
              <w:right w:w="20" w:type="dxa"/>
            </w:tcMar>
          </w:tcPr>
          <w:p w14:paraId="4B62EE92" w14:textId="77777777" w:rsidR="00332BC5" w:rsidRPr="00607E6B" w:rsidRDefault="00332BC5" w:rsidP="00607E6B">
            <w:pPr>
              <w:jc w:val="center"/>
              <w:rPr>
                <w:sz w:val="16"/>
              </w:rPr>
            </w:pPr>
            <w:r w:rsidRPr="00607E6B">
              <w:rPr>
                <w:sz w:val="16"/>
              </w:rPr>
              <w:t>265</w:t>
            </w:r>
          </w:p>
        </w:tc>
        <w:tc>
          <w:tcPr>
            <w:tcW w:w="996" w:type="pct"/>
            <w:tcMar>
              <w:top w:w="10" w:type="dxa"/>
              <w:left w:w="20" w:type="dxa"/>
              <w:bottom w:w="10" w:type="dxa"/>
              <w:right w:w="20" w:type="dxa"/>
            </w:tcMar>
          </w:tcPr>
          <w:p w14:paraId="2D672ACF" w14:textId="77777777" w:rsidR="00332BC5" w:rsidRPr="00607E6B" w:rsidRDefault="00332BC5" w:rsidP="00607E6B">
            <w:pPr>
              <w:jc w:val="center"/>
              <w:rPr>
                <w:sz w:val="16"/>
              </w:rPr>
            </w:pPr>
            <w:r w:rsidRPr="00607E6B">
              <w:rPr>
                <w:sz w:val="16"/>
              </w:rPr>
              <w:t>2.66M</w:t>
            </w:r>
          </w:p>
        </w:tc>
        <w:tc>
          <w:tcPr>
            <w:tcW w:w="996" w:type="pct"/>
            <w:tcMar>
              <w:top w:w="10" w:type="dxa"/>
              <w:left w:w="20" w:type="dxa"/>
              <w:bottom w:w="10" w:type="dxa"/>
              <w:right w:w="20" w:type="dxa"/>
            </w:tcMar>
          </w:tcPr>
          <w:p w14:paraId="69E223E2" w14:textId="77777777" w:rsidR="00332BC5" w:rsidRPr="00607E6B" w:rsidRDefault="00332BC5" w:rsidP="00607E6B">
            <w:pPr>
              <w:jc w:val="center"/>
              <w:rPr>
                <w:sz w:val="16"/>
              </w:rPr>
            </w:pPr>
            <w:r w:rsidRPr="00607E6B">
              <w:rPr>
                <w:sz w:val="16"/>
              </w:rPr>
              <w:t>534,150</w:t>
            </w:r>
          </w:p>
        </w:tc>
      </w:tr>
      <w:tr w:rsidR="00332BC5" w:rsidRPr="00607E6B" w14:paraId="1502A44F" w14:textId="77777777" w:rsidTr="00607E6B">
        <w:trPr>
          <w:cantSplit/>
        </w:trPr>
        <w:tc>
          <w:tcPr>
            <w:tcW w:w="1016" w:type="pct"/>
            <w:tcMar>
              <w:top w:w="10" w:type="dxa"/>
              <w:left w:w="20" w:type="dxa"/>
              <w:bottom w:w="10" w:type="dxa"/>
              <w:right w:w="20" w:type="dxa"/>
            </w:tcMar>
          </w:tcPr>
          <w:p w14:paraId="21AE9793" w14:textId="77777777" w:rsidR="00332BC5" w:rsidRPr="00607E6B" w:rsidRDefault="00332BC5" w:rsidP="00607E6B">
            <w:pPr>
              <w:jc w:val="center"/>
              <w:rPr>
                <w:sz w:val="16"/>
              </w:rPr>
            </w:pPr>
            <w:r w:rsidRPr="00607E6B">
              <w:rPr>
                <w:sz w:val="16"/>
              </w:rPr>
              <w:t>Junyi Academy</w:t>
            </w:r>
          </w:p>
        </w:tc>
        <w:tc>
          <w:tcPr>
            <w:tcW w:w="995" w:type="pct"/>
            <w:tcMar>
              <w:top w:w="10" w:type="dxa"/>
              <w:left w:w="20" w:type="dxa"/>
              <w:bottom w:w="10" w:type="dxa"/>
              <w:right w:w="20" w:type="dxa"/>
            </w:tcMar>
          </w:tcPr>
          <w:p w14:paraId="41F99880" w14:textId="77777777" w:rsidR="00332BC5" w:rsidRPr="00607E6B" w:rsidRDefault="00332BC5" w:rsidP="00607E6B">
            <w:pPr>
              <w:jc w:val="center"/>
              <w:rPr>
                <w:sz w:val="16"/>
              </w:rPr>
            </w:pPr>
            <w:r w:rsidRPr="00607E6B">
              <w:rPr>
                <w:sz w:val="16"/>
              </w:rPr>
              <w:t>71,014</w:t>
            </w:r>
          </w:p>
        </w:tc>
        <w:tc>
          <w:tcPr>
            <w:tcW w:w="996" w:type="pct"/>
            <w:tcMar>
              <w:top w:w="10" w:type="dxa"/>
              <w:left w:w="20" w:type="dxa"/>
              <w:bottom w:w="10" w:type="dxa"/>
              <w:right w:w="20" w:type="dxa"/>
            </w:tcMar>
          </w:tcPr>
          <w:p w14:paraId="1F5C45E3" w14:textId="77777777" w:rsidR="00332BC5" w:rsidRPr="00607E6B" w:rsidRDefault="00332BC5" w:rsidP="00607E6B">
            <w:pPr>
              <w:jc w:val="center"/>
              <w:rPr>
                <w:sz w:val="16"/>
              </w:rPr>
            </w:pPr>
            <w:r w:rsidRPr="00607E6B">
              <w:rPr>
                <w:sz w:val="16"/>
              </w:rPr>
              <w:t>1,326</w:t>
            </w:r>
          </w:p>
        </w:tc>
        <w:tc>
          <w:tcPr>
            <w:tcW w:w="996" w:type="pct"/>
            <w:tcMar>
              <w:top w:w="10" w:type="dxa"/>
              <w:left w:w="20" w:type="dxa"/>
              <w:bottom w:w="10" w:type="dxa"/>
              <w:right w:w="20" w:type="dxa"/>
            </w:tcMar>
          </w:tcPr>
          <w:p w14:paraId="31F1D1B5" w14:textId="77777777" w:rsidR="00332BC5" w:rsidRPr="00607E6B" w:rsidRDefault="00332BC5" w:rsidP="00607E6B">
            <w:pPr>
              <w:jc w:val="center"/>
              <w:rPr>
                <w:sz w:val="16"/>
              </w:rPr>
            </w:pPr>
            <w:r w:rsidRPr="00607E6B">
              <w:rPr>
                <w:sz w:val="16"/>
              </w:rPr>
              <w:t>16.2M</w:t>
            </w:r>
          </w:p>
        </w:tc>
        <w:tc>
          <w:tcPr>
            <w:tcW w:w="996" w:type="pct"/>
            <w:tcMar>
              <w:top w:w="10" w:type="dxa"/>
              <w:left w:w="20" w:type="dxa"/>
              <w:bottom w:w="10" w:type="dxa"/>
              <w:right w:w="20" w:type="dxa"/>
            </w:tcMar>
          </w:tcPr>
          <w:p w14:paraId="2506E818" w14:textId="77777777" w:rsidR="00332BC5" w:rsidRPr="00607E6B" w:rsidRDefault="00332BC5" w:rsidP="00607E6B">
            <w:pPr>
              <w:jc w:val="center"/>
              <w:rPr>
                <w:sz w:val="16"/>
              </w:rPr>
            </w:pPr>
            <w:r w:rsidRPr="00607E6B">
              <w:rPr>
                <w:sz w:val="16"/>
              </w:rPr>
              <w:t>3,269,022</w:t>
            </w:r>
          </w:p>
        </w:tc>
      </w:tr>
      <w:tr w:rsidR="00332BC5" w:rsidRPr="00607E6B" w14:paraId="05E38257" w14:textId="77777777" w:rsidTr="00607E6B">
        <w:trPr>
          <w:cantSplit/>
        </w:trPr>
        <w:tc>
          <w:tcPr>
            <w:tcW w:w="1016" w:type="pct"/>
            <w:tcMar>
              <w:top w:w="10" w:type="dxa"/>
              <w:left w:w="20" w:type="dxa"/>
              <w:bottom w:w="10" w:type="dxa"/>
              <w:right w:w="20" w:type="dxa"/>
            </w:tcMar>
          </w:tcPr>
          <w:p w14:paraId="21661808" w14:textId="77777777" w:rsidR="00332BC5" w:rsidRPr="00607E6B" w:rsidRDefault="00332BC5" w:rsidP="00607E6B">
            <w:pPr>
              <w:jc w:val="center"/>
              <w:rPr>
                <w:sz w:val="16"/>
              </w:rPr>
            </w:pPr>
            <w:r w:rsidRPr="00607E6B">
              <w:rPr>
                <w:sz w:val="16"/>
              </w:rPr>
              <w:t>XES3G5M</w:t>
            </w:r>
          </w:p>
        </w:tc>
        <w:tc>
          <w:tcPr>
            <w:tcW w:w="995" w:type="pct"/>
            <w:tcMar>
              <w:top w:w="10" w:type="dxa"/>
              <w:left w:w="20" w:type="dxa"/>
              <w:bottom w:w="10" w:type="dxa"/>
              <w:right w:w="20" w:type="dxa"/>
            </w:tcMar>
          </w:tcPr>
          <w:p w14:paraId="64B4C09F" w14:textId="77777777" w:rsidR="00332BC5" w:rsidRPr="00607E6B" w:rsidRDefault="00332BC5" w:rsidP="00607E6B">
            <w:pPr>
              <w:jc w:val="center"/>
              <w:rPr>
                <w:sz w:val="16"/>
              </w:rPr>
            </w:pPr>
            <w:r w:rsidRPr="00607E6B">
              <w:rPr>
                <w:sz w:val="16"/>
              </w:rPr>
              <w:t>18,066</w:t>
            </w:r>
          </w:p>
        </w:tc>
        <w:tc>
          <w:tcPr>
            <w:tcW w:w="996" w:type="pct"/>
            <w:tcMar>
              <w:top w:w="10" w:type="dxa"/>
              <w:left w:w="20" w:type="dxa"/>
              <w:bottom w:w="10" w:type="dxa"/>
              <w:right w:w="20" w:type="dxa"/>
            </w:tcMar>
          </w:tcPr>
          <w:p w14:paraId="054E8C2D" w14:textId="77777777" w:rsidR="00332BC5" w:rsidRPr="00607E6B" w:rsidRDefault="008F3D52" w:rsidP="00607E6B">
            <w:pPr>
              <w:jc w:val="center"/>
              <w:rPr>
                <w:sz w:val="16"/>
              </w:rPr>
            </w:pPr>
            <w:r w:rsidRPr="00607E6B">
              <w:rPr>
                <w:sz w:val="16"/>
              </w:rPr>
              <w:t>865</w:t>
            </w:r>
          </w:p>
        </w:tc>
        <w:tc>
          <w:tcPr>
            <w:tcW w:w="996" w:type="pct"/>
            <w:tcMar>
              <w:top w:w="10" w:type="dxa"/>
              <w:left w:w="20" w:type="dxa"/>
              <w:bottom w:w="10" w:type="dxa"/>
              <w:right w:w="20" w:type="dxa"/>
            </w:tcMar>
          </w:tcPr>
          <w:p w14:paraId="316449DA" w14:textId="77777777" w:rsidR="00332BC5" w:rsidRPr="00607E6B" w:rsidRDefault="008F3D52" w:rsidP="00607E6B">
            <w:pPr>
              <w:jc w:val="center"/>
              <w:rPr>
                <w:sz w:val="16"/>
              </w:rPr>
            </w:pPr>
            <w:r w:rsidRPr="00607E6B">
              <w:rPr>
                <w:sz w:val="16"/>
              </w:rPr>
              <w:t>6.41M</w:t>
            </w:r>
          </w:p>
        </w:tc>
        <w:tc>
          <w:tcPr>
            <w:tcW w:w="996" w:type="pct"/>
            <w:tcMar>
              <w:top w:w="10" w:type="dxa"/>
              <w:left w:w="20" w:type="dxa"/>
              <w:bottom w:w="10" w:type="dxa"/>
              <w:right w:w="20" w:type="dxa"/>
            </w:tcMar>
          </w:tcPr>
          <w:p w14:paraId="6F72102D" w14:textId="77777777" w:rsidR="00332BC5" w:rsidRPr="00607E6B" w:rsidRDefault="008F3D52" w:rsidP="00607E6B">
            <w:pPr>
              <w:jc w:val="center"/>
              <w:rPr>
                <w:sz w:val="16"/>
              </w:rPr>
            </w:pPr>
            <w:r w:rsidRPr="00607E6B">
              <w:rPr>
                <w:sz w:val="16"/>
              </w:rPr>
              <w:t>1,282,422</w:t>
            </w:r>
          </w:p>
        </w:tc>
      </w:tr>
    </w:tbl>
    <w:p w14:paraId="040BFDFB" w14:textId="77777777" w:rsidR="00332BC5" w:rsidRDefault="00332BC5" w:rsidP="00607E6B">
      <w:pPr>
        <w:pStyle w:val="Heading2"/>
        <w:numPr>
          <w:ilvl w:val="0"/>
          <w:numId w:val="0"/>
        </w:numPr>
      </w:pPr>
      <w:r w:rsidRPr="00607E6B">
        <w:t>B. Splits and seeds</w:t>
      </w:r>
    </w:p>
    <w:p w14:paraId="5B1B2667"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3B9D1B4E" w14:textId="754BBD2D"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all three datasets. These are five training runs spanning four unique learner partitions; two runs share one learner partition, not five independent folds. Tables that report mean±sd therefore summarize four unique partitions: the two initializations on the duplicated split are averaged first. Junyi T-KT additionally averages two initializations scored on official fold 0 (seeds 42 and 2024) before that four-partition mean. Tables A2–A3 still list all five training runs across four unique learner partitions.</w:t>
      </w:r>
    </w:p>
    <w:p w14:paraId="152D49AB" w14:textId="77777777" w:rsidR="00332BC5" w:rsidRDefault="00332BC5" w:rsidP="00607E6B">
      <w:pPr>
        <w:pStyle w:val="Heading2"/>
        <w:numPr>
          <w:ilvl w:val="0"/>
          <w:numId w:val="0"/>
        </w:numPr>
      </w:pPr>
      <w:r w:rsidRPr="00607E6B">
        <w:t>C. Model settings</w:t>
      </w:r>
    </w:p>
    <w:p w14:paraId="056FDFCB" w14:textId="77777777"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git commit eab9f67.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2FE92AD7"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F1D4782" w14:textId="77777777" w:rsidR="00332BC5" w:rsidRPr="00E61DEF" w:rsidRDefault="001B5959" w:rsidP="00607E6B">
      <w:pPr>
        <w:pStyle w:val="figurecaption0"/>
        <w:spacing w:before="120"/>
      </w:pPr>
      <w:r w:rsidRPr="00607E6B">
        <w:t>Table 2. Recovered training settings for IRT, DKT, and T-KT. NOT RECOVERED cells were not imputed.</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18"/>
        <w:gridCol w:w="2519"/>
        <w:gridCol w:w="2519"/>
        <w:gridCol w:w="2519"/>
      </w:tblGrid>
      <w:tr w:rsidR="00332BC5" w:rsidRPr="00607E6B" w14:paraId="43550193" w14:textId="77777777" w:rsidTr="00607E6B">
        <w:trPr>
          <w:cantSplit/>
          <w:tblHeader/>
        </w:trPr>
        <w:tc>
          <w:tcPr>
            <w:tcW w:w="1250" w:type="pct"/>
            <w:tcMar>
              <w:top w:w="10" w:type="dxa"/>
              <w:left w:w="20" w:type="dxa"/>
              <w:bottom w:w="10" w:type="dxa"/>
              <w:right w:w="20" w:type="dxa"/>
            </w:tcMar>
          </w:tcPr>
          <w:p w14:paraId="414D120E" w14:textId="77777777" w:rsidR="00332BC5" w:rsidRPr="00607E6B" w:rsidRDefault="00332BC5" w:rsidP="00607E6B">
            <w:pPr>
              <w:jc w:val="center"/>
              <w:rPr>
                <w:b/>
                <w:sz w:val="16"/>
              </w:rPr>
            </w:pPr>
            <w:r w:rsidRPr="00607E6B">
              <w:rPr>
                <w:b/>
                <w:sz w:val="16"/>
              </w:rPr>
              <w:t>Setting</w:t>
            </w:r>
          </w:p>
        </w:tc>
        <w:tc>
          <w:tcPr>
            <w:tcW w:w="1250" w:type="pct"/>
            <w:tcMar>
              <w:top w:w="10" w:type="dxa"/>
              <w:left w:w="20" w:type="dxa"/>
              <w:bottom w:w="10" w:type="dxa"/>
              <w:right w:w="20" w:type="dxa"/>
            </w:tcMar>
          </w:tcPr>
          <w:p w14:paraId="44BA7608" w14:textId="77777777" w:rsidR="00332BC5" w:rsidRPr="00607E6B" w:rsidRDefault="00332BC5" w:rsidP="00607E6B">
            <w:pPr>
              <w:jc w:val="center"/>
              <w:rPr>
                <w:b/>
                <w:sz w:val="16"/>
              </w:rPr>
            </w:pPr>
            <w:r w:rsidRPr="00607E6B">
              <w:rPr>
                <w:b/>
                <w:sz w:val="16"/>
              </w:rPr>
              <w:t>IRT 1PL</w:t>
            </w:r>
          </w:p>
        </w:tc>
        <w:tc>
          <w:tcPr>
            <w:tcW w:w="1250" w:type="pct"/>
            <w:tcMar>
              <w:top w:w="10" w:type="dxa"/>
              <w:left w:w="20" w:type="dxa"/>
              <w:bottom w:w="10" w:type="dxa"/>
              <w:right w:w="20" w:type="dxa"/>
            </w:tcMar>
          </w:tcPr>
          <w:p w14:paraId="404EEDAB" w14:textId="77777777" w:rsidR="00332BC5" w:rsidRPr="00607E6B" w:rsidRDefault="00332BC5" w:rsidP="00607E6B">
            <w:pPr>
              <w:jc w:val="center"/>
              <w:rPr>
                <w:b/>
                <w:sz w:val="16"/>
              </w:rPr>
            </w:pPr>
            <w:r w:rsidRPr="00607E6B">
              <w:rPr>
                <w:b/>
                <w:sz w:val="16"/>
              </w:rPr>
              <w:t>DKT</w:t>
            </w:r>
          </w:p>
        </w:tc>
        <w:tc>
          <w:tcPr>
            <w:tcW w:w="1250" w:type="pct"/>
            <w:tcMar>
              <w:top w:w="10" w:type="dxa"/>
              <w:left w:w="20" w:type="dxa"/>
              <w:bottom w:w="10" w:type="dxa"/>
              <w:right w:w="20" w:type="dxa"/>
            </w:tcMar>
          </w:tcPr>
          <w:p w14:paraId="2F008E04" w14:textId="77777777" w:rsidR="00332BC5" w:rsidRPr="00607E6B" w:rsidRDefault="00F304C2" w:rsidP="00607E6B">
            <w:pPr>
              <w:jc w:val="center"/>
              <w:rPr>
                <w:b/>
                <w:sz w:val="16"/>
              </w:rPr>
            </w:pPr>
            <w:r w:rsidRPr="00607E6B">
              <w:rPr>
                <w:b/>
                <w:sz w:val="16"/>
              </w:rPr>
              <w:t>T-KT</w:t>
            </w:r>
          </w:p>
        </w:tc>
      </w:tr>
      <w:tr w:rsidR="00332BC5" w:rsidRPr="00607E6B" w14:paraId="60BDCF27" w14:textId="77777777" w:rsidTr="00607E6B">
        <w:trPr>
          <w:cantSplit/>
        </w:trPr>
        <w:tc>
          <w:tcPr>
            <w:tcW w:w="1250" w:type="pct"/>
            <w:tcMar>
              <w:top w:w="10" w:type="dxa"/>
              <w:left w:w="20" w:type="dxa"/>
              <w:bottom w:w="10" w:type="dxa"/>
              <w:right w:w="20" w:type="dxa"/>
            </w:tcMar>
          </w:tcPr>
          <w:p w14:paraId="2F2A413D" w14:textId="77777777" w:rsidR="00332BC5" w:rsidRPr="00607E6B" w:rsidRDefault="00332BC5" w:rsidP="00607E6B">
            <w:pPr>
              <w:jc w:val="center"/>
              <w:rPr>
                <w:sz w:val="16"/>
              </w:rPr>
            </w:pPr>
            <w:r w:rsidRPr="00607E6B">
              <w:rPr>
                <w:sz w:val="16"/>
              </w:rPr>
              <w:t>Implementation</w:t>
            </w:r>
          </w:p>
        </w:tc>
        <w:tc>
          <w:tcPr>
            <w:tcW w:w="1250" w:type="pct"/>
            <w:tcMar>
              <w:top w:w="10" w:type="dxa"/>
              <w:left w:w="20" w:type="dxa"/>
              <w:bottom w:w="10" w:type="dxa"/>
              <w:right w:w="20" w:type="dxa"/>
            </w:tcMar>
          </w:tcPr>
          <w:p w14:paraId="03159D07" w14:textId="77777777" w:rsidR="00332BC5" w:rsidRPr="00607E6B" w:rsidRDefault="00332BC5" w:rsidP="00607E6B">
            <w:pPr>
              <w:jc w:val="center"/>
              <w:rPr>
                <w:sz w:val="16"/>
              </w:rPr>
            </w:pPr>
            <w:r w:rsidRPr="00607E6B">
              <w:rPr>
                <w:sz w:val="16"/>
              </w:rPr>
              <w:t>local IRT</w:t>
            </w:r>
          </w:p>
        </w:tc>
        <w:tc>
          <w:tcPr>
            <w:tcW w:w="1250" w:type="pct"/>
            <w:tcMar>
              <w:top w:w="10" w:type="dxa"/>
              <w:left w:w="20" w:type="dxa"/>
              <w:bottom w:w="10" w:type="dxa"/>
              <w:right w:w="20" w:type="dxa"/>
            </w:tcMar>
          </w:tcPr>
          <w:p w14:paraId="6F35BD2D" w14:textId="77777777" w:rsidR="00332BC5" w:rsidRPr="00607E6B" w:rsidRDefault="00332BC5" w:rsidP="00607E6B">
            <w:pPr>
              <w:jc w:val="center"/>
              <w:rPr>
                <w:sz w:val="16"/>
              </w:rPr>
            </w:pPr>
            <w:r w:rsidRPr="00607E6B">
              <w:rPr>
                <w:sz w:val="16"/>
              </w:rPr>
              <w:t>local DKT</w:t>
            </w:r>
          </w:p>
        </w:tc>
        <w:tc>
          <w:tcPr>
            <w:tcW w:w="1250" w:type="pct"/>
            <w:tcMar>
              <w:top w:w="10" w:type="dxa"/>
              <w:left w:w="20" w:type="dxa"/>
              <w:bottom w:w="10" w:type="dxa"/>
              <w:right w:w="20" w:type="dxa"/>
            </w:tcMar>
          </w:tcPr>
          <w:p w14:paraId="7BA76AEC" w14:textId="77777777" w:rsidR="00332BC5" w:rsidRPr="00607E6B" w:rsidRDefault="00332BC5" w:rsidP="00607E6B">
            <w:pPr>
              <w:jc w:val="center"/>
              <w:rPr>
                <w:sz w:val="16"/>
              </w:rPr>
            </w:pPr>
            <w:r w:rsidRPr="00607E6B">
              <w:rPr>
                <w:sz w:val="16"/>
              </w:rPr>
              <w:t xml:space="preserve">local </w:t>
            </w:r>
            <w:r w:rsidR="00F304C2" w:rsidRPr="00607E6B">
              <w:rPr>
                <w:sz w:val="16"/>
              </w:rPr>
              <w:t>T-KT</w:t>
            </w:r>
          </w:p>
        </w:tc>
      </w:tr>
      <w:tr w:rsidR="00332BC5" w:rsidRPr="00607E6B" w14:paraId="0C6BA674" w14:textId="77777777" w:rsidTr="00607E6B">
        <w:trPr>
          <w:cantSplit/>
        </w:trPr>
        <w:tc>
          <w:tcPr>
            <w:tcW w:w="1250" w:type="pct"/>
            <w:tcMar>
              <w:top w:w="10" w:type="dxa"/>
              <w:left w:w="20" w:type="dxa"/>
              <w:bottom w:w="10" w:type="dxa"/>
              <w:right w:w="20" w:type="dxa"/>
            </w:tcMar>
          </w:tcPr>
          <w:p w14:paraId="6CC0E8E7" w14:textId="77777777" w:rsidR="00332BC5" w:rsidRPr="00607E6B" w:rsidRDefault="00332BC5" w:rsidP="00607E6B">
            <w:pPr>
              <w:jc w:val="center"/>
              <w:rPr>
                <w:sz w:val="16"/>
              </w:rPr>
            </w:pPr>
            <w:r w:rsidRPr="00607E6B">
              <w:rPr>
                <w:sz w:val="16"/>
              </w:rPr>
              <w:t>Version/commit</w:t>
            </w:r>
          </w:p>
        </w:tc>
        <w:tc>
          <w:tcPr>
            <w:tcW w:w="1250" w:type="pct"/>
            <w:tcMar>
              <w:top w:w="10" w:type="dxa"/>
              <w:left w:w="20" w:type="dxa"/>
              <w:bottom w:w="10" w:type="dxa"/>
              <w:right w:w="20" w:type="dxa"/>
            </w:tcMar>
          </w:tcPr>
          <w:p w14:paraId="3FB3C8AC" w14:textId="77777777" w:rsidR="00332BC5" w:rsidRPr="00607E6B" w:rsidRDefault="00332BC5" w:rsidP="00607E6B">
            <w:pPr>
              <w:jc w:val="center"/>
              <w:rPr>
                <w:sz w:val="16"/>
              </w:rPr>
            </w:pPr>
            <w:r w:rsidRPr="00607E6B">
              <w:rPr>
                <w:sz w:val="16"/>
              </w:rPr>
              <w:t>NOT RECOVERED</w:t>
            </w:r>
          </w:p>
        </w:tc>
        <w:tc>
          <w:tcPr>
            <w:tcW w:w="1250" w:type="pct"/>
            <w:tcMar>
              <w:top w:w="10" w:type="dxa"/>
              <w:left w:w="20" w:type="dxa"/>
              <w:bottom w:w="10" w:type="dxa"/>
              <w:right w:w="20" w:type="dxa"/>
            </w:tcMar>
          </w:tcPr>
          <w:p w14:paraId="6F2657E8" w14:textId="77777777" w:rsidR="00332BC5" w:rsidRPr="00607E6B" w:rsidRDefault="00332BC5" w:rsidP="00607E6B">
            <w:pPr>
              <w:jc w:val="center"/>
              <w:rPr>
                <w:sz w:val="16"/>
              </w:rPr>
            </w:pPr>
            <w:r w:rsidRPr="00607E6B">
              <w:rPr>
                <w:sz w:val="16"/>
              </w:rPr>
              <w:t>NOT RECOVERED</w:t>
            </w:r>
          </w:p>
        </w:tc>
        <w:tc>
          <w:tcPr>
            <w:tcW w:w="1250" w:type="pct"/>
            <w:tcMar>
              <w:top w:w="10" w:type="dxa"/>
              <w:left w:w="20" w:type="dxa"/>
              <w:bottom w:w="10" w:type="dxa"/>
              <w:right w:w="20" w:type="dxa"/>
            </w:tcMar>
          </w:tcPr>
          <w:p w14:paraId="2D074EED" w14:textId="77777777" w:rsidR="00332BC5" w:rsidRPr="00607E6B" w:rsidRDefault="00332BC5" w:rsidP="00607E6B">
            <w:pPr>
              <w:jc w:val="center"/>
              <w:rPr>
                <w:sz w:val="16"/>
              </w:rPr>
            </w:pPr>
            <w:r w:rsidRPr="00607E6B">
              <w:rPr>
                <w:sz w:val="16"/>
              </w:rPr>
              <w:t>NOT RECOVERED</w:t>
            </w:r>
          </w:p>
        </w:tc>
      </w:tr>
      <w:tr w:rsidR="00332BC5" w:rsidRPr="00607E6B" w14:paraId="4A6ECAA5" w14:textId="77777777" w:rsidTr="00607E6B">
        <w:trPr>
          <w:cantSplit/>
        </w:trPr>
        <w:tc>
          <w:tcPr>
            <w:tcW w:w="1250" w:type="pct"/>
            <w:tcMar>
              <w:top w:w="10" w:type="dxa"/>
              <w:left w:w="20" w:type="dxa"/>
              <w:bottom w:w="10" w:type="dxa"/>
              <w:right w:w="20" w:type="dxa"/>
            </w:tcMar>
          </w:tcPr>
          <w:p w14:paraId="18DD6724" w14:textId="77777777" w:rsidR="00332BC5" w:rsidRPr="00607E6B" w:rsidRDefault="00332BC5" w:rsidP="00607E6B">
            <w:pPr>
              <w:jc w:val="center"/>
              <w:rPr>
                <w:sz w:val="16"/>
              </w:rPr>
            </w:pPr>
            <w:r w:rsidRPr="00607E6B">
              <w:rPr>
                <w:sz w:val="16"/>
              </w:rPr>
              <w:t>Major hyperparameters</w:t>
            </w:r>
          </w:p>
        </w:tc>
        <w:tc>
          <w:tcPr>
            <w:tcW w:w="1250" w:type="pct"/>
            <w:tcMar>
              <w:top w:w="10" w:type="dxa"/>
              <w:left w:w="20" w:type="dxa"/>
              <w:bottom w:w="10" w:type="dxa"/>
              <w:right w:w="20" w:type="dxa"/>
            </w:tcMar>
          </w:tcPr>
          <w:p w14:paraId="00CA8FFF" w14:textId="77777777" w:rsidR="00332BC5" w:rsidRPr="00607E6B" w:rsidRDefault="00332BC5" w:rsidP="00607E6B">
            <w:pPr>
              <w:jc w:val="center"/>
              <w:rPr>
                <w:sz w:val="16"/>
              </w:rPr>
            </w:pPr>
            <w:r w:rsidRPr="00607E6B">
              <w:rPr>
                <w:sz w:val="16"/>
              </w:rPr>
              <w:t>1PL: sigmoid(θ−β); L2 0.01</w:t>
            </w:r>
          </w:p>
        </w:tc>
        <w:tc>
          <w:tcPr>
            <w:tcW w:w="1250" w:type="pct"/>
            <w:tcMar>
              <w:top w:w="10" w:type="dxa"/>
              <w:left w:w="20" w:type="dxa"/>
              <w:bottom w:w="10" w:type="dxa"/>
              <w:right w:w="20" w:type="dxa"/>
            </w:tcMar>
          </w:tcPr>
          <w:p w14:paraId="7602DAC9" w14:textId="77777777" w:rsidR="00332BC5" w:rsidRPr="00607E6B" w:rsidRDefault="00332BC5" w:rsidP="00607E6B">
            <w:pPr>
              <w:jc w:val="center"/>
              <w:rPr>
                <w:sz w:val="16"/>
              </w:rPr>
            </w:pPr>
            <w:r w:rsidRPr="00607E6B">
              <w:rPr>
                <w:sz w:val="16"/>
              </w:rPr>
              <w:t>LSTM embed 64, hidden 128</w:t>
            </w:r>
          </w:p>
        </w:tc>
        <w:tc>
          <w:tcPr>
            <w:tcW w:w="1250" w:type="pct"/>
            <w:tcMar>
              <w:top w:w="10" w:type="dxa"/>
              <w:left w:w="20" w:type="dxa"/>
              <w:bottom w:w="10" w:type="dxa"/>
              <w:right w:w="20" w:type="dxa"/>
            </w:tcMar>
          </w:tcPr>
          <w:p w14:paraId="66905737" w14:textId="77777777" w:rsidR="00332BC5" w:rsidRPr="00607E6B" w:rsidRDefault="00332BC5" w:rsidP="00607E6B">
            <w:pPr>
              <w:jc w:val="center"/>
              <w:rPr>
                <w:sz w:val="16"/>
              </w:rPr>
            </w:pPr>
            <w:r w:rsidRPr="00607E6B">
              <w:rPr>
                <w:sz w:val="16"/>
              </w:rPr>
              <w:t>Transformer 2 layers, 4 heads, embed 64</w:t>
            </w:r>
          </w:p>
        </w:tc>
      </w:tr>
      <w:tr w:rsidR="00332BC5" w:rsidRPr="00607E6B" w14:paraId="5CECE12B" w14:textId="77777777" w:rsidTr="00607E6B">
        <w:trPr>
          <w:cantSplit/>
        </w:trPr>
        <w:tc>
          <w:tcPr>
            <w:tcW w:w="1250" w:type="pct"/>
            <w:tcMar>
              <w:top w:w="10" w:type="dxa"/>
              <w:left w:w="20" w:type="dxa"/>
              <w:bottom w:w="10" w:type="dxa"/>
              <w:right w:w="20" w:type="dxa"/>
            </w:tcMar>
          </w:tcPr>
          <w:p w14:paraId="17610AD7" w14:textId="77777777" w:rsidR="00332BC5" w:rsidRPr="00607E6B" w:rsidRDefault="00332BC5" w:rsidP="00607E6B">
            <w:pPr>
              <w:jc w:val="center"/>
              <w:rPr>
                <w:sz w:val="16"/>
              </w:rPr>
            </w:pPr>
            <w:r w:rsidRPr="00607E6B">
              <w:rPr>
                <w:sz w:val="16"/>
              </w:rPr>
              <w:t>Optimizer</w:t>
            </w:r>
          </w:p>
        </w:tc>
        <w:tc>
          <w:tcPr>
            <w:tcW w:w="1250" w:type="pct"/>
            <w:tcMar>
              <w:top w:w="10" w:type="dxa"/>
              <w:left w:w="20" w:type="dxa"/>
              <w:bottom w:w="10" w:type="dxa"/>
              <w:right w:w="20" w:type="dxa"/>
            </w:tcMar>
          </w:tcPr>
          <w:p w14:paraId="00E986FE" w14:textId="77777777" w:rsidR="00332BC5" w:rsidRPr="00607E6B" w:rsidRDefault="00332BC5" w:rsidP="00607E6B">
            <w:pPr>
              <w:jc w:val="center"/>
              <w:rPr>
                <w:sz w:val="16"/>
              </w:rPr>
            </w:pPr>
            <w:r w:rsidRPr="00607E6B">
              <w:rPr>
                <w:sz w:val="16"/>
              </w:rPr>
              <w:t>SGD</w:t>
            </w:r>
          </w:p>
        </w:tc>
        <w:tc>
          <w:tcPr>
            <w:tcW w:w="1250" w:type="pct"/>
            <w:tcMar>
              <w:top w:w="10" w:type="dxa"/>
              <w:left w:w="20" w:type="dxa"/>
              <w:bottom w:w="10" w:type="dxa"/>
              <w:right w:w="20" w:type="dxa"/>
            </w:tcMar>
          </w:tcPr>
          <w:p w14:paraId="19EC6A2F" w14:textId="77777777" w:rsidR="00332BC5" w:rsidRPr="00607E6B" w:rsidRDefault="00332BC5" w:rsidP="00607E6B">
            <w:pPr>
              <w:jc w:val="center"/>
              <w:rPr>
                <w:sz w:val="16"/>
              </w:rPr>
            </w:pPr>
            <w:r w:rsidRPr="00607E6B">
              <w:rPr>
                <w:sz w:val="16"/>
              </w:rPr>
              <w:t>Adam</w:t>
            </w:r>
          </w:p>
        </w:tc>
        <w:tc>
          <w:tcPr>
            <w:tcW w:w="1250" w:type="pct"/>
            <w:tcMar>
              <w:top w:w="10" w:type="dxa"/>
              <w:left w:w="20" w:type="dxa"/>
              <w:bottom w:w="10" w:type="dxa"/>
              <w:right w:w="20" w:type="dxa"/>
            </w:tcMar>
          </w:tcPr>
          <w:p w14:paraId="1DB2517D" w14:textId="77777777" w:rsidR="00332BC5" w:rsidRPr="00607E6B" w:rsidRDefault="00332BC5" w:rsidP="00607E6B">
            <w:pPr>
              <w:jc w:val="center"/>
              <w:rPr>
                <w:sz w:val="16"/>
              </w:rPr>
            </w:pPr>
            <w:r w:rsidRPr="00607E6B">
              <w:rPr>
                <w:sz w:val="16"/>
              </w:rPr>
              <w:t>Adam</w:t>
            </w:r>
          </w:p>
        </w:tc>
      </w:tr>
      <w:tr w:rsidR="00332BC5" w:rsidRPr="00607E6B" w14:paraId="1F37CF2A" w14:textId="77777777" w:rsidTr="00607E6B">
        <w:trPr>
          <w:cantSplit/>
        </w:trPr>
        <w:tc>
          <w:tcPr>
            <w:tcW w:w="1250" w:type="pct"/>
            <w:tcMar>
              <w:top w:w="10" w:type="dxa"/>
              <w:left w:w="20" w:type="dxa"/>
              <w:bottom w:w="10" w:type="dxa"/>
              <w:right w:w="20" w:type="dxa"/>
            </w:tcMar>
          </w:tcPr>
          <w:p w14:paraId="06870C06" w14:textId="77777777" w:rsidR="00332BC5" w:rsidRPr="00607E6B" w:rsidRDefault="00332BC5" w:rsidP="00607E6B">
            <w:pPr>
              <w:jc w:val="center"/>
              <w:rPr>
                <w:sz w:val="16"/>
              </w:rPr>
            </w:pPr>
            <w:r w:rsidRPr="00607E6B">
              <w:rPr>
                <w:sz w:val="16"/>
              </w:rPr>
              <w:t>Learning rate</w:t>
            </w:r>
          </w:p>
        </w:tc>
        <w:tc>
          <w:tcPr>
            <w:tcW w:w="1250" w:type="pct"/>
            <w:tcMar>
              <w:top w:w="10" w:type="dxa"/>
              <w:left w:w="20" w:type="dxa"/>
              <w:bottom w:w="10" w:type="dxa"/>
              <w:right w:w="20" w:type="dxa"/>
            </w:tcMar>
          </w:tcPr>
          <w:p w14:paraId="05E4F270" w14:textId="77777777" w:rsidR="00332BC5" w:rsidRPr="00607E6B" w:rsidRDefault="00332BC5" w:rsidP="00607E6B">
            <w:pPr>
              <w:jc w:val="center"/>
              <w:rPr>
                <w:sz w:val="16"/>
              </w:rPr>
            </w:pPr>
            <w:r w:rsidRPr="00607E6B">
              <w:rPr>
                <w:sz w:val="16"/>
              </w:rPr>
              <w:t>0.01</w:t>
            </w:r>
          </w:p>
        </w:tc>
        <w:tc>
          <w:tcPr>
            <w:tcW w:w="1250" w:type="pct"/>
            <w:tcMar>
              <w:top w:w="10" w:type="dxa"/>
              <w:left w:w="20" w:type="dxa"/>
              <w:bottom w:w="10" w:type="dxa"/>
              <w:right w:w="20" w:type="dxa"/>
            </w:tcMar>
          </w:tcPr>
          <w:p w14:paraId="3B356544" w14:textId="77777777" w:rsidR="00332BC5" w:rsidRPr="00607E6B" w:rsidRDefault="00332BC5" w:rsidP="00607E6B">
            <w:pPr>
              <w:jc w:val="center"/>
              <w:rPr>
                <w:sz w:val="16"/>
              </w:rPr>
            </w:pPr>
            <w:r w:rsidRPr="00607E6B">
              <w:rPr>
                <w:sz w:val="16"/>
              </w:rPr>
              <w:t>1e−3</w:t>
            </w:r>
          </w:p>
        </w:tc>
        <w:tc>
          <w:tcPr>
            <w:tcW w:w="1250" w:type="pct"/>
            <w:tcMar>
              <w:top w:w="10" w:type="dxa"/>
              <w:left w:w="20" w:type="dxa"/>
              <w:bottom w:w="10" w:type="dxa"/>
              <w:right w:w="20" w:type="dxa"/>
            </w:tcMar>
          </w:tcPr>
          <w:p w14:paraId="0A7AAC7C" w14:textId="77777777" w:rsidR="00332BC5" w:rsidRPr="00607E6B" w:rsidRDefault="00332BC5" w:rsidP="00607E6B">
            <w:pPr>
              <w:jc w:val="center"/>
              <w:rPr>
                <w:sz w:val="16"/>
              </w:rPr>
            </w:pPr>
            <w:r w:rsidRPr="00607E6B">
              <w:rPr>
                <w:sz w:val="16"/>
              </w:rPr>
              <w:t>1e−3</w:t>
            </w:r>
          </w:p>
        </w:tc>
      </w:tr>
      <w:tr w:rsidR="00332BC5" w:rsidRPr="00607E6B" w14:paraId="7A222983" w14:textId="77777777" w:rsidTr="00607E6B">
        <w:trPr>
          <w:cantSplit/>
        </w:trPr>
        <w:tc>
          <w:tcPr>
            <w:tcW w:w="1250" w:type="pct"/>
            <w:tcMar>
              <w:top w:w="10" w:type="dxa"/>
              <w:left w:w="20" w:type="dxa"/>
              <w:bottom w:w="10" w:type="dxa"/>
              <w:right w:w="20" w:type="dxa"/>
            </w:tcMar>
          </w:tcPr>
          <w:p w14:paraId="3B1347FD" w14:textId="77777777" w:rsidR="00332BC5" w:rsidRPr="00607E6B" w:rsidRDefault="00AA3681" w:rsidP="00607E6B">
            <w:pPr>
              <w:jc w:val="center"/>
              <w:rPr>
                <w:sz w:val="16"/>
              </w:rPr>
            </w:pPr>
            <w:r w:rsidRPr="00607E6B">
              <w:rPr>
                <w:sz w:val="16"/>
              </w:rPr>
              <w:t>Training length</w:t>
            </w:r>
          </w:p>
        </w:tc>
        <w:tc>
          <w:tcPr>
            <w:tcW w:w="1250" w:type="pct"/>
            <w:tcMar>
              <w:top w:w="10" w:type="dxa"/>
              <w:left w:w="20" w:type="dxa"/>
              <w:bottom w:w="10" w:type="dxa"/>
              <w:right w:w="20" w:type="dxa"/>
            </w:tcMar>
          </w:tcPr>
          <w:p w14:paraId="6DBD848E" w14:textId="77777777" w:rsidR="00332BC5" w:rsidRPr="00607E6B" w:rsidRDefault="000B4E80" w:rsidP="00607E6B">
            <w:pPr>
              <w:jc w:val="center"/>
              <w:rPr>
                <w:sz w:val="16"/>
              </w:rPr>
            </w:pPr>
            <w:r w:rsidRPr="00607E6B">
              <w:rPr>
                <w:sz w:val="16"/>
              </w:rPr>
              <w:t>Fixed 10 epochs; final checkpoint.</w:t>
            </w:r>
          </w:p>
        </w:tc>
        <w:tc>
          <w:tcPr>
            <w:tcW w:w="1250" w:type="pct"/>
            <w:tcMar>
              <w:top w:w="10" w:type="dxa"/>
              <w:left w:w="20" w:type="dxa"/>
              <w:bottom w:w="10" w:type="dxa"/>
              <w:right w:w="20" w:type="dxa"/>
            </w:tcMar>
          </w:tcPr>
          <w:p w14:paraId="1A933F03" w14:textId="77777777" w:rsidR="00332BC5" w:rsidRPr="00607E6B" w:rsidRDefault="000B4E80" w:rsidP="00607E6B">
            <w:pPr>
              <w:jc w:val="center"/>
              <w:rPr>
                <w:sz w:val="16"/>
              </w:rPr>
            </w:pPr>
            <w:r w:rsidRPr="00607E6B">
              <w:rPr>
                <w:sz w:val="16"/>
              </w:rPr>
              <w:t>Fixed 50 epochs; final checkpoint.</w:t>
            </w:r>
          </w:p>
        </w:tc>
        <w:tc>
          <w:tcPr>
            <w:tcW w:w="1250" w:type="pct"/>
            <w:tcMar>
              <w:top w:w="10" w:type="dxa"/>
              <w:left w:w="20" w:type="dxa"/>
              <w:bottom w:w="10" w:type="dxa"/>
              <w:right w:w="20" w:type="dxa"/>
            </w:tcMar>
          </w:tcPr>
          <w:p w14:paraId="1DE520A5" w14:textId="77777777" w:rsidR="00332BC5" w:rsidRPr="00607E6B" w:rsidRDefault="000B4E80" w:rsidP="00607E6B">
            <w:pPr>
              <w:jc w:val="center"/>
              <w:rPr>
                <w:sz w:val="16"/>
              </w:rPr>
            </w:pPr>
            <w:r w:rsidRPr="00607E6B">
              <w:rPr>
                <w:sz w:val="16"/>
              </w:rPr>
              <w:t>Fixed 50 epochs; final checkpoint.</w:t>
            </w:r>
          </w:p>
        </w:tc>
      </w:tr>
      <w:tr w:rsidR="00332BC5" w:rsidRPr="00607E6B" w14:paraId="4B8F52A5" w14:textId="77777777" w:rsidTr="00607E6B">
        <w:trPr>
          <w:cantSplit/>
        </w:trPr>
        <w:tc>
          <w:tcPr>
            <w:tcW w:w="1250" w:type="pct"/>
            <w:tcMar>
              <w:top w:w="10" w:type="dxa"/>
              <w:left w:w="20" w:type="dxa"/>
              <w:bottom w:w="10" w:type="dxa"/>
              <w:right w:w="20" w:type="dxa"/>
            </w:tcMar>
          </w:tcPr>
          <w:p w14:paraId="0B9F830D" w14:textId="77777777" w:rsidR="00332BC5" w:rsidRPr="00607E6B" w:rsidRDefault="00332BC5" w:rsidP="00607E6B">
            <w:pPr>
              <w:jc w:val="center"/>
              <w:rPr>
                <w:sz w:val="16"/>
              </w:rPr>
            </w:pPr>
            <w:r w:rsidRPr="00607E6B">
              <w:rPr>
                <w:sz w:val="16"/>
              </w:rPr>
              <w:t>Batch size</w:t>
            </w:r>
          </w:p>
        </w:tc>
        <w:tc>
          <w:tcPr>
            <w:tcW w:w="1250" w:type="pct"/>
            <w:tcMar>
              <w:top w:w="10" w:type="dxa"/>
              <w:left w:w="20" w:type="dxa"/>
              <w:bottom w:w="10" w:type="dxa"/>
              <w:right w:w="20" w:type="dxa"/>
            </w:tcMar>
          </w:tcPr>
          <w:p w14:paraId="017331F7" w14:textId="77777777" w:rsidR="00332BC5" w:rsidRPr="00607E6B" w:rsidRDefault="00332BC5" w:rsidP="00607E6B">
            <w:pPr>
              <w:jc w:val="center"/>
              <w:rPr>
                <w:sz w:val="16"/>
              </w:rPr>
            </w:pPr>
            <w:r w:rsidRPr="00607E6B">
              <w:rPr>
                <w:sz w:val="16"/>
              </w:rPr>
              <w:t>512</w:t>
            </w:r>
          </w:p>
        </w:tc>
        <w:tc>
          <w:tcPr>
            <w:tcW w:w="1250" w:type="pct"/>
            <w:tcMar>
              <w:top w:w="10" w:type="dxa"/>
              <w:left w:w="20" w:type="dxa"/>
              <w:bottom w:w="10" w:type="dxa"/>
              <w:right w:w="20" w:type="dxa"/>
            </w:tcMar>
          </w:tcPr>
          <w:p w14:paraId="3B507299" w14:textId="77777777" w:rsidR="00332BC5" w:rsidRPr="00607E6B" w:rsidRDefault="00332BC5" w:rsidP="00607E6B">
            <w:pPr>
              <w:jc w:val="center"/>
              <w:rPr>
                <w:sz w:val="16"/>
              </w:rPr>
            </w:pPr>
            <w:r w:rsidRPr="00607E6B">
              <w:rPr>
                <w:sz w:val="16"/>
              </w:rPr>
              <w:t>64</w:t>
            </w:r>
          </w:p>
        </w:tc>
        <w:tc>
          <w:tcPr>
            <w:tcW w:w="1250" w:type="pct"/>
            <w:tcMar>
              <w:top w:w="10" w:type="dxa"/>
              <w:left w:w="20" w:type="dxa"/>
              <w:bottom w:w="10" w:type="dxa"/>
              <w:right w:w="20" w:type="dxa"/>
            </w:tcMar>
          </w:tcPr>
          <w:p w14:paraId="18493552" w14:textId="77777777" w:rsidR="00332BC5" w:rsidRPr="00607E6B" w:rsidRDefault="00332BC5" w:rsidP="00607E6B">
            <w:pPr>
              <w:jc w:val="center"/>
              <w:rPr>
                <w:sz w:val="16"/>
              </w:rPr>
            </w:pPr>
            <w:r w:rsidRPr="00607E6B">
              <w:rPr>
                <w:sz w:val="16"/>
              </w:rPr>
              <w:t>64</w:t>
            </w:r>
          </w:p>
        </w:tc>
      </w:tr>
      <w:tr w:rsidR="00332BC5" w:rsidRPr="00607E6B" w14:paraId="0591A083" w14:textId="77777777" w:rsidTr="00607E6B">
        <w:trPr>
          <w:cantSplit/>
        </w:trPr>
        <w:tc>
          <w:tcPr>
            <w:tcW w:w="1250" w:type="pct"/>
            <w:tcMar>
              <w:top w:w="10" w:type="dxa"/>
              <w:left w:w="20" w:type="dxa"/>
              <w:bottom w:w="10" w:type="dxa"/>
              <w:right w:w="20" w:type="dxa"/>
            </w:tcMar>
          </w:tcPr>
          <w:p w14:paraId="54626533" w14:textId="77777777" w:rsidR="00332BC5" w:rsidRPr="00607E6B" w:rsidRDefault="00332BC5" w:rsidP="00607E6B">
            <w:pPr>
              <w:jc w:val="center"/>
              <w:rPr>
                <w:sz w:val="16"/>
              </w:rPr>
            </w:pPr>
            <w:r w:rsidRPr="00607E6B">
              <w:rPr>
                <w:sz w:val="16"/>
              </w:rPr>
              <w:t>Max. sequence length</w:t>
            </w:r>
          </w:p>
        </w:tc>
        <w:tc>
          <w:tcPr>
            <w:tcW w:w="1250" w:type="pct"/>
            <w:tcMar>
              <w:top w:w="10" w:type="dxa"/>
              <w:left w:w="20" w:type="dxa"/>
              <w:bottom w:w="10" w:type="dxa"/>
              <w:right w:w="20" w:type="dxa"/>
            </w:tcMar>
          </w:tcPr>
          <w:p w14:paraId="5DD12686" w14:textId="77777777" w:rsidR="00332BC5" w:rsidRPr="00607E6B" w:rsidRDefault="00332BC5" w:rsidP="00607E6B">
            <w:pPr>
              <w:jc w:val="center"/>
              <w:rPr>
                <w:sz w:val="16"/>
              </w:rPr>
            </w:pPr>
            <w:r w:rsidRPr="00607E6B">
              <w:rPr>
                <w:sz w:val="16"/>
              </w:rPr>
              <w:t>n/a</w:t>
            </w:r>
          </w:p>
        </w:tc>
        <w:tc>
          <w:tcPr>
            <w:tcW w:w="1250" w:type="pct"/>
            <w:tcMar>
              <w:top w:w="10" w:type="dxa"/>
              <w:left w:w="20" w:type="dxa"/>
              <w:bottom w:w="10" w:type="dxa"/>
              <w:right w:w="20" w:type="dxa"/>
            </w:tcMar>
          </w:tcPr>
          <w:p w14:paraId="3BBFCA15" w14:textId="77777777" w:rsidR="00332BC5" w:rsidRPr="00607E6B" w:rsidRDefault="00332BC5" w:rsidP="00607E6B">
            <w:pPr>
              <w:jc w:val="center"/>
              <w:rPr>
                <w:sz w:val="16"/>
              </w:rPr>
            </w:pPr>
            <w:r w:rsidRPr="00607E6B">
              <w:rPr>
                <w:sz w:val="16"/>
              </w:rPr>
              <w:t>200</w:t>
            </w:r>
          </w:p>
        </w:tc>
        <w:tc>
          <w:tcPr>
            <w:tcW w:w="1250" w:type="pct"/>
            <w:tcMar>
              <w:top w:w="10" w:type="dxa"/>
              <w:left w:w="20" w:type="dxa"/>
              <w:bottom w:w="10" w:type="dxa"/>
              <w:right w:w="20" w:type="dxa"/>
            </w:tcMar>
          </w:tcPr>
          <w:p w14:paraId="47B85495" w14:textId="77777777" w:rsidR="00332BC5" w:rsidRPr="00607E6B" w:rsidRDefault="00332BC5" w:rsidP="00607E6B">
            <w:pPr>
              <w:jc w:val="center"/>
              <w:rPr>
                <w:sz w:val="16"/>
              </w:rPr>
            </w:pPr>
            <w:r w:rsidRPr="00607E6B">
              <w:rPr>
                <w:sz w:val="16"/>
              </w:rPr>
              <w:t>200</w:t>
            </w:r>
          </w:p>
        </w:tc>
      </w:tr>
      <w:tr w:rsidR="00332BC5" w:rsidRPr="00607E6B" w14:paraId="0D6CF267" w14:textId="77777777" w:rsidTr="00607E6B">
        <w:trPr>
          <w:cantSplit/>
        </w:trPr>
        <w:tc>
          <w:tcPr>
            <w:tcW w:w="1250" w:type="pct"/>
            <w:tcMar>
              <w:top w:w="10" w:type="dxa"/>
              <w:left w:w="20" w:type="dxa"/>
              <w:bottom w:w="10" w:type="dxa"/>
              <w:right w:w="20" w:type="dxa"/>
            </w:tcMar>
          </w:tcPr>
          <w:p w14:paraId="3EC786E6" w14:textId="77777777" w:rsidR="00332BC5" w:rsidRPr="00607E6B" w:rsidRDefault="00332BC5" w:rsidP="00607E6B">
            <w:pPr>
              <w:jc w:val="center"/>
              <w:rPr>
                <w:sz w:val="16"/>
              </w:rPr>
            </w:pPr>
            <w:r w:rsidRPr="00607E6B">
              <w:rPr>
                <w:sz w:val="16"/>
              </w:rPr>
              <w:t>Selection metric</w:t>
            </w:r>
          </w:p>
        </w:tc>
        <w:tc>
          <w:tcPr>
            <w:tcW w:w="1250" w:type="pct"/>
            <w:tcMar>
              <w:top w:w="10" w:type="dxa"/>
              <w:left w:w="20" w:type="dxa"/>
              <w:bottom w:w="10" w:type="dxa"/>
              <w:right w:w="20" w:type="dxa"/>
            </w:tcMar>
          </w:tcPr>
          <w:p w14:paraId="078F0012" w14:textId="77777777" w:rsidR="00332BC5" w:rsidRPr="00607E6B" w:rsidRDefault="000B4E80" w:rsidP="00607E6B">
            <w:pPr>
              <w:jc w:val="center"/>
              <w:rPr>
                <w:sz w:val="16"/>
              </w:rPr>
            </w:pPr>
            <w:r w:rsidRPr="00607E6B">
              <w:rPr>
                <w:sz w:val="16"/>
              </w:rPr>
              <w:t>final checkpoint</w:t>
            </w:r>
          </w:p>
        </w:tc>
        <w:tc>
          <w:tcPr>
            <w:tcW w:w="1250" w:type="pct"/>
            <w:tcMar>
              <w:top w:w="10" w:type="dxa"/>
              <w:left w:w="20" w:type="dxa"/>
              <w:bottom w:w="10" w:type="dxa"/>
              <w:right w:w="20" w:type="dxa"/>
            </w:tcMar>
          </w:tcPr>
          <w:p w14:paraId="14027634" w14:textId="77777777" w:rsidR="00332BC5" w:rsidRPr="00607E6B" w:rsidRDefault="000B4E80" w:rsidP="00607E6B">
            <w:pPr>
              <w:jc w:val="center"/>
              <w:rPr>
                <w:sz w:val="16"/>
              </w:rPr>
            </w:pPr>
            <w:r w:rsidRPr="00607E6B">
              <w:rPr>
                <w:sz w:val="16"/>
              </w:rPr>
              <w:t>final checkpoint</w:t>
            </w:r>
          </w:p>
        </w:tc>
        <w:tc>
          <w:tcPr>
            <w:tcW w:w="1250" w:type="pct"/>
            <w:tcMar>
              <w:top w:w="10" w:type="dxa"/>
              <w:left w:w="20" w:type="dxa"/>
              <w:bottom w:w="10" w:type="dxa"/>
              <w:right w:w="20" w:type="dxa"/>
            </w:tcMar>
          </w:tcPr>
          <w:p w14:paraId="3D7D5D31" w14:textId="77777777" w:rsidR="00332BC5" w:rsidRPr="00607E6B" w:rsidRDefault="000B4E80" w:rsidP="00607E6B">
            <w:pPr>
              <w:jc w:val="center"/>
              <w:rPr>
                <w:sz w:val="16"/>
              </w:rPr>
            </w:pPr>
            <w:r w:rsidRPr="00607E6B">
              <w:rPr>
                <w:sz w:val="16"/>
              </w:rPr>
              <w:t>final checkpoint</w:t>
            </w:r>
          </w:p>
        </w:tc>
      </w:tr>
    </w:tbl>
    <w:p w14:paraId="279C057A" w14:textId="3D9039E8" w:rsidR="008F3D52" w:rsidRDefault="0051123B" w:rsidP="00607E6B">
      <w:pPr>
        <w:pStyle w:val="Text"/>
        <w:spacing w:line="252" w:lineRule="exact"/>
      </w:pPr>
      <w:r w:rsidRPr="00607E6B">
        <w:t>Graph-based and contrastive KT models are not trained in this study. Table 3 records a seven-channel leakage audit (L1–L7) for the evaluation pipeline on each dataset. Fig. 1 summarizes that pipeline. Table 3 presents a compact fold-0 audit; full fold-by-dataset audit records are provided in Table A5. Classical BKT is discussed as related work [1] but is not a scored baseline; IRT 1PL is the low-cost classical reference. T-KT is not official SimpleKT [4].</w:t>
      </w:r>
    </w:p>
    <w:p w14:paraId="3498E104" w14:textId="71376AC5" w:rsidR="00AE5052" w:rsidRDefault="00607E6B" w:rsidP="00AE5052">
      <w:pPr>
        <w:pStyle w:val="figurecaption0"/>
        <w:keepNext/>
        <w:spacing w:before="12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179.25pt">
            <v:imagedata r:id="rId20" o:title="fig1_pipeline"/>
          </v:shape>
        </w:pict>
      </w:r>
    </w:p>
    <w:p w14:paraId="45287FB5" w14:textId="3DB81746" w:rsidR="00AE5052" w:rsidRPr="00AE5052" w:rsidRDefault="00AE5052" w:rsidP="00607E6B">
      <w:pPr>
        <w:pStyle w:val="figurecaption0"/>
        <w:spacing w:before="120"/>
      </w:pPr>
      <w:r w:rsidRPr="00607E6B">
        <w:t>Fig. 1. Reproducible sparse-concept and calibration diagnostic pipeline. Tags L1–L7 match Table 3 (L5: no test-fit map; L6: no test-based model selection; L7: f_train=0). Not a new KT architecture.</w:t>
      </w:r>
    </w:p>
    <w:p w14:paraId="6383FC45" w14:textId="24FE26F0" w:rsidR="00AA6633" w:rsidRPr="00AA6633" w:rsidRDefault="00B5632C" w:rsidP="00607E6B">
      <w:pPr>
        <w:pStyle w:val="figurecaption0"/>
        <w:spacing w:before="120"/>
      </w:pPr>
      <w:r w:rsidRPr="00607E6B">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w:t>
      </w:r>
    </w:p>
    <w:tbl>
      <w:tblPr>
        <w:tblW w:w="5000" w:type="pct"/>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ook w:val="0000" w:firstRow="0" w:lastRow="0" w:firstColumn="0" w:lastColumn="0" w:noHBand="0" w:noVBand="0"/>
      </w:tblPr>
      <w:tblGrid>
        <w:gridCol w:w="1779"/>
        <w:gridCol w:w="2590"/>
        <w:gridCol w:w="1860"/>
        <w:gridCol w:w="2104"/>
        <w:gridCol w:w="1822"/>
      </w:tblGrid>
      <w:tr w:rsidR="00AA6633" w:rsidRPr="00607E6B" w14:paraId="31377F83" w14:textId="77777777" w:rsidTr="00607E6B">
        <w:trPr>
          <w:cantSplit/>
          <w:tblHeader/>
        </w:trPr>
        <w:tc>
          <w:tcPr>
            <w:tcW w:w="876" w:type="pct"/>
            <w:shd w:val="clear" w:color="auto" w:fill="F2F2F2"/>
            <w:tcMar>
              <w:top w:w="28" w:type="dxa"/>
              <w:left w:w="60" w:type="dxa"/>
              <w:bottom w:w="28" w:type="dxa"/>
              <w:right w:w="60" w:type="dxa"/>
            </w:tcMar>
            <w:vAlign w:val="center"/>
          </w:tcPr>
          <w:p w14:paraId="0602462E" w14:textId="1520A11A" w:rsidR="00AA6633" w:rsidRPr="00607E6B" w:rsidRDefault="00AE5052" w:rsidP="00607E6B">
            <w:pPr>
              <w:pStyle w:val="Text"/>
              <w:spacing w:line="240" w:lineRule="auto"/>
              <w:ind w:firstLine="0"/>
              <w:jc w:val="center"/>
              <w:rPr>
                <w:b/>
                <w:sz w:val="16"/>
              </w:rPr>
            </w:pPr>
            <w:r w:rsidRPr="00607E6B">
              <w:rPr>
                <w:b/>
                <w:sz w:val="16"/>
              </w:rPr>
              <w:t>Channel</w:t>
            </w:r>
          </w:p>
        </w:tc>
        <w:tc>
          <w:tcPr>
            <w:tcW w:w="1275" w:type="pct"/>
            <w:shd w:val="clear" w:color="auto" w:fill="F2F2F2"/>
            <w:tcMar>
              <w:top w:w="28" w:type="dxa"/>
              <w:left w:w="60" w:type="dxa"/>
              <w:bottom w:w="28" w:type="dxa"/>
              <w:right w:w="60" w:type="dxa"/>
            </w:tcMar>
            <w:vAlign w:val="center"/>
          </w:tcPr>
          <w:p w14:paraId="204B0C68" w14:textId="2166BDA0" w:rsidR="00AA6633" w:rsidRPr="00607E6B" w:rsidRDefault="00AA6633" w:rsidP="00607E6B">
            <w:pPr>
              <w:pStyle w:val="Text"/>
              <w:spacing w:line="240" w:lineRule="auto"/>
              <w:ind w:firstLine="0"/>
              <w:jc w:val="center"/>
              <w:rPr>
                <w:b/>
                <w:sz w:val="16"/>
              </w:rPr>
            </w:pPr>
            <w:r w:rsidRPr="00607E6B">
              <w:rPr>
                <w:b/>
                <w:sz w:val="16"/>
              </w:rPr>
              <w:t>Decision</w:t>
            </w:r>
          </w:p>
        </w:tc>
        <w:tc>
          <w:tcPr>
            <w:tcW w:w="916" w:type="pct"/>
            <w:shd w:val="clear" w:color="auto" w:fill="F2F2F2"/>
            <w:tcMar>
              <w:top w:w="28" w:type="dxa"/>
              <w:left w:w="60" w:type="dxa"/>
              <w:bottom w:w="28" w:type="dxa"/>
              <w:right w:w="60" w:type="dxa"/>
            </w:tcMar>
            <w:vAlign w:val="center"/>
          </w:tcPr>
          <w:p w14:paraId="7A27C65F" w14:textId="7D8567FB" w:rsidR="00AA6633" w:rsidRPr="00607E6B" w:rsidRDefault="00AA6633" w:rsidP="00607E6B">
            <w:pPr>
              <w:pStyle w:val="Text"/>
              <w:spacing w:line="240" w:lineRule="auto"/>
              <w:ind w:firstLine="0"/>
              <w:jc w:val="center"/>
              <w:rPr>
                <w:b/>
                <w:sz w:val="16"/>
              </w:rPr>
            </w:pPr>
            <w:r w:rsidRPr="00607E6B">
              <w:rPr>
                <w:b/>
                <w:sz w:val="16"/>
              </w:rPr>
              <w:t>Assist.</w:t>
            </w:r>
          </w:p>
        </w:tc>
        <w:tc>
          <w:tcPr>
            <w:tcW w:w="1036" w:type="pct"/>
            <w:shd w:val="clear" w:color="auto" w:fill="F2F2F2"/>
            <w:tcMar>
              <w:top w:w="28" w:type="dxa"/>
              <w:left w:w="60" w:type="dxa"/>
              <w:bottom w:w="28" w:type="dxa"/>
              <w:right w:w="60" w:type="dxa"/>
            </w:tcMar>
            <w:vAlign w:val="center"/>
          </w:tcPr>
          <w:p w14:paraId="62F22D7C" w14:textId="01F3059E" w:rsidR="00AA6633" w:rsidRPr="00607E6B" w:rsidRDefault="00AA6633" w:rsidP="00607E6B">
            <w:pPr>
              <w:pStyle w:val="Text"/>
              <w:spacing w:line="240" w:lineRule="auto"/>
              <w:ind w:firstLine="0"/>
              <w:jc w:val="center"/>
              <w:rPr>
                <w:b/>
                <w:sz w:val="16"/>
              </w:rPr>
            </w:pPr>
            <w:r w:rsidRPr="00607E6B">
              <w:rPr>
                <w:b/>
                <w:sz w:val="16"/>
              </w:rPr>
              <w:t>Junyi</w:t>
            </w:r>
          </w:p>
        </w:tc>
        <w:tc>
          <w:tcPr>
            <w:tcW w:w="897" w:type="pct"/>
            <w:shd w:val="clear" w:color="auto" w:fill="F2F2F2"/>
            <w:tcMar>
              <w:top w:w="28" w:type="dxa"/>
              <w:left w:w="60" w:type="dxa"/>
              <w:bottom w:w="28" w:type="dxa"/>
              <w:right w:w="60" w:type="dxa"/>
            </w:tcMar>
            <w:vAlign w:val="center"/>
          </w:tcPr>
          <w:p w14:paraId="7FC7DB5D" w14:textId="632B3492" w:rsidR="00AA6633" w:rsidRPr="00607E6B" w:rsidRDefault="00AA6633" w:rsidP="00607E6B">
            <w:pPr>
              <w:pStyle w:val="Text"/>
              <w:spacing w:line="240" w:lineRule="auto"/>
              <w:ind w:firstLine="0"/>
              <w:jc w:val="center"/>
              <w:rPr>
                <w:b/>
                <w:sz w:val="16"/>
              </w:rPr>
            </w:pPr>
            <w:r w:rsidRPr="00607E6B">
              <w:rPr>
                <w:b/>
                <w:sz w:val="16"/>
              </w:rPr>
              <w:t>XES3G5M</w:t>
            </w:r>
          </w:p>
        </w:tc>
      </w:tr>
      <w:tr w:rsidR="00AA6633" w:rsidRPr="00607E6B" w14:paraId="153AC5ED" w14:textId="77777777" w:rsidTr="00607E6B">
        <w:trPr>
          <w:cantSplit/>
        </w:trPr>
        <w:tc>
          <w:tcPr>
            <w:tcW w:w="876" w:type="pct"/>
            <w:tcMar>
              <w:top w:w="28" w:type="dxa"/>
              <w:left w:w="60" w:type="dxa"/>
              <w:bottom w:w="28" w:type="dxa"/>
              <w:right w:w="60" w:type="dxa"/>
            </w:tcMar>
            <w:vAlign w:val="center"/>
          </w:tcPr>
          <w:p w14:paraId="3923A0D4" w14:textId="0B8CAB66" w:rsidR="00AA6633" w:rsidRPr="00607E6B" w:rsidRDefault="00AA6633" w:rsidP="00607E6B">
            <w:pPr>
              <w:pStyle w:val="Text"/>
              <w:spacing w:line="240" w:lineRule="auto"/>
              <w:ind w:firstLine="0"/>
              <w:jc w:val="center"/>
              <w:rPr>
                <w:sz w:val="16"/>
              </w:rPr>
            </w:pPr>
            <w:r w:rsidRPr="00607E6B">
              <w:rPr>
                <w:sz w:val="16"/>
              </w:rPr>
              <w:t>L1 Split</w:t>
            </w:r>
          </w:p>
        </w:tc>
        <w:tc>
          <w:tcPr>
            <w:tcW w:w="1275" w:type="pct"/>
            <w:tcMar>
              <w:top w:w="28" w:type="dxa"/>
              <w:left w:w="60" w:type="dxa"/>
              <w:bottom w:w="28" w:type="dxa"/>
              <w:right w:w="60" w:type="dxa"/>
            </w:tcMar>
            <w:vAlign w:val="center"/>
          </w:tcPr>
          <w:p w14:paraId="26DDAF7F" w14:textId="2E9810D1" w:rsidR="00AA6633" w:rsidRPr="00607E6B" w:rsidRDefault="00AA6633" w:rsidP="00607E6B">
            <w:pPr>
              <w:pStyle w:val="Text"/>
              <w:spacing w:line="240" w:lineRule="auto"/>
              <w:ind w:firstLine="0"/>
              <w:jc w:val="center"/>
              <w:rPr>
                <w:sz w:val="16"/>
              </w:rPr>
            </w:pPr>
            <w:r w:rsidRPr="00607E6B">
              <w:rPr>
                <w:sz w:val="16"/>
              </w:rPr>
              <w:t>Learner-disjoint users</w:t>
            </w:r>
          </w:p>
        </w:tc>
        <w:tc>
          <w:tcPr>
            <w:tcW w:w="916" w:type="pct"/>
            <w:tcMar>
              <w:top w:w="28" w:type="dxa"/>
              <w:left w:w="60" w:type="dxa"/>
              <w:bottom w:w="28" w:type="dxa"/>
              <w:right w:w="60" w:type="dxa"/>
            </w:tcMar>
            <w:vAlign w:val="center"/>
          </w:tcPr>
          <w:p w14:paraId="21A263BF" w14:textId="1AC9F493" w:rsidR="00AA6633" w:rsidRPr="00607E6B" w:rsidRDefault="00AA6633" w:rsidP="00607E6B">
            <w:pPr>
              <w:pStyle w:val="Text"/>
              <w:spacing w:line="240" w:lineRule="auto"/>
              <w:ind w:firstLine="0"/>
              <w:jc w:val="center"/>
              <w:rPr>
                <w:sz w:val="16"/>
              </w:rPr>
            </w:pPr>
            <w:r w:rsidRPr="00607E6B">
              <w:rPr>
                <w:sz w:val="16"/>
              </w:rPr>
              <w:t>PASS</w:t>
            </w:r>
          </w:p>
        </w:tc>
        <w:tc>
          <w:tcPr>
            <w:tcW w:w="1036" w:type="pct"/>
            <w:tcMar>
              <w:top w:w="28" w:type="dxa"/>
              <w:left w:w="60" w:type="dxa"/>
              <w:bottom w:w="28" w:type="dxa"/>
              <w:right w:w="60" w:type="dxa"/>
            </w:tcMar>
            <w:vAlign w:val="center"/>
          </w:tcPr>
          <w:p w14:paraId="6DD94A3C" w14:textId="50B86C4A" w:rsidR="00AA6633" w:rsidRPr="00607E6B" w:rsidRDefault="00AA6633" w:rsidP="00607E6B">
            <w:pPr>
              <w:pStyle w:val="Text"/>
              <w:spacing w:line="240" w:lineRule="auto"/>
              <w:ind w:firstLine="0"/>
              <w:jc w:val="center"/>
              <w:rPr>
                <w:sz w:val="16"/>
              </w:rPr>
            </w:pPr>
            <w:r w:rsidRPr="00607E6B">
              <w:rPr>
                <w:sz w:val="16"/>
              </w:rPr>
              <w:t>PASS</w:t>
            </w:r>
          </w:p>
        </w:tc>
        <w:tc>
          <w:tcPr>
            <w:tcW w:w="897" w:type="pct"/>
            <w:tcMar>
              <w:top w:w="28" w:type="dxa"/>
              <w:left w:w="60" w:type="dxa"/>
              <w:bottom w:w="28" w:type="dxa"/>
              <w:right w:w="60" w:type="dxa"/>
            </w:tcMar>
            <w:vAlign w:val="center"/>
          </w:tcPr>
          <w:p w14:paraId="4401D44F" w14:textId="4E1F3843" w:rsidR="00AA6633" w:rsidRPr="00607E6B" w:rsidRDefault="00AA6633" w:rsidP="00607E6B">
            <w:pPr>
              <w:pStyle w:val="Text"/>
              <w:spacing w:line="240" w:lineRule="auto"/>
              <w:ind w:firstLine="0"/>
              <w:jc w:val="center"/>
              <w:rPr>
                <w:sz w:val="16"/>
              </w:rPr>
            </w:pPr>
            <w:r w:rsidRPr="00607E6B">
              <w:rPr>
                <w:sz w:val="16"/>
              </w:rPr>
              <w:t>PASS</w:t>
            </w:r>
          </w:p>
        </w:tc>
      </w:tr>
      <w:tr w:rsidR="00AA6633" w:rsidRPr="00607E6B" w14:paraId="3FBEED8E" w14:textId="77777777" w:rsidTr="00607E6B">
        <w:trPr>
          <w:cantSplit/>
        </w:trPr>
        <w:tc>
          <w:tcPr>
            <w:tcW w:w="876" w:type="pct"/>
            <w:tcMar>
              <w:top w:w="28" w:type="dxa"/>
              <w:left w:w="60" w:type="dxa"/>
              <w:bottom w:w="28" w:type="dxa"/>
              <w:right w:w="60" w:type="dxa"/>
            </w:tcMar>
            <w:vAlign w:val="center"/>
          </w:tcPr>
          <w:p w14:paraId="0AC7C5CE" w14:textId="1EBE32F7" w:rsidR="00AA6633" w:rsidRPr="00607E6B" w:rsidRDefault="00AA6633" w:rsidP="00607E6B">
            <w:pPr>
              <w:pStyle w:val="Text"/>
              <w:spacing w:line="240" w:lineRule="auto"/>
              <w:ind w:firstLine="0"/>
              <w:jc w:val="center"/>
              <w:rPr>
                <w:sz w:val="16"/>
              </w:rPr>
            </w:pPr>
            <w:r w:rsidRPr="00607E6B">
              <w:rPr>
                <w:sz w:val="16"/>
              </w:rPr>
              <w:t>L2 Preprocess</w:t>
            </w:r>
          </w:p>
        </w:tc>
        <w:tc>
          <w:tcPr>
            <w:tcW w:w="1275" w:type="pct"/>
            <w:tcMar>
              <w:top w:w="28" w:type="dxa"/>
              <w:left w:w="60" w:type="dxa"/>
              <w:bottom w:w="28" w:type="dxa"/>
              <w:right w:w="60" w:type="dxa"/>
            </w:tcMar>
            <w:vAlign w:val="center"/>
          </w:tcPr>
          <w:p w14:paraId="2CFC25DC" w14:textId="01B5F24B" w:rsidR="00AA6633" w:rsidRPr="00607E6B" w:rsidRDefault="00AA6633" w:rsidP="00607E6B">
            <w:pPr>
              <w:pStyle w:val="Text"/>
              <w:spacing w:line="240" w:lineRule="auto"/>
              <w:ind w:firstLine="0"/>
              <w:jc w:val="center"/>
              <w:rPr>
                <w:sz w:val="16"/>
              </w:rPr>
            </w:pPr>
            <w:r w:rsidRPr="00607E6B">
              <w:rPr>
                <w:sz w:val="16"/>
              </w:rPr>
              <w:t>Train-only transforms</w:t>
            </w:r>
          </w:p>
        </w:tc>
        <w:tc>
          <w:tcPr>
            <w:tcW w:w="916" w:type="pct"/>
            <w:tcMar>
              <w:top w:w="28" w:type="dxa"/>
              <w:left w:w="60" w:type="dxa"/>
              <w:bottom w:w="28" w:type="dxa"/>
              <w:right w:w="60" w:type="dxa"/>
            </w:tcMar>
            <w:vAlign w:val="center"/>
          </w:tcPr>
          <w:p w14:paraId="60454156" w14:textId="3C1CE271" w:rsidR="00AA6633" w:rsidRPr="00607E6B" w:rsidRDefault="00AA6633" w:rsidP="00607E6B">
            <w:pPr>
              <w:pStyle w:val="Text"/>
              <w:spacing w:line="240" w:lineRule="auto"/>
              <w:ind w:firstLine="0"/>
              <w:jc w:val="center"/>
              <w:rPr>
                <w:sz w:val="16"/>
              </w:rPr>
            </w:pPr>
            <w:r w:rsidRPr="00607E6B">
              <w:rPr>
                <w:sz w:val="16"/>
              </w:rPr>
              <w:t>PASS</w:t>
            </w:r>
          </w:p>
        </w:tc>
        <w:tc>
          <w:tcPr>
            <w:tcW w:w="1036" w:type="pct"/>
            <w:tcMar>
              <w:top w:w="28" w:type="dxa"/>
              <w:left w:w="60" w:type="dxa"/>
              <w:bottom w:w="28" w:type="dxa"/>
              <w:right w:w="60" w:type="dxa"/>
            </w:tcMar>
            <w:vAlign w:val="center"/>
          </w:tcPr>
          <w:p w14:paraId="5BE866F8" w14:textId="3B27CF90" w:rsidR="00AA6633" w:rsidRPr="00607E6B" w:rsidRDefault="00AA6633" w:rsidP="00607E6B">
            <w:pPr>
              <w:pStyle w:val="Text"/>
              <w:spacing w:line="240" w:lineRule="auto"/>
              <w:ind w:firstLine="0"/>
              <w:jc w:val="center"/>
              <w:rPr>
                <w:sz w:val="16"/>
              </w:rPr>
            </w:pPr>
            <w:r w:rsidRPr="00607E6B">
              <w:rPr>
                <w:sz w:val="16"/>
              </w:rPr>
              <w:t>PASS</w:t>
            </w:r>
          </w:p>
        </w:tc>
        <w:tc>
          <w:tcPr>
            <w:tcW w:w="897" w:type="pct"/>
            <w:tcMar>
              <w:top w:w="28" w:type="dxa"/>
              <w:left w:w="60" w:type="dxa"/>
              <w:bottom w:w="28" w:type="dxa"/>
              <w:right w:w="60" w:type="dxa"/>
            </w:tcMar>
            <w:vAlign w:val="center"/>
          </w:tcPr>
          <w:p w14:paraId="7DC3130E" w14:textId="01528EE0" w:rsidR="00AA6633" w:rsidRPr="00607E6B" w:rsidRDefault="00AA6633" w:rsidP="00607E6B">
            <w:pPr>
              <w:pStyle w:val="Text"/>
              <w:spacing w:line="240" w:lineRule="auto"/>
              <w:ind w:firstLine="0"/>
              <w:jc w:val="center"/>
              <w:rPr>
                <w:sz w:val="16"/>
              </w:rPr>
            </w:pPr>
            <w:r w:rsidRPr="00607E6B">
              <w:rPr>
                <w:sz w:val="16"/>
              </w:rPr>
              <w:t>PASS</w:t>
            </w:r>
          </w:p>
        </w:tc>
      </w:tr>
      <w:tr w:rsidR="00AA6633" w:rsidRPr="00607E6B" w14:paraId="4A4ACBC4" w14:textId="77777777" w:rsidTr="00607E6B">
        <w:trPr>
          <w:cantSplit/>
        </w:trPr>
        <w:tc>
          <w:tcPr>
            <w:tcW w:w="876" w:type="pct"/>
            <w:tcMar>
              <w:top w:w="28" w:type="dxa"/>
              <w:left w:w="60" w:type="dxa"/>
              <w:bottom w:w="28" w:type="dxa"/>
              <w:right w:w="60" w:type="dxa"/>
            </w:tcMar>
            <w:vAlign w:val="center"/>
          </w:tcPr>
          <w:p w14:paraId="1AAC48F7" w14:textId="573FC665" w:rsidR="00AA6633" w:rsidRPr="00607E6B" w:rsidRDefault="00AA6633" w:rsidP="00607E6B">
            <w:pPr>
              <w:pStyle w:val="Text"/>
              <w:spacing w:line="240" w:lineRule="auto"/>
              <w:ind w:firstLine="0"/>
              <w:jc w:val="center"/>
              <w:rPr>
                <w:sz w:val="16"/>
              </w:rPr>
            </w:pPr>
            <w:r w:rsidRPr="00607E6B">
              <w:rPr>
                <w:sz w:val="16"/>
              </w:rPr>
              <w:t>L3 Q-matrix</w:t>
            </w:r>
          </w:p>
        </w:tc>
        <w:tc>
          <w:tcPr>
            <w:tcW w:w="1275" w:type="pct"/>
            <w:tcMar>
              <w:top w:w="28" w:type="dxa"/>
              <w:left w:w="60" w:type="dxa"/>
              <w:bottom w:w="28" w:type="dxa"/>
              <w:right w:w="60" w:type="dxa"/>
            </w:tcMar>
            <w:vAlign w:val="center"/>
          </w:tcPr>
          <w:p w14:paraId="5E77E02E" w14:textId="44AAF22D" w:rsidR="00AA6633" w:rsidRPr="00607E6B" w:rsidRDefault="00AA6633" w:rsidP="00607E6B">
            <w:pPr>
              <w:pStyle w:val="Text"/>
              <w:spacing w:line="240" w:lineRule="auto"/>
              <w:ind w:firstLine="0"/>
              <w:jc w:val="center"/>
              <w:rPr>
                <w:sz w:val="16"/>
              </w:rPr>
            </w:pPr>
            <w:r w:rsidRPr="00607E6B">
              <w:rPr>
                <w:sz w:val="16"/>
              </w:rPr>
              <w:t>Static platform tag</w:t>
            </w:r>
          </w:p>
        </w:tc>
        <w:tc>
          <w:tcPr>
            <w:tcW w:w="916" w:type="pct"/>
            <w:tcMar>
              <w:top w:w="28" w:type="dxa"/>
              <w:left w:w="60" w:type="dxa"/>
              <w:bottom w:w="28" w:type="dxa"/>
              <w:right w:w="60" w:type="dxa"/>
            </w:tcMar>
            <w:vAlign w:val="center"/>
          </w:tcPr>
          <w:p w14:paraId="37E0243F" w14:textId="6D197359" w:rsidR="00AA6633" w:rsidRPr="00607E6B" w:rsidRDefault="00AA6633" w:rsidP="00607E6B">
            <w:pPr>
              <w:pStyle w:val="Text"/>
              <w:spacing w:line="240" w:lineRule="auto"/>
              <w:ind w:firstLine="0"/>
              <w:jc w:val="center"/>
              <w:rPr>
                <w:sz w:val="16"/>
              </w:rPr>
            </w:pPr>
            <w:r w:rsidRPr="00607E6B">
              <w:rPr>
                <w:sz w:val="16"/>
              </w:rPr>
              <w:t>PASS</w:t>
            </w:r>
          </w:p>
        </w:tc>
        <w:tc>
          <w:tcPr>
            <w:tcW w:w="1036" w:type="pct"/>
            <w:tcMar>
              <w:top w:w="28" w:type="dxa"/>
              <w:left w:w="60" w:type="dxa"/>
              <w:bottom w:w="28" w:type="dxa"/>
              <w:right w:w="60" w:type="dxa"/>
            </w:tcMar>
            <w:vAlign w:val="center"/>
          </w:tcPr>
          <w:p w14:paraId="2CDB4F11" w14:textId="046B16B8" w:rsidR="00AA6633" w:rsidRPr="00607E6B" w:rsidRDefault="00AA6633" w:rsidP="00607E6B">
            <w:pPr>
              <w:pStyle w:val="Text"/>
              <w:spacing w:line="240" w:lineRule="auto"/>
              <w:ind w:firstLine="0"/>
              <w:jc w:val="center"/>
              <w:rPr>
                <w:sz w:val="16"/>
              </w:rPr>
            </w:pPr>
            <w:r w:rsidRPr="00607E6B">
              <w:rPr>
                <w:sz w:val="16"/>
              </w:rPr>
              <w:t>PASS (ucid)</w:t>
            </w:r>
          </w:p>
        </w:tc>
        <w:tc>
          <w:tcPr>
            <w:tcW w:w="897" w:type="pct"/>
            <w:tcMar>
              <w:top w:w="28" w:type="dxa"/>
              <w:left w:w="60" w:type="dxa"/>
              <w:bottom w:w="28" w:type="dxa"/>
              <w:right w:w="60" w:type="dxa"/>
            </w:tcMar>
            <w:vAlign w:val="center"/>
          </w:tcPr>
          <w:p w14:paraId="74751245" w14:textId="1B534E36" w:rsidR="00AA6633" w:rsidRPr="00607E6B" w:rsidRDefault="00AA6633" w:rsidP="00607E6B">
            <w:pPr>
              <w:pStyle w:val="Text"/>
              <w:spacing w:line="240" w:lineRule="auto"/>
              <w:ind w:firstLine="0"/>
              <w:jc w:val="center"/>
              <w:rPr>
                <w:sz w:val="16"/>
              </w:rPr>
            </w:pPr>
            <w:r w:rsidRPr="00607E6B">
              <w:rPr>
                <w:sz w:val="16"/>
              </w:rPr>
              <w:t>PASS</w:t>
            </w:r>
          </w:p>
        </w:tc>
      </w:tr>
      <w:tr w:rsidR="00AA6633" w:rsidRPr="00607E6B" w14:paraId="4CC0ABA7" w14:textId="77777777" w:rsidTr="00607E6B">
        <w:trPr>
          <w:cantSplit/>
        </w:trPr>
        <w:tc>
          <w:tcPr>
            <w:tcW w:w="876" w:type="pct"/>
            <w:tcMar>
              <w:top w:w="28" w:type="dxa"/>
              <w:left w:w="60" w:type="dxa"/>
              <w:bottom w:w="28" w:type="dxa"/>
              <w:right w:w="60" w:type="dxa"/>
            </w:tcMar>
            <w:vAlign w:val="center"/>
          </w:tcPr>
          <w:p w14:paraId="3277EADB" w14:textId="65EC3E63" w:rsidR="00AA6633" w:rsidRPr="00607E6B" w:rsidRDefault="00AA6633" w:rsidP="00607E6B">
            <w:pPr>
              <w:pStyle w:val="Text"/>
              <w:spacing w:line="240" w:lineRule="auto"/>
              <w:ind w:firstLine="0"/>
              <w:jc w:val="center"/>
              <w:rPr>
                <w:sz w:val="16"/>
              </w:rPr>
            </w:pPr>
            <w:r w:rsidRPr="00607E6B">
              <w:rPr>
                <w:sz w:val="16"/>
              </w:rPr>
              <w:t>L4 Bucket</w:t>
            </w:r>
          </w:p>
        </w:tc>
        <w:tc>
          <w:tcPr>
            <w:tcW w:w="1275" w:type="pct"/>
            <w:tcMar>
              <w:top w:w="28" w:type="dxa"/>
              <w:left w:w="60" w:type="dxa"/>
              <w:bottom w:w="28" w:type="dxa"/>
              <w:right w:w="60" w:type="dxa"/>
            </w:tcMar>
            <w:vAlign w:val="center"/>
          </w:tcPr>
          <w:p w14:paraId="3D79A66E" w14:textId="332254D3" w:rsidR="00AA6633" w:rsidRPr="00607E6B" w:rsidRDefault="00AA6633" w:rsidP="00607E6B">
            <w:pPr>
              <w:pStyle w:val="Text"/>
              <w:spacing w:line="240" w:lineRule="auto"/>
              <w:ind w:firstLine="0"/>
              <w:jc w:val="center"/>
              <w:rPr>
                <w:sz w:val="16"/>
              </w:rPr>
            </w:pPr>
            <w:r w:rsidRPr="00607E6B">
              <w:rPr>
                <w:sz w:val="16"/>
              </w:rPr>
              <w:t>f_train cuts only</w:t>
            </w:r>
          </w:p>
        </w:tc>
        <w:tc>
          <w:tcPr>
            <w:tcW w:w="916" w:type="pct"/>
            <w:tcMar>
              <w:top w:w="28" w:type="dxa"/>
              <w:left w:w="60" w:type="dxa"/>
              <w:bottom w:w="28" w:type="dxa"/>
              <w:right w:w="60" w:type="dxa"/>
            </w:tcMar>
            <w:vAlign w:val="center"/>
          </w:tcPr>
          <w:p w14:paraId="7EF29FC0" w14:textId="471CFBF7" w:rsidR="00AA6633" w:rsidRPr="00607E6B" w:rsidRDefault="00AA6633" w:rsidP="00607E6B">
            <w:pPr>
              <w:pStyle w:val="Text"/>
              <w:spacing w:line="240" w:lineRule="auto"/>
              <w:ind w:firstLine="0"/>
              <w:jc w:val="center"/>
              <w:rPr>
                <w:sz w:val="16"/>
              </w:rPr>
            </w:pPr>
            <w:r w:rsidRPr="00607E6B">
              <w:rPr>
                <w:sz w:val="16"/>
              </w:rPr>
              <w:t>PASS</w:t>
            </w:r>
          </w:p>
        </w:tc>
        <w:tc>
          <w:tcPr>
            <w:tcW w:w="1036" w:type="pct"/>
            <w:tcMar>
              <w:top w:w="28" w:type="dxa"/>
              <w:left w:w="60" w:type="dxa"/>
              <w:bottom w:w="28" w:type="dxa"/>
              <w:right w:w="60" w:type="dxa"/>
            </w:tcMar>
            <w:vAlign w:val="center"/>
          </w:tcPr>
          <w:p w14:paraId="3CE78821" w14:textId="3DFB205A" w:rsidR="00AA6633" w:rsidRPr="00607E6B" w:rsidRDefault="00AA6633" w:rsidP="00607E6B">
            <w:pPr>
              <w:pStyle w:val="Text"/>
              <w:spacing w:line="240" w:lineRule="auto"/>
              <w:ind w:firstLine="0"/>
              <w:jc w:val="center"/>
              <w:rPr>
                <w:sz w:val="16"/>
              </w:rPr>
            </w:pPr>
            <w:r w:rsidRPr="00607E6B">
              <w:rPr>
                <w:sz w:val="16"/>
              </w:rPr>
              <w:t>PASS (empty sparse)</w:t>
            </w:r>
          </w:p>
        </w:tc>
        <w:tc>
          <w:tcPr>
            <w:tcW w:w="897" w:type="pct"/>
            <w:tcMar>
              <w:top w:w="28" w:type="dxa"/>
              <w:left w:w="60" w:type="dxa"/>
              <w:bottom w:w="28" w:type="dxa"/>
              <w:right w:w="60" w:type="dxa"/>
            </w:tcMar>
            <w:vAlign w:val="center"/>
          </w:tcPr>
          <w:p w14:paraId="195E2BBD" w14:textId="6614EC91" w:rsidR="00AA6633" w:rsidRPr="00607E6B" w:rsidRDefault="00AA6633" w:rsidP="00607E6B">
            <w:pPr>
              <w:pStyle w:val="Text"/>
              <w:spacing w:line="240" w:lineRule="auto"/>
              <w:ind w:firstLine="0"/>
              <w:jc w:val="center"/>
              <w:rPr>
                <w:sz w:val="16"/>
              </w:rPr>
            </w:pPr>
            <w:r w:rsidRPr="00607E6B">
              <w:rPr>
                <w:sz w:val="16"/>
              </w:rPr>
              <w:t>PASS</w:t>
            </w:r>
          </w:p>
        </w:tc>
      </w:tr>
      <w:tr w:rsidR="00AA6633" w:rsidRPr="00607E6B" w14:paraId="340BE61A" w14:textId="77777777" w:rsidTr="00607E6B">
        <w:trPr>
          <w:cantSplit/>
        </w:trPr>
        <w:tc>
          <w:tcPr>
            <w:tcW w:w="876" w:type="pct"/>
            <w:tcMar>
              <w:top w:w="28" w:type="dxa"/>
              <w:left w:w="60" w:type="dxa"/>
              <w:bottom w:w="28" w:type="dxa"/>
              <w:right w:w="60" w:type="dxa"/>
            </w:tcMar>
            <w:vAlign w:val="center"/>
          </w:tcPr>
          <w:p w14:paraId="16861623" w14:textId="4BC468A4" w:rsidR="00AA6633" w:rsidRPr="00607E6B" w:rsidRDefault="00AA6633" w:rsidP="00607E6B">
            <w:pPr>
              <w:pStyle w:val="Text"/>
              <w:spacing w:line="240" w:lineRule="auto"/>
              <w:ind w:firstLine="0"/>
              <w:jc w:val="center"/>
              <w:rPr>
                <w:sz w:val="16"/>
              </w:rPr>
            </w:pPr>
            <w:r w:rsidRPr="00607E6B">
              <w:rPr>
                <w:sz w:val="16"/>
              </w:rPr>
              <w:t>L5 Calibration</w:t>
            </w:r>
          </w:p>
        </w:tc>
        <w:tc>
          <w:tcPr>
            <w:tcW w:w="1275" w:type="pct"/>
            <w:tcMar>
              <w:top w:w="28" w:type="dxa"/>
              <w:left w:w="60" w:type="dxa"/>
              <w:bottom w:w="28" w:type="dxa"/>
              <w:right w:w="60" w:type="dxa"/>
            </w:tcMar>
            <w:vAlign w:val="center"/>
          </w:tcPr>
          <w:p w14:paraId="310C08D8" w14:textId="48EF3FFB" w:rsidR="00AA6633" w:rsidRPr="00607E6B" w:rsidRDefault="00AA6633" w:rsidP="00607E6B">
            <w:pPr>
              <w:pStyle w:val="Text"/>
              <w:spacing w:line="240" w:lineRule="auto"/>
              <w:ind w:firstLine="0"/>
              <w:jc w:val="center"/>
              <w:rPr>
                <w:sz w:val="16"/>
              </w:rPr>
            </w:pPr>
            <w:r w:rsidRPr="00607E6B">
              <w:rPr>
                <w:sz w:val="16"/>
              </w:rPr>
              <w:t>No test-fit map</w:t>
            </w:r>
          </w:p>
        </w:tc>
        <w:tc>
          <w:tcPr>
            <w:tcW w:w="916" w:type="pct"/>
            <w:tcMar>
              <w:top w:w="28" w:type="dxa"/>
              <w:left w:w="60" w:type="dxa"/>
              <w:bottom w:w="28" w:type="dxa"/>
              <w:right w:w="60" w:type="dxa"/>
            </w:tcMar>
            <w:vAlign w:val="center"/>
          </w:tcPr>
          <w:p w14:paraId="35BC0EED" w14:textId="1D76694F" w:rsidR="00AA6633" w:rsidRPr="00607E6B" w:rsidRDefault="00AA6633" w:rsidP="00607E6B">
            <w:pPr>
              <w:pStyle w:val="Text"/>
              <w:spacing w:line="240" w:lineRule="auto"/>
              <w:ind w:firstLine="0"/>
              <w:jc w:val="center"/>
              <w:rPr>
                <w:sz w:val="16"/>
              </w:rPr>
            </w:pPr>
            <w:r w:rsidRPr="00607E6B">
              <w:rPr>
                <w:sz w:val="16"/>
              </w:rPr>
              <w:t>PASS</w:t>
            </w:r>
          </w:p>
        </w:tc>
        <w:tc>
          <w:tcPr>
            <w:tcW w:w="1036" w:type="pct"/>
            <w:tcMar>
              <w:top w:w="28" w:type="dxa"/>
              <w:left w:w="60" w:type="dxa"/>
              <w:bottom w:w="28" w:type="dxa"/>
              <w:right w:w="60" w:type="dxa"/>
            </w:tcMar>
            <w:vAlign w:val="center"/>
          </w:tcPr>
          <w:p w14:paraId="0A956661" w14:textId="62B2CF78" w:rsidR="00AA6633" w:rsidRPr="00607E6B" w:rsidRDefault="00AA6633" w:rsidP="00607E6B">
            <w:pPr>
              <w:pStyle w:val="Text"/>
              <w:spacing w:line="240" w:lineRule="auto"/>
              <w:ind w:firstLine="0"/>
              <w:jc w:val="center"/>
              <w:rPr>
                <w:sz w:val="16"/>
              </w:rPr>
            </w:pPr>
            <w:r w:rsidRPr="00607E6B">
              <w:rPr>
                <w:sz w:val="16"/>
              </w:rPr>
              <w:t>PASS</w:t>
            </w:r>
          </w:p>
        </w:tc>
        <w:tc>
          <w:tcPr>
            <w:tcW w:w="897" w:type="pct"/>
            <w:tcMar>
              <w:top w:w="28" w:type="dxa"/>
              <w:left w:w="60" w:type="dxa"/>
              <w:bottom w:w="28" w:type="dxa"/>
              <w:right w:w="60" w:type="dxa"/>
            </w:tcMar>
            <w:vAlign w:val="center"/>
          </w:tcPr>
          <w:p w14:paraId="20854745" w14:textId="00CE0B49" w:rsidR="00AA6633" w:rsidRPr="00607E6B" w:rsidRDefault="00AA6633" w:rsidP="00607E6B">
            <w:pPr>
              <w:pStyle w:val="Text"/>
              <w:spacing w:line="240" w:lineRule="auto"/>
              <w:ind w:firstLine="0"/>
              <w:jc w:val="center"/>
              <w:rPr>
                <w:sz w:val="16"/>
              </w:rPr>
            </w:pPr>
            <w:r w:rsidRPr="00607E6B">
              <w:rPr>
                <w:sz w:val="16"/>
              </w:rPr>
              <w:t>PASS</w:t>
            </w:r>
          </w:p>
        </w:tc>
      </w:tr>
      <w:tr w:rsidR="00AA6633" w:rsidRPr="00607E6B" w14:paraId="549CB4F4" w14:textId="77777777" w:rsidTr="00607E6B">
        <w:trPr>
          <w:cantSplit/>
        </w:trPr>
        <w:tc>
          <w:tcPr>
            <w:tcW w:w="876" w:type="pct"/>
            <w:tcMar>
              <w:top w:w="28" w:type="dxa"/>
              <w:left w:w="60" w:type="dxa"/>
              <w:bottom w:w="28" w:type="dxa"/>
              <w:right w:w="60" w:type="dxa"/>
            </w:tcMar>
            <w:vAlign w:val="center"/>
          </w:tcPr>
          <w:p w14:paraId="47874A96" w14:textId="7B939714" w:rsidR="00AA6633" w:rsidRPr="00607E6B" w:rsidRDefault="00AA6633" w:rsidP="00607E6B">
            <w:pPr>
              <w:pStyle w:val="Text"/>
              <w:spacing w:line="240" w:lineRule="auto"/>
              <w:ind w:firstLine="0"/>
              <w:jc w:val="center"/>
              <w:rPr>
                <w:sz w:val="16"/>
              </w:rPr>
            </w:pPr>
            <w:r w:rsidRPr="00607E6B">
              <w:rPr>
                <w:sz w:val="16"/>
              </w:rPr>
              <w:t>L6 Selection</w:t>
            </w:r>
          </w:p>
        </w:tc>
        <w:tc>
          <w:tcPr>
            <w:tcW w:w="1275" w:type="pct"/>
            <w:tcMar>
              <w:top w:w="28" w:type="dxa"/>
              <w:left w:w="60" w:type="dxa"/>
              <w:bottom w:w="28" w:type="dxa"/>
              <w:right w:w="60" w:type="dxa"/>
            </w:tcMar>
            <w:vAlign w:val="center"/>
          </w:tcPr>
          <w:p w14:paraId="2C453FD9" w14:textId="63582321" w:rsidR="00AA6633" w:rsidRPr="00607E6B" w:rsidRDefault="005672BF" w:rsidP="00607E6B">
            <w:pPr>
              <w:pStyle w:val="Text"/>
              <w:spacing w:line="240" w:lineRule="auto"/>
              <w:ind w:firstLine="0"/>
              <w:jc w:val="center"/>
              <w:rPr>
                <w:sz w:val="16"/>
              </w:rPr>
            </w:pPr>
            <w:r w:rsidRPr="00607E6B">
              <w:rPr>
                <w:sz w:val="16"/>
              </w:rPr>
              <w:t>No test-based model selection (fixed schedule / final checkpoint)</w:t>
            </w:r>
          </w:p>
        </w:tc>
        <w:tc>
          <w:tcPr>
            <w:tcW w:w="916" w:type="pct"/>
            <w:tcMar>
              <w:top w:w="28" w:type="dxa"/>
              <w:left w:w="60" w:type="dxa"/>
              <w:bottom w:w="28" w:type="dxa"/>
              <w:right w:w="60" w:type="dxa"/>
            </w:tcMar>
            <w:vAlign w:val="center"/>
          </w:tcPr>
          <w:p w14:paraId="77AF3C20" w14:textId="759B1116" w:rsidR="00AA6633" w:rsidRPr="00607E6B" w:rsidRDefault="00AA6633" w:rsidP="00607E6B">
            <w:pPr>
              <w:pStyle w:val="Text"/>
              <w:spacing w:line="240" w:lineRule="auto"/>
              <w:ind w:firstLine="0"/>
              <w:jc w:val="center"/>
              <w:rPr>
                <w:sz w:val="16"/>
              </w:rPr>
            </w:pPr>
            <w:r w:rsidRPr="00607E6B">
              <w:rPr>
                <w:sz w:val="16"/>
              </w:rPr>
              <w:t>PASS</w:t>
            </w:r>
          </w:p>
        </w:tc>
        <w:tc>
          <w:tcPr>
            <w:tcW w:w="1036" w:type="pct"/>
            <w:tcMar>
              <w:top w:w="28" w:type="dxa"/>
              <w:left w:w="60" w:type="dxa"/>
              <w:bottom w:w="28" w:type="dxa"/>
              <w:right w:w="60" w:type="dxa"/>
            </w:tcMar>
            <w:vAlign w:val="center"/>
          </w:tcPr>
          <w:p w14:paraId="18A27EBB" w14:textId="58EB5E4B" w:rsidR="00AA6633" w:rsidRPr="00607E6B" w:rsidRDefault="00AA6633" w:rsidP="00607E6B">
            <w:pPr>
              <w:pStyle w:val="Text"/>
              <w:spacing w:line="240" w:lineRule="auto"/>
              <w:ind w:firstLine="0"/>
              <w:jc w:val="center"/>
              <w:rPr>
                <w:sz w:val="16"/>
              </w:rPr>
            </w:pPr>
            <w:r w:rsidRPr="00607E6B">
              <w:rPr>
                <w:sz w:val="16"/>
              </w:rPr>
              <w:t>PASS</w:t>
            </w:r>
          </w:p>
        </w:tc>
        <w:tc>
          <w:tcPr>
            <w:tcW w:w="897" w:type="pct"/>
            <w:tcMar>
              <w:top w:w="28" w:type="dxa"/>
              <w:left w:w="60" w:type="dxa"/>
              <w:bottom w:w="28" w:type="dxa"/>
              <w:right w:w="60" w:type="dxa"/>
            </w:tcMar>
            <w:vAlign w:val="center"/>
          </w:tcPr>
          <w:p w14:paraId="2CE47D03" w14:textId="588D5343" w:rsidR="00AA6633" w:rsidRPr="00607E6B" w:rsidRDefault="00AA6633" w:rsidP="00607E6B">
            <w:pPr>
              <w:pStyle w:val="Text"/>
              <w:spacing w:line="240" w:lineRule="auto"/>
              <w:ind w:firstLine="0"/>
              <w:jc w:val="center"/>
              <w:rPr>
                <w:sz w:val="16"/>
              </w:rPr>
            </w:pPr>
            <w:r w:rsidRPr="00607E6B">
              <w:rPr>
                <w:sz w:val="16"/>
              </w:rPr>
              <w:t>PASS</w:t>
            </w:r>
          </w:p>
        </w:tc>
      </w:tr>
      <w:tr w:rsidR="00AA6633" w:rsidRPr="00607E6B" w14:paraId="2F8A6A8E" w14:textId="77777777" w:rsidTr="00607E6B">
        <w:trPr>
          <w:cantSplit/>
        </w:trPr>
        <w:tc>
          <w:tcPr>
            <w:tcW w:w="876" w:type="pct"/>
            <w:tcMar>
              <w:top w:w="28" w:type="dxa"/>
              <w:left w:w="60" w:type="dxa"/>
              <w:bottom w:w="28" w:type="dxa"/>
              <w:right w:w="60" w:type="dxa"/>
            </w:tcMar>
            <w:vAlign w:val="center"/>
          </w:tcPr>
          <w:p w14:paraId="1AD6DED1" w14:textId="40C02062" w:rsidR="00AA6633" w:rsidRPr="00607E6B" w:rsidRDefault="00AA6633" w:rsidP="00607E6B">
            <w:pPr>
              <w:pStyle w:val="Text"/>
              <w:spacing w:line="240" w:lineRule="auto"/>
              <w:ind w:firstLine="0"/>
              <w:jc w:val="center"/>
              <w:rPr>
                <w:sz w:val="16"/>
              </w:rPr>
            </w:pPr>
            <w:r w:rsidRPr="00607E6B">
              <w:rPr>
                <w:sz w:val="16"/>
              </w:rPr>
              <w:t>L7 Cold-start</w:t>
            </w:r>
          </w:p>
        </w:tc>
        <w:tc>
          <w:tcPr>
            <w:tcW w:w="1275" w:type="pct"/>
            <w:tcMar>
              <w:top w:w="28" w:type="dxa"/>
              <w:left w:w="60" w:type="dxa"/>
              <w:bottom w:w="28" w:type="dxa"/>
              <w:right w:w="60" w:type="dxa"/>
            </w:tcMar>
            <w:vAlign w:val="center"/>
          </w:tcPr>
          <w:p w14:paraId="402EBA2A" w14:textId="25A730C9" w:rsidR="00AA6633" w:rsidRPr="00607E6B" w:rsidRDefault="00AA6633" w:rsidP="00607E6B">
            <w:pPr>
              <w:pStyle w:val="Text"/>
              <w:spacing w:line="240" w:lineRule="auto"/>
              <w:ind w:firstLine="0"/>
              <w:jc w:val="center"/>
              <w:rPr>
                <w:sz w:val="16"/>
              </w:rPr>
            </w:pPr>
            <w:r w:rsidRPr="00607E6B">
              <w:rPr>
                <w:sz w:val="16"/>
              </w:rPr>
              <w:t>f_train=0 documented</w:t>
            </w:r>
          </w:p>
        </w:tc>
        <w:tc>
          <w:tcPr>
            <w:tcW w:w="916" w:type="pct"/>
            <w:tcMar>
              <w:top w:w="28" w:type="dxa"/>
              <w:left w:w="60" w:type="dxa"/>
              <w:bottom w:w="28" w:type="dxa"/>
              <w:right w:w="60" w:type="dxa"/>
            </w:tcMar>
            <w:vAlign w:val="center"/>
          </w:tcPr>
          <w:p w14:paraId="5BA8A69C" w14:textId="1A07590D" w:rsidR="00AA6633" w:rsidRPr="00607E6B" w:rsidRDefault="00AA6633" w:rsidP="00607E6B">
            <w:pPr>
              <w:pStyle w:val="Text"/>
              <w:spacing w:line="240" w:lineRule="auto"/>
              <w:ind w:firstLine="0"/>
              <w:jc w:val="center"/>
              <w:rPr>
                <w:sz w:val="16"/>
              </w:rPr>
            </w:pPr>
            <w:r w:rsidRPr="00607E6B">
              <w:rPr>
                <w:sz w:val="16"/>
              </w:rPr>
              <w:t>PASS (I)</w:t>
            </w:r>
          </w:p>
        </w:tc>
        <w:tc>
          <w:tcPr>
            <w:tcW w:w="1036" w:type="pct"/>
            <w:tcMar>
              <w:top w:w="28" w:type="dxa"/>
              <w:left w:w="60" w:type="dxa"/>
              <w:bottom w:w="28" w:type="dxa"/>
              <w:right w:w="60" w:type="dxa"/>
            </w:tcMar>
            <w:vAlign w:val="center"/>
          </w:tcPr>
          <w:p w14:paraId="700CA834" w14:textId="26F00CE2" w:rsidR="00AA6633" w:rsidRPr="00607E6B" w:rsidRDefault="00AA6633" w:rsidP="00607E6B">
            <w:pPr>
              <w:pStyle w:val="Text"/>
              <w:spacing w:line="240" w:lineRule="auto"/>
              <w:ind w:firstLine="0"/>
              <w:jc w:val="center"/>
              <w:rPr>
                <w:sz w:val="16"/>
              </w:rPr>
            </w:pPr>
            <w:r w:rsidRPr="00607E6B">
              <w:rPr>
                <w:sz w:val="16"/>
              </w:rPr>
              <w:t>PASS (empty)</w:t>
            </w:r>
          </w:p>
        </w:tc>
        <w:tc>
          <w:tcPr>
            <w:tcW w:w="897" w:type="pct"/>
            <w:tcMar>
              <w:top w:w="28" w:type="dxa"/>
              <w:left w:w="60" w:type="dxa"/>
              <w:bottom w:w="28" w:type="dxa"/>
              <w:right w:w="60" w:type="dxa"/>
            </w:tcMar>
            <w:vAlign w:val="center"/>
          </w:tcPr>
          <w:p w14:paraId="309DC48F" w14:textId="622B06AD" w:rsidR="00AA6633" w:rsidRPr="00607E6B" w:rsidRDefault="00AA6633" w:rsidP="00607E6B">
            <w:pPr>
              <w:pStyle w:val="Text"/>
              <w:spacing w:line="240" w:lineRule="auto"/>
              <w:ind w:firstLine="0"/>
              <w:jc w:val="center"/>
              <w:rPr>
                <w:sz w:val="16"/>
              </w:rPr>
            </w:pPr>
            <w:r w:rsidRPr="00607E6B">
              <w:rPr>
                <w:sz w:val="16"/>
              </w:rPr>
              <w:t>PASS (I)</w:t>
            </w:r>
          </w:p>
        </w:tc>
      </w:tr>
    </w:tbl>
    <w:p w14:paraId="278AEBAB" w14:textId="641DBA61" w:rsidR="00332BC5" w:rsidRDefault="008F3D52" w:rsidP="00607E6B">
      <w:pPr>
        <w:pStyle w:val="Text"/>
        <w:spacing w:line="252" w:lineRule="exact"/>
      </w:pPr>
      <w:r w:rsidRPr="00607E6B">
        <w:t>In our implementation, unseen learners trigger a constant/base-rate fallback, yielding AUC=0.50; we report IRT as a base-rate reference, not as a ranking competitor. This fallback is not an inherent property of IRT.</w:t>
      </w:r>
    </w:p>
    <w:p w14:paraId="177FCA80" w14:textId="77777777" w:rsidR="00C10D83" w:rsidRDefault="00C10D83" w:rsidP="00607E6B">
      <w:pPr>
        <w:pStyle w:val="Heading2"/>
        <w:numPr>
          <w:ilvl w:val="0"/>
          <w:numId w:val="0"/>
        </w:numPr>
      </w:pPr>
      <w:r w:rsidRPr="00607E6B">
        <w:t>D. Train-only frequency strata</w:t>
      </w:r>
    </w:p>
    <w:p w14:paraId="1C886000" w14:textId="38AB60F0"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36D7AF20"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0B663146" w14:textId="77777777" w:rsidR="00332BC5" w:rsidRDefault="00607E6B" w:rsidP="00E61DEF">
      <w:pPr>
        <w:pStyle w:val="Text"/>
        <w:keepNext/>
        <w:spacing w:after="200"/>
        <w:jc w:val="center"/>
      </w:pPr>
      <w:r>
        <w:lastRenderedPageBreak/>
        <w:pict w14:anchorId="547EE55B">
          <v:shape id="_x0000_i1026" type="#_x0000_t75" style="width:501.75pt;height:352.5pt">
            <v:imagedata r:id="rId21" o:title="fig1_kc_and_train_volume"/>
          </v:shape>
        </w:pict>
      </w:r>
    </w:p>
    <w:p w14:paraId="6A7D0B51" w14:textId="5E9D3275" w:rsidR="00332BC5" w:rsidRPr="002C5CD5" w:rsidRDefault="002C5CD5" w:rsidP="00607E6B">
      <w:pPr>
        <w:pStyle w:val="figurecaption0"/>
        <w:spacing w:before="12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5A2807CD"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CC03A75"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58F856E" w14:textId="77777777" w:rsidR="00332BC5" w:rsidRDefault="00332BC5" w:rsidP="00607E6B">
      <w:pPr>
        <w:pStyle w:val="Heading2"/>
        <w:numPr>
          <w:ilvl w:val="0"/>
          <w:numId w:val="0"/>
        </w:numPr>
      </w:pPr>
      <w:r w:rsidRPr="00607E6B">
        <w:t>E. Reliability flags</w:t>
      </w:r>
    </w:p>
    <w:p w14:paraId="6DFE8827" w14:textId="11C5C2DD"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58BA2D0A" w14:textId="77777777" w:rsidR="00332BC5" w:rsidRDefault="00332BC5" w:rsidP="00607E6B">
      <w:pPr>
        <w:pStyle w:val="Heading2"/>
        <w:numPr>
          <w:ilvl w:val="0"/>
          <w:numId w:val="0"/>
        </w:numPr>
      </w:pPr>
      <w:r w:rsidRPr="00607E6B">
        <w:t>F. Calibration</w:t>
      </w:r>
    </w:p>
    <w:p w14:paraId="795EAF9F"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4084628B"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1C54B09" w14:textId="77777777" w:rsidR="001B5959" w:rsidRDefault="00EF6C3D" w:rsidP="00607E6B">
      <w:pPr>
        <w:pStyle w:val="Text"/>
        <w:spacing w:line="252" w:lineRule="exact"/>
      </w:pPr>
      <w:r w:rsidRPr="00607E6B">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78DC5841" w14:textId="77777777" w:rsidR="00332BC5" w:rsidRDefault="00332BC5" w:rsidP="00607E6B">
      <w:pPr>
        <w:pStyle w:val="Heading2"/>
        <w:numPr>
          <w:ilvl w:val="0"/>
          <w:numId w:val="0"/>
        </w:numPr>
      </w:pPr>
      <w:r w:rsidRPr="00607E6B">
        <w:t>G. Difficulty coupling</w:t>
      </w:r>
    </w:p>
    <w:p w14:paraId="3832BA76" w14:textId="77777777" w:rsidR="00332BC5" w:rsidRDefault="00094F57" w:rsidP="00607E6B">
      <w:pPr>
        <w:pStyle w:val="Text"/>
        <w:spacing w:line="252" w:lineRule="exact"/>
      </w:pPr>
      <w:r w:rsidRPr="00607E6B">
        <w:t xml:space="preserve">For each KC c we define a training-only difficulty proxy difficulty(c) = 1 − mean_train_correctness(c). The mean is </w:t>
      </w:r>
      <w:r w:rsidRPr="00607E6B">
        <w:t>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D281CA8" w14:textId="77777777" w:rsidR="00332BC5" w:rsidRDefault="00332BC5" w:rsidP="00607E6B">
      <w:pPr>
        <w:pStyle w:val="Heading2"/>
        <w:numPr>
          <w:ilvl w:val="0"/>
          <w:numId w:val="0"/>
        </w:numPr>
      </w:pPr>
      <w:r w:rsidRPr="00607E6B">
        <w:t>H. Simulated decision-error probe (not the primary claim)</w:t>
      </w:r>
    </w:p>
    <w:p w14:paraId="56E02010" w14:textId="5386DCE2"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(the review artifact); the grid is not a search over sparse error. the review artifact is a counterfactual on the same frozen p (Reliable-only advance; mixed τ sparse 0.8 / else 0.7), not a trained or displayed mixed-τ rule.</w:t>
      </w:r>
    </w:p>
    <w:p w14:paraId="6F3AE724"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w:t>
      </w:r>
      <w:r w:rsidRPr="00607E6B">
        <w:lastRenderedPageBreak/>
        <w:t>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41C24E68" w14:textId="77777777" w:rsidR="00F81442" w:rsidRPr="00E61DEF" w:rsidRDefault="00E61DEF" w:rsidP="00607E6B">
      <w:pPr>
        <w:pStyle w:val="Heading1"/>
        <w:numPr>
          <w:ilvl w:val="0"/>
          <w:numId w:val="0"/>
        </w:numPr>
        <w:spacing w:before="0"/>
      </w:pPr>
      <w:r w:rsidRPr="00607E6B">
        <w:t>IV. RESULTS</w:t>
      </w:r>
    </w:p>
    <w:p w14:paraId="5646CF36" w14:textId="77777777" w:rsidR="00F81442" w:rsidRDefault="00535022" w:rsidP="00607E6B">
      <w:pPr>
        <w:pStyle w:val="Heading2"/>
        <w:numPr>
          <w:ilvl w:val="0"/>
          <w:numId w:val="0"/>
        </w:numPr>
      </w:pPr>
      <w:r w:rsidRPr="00607E6B">
        <w:t>A. Aggregate discrimination</w:t>
      </w:r>
    </w:p>
    <w:p w14:paraId="758825E0" w14:textId="1B5FC55B" w:rsidR="00F81442" w:rsidRDefault="0051123B" w:rsidP="00607E6B">
      <w:pPr>
        <w:pStyle w:val="Text"/>
        <w:spacing w:line="252" w:lineRule="exact"/>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Stratum-level AUC and ACC for IRT, DKT, and T-KT are in the review artifact. In our implementation, unseen learners trigger a constant/base-rate fallback, yielding </w:t>
      </w:r>
      <w:r w:rsidRPr="00607E6B">
        <w:t>AUC=0.5000; it is a base-rate reference, not a ranking competitor.</w:t>
      </w:r>
    </w:p>
    <w:p w14:paraId="03220BB9" w14:textId="10AEE19B" w:rsidR="00F81442" w:rsidRPr="00E61DEF" w:rsidRDefault="00B5632C" w:rsidP="00607E6B">
      <w:pPr>
        <w:pStyle w:val="figurecaption0"/>
        <w:spacing w:before="120"/>
      </w:pPr>
      <w:r w:rsidRPr="00607E6B">
        <w:t>Table 4. Overall learner-based area under the ROC curve (AUC) and accuracy (ACC) (mean±sd over four unique partitions). IRT is an IRT/base-rate reference (AUC=0.5000 is the unseen-learner fallback), not a ranking competitor. Official SimpleKT [4] is reported on ASSISTments only.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29"/>
        <w:gridCol w:w="1228"/>
        <w:gridCol w:w="1228"/>
        <w:gridCol w:w="1228"/>
      </w:tblGrid>
      <w:tr w:rsidR="00F81442" w:rsidRPr="00607E6B" w14:paraId="5822BE68" w14:textId="77777777" w:rsidTr="00607E6B">
        <w:trPr>
          <w:cantSplit/>
          <w:tblHeader/>
        </w:trPr>
        <w:tc>
          <w:tcPr>
            <w:tcW w:w="1250" w:type="pct"/>
            <w:tcMar>
              <w:top w:w="10" w:type="dxa"/>
              <w:left w:w="20" w:type="dxa"/>
              <w:bottom w:w="10" w:type="dxa"/>
              <w:right w:w="20" w:type="dxa"/>
            </w:tcMar>
          </w:tcPr>
          <w:p w14:paraId="4C2869BC" w14:textId="77777777" w:rsidR="00F81442" w:rsidRPr="00607E6B" w:rsidRDefault="00F81442" w:rsidP="00607E6B">
            <w:pPr>
              <w:jc w:val="center"/>
              <w:rPr>
                <w:b/>
                <w:sz w:val="16"/>
              </w:rPr>
            </w:pPr>
            <w:r w:rsidRPr="00607E6B">
              <w:rPr>
                <w:b/>
                <w:sz w:val="16"/>
              </w:rPr>
              <w:t>Dataset</w:t>
            </w:r>
          </w:p>
        </w:tc>
        <w:tc>
          <w:tcPr>
            <w:tcW w:w="1250" w:type="pct"/>
            <w:tcMar>
              <w:top w:w="10" w:type="dxa"/>
              <w:left w:w="20" w:type="dxa"/>
              <w:bottom w:w="10" w:type="dxa"/>
              <w:right w:w="20" w:type="dxa"/>
            </w:tcMar>
          </w:tcPr>
          <w:p w14:paraId="456D2D9C" w14:textId="77777777" w:rsidR="00F81442" w:rsidRPr="00607E6B" w:rsidRDefault="00F81442" w:rsidP="00607E6B">
            <w:pPr>
              <w:jc w:val="center"/>
              <w:rPr>
                <w:b/>
                <w:sz w:val="16"/>
              </w:rPr>
            </w:pPr>
            <w:r w:rsidRPr="00607E6B">
              <w:rPr>
                <w:b/>
                <w:sz w:val="16"/>
              </w:rPr>
              <w:t>Model</w:t>
            </w:r>
          </w:p>
        </w:tc>
        <w:tc>
          <w:tcPr>
            <w:tcW w:w="1250" w:type="pct"/>
            <w:tcMar>
              <w:top w:w="10" w:type="dxa"/>
              <w:left w:w="20" w:type="dxa"/>
              <w:bottom w:w="10" w:type="dxa"/>
              <w:right w:w="20" w:type="dxa"/>
            </w:tcMar>
          </w:tcPr>
          <w:p w14:paraId="087BA220" w14:textId="77777777" w:rsidR="00F81442" w:rsidRPr="00607E6B" w:rsidRDefault="00F81442" w:rsidP="00607E6B">
            <w:pPr>
              <w:jc w:val="center"/>
              <w:rPr>
                <w:b/>
                <w:sz w:val="16"/>
              </w:rPr>
            </w:pPr>
            <w:r w:rsidRPr="00607E6B">
              <w:rPr>
                <w:b/>
                <w:sz w:val="16"/>
              </w:rPr>
              <w:t>AUC</w:t>
            </w:r>
          </w:p>
        </w:tc>
        <w:tc>
          <w:tcPr>
            <w:tcW w:w="1250" w:type="pct"/>
            <w:tcMar>
              <w:top w:w="10" w:type="dxa"/>
              <w:left w:w="20" w:type="dxa"/>
              <w:bottom w:w="10" w:type="dxa"/>
              <w:right w:w="20" w:type="dxa"/>
            </w:tcMar>
          </w:tcPr>
          <w:p w14:paraId="0A07610C" w14:textId="77777777" w:rsidR="00F81442" w:rsidRPr="00607E6B" w:rsidRDefault="00F81442" w:rsidP="00607E6B">
            <w:pPr>
              <w:jc w:val="center"/>
              <w:rPr>
                <w:b/>
                <w:sz w:val="16"/>
              </w:rPr>
            </w:pPr>
            <w:r w:rsidRPr="00607E6B">
              <w:rPr>
                <w:b/>
                <w:sz w:val="16"/>
              </w:rPr>
              <w:t>ACC</w:t>
            </w:r>
          </w:p>
        </w:tc>
      </w:tr>
      <w:tr w:rsidR="00F81442" w:rsidRPr="00607E6B" w14:paraId="18096C29" w14:textId="77777777" w:rsidTr="00607E6B">
        <w:trPr>
          <w:cantSplit/>
        </w:trPr>
        <w:tc>
          <w:tcPr>
            <w:tcW w:w="1250" w:type="pct"/>
            <w:tcMar>
              <w:top w:w="10" w:type="dxa"/>
              <w:left w:w="20" w:type="dxa"/>
              <w:bottom w:w="10" w:type="dxa"/>
              <w:right w:w="20" w:type="dxa"/>
            </w:tcMar>
          </w:tcPr>
          <w:p w14:paraId="47EF8CB3" w14:textId="77777777" w:rsidR="00F81442" w:rsidRPr="00607E6B" w:rsidRDefault="00F81442" w:rsidP="00607E6B">
            <w:pPr>
              <w:jc w:val="center"/>
              <w:rPr>
                <w:sz w:val="16"/>
              </w:rPr>
            </w:pPr>
            <w:r w:rsidRPr="00607E6B">
              <w:rPr>
                <w:sz w:val="16"/>
              </w:rPr>
              <w:t>ASSISTments 2012</w:t>
            </w:r>
          </w:p>
        </w:tc>
        <w:tc>
          <w:tcPr>
            <w:tcW w:w="1250" w:type="pct"/>
            <w:tcMar>
              <w:top w:w="10" w:type="dxa"/>
              <w:left w:w="20" w:type="dxa"/>
              <w:bottom w:w="10" w:type="dxa"/>
              <w:right w:w="20" w:type="dxa"/>
            </w:tcMar>
          </w:tcPr>
          <w:p w14:paraId="4BF57E9A" w14:textId="77777777" w:rsidR="00F81442" w:rsidRPr="00607E6B" w:rsidRDefault="00F81442" w:rsidP="00607E6B">
            <w:pPr>
              <w:jc w:val="center"/>
              <w:rPr>
                <w:sz w:val="16"/>
              </w:rPr>
            </w:pPr>
            <w:r w:rsidRPr="00607E6B">
              <w:rPr>
                <w:sz w:val="16"/>
              </w:rPr>
              <w:t>IRT (base-rate)</w:t>
            </w:r>
          </w:p>
        </w:tc>
        <w:tc>
          <w:tcPr>
            <w:tcW w:w="1250" w:type="pct"/>
            <w:tcMar>
              <w:top w:w="10" w:type="dxa"/>
              <w:left w:w="20" w:type="dxa"/>
              <w:bottom w:w="10" w:type="dxa"/>
              <w:right w:w="20" w:type="dxa"/>
            </w:tcMar>
          </w:tcPr>
          <w:p w14:paraId="2406B00A" w14:textId="77777777" w:rsidR="00F81442" w:rsidRPr="00607E6B" w:rsidRDefault="00F81442" w:rsidP="00607E6B">
            <w:pPr>
              <w:jc w:val="center"/>
              <w:rPr>
                <w:sz w:val="16"/>
              </w:rPr>
            </w:pPr>
            <w:r w:rsidRPr="00607E6B">
              <w:rPr>
                <w:sz w:val="16"/>
              </w:rPr>
              <w:t>0.5000</w:t>
            </w:r>
          </w:p>
        </w:tc>
        <w:tc>
          <w:tcPr>
            <w:tcW w:w="1250" w:type="pct"/>
            <w:tcMar>
              <w:top w:w="10" w:type="dxa"/>
              <w:left w:w="20" w:type="dxa"/>
              <w:bottom w:w="10" w:type="dxa"/>
              <w:right w:w="20" w:type="dxa"/>
            </w:tcMar>
          </w:tcPr>
          <w:p w14:paraId="2F9C3E29" w14:textId="77777777" w:rsidR="00F81442" w:rsidRPr="00607E6B" w:rsidRDefault="00F81442" w:rsidP="00607E6B">
            <w:pPr>
              <w:jc w:val="center"/>
              <w:rPr>
                <w:sz w:val="16"/>
              </w:rPr>
            </w:pPr>
            <w:r w:rsidRPr="00607E6B">
              <w:rPr>
                <w:sz w:val="16"/>
              </w:rPr>
              <w:t>0.6973±0.0004</w:t>
            </w:r>
          </w:p>
        </w:tc>
      </w:tr>
      <w:tr w:rsidR="00F81442" w:rsidRPr="00607E6B" w14:paraId="4C682DBD" w14:textId="77777777" w:rsidTr="00607E6B">
        <w:trPr>
          <w:cantSplit/>
        </w:trPr>
        <w:tc>
          <w:tcPr>
            <w:tcW w:w="1250" w:type="pct"/>
            <w:tcMar>
              <w:top w:w="10" w:type="dxa"/>
              <w:left w:w="20" w:type="dxa"/>
              <w:bottom w:w="10" w:type="dxa"/>
              <w:right w:w="20" w:type="dxa"/>
            </w:tcMar>
          </w:tcPr>
          <w:p w14:paraId="3C871C63" w14:textId="77777777" w:rsidR="00F81442" w:rsidRPr="00607E6B" w:rsidRDefault="00F81442" w:rsidP="00607E6B">
            <w:pPr>
              <w:jc w:val="center"/>
              <w:rPr>
                <w:sz w:val="16"/>
              </w:rPr>
            </w:pPr>
            <w:r w:rsidRPr="00607E6B">
              <w:rPr>
                <w:sz w:val="16"/>
              </w:rPr>
              <w:t>ASSISTments 2012</w:t>
            </w:r>
          </w:p>
        </w:tc>
        <w:tc>
          <w:tcPr>
            <w:tcW w:w="1250" w:type="pct"/>
            <w:tcMar>
              <w:top w:w="10" w:type="dxa"/>
              <w:left w:w="20" w:type="dxa"/>
              <w:bottom w:w="10" w:type="dxa"/>
              <w:right w:w="20" w:type="dxa"/>
            </w:tcMar>
          </w:tcPr>
          <w:p w14:paraId="2658E459" w14:textId="77777777" w:rsidR="00F81442" w:rsidRPr="00607E6B" w:rsidRDefault="00F81442" w:rsidP="00607E6B">
            <w:pPr>
              <w:jc w:val="center"/>
              <w:rPr>
                <w:sz w:val="16"/>
              </w:rPr>
            </w:pPr>
            <w:r w:rsidRPr="00607E6B">
              <w:rPr>
                <w:sz w:val="16"/>
              </w:rPr>
              <w:t>DKT</w:t>
            </w:r>
          </w:p>
        </w:tc>
        <w:tc>
          <w:tcPr>
            <w:tcW w:w="1250" w:type="pct"/>
            <w:tcMar>
              <w:top w:w="10" w:type="dxa"/>
              <w:left w:w="20" w:type="dxa"/>
              <w:bottom w:w="10" w:type="dxa"/>
              <w:right w:w="20" w:type="dxa"/>
            </w:tcMar>
          </w:tcPr>
          <w:p w14:paraId="3B3CF0C4" w14:textId="77777777" w:rsidR="00F81442" w:rsidRPr="00607E6B" w:rsidRDefault="00F81442" w:rsidP="00607E6B">
            <w:pPr>
              <w:jc w:val="center"/>
              <w:rPr>
                <w:sz w:val="16"/>
              </w:rPr>
            </w:pPr>
            <w:r w:rsidRPr="00607E6B">
              <w:rPr>
                <w:sz w:val="16"/>
              </w:rPr>
              <w:t>0.6979±0.0014</w:t>
            </w:r>
          </w:p>
        </w:tc>
        <w:tc>
          <w:tcPr>
            <w:tcW w:w="1250" w:type="pct"/>
            <w:tcMar>
              <w:top w:w="10" w:type="dxa"/>
              <w:left w:w="20" w:type="dxa"/>
              <w:bottom w:w="10" w:type="dxa"/>
              <w:right w:w="20" w:type="dxa"/>
            </w:tcMar>
          </w:tcPr>
          <w:p w14:paraId="2BED5F27" w14:textId="77777777" w:rsidR="00F81442" w:rsidRPr="00607E6B" w:rsidRDefault="00F81442" w:rsidP="00607E6B">
            <w:pPr>
              <w:jc w:val="center"/>
              <w:rPr>
                <w:sz w:val="16"/>
              </w:rPr>
            </w:pPr>
            <w:r w:rsidRPr="00607E6B">
              <w:rPr>
                <w:sz w:val="16"/>
              </w:rPr>
              <w:t>0.7182±0.0014</w:t>
            </w:r>
          </w:p>
        </w:tc>
      </w:tr>
      <w:tr w:rsidR="00F81442" w:rsidRPr="00607E6B" w14:paraId="3B5F25EF" w14:textId="77777777" w:rsidTr="00607E6B">
        <w:trPr>
          <w:cantSplit/>
        </w:trPr>
        <w:tc>
          <w:tcPr>
            <w:tcW w:w="1250" w:type="pct"/>
            <w:tcMar>
              <w:top w:w="10" w:type="dxa"/>
              <w:left w:w="20" w:type="dxa"/>
              <w:bottom w:w="10" w:type="dxa"/>
              <w:right w:w="20" w:type="dxa"/>
            </w:tcMar>
          </w:tcPr>
          <w:p w14:paraId="53AF8BF1" w14:textId="77777777" w:rsidR="00F81442" w:rsidRPr="00607E6B" w:rsidRDefault="00F81442" w:rsidP="00607E6B">
            <w:pPr>
              <w:jc w:val="center"/>
              <w:rPr>
                <w:sz w:val="16"/>
              </w:rPr>
            </w:pPr>
            <w:r w:rsidRPr="00607E6B">
              <w:rPr>
                <w:sz w:val="16"/>
              </w:rPr>
              <w:t>ASSISTments 2012</w:t>
            </w:r>
          </w:p>
        </w:tc>
        <w:tc>
          <w:tcPr>
            <w:tcW w:w="1250" w:type="pct"/>
            <w:tcMar>
              <w:top w:w="10" w:type="dxa"/>
              <w:left w:w="20" w:type="dxa"/>
              <w:bottom w:w="10" w:type="dxa"/>
              <w:right w:w="20" w:type="dxa"/>
            </w:tcMar>
          </w:tcPr>
          <w:p w14:paraId="1098860E" w14:textId="77777777" w:rsidR="00F81442" w:rsidRPr="00607E6B" w:rsidRDefault="00F304C2" w:rsidP="00607E6B">
            <w:pPr>
              <w:jc w:val="center"/>
              <w:rPr>
                <w:sz w:val="16"/>
              </w:rPr>
            </w:pPr>
            <w:r w:rsidRPr="00607E6B">
              <w:rPr>
                <w:sz w:val="16"/>
              </w:rPr>
              <w:t>T-KT</w:t>
            </w:r>
          </w:p>
        </w:tc>
        <w:tc>
          <w:tcPr>
            <w:tcW w:w="1250" w:type="pct"/>
            <w:tcMar>
              <w:top w:w="10" w:type="dxa"/>
              <w:left w:w="20" w:type="dxa"/>
              <w:bottom w:w="10" w:type="dxa"/>
              <w:right w:w="20" w:type="dxa"/>
            </w:tcMar>
          </w:tcPr>
          <w:p w14:paraId="465B70F9" w14:textId="77777777" w:rsidR="00F81442" w:rsidRPr="00607E6B" w:rsidRDefault="00F81442" w:rsidP="00607E6B">
            <w:pPr>
              <w:jc w:val="center"/>
              <w:rPr>
                <w:sz w:val="16"/>
              </w:rPr>
            </w:pPr>
            <w:r w:rsidRPr="00607E6B">
              <w:rPr>
                <w:sz w:val="16"/>
              </w:rPr>
              <w:t>0.6837±0.0025</w:t>
            </w:r>
          </w:p>
        </w:tc>
        <w:tc>
          <w:tcPr>
            <w:tcW w:w="1250" w:type="pct"/>
            <w:tcMar>
              <w:top w:w="10" w:type="dxa"/>
              <w:left w:w="20" w:type="dxa"/>
              <w:bottom w:w="10" w:type="dxa"/>
              <w:right w:w="20" w:type="dxa"/>
            </w:tcMar>
          </w:tcPr>
          <w:p w14:paraId="3D09C88A" w14:textId="77777777" w:rsidR="00F81442" w:rsidRPr="00607E6B" w:rsidRDefault="00F81442" w:rsidP="00607E6B">
            <w:pPr>
              <w:jc w:val="center"/>
              <w:rPr>
                <w:sz w:val="16"/>
              </w:rPr>
            </w:pPr>
            <w:r w:rsidRPr="00607E6B">
              <w:rPr>
                <w:sz w:val="16"/>
              </w:rPr>
              <w:t>0.6996±0.0032</w:t>
            </w:r>
          </w:p>
        </w:tc>
      </w:tr>
      <w:tr w:rsidR="00990C59" w:rsidRPr="00607E6B" w14:paraId="61885AE7" w14:textId="77777777" w:rsidTr="00607E6B">
        <w:trPr>
          <w:cantSplit/>
        </w:trPr>
        <w:tc>
          <w:tcPr>
            <w:tcW w:w="1250" w:type="pct"/>
            <w:tcMar>
              <w:top w:w="10" w:type="dxa"/>
              <w:left w:w="20" w:type="dxa"/>
              <w:bottom w:w="10" w:type="dxa"/>
              <w:right w:w="20" w:type="dxa"/>
            </w:tcMar>
          </w:tcPr>
          <w:p w14:paraId="03526BF9" w14:textId="4714370F" w:rsidR="00990C59" w:rsidRPr="00607E6B" w:rsidRDefault="00990C59" w:rsidP="00607E6B">
            <w:pPr>
              <w:jc w:val="center"/>
              <w:rPr>
                <w:sz w:val="16"/>
              </w:rPr>
            </w:pPr>
            <w:r w:rsidRPr="00607E6B">
              <w:rPr>
                <w:sz w:val="16"/>
              </w:rPr>
              <w:t>ASSISTments 2012</w:t>
            </w:r>
          </w:p>
        </w:tc>
        <w:tc>
          <w:tcPr>
            <w:tcW w:w="1250" w:type="pct"/>
            <w:tcMar>
              <w:top w:w="10" w:type="dxa"/>
              <w:left w:w="20" w:type="dxa"/>
              <w:bottom w:w="10" w:type="dxa"/>
              <w:right w:w="20" w:type="dxa"/>
            </w:tcMar>
          </w:tcPr>
          <w:p w14:paraId="0C04D5C0" w14:textId="6D91023A" w:rsidR="00990C59" w:rsidRPr="00607E6B" w:rsidRDefault="00990C59" w:rsidP="00607E6B">
            <w:pPr>
              <w:jc w:val="center"/>
              <w:rPr>
                <w:sz w:val="16"/>
              </w:rPr>
            </w:pPr>
            <w:r w:rsidRPr="00607E6B">
              <w:rPr>
                <w:sz w:val="16"/>
              </w:rPr>
              <w:t>SimpleKT</w:t>
            </w:r>
          </w:p>
        </w:tc>
        <w:tc>
          <w:tcPr>
            <w:tcW w:w="1250" w:type="pct"/>
            <w:tcMar>
              <w:top w:w="10" w:type="dxa"/>
              <w:left w:w="20" w:type="dxa"/>
              <w:bottom w:w="10" w:type="dxa"/>
              <w:right w:w="20" w:type="dxa"/>
            </w:tcMar>
          </w:tcPr>
          <w:p w14:paraId="3088D343" w14:textId="6F0F6BB8" w:rsidR="00990C59" w:rsidRPr="00607E6B" w:rsidRDefault="00990C59" w:rsidP="00607E6B">
            <w:pPr>
              <w:jc w:val="center"/>
              <w:rPr>
                <w:sz w:val="16"/>
              </w:rPr>
            </w:pPr>
            <w:r w:rsidRPr="00607E6B">
              <w:rPr>
                <w:sz w:val="16"/>
              </w:rPr>
              <w:t>0.7700±0.0013</w:t>
            </w:r>
          </w:p>
        </w:tc>
        <w:tc>
          <w:tcPr>
            <w:tcW w:w="1250" w:type="pct"/>
            <w:tcMar>
              <w:top w:w="10" w:type="dxa"/>
              <w:left w:w="20" w:type="dxa"/>
              <w:bottom w:w="10" w:type="dxa"/>
              <w:right w:w="20" w:type="dxa"/>
            </w:tcMar>
          </w:tcPr>
          <w:p w14:paraId="0C1D77C4" w14:textId="3DA46D67" w:rsidR="00990C59" w:rsidRPr="00607E6B" w:rsidRDefault="00990C59" w:rsidP="00607E6B">
            <w:pPr>
              <w:jc w:val="center"/>
              <w:rPr>
                <w:sz w:val="16"/>
              </w:rPr>
            </w:pPr>
            <w:r w:rsidRPr="00607E6B">
              <w:rPr>
                <w:sz w:val="16"/>
              </w:rPr>
              <w:t>0.7522±0.0014</w:t>
            </w:r>
          </w:p>
        </w:tc>
      </w:tr>
      <w:tr w:rsidR="00F81442" w:rsidRPr="00607E6B" w14:paraId="2A6D3510" w14:textId="77777777" w:rsidTr="00607E6B">
        <w:trPr>
          <w:cantSplit/>
        </w:trPr>
        <w:tc>
          <w:tcPr>
            <w:tcW w:w="1250" w:type="pct"/>
            <w:tcMar>
              <w:top w:w="10" w:type="dxa"/>
              <w:left w:w="20" w:type="dxa"/>
              <w:bottom w:w="10" w:type="dxa"/>
              <w:right w:w="20" w:type="dxa"/>
            </w:tcMar>
          </w:tcPr>
          <w:p w14:paraId="4C3F0675" w14:textId="77777777" w:rsidR="00F81442" w:rsidRPr="00607E6B" w:rsidRDefault="00F81442" w:rsidP="00607E6B">
            <w:pPr>
              <w:jc w:val="center"/>
              <w:rPr>
                <w:sz w:val="16"/>
              </w:rPr>
            </w:pPr>
            <w:r w:rsidRPr="00607E6B">
              <w:rPr>
                <w:sz w:val="16"/>
              </w:rPr>
              <w:t>Junyi Academy</w:t>
            </w:r>
          </w:p>
        </w:tc>
        <w:tc>
          <w:tcPr>
            <w:tcW w:w="1250" w:type="pct"/>
            <w:tcMar>
              <w:top w:w="10" w:type="dxa"/>
              <w:left w:w="20" w:type="dxa"/>
              <w:bottom w:w="10" w:type="dxa"/>
              <w:right w:w="20" w:type="dxa"/>
            </w:tcMar>
          </w:tcPr>
          <w:p w14:paraId="28E79F08" w14:textId="77777777" w:rsidR="00F81442" w:rsidRPr="00607E6B" w:rsidRDefault="00F81442" w:rsidP="00607E6B">
            <w:pPr>
              <w:jc w:val="center"/>
              <w:rPr>
                <w:sz w:val="16"/>
              </w:rPr>
            </w:pPr>
            <w:r w:rsidRPr="00607E6B">
              <w:rPr>
                <w:sz w:val="16"/>
              </w:rPr>
              <w:t>IRT (base-rate)</w:t>
            </w:r>
          </w:p>
        </w:tc>
        <w:tc>
          <w:tcPr>
            <w:tcW w:w="1250" w:type="pct"/>
            <w:tcMar>
              <w:top w:w="10" w:type="dxa"/>
              <w:left w:w="20" w:type="dxa"/>
              <w:bottom w:w="10" w:type="dxa"/>
              <w:right w:w="20" w:type="dxa"/>
            </w:tcMar>
          </w:tcPr>
          <w:p w14:paraId="58CCB84B" w14:textId="77777777" w:rsidR="00F81442" w:rsidRPr="00607E6B" w:rsidRDefault="00F81442" w:rsidP="00607E6B">
            <w:pPr>
              <w:jc w:val="center"/>
              <w:rPr>
                <w:sz w:val="16"/>
              </w:rPr>
            </w:pPr>
            <w:r w:rsidRPr="00607E6B">
              <w:rPr>
                <w:sz w:val="16"/>
              </w:rPr>
              <w:t>0.5000</w:t>
            </w:r>
          </w:p>
        </w:tc>
        <w:tc>
          <w:tcPr>
            <w:tcW w:w="1250" w:type="pct"/>
            <w:tcMar>
              <w:top w:w="10" w:type="dxa"/>
              <w:left w:w="20" w:type="dxa"/>
              <w:bottom w:w="10" w:type="dxa"/>
              <w:right w:w="20" w:type="dxa"/>
            </w:tcMar>
          </w:tcPr>
          <w:p w14:paraId="40C6EC8A" w14:textId="77777777" w:rsidR="00F81442" w:rsidRPr="00607E6B" w:rsidRDefault="00F81442" w:rsidP="00607E6B">
            <w:pPr>
              <w:jc w:val="center"/>
              <w:rPr>
                <w:sz w:val="16"/>
              </w:rPr>
            </w:pPr>
            <w:r w:rsidRPr="00607E6B">
              <w:rPr>
                <w:sz w:val="16"/>
              </w:rPr>
              <w:t>0.7053±0.0018</w:t>
            </w:r>
          </w:p>
        </w:tc>
      </w:tr>
      <w:tr w:rsidR="00F81442" w:rsidRPr="00607E6B" w14:paraId="072EBC25" w14:textId="77777777" w:rsidTr="00607E6B">
        <w:trPr>
          <w:cantSplit/>
        </w:trPr>
        <w:tc>
          <w:tcPr>
            <w:tcW w:w="1250" w:type="pct"/>
            <w:tcMar>
              <w:top w:w="10" w:type="dxa"/>
              <w:left w:w="20" w:type="dxa"/>
              <w:bottom w:w="10" w:type="dxa"/>
              <w:right w:w="20" w:type="dxa"/>
            </w:tcMar>
          </w:tcPr>
          <w:p w14:paraId="3A9972DE" w14:textId="77777777" w:rsidR="00F81442" w:rsidRPr="00607E6B" w:rsidRDefault="00F81442" w:rsidP="00607E6B">
            <w:pPr>
              <w:jc w:val="center"/>
              <w:rPr>
                <w:sz w:val="16"/>
              </w:rPr>
            </w:pPr>
            <w:r w:rsidRPr="00607E6B">
              <w:rPr>
                <w:sz w:val="16"/>
              </w:rPr>
              <w:t>Junyi Academy</w:t>
            </w:r>
          </w:p>
        </w:tc>
        <w:tc>
          <w:tcPr>
            <w:tcW w:w="1250" w:type="pct"/>
            <w:tcMar>
              <w:top w:w="10" w:type="dxa"/>
              <w:left w:w="20" w:type="dxa"/>
              <w:bottom w:w="10" w:type="dxa"/>
              <w:right w:w="20" w:type="dxa"/>
            </w:tcMar>
          </w:tcPr>
          <w:p w14:paraId="2BD87023" w14:textId="77777777" w:rsidR="00F81442" w:rsidRPr="00607E6B" w:rsidRDefault="00F81442" w:rsidP="00607E6B">
            <w:pPr>
              <w:jc w:val="center"/>
              <w:rPr>
                <w:sz w:val="16"/>
              </w:rPr>
            </w:pPr>
            <w:r w:rsidRPr="00607E6B">
              <w:rPr>
                <w:sz w:val="16"/>
              </w:rPr>
              <w:t>DKT</w:t>
            </w:r>
          </w:p>
        </w:tc>
        <w:tc>
          <w:tcPr>
            <w:tcW w:w="1250" w:type="pct"/>
            <w:tcMar>
              <w:top w:w="10" w:type="dxa"/>
              <w:left w:w="20" w:type="dxa"/>
              <w:bottom w:w="10" w:type="dxa"/>
              <w:right w:w="20" w:type="dxa"/>
            </w:tcMar>
          </w:tcPr>
          <w:p w14:paraId="2952BF1D" w14:textId="77777777" w:rsidR="00F81442" w:rsidRPr="00607E6B" w:rsidRDefault="00F81442" w:rsidP="00607E6B">
            <w:pPr>
              <w:jc w:val="center"/>
              <w:rPr>
                <w:sz w:val="16"/>
              </w:rPr>
            </w:pPr>
            <w:r w:rsidRPr="00607E6B">
              <w:rPr>
                <w:sz w:val="16"/>
              </w:rPr>
              <w:t>0.7320±0.0009</w:t>
            </w:r>
          </w:p>
        </w:tc>
        <w:tc>
          <w:tcPr>
            <w:tcW w:w="1250" w:type="pct"/>
            <w:tcMar>
              <w:top w:w="10" w:type="dxa"/>
              <w:left w:w="20" w:type="dxa"/>
              <w:bottom w:w="10" w:type="dxa"/>
              <w:right w:w="20" w:type="dxa"/>
            </w:tcMar>
          </w:tcPr>
          <w:p w14:paraId="667A918D" w14:textId="77777777" w:rsidR="00F81442" w:rsidRPr="00607E6B" w:rsidRDefault="00F81442" w:rsidP="00607E6B">
            <w:pPr>
              <w:jc w:val="center"/>
              <w:rPr>
                <w:sz w:val="16"/>
              </w:rPr>
            </w:pPr>
            <w:r w:rsidRPr="00607E6B">
              <w:rPr>
                <w:sz w:val="16"/>
              </w:rPr>
              <w:t>0.7343±0.0015</w:t>
            </w:r>
          </w:p>
        </w:tc>
      </w:tr>
      <w:tr w:rsidR="00F81442" w:rsidRPr="00607E6B" w14:paraId="5CE756BE" w14:textId="77777777" w:rsidTr="00607E6B">
        <w:trPr>
          <w:cantSplit/>
        </w:trPr>
        <w:tc>
          <w:tcPr>
            <w:tcW w:w="1250" w:type="pct"/>
            <w:tcMar>
              <w:top w:w="10" w:type="dxa"/>
              <w:left w:w="20" w:type="dxa"/>
              <w:bottom w:w="10" w:type="dxa"/>
              <w:right w:w="20" w:type="dxa"/>
            </w:tcMar>
          </w:tcPr>
          <w:p w14:paraId="26F49CD4" w14:textId="77777777" w:rsidR="00F81442" w:rsidRPr="00607E6B" w:rsidRDefault="00F81442" w:rsidP="00607E6B">
            <w:pPr>
              <w:jc w:val="center"/>
              <w:rPr>
                <w:sz w:val="16"/>
              </w:rPr>
            </w:pPr>
            <w:r w:rsidRPr="00607E6B">
              <w:rPr>
                <w:sz w:val="16"/>
              </w:rPr>
              <w:t>Junyi Academy</w:t>
            </w:r>
          </w:p>
        </w:tc>
        <w:tc>
          <w:tcPr>
            <w:tcW w:w="1250" w:type="pct"/>
            <w:tcMar>
              <w:top w:w="10" w:type="dxa"/>
              <w:left w:w="20" w:type="dxa"/>
              <w:bottom w:w="10" w:type="dxa"/>
              <w:right w:w="20" w:type="dxa"/>
            </w:tcMar>
          </w:tcPr>
          <w:p w14:paraId="11312C23" w14:textId="77777777" w:rsidR="00F81442" w:rsidRPr="00607E6B" w:rsidRDefault="00F304C2" w:rsidP="00607E6B">
            <w:pPr>
              <w:jc w:val="center"/>
              <w:rPr>
                <w:sz w:val="16"/>
              </w:rPr>
            </w:pPr>
            <w:r w:rsidRPr="00607E6B">
              <w:rPr>
                <w:sz w:val="16"/>
              </w:rPr>
              <w:t>T-KT</w:t>
            </w:r>
          </w:p>
        </w:tc>
        <w:tc>
          <w:tcPr>
            <w:tcW w:w="1250" w:type="pct"/>
            <w:tcMar>
              <w:top w:w="10" w:type="dxa"/>
              <w:left w:w="20" w:type="dxa"/>
              <w:bottom w:w="10" w:type="dxa"/>
              <w:right w:w="20" w:type="dxa"/>
            </w:tcMar>
          </w:tcPr>
          <w:p w14:paraId="2676FA42" w14:textId="77777777" w:rsidR="00F81442" w:rsidRPr="00607E6B" w:rsidRDefault="00F81442" w:rsidP="00607E6B">
            <w:pPr>
              <w:jc w:val="center"/>
              <w:rPr>
                <w:sz w:val="16"/>
              </w:rPr>
            </w:pPr>
            <w:r w:rsidRPr="00607E6B">
              <w:rPr>
                <w:sz w:val="16"/>
              </w:rPr>
              <w:t>0.7220±0.0035</w:t>
            </w:r>
          </w:p>
        </w:tc>
        <w:tc>
          <w:tcPr>
            <w:tcW w:w="1250" w:type="pct"/>
            <w:tcMar>
              <w:top w:w="10" w:type="dxa"/>
              <w:left w:w="20" w:type="dxa"/>
              <w:bottom w:w="10" w:type="dxa"/>
              <w:right w:w="20" w:type="dxa"/>
            </w:tcMar>
          </w:tcPr>
          <w:p w14:paraId="3D6B6AA7" w14:textId="77777777" w:rsidR="00F81442" w:rsidRPr="00607E6B" w:rsidRDefault="00F81442" w:rsidP="00607E6B">
            <w:pPr>
              <w:jc w:val="center"/>
              <w:rPr>
                <w:sz w:val="16"/>
              </w:rPr>
            </w:pPr>
            <w:r w:rsidRPr="00607E6B">
              <w:rPr>
                <w:sz w:val="16"/>
              </w:rPr>
              <w:t>0.7267±0.0035</w:t>
            </w:r>
          </w:p>
        </w:tc>
      </w:tr>
      <w:tr w:rsidR="00F81442" w:rsidRPr="00607E6B" w14:paraId="5B8EAE0C" w14:textId="77777777" w:rsidTr="00607E6B">
        <w:trPr>
          <w:cantSplit/>
        </w:trPr>
        <w:tc>
          <w:tcPr>
            <w:tcW w:w="1250" w:type="pct"/>
            <w:tcMar>
              <w:top w:w="10" w:type="dxa"/>
              <w:left w:w="20" w:type="dxa"/>
              <w:bottom w:w="10" w:type="dxa"/>
              <w:right w:w="20" w:type="dxa"/>
            </w:tcMar>
          </w:tcPr>
          <w:p w14:paraId="31F79B34" w14:textId="77777777" w:rsidR="00F81442" w:rsidRPr="00607E6B" w:rsidRDefault="00F81442" w:rsidP="00607E6B">
            <w:pPr>
              <w:jc w:val="center"/>
              <w:rPr>
                <w:sz w:val="16"/>
              </w:rPr>
            </w:pPr>
            <w:r w:rsidRPr="00607E6B">
              <w:rPr>
                <w:sz w:val="16"/>
              </w:rPr>
              <w:t>XES3G5M</w:t>
            </w:r>
          </w:p>
        </w:tc>
        <w:tc>
          <w:tcPr>
            <w:tcW w:w="1250" w:type="pct"/>
            <w:tcMar>
              <w:top w:w="10" w:type="dxa"/>
              <w:left w:w="20" w:type="dxa"/>
              <w:bottom w:w="10" w:type="dxa"/>
              <w:right w:w="20" w:type="dxa"/>
            </w:tcMar>
          </w:tcPr>
          <w:p w14:paraId="0309EE1D" w14:textId="77777777" w:rsidR="00F81442" w:rsidRPr="00607E6B" w:rsidRDefault="00F81442" w:rsidP="00607E6B">
            <w:pPr>
              <w:jc w:val="center"/>
              <w:rPr>
                <w:sz w:val="16"/>
              </w:rPr>
            </w:pPr>
            <w:r w:rsidRPr="00607E6B">
              <w:rPr>
                <w:sz w:val="16"/>
              </w:rPr>
              <w:t>IRT (base-rate)</w:t>
            </w:r>
          </w:p>
        </w:tc>
        <w:tc>
          <w:tcPr>
            <w:tcW w:w="1250" w:type="pct"/>
            <w:tcMar>
              <w:top w:w="10" w:type="dxa"/>
              <w:left w:w="20" w:type="dxa"/>
              <w:bottom w:w="10" w:type="dxa"/>
              <w:right w:w="20" w:type="dxa"/>
            </w:tcMar>
          </w:tcPr>
          <w:p w14:paraId="2F00884E" w14:textId="77777777" w:rsidR="00F81442" w:rsidRPr="00607E6B" w:rsidRDefault="00F81442" w:rsidP="00607E6B">
            <w:pPr>
              <w:jc w:val="center"/>
              <w:rPr>
                <w:sz w:val="16"/>
              </w:rPr>
            </w:pPr>
            <w:r w:rsidRPr="00607E6B">
              <w:rPr>
                <w:sz w:val="16"/>
              </w:rPr>
              <w:t>0.5000</w:t>
            </w:r>
          </w:p>
        </w:tc>
        <w:tc>
          <w:tcPr>
            <w:tcW w:w="1250" w:type="pct"/>
            <w:tcMar>
              <w:top w:w="10" w:type="dxa"/>
              <w:left w:w="20" w:type="dxa"/>
              <w:bottom w:w="10" w:type="dxa"/>
              <w:right w:w="20" w:type="dxa"/>
            </w:tcMar>
          </w:tcPr>
          <w:p w14:paraId="4279F3E7" w14:textId="77777777" w:rsidR="00F81442" w:rsidRPr="00607E6B" w:rsidRDefault="00F81442" w:rsidP="00607E6B">
            <w:pPr>
              <w:jc w:val="center"/>
              <w:rPr>
                <w:sz w:val="16"/>
              </w:rPr>
            </w:pPr>
            <w:r w:rsidRPr="00607E6B">
              <w:rPr>
                <w:sz w:val="16"/>
              </w:rPr>
              <w:t>0.7961±0.0031</w:t>
            </w:r>
          </w:p>
        </w:tc>
      </w:tr>
      <w:tr w:rsidR="00F81442" w:rsidRPr="00607E6B" w14:paraId="4D60BE78" w14:textId="77777777" w:rsidTr="00607E6B">
        <w:trPr>
          <w:cantSplit/>
        </w:trPr>
        <w:tc>
          <w:tcPr>
            <w:tcW w:w="1250" w:type="pct"/>
            <w:tcMar>
              <w:top w:w="10" w:type="dxa"/>
              <w:left w:w="20" w:type="dxa"/>
              <w:bottom w:w="10" w:type="dxa"/>
              <w:right w:w="20" w:type="dxa"/>
            </w:tcMar>
          </w:tcPr>
          <w:p w14:paraId="0BB7E6FE" w14:textId="77777777" w:rsidR="00F81442" w:rsidRPr="00607E6B" w:rsidRDefault="00F81442" w:rsidP="00607E6B">
            <w:pPr>
              <w:jc w:val="center"/>
              <w:rPr>
                <w:sz w:val="16"/>
              </w:rPr>
            </w:pPr>
            <w:r w:rsidRPr="00607E6B">
              <w:rPr>
                <w:sz w:val="16"/>
              </w:rPr>
              <w:t>XES3G5M</w:t>
            </w:r>
          </w:p>
        </w:tc>
        <w:tc>
          <w:tcPr>
            <w:tcW w:w="1250" w:type="pct"/>
            <w:tcMar>
              <w:top w:w="10" w:type="dxa"/>
              <w:left w:w="20" w:type="dxa"/>
              <w:bottom w:w="10" w:type="dxa"/>
              <w:right w:w="20" w:type="dxa"/>
            </w:tcMar>
          </w:tcPr>
          <w:p w14:paraId="29254F94" w14:textId="77777777" w:rsidR="00F81442" w:rsidRPr="00607E6B" w:rsidRDefault="00F81442" w:rsidP="00607E6B">
            <w:pPr>
              <w:jc w:val="center"/>
              <w:rPr>
                <w:sz w:val="16"/>
              </w:rPr>
            </w:pPr>
            <w:r w:rsidRPr="00607E6B">
              <w:rPr>
                <w:sz w:val="16"/>
              </w:rPr>
              <w:t>DKT</w:t>
            </w:r>
          </w:p>
        </w:tc>
        <w:tc>
          <w:tcPr>
            <w:tcW w:w="1250" w:type="pct"/>
            <w:tcMar>
              <w:top w:w="10" w:type="dxa"/>
              <w:left w:w="20" w:type="dxa"/>
              <w:bottom w:w="10" w:type="dxa"/>
              <w:right w:w="20" w:type="dxa"/>
            </w:tcMar>
          </w:tcPr>
          <w:p w14:paraId="176AA82D" w14:textId="77777777" w:rsidR="00F81442" w:rsidRPr="00607E6B" w:rsidRDefault="008F3D52" w:rsidP="00607E6B">
            <w:pPr>
              <w:jc w:val="center"/>
              <w:rPr>
                <w:sz w:val="16"/>
              </w:rPr>
            </w:pPr>
            <w:r w:rsidRPr="00607E6B">
              <w:rPr>
                <w:sz w:val="16"/>
              </w:rPr>
              <w:t>0.8180±0.0009</w:t>
            </w:r>
          </w:p>
        </w:tc>
        <w:tc>
          <w:tcPr>
            <w:tcW w:w="1250" w:type="pct"/>
            <w:tcMar>
              <w:top w:w="10" w:type="dxa"/>
              <w:left w:w="20" w:type="dxa"/>
              <w:bottom w:w="10" w:type="dxa"/>
              <w:right w:w="20" w:type="dxa"/>
            </w:tcMar>
          </w:tcPr>
          <w:p w14:paraId="71C27DCB" w14:textId="77777777" w:rsidR="00F81442" w:rsidRPr="00607E6B" w:rsidRDefault="008F3D52" w:rsidP="00607E6B">
            <w:pPr>
              <w:jc w:val="center"/>
              <w:rPr>
                <w:sz w:val="16"/>
              </w:rPr>
            </w:pPr>
            <w:r w:rsidRPr="00607E6B">
              <w:rPr>
                <w:sz w:val="16"/>
              </w:rPr>
              <w:t>0.8321±0.0015</w:t>
            </w:r>
          </w:p>
        </w:tc>
      </w:tr>
      <w:tr w:rsidR="00F81442" w:rsidRPr="00607E6B" w14:paraId="3B5ADD5A" w14:textId="77777777" w:rsidTr="00607E6B">
        <w:trPr>
          <w:cantSplit/>
        </w:trPr>
        <w:tc>
          <w:tcPr>
            <w:tcW w:w="1250" w:type="pct"/>
            <w:tcMar>
              <w:top w:w="10" w:type="dxa"/>
              <w:left w:w="20" w:type="dxa"/>
              <w:bottom w:w="10" w:type="dxa"/>
              <w:right w:w="20" w:type="dxa"/>
            </w:tcMar>
          </w:tcPr>
          <w:p w14:paraId="1377E6D3" w14:textId="77777777" w:rsidR="00F81442" w:rsidRPr="00607E6B" w:rsidRDefault="00F81442" w:rsidP="00607E6B">
            <w:pPr>
              <w:jc w:val="center"/>
              <w:rPr>
                <w:sz w:val="16"/>
              </w:rPr>
            </w:pPr>
            <w:r w:rsidRPr="00607E6B">
              <w:rPr>
                <w:sz w:val="16"/>
              </w:rPr>
              <w:t>XES3G5M</w:t>
            </w:r>
          </w:p>
        </w:tc>
        <w:tc>
          <w:tcPr>
            <w:tcW w:w="1250" w:type="pct"/>
            <w:tcMar>
              <w:top w:w="10" w:type="dxa"/>
              <w:left w:w="20" w:type="dxa"/>
              <w:bottom w:w="10" w:type="dxa"/>
              <w:right w:w="20" w:type="dxa"/>
            </w:tcMar>
          </w:tcPr>
          <w:p w14:paraId="79DEEF56" w14:textId="77777777" w:rsidR="00F81442" w:rsidRPr="00607E6B" w:rsidRDefault="00F304C2" w:rsidP="00607E6B">
            <w:pPr>
              <w:jc w:val="center"/>
              <w:rPr>
                <w:sz w:val="16"/>
              </w:rPr>
            </w:pPr>
            <w:r w:rsidRPr="00607E6B">
              <w:rPr>
                <w:sz w:val="16"/>
              </w:rPr>
              <w:t>T-KT</w:t>
            </w:r>
          </w:p>
        </w:tc>
        <w:tc>
          <w:tcPr>
            <w:tcW w:w="1250" w:type="pct"/>
            <w:tcMar>
              <w:top w:w="10" w:type="dxa"/>
              <w:left w:w="20" w:type="dxa"/>
              <w:bottom w:w="10" w:type="dxa"/>
              <w:right w:w="20" w:type="dxa"/>
            </w:tcMar>
          </w:tcPr>
          <w:p w14:paraId="7890A967" w14:textId="77777777" w:rsidR="00F81442" w:rsidRPr="00607E6B" w:rsidRDefault="008F3D52" w:rsidP="00607E6B">
            <w:pPr>
              <w:jc w:val="center"/>
              <w:rPr>
                <w:sz w:val="16"/>
              </w:rPr>
            </w:pPr>
            <w:r w:rsidRPr="00607E6B">
              <w:rPr>
                <w:sz w:val="16"/>
              </w:rPr>
              <w:t>0.7536±0.0010</w:t>
            </w:r>
          </w:p>
        </w:tc>
        <w:tc>
          <w:tcPr>
            <w:tcW w:w="1250" w:type="pct"/>
            <w:tcMar>
              <w:top w:w="10" w:type="dxa"/>
              <w:left w:w="20" w:type="dxa"/>
              <w:bottom w:w="10" w:type="dxa"/>
              <w:right w:w="20" w:type="dxa"/>
            </w:tcMar>
          </w:tcPr>
          <w:p w14:paraId="60BFDBA9" w14:textId="77777777" w:rsidR="00F81442" w:rsidRPr="00607E6B" w:rsidRDefault="008F3D52" w:rsidP="00607E6B">
            <w:pPr>
              <w:jc w:val="center"/>
              <w:rPr>
                <w:sz w:val="16"/>
              </w:rPr>
            </w:pPr>
            <w:r w:rsidRPr="00607E6B">
              <w:rPr>
                <w:sz w:val="16"/>
              </w:rPr>
              <w:t>0.8057±0.0029</w:t>
            </w:r>
          </w:p>
        </w:tc>
      </w:tr>
    </w:tbl>
    <w:p w14:paraId="27EAA24F"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6F6177A7"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09384266" w14:textId="77777777" w:rsidR="00F81442" w:rsidRDefault="00535022" w:rsidP="00607E6B">
      <w:pPr>
        <w:pStyle w:val="Heading2"/>
        <w:numPr>
          <w:ilvl w:val="0"/>
          <w:numId w:val="0"/>
        </w:numPr>
      </w:pPr>
      <w:r w:rsidRPr="00607E6B">
        <w:t>B. Calibration across frequency strata</w:t>
      </w:r>
    </w:p>
    <w:p w14:paraId="4E57F8ED" w14:textId="301F276D" w:rsidR="00F81442" w:rsidRDefault="0051123B" w:rsidP="00607E6B">
      <w:pPr>
        <w:pStyle w:val="Text"/>
        <w:spacing w:line="252" w:lineRule="exact"/>
      </w:pPr>
      <w:r w:rsidRPr="00607E6B">
        <w:t>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[4]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 a near-constant predictor can look calibrated while providing no ranking information. That low ECE with zero resolution illustrates why calibration must be read together with discrimination and resolution; it is not evidence that IRT is well calibrated as a ranking model.</w:t>
      </w:r>
    </w:p>
    <w:p w14:paraId="1FF58CF1" w14:textId="0D26C221"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 A descriptive ECE pattern is not a license to skip occupancy reporting and is not the same as a flat FPR.</w:t>
      </w:r>
    </w:p>
    <w:p w14:paraId="2A2CC228" w14:textId="77777777" w:rsidR="00F87CD4" w:rsidRDefault="00F87CD4" w:rsidP="00F81442">
      <w:pPr>
        <w:pStyle w:val="Text"/>
        <w:sectPr w:rsidR="00F87CD4" w:rsidSect="00607E6B">
          <w:type w:val="continuous"/>
          <w:pgSz w:w="11907" w:h="16839" w:code="9"/>
          <w:pgMar w:top="1009" w:right="936" w:bottom="1009" w:left="936" w:header="431" w:footer="431" w:gutter="0"/>
          <w:cols w:space="288"/>
          <w:docGrid w:linePitch="272"/>
        </w:sectPr>
      </w:pPr>
    </w:p>
    <w:p w14:paraId="122152BF" w14:textId="28E7110A" w:rsidR="00F81442" w:rsidRPr="00E61DEF" w:rsidRDefault="00B5632C" w:rsidP="00607E6B">
      <w:pPr>
        <w:pStyle w:val="figurecaption0"/>
        <w:spacing w:before="120"/>
      </w:pPr>
      <w:r w:rsidRPr="00607E6B">
        <w:t>Table 5. T-KT and official SimpleKT [4]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15"/>
        <w:gridCol w:w="2015"/>
        <w:gridCol w:w="2015"/>
        <w:gridCol w:w="2015"/>
        <w:gridCol w:w="2015"/>
      </w:tblGrid>
      <w:tr w:rsidR="00F81442" w:rsidRPr="00607E6B" w14:paraId="6AC4044B" w14:textId="77777777" w:rsidTr="00607E6B">
        <w:trPr>
          <w:cantSplit/>
          <w:tblHeader/>
        </w:trPr>
        <w:tc>
          <w:tcPr>
            <w:tcW w:w="1000" w:type="pct"/>
            <w:tcMar>
              <w:top w:w="10" w:type="dxa"/>
              <w:left w:w="20" w:type="dxa"/>
              <w:bottom w:w="10" w:type="dxa"/>
              <w:right w:w="20" w:type="dxa"/>
            </w:tcMar>
          </w:tcPr>
          <w:p w14:paraId="2370378A" w14:textId="77777777" w:rsidR="00F81442" w:rsidRPr="00607E6B" w:rsidRDefault="00F81442" w:rsidP="00607E6B">
            <w:pPr>
              <w:jc w:val="center"/>
              <w:rPr>
                <w:b/>
                <w:sz w:val="16"/>
              </w:rPr>
            </w:pPr>
            <w:r w:rsidRPr="00607E6B">
              <w:rPr>
                <w:b/>
                <w:sz w:val="16"/>
              </w:rPr>
              <w:t>Dataset</w:t>
            </w:r>
          </w:p>
        </w:tc>
        <w:tc>
          <w:tcPr>
            <w:tcW w:w="1000" w:type="pct"/>
            <w:tcMar>
              <w:top w:w="10" w:type="dxa"/>
              <w:left w:w="20" w:type="dxa"/>
              <w:bottom w:w="10" w:type="dxa"/>
              <w:right w:w="20" w:type="dxa"/>
            </w:tcMar>
          </w:tcPr>
          <w:p w14:paraId="230F6DEB" w14:textId="77777777" w:rsidR="00F81442" w:rsidRPr="00607E6B" w:rsidRDefault="00F81442" w:rsidP="00607E6B">
            <w:pPr>
              <w:jc w:val="center"/>
              <w:rPr>
                <w:b/>
                <w:sz w:val="16"/>
              </w:rPr>
            </w:pPr>
            <w:r w:rsidRPr="00607E6B">
              <w:rPr>
                <w:b/>
                <w:sz w:val="16"/>
              </w:rPr>
              <w:t>Stratum</w:t>
            </w:r>
          </w:p>
        </w:tc>
        <w:tc>
          <w:tcPr>
            <w:tcW w:w="1000" w:type="pct"/>
            <w:tcMar>
              <w:top w:w="10" w:type="dxa"/>
              <w:left w:w="20" w:type="dxa"/>
              <w:bottom w:w="10" w:type="dxa"/>
              <w:right w:w="20" w:type="dxa"/>
            </w:tcMar>
          </w:tcPr>
          <w:p w14:paraId="21F8A079" w14:textId="77777777" w:rsidR="00F81442" w:rsidRPr="00607E6B" w:rsidRDefault="00F81442" w:rsidP="00607E6B">
            <w:pPr>
              <w:jc w:val="center"/>
              <w:rPr>
                <w:b/>
                <w:sz w:val="16"/>
              </w:rPr>
            </w:pPr>
            <w:r w:rsidRPr="00607E6B">
              <w:rPr>
                <w:b/>
                <w:sz w:val="16"/>
              </w:rPr>
              <w:t>N</w:t>
            </w:r>
          </w:p>
        </w:tc>
        <w:tc>
          <w:tcPr>
            <w:tcW w:w="1000" w:type="pct"/>
            <w:tcMar>
              <w:top w:w="10" w:type="dxa"/>
              <w:left w:w="20" w:type="dxa"/>
              <w:bottom w:w="10" w:type="dxa"/>
              <w:right w:w="20" w:type="dxa"/>
            </w:tcMar>
          </w:tcPr>
          <w:p w14:paraId="5A30FC1A" w14:textId="77777777" w:rsidR="00F81442" w:rsidRPr="00607E6B" w:rsidRDefault="00F81442" w:rsidP="00607E6B">
            <w:pPr>
              <w:jc w:val="center"/>
              <w:rPr>
                <w:b/>
                <w:sz w:val="16"/>
              </w:rPr>
            </w:pPr>
            <w:r w:rsidRPr="00607E6B">
              <w:rPr>
                <w:b/>
                <w:sz w:val="16"/>
              </w:rPr>
              <w:t>Flag</w:t>
            </w:r>
          </w:p>
        </w:tc>
        <w:tc>
          <w:tcPr>
            <w:tcW w:w="1000" w:type="pct"/>
            <w:tcMar>
              <w:top w:w="10" w:type="dxa"/>
              <w:left w:w="20" w:type="dxa"/>
              <w:bottom w:w="10" w:type="dxa"/>
              <w:right w:w="20" w:type="dxa"/>
            </w:tcMar>
          </w:tcPr>
          <w:p w14:paraId="2444497D" w14:textId="77777777" w:rsidR="00F81442" w:rsidRPr="00607E6B" w:rsidRDefault="00F81442" w:rsidP="00607E6B">
            <w:pPr>
              <w:jc w:val="center"/>
              <w:rPr>
                <w:b/>
                <w:sz w:val="16"/>
              </w:rPr>
            </w:pPr>
            <w:r w:rsidRPr="00607E6B">
              <w:rPr>
                <w:b/>
                <w:sz w:val="16"/>
              </w:rPr>
              <w:t>ECE</w:t>
            </w:r>
          </w:p>
        </w:tc>
      </w:tr>
      <w:tr w:rsidR="00F81442" w:rsidRPr="00607E6B" w14:paraId="32D36AFC" w14:textId="77777777" w:rsidTr="00607E6B">
        <w:trPr>
          <w:cantSplit/>
        </w:trPr>
        <w:tc>
          <w:tcPr>
            <w:tcW w:w="1000" w:type="pct"/>
            <w:tcMar>
              <w:top w:w="10" w:type="dxa"/>
              <w:left w:w="20" w:type="dxa"/>
              <w:bottom w:w="10" w:type="dxa"/>
              <w:right w:w="20" w:type="dxa"/>
            </w:tcMar>
          </w:tcPr>
          <w:p w14:paraId="7CE5A0D0" w14:textId="77777777" w:rsidR="00F81442" w:rsidRPr="00607E6B" w:rsidRDefault="00F81442" w:rsidP="00607E6B">
            <w:pPr>
              <w:jc w:val="center"/>
              <w:rPr>
                <w:sz w:val="16"/>
              </w:rPr>
            </w:pPr>
            <w:r w:rsidRPr="00607E6B">
              <w:rPr>
                <w:sz w:val="16"/>
              </w:rPr>
              <w:t>ASSISTments 2012</w:t>
            </w:r>
          </w:p>
        </w:tc>
        <w:tc>
          <w:tcPr>
            <w:tcW w:w="1000" w:type="pct"/>
            <w:tcMar>
              <w:top w:w="10" w:type="dxa"/>
              <w:left w:w="20" w:type="dxa"/>
              <w:bottom w:w="10" w:type="dxa"/>
              <w:right w:w="20" w:type="dxa"/>
            </w:tcMar>
          </w:tcPr>
          <w:p w14:paraId="1057372A" w14:textId="77777777" w:rsidR="00F81442" w:rsidRPr="00607E6B" w:rsidRDefault="00F81442" w:rsidP="00607E6B">
            <w:pPr>
              <w:jc w:val="center"/>
              <w:rPr>
                <w:sz w:val="16"/>
              </w:rPr>
            </w:pPr>
            <w:r w:rsidRPr="00607E6B">
              <w:rPr>
                <w:sz w:val="16"/>
              </w:rPr>
              <w:t>dense</w:t>
            </w:r>
          </w:p>
        </w:tc>
        <w:tc>
          <w:tcPr>
            <w:tcW w:w="1000" w:type="pct"/>
            <w:tcMar>
              <w:top w:w="10" w:type="dxa"/>
              <w:left w:w="20" w:type="dxa"/>
              <w:bottom w:w="10" w:type="dxa"/>
              <w:right w:w="20" w:type="dxa"/>
            </w:tcMar>
          </w:tcPr>
          <w:p w14:paraId="7CEBF370" w14:textId="77777777" w:rsidR="00F81442" w:rsidRPr="00607E6B" w:rsidRDefault="00F81442" w:rsidP="00607E6B">
            <w:pPr>
              <w:jc w:val="center"/>
              <w:rPr>
                <w:sz w:val="16"/>
              </w:rPr>
            </w:pPr>
            <w:r w:rsidRPr="00607E6B">
              <w:rPr>
                <w:sz w:val="16"/>
              </w:rPr>
              <w:t>523,971</w:t>
            </w:r>
          </w:p>
        </w:tc>
        <w:tc>
          <w:tcPr>
            <w:tcW w:w="1000" w:type="pct"/>
            <w:tcMar>
              <w:top w:w="10" w:type="dxa"/>
              <w:left w:w="20" w:type="dxa"/>
              <w:bottom w:w="10" w:type="dxa"/>
              <w:right w:w="20" w:type="dxa"/>
            </w:tcMar>
          </w:tcPr>
          <w:p w14:paraId="02E6FDD6"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72A4AED1" w14:textId="77777777" w:rsidR="00F81442" w:rsidRPr="00607E6B" w:rsidRDefault="00F81442" w:rsidP="00607E6B">
            <w:pPr>
              <w:jc w:val="center"/>
              <w:rPr>
                <w:sz w:val="16"/>
              </w:rPr>
            </w:pPr>
            <w:r w:rsidRPr="00607E6B">
              <w:rPr>
                <w:sz w:val="16"/>
              </w:rPr>
              <w:t>0.1136±0.0066</w:t>
            </w:r>
          </w:p>
        </w:tc>
      </w:tr>
      <w:tr w:rsidR="00F81442" w:rsidRPr="00607E6B" w14:paraId="1AC16650" w14:textId="77777777" w:rsidTr="00607E6B">
        <w:trPr>
          <w:cantSplit/>
        </w:trPr>
        <w:tc>
          <w:tcPr>
            <w:tcW w:w="1000" w:type="pct"/>
            <w:tcMar>
              <w:top w:w="10" w:type="dxa"/>
              <w:left w:w="20" w:type="dxa"/>
              <w:bottom w:w="10" w:type="dxa"/>
              <w:right w:w="20" w:type="dxa"/>
            </w:tcMar>
          </w:tcPr>
          <w:p w14:paraId="73BC150B" w14:textId="77777777" w:rsidR="00F81442" w:rsidRPr="00607E6B" w:rsidRDefault="00F81442" w:rsidP="00607E6B">
            <w:pPr>
              <w:jc w:val="center"/>
              <w:rPr>
                <w:sz w:val="16"/>
              </w:rPr>
            </w:pPr>
            <w:r w:rsidRPr="00607E6B">
              <w:rPr>
                <w:sz w:val="16"/>
              </w:rPr>
              <w:t>ASSISTments 2012</w:t>
            </w:r>
          </w:p>
        </w:tc>
        <w:tc>
          <w:tcPr>
            <w:tcW w:w="1000" w:type="pct"/>
            <w:tcMar>
              <w:top w:w="10" w:type="dxa"/>
              <w:left w:w="20" w:type="dxa"/>
              <w:bottom w:w="10" w:type="dxa"/>
              <w:right w:w="20" w:type="dxa"/>
            </w:tcMar>
          </w:tcPr>
          <w:p w14:paraId="11803C7D" w14:textId="77777777" w:rsidR="00F81442" w:rsidRPr="00607E6B" w:rsidRDefault="00F81442" w:rsidP="00607E6B">
            <w:pPr>
              <w:jc w:val="center"/>
              <w:rPr>
                <w:sz w:val="16"/>
              </w:rPr>
            </w:pPr>
            <w:r w:rsidRPr="00607E6B">
              <w:rPr>
                <w:sz w:val="16"/>
              </w:rPr>
              <w:t>medium</w:t>
            </w:r>
          </w:p>
        </w:tc>
        <w:tc>
          <w:tcPr>
            <w:tcW w:w="1000" w:type="pct"/>
            <w:tcMar>
              <w:top w:w="10" w:type="dxa"/>
              <w:left w:w="20" w:type="dxa"/>
              <w:bottom w:w="10" w:type="dxa"/>
              <w:right w:w="20" w:type="dxa"/>
            </w:tcMar>
          </w:tcPr>
          <w:p w14:paraId="7F9D33B0" w14:textId="77777777" w:rsidR="00F81442" w:rsidRPr="00607E6B" w:rsidRDefault="00F81442" w:rsidP="00607E6B">
            <w:pPr>
              <w:jc w:val="center"/>
              <w:rPr>
                <w:sz w:val="16"/>
              </w:rPr>
            </w:pPr>
            <w:r w:rsidRPr="00607E6B">
              <w:rPr>
                <w:sz w:val="16"/>
              </w:rPr>
              <w:t>5,963</w:t>
            </w:r>
          </w:p>
        </w:tc>
        <w:tc>
          <w:tcPr>
            <w:tcW w:w="1000" w:type="pct"/>
            <w:tcMar>
              <w:top w:w="10" w:type="dxa"/>
              <w:left w:w="20" w:type="dxa"/>
              <w:bottom w:w="10" w:type="dxa"/>
              <w:right w:w="20" w:type="dxa"/>
            </w:tcMar>
          </w:tcPr>
          <w:p w14:paraId="4CD4F48D"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20B6AAC1" w14:textId="77777777" w:rsidR="00F81442" w:rsidRPr="00607E6B" w:rsidRDefault="00F81442" w:rsidP="00607E6B">
            <w:pPr>
              <w:jc w:val="center"/>
              <w:rPr>
                <w:sz w:val="16"/>
              </w:rPr>
            </w:pPr>
            <w:r w:rsidRPr="00607E6B">
              <w:rPr>
                <w:sz w:val="16"/>
              </w:rPr>
              <w:t>0.1541±0.0051</w:t>
            </w:r>
          </w:p>
        </w:tc>
      </w:tr>
      <w:tr w:rsidR="00F81442" w:rsidRPr="00607E6B" w14:paraId="3D010205" w14:textId="77777777" w:rsidTr="00607E6B">
        <w:trPr>
          <w:cantSplit/>
        </w:trPr>
        <w:tc>
          <w:tcPr>
            <w:tcW w:w="1000" w:type="pct"/>
            <w:tcMar>
              <w:top w:w="10" w:type="dxa"/>
              <w:left w:w="20" w:type="dxa"/>
              <w:bottom w:w="10" w:type="dxa"/>
              <w:right w:w="20" w:type="dxa"/>
            </w:tcMar>
          </w:tcPr>
          <w:p w14:paraId="087EC762" w14:textId="77777777" w:rsidR="00F81442" w:rsidRPr="00607E6B" w:rsidRDefault="00F81442" w:rsidP="00607E6B">
            <w:pPr>
              <w:jc w:val="center"/>
              <w:rPr>
                <w:sz w:val="16"/>
              </w:rPr>
            </w:pPr>
            <w:r w:rsidRPr="00607E6B">
              <w:rPr>
                <w:sz w:val="16"/>
              </w:rPr>
              <w:t>ASSISTments 2012</w:t>
            </w:r>
          </w:p>
        </w:tc>
        <w:tc>
          <w:tcPr>
            <w:tcW w:w="1000" w:type="pct"/>
            <w:tcMar>
              <w:top w:w="10" w:type="dxa"/>
              <w:left w:w="20" w:type="dxa"/>
              <w:bottom w:w="10" w:type="dxa"/>
              <w:right w:w="20" w:type="dxa"/>
            </w:tcMar>
          </w:tcPr>
          <w:p w14:paraId="02B3B68C" w14:textId="77777777" w:rsidR="00F81442" w:rsidRPr="00607E6B" w:rsidRDefault="00F81442" w:rsidP="00607E6B">
            <w:pPr>
              <w:jc w:val="center"/>
              <w:rPr>
                <w:sz w:val="16"/>
              </w:rPr>
            </w:pPr>
            <w:r w:rsidRPr="00607E6B">
              <w:rPr>
                <w:sz w:val="16"/>
              </w:rPr>
              <w:t>sparse</w:t>
            </w:r>
          </w:p>
        </w:tc>
        <w:tc>
          <w:tcPr>
            <w:tcW w:w="1000" w:type="pct"/>
            <w:tcMar>
              <w:top w:w="10" w:type="dxa"/>
              <w:left w:w="20" w:type="dxa"/>
              <w:bottom w:w="10" w:type="dxa"/>
              <w:right w:w="20" w:type="dxa"/>
            </w:tcMar>
          </w:tcPr>
          <w:p w14:paraId="436ED853" w14:textId="77777777" w:rsidR="00F81442" w:rsidRPr="00607E6B" w:rsidRDefault="00F81442" w:rsidP="00607E6B">
            <w:pPr>
              <w:jc w:val="center"/>
              <w:rPr>
                <w:sz w:val="16"/>
              </w:rPr>
            </w:pPr>
            <w:r w:rsidRPr="00607E6B">
              <w:rPr>
                <w:sz w:val="16"/>
              </w:rPr>
              <w:t>415</w:t>
            </w:r>
          </w:p>
        </w:tc>
        <w:tc>
          <w:tcPr>
            <w:tcW w:w="1000" w:type="pct"/>
            <w:tcMar>
              <w:top w:w="10" w:type="dxa"/>
              <w:left w:w="20" w:type="dxa"/>
              <w:bottom w:w="10" w:type="dxa"/>
              <w:right w:w="20" w:type="dxa"/>
            </w:tcMar>
          </w:tcPr>
          <w:p w14:paraId="0E6DBC3A" w14:textId="77777777" w:rsidR="00F81442" w:rsidRPr="00607E6B" w:rsidRDefault="00F81442" w:rsidP="00607E6B">
            <w:pPr>
              <w:jc w:val="center"/>
              <w:rPr>
                <w:sz w:val="16"/>
              </w:rPr>
            </w:pPr>
            <w:r w:rsidRPr="00607E6B">
              <w:rPr>
                <w:sz w:val="16"/>
              </w:rPr>
              <w:t>L</w:t>
            </w:r>
          </w:p>
        </w:tc>
        <w:tc>
          <w:tcPr>
            <w:tcW w:w="1000" w:type="pct"/>
            <w:tcMar>
              <w:top w:w="10" w:type="dxa"/>
              <w:left w:w="20" w:type="dxa"/>
              <w:bottom w:w="10" w:type="dxa"/>
              <w:right w:w="20" w:type="dxa"/>
            </w:tcMar>
          </w:tcPr>
          <w:p w14:paraId="22DABFE9" w14:textId="77777777" w:rsidR="00F81442" w:rsidRPr="00607E6B" w:rsidRDefault="00F81442" w:rsidP="00607E6B">
            <w:pPr>
              <w:jc w:val="center"/>
              <w:rPr>
                <w:sz w:val="16"/>
              </w:rPr>
            </w:pPr>
            <w:r w:rsidRPr="00607E6B">
              <w:rPr>
                <w:sz w:val="16"/>
              </w:rPr>
              <w:t>0.2280±0.0197</w:t>
            </w:r>
          </w:p>
        </w:tc>
      </w:tr>
      <w:tr w:rsidR="00990C59" w:rsidRPr="00607E6B" w14:paraId="5566605A" w14:textId="77777777" w:rsidTr="00607E6B">
        <w:trPr>
          <w:cantSplit/>
        </w:trPr>
        <w:tc>
          <w:tcPr>
            <w:tcW w:w="1000" w:type="pct"/>
            <w:tcMar>
              <w:top w:w="10" w:type="dxa"/>
              <w:left w:w="20" w:type="dxa"/>
              <w:bottom w:w="10" w:type="dxa"/>
              <w:right w:w="20" w:type="dxa"/>
            </w:tcMar>
          </w:tcPr>
          <w:p w14:paraId="4501F0BD" w14:textId="538B4166" w:rsidR="00990C59" w:rsidRPr="00607E6B" w:rsidRDefault="00990C59" w:rsidP="00607E6B">
            <w:pPr>
              <w:jc w:val="center"/>
              <w:rPr>
                <w:sz w:val="16"/>
              </w:rPr>
            </w:pPr>
            <w:r w:rsidRPr="00607E6B">
              <w:rPr>
                <w:sz w:val="16"/>
              </w:rPr>
              <w:t>Assist. SimpleKT</w:t>
            </w:r>
          </w:p>
        </w:tc>
        <w:tc>
          <w:tcPr>
            <w:tcW w:w="1000" w:type="pct"/>
            <w:tcMar>
              <w:top w:w="10" w:type="dxa"/>
              <w:left w:w="20" w:type="dxa"/>
              <w:bottom w:w="10" w:type="dxa"/>
              <w:right w:w="20" w:type="dxa"/>
            </w:tcMar>
          </w:tcPr>
          <w:p w14:paraId="767D6A5C" w14:textId="2058C4B1" w:rsidR="00990C59" w:rsidRPr="00607E6B" w:rsidRDefault="00990C59" w:rsidP="00607E6B">
            <w:pPr>
              <w:jc w:val="center"/>
              <w:rPr>
                <w:sz w:val="16"/>
              </w:rPr>
            </w:pPr>
            <w:r w:rsidRPr="00607E6B">
              <w:rPr>
                <w:sz w:val="16"/>
              </w:rPr>
              <w:t>dense</w:t>
            </w:r>
          </w:p>
        </w:tc>
        <w:tc>
          <w:tcPr>
            <w:tcW w:w="1000" w:type="pct"/>
            <w:tcMar>
              <w:top w:w="10" w:type="dxa"/>
              <w:left w:w="20" w:type="dxa"/>
              <w:bottom w:w="10" w:type="dxa"/>
              <w:right w:w="20" w:type="dxa"/>
            </w:tcMar>
          </w:tcPr>
          <w:p w14:paraId="4466343F" w14:textId="087E7D97" w:rsidR="00990C59" w:rsidRPr="00607E6B" w:rsidRDefault="00990C59" w:rsidP="00607E6B">
            <w:pPr>
              <w:jc w:val="center"/>
              <w:rPr>
                <w:sz w:val="16"/>
              </w:rPr>
            </w:pPr>
            <w:r w:rsidRPr="00607E6B">
              <w:rPr>
                <w:sz w:val="16"/>
              </w:rPr>
              <w:t>523,971</w:t>
            </w:r>
          </w:p>
        </w:tc>
        <w:tc>
          <w:tcPr>
            <w:tcW w:w="1000" w:type="pct"/>
            <w:tcMar>
              <w:top w:w="10" w:type="dxa"/>
              <w:left w:w="20" w:type="dxa"/>
              <w:bottom w:w="10" w:type="dxa"/>
              <w:right w:w="20" w:type="dxa"/>
            </w:tcMar>
          </w:tcPr>
          <w:p w14:paraId="1FEF3339" w14:textId="77A4C1AD" w:rsidR="00990C59" w:rsidRPr="00607E6B" w:rsidRDefault="00990C59" w:rsidP="00607E6B">
            <w:pPr>
              <w:jc w:val="center"/>
              <w:rPr>
                <w:sz w:val="16"/>
              </w:rPr>
            </w:pPr>
            <w:r w:rsidRPr="00607E6B">
              <w:rPr>
                <w:sz w:val="16"/>
              </w:rPr>
              <w:t>R</w:t>
            </w:r>
          </w:p>
        </w:tc>
        <w:tc>
          <w:tcPr>
            <w:tcW w:w="1000" w:type="pct"/>
            <w:tcMar>
              <w:top w:w="10" w:type="dxa"/>
              <w:left w:w="20" w:type="dxa"/>
              <w:bottom w:w="10" w:type="dxa"/>
              <w:right w:w="20" w:type="dxa"/>
            </w:tcMar>
          </w:tcPr>
          <w:p w14:paraId="368CDF7C" w14:textId="06A6F00E" w:rsidR="00990C59" w:rsidRPr="00607E6B" w:rsidRDefault="00990C59" w:rsidP="00607E6B">
            <w:pPr>
              <w:jc w:val="center"/>
              <w:rPr>
                <w:sz w:val="16"/>
              </w:rPr>
            </w:pPr>
            <w:r w:rsidRPr="00607E6B">
              <w:rPr>
                <w:sz w:val="16"/>
              </w:rPr>
              <w:t>0.0203±0.0035</w:t>
            </w:r>
          </w:p>
        </w:tc>
      </w:tr>
      <w:tr w:rsidR="00990C59" w:rsidRPr="00607E6B" w14:paraId="36B6287E" w14:textId="77777777" w:rsidTr="00607E6B">
        <w:trPr>
          <w:cantSplit/>
        </w:trPr>
        <w:tc>
          <w:tcPr>
            <w:tcW w:w="1000" w:type="pct"/>
            <w:tcMar>
              <w:top w:w="10" w:type="dxa"/>
              <w:left w:w="20" w:type="dxa"/>
              <w:bottom w:w="10" w:type="dxa"/>
              <w:right w:w="20" w:type="dxa"/>
            </w:tcMar>
          </w:tcPr>
          <w:p w14:paraId="25034809" w14:textId="4D53F345" w:rsidR="00990C59" w:rsidRPr="00607E6B" w:rsidRDefault="00990C59" w:rsidP="00607E6B">
            <w:pPr>
              <w:jc w:val="center"/>
              <w:rPr>
                <w:sz w:val="16"/>
              </w:rPr>
            </w:pPr>
            <w:r w:rsidRPr="00607E6B">
              <w:rPr>
                <w:sz w:val="16"/>
              </w:rPr>
              <w:t>Assist. SimpleKT</w:t>
            </w:r>
          </w:p>
        </w:tc>
        <w:tc>
          <w:tcPr>
            <w:tcW w:w="1000" w:type="pct"/>
            <w:tcMar>
              <w:top w:w="10" w:type="dxa"/>
              <w:left w:w="20" w:type="dxa"/>
              <w:bottom w:w="10" w:type="dxa"/>
              <w:right w:w="20" w:type="dxa"/>
            </w:tcMar>
          </w:tcPr>
          <w:p w14:paraId="09EF489B" w14:textId="28A88206" w:rsidR="00990C59" w:rsidRPr="00607E6B" w:rsidRDefault="00990C59" w:rsidP="00607E6B">
            <w:pPr>
              <w:jc w:val="center"/>
              <w:rPr>
                <w:sz w:val="16"/>
              </w:rPr>
            </w:pPr>
            <w:r w:rsidRPr="00607E6B">
              <w:rPr>
                <w:sz w:val="16"/>
              </w:rPr>
              <w:t>medium</w:t>
            </w:r>
          </w:p>
        </w:tc>
        <w:tc>
          <w:tcPr>
            <w:tcW w:w="1000" w:type="pct"/>
            <w:tcMar>
              <w:top w:w="10" w:type="dxa"/>
              <w:left w:w="20" w:type="dxa"/>
              <w:bottom w:w="10" w:type="dxa"/>
              <w:right w:w="20" w:type="dxa"/>
            </w:tcMar>
          </w:tcPr>
          <w:p w14:paraId="3BC112CA" w14:textId="6390DF7E" w:rsidR="00990C59" w:rsidRPr="00607E6B" w:rsidRDefault="00990C59" w:rsidP="00607E6B">
            <w:pPr>
              <w:jc w:val="center"/>
              <w:rPr>
                <w:sz w:val="16"/>
              </w:rPr>
            </w:pPr>
            <w:r w:rsidRPr="00607E6B">
              <w:rPr>
                <w:sz w:val="16"/>
              </w:rPr>
              <w:t>5,963</w:t>
            </w:r>
          </w:p>
        </w:tc>
        <w:tc>
          <w:tcPr>
            <w:tcW w:w="1000" w:type="pct"/>
            <w:tcMar>
              <w:top w:w="10" w:type="dxa"/>
              <w:left w:w="20" w:type="dxa"/>
              <w:bottom w:w="10" w:type="dxa"/>
              <w:right w:w="20" w:type="dxa"/>
            </w:tcMar>
          </w:tcPr>
          <w:p w14:paraId="78FA96DC" w14:textId="47DAD145" w:rsidR="00990C59" w:rsidRPr="00607E6B" w:rsidRDefault="00990C59" w:rsidP="00607E6B">
            <w:pPr>
              <w:jc w:val="center"/>
              <w:rPr>
                <w:sz w:val="16"/>
              </w:rPr>
            </w:pPr>
            <w:r w:rsidRPr="00607E6B">
              <w:rPr>
                <w:sz w:val="16"/>
              </w:rPr>
              <w:t>R</w:t>
            </w:r>
          </w:p>
        </w:tc>
        <w:tc>
          <w:tcPr>
            <w:tcW w:w="1000" w:type="pct"/>
            <w:tcMar>
              <w:top w:w="10" w:type="dxa"/>
              <w:left w:w="20" w:type="dxa"/>
              <w:bottom w:w="10" w:type="dxa"/>
              <w:right w:w="20" w:type="dxa"/>
            </w:tcMar>
          </w:tcPr>
          <w:p w14:paraId="407A8110" w14:textId="309B1E82" w:rsidR="00990C59" w:rsidRPr="00607E6B" w:rsidRDefault="00990C59" w:rsidP="00607E6B">
            <w:pPr>
              <w:jc w:val="center"/>
              <w:rPr>
                <w:sz w:val="16"/>
              </w:rPr>
            </w:pPr>
            <w:r w:rsidRPr="00607E6B">
              <w:rPr>
                <w:sz w:val="16"/>
              </w:rPr>
              <w:t>0.0262±0.0025</w:t>
            </w:r>
          </w:p>
        </w:tc>
      </w:tr>
      <w:tr w:rsidR="00990C59" w:rsidRPr="00607E6B" w14:paraId="5BDDDD67" w14:textId="77777777" w:rsidTr="00607E6B">
        <w:trPr>
          <w:cantSplit/>
        </w:trPr>
        <w:tc>
          <w:tcPr>
            <w:tcW w:w="1000" w:type="pct"/>
            <w:tcMar>
              <w:top w:w="10" w:type="dxa"/>
              <w:left w:w="20" w:type="dxa"/>
              <w:bottom w:w="10" w:type="dxa"/>
              <w:right w:w="20" w:type="dxa"/>
            </w:tcMar>
          </w:tcPr>
          <w:p w14:paraId="1727A4D3" w14:textId="49EE1DEB" w:rsidR="00990C59" w:rsidRPr="00607E6B" w:rsidRDefault="00990C59" w:rsidP="00607E6B">
            <w:pPr>
              <w:jc w:val="center"/>
              <w:rPr>
                <w:sz w:val="16"/>
              </w:rPr>
            </w:pPr>
            <w:r w:rsidRPr="00607E6B">
              <w:rPr>
                <w:sz w:val="16"/>
              </w:rPr>
              <w:t>Assist. SimpleKT</w:t>
            </w:r>
          </w:p>
        </w:tc>
        <w:tc>
          <w:tcPr>
            <w:tcW w:w="1000" w:type="pct"/>
            <w:tcMar>
              <w:top w:w="10" w:type="dxa"/>
              <w:left w:w="20" w:type="dxa"/>
              <w:bottom w:w="10" w:type="dxa"/>
              <w:right w:w="20" w:type="dxa"/>
            </w:tcMar>
          </w:tcPr>
          <w:p w14:paraId="66EAFB2E" w14:textId="4EFE9F28" w:rsidR="00990C59" w:rsidRPr="00607E6B" w:rsidRDefault="00990C59" w:rsidP="00607E6B">
            <w:pPr>
              <w:jc w:val="center"/>
              <w:rPr>
                <w:sz w:val="16"/>
              </w:rPr>
            </w:pPr>
            <w:r w:rsidRPr="00607E6B">
              <w:rPr>
                <w:sz w:val="16"/>
              </w:rPr>
              <w:t>sparse</w:t>
            </w:r>
          </w:p>
        </w:tc>
        <w:tc>
          <w:tcPr>
            <w:tcW w:w="1000" w:type="pct"/>
            <w:tcMar>
              <w:top w:w="10" w:type="dxa"/>
              <w:left w:w="20" w:type="dxa"/>
              <w:bottom w:w="10" w:type="dxa"/>
              <w:right w:w="20" w:type="dxa"/>
            </w:tcMar>
          </w:tcPr>
          <w:p w14:paraId="5FB30D51" w14:textId="192C92C2" w:rsidR="00990C59" w:rsidRPr="00607E6B" w:rsidRDefault="00990C59" w:rsidP="00607E6B">
            <w:pPr>
              <w:jc w:val="center"/>
              <w:rPr>
                <w:sz w:val="16"/>
              </w:rPr>
            </w:pPr>
            <w:r w:rsidRPr="00607E6B">
              <w:rPr>
                <w:sz w:val="16"/>
              </w:rPr>
              <w:t>415</w:t>
            </w:r>
          </w:p>
        </w:tc>
        <w:tc>
          <w:tcPr>
            <w:tcW w:w="1000" w:type="pct"/>
            <w:tcMar>
              <w:top w:w="10" w:type="dxa"/>
              <w:left w:w="20" w:type="dxa"/>
              <w:bottom w:w="10" w:type="dxa"/>
              <w:right w:w="20" w:type="dxa"/>
            </w:tcMar>
          </w:tcPr>
          <w:p w14:paraId="7312D50F" w14:textId="5E06CC0E" w:rsidR="00990C59" w:rsidRPr="00607E6B" w:rsidRDefault="00990C59" w:rsidP="00607E6B">
            <w:pPr>
              <w:jc w:val="center"/>
              <w:rPr>
                <w:sz w:val="16"/>
              </w:rPr>
            </w:pPr>
            <w:r w:rsidRPr="00607E6B">
              <w:rPr>
                <w:sz w:val="16"/>
              </w:rPr>
              <w:t>L</w:t>
            </w:r>
          </w:p>
        </w:tc>
        <w:tc>
          <w:tcPr>
            <w:tcW w:w="1000" w:type="pct"/>
            <w:tcMar>
              <w:top w:w="10" w:type="dxa"/>
              <w:left w:w="20" w:type="dxa"/>
              <w:bottom w:w="10" w:type="dxa"/>
              <w:right w:w="20" w:type="dxa"/>
            </w:tcMar>
          </w:tcPr>
          <w:p w14:paraId="34848B39" w14:textId="45CF1C0A" w:rsidR="00990C59" w:rsidRPr="00607E6B" w:rsidRDefault="00990C59" w:rsidP="00607E6B">
            <w:pPr>
              <w:jc w:val="center"/>
              <w:rPr>
                <w:sz w:val="16"/>
              </w:rPr>
            </w:pPr>
            <w:r w:rsidRPr="00607E6B">
              <w:rPr>
                <w:sz w:val="16"/>
              </w:rPr>
              <w:t>0.0884±0.0187</w:t>
            </w:r>
          </w:p>
        </w:tc>
      </w:tr>
      <w:tr w:rsidR="00F81442" w:rsidRPr="00607E6B" w14:paraId="7FE9561F" w14:textId="77777777" w:rsidTr="00607E6B">
        <w:trPr>
          <w:cantSplit/>
        </w:trPr>
        <w:tc>
          <w:tcPr>
            <w:tcW w:w="1000" w:type="pct"/>
            <w:tcMar>
              <w:top w:w="10" w:type="dxa"/>
              <w:left w:w="20" w:type="dxa"/>
              <w:bottom w:w="10" w:type="dxa"/>
              <w:right w:w="20" w:type="dxa"/>
            </w:tcMar>
          </w:tcPr>
          <w:p w14:paraId="6AB75261" w14:textId="77777777" w:rsidR="00F81442" w:rsidRPr="00607E6B" w:rsidRDefault="00F81442" w:rsidP="00607E6B">
            <w:pPr>
              <w:jc w:val="center"/>
              <w:rPr>
                <w:sz w:val="16"/>
              </w:rPr>
            </w:pPr>
            <w:r w:rsidRPr="00607E6B">
              <w:rPr>
                <w:sz w:val="16"/>
              </w:rPr>
              <w:lastRenderedPageBreak/>
              <w:t>Junyi Academy</w:t>
            </w:r>
          </w:p>
        </w:tc>
        <w:tc>
          <w:tcPr>
            <w:tcW w:w="1000" w:type="pct"/>
            <w:tcMar>
              <w:top w:w="10" w:type="dxa"/>
              <w:left w:w="20" w:type="dxa"/>
              <w:bottom w:w="10" w:type="dxa"/>
              <w:right w:w="20" w:type="dxa"/>
            </w:tcMar>
          </w:tcPr>
          <w:p w14:paraId="15E047E8" w14:textId="77777777" w:rsidR="00F81442" w:rsidRPr="00607E6B" w:rsidRDefault="00F81442" w:rsidP="00607E6B">
            <w:pPr>
              <w:jc w:val="center"/>
              <w:rPr>
                <w:sz w:val="16"/>
              </w:rPr>
            </w:pPr>
            <w:r w:rsidRPr="00607E6B">
              <w:rPr>
                <w:sz w:val="16"/>
              </w:rPr>
              <w:t>dense</w:t>
            </w:r>
          </w:p>
        </w:tc>
        <w:tc>
          <w:tcPr>
            <w:tcW w:w="1000" w:type="pct"/>
            <w:tcMar>
              <w:top w:w="10" w:type="dxa"/>
              <w:left w:w="20" w:type="dxa"/>
              <w:bottom w:w="10" w:type="dxa"/>
              <w:right w:w="20" w:type="dxa"/>
            </w:tcMar>
          </w:tcPr>
          <w:p w14:paraId="58333BA3" w14:textId="77777777" w:rsidR="00F81442" w:rsidRPr="00607E6B" w:rsidRDefault="00F81442" w:rsidP="00607E6B">
            <w:pPr>
              <w:jc w:val="center"/>
              <w:rPr>
                <w:sz w:val="16"/>
              </w:rPr>
            </w:pPr>
            <w:r w:rsidRPr="00607E6B">
              <w:rPr>
                <w:sz w:val="16"/>
              </w:rPr>
              <w:t>3,226,541</w:t>
            </w:r>
          </w:p>
        </w:tc>
        <w:tc>
          <w:tcPr>
            <w:tcW w:w="1000" w:type="pct"/>
            <w:tcMar>
              <w:top w:w="10" w:type="dxa"/>
              <w:left w:w="20" w:type="dxa"/>
              <w:bottom w:w="10" w:type="dxa"/>
              <w:right w:w="20" w:type="dxa"/>
            </w:tcMar>
          </w:tcPr>
          <w:p w14:paraId="4083CA6F"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1AF9E595" w14:textId="77777777" w:rsidR="00F81442" w:rsidRPr="00607E6B" w:rsidRDefault="00F81442" w:rsidP="00607E6B">
            <w:pPr>
              <w:jc w:val="center"/>
              <w:rPr>
                <w:sz w:val="16"/>
              </w:rPr>
            </w:pPr>
            <w:r w:rsidRPr="00607E6B">
              <w:rPr>
                <w:sz w:val="16"/>
              </w:rPr>
              <w:t>0.0817±0.0070</w:t>
            </w:r>
          </w:p>
        </w:tc>
      </w:tr>
      <w:tr w:rsidR="00F81442" w:rsidRPr="00607E6B" w14:paraId="5E9B102B" w14:textId="77777777" w:rsidTr="00607E6B">
        <w:trPr>
          <w:cantSplit/>
        </w:trPr>
        <w:tc>
          <w:tcPr>
            <w:tcW w:w="1000" w:type="pct"/>
            <w:tcMar>
              <w:top w:w="10" w:type="dxa"/>
              <w:left w:w="20" w:type="dxa"/>
              <w:bottom w:w="10" w:type="dxa"/>
              <w:right w:w="20" w:type="dxa"/>
            </w:tcMar>
          </w:tcPr>
          <w:p w14:paraId="3599F107" w14:textId="77777777" w:rsidR="00F81442" w:rsidRPr="00607E6B" w:rsidRDefault="00F81442" w:rsidP="00607E6B">
            <w:pPr>
              <w:jc w:val="center"/>
              <w:rPr>
                <w:sz w:val="16"/>
              </w:rPr>
            </w:pPr>
            <w:r w:rsidRPr="00607E6B">
              <w:rPr>
                <w:sz w:val="16"/>
              </w:rPr>
              <w:t>Junyi Academy</w:t>
            </w:r>
          </w:p>
        </w:tc>
        <w:tc>
          <w:tcPr>
            <w:tcW w:w="1000" w:type="pct"/>
            <w:tcMar>
              <w:top w:w="10" w:type="dxa"/>
              <w:left w:w="20" w:type="dxa"/>
              <w:bottom w:w="10" w:type="dxa"/>
              <w:right w:w="20" w:type="dxa"/>
            </w:tcMar>
          </w:tcPr>
          <w:p w14:paraId="6DC0667E" w14:textId="77777777" w:rsidR="00F81442" w:rsidRPr="00607E6B" w:rsidRDefault="00F81442" w:rsidP="00607E6B">
            <w:pPr>
              <w:jc w:val="center"/>
              <w:rPr>
                <w:sz w:val="16"/>
              </w:rPr>
            </w:pPr>
            <w:r w:rsidRPr="00607E6B">
              <w:rPr>
                <w:sz w:val="16"/>
              </w:rPr>
              <w:t>medium</w:t>
            </w:r>
          </w:p>
        </w:tc>
        <w:tc>
          <w:tcPr>
            <w:tcW w:w="1000" w:type="pct"/>
            <w:tcMar>
              <w:top w:w="10" w:type="dxa"/>
              <w:left w:w="20" w:type="dxa"/>
              <w:bottom w:w="10" w:type="dxa"/>
              <w:right w:w="20" w:type="dxa"/>
            </w:tcMar>
          </w:tcPr>
          <w:p w14:paraId="0928DE85" w14:textId="77777777" w:rsidR="00F81442" w:rsidRPr="00607E6B" w:rsidRDefault="00F81442" w:rsidP="00607E6B">
            <w:pPr>
              <w:jc w:val="center"/>
              <w:rPr>
                <w:sz w:val="16"/>
              </w:rPr>
            </w:pPr>
            <w:r w:rsidRPr="00607E6B">
              <w:rPr>
                <w:sz w:val="16"/>
              </w:rPr>
              <w:t>3,706</w:t>
            </w:r>
          </w:p>
        </w:tc>
        <w:tc>
          <w:tcPr>
            <w:tcW w:w="1000" w:type="pct"/>
            <w:tcMar>
              <w:top w:w="10" w:type="dxa"/>
              <w:left w:w="20" w:type="dxa"/>
              <w:bottom w:w="10" w:type="dxa"/>
              <w:right w:w="20" w:type="dxa"/>
            </w:tcMar>
          </w:tcPr>
          <w:p w14:paraId="7FED59C5"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4F99E961" w14:textId="77777777" w:rsidR="00F81442" w:rsidRPr="00607E6B" w:rsidRDefault="00F81442" w:rsidP="00607E6B">
            <w:pPr>
              <w:jc w:val="center"/>
              <w:rPr>
                <w:sz w:val="16"/>
              </w:rPr>
            </w:pPr>
            <w:r w:rsidRPr="00607E6B">
              <w:rPr>
                <w:sz w:val="16"/>
              </w:rPr>
              <w:t>0.1136±0.0155</w:t>
            </w:r>
          </w:p>
        </w:tc>
      </w:tr>
      <w:tr w:rsidR="00F81442" w:rsidRPr="00607E6B" w14:paraId="756AEB87" w14:textId="77777777" w:rsidTr="00607E6B">
        <w:trPr>
          <w:cantSplit/>
        </w:trPr>
        <w:tc>
          <w:tcPr>
            <w:tcW w:w="1000" w:type="pct"/>
            <w:tcMar>
              <w:top w:w="10" w:type="dxa"/>
              <w:left w:w="20" w:type="dxa"/>
              <w:bottom w:w="10" w:type="dxa"/>
              <w:right w:w="20" w:type="dxa"/>
            </w:tcMar>
          </w:tcPr>
          <w:p w14:paraId="7DC82AF8" w14:textId="77777777" w:rsidR="00F81442" w:rsidRPr="00607E6B" w:rsidRDefault="00F81442" w:rsidP="00607E6B">
            <w:pPr>
              <w:jc w:val="center"/>
              <w:rPr>
                <w:sz w:val="16"/>
              </w:rPr>
            </w:pPr>
            <w:r w:rsidRPr="00607E6B">
              <w:rPr>
                <w:sz w:val="16"/>
              </w:rPr>
              <w:t>XES3G5M</w:t>
            </w:r>
          </w:p>
        </w:tc>
        <w:tc>
          <w:tcPr>
            <w:tcW w:w="1000" w:type="pct"/>
            <w:tcMar>
              <w:top w:w="10" w:type="dxa"/>
              <w:left w:w="20" w:type="dxa"/>
              <w:bottom w:w="10" w:type="dxa"/>
              <w:right w:w="20" w:type="dxa"/>
            </w:tcMar>
          </w:tcPr>
          <w:p w14:paraId="032554C6" w14:textId="77777777" w:rsidR="00F81442" w:rsidRPr="00607E6B" w:rsidRDefault="00F81442" w:rsidP="00607E6B">
            <w:pPr>
              <w:jc w:val="center"/>
              <w:rPr>
                <w:sz w:val="16"/>
              </w:rPr>
            </w:pPr>
            <w:r w:rsidRPr="00607E6B">
              <w:rPr>
                <w:sz w:val="16"/>
              </w:rPr>
              <w:t>dense</w:t>
            </w:r>
          </w:p>
        </w:tc>
        <w:tc>
          <w:tcPr>
            <w:tcW w:w="1000" w:type="pct"/>
            <w:tcMar>
              <w:top w:w="10" w:type="dxa"/>
              <w:left w:w="20" w:type="dxa"/>
              <w:bottom w:w="10" w:type="dxa"/>
              <w:right w:w="20" w:type="dxa"/>
            </w:tcMar>
          </w:tcPr>
          <w:p w14:paraId="4A31D9F7" w14:textId="77777777" w:rsidR="00F81442" w:rsidRPr="00607E6B" w:rsidRDefault="008F3D52" w:rsidP="00607E6B">
            <w:pPr>
              <w:jc w:val="center"/>
              <w:rPr>
                <w:sz w:val="16"/>
              </w:rPr>
            </w:pPr>
            <w:r w:rsidRPr="00607E6B">
              <w:rPr>
                <w:sz w:val="16"/>
              </w:rPr>
              <w:t>1,269,345</w:t>
            </w:r>
          </w:p>
        </w:tc>
        <w:tc>
          <w:tcPr>
            <w:tcW w:w="1000" w:type="pct"/>
            <w:tcMar>
              <w:top w:w="10" w:type="dxa"/>
              <w:left w:w="20" w:type="dxa"/>
              <w:bottom w:w="10" w:type="dxa"/>
              <w:right w:w="20" w:type="dxa"/>
            </w:tcMar>
          </w:tcPr>
          <w:p w14:paraId="7583AEBF"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57D3DA4F" w14:textId="77777777" w:rsidR="00F81442" w:rsidRPr="00607E6B" w:rsidRDefault="008F3D52" w:rsidP="00607E6B">
            <w:pPr>
              <w:jc w:val="center"/>
              <w:rPr>
                <w:sz w:val="16"/>
              </w:rPr>
            </w:pPr>
            <w:r w:rsidRPr="00607E6B">
              <w:rPr>
                <w:sz w:val="16"/>
              </w:rPr>
              <w:t>0.1176±0.0014</w:t>
            </w:r>
          </w:p>
        </w:tc>
      </w:tr>
      <w:tr w:rsidR="00F81442" w:rsidRPr="00607E6B" w14:paraId="640108FE" w14:textId="77777777" w:rsidTr="00607E6B">
        <w:trPr>
          <w:cantSplit/>
        </w:trPr>
        <w:tc>
          <w:tcPr>
            <w:tcW w:w="1000" w:type="pct"/>
            <w:tcMar>
              <w:top w:w="10" w:type="dxa"/>
              <w:left w:w="20" w:type="dxa"/>
              <w:bottom w:w="10" w:type="dxa"/>
              <w:right w:w="20" w:type="dxa"/>
            </w:tcMar>
          </w:tcPr>
          <w:p w14:paraId="21DA8A4A" w14:textId="77777777" w:rsidR="00F81442" w:rsidRPr="00607E6B" w:rsidRDefault="00F81442" w:rsidP="00607E6B">
            <w:pPr>
              <w:jc w:val="center"/>
              <w:rPr>
                <w:sz w:val="16"/>
              </w:rPr>
            </w:pPr>
            <w:r w:rsidRPr="00607E6B">
              <w:rPr>
                <w:sz w:val="16"/>
              </w:rPr>
              <w:t>XES3G5M</w:t>
            </w:r>
          </w:p>
        </w:tc>
        <w:tc>
          <w:tcPr>
            <w:tcW w:w="1000" w:type="pct"/>
            <w:tcMar>
              <w:top w:w="10" w:type="dxa"/>
              <w:left w:w="20" w:type="dxa"/>
              <w:bottom w:w="10" w:type="dxa"/>
              <w:right w:w="20" w:type="dxa"/>
            </w:tcMar>
          </w:tcPr>
          <w:p w14:paraId="57F7F041" w14:textId="77777777" w:rsidR="00F81442" w:rsidRPr="00607E6B" w:rsidRDefault="00F81442" w:rsidP="00607E6B">
            <w:pPr>
              <w:jc w:val="center"/>
              <w:rPr>
                <w:sz w:val="16"/>
              </w:rPr>
            </w:pPr>
            <w:r w:rsidRPr="00607E6B">
              <w:rPr>
                <w:sz w:val="16"/>
              </w:rPr>
              <w:t>medium</w:t>
            </w:r>
          </w:p>
        </w:tc>
        <w:tc>
          <w:tcPr>
            <w:tcW w:w="1000" w:type="pct"/>
            <w:tcMar>
              <w:top w:w="10" w:type="dxa"/>
              <w:left w:w="20" w:type="dxa"/>
              <w:bottom w:w="10" w:type="dxa"/>
              <w:right w:w="20" w:type="dxa"/>
            </w:tcMar>
          </w:tcPr>
          <w:p w14:paraId="5DC8D05E" w14:textId="77777777" w:rsidR="00F81442" w:rsidRPr="00607E6B" w:rsidRDefault="008F3D52" w:rsidP="00607E6B">
            <w:pPr>
              <w:jc w:val="center"/>
              <w:rPr>
                <w:sz w:val="16"/>
              </w:rPr>
            </w:pPr>
            <w:r w:rsidRPr="00607E6B">
              <w:rPr>
                <w:sz w:val="16"/>
              </w:rPr>
              <w:t>12,889</w:t>
            </w:r>
          </w:p>
        </w:tc>
        <w:tc>
          <w:tcPr>
            <w:tcW w:w="1000" w:type="pct"/>
            <w:tcMar>
              <w:top w:w="10" w:type="dxa"/>
              <w:left w:w="20" w:type="dxa"/>
              <w:bottom w:w="10" w:type="dxa"/>
              <w:right w:w="20" w:type="dxa"/>
            </w:tcMar>
          </w:tcPr>
          <w:p w14:paraId="7BEE8F6B"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0A0103F2" w14:textId="77777777" w:rsidR="00F81442" w:rsidRPr="00607E6B" w:rsidRDefault="008F3D52" w:rsidP="00607E6B">
            <w:pPr>
              <w:jc w:val="center"/>
              <w:rPr>
                <w:sz w:val="16"/>
              </w:rPr>
            </w:pPr>
            <w:r w:rsidRPr="00607E6B">
              <w:rPr>
                <w:sz w:val="16"/>
              </w:rPr>
              <w:t>0.1129±0.0061</w:t>
            </w:r>
          </w:p>
        </w:tc>
      </w:tr>
      <w:tr w:rsidR="00F81442" w:rsidRPr="00607E6B" w14:paraId="57BCA4E4" w14:textId="77777777" w:rsidTr="00607E6B">
        <w:trPr>
          <w:cantSplit/>
        </w:trPr>
        <w:tc>
          <w:tcPr>
            <w:tcW w:w="1000" w:type="pct"/>
            <w:tcMar>
              <w:top w:w="10" w:type="dxa"/>
              <w:left w:w="20" w:type="dxa"/>
              <w:bottom w:w="10" w:type="dxa"/>
              <w:right w:w="20" w:type="dxa"/>
            </w:tcMar>
          </w:tcPr>
          <w:p w14:paraId="16C2ED50" w14:textId="77777777" w:rsidR="00F81442" w:rsidRPr="00607E6B" w:rsidRDefault="00F81442" w:rsidP="00607E6B">
            <w:pPr>
              <w:jc w:val="center"/>
              <w:rPr>
                <w:sz w:val="16"/>
              </w:rPr>
            </w:pPr>
            <w:r w:rsidRPr="00607E6B">
              <w:rPr>
                <w:sz w:val="16"/>
              </w:rPr>
              <w:t>XES3G5M</w:t>
            </w:r>
          </w:p>
        </w:tc>
        <w:tc>
          <w:tcPr>
            <w:tcW w:w="1000" w:type="pct"/>
            <w:tcMar>
              <w:top w:w="10" w:type="dxa"/>
              <w:left w:w="20" w:type="dxa"/>
              <w:bottom w:w="10" w:type="dxa"/>
              <w:right w:w="20" w:type="dxa"/>
            </w:tcMar>
          </w:tcPr>
          <w:p w14:paraId="4F16E543" w14:textId="77777777" w:rsidR="00F81442" w:rsidRPr="00607E6B" w:rsidRDefault="00F81442" w:rsidP="00607E6B">
            <w:pPr>
              <w:jc w:val="center"/>
              <w:rPr>
                <w:sz w:val="16"/>
              </w:rPr>
            </w:pPr>
            <w:r w:rsidRPr="00607E6B">
              <w:rPr>
                <w:sz w:val="16"/>
              </w:rPr>
              <w:t>sparse</w:t>
            </w:r>
          </w:p>
        </w:tc>
        <w:tc>
          <w:tcPr>
            <w:tcW w:w="1000" w:type="pct"/>
            <w:tcMar>
              <w:top w:w="10" w:type="dxa"/>
              <w:left w:w="20" w:type="dxa"/>
              <w:bottom w:w="10" w:type="dxa"/>
              <w:right w:w="20" w:type="dxa"/>
            </w:tcMar>
          </w:tcPr>
          <w:p w14:paraId="3C6614F4" w14:textId="77777777" w:rsidR="00F81442" w:rsidRPr="00607E6B" w:rsidRDefault="008F3D52" w:rsidP="00607E6B">
            <w:pPr>
              <w:jc w:val="center"/>
              <w:rPr>
                <w:sz w:val="16"/>
              </w:rPr>
            </w:pPr>
            <w:r w:rsidRPr="00607E6B">
              <w:rPr>
                <w:sz w:val="16"/>
              </w:rPr>
              <w:t>1,969</w:t>
            </w:r>
          </w:p>
        </w:tc>
        <w:tc>
          <w:tcPr>
            <w:tcW w:w="1000" w:type="pct"/>
            <w:tcMar>
              <w:top w:w="10" w:type="dxa"/>
              <w:left w:w="20" w:type="dxa"/>
              <w:bottom w:w="10" w:type="dxa"/>
              <w:right w:w="20" w:type="dxa"/>
            </w:tcMar>
          </w:tcPr>
          <w:p w14:paraId="333EB7C6" w14:textId="77777777" w:rsidR="00F81442" w:rsidRPr="00607E6B" w:rsidRDefault="00F81442" w:rsidP="00607E6B">
            <w:pPr>
              <w:jc w:val="center"/>
              <w:rPr>
                <w:sz w:val="16"/>
              </w:rPr>
            </w:pPr>
            <w:r w:rsidRPr="00607E6B">
              <w:rPr>
                <w:sz w:val="16"/>
              </w:rPr>
              <w:t>R</w:t>
            </w:r>
          </w:p>
        </w:tc>
        <w:tc>
          <w:tcPr>
            <w:tcW w:w="1000" w:type="pct"/>
            <w:tcMar>
              <w:top w:w="10" w:type="dxa"/>
              <w:left w:w="20" w:type="dxa"/>
              <w:bottom w:w="10" w:type="dxa"/>
              <w:right w:w="20" w:type="dxa"/>
            </w:tcMar>
          </w:tcPr>
          <w:p w14:paraId="081CE653" w14:textId="77777777" w:rsidR="00F81442" w:rsidRPr="00607E6B" w:rsidRDefault="008F3D52" w:rsidP="00607E6B">
            <w:pPr>
              <w:jc w:val="center"/>
              <w:rPr>
                <w:sz w:val="16"/>
              </w:rPr>
            </w:pPr>
            <w:r w:rsidRPr="00607E6B">
              <w:rPr>
                <w:sz w:val="16"/>
              </w:rPr>
              <w:t>0.1254±0.0047</w:t>
            </w:r>
          </w:p>
        </w:tc>
      </w:tr>
    </w:tbl>
    <w:p w14:paraId="7B0E952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797C8FDE"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3AA8395A"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0C09710F" w14:textId="1157006E" w:rsidR="00AA6633" w:rsidRPr="00AA6633" w:rsidRDefault="0051123B" w:rsidP="00607E6B">
      <w:pPr>
        <w:pStyle w:val="figurecaption0"/>
        <w:spacing w:before="12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 A4.</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139"/>
        <w:gridCol w:w="1140"/>
        <w:gridCol w:w="1140"/>
        <w:gridCol w:w="1140"/>
        <w:gridCol w:w="1140"/>
        <w:gridCol w:w="1140"/>
        <w:gridCol w:w="1140"/>
        <w:gridCol w:w="1140"/>
        <w:gridCol w:w="1132"/>
      </w:tblGrid>
      <w:tr w:rsidR="00AA6633" w:rsidRPr="00607E6B" w14:paraId="0D548644" w14:textId="77777777" w:rsidTr="00607E6B">
        <w:tc>
          <w:tcPr>
            <w:tcW w:w="556" w:type="pct"/>
          </w:tcPr>
          <w:p w14:paraId="020C4511" w14:textId="1F1F0FE3" w:rsidR="00AA6633" w:rsidRPr="00607E6B" w:rsidRDefault="00AA6633" w:rsidP="00607E6B">
            <w:pPr>
              <w:pStyle w:val="Heading2"/>
              <w:numPr>
                <w:ilvl w:val="0"/>
                <w:numId w:val="0"/>
              </w:numPr>
              <w:spacing w:before="0" w:after="0"/>
              <w:jc w:val="center"/>
              <w:rPr>
                <w:b/>
                <w:sz w:val="16"/>
              </w:rPr>
            </w:pPr>
            <w:r w:rsidRPr="00607E6B">
              <w:rPr>
                <w:b/>
                <w:sz w:val="16"/>
              </w:rPr>
              <w:t>Dataset</w:t>
            </w:r>
          </w:p>
        </w:tc>
        <w:tc>
          <w:tcPr>
            <w:tcW w:w="556" w:type="pct"/>
          </w:tcPr>
          <w:p w14:paraId="2BC250E1" w14:textId="05B13356" w:rsidR="00AA6633" w:rsidRPr="00607E6B" w:rsidRDefault="00AA6633" w:rsidP="00607E6B">
            <w:pPr>
              <w:pStyle w:val="Heading2"/>
              <w:numPr>
                <w:ilvl w:val="0"/>
                <w:numId w:val="0"/>
              </w:numPr>
              <w:spacing w:before="0" w:after="0"/>
              <w:jc w:val="center"/>
              <w:rPr>
                <w:b/>
                <w:sz w:val="16"/>
              </w:rPr>
            </w:pPr>
            <w:r w:rsidRPr="00607E6B">
              <w:rPr>
                <w:b/>
                <w:sz w:val="16"/>
              </w:rPr>
              <w:t>Model</w:t>
            </w:r>
          </w:p>
        </w:tc>
        <w:tc>
          <w:tcPr>
            <w:tcW w:w="556" w:type="pct"/>
          </w:tcPr>
          <w:p w14:paraId="58A587F4" w14:textId="7A0B22BC" w:rsidR="00AA6633" w:rsidRPr="00607E6B" w:rsidRDefault="00AA6633" w:rsidP="00607E6B">
            <w:pPr>
              <w:pStyle w:val="Heading2"/>
              <w:numPr>
                <w:ilvl w:val="0"/>
                <w:numId w:val="0"/>
              </w:numPr>
              <w:spacing w:before="0" w:after="0"/>
              <w:jc w:val="center"/>
              <w:rPr>
                <w:b/>
                <w:sz w:val="16"/>
              </w:rPr>
            </w:pPr>
            <w:r w:rsidRPr="00607E6B">
              <w:rPr>
                <w:b/>
                <w:sz w:val="16"/>
              </w:rPr>
              <w:t>Stratum</w:t>
            </w:r>
          </w:p>
        </w:tc>
        <w:tc>
          <w:tcPr>
            <w:tcW w:w="556" w:type="pct"/>
          </w:tcPr>
          <w:p w14:paraId="615D7FAB" w14:textId="184084DA" w:rsidR="00AA6633" w:rsidRPr="00607E6B" w:rsidRDefault="00AA6633" w:rsidP="00607E6B">
            <w:pPr>
              <w:pStyle w:val="Heading2"/>
              <w:numPr>
                <w:ilvl w:val="0"/>
                <w:numId w:val="0"/>
              </w:numPr>
              <w:spacing w:before="0" w:after="0"/>
              <w:jc w:val="center"/>
              <w:rPr>
                <w:b/>
                <w:sz w:val="16"/>
              </w:rPr>
            </w:pPr>
            <w:r w:rsidRPr="00607E6B">
              <w:rPr>
                <w:b/>
                <w:sz w:val="16"/>
              </w:rPr>
              <w:t>N</w:t>
            </w:r>
          </w:p>
        </w:tc>
        <w:tc>
          <w:tcPr>
            <w:tcW w:w="556" w:type="pct"/>
          </w:tcPr>
          <w:p w14:paraId="5AF7AFC4" w14:textId="7E357117" w:rsidR="00AA6633" w:rsidRPr="00607E6B" w:rsidRDefault="00AA6633" w:rsidP="00607E6B">
            <w:pPr>
              <w:pStyle w:val="Heading2"/>
              <w:numPr>
                <w:ilvl w:val="0"/>
                <w:numId w:val="0"/>
              </w:numPr>
              <w:spacing w:before="0" w:after="0"/>
              <w:jc w:val="center"/>
              <w:rPr>
                <w:b/>
                <w:sz w:val="16"/>
              </w:rPr>
            </w:pPr>
            <w:r w:rsidRPr="00607E6B">
              <w:rPr>
                <w:b/>
                <w:sz w:val="16"/>
              </w:rPr>
              <w:t>ECE</w:t>
            </w:r>
          </w:p>
        </w:tc>
        <w:tc>
          <w:tcPr>
            <w:tcW w:w="556" w:type="pct"/>
          </w:tcPr>
          <w:p w14:paraId="6B1EDA93" w14:textId="63406DA6" w:rsidR="00AA6633" w:rsidRPr="00607E6B" w:rsidRDefault="00AA6633" w:rsidP="00607E6B">
            <w:pPr>
              <w:pStyle w:val="Heading2"/>
              <w:numPr>
                <w:ilvl w:val="0"/>
                <w:numId w:val="0"/>
              </w:numPr>
              <w:spacing w:before="0" w:after="0"/>
              <w:jc w:val="center"/>
              <w:rPr>
                <w:b/>
                <w:sz w:val="16"/>
              </w:rPr>
            </w:pPr>
            <w:r w:rsidRPr="00607E6B">
              <w:rPr>
                <w:b/>
                <w:sz w:val="16"/>
              </w:rPr>
              <w:t>Brier</w:t>
            </w:r>
          </w:p>
        </w:tc>
        <w:tc>
          <w:tcPr>
            <w:tcW w:w="556" w:type="pct"/>
          </w:tcPr>
          <w:p w14:paraId="19B43A95" w14:textId="39BB6188" w:rsidR="00AA6633" w:rsidRPr="00607E6B" w:rsidRDefault="00AA6633" w:rsidP="00607E6B">
            <w:pPr>
              <w:pStyle w:val="Heading2"/>
              <w:numPr>
                <w:ilvl w:val="0"/>
                <w:numId w:val="0"/>
              </w:numPr>
              <w:spacing w:before="0" w:after="0"/>
              <w:jc w:val="center"/>
              <w:rPr>
                <w:b/>
                <w:sz w:val="16"/>
              </w:rPr>
            </w:pPr>
            <w:r w:rsidRPr="00607E6B">
              <w:rPr>
                <w:b/>
                <w:sz w:val="16"/>
              </w:rPr>
              <w:t>UNC</w:t>
            </w:r>
          </w:p>
        </w:tc>
        <w:tc>
          <w:tcPr>
            <w:tcW w:w="556" w:type="pct"/>
          </w:tcPr>
          <w:p w14:paraId="32381F4D" w14:textId="64996B48" w:rsidR="00AA6633" w:rsidRPr="00607E6B" w:rsidRDefault="00AA6633" w:rsidP="00607E6B">
            <w:pPr>
              <w:pStyle w:val="Heading2"/>
              <w:numPr>
                <w:ilvl w:val="0"/>
                <w:numId w:val="0"/>
              </w:numPr>
              <w:spacing w:before="0" w:after="0"/>
              <w:jc w:val="center"/>
              <w:rPr>
                <w:b/>
                <w:sz w:val="16"/>
              </w:rPr>
            </w:pPr>
            <w:r w:rsidRPr="00607E6B">
              <w:rPr>
                <w:b/>
                <w:sz w:val="16"/>
              </w:rPr>
              <w:t>REL</w:t>
            </w:r>
          </w:p>
        </w:tc>
        <w:tc>
          <w:tcPr>
            <w:tcW w:w="556" w:type="pct"/>
          </w:tcPr>
          <w:p w14:paraId="2E159727" w14:textId="6CB590EE" w:rsidR="00AA6633" w:rsidRPr="00607E6B" w:rsidRDefault="00AA6633" w:rsidP="00607E6B">
            <w:pPr>
              <w:pStyle w:val="Heading2"/>
              <w:numPr>
                <w:ilvl w:val="0"/>
                <w:numId w:val="0"/>
              </w:numPr>
              <w:spacing w:before="0" w:after="0"/>
              <w:jc w:val="center"/>
              <w:rPr>
                <w:b/>
                <w:sz w:val="16"/>
              </w:rPr>
            </w:pPr>
            <w:r w:rsidRPr="00607E6B">
              <w:rPr>
                <w:b/>
                <w:sz w:val="16"/>
              </w:rPr>
              <w:t>RES</w:t>
            </w:r>
          </w:p>
        </w:tc>
      </w:tr>
      <w:tr w:rsidR="00AA6633" w:rsidRPr="00607E6B" w14:paraId="406228C5" w14:textId="77777777" w:rsidTr="00607E6B">
        <w:tc>
          <w:tcPr>
            <w:tcW w:w="556" w:type="pct"/>
          </w:tcPr>
          <w:p w14:paraId="7EAFA309" w14:textId="0C85EA42" w:rsidR="00AA6633" w:rsidRPr="00607E6B" w:rsidRDefault="00AA6633" w:rsidP="00607E6B">
            <w:pPr>
              <w:pStyle w:val="Heading2"/>
              <w:numPr>
                <w:ilvl w:val="0"/>
                <w:numId w:val="0"/>
              </w:numPr>
              <w:spacing w:before="0" w:after="0"/>
              <w:jc w:val="center"/>
              <w:rPr>
                <w:sz w:val="16"/>
              </w:rPr>
            </w:pPr>
            <w:r w:rsidRPr="00607E6B">
              <w:rPr>
                <w:sz w:val="16"/>
              </w:rPr>
              <w:t>ASSISTments</w:t>
            </w:r>
          </w:p>
        </w:tc>
        <w:tc>
          <w:tcPr>
            <w:tcW w:w="556" w:type="pct"/>
          </w:tcPr>
          <w:p w14:paraId="330E8349" w14:textId="087899C1" w:rsidR="00AA6633" w:rsidRPr="00607E6B" w:rsidRDefault="00AA6633" w:rsidP="00607E6B">
            <w:pPr>
              <w:pStyle w:val="Heading2"/>
              <w:numPr>
                <w:ilvl w:val="0"/>
                <w:numId w:val="0"/>
              </w:numPr>
              <w:spacing w:before="0" w:after="0"/>
              <w:jc w:val="center"/>
              <w:rPr>
                <w:sz w:val="16"/>
              </w:rPr>
            </w:pPr>
            <w:r w:rsidRPr="00607E6B">
              <w:rPr>
                <w:sz w:val="16"/>
              </w:rPr>
              <w:t>DKT</w:t>
            </w:r>
          </w:p>
        </w:tc>
        <w:tc>
          <w:tcPr>
            <w:tcW w:w="556" w:type="pct"/>
          </w:tcPr>
          <w:p w14:paraId="4ECF5A77" w14:textId="15AF484C" w:rsidR="00AA6633" w:rsidRPr="00607E6B" w:rsidRDefault="00AA6633" w:rsidP="00607E6B">
            <w:pPr>
              <w:pStyle w:val="Heading2"/>
              <w:numPr>
                <w:ilvl w:val="0"/>
                <w:numId w:val="0"/>
              </w:numPr>
              <w:spacing w:before="0" w:after="0"/>
              <w:jc w:val="center"/>
              <w:rPr>
                <w:sz w:val="16"/>
              </w:rPr>
            </w:pPr>
            <w:r w:rsidRPr="00607E6B">
              <w:rPr>
                <w:sz w:val="16"/>
              </w:rPr>
              <w:t>dense</w:t>
            </w:r>
          </w:p>
        </w:tc>
        <w:tc>
          <w:tcPr>
            <w:tcW w:w="556" w:type="pct"/>
          </w:tcPr>
          <w:p w14:paraId="03CE63FF" w14:textId="00755485" w:rsidR="00AA6633" w:rsidRPr="00607E6B" w:rsidRDefault="00AA6633" w:rsidP="00607E6B">
            <w:pPr>
              <w:pStyle w:val="Heading2"/>
              <w:numPr>
                <w:ilvl w:val="0"/>
                <w:numId w:val="0"/>
              </w:numPr>
              <w:spacing w:before="0" w:after="0"/>
              <w:jc w:val="center"/>
              <w:rPr>
                <w:sz w:val="16"/>
              </w:rPr>
            </w:pPr>
            <w:r w:rsidRPr="00607E6B">
              <w:rPr>
                <w:sz w:val="16"/>
              </w:rPr>
              <w:t>523,971</w:t>
            </w:r>
          </w:p>
        </w:tc>
        <w:tc>
          <w:tcPr>
            <w:tcW w:w="556" w:type="pct"/>
          </w:tcPr>
          <w:p w14:paraId="1FDEDC2B" w14:textId="30381BAE" w:rsidR="00AA6633" w:rsidRPr="00607E6B" w:rsidRDefault="00AA6633" w:rsidP="00607E6B">
            <w:pPr>
              <w:pStyle w:val="Heading2"/>
              <w:numPr>
                <w:ilvl w:val="0"/>
                <w:numId w:val="0"/>
              </w:numPr>
              <w:spacing w:before="0" w:after="0"/>
              <w:jc w:val="center"/>
              <w:rPr>
                <w:sz w:val="16"/>
              </w:rPr>
            </w:pPr>
            <w:r w:rsidRPr="00607E6B">
              <w:rPr>
                <w:sz w:val="16"/>
              </w:rPr>
              <w:t>0.0602</w:t>
            </w:r>
          </w:p>
        </w:tc>
        <w:tc>
          <w:tcPr>
            <w:tcW w:w="556" w:type="pct"/>
          </w:tcPr>
          <w:p w14:paraId="43B12FBE" w14:textId="738A9FE0" w:rsidR="00AA6633" w:rsidRPr="00607E6B" w:rsidRDefault="00AA6633" w:rsidP="00607E6B">
            <w:pPr>
              <w:pStyle w:val="Heading2"/>
              <w:numPr>
                <w:ilvl w:val="0"/>
                <w:numId w:val="0"/>
              </w:numPr>
              <w:spacing w:before="0" w:after="0"/>
              <w:jc w:val="center"/>
              <w:rPr>
                <w:sz w:val="16"/>
              </w:rPr>
            </w:pPr>
            <w:r w:rsidRPr="00607E6B">
              <w:rPr>
                <w:sz w:val="16"/>
              </w:rPr>
              <w:t>0.1931</w:t>
            </w:r>
          </w:p>
        </w:tc>
        <w:tc>
          <w:tcPr>
            <w:tcW w:w="556" w:type="pct"/>
          </w:tcPr>
          <w:p w14:paraId="7F8168DB" w14:textId="28244C86" w:rsidR="00AA6633" w:rsidRPr="00607E6B" w:rsidRDefault="00AA6633" w:rsidP="00607E6B">
            <w:pPr>
              <w:pStyle w:val="Heading2"/>
              <w:numPr>
                <w:ilvl w:val="0"/>
                <w:numId w:val="0"/>
              </w:numPr>
              <w:spacing w:before="0" w:after="0"/>
              <w:jc w:val="center"/>
              <w:rPr>
                <w:sz w:val="16"/>
              </w:rPr>
            </w:pPr>
            <w:r w:rsidRPr="00607E6B">
              <w:rPr>
                <w:sz w:val="16"/>
              </w:rPr>
              <w:t>0.2103</w:t>
            </w:r>
          </w:p>
        </w:tc>
        <w:tc>
          <w:tcPr>
            <w:tcW w:w="556" w:type="pct"/>
          </w:tcPr>
          <w:p w14:paraId="22A09BC9" w14:textId="13988161" w:rsidR="00AA6633" w:rsidRPr="00607E6B" w:rsidRDefault="00AA6633" w:rsidP="00607E6B">
            <w:pPr>
              <w:pStyle w:val="Heading2"/>
              <w:numPr>
                <w:ilvl w:val="0"/>
                <w:numId w:val="0"/>
              </w:numPr>
              <w:spacing w:before="0" w:after="0"/>
              <w:jc w:val="center"/>
              <w:rPr>
                <w:sz w:val="16"/>
              </w:rPr>
            </w:pPr>
            <w:r w:rsidRPr="00607E6B">
              <w:rPr>
                <w:sz w:val="16"/>
              </w:rPr>
              <w:t>0.0053</w:t>
            </w:r>
          </w:p>
        </w:tc>
        <w:tc>
          <w:tcPr>
            <w:tcW w:w="556" w:type="pct"/>
          </w:tcPr>
          <w:p w14:paraId="06853C2C" w14:textId="5CA831C4" w:rsidR="00AA6633" w:rsidRPr="00607E6B" w:rsidRDefault="00AA6633" w:rsidP="00607E6B">
            <w:pPr>
              <w:pStyle w:val="Heading2"/>
              <w:numPr>
                <w:ilvl w:val="0"/>
                <w:numId w:val="0"/>
              </w:numPr>
              <w:spacing w:before="0" w:after="0"/>
              <w:jc w:val="center"/>
              <w:rPr>
                <w:sz w:val="16"/>
              </w:rPr>
            </w:pPr>
            <w:r w:rsidRPr="00607E6B">
              <w:rPr>
                <w:sz w:val="16"/>
              </w:rPr>
              <w:t>0.0223</w:t>
            </w:r>
          </w:p>
        </w:tc>
      </w:tr>
      <w:tr w:rsidR="00AA6633" w:rsidRPr="00607E6B" w14:paraId="76CFA68B" w14:textId="77777777" w:rsidTr="00607E6B">
        <w:tc>
          <w:tcPr>
            <w:tcW w:w="556" w:type="pct"/>
          </w:tcPr>
          <w:p w14:paraId="10C2DDAB" w14:textId="3B8A09A4" w:rsidR="00AA6633" w:rsidRPr="00607E6B" w:rsidRDefault="00AA6633" w:rsidP="00607E6B">
            <w:pPr>
              <w:pStyle w:val="Heading2"/>
              <w:numPr>
                <w:ilvl w:val="0"/>
                <w:numId w:val="0"/>
              </w:numPr>
              <w:spacing w:before="0" w:after="0"/>
              <w:jc w:val="center"/>
              <w:rPr>
                <w:sz w:val="16"/>
              </w:rPr>
            </w:pPr>
            <w:r w:rsidRPr="00607E6B">
              <w:rPr>
                <w:sz w:val="16"/>
              </w:rPr>
              <w:t>ASSISTments</w:t>
            </w:r>
          </w:p>
        </w:tc>
        <w:tc>
          <w:tcPr>
            <w:tcW w:w="556" w:type="pct"/>
          </w:tcPr>
          <w:p w14:paraId="1EBEA345" w14:textId="39A09F76" w:rsidR="00AA6633" w:rsidRPr="00607E6B" w:rsidRDefault="00AA6633" w:rsidP="00607E6B">
            <w:pPr>
              <w:pStyle w:val="Heading2"/>
              <w:numPr>
                <w:ilvl w:val="0"/>
                <w:numId w:val="0"/>
              </w:numPr>
              <w:spacing w:before="0" w:after="0"/>
              <w:jc w:val="center"/>
              <w:rPr>
                <w:sz w:val="16"/>
              </w:rPr>
            </w:pPr>
            <w:r w:rsidRPr="00607E6B">
              <w:rPr>
                <w:sz w:val="16"/>
              </w:rPr>
              <w:t>DKT</w:t>
            </w:r>
          </w:p>
        </w:tc>
        <w:tc>
          <w:tcPr>
            <w:tcW w:w="556" w:type="pct"/>
          </w:tcPr>
          <w:p w14:paraId="128A3FBF" w14:textId="62124543" w:rsidR="00AA6633" w:rsidRPr="00607E6B" w:rsidRDefault="00AA6633" w:rsidP="00607E6B">
            <w:pPr>
              <w:pStyle w:val="Heading2"/>
              <w:numPr>
                <w:ilvl w:val="0"/>
                <w:numId w:val="0"/>
              </w:numPr>
              <w:spacing w:before="0" w:after="0"/>
              <w:jc w:val="center"/>
              <w:rPr>
                <w:sz w:val="16"/>
              </w:rPr>
            </w:pPr>
            <w:r w:rsidRPr="00607E6B">
              <w:rPr>
                <w:sz w:val="16"/>
              </w:rPr>
              <w:t>sparse</w:t>
            </w:r>
          </w:p>
        </w:tc>
        <w:tc>
          <w:tcPr>
            <w:tcW w:w="556" w:type="pct"/>
          </w:tcPr>
          <w:p w14:paraId="5CBC4645" w14:textId="71F7FB8C" w:rsidR="00AA6633" w:rsidRPr="00607E6B" w:rsidRDefault="00AA6633" w:rsidP="00607E6B">
            <w:pPr>
              <w:pStyle w:val="Heading2"/>
              <w:numPr>
                <w:ilvl w:val="0"/>
                <w:numId w:val="0"/>
              </w:numPr>
              <w:spacing w:before="0" w:after="0"/>
              <w:jc w:val="center"/>
              <w:rPr>
                <w:sz w:val="16"/>
              </w:rPr>
            </w:pPr>
            <w:r w:rsidRPr="00607E6B">
              <w:rPr>
                <w:sz w:val="16"/>
              </w:rPr>
              <w:t>415</w:t>
            </w:r>
          </w:p>
        </w:tc>
        <w:tc>
          <w:tcPr>
            <w:tcW w:w="556" w:type="pct"/>
          </w:tcPr>
          <w:p w14:paraId="3DE0B4A3" w14:textId="517A0C64" w:rsidR="00AA6633" w:rsidRPr="00607E6B" w:rsidRDefault="00AA6633" w:rsidP="00607E6B">
            <w:pPr>
              <w:pStyle w:val="Heading2"/>
              <w:numPr>
                <w:ilvl w:val="0"/>
                <w:numId w:val="0"/>
              </w:numPr>
              <w:spacing w:before="0" w:after="0"/>
              <w:jc w:val="center"/>
              <w:rPr>
                <w:sz w:val="16"/>
              </w:rPr>
            </w:pPr>
            <w:r w:rsidRPr="00607E6B">
              <w:rPr>
                <w:sz w:val="16"/>
              </w:rPr>
              <w:t>0.2333</w:t>
            </w:r>
          </w:p>
        </w:tc>
        <w:tc>
          <w:tcPr>
            <w:tcW w:w="556" w:type="pct"/>
          </w:tcPr>
          <w:p w14:paraId="707E9672" w14:textId="523A2CC6" w:rsidR="00AA6633" w:rsidRPr="00607E6B" w:rsidRDefault="00AA6633" w:rsidP="00607E6B">
            <w:pPr>
              <w:pStyle w:val="Heading2"/>
              <w:numPr>
                <w:ilvl w:val="0"/>
                <w:numId w:val="0"/>
              </w:numPr>
              <w:spacing w:before="0" w:after="0"/>
              <w:jc w:val="center"/>
              <w:rPr>
                <w:sz w:val="16"/>
              </w:rPr>
            </w:pPr>
            <w:r w:rsidRPr="00607E6B">
              <w:rPr>
                <w:sz w:val="16"/>
              </w:rPr>
              <w:t>0.2502</w:t>
            </w:r>
          </w:p>
        </w:tc>
        <w:tc>
          <w:tcPr>
            <w:tcW w:w="556" w:type="pct"/>
          </w:tcPr>
          <w:p w14:paraId="435E8D53" w14:textId="1CD4769B" w:rsidR="00AA6633" w:rsidRPr="00607E6B" w:rsidRDefault="00AA6633" w:rsidP="00607E6B">
            <w:pPr>
              <w:pStyle w:val="Heading2"/>
              <w:numPr>
                <w:ilvl w:val="0"/>
                <w:numId w:val="0"/>
              </w:numPr>
              <w:spacing w:before="0" w:after="0"/>
              <w:jc w:val="center"/>
              <w:rPr>
                <w:sz w:val="16"/>
              </w:rPr>
            </w:pPr>
            <w:r w:rsidRPr="00607E6B">
              <w:rPr>
                <w:sz w:val="16"/>
              </w:rPr>
              <w:t>0.2337</w:t>
            </w:r>
          </w:p>
        </w:tc>
        <w:tc>
          <w:tcPr>
            <w:tcW w:w="556" w:type="pct"/>
          </w:tcPr>
          <w:p w14:paraId="1D607103" w14:textId="1DD6E783" w:rsidR="00AA6633" w:rsidRPr="00607E6B" w:rsidRDefault="00AA6633" w:rsidP="00607E6B">
            <w:pPr>
              <w:pStyle w:val="Heading2"/>
              <w:numPr>
                <w:ilvl w:val="0"/>
                <w:numId w:val="0"/>
              </w:numPr>
              <w:spacing w:before="0" w:after="0"/>
              <w:jc w:val="center"/>
              <w:rPr>
                <w:sz w:val="16"/>
              </w:rPr>
            </w:pPr>
            <w:r w:rsidRPr="00607E6B">
              <w:rPr>
                <w:sz w:val="16"/>
              </w:rPr>
              <w:t>0.0624</w:t>
            </w:r>
          </w:p>
        </w:tc>
        <w:tc>
          <w:tcPr>
            <w:tcW w:w="556" w:type="pct"/>
          </w:tcPr>
          <w:p w14:paraId="17DC3AFC" w14:textId="587C3FD7" w:rsidR="00AA6633" w:rsidRPr="00607E6B" w:rsidRDefault="00AA6633" w:rsidP="00607E6B">
            <w:pPr>
              <w:pStyle w:val="Heading2"/>
              <w:numPr>
                <w:ilvl w:val="0"/>
                <w:numId w:val="0"/>
              </w:numPr>
              <w:spacing w:before="0" w:after="0"/>
              <w:jc w:val="center"/>
              <w:rPr>
                <w:sz w:val="16"/>
              </w:rPr>
            </w:pPr>
            <w:r w:rsidRPr="00607E6B">
              <w:rPr>
                <w:sz w:val="16"/>
              </w:rPr>
              <w:t>0.0451</w:t>
            </w:r>
          </w:p>
        </w:tc>
      </w:tr>
      <w:tr w:rsidR="00AA6633" w:rsidRPr="00607E6B" w14:paraId="116A2CB8" w14:textId="77777777" w:rsidTr="00607E6B">
        <w:tc>
          <w:tcPr>
            <w:tcW w:w="556" w:type="pct"/>
          </w:tcPr>
          <w:p w14:paraId="173509E6" w14:textId="31A9FE3D" w:rsidR="00AA6633" w:rsidRPr="00607E6B" w:rsidRDefault="00AA6633" w:rsidP="00607E6B">
            <w:pPr>
              <w:pStyle w:val="Heading2"/>
              <w:numPr>
                <w:ilvl w:val="0"/>
                <w:numId w:val="0"/>
              </w:numPr>
              <w:spacing w:before="0" w:after="0"/>
              <w:jc w:val="center"/>
              <w:rPr>
                <w:sz w:val="16"/>
              </w:rPr>
            </w:pPr>
            <w:r w:rsidRPr="00607E6B">
              <w:rPr>
                <w:sz w:val="16"/>
              </w:rPr>
              <w:t>ASSISTments</w:t>
            </w:r>
          </w:p>
        </w:tc>
        <w:tc>
          <w:tcPr>
            <w:tcW w:w="556" w:type="pct"/>
          </w:tcPr>
          <w:p w14:paraId="68C98981" w14:textId="618B298C" w:rsidR="00AA6633" w:rsidRPr="00607E6B" w:rsidRDefault="00AA6633" w:rsidP="00607E6B">
            <w:pPr>
              <w:pStyle w:val="Heading2"/>
              <w:numPr>
                <w:ilvl w:val="0"/>
                <w:numId w:val="0"/>
              </w:numPr>
              <w:spacing w:before="0" w:after="0"/>
              <w:jc w:val="center"/>
              <w:rPr>
                <w:sz w:val="16"/>
              </w:rPr>
            </w:pPr>
            <w:r w:rsidRPr="00607E6B">
              <w:rPr>
                <w:sz w:val="16"/>
              </w:rPr>
              <w:t>T-KT</w:t>
            </w:r>
          </w:p>
        </w:tc>
        <w:tc>
          <w:tcPr>
            <w:tcW w:w="556" w:type="pct"/>
          </w:tcPr>
          <w:p w14:paraId="16AD089C" w14:textId="32C5D353" w:rsidR="00AA6633" w:rsidRPr="00607E6B" w:rsidRDefault="00AA6633" w:rsidP="00607E6B">
            <w:pPr>
              <w:pStyle w:val="Heading2"/>
              <w:numPr>
                <w:ilvl w:val="0"/>
                <w:numId w:val="0"/>
              </w:numPr>
              <w:spacing w:before="0" w:after="0"/>
              <w:jc w:val="center"/>
              <w:rPr>
                <w:sz w:val="16"/>
              </w:rPr>
            </w:pPr>
            <w:r w:rsidRPr="00607E6B">
              <w:rPr>
                <w:sz w:val="16"/>
              </w:rPr>
              <w:t>dense</w:t>
            </w:r>
          </w:p>
        </w:tc>
        <w:tc>
          <w:tcPr>
            <w:tcW w:w="556" w:type="pct"/>
          </w:tcPr>
          <w:p w14:paraId="07300DFC" w14:textId="6A48ED78" w:rsidR="00AA6633" w:rsidRPr="00607E6B" w:rsidRDefault="00AA6633" w:rsidP="00607E6B">
            <w:pPr>
              <w:pStyle w:val="Heading2"/>
              <w:numPr>
                <w:ilvl w:val="0"/>
                <w:numId w:val="0"/>
              </w:numPr>
              <w:spacing w:before="0" w:after="0"/>
              <w:jc w:val="center"/>
              <w:rPr>
                <w:sz w:val="16"/>
              </w:rPr>
            </w:pPr>
            <w:r w:rsidRPr="00607E6B">
              <w:rPr>
                <w:sz w:val="16"/>
              </w:rPr>
              <w:t>523,971</w:t>
            </w:r>
          </w:p>
        </w:tc>
        <w:tc>
          <w:tcPr>
            <w:tcW w:w="556" w:type="pct"/>
          </w:tcPr>
          <w:p w14:paraId="599530B2" w14:textId="0ACAF807" w:rsidR="00AA6633" w:rsidRPr="00607E6B" w:rsidRDefault="00AA6633" w:rsidP="00607E6B">
            <w:pPr>
              <w:pStyle w:val="Heading2"/>
              <w:numPr>
                <w:ilvl w:val="0"/>
                <w:numId w:val="0"/>
              </w:numPr>
              <w:spacing w:before="0" w:after="0"/>
              <w:jc w:val="center"/>
              <w:rPr>
                <w:sz w:val="16"/>
              </w:rPr>
            </w:pPr>
            <w:r w:rsidRPr="00607E6B">
              <w:rPr>
                <w:sz w:val="16"/>
              </w:rPr>
              <w:t>0.1136</w:t>
            </w:r>
          </w:p>
        </w:tc>
        <w:tc>
          <w:tcPr>
            <w:tcW w:w="556" w:type="pct"/>
          </w:tcPr>
          <w:p w14:paraId="4B7A06B0" w14:textId="2799D972" w:rsidR="00AA6633" w:rsidRPr="00607E6B" w:rsidRDefault="00AA6633" w:rsidP="00607E6B">
            <w:pPr>
              <w:pStyle w:val="Heading2"/>
              <w:numPr>
                <w:ilvl w:val="0"/>
                <w:numId w:val="0"/>
              </w:numPr>
              <w:spacing w:before="0" w:after="0"/>
              <w:jc w:val="center"/>
              <w:rPr>
                <w:sz w:val="16"/>
              </w:rPr>
            </w:pPr>
            <w:r w:rsidRPr="00607E6B">
              <w:rPr>
                <w:sz w:val="16"/>
              </w:rPr>
              <w:t>0.2116</w:t>
            </w:r>
          </w:p>
        </w:tc>
        <w:tc>
          <w:tcPr>
            <w:tcW w:w="556" w:type="pct"/>
          </w:tcPr>
          <w:p w14:paraId="235F689A" w14:textId="5437A708" w:rsidR="00AA6633" w:rsidRPr="00607E6B" w:rsidRDefault="00AA6633" w:rsidP="00607E6B">
            <w:pPr>
              <w:pStyle w:val="Heading2"/>
              <w:numPr>
                <w:ilvl w:val="0"/>
                <w:numId w:val="0"/>
              </w:numPr>
              <w:spacing w:before="0" w:after="0"/>
              <w:jc w:val="center"/>
              <w:rPr>
                <w:sz w:val="16"/>
              </w:rPr>
            </w:pPr>
            <w:r w:rsidRPr="00607E6B">
              <w:rPr>
                <w:sz w:val="16"/>
              </w:rPr>
              <w:t>0.2103</w:t>
            </w:r>
          </w:p>
        </w:tc>
        <w:tc>
          <w:tcPr>
            <w:tcW w:w="556" w:type="pct"/>
          </w:tcPr>
          <w:p w14:paraId="1E3CAD8B" w14:textId="760FB5B8" w:rsidR="00AA6633" w:rsidRPr="00607E6B" w:rsidRDefault="00AA6633" w:rsidP="00607E6B">
            <w:pPr>
              <w:pStyle w:val="Heading2"/>
              <w:numPr>
                <w:ilvl w:val="0"/>
                <w:numId w:val="0"/>
              </w:numPr>
              <w:spacing w:before="0" w:after="0"/>
              <w:jc w:val="center"/>
              <w:rPr>
                <w:sz w:val="16"/>
              </w:rPr>
            </w:pPr>
            <w:r w:rsidRPr="00607E6B">
              <w:rPr>
                <w:sz w:val="16"/>
              </w:rPr>
              <w:t>0.0201</w:t>
            </w:r>
          </w:p>
        </w:tc>
        <w:tc>
          <w:tcPr>
            <w:tcW w:w="556" w:type="pct"/>
          </w:tcPr>
          <w:p w14:paraId="18DA7FEC" w14:textId="53BB4F8D" w:rsidR="00AA6633" w:rsidRPr="00607E6B" w:rsidRDefault="00AA6633" w:rsidP="00607E6B">
            <w:pPr>
              <w:pStyle w:val="Heading2"/>
              <w:numPr>
                <w:ilvl w:val="0"/>
                <w:numId w:val="0"/>
              </w:numPr>
              <w:spacing w:before="0" w:after="0"/>
              <w:jc w:val="center"/>
              <w:rPr>
                <w:sz w:val="16"/>
              </w:rPr>
            </w:pPr>
            <w:r w:rsidRPr="00607E6B">
              <w:rPr>
                <w:sz w:val="16"/>
              </w:rPr>
              <w:t>0.0186</w:t>
            </w:r>
          </w:p>
        </w:tc>
      </w:tr>
      <w:tr w:rsidR="00AA6633" w:rsidRPr="00607E6B" w14:paraId="63297547" w14:textId="77777777" w:rsidTr="00607E6B">
        <w:tc>
          <w:tcPr>
            <w:tcW w:w="556" w:type="pct"/>
          </w:tcPr>
          <w:p w14:paraId="31425A39" w14:textId="53E7A9DD" w:rsidR="00AA6633" w:rsidRPr="00607E6B" w:rsidRDefault="00AA6633" w:rsidP="00607E6B">
            <w:pPr>
              <w:pStyle w:val="Heading2"/>
              <w:numPr>
                <w:ilvl w:val="0"/>
                <w:numId w:val="0"/>
              </w:numPr>
              <w:spacing w:before="0" w:after="0"/>
              <w:jc w:val="center"/>
              <w:rPr>
                <w:sz w:val="16"/>
              </w:rPr>
            </w:pPr>
            <w:r w:rsidRPr="00607E6B">
              <w:rPr>
                <w:sz w:val="16"/>
              </w:rPr>
              <w:t>ASSISTments</w:t>
            </w:r>
          </w:p>
        </w:tc>
        <w:tc>
          <w:tcPr>
            <w:tcW w:w="556" w:type="pct"/>
          </w:tcPr>
          <w:p w14:paraId="598C0C34" w14:textId="796C74B9" w:rsidR="00AA6633" w:rsidRPr="00607E6B" w:rsidRDefault="00AA6633" w:rsidP="00607E6B">
            <w:pPr>
              <w:pStyle w:val="Heading2"/>
              <w:numPr>
                <w:ilvl w:val="0"/>
                <w:numId w:val="0"/>
              </w:numPr>
              <w:spacing w:before="0" w:after="0"/>
              <w:jc w:val="center"/>
              <w:rPr>
                <w:sz w:val="16"/>
              </w:rPr>
            </w:pPr>
            <w:r w:rsidRPr="00607E6B">
              <w:rPr>
                <w:sz w:val="16"/>
              </w:rPr>
              <w:t>T-KT</w:t>
            </w:r>
          </w:p>
        </w:tc>
        <w:tc>
          <w:tcPr>
            <w:tcW w:w="556" w:type="pct"/>
          </w:tcPr>
          <w:p w14:paraId="6CBD1C60" w14:textId="50C6DD8F" w:rsidR="00AA6633" w:rsidRPr="00607E6B" w:rsidRDefault="00AA6633" w:rsidP="00607E6B">
            <w:pPr>
              <w:pStyle w:val="Heading2"/>
              <w:numPr>
                <w:ilvl w:val="0"/>
                <w:numId w:val="0"/>
              </w:numPr>
              <w:spacing w:before="0" w:after="0"/>
              <w:jc w:val="center"/>
              <w:rPr>
                <w:sz w:val="16"/>
              </w:rPr>
            </w:pPr>
            <w:r w:rsidRPr="00607E6B">
              <w:rPr>
                <w:sz w:val="16"/>
              </w:rPr>
              <w:t>sparse</w:t>
            </w:r>
          </w:p>
        </w:tc>
        <w:tc>
          <w:tcPr>
            <w:tcW w:w="556" w:type="pct"/>
          </w:tcPr>
          <w:p w14:paraId="2DF687E3" w14:textId="782E96A1" w:rsidR="00AA6633" w:rsidRPr="00607E6B" w:rsidRDefault="00AA6633" w:rsidP="00607E6B">
            <w:pPr>
              <w:pStyle w:val="Heading2"/>
              <w:numPr>
                <w:ilvl w:val="0"/>
                <w:numId w:val="0"/>
              </w:numPr>
              <w:spacing w:before="0" w:after="0"/>
              <w:jc w:val="center"/>
              <w:rPr>
                <w:sz w:val="16"/>
              </w:rPr>
            </w:pPr>
            <w:r w:rsidRPr="00607E6B">
              <w:rPr>
                <w:sz w:val="16"/>
              </w:rPr>
              <w:t>415</w:t>
            </w:r>
          </w:p>
        </w:tc>
        <w:tc>
          <w:tcPr>
            <w:tcW w:w="556" w:type="pct"/>
          </w:tcPr>
          <w:p w14:paraId="65C7D06D" w14:textId="2E559CF8" w:rsidR="00AA6633" w:rsidRPr="00607E6B" w:rsidRDefault="00AA6633" w:rsidP="00607E6B">
            <w:pPr>
              <w:pStyle w:val="Heading2"/>
              <w:numPr>
                <w:ilvl w:val="0"/>
                <w:numId w:val="0"/>
              </w:numPr>
              <w:spacing w:before="0" w:after="0"/>
              <w:jc w:val="center"/>
              <w:rPr>
                <w:sz w:val="16"/>
              </w:rPr>
            </w:pPr>
            <w:r w:rsidRPr="00607E6B">
              <w:rPr>
                <w:sz w:val="16"/>
              </w:rPr>
              <w:t>0.2280</w:t>
            </w:r>
          </w:p>
        </w:tc>
        <w:tc>
          <w:tcPr>
            <w:tcW w:w="556" w:type="pct"/>
          </w:tcPr>
          <w:p w14:paraId="3D93D1F2" w14:textId="2573A0F3" w:rsidR="00AA6633" w:rsidRPr="00607E6B" w:rsidRDefault="00AA6633" w:rsidP="00607E6B">
            <w:pPr>
              <w:pStyle w:val="Heading2"/>
              <w:numPr>
                <w:ilvl w:val="0"/>
                <w:numId w:val="0"/>
              </w:numPr>
              <w:spacing w:before="0" w:after="0"/>
              <w:jc w:val="center"/>
              <w:rPr>
                <w:sz w:val="16"/>
              </w:rPr>
            </w:pPr>
            <w:r w:rsidRPr="00607E6B">
              <w:rPr>
                <w:sz w:val="16"/>
              </w:rPr>
              <w:t>0.2525</w:t>
            </w:r>
          </w:p>
        </w:tc>
        <w:tc>
          <w:tcPr>
            <w:tcW w:w="556" w:type="pct"/>
          </w:tcPr>
          <w:p w14:paraId="6AE9FD6A" w14:textId="5FF24F5C" w:rsidR="00AA6633" w:rsidRPr="00607E6B" w:rsidRDefault="00AA6633" w:rsidP="00607E6B">
            <w:pPr>
              <w:pStyle w:val="Heading2"/>
              <w:numPr>
                <w:ilvl w:val="0"/>
                <w:numId w:val="0"/>
              </w:numPr>
              <w:spacing w:before="0" w:after="0"/>
              <w:jc w:val="center"/>
              <w:rPr>
                <w:sz w:val="16"/>
              </w:rPr>
            </w:pPr>
            <w:r w:rsidRPr="00607E6B">
              <w:rPr>
                <w:sz w:val="16"/>
              </w:rPr>
              <w:t>0.2337</w:t>
            </w:r>
          </w:p>
        </w:tc>
        <w:tc>
          <w:tcPr>
            <w:tcW w:w="556" w:type="pct"/>
          </w:tcPr>
          <w:p w14:paraId="2DABB6CE" w14:textId="6DDB6864" w:rsidR="00AA6633" w:rsidRPr="00607E6B" w:rsidRDefault="00AA6633" w:rsidP="00607E6B">
            <w:pPr>
              <w:pStyle w:val="Heading2"/>
              <w:numPr>
                <w:ilvl w:val="0"/>
                <w:numId w:val="0"/>
              </w:numPr>
              <w:spacing w:before="0" w:after="0"/>
              <w:jc w:val="center"/>
              <w:rPr>
                <w:sz w:val="16"/>
              </w:rPr>
            </w:pPr>
            <w:r w:rsidRPr="00607E6B">
              <w:rPr>
                <w:sz w:val="16"/>
              </w:rPr>
              <w:t>0.0594</w:t>
            </w:r>
          </w:p>
        </w:tc>
        <w:tc>
          <w:tcPr>
            <w:tcW w:w="556" w:type="pct"/>
          </w:tcPr>
          <w:p w14:paraId="2F90DADF" w14:textId="1540BAB8" w:rsidR="00AA6633" w:rsidRPr="00607E6B" w:rsidRDefault="00AA6633" w:rsidP="00607E6B">
            <w:pPr>
              <w:pStyle w:val="Heading2"/>
              <w:numPr>
                <w:ilvl w:val="0"/>
                <w:numId w:val="0"/>
              </w:numPr>
              <w:spacing w:before="0" w:after="0"/>
              <w:jc w:val="center"/>
              <w:rPr>
                <w:sz w:val="16"/>
              </w:rPr>
            </w:pPr>
            <w:r w:rsidRPr="00607E6B">
              <w:rPr>
                <w:sz w:val="16"/>
              </w:rPr>
              <w:t>0.0392</w:t>
            </w:r>
          </w:p>
        </w:tc>
      </w:tr>
      <w:tr w:rsidR="00AA6633" w:rsidRPr="00607E6B" w14:paraId="1B536270" w14:textId="77777777" w:rsidTr="00607E6B">
        <w:tc>
          <w:tcPr>
            <w:tcW w:w="556" w:type="pct"/>
          </w:tcPr>
          <w:p w14:paraId="4884FD95" w14:textId="6F47D804" w:rsidR="00AA6633" w:rsidRPr="00607E6B" w:rsidRDefault="00AA6633" w:rsidP="00607E6B">
            <w:pPr>
              <w:pStyle w:val="Heading2"/>
              <w:numPr>
                <w:ilvl w:val="0"/>
                <w:numId w:val="0"/>
              </w:numPr>
              <w:spacing w:before="0" w:after="0"/>
              <w:jc w:val="center"/>
              <w:rPr>
                <w:sz w:val="16"/>
              </w:rPr>
            </w:pPr>
            <w:r w:rsidRPr="00607E6B">
              <w:rPr>
                <w:sz w:val="16"/>
              </w:rPr>
              <w:t>Junyi</w:t>
            </w:r>
          </w:p>
        </w:tc>
        <w:tc>
          <w:tcPr>
            <w:tcW w:w="556" w:type="pct"/>
          </w:tcPr>
          <w:p w14:paraId="31012056" w14:textId="323713FB" w:rsidR="00AA6633" w:rsidRPr="00607E6B" w:rsidRDefault="00AA6633" w:rsidP="00607E6B">
            <w:pPr>
              <w:pStyle w:val="Heading2"/>
              <w:numPr>
                <w:ilvl w:val="0"/>
                <w:numId w:val="0"/>
              </w:numPr>
              <w:spacing w:before="0" w:after="0"/>
              <w:jc w:val="center"/>
              <w:rPr>
                <w:sz w:val="16"/>
              </w:rPr>
            </w:pPr>
            <w:r w:rsidRPr="00607E6B">
              <w:rPr>
                <w:sz w:val="16"/>
              </w:rPr>
              <w:t>DKT</w:t>
            </w:r>
          </w:p>
        </w:tc>
        <w:tc>
          <w:tcPr>
            <w:tcW w:w="556" w:type="pct"/>
          </w:tcPr>
          <w:p w14:paraId="1342499A" w14:textId="060647D9" w:rsidR="00AA6633" w:rsidRPr="00607E6B" w:rsidRDefault="00AA6633" w:rsidP="00607E6B">
            <w:pPr>
              <w:pStyle w:val="Heading2"/>
              <w:numPr>
                <w:ilvl w:val="0"/>
                <w:numId w:val="0"/>
              </w:numPr>
              <w:spacing w:before="0" w:after="0"/>
              <w:jc w:val="center"/>
              <w:rPr>
                <w:sz w:val="16"/>
              </w:rPr>
            </w:pPr>
            <w:r w:rsidRPr="00607E6B">
              <w:rPr>
                <w:sz w:val="16"/>
              </w:rPr>
              <w:t>dense</w:t>
            </w:r>
          </w:p>
        </w:tc>
        <w:tc>
          <w:tcPr>
            <w:tcW w:w="556" w:type="pct"/>
          </w:tcPr>
          <w:p w14:paraId="710E61EC" w14:textId="39FF0422" w:rsidR="00AA6633" w:rsidRPr="00607E6B" w:rsidRDefault="00AA6633" w:rsidP="00607E6B">
            <w:pPr>
              <w:pStyle w:val="Heading2"/>
              <w:numPr>
                <w:ilvl w:val="0"/>
                <w:numId w:val="0"/>
              </w:numPr>
              <w:spacing w:before="0" w:after="0"/>
              <w:jc w:val="center"/>
              <w:rPr>
                <w:sz w:val="16"/>
              </w:rPr>
            </w:pPr>
            <w:r w:rsidRPr="00607E6B">
              <w:rPr>
                <w:sz w:val="16"/>
              </w:rPr>
              <w:t>3,226,541</w:t>
            </w:r>
          </w:p>
        </w:tc>
        <w:tc>
          <w:tcPr>
            <w:tcW w:w="556" w:type="pct"/>
          </w:tcPr>
          <w:p w14:paraId="4FCF97CA" w14:textId="074E5DF4" w:rsidR="00AA6633" w:rsidRPr="00607E6B" w:rsidRDefault="00AA6633" w:rsidP="00607E6B">
            <w:pPr>
              <w:pStyle w:val="Heading2"/>
              <w:numPr>
                <w:ilvl w:val="0"/>
                <w:numId w:val="0"/>
              </w:numPr>
              <w:spacing w:before="0" w:after="0"/>
              <w:jc w:val="center"/>
              <w:rPr>
                <w:sz w:val="16"/>
              </w:rPr>
            </w:pPr>
            <w:r w:rsidRPr="00607E6B">
              <w:rPr>
                <w:sz w:val="16"/>
              </w:rPr>
              <w:t>0.0389</w:t>
            </w:r>
          </w:p>
        </w:tc>
        <w:tc>
          <w:tcPr>
            <w:tcW w:w="556" w:type="pct"/>
          </w:tcPr>
          <w:p w14:paraId="69FF005D" w14:textId="647705B2" w:rsidR="00AA6633" w:rsidRPr="00607E6B" w:rsidRDefault="00AA6633" w:rsidP="00607E6B">
            <w:pPr>
              <w:pStyle w:val="Heading2"/>
              <w:numPr>
                <w:ilvl w:val="0"/>
                <w:numId w:val="0"/>
              </w:numPr>
              <w:spacing w:before="0" w:after="0"/>
              <w:jc w:val="center"/>
              <w:rPr>
                <w:sz w:val="16"/>
              </w:rPr>
            </w:pPr>
            <w:r w:rsidRPr="00607E6B">
              <w:rPr>
                <w:sz w:val="16"/>
              </w:rPr>
              <w:t>0.1804</w:t>
            </w:r>
          </w:p>
        </w:tc>
        <w:tc>
          <w:tcPr>
            <w:tcW w:w="556" w:type="pct"/>
          </w:tcPr>
          <w:p w14:paraId="76BDE3C5" w14:textId="45227660" w:rsidR="00AA6633" w:rsidRPr="00607E6B" w:rsidRDefault="00AA6633" w:rsidP="00607E6B">
            <w:pPr>
              <w:pStyle w:val="Heading2"/>
              <w:numPr>
                <w:ilvl w:val="0"/>
                <w:numId w:val="0"/>
              </w:numPr>
              <w:spacing w:before="0" w:after="0"/>
              <w:jc w:val="center"/>
              <w:rPr>
                <w:sz w:val="16"/>
              </w:rPr>
            </w:pPr>
            <w:r w:rsidRPr="00607E6B">
              <w:rPr>
                <w:sz w:val="16"/>
              </w:rPr>
              <w:t>0.2078</w:t>
            </w:r>
          </w:p>
        </w:tc>
        <w:tc>
          <w:tcPr>
            <w:tcW w:w="556" w:type="pct"/>
          </w:tcPr>
          <w:p w14:paraId="6DD803A9" w14:textId="56240C40" w:rsidR="00AA6633" w:rsidRPr="00607E6B" w:rsidRDefault="00AA6633" w:rsidP="00607E6B">
            <w:pPr>
              <w:pStyle w:val="Heading2"/>
              <w:numPr>
                <w:ilvl w:val="0"/>
                <w:numId w:val="0"/>
              </w:numPr>
              <w:spacing w:before="0" w:after="0"/>
              <w:jc w:val="center"/>
              <w:rPr>
                <w:sz w:val="16"/>
              </w:rPr>
            </w:pPr>
            <w:r w:rsidRPr="00607E6B">
              <w:rPr>
                <w:sz w:val="16"/>
              </w:rPr>
              <w:t>0.0022</w:t>
            </w:r>
          </w:p>
        </w:tc>
        <w:tc>
          <w:tcPr>
            <w:tcW w:w="556" w:type="pct"/>
          </w:tcPr>
          <w:p w14:paraId="1311576B" w14:textId="3FF6E91D" w:rsidR="00AA6633" w:rsidRPr="00607E6B" w:rsidRDefault="00AA6633" w:rsidP="00607E6B">
            <w:pPr>
              <w:pStyle w:val="Heading2"/>
              <w:numPr>
                <w:ilvl w:val="0"/>
                <w:numId w:val="0"/>
              </w:numPr>
              <w:spacing w:before="0" w:after="0"/>
              <w:jc w:val="center"/>
              <w:rPr>
                <w:sz w:val="16"/>
              </w:rPr>
            </w:pPr>
            <w:r w:rsidRPr="00607E6B">
              <w:rPr>
                <w:sz w:val="16"/>
              </w:rPr>
              <w:t>0.0294</w:t>
            </w:r>
          </w:p>
        </w:tc>
      </w:tr>
      <w:tr w:rsidR="00AA6633" w:rsidRPr="00607E6B" w14:paraId="56B5868C" w14:textId="77777777" w:rsidTr="00607E6B">
        <w:tc>
          <w:tcPr>
            <w:tcW w:w="556" w:type="pct"/>
          </w:tcPr>
          <w:p w14:paraId="68F42FDD" w14:textId="7E59CCA8" w:rsidR="00AA6633" w:rsidRPr="00607E6B" w:rsidRDefault="00AA6633" w:rsidP="00607E6B">
            <w:pPr>
              <w:pStyle w:val="Heading2"/>
              <w:numPr>
                <w:ilvl w:val="0"/>
                <w:numId w:val="0"/>
              </w:numPr>
              <w:spacing w:before="0" w:after="0"/>
              <w:jc w:val="center"/>
              <w:rPr>
                <w:sz w:val="16"/>
              </w:rPr>
            </w:pPr>
            <w:r w:rsidRPr="00607E6B">
              <w:rPr>
                <w:sz w:val="16"/>
              </w:rPr>
              <w:t>Junyi</w:t>
            </w:r>
          </w:p>
        </w:tc>
        <w:tc>
          <w:tcPr>
            <w:tcW w:w="556" w:type="pct"/>
          </w:tcPr>
          <w:p w14:paraId="7ADD0E91" w14:textId="560D420A" w:rsidR="00AA6633" w:rsidRPr="00607E6B" w:rsidRDefault="00AA6633" w:rsidP="00607E6B">
            <w:pPr>
              <w:pStyle w:val="Heading2"/>
              <w:numPr>
                <w:ilvl w:val="0"/>
                <w:numId w:val="0"/>
              </w:numPr>
              <w:spacing w:before="0" w:after="0"/>
              <w:jc w:val="center"/>
              <w:rPr>
                <w:sz w:val="16"/>
              </w:rPr>
            </w:pPr>
            <w:r w:rsidRPr="00607E6B">
              <w:rPr>
                <w:sz w:val="16"/>
              </w:rPr>
              <w:t>DKT</w:t>
            </w:r>
          </w:p>
        </w:tc>
        <w:tc>
          <w:tcPr>
            <w:tcW w:w="556" w:type="pct"/>
          </w:tcPr>
          <w:p w14:paraId="0D84D65A" w14:textId="55AB60F5" w:rsidR="00AA6633" w:rsidRPr="00607E6B" w:rsidRDefault="00AA6633" w:rsidP="00607E6B">
            <w:pPr>
              <w:pStyle w:val="Heading2"/>
              <w:numPr>
                <w:ilvl w:val="0"/>
                <w:numId w:val="0"/>
              </w:numPr>
              <w:spacing w:before="0" w:after="0"/>
              <w:jc w:val="center"/>
              <w:rPr>
                <w:sz w:val="16"/>
              </w:rPr>
            </w:pPr>
            <w:r w:rsidRPr="00607E6B">
              <w:rPr>
                <w:sz w:val="16"/>
              </w:rPr>
              <w:t>medium</w:t>
            </w:r>
          </w:p>
        </w:tc>
        <w:tc>
          <w:tcPr>
            <w:tcW w:w="556" w:type="pct"/>
          </w:tcPr>
          <w:p w14:paraId="3C1FEFF8" w14:textId="2AB3835A" w:rsidR="00AA6633" w:rsidRPr="00607E6B" w:rsidRDefault="00AA6633" w:rsidP="00607E6B">
            <w:pPr>
              <w:pStyle w:val="Heading2"/>
              <w:numPr>
                <w:ilvl w:val="0"/>
                <w:numId w:val="0"/>
              </w:numPr>
              <w:spacing w:before="0" w:after="0"/>
              <w:jc w:val="center"/>
              <w:rPr>
                <w:sz w:val="16"/>
              </w:rPr>
            </w:pPr>
            <w:r w:rsidRPr="00607E6B">
              <w:rPr>
                <w:sz w:val="16"/>
              </w:rPr>
              <w:t>3,706</w:t>
            </w:r>
          </w:p>
        </w:tc>
        <w:tc>
          <w:tcPr>
            <w:tcW w:w="556" w:type="pct"/>
          </w:tcPr>
          <w:p w14:paraId="3045DC8E" w14:textId="43C2E032" w:rsidR="00AA6633" w:rsidRPr="00607E6B" w:rsidRDefault="00AA6633" w:rsidP="00607E6B">
            <w:pPr>
              <w:pStyle w:val="Heading2"/>
              <w:numPr>
                <w:ilvl w:val="0"/>
                <w:numId w:val="0"/>
              </w:numPr>
              <w:spacing w:before="0" w:after="0"/>
              <w:jc w:val="center"/>
              <w:rPr>
                <w:sz w:val="16"/>
              </w:rPr>
            </w:pPr>
            <w:r w:rsidRPr="00607E6B">
              <w:rPr>
                <w:sz w:val="16"/>
              </w:rPr>
              <w:t>0.2513</w:t>
            </w:r>
          </w:p>
        </w:tc>
        <w:tc>
          <w:tcPr>
            <w:tcW w:w="556" w:type="pct"/>
          </w:tcPr>
          <w:p w14:paraId="032AF6CD" w14:textId="261FC977" w:rsidR="00AA6633" w:rsidRPr="00607E6B" w:rsidRDefault="00AA6633" w:rsidP="00607E6B">
            <w:pPr>
              <w:pStyle w:val="Heading2"/>
              <w:numPr>
                <w:ilvl w:val="0"/>
                <w:numId w:val="0"/>
              </w:numPr>
              <w:spacing w:before="0" w:after="0"/>
              <w:jc w:val="center"/>
              <w:rPr>
                <w:sz w:val="16"/>
              </w:rPr>
            </w:pPr>
            <w:r w:rsidRPr="00607E6B">
              <w:rPr>
                <w:sz w:val="16"/>
              </w:rPr>
              <w:t>0.3077</w:t>
            </w:r>
          </w:p>
        </w:tc>
        <w:tc>
          <w:tcPr>
            <w:tcW w:w="556" w:type="pct"/>
          </w:tcPr>
          <w:p w14:paraId="224AC754" w14:textId="2C8091E7" w:rsidR="00AA6633" w:rsidRPr="00607E6B" w:rsidRDefault="00AA6633" w:rsidP="00607E6B">
            <w:pPr>
              <w:pStyle w:val="Heading2"/>
              <w:numPr>
                <w:ilvl w:val="0"/>
                <w:numId w:val="0"/>
              </w:numPr>
              <w:spacing w:before="0" w:after="0"/>
              <w:jc w:val="center"/>
              <w:rPr>
                <w:sz w:val="16"/>
              </w:rPr>
            </w:pPr>
            <w:r w:rsidRPr="00607E6B">
              <w:rPr>
                <w:sz w:val="16"/>
              </w:rPr>
              <w:t>0.2432</w:t>
            </w:r>
          </w:p>
        </w:tc>
        <w:tc>
          <w:tcPr>
            <w:tcW w:w="556" w:type="pct"/>
          </w:tcPr>
          <w:p w14:paraId="29CDA57B" w14:textId="5B6A232F" w:rsidR="00AA6633" w:rsidRPr="00607E6B" w:rsidRDefault="00AA6633" w:rsidP="00607E6B">
            <w:pPr>
              <w:pStyle w:val="Heading2"/>
              <w:numPr>
                <w:ilvl w:val="0"/>
                <w:numId w:val="0"/>
              </w:numPr>
              <w:spacing w:before="0" w:after="0"/>
              <w:jc w:val="center"/>
              <w:rPr>
                <w:sz w:val="16"/>
              </w:rPr>
            </w:pPr>
            <w:r w:rsidRPr="00607E6B">
              <w:rPr>
                <w:sz w:val="16"/>
              </w:rPr>
              <w:t>0.0741</w:t>
            </w:r>
          </w:p>
        </w:tc>
        <w:tc>
          <w:tcPr>
            <w:tcW w:w="556" w:type="pct"/>
          </w:tcPr>
          <w:p w14:paraId="5152207F" w14:textId="11D49ADE" w:rsidR="00AA6633" w:rsidRPr="00607E6B" w:rsidRDefault="00AA6633" w:rsidP="00607E6B">
            <w:pPr>
              <w:pStyle w:val="Heading2"/>
              <w:numPr>
                <w:ilvl w:val="0"/>
                <w:numId w:val="0"/>
              </w:numPr>
              <w:spacing w:before="0" w:after="0"/>
              <w:jc w:val="center"/>
              <w:rPr>
                <w:sz w:val="16"/>
              </w:rPr>
            </w:pPr>
            <w:r w:rsidRPr="00607E6B">
              <w:rPr>
                <w:sz w:val="16"/>
              </w:rPr>
              <w:t>0.0091</w:t>
            </w:r>
          </w:p>
        </w:tc>
      </w:tr>
      <w:tr w:rsidR="00AA6633" w:rsidRPr="00607E6B" w14:paraId="10592C09" w14:textId="77777777" w:rsidTr="00607E6B">
        <w:tc>
          <w:tcPr>
            <w:tcW w:w="556" w:type="pct"/>
          </w:tcPr>
          <w:p w14:paraId="0CF77D9B" w14:textId="2445F37E" w:rsidR="00AA6633" w:rsidRPr="00607E6B" w:rsidRDefault="00AA6633" w:rsidP="00607E6B">
            <w:pPr>
              <w:pStyle w:val="Heading2"/>
              <w:numPr>
                <w:ilvl w:val="0"/>
                <w:numId w:val="0"/>
              </w:numPr>
              <w:spacing w:before="0" w:after="0"/>
              <w:jc w:val="center"/>
              <w:rPr>
                <w:sz w:val="16"/>
              </w:rPr>
            </w:pPr>
            <w:r w:rsidRPr="00607E6B">
              <w:rPr>
                <w:sz w:val="16"/>
              </w:rPr>
              <w:t>Junyi</w:t>
            </w:r>
          </w:p>
        </w:tc>
        <w:tc>
          <w:tcPr>
            <w:tcW w:w="556" w:type="pct"/>
          </w:tcPr>
          <w:p w14:paraId="0D9A677F" w14:textId="2A9AEF22" w:rsidR="00AA6633" w:rsidRPr="00607E6B" w:rsidRDefault="00AA6633" w:rsidP="00607E6B">
            <w:pPr>
              <w:pStyle w:val="Heading2"/>
              <w:numPr>
                <w:ilvl w:val="0"/>
                <w:numId w:val="0"/>
              </w:numPr>
              <w:spacing w:before="0" w:after="0"/>
              <w:jc w:val="center"/>
              <w:rPr>
                <w:sz w:val="16"/>
              </w:rPr>
            </w:pPr>
            <w:r w:rsidRPr="00607E6B">
              <w:rPr>
                <w:sz w:val="16"/>
              </w:rPr>
              <w:t>T-KT</w:t>
            </w:r>
          </w:p>
        </w:tc>
        <w:tc>
          <w:tcPr>
            <w:tcW w:w="556" w:type="pct"/>
          </w:tcPr>
          <w:p w14:paraId="778131D9" w14:textId="14D4B456" w:rsidR="00AA6633" w:rsidRPr="00607E6B" w:rsidRDefault="00AA6633" w:rsidP="00607E6B">
            <w:pPr>
              <w:pStyle w:val="Heading2"/>
              <w:numPr>
                <w:ilvl w:val="0"/>
                <w:numId w:val="0"/>
              </w:numPr>
              <w:spacing w:before="0" w:after="0"/>
              <w:jc w:val="center"/>
              <w:rPr>
                <w:sz w:val="16"/>
              </w:rPr>
            </w:pPr>
            <w:r w:rsidRPr="00607E6B">
              <w:rPr>
                <w:sz w:val="16"/>
              </w:rPr>
              <w:t>dense</w:t>
            </w:r>
          </w:p>
        </w:tc>
        <w:tc>
          <w:tcPr>
            <w:tcW w:w="556" w:type="pct"/>
          </w:tcPr>
          <w:p w14:paraId="3262534F" w14:textId="3F16F792" w:rsidR="00AA6633" w:rsidRPr="00607E6B" w:rsidRDefault="00AA6633" w:rsidP="00607E6B">
            <w:pPr>
              <w:pStyle w:val="Heading2"/>
              <w:numPr>
                <w:ilvl w:val="0"/>
                <w:numId w:val="0"/>
              </w:numPr>
              <w:spacing w:before="0" w:after="0"/>
              <w:jc w:val="center"/>
              <w:rPr>
                <w:sz w:val="16"/>
              </w:rPr>
            </w:pPr>
            <w:r w:rsidRPr="00607E6B">
              <w:rPr>
                <w:sz w:val="16"/>
              </w:rPr>
              <w:t>3,226,541</w:t>
            </w:r>
          </w:p>
        </w:tc>
        <w:tc>
          <w:tcPr>
            <w:tcW w:w="556" w:type="pct"/>
          </w:tcPr>
          <w:p w14:paraId="0122D2BF" w14:textId="6F247BF2" w:rsidR="00AA6633" w:rsidRPr="00607E6B" w:rsidRDefault="00AA6633" w:rsidP="00607E6B">
            <w:pPr>
              <w:pStyle w:val="Heading2"/>
              <w:numPr>
                <w:ilvl w:val="0"/>
                <w:numId w:val="0"/>
              </w:numPr>
              <w:spacing w:before="0" w:after="0"/>
              <w:jc w:val="center"/>
              <w:rPr>
                <w:sz w:val="16"/>
              </w:rPr>
            </w:pPr>
            <w:r w:rsidRPr="00607E6B">
              <w:rPr>
                <w:sz w:val="16"/>
              </w:rPr>
              <w:t>0.0817</w:t>
            </w:r>
          </w:p>
        </w:tc>
        <w:tc>
          <w:tcPr>
            <w:tcW w:w="556" w:type="pct"/>
          </w:tcPr>
          <w:p w14:paraId="2FFBA315" w14:textId="65B3DFEF" w:rsidR="00AA6633" w:rsidRPr="00607E6B" w:rsidRDefault="00AA6633" w:rsidP="00607E6B">
            <w:pPr>
              <w:pStyle w:val="Heading2"/>
              <w:numPr>
                <w:ilvl w:val="0"/>
                <w:numId w:val="0"/>
              </w:numPr>
              <w:spacing w:before="0" w:after="0"/>
              <w:jc w:val="center"/>
              <w:rPr>
                <w:sz w:val="16"/>
              </w:rPr>
            </w:pPr>
            <w:r w:rsidRPr="00607E6B">
              <w:rPr>
                <w:sz w:val="16"/>
              </w:rPr>
              <w:t>0.1892</w:t>
            </w:r>
          </w:p>
        </w:tc>
        <w:tc>
          <w:tcPr>
            <w:tcW w:w="556" w:type="pct"/>
          </w:tcPr>
          <w:p w14:paraId="63AC3139" w14:textId="40A2B8C1" w:rsidR="00AA6633" w:rsidRPr="00607E6B" w:rsidRDefault="00AA6633" w:rsidP="00607E6B">
            <w:pPr>
              <w:pStyle w:val="Heading2"/>
              <w:numPr>
                <w:ilvl w:val="0"/>
                <w:numId w:val="0"/>
              </w:numPr>
              <w:spacing w:before="0" w:after="0"/>
              <w:jc w:val="center"/>
              <w:rPr>
                <w:sz w:val="16"/>
              </w:rPr>
            </w:pPr>
            <w:r w:rsidRPr="00607E6B">
              <w:rPr>
                <w:sz w:val="16"/>
              </w:rPr>
              <w:t>0.2078</w:t>
            </w:r>
          </w:p>
        </w:tc>
        <w:tc>
          <w:tcPr>
            <w:tcW w:w="556" w:type="pct"/>
          </w:tcPr>
          <w:p w14:paraId="5FE93FD1" w14:textId="3D96914A" w:rsidR="00AA6633" w:rsidRPr="00607E6B" w:rsidRDefault="00AA6633" w:rsidP="00607E6B">
            <w:pPr>
              <w:pStyle w:val="Heading2"/>
              <w:numPr>
                <w:ilvl w:val="0"/>
                <w:numId w:val="0"/>
              </w:numPr>
              <w:spacing w:before="0" w:after="0"/>
              <w:jc w:val="center"/>
              <w:rPr>
                <w:sz w:val="16"/>
              </w:rPr>
            </w:pPr>
            <w:r w:rsidRPr="00607E6B">
              <w:rPr>
                <w:sz w:val="16"/>
              </w:rPr>
              <w:t>0.0091</w:t>
            </w:r>
          </w:p>
        </w:tc>
        <w:tc>
          <w:tcPr>
            <w:tcW w:w="556" w:type="pct"/>
          </w:tcPr>
          <w:p w14:paraId="124230DC" w14:textId="5450A12B" w:rsidR="00AA6633" w:rsidRPr="00607E6B" w:rsidRDefault="00AA6633" w:rsidP="00607E6B">
            <w:pPr>
              <w:pStyle w:val="Heading2"/>
              <w:numPr>
                <w:ilvl w:val="0"/>
                <w:numId w:val="0"/>
              </w:numPr>
              <w:spacing w:before="0" w:after="0"/>
              <w:jc w:val="center"/>
              <w:rPr>
                <w:sz w:val="16"/>
              </w:rPr>
            </w:pPr>
            <w:r w:rsidRPr="00607E6B">
              <w:rPr>
                <w:sz w:val="16"/>
              </w:rPr>
              <w:t>0.0275</w:t>
            </w:r>
          </w:p>
        </w:tc>
      </w:tr>
      <w:tr w:rsidR="00AA6633" w:rsidRPr="00607E6B" w14:paraId="09F535D6" w14:textId="77777777" w:rsidTr="00607E6B">
        <w:tc>
          <w:tcPr>
            <w:tcW w:w="556" w:type="pct"/>
          </w:tcPr>
          <w:p w14:paraId="47FB0D04" w14:textId="3443CDEE" w:rsidR="00AA6633" w:rsidRPr="00607E6B" w:rsidRDefault="00AA6633" w:rsidP="00607E6B">
            <w:pPr>
              <w:pStyle w:val="Heading2"/>
              <w:numPr>
                <w:ilvl w:val="0"/>
                <w:numId w:val="0"/>
              </w:numPr>
              <w:spacing w:before="0" w:after="0"/>
              <w:jc w:val="center"/>
              <w:rPr>
                <w:sz w:val="16"/>
              </w:rPr>
            </w:pPr>
            <w:r w:rsidRPr="00607E6B">
              <w:rPr>
                <w:sz w:val="16"/>
              </w:rPr>
              <w:t>Junyi</w:t>
            </w:r>
          </w:p>
        </w:tc>
        <w:tc>
          <w:tcPr>
            <w:tcW w:w="556" w:type="pct"/>
          </w:tcPr>
          <w:p w14:paraId="052F31B1" w14:textId="283FFF1A" w:rsidR="00AA6633" w:rsidRPr="00607E6B" w:rsidRDefault="00AA6633" w:rsidP="00607E6B">
            <w:pPr>
              <w:pStyle w:val="Heading2"/>
              <w:numPr>
                <w:ilvl w:val="0"/>
                <w:numId w:val="0"/>
              </w:numPr>
              <w:spacing w:before="0" w:after="0"/>
              <w:jc w:val="center"/>
              <w:rPr>
                <w:sz w:val="16"/>
              </w:rPr>
            </w:pPr>
            <w:r w:rsidRPr="00607E6B">
              <w:rPr>
                <w:sz w:val="16"/>
              </w:rPr>
              <w:t>T-KT</w:t>
            </w:r>
          </w:p>
        </w:tc>
        <w:tc>
          <w:tcPr>
            <w:tcW w:w="556" w:type="pct"/>
          </w:tcPr>
          <w:p w14:paraId="7E92019A" w14:textId="3A2A418B" w:rsidR="00AA6633" w:rsidRPr="00607E6B" w:rsidRDefault="00AA6633" w:rsidP="00607E6B">
            <w:pPr>
              <w:pStyle w:val="Heading2"/>
              <w:numPr>
                <w:ilvl w:val="0"/>
                <w:numId w:val="0"/>
              </w:numPr>
              <w:spacing w:before="0" w:after="0"/>
              <w:jc w:val="center"/>
              <w:rPr>
                <w:sz w:val="16"/>
              </w:rPr>
            </w:pPr>
            <w:r w:rsidRPr="00607E6B">
              <w:rPr>
                <w:sz w:val="16"/>
              </w:rPr>
              <w:t>medium</w:t>
            </w:r>
          </w:p>
        </w:tc>
        <w:tc>
          <w:tcPr>
            <w:tcW w:w="556" w:type="pct"/>
          </w:tcPr>
          <w:p w14:paraId="42547AE3" w14:textId="022134B6" w:rsidR="00AA6633" w:rsidRPr="00607E6B" w:rsidRDefault="00AA6633" w:rsidP="00607E6B">
            <w:pPr>
              <w:pStyle w:val="Heading2"/>
              <w:numPr>
                <w:ilvl w:val="0"/>
                <w:numId w:val="0"/>
              </w:numPr>
              <w:spacing w:before="0" w:after="0"/>
              <w:jc w:val="center"/>
              <w:rPr>
                <w:sz w:val="16"/>
              </w:rPr>
            </w:pPr>
            <w:r w:rsidRPr="00607E6B">
              <w:rPr>
                <w:sz w:val="16"/>
              </w:rPr>
              <w:t>3,706</w:t>
            </w:r>
          </w:p>
        </w:tc>
        <w:tc>
          <w:tcPr>
            <w:tcW w:w="556" w:type="pct"/>
          </w:tcPr>
          <w:p w14:paraId="3DFB3FBD" w14:textId="4EEFDAF8" w:rsidR="00AA6633" w:rsidRPr="00607E6B" w:rsidRDefault="00AA6633" w:rsidP="00607E6B">
            <w:pPr>
              <w:pStyle w:val="Heading2"/>
              <w:numPr>
                <w:ilvl w:val="0"/>
                <w:numId w:val="0"/>
              </w:numPr>
              <w:spacing w:before="0" w:after="0"/>
              <w:jc w:val="center"/>
              <w:rPr>
                <w:sz w:val="16"/>
              </w:rPr>
            </w:pPr>
            <w:r w:rsidRPr="00607E6B">
              <w:rPr>
                <w:sz w:val="16"/>
              </w:rPr>
              <w:t>0.1136</w:t>
            </w:r>
          </w:p>
        </w:tc>
        <w:tc>
          <w:tcPr>
            <w:tcW w:w="556" w:type="pct"/>
          </w:tcPr>
          <w:p w14:paraId="6AC9175D" w14:textId="62B0466B" w:rsidR="00AA6633" w:rsidRPr="00607E6B" w:rsidRDefault="00AA6633" w:rsidP="00607E6B">
            <w:pPr>
              <w:pStyle w:val="Heading2"/>
              <w:numPr>
                <w:ilvl w:val="0"/>
                <w:numId w:val="0"/>
              </w:numPr>
              <w:spacing w:before="0" w:after="0"/>
              <w:jc w:val="center"/>
              <w:rPr>
                <w:sz w:val="16"/>
              </w:rPr>
            </w:pPr>
            <w:r w:rsidRPr="00607E6B">
              <w:rPr>
                <w:sz w:val="16"/>
              </w:rPr>
              <w:t>0.2347</w:t>
            </w:r>
          </w:p>
        </w:tc>
        <w:tc>
          <w:tcPr>
            <w:tcW w:w="556" w:type="pct"/>
          </w:tcPr>
          <w:p w14:paraId="3F924598" w14:textId="1F8A5E0D" w:rsidR="00AA6633" w:rsidRPr="00607E6B" w:rsidRDefault="00AA6633" w:rsidP="00607E6B">
            <w:pPr>
              <w:pStyle w:val="Heading2"/>
              <w:numPr>
                <w:ilvl w:val="0"/>
                <w:numId w:val="0"/>
              </w:numPr>
              <w:spacing w:before="0" w:after="0"/>
              <w:jc w:val="center"/>
              <w:rPr>
                <w:sz w:val="16"/>
              </w:rPr>
            </w:pPr>
            <w:r w:rsidRPr="00607E6B">
              <w:rPr>
                <w:sz w:val="16"/>
              </w:rPr>
              <w:t>0.2432</w:t>
            </w:r>
          </w:p>
        </w:tc>
        <w:tc>
          <w:tcPr>
            <w:tcW w:w="556" w:type="pct"/>
          </w:tcPr>
          <w:p w14:paraId="6984A6F7" w14:textId="1A46D0C6" w:rsidR="00AA6633" w:rsidRPr="00607E6B" w:rsidRDefault="00AA6633" w:rsidP="00607E6B">
            <w:pPr>
              <w:pStyle w:val="Heading2"/>
              <w:numPr>
                <w:ilvl w:val="0"/>
                <w:numId w:val="0"/>
              </w:numPr>
              <w:spacing w:before="0" w:after="0"/>
              <w:jc w:val="center"/>
              <w:rPr>
                <w:sz w:val="16"/>
              </w:rPr>
            </w:pPr>
            <w:r w:rsidRPr="00607E6B">
              <w:rPr>
                <w:sz w:val="16"/>
              </w:rPr>
              <w:t>0.0163</w:t>
            </w:r>
          </w:p>
        </w:tc>
        <w:tc>
          <w:tcPr>
            <w:tcW w:w="556" w:type="pct"/>
          </w:tcPr>
          <w:p w14:paraId="21064E43" w14:textId="29C3EA50" w:rsidR="00AA6633" w:rsidRPr="00607E6B" w:rsidRDefault="00AA6633" w:rsidP="00607E6B">
            <w:pPr>
              <w:pStyle w:val="Heading2"/>
              <w:numPr>
                <w:ilvl w:val="0"/>
                <w:numId w:val="0"/>
              </w:numPr>
              <w:spacing w:before="0" w:after="0"/>
              <w:jc w:val="center"/>
              <w:rPr>
                <w:sz w:val="16"/>
              </w:rPr>
            </w:pPr>
            <w:r w:rsidRPr="00607E6B">
              <w:rPr>
                <w:sz w:val="16"/>
              </w:rPr>
              <w:t>0.0251</w:t>
            </w:r>
          </w:p>
        </w:tc>
      </w:tr>
    </w:tbl>
    <w:p w14:paraId="511732A6" w14:textId="61A189BF" w:rsidR="00AA6633" w:rsidRPr="002C5CD5" w:rsidRDefault="002C5CD5" w:rsidP="00607E6B">
      <w:pPr>
        <w:pStyle w:val="figurecaption0"/>
        <w:spacing w:before="12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9B9FA2B" w14:textId="277D95E2" w:rsidR="00AA6633" w:rsidRDefault="00607E6B" w:rsidP="00607E6B">
      <w:pPr>
        <w:pStyle w:val="Heading2"/>
        <w:numPr>
          <w:ilvl w:val="0"/>
          <w:numId w:val="0"/>
        </w:numPr>
      </w:pPr>
      <w:r w:rsidRPr="00607E6B">
        <w:pict w14:anchorId="6205C121">
          <v:shape id="_x0000_i1027" type="#_x0000_t75" style="width:501.75pt;height:465.75pt">
            <v:imagedata r:id="rId22" o:title="fig2_reliability_p0"/>
          </v:shape>
        </w:pict>
      </w:r>
    </w:p>
    <w:p w14:paraId="79864363" w14:textId="0B827943" w:rsidR="00AA3A03" w:rsidRDefault="00AA3A03" w:rsidP="00607E6B">
      <w:pPr>
        <w:pStyle w:val="Heading2"/>
        <w:numPr>
          <w:ilvl w:val="0"/>
          <w:numId w:val="0"/>
        </w:numPr>
      </w:pPr>
      <w:r w:rsidRPr="00607E6B">
        <w:t>C. Cold-start concept feasibility</w:t>
      </w:r>
    </w:p>
    <w:p w14:paraId="2ED42C32" w14:textId="5A0F42AA" w:rsidR="00AA3A03" w:rsidRDefault="00AA3A03" w:rsidP="00607E6B">
      <w:pPr>
        <w:pStyle w:val="Text"/>
        <w:spacing w:line="252" w:lineRule="exact"/>
      </w:pPr>
      <w:r w:rsidRPr="00607E6B">
        <w:t xml:space="preserve">Strict cold-start is freq_train(c)=0. The next Table 7 slice is the protocol very-sparse bucket (0&lt;freq_train(c)&lt;20). Table 7 </w:t>
      </w:r>
      <w:r w:rsidRPr="00607E6B">
        <w:lastRenderedPageBreak/>
        <w:t>reports feasibility, not a production claim. On ASSISTments 2012 the strict bin has about four test events (Insufficient)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CB03E20" w14:textId="05FB7E1E" w:rsidR="00AA3A03" w:rsidRPr="00AA6633" w:rsidRDefault="00AA3A03" w:rsidP="00607E6B">
      <w:pPr>
        <w:pStyle w:val="figurecaption0"/>
        <w:spacing w:before="12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709"/>
        <w:gridCol w:w="1708"/>
        <w:gridCol w:w="1708"/>
        <w:gridCol w:w="1708"/>
        <w:gridCol w:w="1708"/>
        <w:gridCol w:w="1710"/>
      </w:tblGrid>
      <w:tr w:rsidR="00AA3A03" w:rsidRPr="00607E6B" w14:paraId="29F222F2" w14:textId="77777777" w:rsidTr="00607E6B">
        <w:tc>
          <w:tcPr>
            <w:tcW w:w="834" w:type="pct"/>
          </w:tcPr>
          <w:p w14:paraId="304C21CD" w14:textId="77777777" w:rsidR="00AA3A03" w:rsidRPr="00607E6B" w:rsidRDefault="00AA3A03" w:rsidP="00607E6B">
            <w:pPr>
              <w:pStyle w:val="Heading1"/>
              <w:numPr>
                <w:ilvl w:val="0"/>
                <w:numId w:val="0"/>
              </w:numPr>
              <w:spacing w:before="0" w:after="0"/>
              <w:rPr>
                <w:b/>
                <w:smallCaps w:val="0"/>
                <w:sz w:val="16"/>
              </w:rPr>
            </w:pPr>
            <w:r w:rsidRPr="00607E6B">
              <w:rPr>
                <w:b/>
                <w:smallCaps w:val="0"/>
                <w:sz w:val="16"/>
              </w:rPr>
              <w:t>Dataset</w:t>
            </w:r>
          </w:p>
        </w:tc>
        <w:tc>
          <w:tcPr>
            <w:tcW w:w="833" w:type="pct"/>
          </w:tcPr>
          <w:p w14:paraId="73B97695" w14:textId="77777777" w:rsidR="00AA3A03" w:rsidRPr="00607E6B" w:rsidRDefault="00AA3A03" w:rsidP="00607E6B">
            <w:pPr>
              <w:pStyle w:val="Heading1"/>
              <w:numPr>
                <w:ilvl w:val="0"/>
                <w:numId w:val="0"/>
              </w:numPr>
              <w:spacing w:before="0" w:after="0"/>
              <w:rPr>
                <w:b/>
                <w:smallCaps w:val="0"/>
                <w:sz w:val="16"/>
              </w:rPr>
            </w:pPr>
            <w:r w:rsidRPr="00607E6B">
              <w:rPr>
                <w:b/>
                <w:smallCaps w:val="0"/>
                <w:sz w:val="16"/>
              </w:rPr>
              <w:t>Slice</w:t>
            </w:r>
          </w:p>
        </w:tc>
        <w:tc>
          <w:tcPr>
            <w:tcW w:w="833" w:type="pct"/>
          </w:tcPr>
          <w:p w14:paraId="2D072C6A" w14:textId="77777777" w:rsidR="00AA3A03" w:rsidRPr="00607E6B" w:rsidRDefault="00AA3A03" w:rsidP="00607E6B">
            <w:pPr>
              <w:pStyle w:val="Heading1"/>
              <w:numPr>
                <w:ilvl w:val="0"/>
                <w:numId w:val="0"/>
              </w:numPr>
              <w:spacing w:before="0" w:after="0"/>
              <w:rPr>
                <w:b/>
                <w:smallCaps w:val="0"/>
                <w:sz w:val="16"/>
              </w:rPr>
            </w:pPr>
            <w:r w:rsidRPr="00607E6B">
              <w:rPr>
                <w:b/>
                <w:smallCaps w:val="0"/>
                <w:sz w:val="16"/>
              </w:rPr>
              <w:t>Mean N</w:t>
            </w:r>
          </w:p>
        </w:tc>
        <w:tc>
          <w:tcPr>
            <w:tcW w:w="833" w:type="pct"/>
          </w:tcPr>
          <w:p w14:paraId="073FA2C5" w14:textId="77777777" w:rsidR="00AA3A03" w:rsidRPr="00607E6B" w:rsidRDefault="00AA3A03" w:rsidP="00607E6B">
            <w:pPr>
              <w:pStyle w:val="Heading1"/>
              <w:numPr>
                <w:ilvl w:val="0"/>
                <w:numId w:val="0"/>
              </w:numPr>
              <w:spacing w:before="0" w:after="0"/>
              <w:rPr>
                <w:b/>
                <w:smallCaps w:val="0"/>
                <w:sz w:val="16"/>
              </w:rPr>
            </w:pPr>
            <w:r w:rsidRPr="00607E6B">
              <w:rPr>
                <w:b/>
                <w:smallCaps w:val="0"/>
                <w:sz w:val="16"/>
              </w:rPr>
              <w:t>Flag</w:t>
            </w:r>
          </w:p>
        </w:tc>
        <w:tc>
          <w:tcPr>
            <w:tcW w:w="833" w:type="pct"/>
          </w:tcPr>
          <w:p w14:paraId="2F542540" w14:textId="77777777" w:rsidR="00AA3A03" w:rsidRPr="00607E6B" w:rsidRDefault="00AA3A03" w:rsidP="00607E6B">
            <w:pPr>
              <w:pStyle w:val="Heading1"/>
              <w:numPr>
                <w:ilvl w:val="0"/>
                <w:numId w:val="0"/>
              </w:numPr>
              <w:spacing w:before="0" w:after="0"/>
              <w:rPr>
                <w:b/>
                <w:smallCaps w:val="0"/>
                <w:sz w:val="16"/>
              </w:rPr>
            </w:pPr>
            <w:r w:rsidRPr="00607E6B">
              <w:rPr>
                <w:b/>
                <w:smallCaps w:val="0"/>
                <w:sz w:val="16"/>
              </w:rPr>
              <w:t>T-KT ECE</w:t>
            </w:r>
          </w:p>
        </w:tc>
        <w:tc>
          <w:tcPr>
            <w:tcW w:w="834" w:type="pct"/>
          </w:tcPr>
          <w:p w14:paraId="4A25DF3E" w14:textId="77777777" w:rsidR="00AA3A03" w:rsidRPr="00607E6B" w:rsidRDefault="00AA3A03" w:rsidP="00607E6B">
            <w:pPr>
              <w:pStyle w:val="Heading1"/>
              <w:numPr>
                <w:ilvl w:val="0"/>
                <w:numId w:val="0"/>
              </w:numPr>
              <w:spacing w:before="0" w:after="0"/>
              <w:rPr>
                <w:b/>
                <w:smallCaps w:val="0"/>
                <w:sz w:val="16"/>
              </w:rPr>
            </w:pPr>
            <w:r w:rsidRPr="00607E6B">
              <w:rPr>
                <w:b/>
                <w:smallCaps w:val="0"/>
                <w:sz w:val="16"/>
              </w:rPr>
              <w:t>DKT ECE</w:t>
            </w:r>
          </w:p>
        </w:tc>
      </w:tr>
      <w:tr w:rsidR="00AA3A03" w:rsidRPr="00607E6B" w14:paraId="4BD64092" w14:textId="77777777" w:rsidTr="00607E6B">
        <w:tc>
          <w:tcPr>
            <w:tcW w:w="834" w:type="pct"/>
          </w:tcPr>
          <w:p w14:paraId="49335416"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ASSISTments</w:t>
            </w:r>
          </w:p>
        </w:tc>
        <w:tc>
          <w:tcPr>
            <w:tcW w:w="833" w:type="pct"/>
          </w:tcPr>
          <w:p w14:paraId="512DB658"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strict f=0</w:t>
            </w:r>
          </w:p>
        </w:tc>
        <w:tc>
          <w:tcPr>
            <w:tcW w:w="833" w:type="pct"/>
          </w:tcPr>
          <w:p w14:paraId="61B92C74"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4</w:t>
            </w:r>
          </w:p>
        </w:tc>
        <w:tc>
          <w:tcPr>
            <w:tcW w:w="833" w:type="pct"/>
          </w:tcPr>
          <w:p w14:paraId="17EB39DB"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I</w:t>
            </w:r>
          </w:p>
        </w:tc>
        <w:tc>
          <w:tcPr>
            <w:tcW w:w="833" w:type="pct"/>
          </w:tcPr>
          <w:p w14:paraId="361746A0"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descr.</w:t>
            </w:r>
          </w:p>
        </w:tc>
        <w:tc>
          <w:tcPr>
            <w:tcW w:w="834" w:type="pct"/>
          </w:tcPr>
          <w:p w14:paraId="35FD2737"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descr.</w:t>
            </w:r>
          </w:p>
        </w:tc>
      </w:tr>
      <w:tr w:rsidR="00AA3A03" w:rsidRPr="00607E6B" w14:paraId="76EFEA2D" w14:textId="77777777" w:rsidTr="00607E6B">
        <w:tc>
          <w:tcPr>
            <w:tcW w:w="834" w:type="pct"/>
          </w:tcPr>
          <w:p w14:paraId="757807D6"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ASSISTments</w:t>
            </w:r>
          </w:p>
        </w:tc>
        <w:tc>
          <w:tcPr>
            <w:tcW w:w="833" w:type="pct"/>
          </w:tcPr>
          <w:p w14:paraId="18D1A50A"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very-sparse</w:t>
            </w:r>
          </w:p>
        </w:tc>
        <w:tc>
          <w:tcPr>
            <w:tcW w:w="833" w:type="pct"/>
          </w:tcPr>
          <w:p w14:paraId="3DB533B2"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17</w:t>
            </w:r>
          </w:p>
        </w:tc>
        <w:tc>
          <w:tcPr>
            <w:tcW w:w="833" w:type="pct"/>
          </w:tcPr>
          <w:p w14:paraId="6B8CFCF1"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I</w:t>
            </w:r>
          </w:p>
        </w:tc>
        <w:tc>
          <w:tcPr>
            <w:tcW w:w="833" w:type="pct"/>
          </w:tcPr>
          <w:p w14:paraId="1AD09C1E"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descr.</w:t>
            </w:r>
          </w:p>
        </w:tc>
        <w:tc>
          <w:tcPr>
            <w:tcW w:w="834" w:type="pct"/>
          </w:tcPr>
          <w:p w14:paraId="5001FA66"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descr.</w:t>
            </w:r>
          </w:p>
        </w:tc>
      </w:tr>
      <w:tr w:rsidR="00AA3A03" w:rsidRPr="00607E6B" w14:paraId="2C43C1AB" w14:textId="77777777" w:rsidTr="00607E6B">
        <w:tc>
          <w:tcPr>
            <w:tcW w:w="834" w:type="pct"/>
          </w:tcPr>
          <w:p w14:paraId="6CF7B95B"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Junyi</w:t>
            </w:r>
          </w:p>
        </w:tc>
        <w:tc>
          <w:tcPr>
            <w:tcW w:w="833" w:type="pct"/>
          </w:tcPr>
          <w:p w14:paraId="768EBF62"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strict / sparse</w:t>
            </w:r>
          </w:p>
        </w:tc>
        <w:tc>
          <w:tcPr>
            <w:tcW w:w="833" w:type="pct"/>
          </w:tcPr>
          <w:p w14:paraId="5D50FF05"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0</w:t>
            </w:r>
          </w:p>
        </w:tc>
        <w:tc>
          <w:tcPr>
            <w:tcW w:w="833" w:type="pct"/>
          </w:tcPr>
          <w:p w14:paraId="07545CBB"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empty</w:t>
            </w:r>
          </w:p>
        </w:tc>
        <w:tc>
          <w:tcPr>
            <w:tcW w:w="833" w:type="pct"/>
          </w:tcPr>
          <w:p w14:paraId="4A76135A"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w:t>
            </w:r>
          </w:p>
        </w:tc>
        <w:tc>
          <w:tcPr>
            <w:tcW w:w="834" w:type="pct"/>
          </w:tcPr>
          <w:p w14:paraId="2ED13DFC"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w:t>
            </w:r>
          </w:p>
        </w:tc>
      </w:tr>
      <w:tr w:rsidR="00AA3A03" w:rsidRPr="00607E6B" w14:paraId="6AEF2C76" w14:textId="77777777" w:rsidTr="00607E6B">
        <w:tc>
          <w:tcPr>
            <w:tcW w:w="834" w:type="pct"/>
          </w:tcPr>
          <w:p w14:paraId="3E697DC9"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XES3G5M</w:t>
            </w:r>
          </w:p>
        </w:tc>
        <w:tc>
          <w:tcPr>
            <w:tcW w:w="833" w:type="pct"/>
          </w:tcPr>
          <w:p w14:paraId="700B587D"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very-sparse</w:t>
            </w:r>
          </w:p>
        </w:tc>
        <w:tc>
          <w:tcPr>
            <w:tcW w:w="833" w:type="pct"/>
          </w:tcPr>
          <w:p w14:paraId="7E4EB6C2"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114</w:t>
            </w:r>
          </w:p>
        </w:tc>
        <w:tc>
          <w:tcPr>
            <w:tcW w:w="833" w:type="pct"/>
          </w:tcPr>
          <w:p w14:paraId="2CC61A5A"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L</w:t>
            </w:r>
          </w:p>
        </w:tc>
        <w:tc>
          <w:tcPr>
            <w:tcW w:w="833" w:type="pct"/>
          </w:tcPr>
          <w:p w14:paraId="46EDBB7F"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0.184</w:t>
            </w:r>
          </w:p>
        </w:tc>
        <w:tc>
          <w:tcPr>
            <w:tcW w:w="834" w:type="pct"/>
          </w:tcPr>
          <w:p w14:paraId="293ED7F2" w14:textId="77777777" w:rsidR="00AA3A03" w:rsidRPr="00607E6B" w:rsidRDefault="00AA3A03" w:rsidP="00607E6B">
            <w:pPr>
              <w:pStyle w:val="Heading1"/>
              <w:numPr>
                <w:ilvl w:val="0"/>
                <w:numId w:val="0"/>
              </w:numPr>
              <w:spacing w:before="0" w:after="0"/>
              <w:rPr>
                <w:smallCaps w:val="0"/>
                <w:sz w:val="16"/>
              </w:rPr>
            </w:pPr>
            <w:r w:rsidRPr="00607E6B">
              <w:rPr>
                <w:smallCaps w:val="0"/>
                <w:sz w:val="16"/>
              </w:rPr>
              <w:t>0.173</w:t>
            </w:r>
          </w:p>
        </w:tc>
      </w:tr>
    </w:tbl>
    <w:p w14:paraId="62B5EBDF" w14:textId="1C92D4BC" w:rsidR="00F81442" w:rsidRDefault="00AA3A03" w:rsidP="00607E6B">
      <w:pPr>
        <w:pStyle w:val="Heading2"/>
        <w:numPr>
          <w:ilvl w:val="0"/>
          <w:numId w:val="0"/>
        </w:numPr>
      </w:pPr>
      <w:r w:rsidRPr="00607E6B">
        <w:t>D. Diagnostic conditions and threshold sensitivity</w:t>
      </w:r>
    </w:p>
    <w:p w14:paraId="7826C51E" w14:textId="46BE3151" w:rsidR="00F81442" w:rsidRDefault="0051123B" w:rsidP="00607E6B">
      <w:pPr>
        <w:pStyle w:val="T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 Junyi shows that the protocol can refuse a sparse claim when the bucket is empty.</w:t>
      </w:r>
    </w:p>
    <w:p w14:paraId="0264FA73" w14:textId="5A3E421E" w:rsidR="00F81442" w:rsidRDefault="0051123B" w:rsidP="00607E6B">
      <w:pPr>
        <w:pStyle w:val="Text"/>
        <w:spacing w:line="252" w:lineRule="exact"/>
      </w:pPr>
      <w:r w:rsidRPr="00607E6B">
        <w:t>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76E8CCA4" w14:textId="6367CA56" w:rsidR="00F81442" w:rsidRPr="00E61DEF" w:rsidRDefault="00121AFA" w:rsidP="00607E6B">
      <w:pPr>
        <w:pStyle w:val="figurecaption0"/>
        <w:spacing w:before="12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18"/>
        <w:gridCol w:w="2519"/>
        <w:gridCol w:w="2519"/>
        <w:gridCol w:w="2519"/>
      </w:tblGrid>
      <w:tr w:rsidR="00F81442" w:rsidRPr="00607E6B" w14:paraId="3078D26A" w14:textId="77777777" w:rsidTr="00607E6B">
        <w:trPr>
          <w:cantSplit/>
          <w:tblHeader/>
        </w:trPr>
        <w:tc>
          <w:tcPr>
            <w:tcW w:w="1250" w:type="pct"/>
            <w:tcMar>
              <w:top w:w="10" w:type="dxa"/>
              <w:left w:w="20" w:type="dxa"/>
              <w:bottom w:w="10" w:type="dxa"/>
              <w:right w:w="20" w:type="dxa"/>
            </w:tcMar>
          </w:tcPr>
          <w:p w14:paraId="5BFF98A1" w14:textId="77777777" w:rsidR="00F81442" w:rsidRPr="00607E6B" w:rsidRDefault="00F81442" w:rsidP="00607E6B">
            <w:pPr>
              <w:jc w:val="center"/>
              <w:rPr>
                <w:b/>
                <w:sz w:val="16"/>
              </w:rPr>
            </w:pPr>
            <w:r w:rsidRPr="00607E6B">
              <w:rPr>
                <w:b/>
                <w:sz w:val="16"/>
              </w:rPr>
              <w:t>Condition</w:t>
            </w:r>
          </w:p>
        </w:tc>
        <w:tc>
          <w:tcPr>
            <w:tcW w:w="1250" w:type="pct"/>
            <w:tcMar>
              <w:top w:w="10" w:type="dxa"/>
              <w:left w:w="20" w:type="dxa"/>
              <w:bottom w:w="10" w:type="dxa"/>
              <w:right w:w="20" w:type="dxa"/>
            </w:tcMar>
          </w:tcPr>
          <w:p w14:paraId="778F3C5D" w14:textId="77777777" w:rsidR="00F81442" w:rsidRPr="00607E6B" w:rsidRDefault="00F81442" w:rsidP="00607E6B">
            <w:pPr>
              <w:jc w:val="center"/>
              <w:rPr>
                <w:b/>
                <w:sz w:val="16"/>
              </w:rPr>
            </w:pPr>
            <w:r w:rsidRPr="00607E6B">
              <w:rPr>
                <w:b/>
                <w:sz w:val="16"/>
              </w:rPr>
              <w:t>ASSISTments</w:t>
            </w:r>
          </w:p>
        </w:tc>
        <w:tc>
          <w:tcPr>
            <w:tcW w:w="1250" w:type="pct"/>
            <w:tcMar>
              <w:top w:w="10" w:type="dxa"/>
              <w:left w:w="20" w:type="dxa"/>
              <w:bottom w:w="10" w:type="dxa"/>
              <w:right w:w="20" w:type="dxa"/>
            </w:tcMar>
          </w:tcPr>
          <w:p w14:paraId="4D0BC0DB" w14:textId="77777777" w:rsidR="00F81442" w:rsidRPr="00607E6B" w:rsidRDefault="00F81442" w:rsidP="00607E6B">
            <w:pPr>
              <w:jc w:val="center"/>
              <w:rPr>
                <w:b/>
                <w:sz w:val="16"/>
              </w:rPr>
            </w:pPr>
            <w:r w:rsidRPr="00607E6B">
              <w:rPr>
                <w:b/>
                <w:sz w:val="16"/>
              </w:rPr>
              <w:t>Junyi</w:t>
            </w:r>
          </w:p>
        </w:tc>
        <w:tc>
          <w:tcPr>
            <w:tcW w:w="1250" w:type="pct"/>
            <w:tcMar>
              <w:top w:w="10" w:type="dxa"/>
              <w:left w:w="20" w:type="dxa"/>
              <w:bottom w:w="10" w:type="dxa"/>
              <w:right w:w="20" w:type="dxa"/>
            </w:tcMar>
          </w:tcPr>
          <w:p w14:paraId="56F2822D" w14:textId="77777777" w:rsidR="00F81442" w:rsidRPr="00607E6B" w:rsidRDefault="00F81442" w:rsidP="00607E6B">
            <w:pPr>
              <w:jc w:val="center"/>
              <w:rPr>
                <w:b/>
                <w:sz w:val="16"/>
              </w:rPr>
            </w:pPr>
            <w:r w:rsidRPr="00607E6B">
              <w:rPr>
                <w:b/>
                <w:sz w:val="16"/>
              </w:rPr>
              <w:t>XES3G5M</w:t>
            </w:r>
          </w:p>
        </w:tc>
      </w:tr>
      <w:tr w:rsidR="00A82370" w:rsidRPr="00607E6B" w14:paraId="2482423C" w14:textId="77777777" w:rsidTr="00607E6B">
        <w:trPr>
          <w:cantSplit/>
        </w:trPr>
        <w:tc>
          <w:tcPr>
            <w:tcW w:w="5000" w:type="pct"/>
            <w:gridSpan w:val="4"/>
            <w:shd w:val="clear" w:color="auto" w:fill="E2E2E2"/>
            <w:tcMar>
              <w:top w:w="10" w:type="dxa"/>
              <w:left w:w="20" w:type="dxa"/>
              <w:bottom w:w="10" w:type="dxa"/>
              <w:right w:w="20" w:type="dxa"/>
            </w:tcMar>
          </w:tcPr>
          <w:p w14:paraId="29FDB95F" w14:textId="77777777" w:rsidR="00160CED" w:rsidRPr="00607E6B" w:rsidRDefault="00160CED" w:rsidP="00607E6B">
            <w:pPr>
              <w:jc w:val="center"/>
              <w:rPr>
                <w:b/>
                <w:i/>
                <w:sz w:val="16"/>
              </w:rPr>
            </w:pPr>
            <w:r w:rsidRPr="00607E6B">
              <w:rPr>
                <w:b/>
                <w:i/>
                <w:sz w:val="16"/>
              </w:rPr>
              <w:t>A. Estimability</w:t>
            </w:r>
          </w:p>
          <w:p w14:paraId="262CECB9" w14:textId="0A20DE53" w:rsidR="00A82370" w:rsidRPr="00607E6B" w:rsidRDefault="00A82370" w:rsidP="00607E6B">
            <w:pPr>
              <w:jc w:val="center"/>
              <w:rPr>
                <w:b/>
                <w:i/>
                <w:sz w:val="16"/>
              </w:rPr>
            </w:pPr>
          </w:p>
        </w:tc>
      </w:tr>
      <w:tr w:rsidR="00F81442" w:rsidRPr="00607E6B" w14:paraId="45E5421D" w14:textId="77777777" w:rsidTr="00607E6B">
        <w:trPr>
          <w:cantSplit/>
        </w:trPr>
        <w:tc>
          <w:tcPr>
            <w:tcW w:w="1250" w:type="pct"/>
            <w:tcMar>
              <w:top w:w="10" w:type="dxa"/>
              <w:left w:w="20" w:type="dxa"/>
              <w:bottom w:w="10" w:type="dxa"/>
              <w:right w:w="20" w:type="dxa"/>
            </w:tcMar>
          </w:tcPr>
          <w:p w14:paraId="3433C726" w14:textId="2D63FD43" w:rsidR="00F81442" w:rsidRPr="00607E6B" w:rsidRDefault="00121AFA" w:rsidP="00607E6B">
            <w:pPr>
              <w:jc w:val="center"/>
              <w:rPr>
                <w:sz w:val="16"/>
              </w:rPr>
            </w:pPr>
            <w:r w:rsidRPr="00607E6B">
              <w:rPr>
                <w:sz w:val="16"/>
              </w:rPr>
              <w:t>Low-frequency tail mass (E1)</w:t>
            </w:r>
          </w:p>
        </w:tc>
        <w:tc>
          <w:tcPr>
            <w:tcW w:w="1250" w:type="pct"/>
            <w:tcMar>
              <w:top w:w="10" w:type="dxa"/>
              <w:left w:w="20" w:type="dxa"/>
              <w:bottom w:w="10" w:type="dxa"/>
              <w:right w:w="20" w:type="dxa"/>
            </w:tcMar>
          </w:tcPr>
          <w:p w14:paraId="416BBDFE" w14:textId="77777777" w:rsidR="00F81442" w:rsidRPr="00607E6B" w:rsidRDefault="00F81442" w:rsidP="00607E6B">
            <w:pPr>
              <w:jc w:val="center"/>
              <w:rPr>
                <w:sz w:val="16"/>
              </w:rPr>
            </w:pPr>
            <w:r w:rsidRPr="00607E6B">
              <w:rPr>
                <w:sz w:val="16"/>
              </w:rPr>
              <w:t>18.9% of KCs</w:t>
            </w:r>
          </w:p>
        </w:tc>
        <w:tc>
          <w:tcPr>
            <w:tcW w:w="1250" w:type="pct"/>
            <w:tcMar>
              <w:top w:w="10" w:type="dxa"/>
              <w:left w:w="20" w:type="dxa"/>
              <w:bottom w:w="10" w:type="dxa"/>
              <w:right w:w="20" w:type="dxa"/>
            </w:tcMar>
          </w:tcPr>
          <w:p w14:paraId="5D649429" w14:textId="77777777" w:rsidR="00F81442" w:rsidRPr="00607E6B" w:rsidRDefault="00F81442" w:rsidP="00607E6B">
            <w:pPr>
              <w:jc w:val="center"/>
              <w:rPr>
                <w:sz w:val="16"/>
              </w:rPr>
            </w:pPr>
            <w:r w:rsidRPr="00607E6B">
              <w:rPr>
                <w:sz w:val="16"/>
              </w:rPr>
              <w:t>0%</w:t>
            </w:r>
          </w:p>
        </w:tc>
        <w:tc>
          <w:tcPr>
            <w:tcW w:w="1250" w:type="pct"/>
            <w:tcMar>
              <w:top w:w="10" w:type="dxa"/>
              <w:left w:w="20" w:type="dxa"/>
              <w:bottom w:w="10" w:type="dxa"/>
              <w:right w:w="20" w:type="dxa"/>
            </w:tcMar>
          </w:tcPr>
          <w:p w14:paraId="7694CF65" w14:textId="77777777" w:rsidR="00F81442" w:rsidRPr="00607E6B" w:rsidRDefault="00F81442" w:rsidP="00607E6B">
            <w:pPr>
              <w:jc w:val="center"/>
              <w:rPr>
                <w:sz w:val="16"/>
              </w:rPr>
            </w:pPr>
            <w:r w:rsidRPr="00607E6B">
              <w:rPr>
                <w:sz w:val="16"/>
              </w:rPr>
              <w:t>21.5% of KCs</w:t>
            </w:r>
          </w:p>
        </w:tc>
      </w:tr>
      <w:tr w:rsidR="00F81442" w:rsidRPr="00607E6B" w14:paraId="61927E13" w14:textId="77777777" w:rsidTr="00607E6B">
        <w:trPr>
          <w:cantSplit/>
        </w:trPr>
        <w:tc>
          <w:tcPr>
            <w:tcW w:w="1250" w:type="pct"/>
            <w:tcMar>
              <w:top w:w="10" w:type="dxa"/>
              <w:left w:w="20" w:type="dxa"/>
              <w:bottom w:w="10" w:type="dxa"/>
              <w:right w:w="20" w:type="dxa"/>
            </w:tcMar>
          </w:tcPr>
          <w:p w14:paraId="07262616" w14:textId="3D3FD312" w:rsidR="00F81442" w:rsidRPr="00607E6B" w:rsidRDefault="005672BF" w:rsidP="00607E6B">
            <w:pPr>
              <w:jc w:val="center"/>
              <w:rPr>
                <w:sz w:val="16"/>
              </w:rPr>
            </w:pPr>
            <w:r w:rsidRPr="00607E6B">
              <w:rPr>
                <w:sz w:val="16"/>
              </w:rPr>
              <w:t>Sparse test support (E2)</w:t>
            </w:r>
          </w:p>
        </w:tc>
        <w:tc>
          <w:tcPr>
            <w:tcW w:w="1250" w:type="pct"/>
            <w:tcMar>
              <w:top w:w="10" w:type="dxa"/>
              <w:left w:w="20" w:type="dxa"/>
              <w:bottom w:w="10" w:type="dxa"/>
              <w:right w:w="20" w:type="dxa"/>
            </w:tcMar>
          </w:tcPr>
          <w:p w14:paraId="5D8FBB69" w14:textId="77777777" w:rsidR="00F81442" w:rsidRPr="00607E6B" w:rsidRDefault="00F81442" w:rsidP="00607E6B">
            <w:pPr>
              <w:jc w:val="center"/>
              <w:rPr>
                <w:sz w:val="16"/>
              </w:rPr>
            </w:pPr>
            <w:r w:rsidRPr="00607E6B">
              <w:rPr>
                <w:sz w:val="16"/>
              </w:rPr>
              <w:t>415 (L)</w:t>
            </w:r>
          </w:p>
        </w:tc>
        <w:tc>
          <w:tcPr>
            <w:tcW w:w="1250" w:type="pct"/>
            <w:tcMar>
              <w:top w:w="10" w:type="dxa"/>
              <w:left w:w="20" w:type="dxa"/>
              <w:bottom w:w="10" w:type="dxa"/>
              <w:right w:w="20" w:type="dxa"/>
            </w:tcMar>
          </w:tcPr>
          <w:p w14:paraId="6E15856E" w14:textId="77777777" w:rsidR="00F81442" w:rsidRPr="00607E6B" w:rsidRDefault="00F81442" w:rsidP="00607E6B">
            <w:pPr>
              <w:jc w:val="center"/>
              <w:rPr>
                <w:sz w:val="16"/>
              </w:rPr>
            </w:pPr>
            <w:r w:rsidRPr="00607E6B">
              <w:rPr>
                <w:sz w:val="16"/>
              </w:rPr>
              <w:t>empty</w:t>
            </w:r>
          </w:p>
        </w:tc>
        <w:tc>
          <w:tcPr>
            <w:tcW w:w="1250" w:type="pct"/>
            <w:tcMar>
              <w:top w:w="10" w:type="dxa"/>
              <w:left w:w="20" w:type="dxa"/>
              <w:bottom w:w="10" w:type="dxa"/>
              <w:right w:w="20" w:type="dxa"/>
            </w:tcMar>
          </w:tcPr>
          <w:p w14:paraId="4AACC871" w14:textId="77777777" w:rsidR="00F81442" w:rsidRPr="00607E6B" w:rsidRDefault="008F3D52" w:rsidP="00607E6B">
            <w:pPr>
              <w:jc w:val="center"/>
              <w:rPr>
                <w:sz w:val="16"/>
              </w:rPr>
            </w:pPr>
            <w:r w:rsidRPr="00607E6B">
              <w:rPr>
                <w:sz w:val="16"/>
              </w:rPr>
              <w:t>1,969 (R)</w:t>
            </w:r>
          </w:p>
        </w:tc>
      </w:tr>
      <w:tr w:rsidR="00A82370" w:rsidRPr="00607E6B" w14:paraId="0DAC50A6" w14:textId="77777777" w:rsidTr="00607E6B">
        <w:trPr>
          <w:cantSplit/>
        </w:trPr>
        <w:tc>
          <w:tcPr>
            <w:tcW w:w="5000" w:type="pct"/>
            <w:gridSpan w:val="4"/>
            <w:shd w:val="clear" w:color="auto" w:fill="E2E2E2"/>
            <w:tcMar>
              <w:top w:w="10" w:type="dxa"/>
              <w:left w:w="20" w:type="dxa"/>
              <w:bottom w:w="10" w:type="dxa"/>
              <w:right w:w="20" w:type="dxa"/>
            </w:tcMar>
          </w:tcPr>
          <w:p w14:paraId="5DAAF7BE" w14:textId="77777777" w:rsidR="00160CED" w:rsidRPr="00607E6B" w:rsidRDefault="00160CED" w:rsidP="00607E6B">
            <w:pPr>
              <w:jc w:val="center"/>
              <w:rPr>
                <w:b/>
                <w:i/>
                <w:sz w:val="16"/>
              </w:rPr>
            </w:pPr>
            <w:r w:rsidRPr="00607E6B">
              <w:rPr>
                <w:b/>
                <w:i/>
                <w:sz w:val="16"/>
              </w:rPr>
              <w:t>B. Observed pattern/context</w:t>
            </w:r>
          </w:p>
          <w:p w14:paraId="4BFB95BD" w14:textId="4662F703" w:rsidR="00A82370" w:rsidRPr="00607E6B" w:rsidRDefault="00A82370" w:rsidP="00607E6B">
            <w:pPr>
              <w:jc w:val="center"/>
              <w:rPr>
                <w:b/>
                <w:i/>
                <w:sz w:val="16"/>
              </w:rPr>
            </w:pPr>
          </w:p>
        </w:tc>
      </w:tr>
      <w:tr w:rsidR="00F81442" w:rsidRPr="00607E6B" w14:paraId="1C90AE94" w14:textId="77777777" w:rsidTr="00607E6B">
        <w:trPr>
          <w:cantSplit/>
        </w:trPr>
        <w:tc>
          <w:tcPr>
            <w:tcW w:w="1250" w:type="pct"/>
            <w:tcMar>
              <w:top w:w="10" w:type="dxa"/>
              <w:left w:w="20" w:type="dxa"/>
              <w:bottom w:w="10" w:type="dxa"/>
              <w:right w:w="20" w:type="dxa"/>
            </w:tcMar>
          </w:tcPr>
          <w:p w14:paraId="269EB3BE" w14:textId="5E08C8F7" w:rsidR="00F81442" w:rsidRPr="00607E6B" w:rsidRDefault="005672BF" w:rsidP="00607E6B">
            <w:pPr>
              <w:jc w:val="center"/>
              <w:rPr>
                <w:sz w:val="16"/>
              </w:rPr>
            </w:pPr>
            <w:r w:rsidRPr="00607E6B">
              <w:rPr>
                <w:sz w:val="16"/>
              </w:rPr>
              <w:t>Difficulty coupling (E3)</w:t>
            </w:r>
          </w:p>
        </w:tc>
        <w:tc>
          <w:tcPr>
            <w:tcW w:w="1250" w:type="pct"/>
            <w:tcMar>
              <w:top w:w="10" w:type="dxa"/>
              <w:left w:w="20" w:type="dxa"/>
              <w:bottom w:w="10" w:type="dxa"/>
              <w:right w:w="20" w:type="dxa"/>
            </w:tcMar>
          </w:tcPr>
          <w:p w14:paraId="316245C8" w14:textId="77777777" w:rsidR="00F81442" w:rsidRPr="00607E6B" w:rsidRDefault="00F81442" w:rsidP="00607E6B">
            <w:pPr>
              <w:jc w:val="center"/>
              <w:rPr>
                <w:sz w:val="16"/>
              </w:rPr>
            </w:pPr>
            <w:r w:rsidRPr="00607E6B">
              <w:rPr>
                <w:sz w:val="16"/>
              </w:rPr>
              <w:t>ρ=−0.227 (sparse harder)</w:t>
            </w:r>
          </w:p>
        </w:tc>
        <w:tc>
          <w:tcPr>
            <w:tcW w:w="1250" w:type="pct"/>
            <w:tcMar>
              <w:top w:w="10" w:type="dxa"/>
              <w:left w:w="20" w:type="dxa"/>
              <w:bottom w:w="10" w:type="dxa"/>
              <w:right w:w="20" w:type="dxa"/>
            </w:tcMar>
          </w:tcPr>
          <w:p w14:paraId="221BE79E" w14:textId="77777777" w:rsidR="00F81442" w:rsidRPr="00607E6B" w:rsidRDefault="00F81442" w:rsidP="00607E6B">
            <w:pPr>
              <w:jc w:val="center"/>
              <w:rPr>
                <w:sz w:val="16"/>
              </w:rPr>
            </w:pPr>
            <w:r w:rsidRPr="00607E6B">
              <w:rPr>
                <w:sz w:val="16"/>
              </w:rPr>
              <w:t>ρ=−0.416</w:t>
            </w:r>
          </w:p>
        </w:tc>
        <w:tc>
          <w:tcPr>
            <w:tcW w:w="1250" w:type="pct"/>
            <w:tcMar>
              <w:top w:w="10" w:type="dxa"/>
              <w:left w:w="20" w:type="dxa"/>
              <w:bottom w:w="10" w:type="dxa"/>
              <w:right w:w="20" w:type="dxa"/>
            </w:tcMar>
          </w:tcPr>
          <w:p w14:paraId="239169B3" w14:textId="77777777" w:rsidR="00F81442" w:rsidRPr="00607E6B" w:rsidRDefault="008F3D52" w:rsidP="00607E6B">
            <w:pPr>
              <w:jc w:val="center"/>
              <w:rPr>
                <w:sz w:val="16"/>
              </w:rPr>
            </w:pPr>
            <w:r w:rsidRPr="00607E6B">
              <w:rPr>
                <w:sz w:val="16"/>
              </w:rPr>
              <w:t>ρ=+0.110 (weak, inverted)</w:t>
            </w:r>
          </w:p>
        </w:tc>
      </w:tr>
      <w:tr w:rsidR="00A82370" w:rsidRPr="00607E6B" w14:paraId="54D90260" w14:textId="77777777" w:rsidTr="00607E6B">
        <w:trPr>
          <w:cantSplit/>
        </w:trPr>
        <w:tc>
          <w:tcPr>
            <w:tcW w:w="1250" w:type="pct"/>
            <w:tcMar>
              <w:top w:w="10" w:type="dxa"/>
              <w:left w:w="20" w:type="dxa"/>
              <w:bottom w:w="10" w:type="dxa"/>
              <w:right w:w="20" w:type="dxa"/>
            </w:tcMar>
          </w:tcPr>
          <w:p w14:paraId="7586203B" w14:textId="77777777" w:rsidR="00A82370" w:rsidRPr="00607E6B" w:rsidRDefault="00A82370" w:rsidP="00607E6B">
            <w:pPr>
              <w:jc w:val="center"/>
              <w:rPr>
                <w:sz w:val="16"/>
              </w:rPr>
            </w:pPr>
            <w:r w:rsidRPr="00607E6B">
              <w:rPr>
                <w:sz w:val="16"/>
              </w:rPr>
              <w:t>Item support</w:t>
            </w:r>
          </w:p>
        </w:tc>
        <w:tc>
          <w:tcPr>
            <w:tcW w:w="1250" w:type="pct"/>
            <w:tcMar>
              <w:top w:w="10" w:type="dxa"/>
              <w:left w:w="20" w:type="dxa"/>
              <w:bottom w:w="10" w:type="dxa"/>
              <w:right w:w="20" w:type="dxa"/>
            </w:tcMar>
          </w:tcPr>
          <w:p w14:paraId="358F67AD" w14:textId="77777777" w:rsidR="00A82370" w:rsidRPr="00607E6B" w:rsidRDefault="00A82370" w:rsidP="00607E6B">
            <w:pPr>
              <w:jc w:val="center"/>
              <w:rPr>
                <w:sz w:val="16"/>
              </w:rPr>
            </w:pPr>
            <w:r w:rsidRPr="00607E6B">
              <w:rPr>
                <w:sz w:val="16"/>
              </w:rPr>
              <w:t>median 44.5 (dense 205 vs sparse 1)</w:t>
            </w:r>
          </w:p>
        </w:tc>
        <w:tc>
          <w:tcPr>
            <w:tcW w:w="1250" w:type="pct"/>
            <w:tcMar>
              <w:top w:w="10" w:type="dxa"/>
              <w:left w:w="20" w:type="dxa"/>
              <w:bottom w:w="10" w:type="dxa"/>
              <w:right w:w="20" w:type="dxa"/>
            </w:tcMar>
          </w:tcPr>
          <w:p w14:paraId="59893595" w14:textId="77777777" w:rsidR="00A82370" w:rsidRPr="00607E6B" w:rsidRDefault="00A82370" w:rsidP="00607E6B">
            <w:pPr>
              <w:jc w:val="center"/>
              <w:rPr>
                <w:sz w:val="16"/>
              </w:rPr>
            </w:pPr>
            <w:r w:rsidRPr="00607E6B">
              <w:rPr>
                <w:sz w:val="16"/>
              </w:rPr>
              <w:t>median 18 (IQR 5)</w:t>
            </w:r>
          </w:p>
        </w:tc>
        <w:tc>
          <w:tcPr>
            <w:tcW w:w="1250" w:type="pct"/>
            <w:tcMar>
              <w:top w:w="10" w:type="dxa"/>
              <w:left w:w="20" w:type="dxa"/>
              <w:bottom w:w="10" w:type="dxa"/>
              <w:right w:w="20" w:type="dxa"/>
            </w:tcMar>
          </w:tcPr>
          <w:p w14:paraId="7FD977E1" w14:textId="77777777" w:rsidR="00A82370" w:rsidRPr="00607E6B" w:rsidRDefault="00A82370" w:rsidP="00607E6B">
            <w:pPr>
              <w:jc w:val="center"/>
              <w:rPr>
                <w:sz w:val="16"/>
              </w:rPr>
            </w:pPr>
            <w:r w:rsidRPr="00607E6B">
              <w:rPr>
                <w:sz w:val="16"/>
              </w:rPr>
              <w:t>median 3 (dense 9 vs sparse 1)</w:t>
            </w:r>
          </w:p>
        </w:tc>
      </w:tr>
      <w:tr w:rsidR="00A82370" w:rsidRPr="00607E6B" w14:paraId="56568836" w14:textId="77777777" w:rsidTr="00607E6B">
        <w:trPr>
          <w:cantSplit/>
        </w:trPr>
        <w:tc>
          <w:tcPr>
            <w:tcW w:w="1250" w:type="pct"/>
            <w:tcMar>
              <w:top w:w="10" w:type="dxa"/>
              <w:left w:w="20" w:type="dxa"/>
              <w:bottom w:w="10" w:type="dxa"/>
              <w:right w:w="20" w:type="dxa"/>
            </w:tcMar>
          </w:tcPr>
          <w:p w14:paraId="243CFEA9" w14:textId="77777777" w:rsidR="00A82370" w:rsidRPr="00607E6B" w:rsidRDefault="00A82370" w:rsidP="00607E6B">
            <w:pPr>
              <w:jc w:val="center"/>
              <w:rPr>
                <w:sz w:val="16"/>
              </w:rPr>
            </w:pPr>
            <w:r w:rsidRPr="00607E6B">
              <w:rPr>
                <w:sz w:val="16"/>
              </w:rPr>
              <w:t>Curriculum-position coupling</w:t>
            </w:r>
          </w:p>
        </w:tc>
        <w:tc>
          <w:tcPr>
            <w:tcW w:w="1250" w:type="pct"/>
            <w:tcMar>
              <w:top w:w="10" w:type="dxa"/>
              <w:left w:w="20" w:type="dxa"/>
              <w:bottom w:w="10" w:type="dxa"/>
              <w:right w:w="20" w:type="dxa"/>
            </w:tcMar>
          </w:tcPr>
          <w:p w14:paraId="53024E71" w14:textId="77777777" w:rsidR="00A82370" w:rsidRPr="00607E6B" w:rsidRDefault="00A82370" w:rsidP="00607E6B">
            <w:pPr>
              <w:jc w:val="center"/>
              <w:rPr>
                <w:sz w:val="16"/>
              </w:rPr>
            </w:pPr>
            <w:r w:rsidRPr="00607E6B">
              <w:rPr>
                <w:sz w:val="16"/>
              </w:rPr>
              <w:t>ρ=−0.308</w:t>
            </w:r>
          </w:p>
        </w:tc>
        <w:tc>
          <w:tcPr>
            <w:tcW w:w="1250" w:type="pct"/>
            <w:tcMar>
              <w:top w:w="10" w:type="dxa"/>
              <w:left w:w="20" w:type="dxa"/>
              <w:bottom w:w="10" w:type="dxa"/>
              <w:right w:w="20" w:type="dxa"/>
            </w:tcMar>
          </w:tcPr>
          <w:p w14:paraId="1A8835F8" w14:textId="77777777" w:rsidR="00A82370" w:rsidRPr="00607E6B" w:rsidRDefault="00A82370" w:rsidP="00607E6B">
            <w:pPr>
              <w:jc w:val="center"/>
              <w:rPr>
                <w:sz w:val="16"/>
              </w:rPr>
            </w:pPr>
            <w:r w:rsidRPr="00607E6B">
              <w:rPr>
                <w:sz w:val="16"/>
              </w:rPr>
              <w:t>ρ=−0.324</w:t>
            </w:r>
          </w:p>
        </w:tc>
        <w:tc>
          <w:tcPr>
            <w:tcW w:w="1250" w:type="pct"/>
            <w:tcMar>
              <w:top w:w="10" w:type="dxa"/>
              <w:left w:w="20" w:type="dxa"/>
              <w:bottom w:w="10" w:type="dxa"/>
              <w:right w:w="20" w:type="dxa"/>
            </w:tcMar>
          </w:tcPr>
          <w:p w14:paraId="768B3AAA" w14:textId="77777777" w:rsidR="00A82370" w:rsidRPr="00607E6B" w:rsidRDefault="008F3D52" w:rsidP="00607E6B">
            <w:pPr>
              <w:jc w:val="center"/>
              <w:rPr>
                <w:sz w:val="16"/>
              </w:rPr>
            </w:pPr>
            <w:r w:rsidRPr="00607E6B">
              <w:rPr>
                <w:sz w:val="16"/>
              </w:rPr>
              <w:t>ρ=−0.126</w:t>
            </w:r>
          </w:p>
        </w:tc>
      </w:tr>
      <w:tr w:rsidR="00F81442" w:rsidRPr="00607E6B" w14:paraId="541FF5CB" w14:textId="77777777" w:rsidTr="00607E6B">
        <w:trPr>
          <w:cantSplit/>
        </w:trPr>
        <w:tc>
          <w:tcPr>
            <w:tcW w:w="1250" w:type="pct"/>
            <w:tcMar>
              <w:top w:w="10" w:type="dxa"/>
              <w:left w:w="20" w:type="dxa"/>
              <w:bottom w:w="10" w:type="dxa"/>
              <w:right w:w="20" w:type="dxa"/>
            </w:tcMar>
          </w:tcPr>
          <w:p w14:paraId="50B47494" w14:textId="77777777" w:rsidR="00F81442" w:rsidRPr="00607E6B" w:rsidRDefault="00A82370" w:rsidP="00607E6B">
            <w:pPr>
              <w:jc w:val="center"/>
              <w:rPr>
                <w:sz w:val="16"/>
              </w:rPr>
            </w:pPr>
            <w:r w:rsidRPr="00607E6B">
              <w:rPr>
                <w:sz w:val="16"/>
              </w:rPr>
              <w:t>Observed T-KT ECE</w:t>
            </w:r>
          </w:p>
        </w:tc>
        <w:tc>
          <w:tcPr>
            <w:tcW w:w="1250" w:type="pct"/>
            <w:tcMar>
              <w:top w:w="10" w:type="dxa"/>
              <w:left w:w="20" w:type="dxa"/>
              <w:bottom w:w="10" w:type="dxa"/>
              <w:right w:w="20" w:type="dxa"/>
            </w:tcMar>
          </w:tcPr>
          <w:p w14:paraId="35E9405C" w14:textId="3A858240" w:rsidR="00F81442" w:rsidRPr="00607E6B" w:rsidRDefault="00F81442" w:rsidP="00607E6B">
            <w:pPr>
              <w:jc w:val="center"/>
              <w:rPr>
                <w:sz w:val="16"/>
              </w:rPr>
            </w:pPr>
            <w:r w:rsidRPr="00607E6B">
              <w:rPr>
                <w:rFonts w:hint="eastAsia"/>
                <w:sz w:val="16"/>
              </w:rPr>
              <w:t>0.114</w:t>
            </w:r>
            <w:r w:rsidR="004F5034" w:rsidRPr="00607E6B">
              <w:rPr>
                <w:rFonts w:hint="eastAsia"/>
                <w:sz w:val="16"/>
              </w:rPr>
              <w:t xml:space="preserve"> to </w:t>
            </w:r>
            <w:r w:rsidRPr="00607E6B">
              <w:rPr>
                <w:rFonts w:hint="eastAsia"/>
                <w:sz w:val="16"/>
              </w:rPr>
              <w:t>0.228</w:t>
            </w:r>
          </w:p>
        </w:tc>
        <w:tc>
          <w:tcPr>
            <w:tcW w:w="1250" w:type="pct"/>
            <w:tcMar>
              <w:top w:w="10" w:type="dxa"/>
              <w:left w:w="20" w:type="dxa"/>
              <w:bottom w:w="10" w:type="dxa"/>
              <w:right w:w="20" w:type="dxa"/>
            </w:tcMar>
          </w:tcPr>
          <w:p w14:paraId="5056E728" w14:textId="44F06F63" w:rsidR="00F81442" w:rsidRPr="00607E6B" w:rsidRDefault="00F81442" w:rsidP="00607E6B">
            <w:pPr>
              <w:jc w:val="center"/>
              <w:rPr>
                <w:sz w:val="16"/>
              </w:rPr>
            </w:pPr>
            <w:r w:rsidRPr="00607E6B">
              <w:rPr>
                <w:rFonts w:hint="eastAsia"/>
                <w:sz w:val="16"/>
              </w:rPr>
              <w:t>dense</w:t>
            </w:r>
            <w:r w:rsidR="004F5034" w:rsidRPr="00607E6B">
              <w:rPr>
                <w:rFonts w:hint="eastAsia"/>
                <w:sz w:val="16"/>
              </w:rPr>
              <w:t xml:space="preserve"> to </w:t>
            </w:r>
            <w:r w:rsidRPr="00607E6B">
              <w:rPr>
                <w:rFonts w:hint="eastAsia"/>
                <w:sz w:val="16"/>
              </w:rPr>
              <w:t>medium only</w:t>
            </w:r>
          </w:p>
        </w:tc>
        <w:tc>
          <w:tcPr>
            <w:tcW w:w="1250" w:type="pct"/>
            <w:tcMar>
              <w:top w:w="10" w:type="dxa"/>
              <w:left w:w="20" w:type="dxa"/>
              <w:bottom w:w="10" w:type="dxa"/>
              <w:right w:w="20" w:type="dxa"/>
            </w:tcMar>
          </w:tcPr>
          <w:p w14:paraId="30EECC4A" w14:textId="77777777" w:rsidR="00F81442" w:rsidRPr="00607E6B" w:rsidRDefault="00AA3681" w:rsidP="00607E6B">
            <w:pPr>
              <w:jc w:val="center"/>
              <w:rPr>
                <w:sz w:val="16"/>
              </w:rPr>
            </w:pPr>
            <w:r w:rsidRPr="00607E6B">
              <w:rPr>
                <w:rFonts w:hint="eastAsia"/>
                <w:sz w:val="16"/>
              </w:rPr>
              <w:t>0.1176 / 0.1129 / 0.1254 (descr.)</w:t>
            </w:r>
          </w:p>
        </w:tc>
      </w:tr>
    </w:tbl>
    <w:p w14:paraId="7BCA6255" w14:textId="731483F5" w:rsidR="00AA3A03" w:rsidRDefault="004D3805" w:rsidP="00607E6B">
      <w:pPr>
        <w:pStyle w:val="Heading2"/>
        <w:numPr>
          <w:ilvl w:val="0"/>
          <w:numId w:val="0"/>
        </w:numPr>
      </w:pPr>
      <w:r w:rsidRPr="00607E6B">
        <w:t>E. Secondary explanatory analysis</w:t>
      </w:r>
    </w:p>
    <w:p w14:paraId="69254E73" w14:textId="4C5F36E9"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73F8C95"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C01252B" w14:textId="1366EB3B" w:rsidR="00E61DEF" w:rsidRDefault="0051123B" w:rsidP="00607E6B">
      <w:pPr>
        <w:pStyle w:val="Text"/>
        <w:spacing w:line="252" w:lineRule="exact"/>
      </w:pPr>
      <w:r w:rsidRPr="00607E6B">
        <w:t>Controlled sparsification does not reproduce a universal monotonic frequency effect; complete dataset-model results are in the review artifact.</w:t>
      </w:r>
    </w:p>
    <w:p w14:paraId="25489D68" w14:textId="2FCB755C"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12FBB1D3"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6F72C1AD"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207CE9E8"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01129ED3" w14:textId="39B29C79" w:rsidR="00AA3A03" w:rsidRDefault="00AA3A03" w:rsidP="00607E6B">
      <w:pPr>
        <w:pStyle w:val="Heading2"/>
        <w:numPr>
          <w:ilvl w:val="0"/>
          <w:numId w:val="0"/>
        </w:numPr>
      </w:pPr>
      <w:r w:rsidRPr="00607E6B">
        <w:t>F. Secondary decision-error probe</w:t>
      </w:r>
    </w:p>
    <w:p w14:paraId="4263A266" w14:textId="218116DB" w:rsidR="00AA3A03" w:rsidRDefault="0051123B" w:rsidP="00607E6B">
      <w:pPr>
        <w:pStyle w:val="Text"/>
        <w:spacing w:line="252" w:lineRule="exact"/>
      </w:pPr>
      <w:r w:rsidRPr="00607E6B">
        <w:t xml:space="preserve">A locked gate at τ=0.7 is a simulated next-response decision-error probe, not RQ3. On ASSISTments 2012, T-KT FAR is </w:t>
      </w:r>
      <w:r w:rsidRPr="00607E6B">
        <w:lastRenderedPageBreak/>
        <w:t>0.196 on dense KCs and 0.268 on sparse KCs (ΔFAR=+0.072; seed 42) and is positive in 4/4 unique learner partitions (partition-level mean 0.056). On XES3G5M the same probe is negative. FAR denominators and seed tables are Tables A2–A3; the τ-grid and occupancy-policy counterfactual remain in the review artifact.</w:t>
      </w:r>
    </w:p>
    <w:p w14:paraId="035A012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2EEB92F5"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E718DA8"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055438E8"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0B17CBB7"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2AEEDE22"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62DA02CC" w14:textId="5C78736B" w:rsidR="00F81442" w:rsidRDefault="00F10476" w:rsidP="00607E6B">
      <w:pPr>
        <w:pStyle w:val="Heading1"/>
        <w:numPr>
          <w:ilvl w:val="0"/>
          <w:numId w:val="0"/>
        </w:numPr>
        <w:spacing w:before="0"/>
      </w:pPr>
      <w:r w:rsidRPr="00607E6B">
        <w:t>V. DISCUSSION</w:t>
      </w:r>
    </w:p>
    <w:p w14:paraId="60AA3528" w14:textId="77777777" w:rsidR="00F81442" w:rsidRDefault="00F10476" w:rsidP="00607E6B">
      <w:pPr>
        <w:pStyle w:val="Heading2"/>
        <w:numPr>
          <w:ilvl w:val="0"/>
          <w:numId w:val="0"/>
        </w:numPr>
      </w:pPr>
      <w:r w:rsidRPr="00607E6B">
        <w:t>A. Main empirical findings</w:t>
      </w:r>
    </w:p>
    <w:p w14:paraId="7CC632B1" w14:textId="131649C9" w:rsidR="00F81442" w:rsidRDefault="0051123B" w:rsidP="00607E6B">
      <w:pPr>
        <w:pStyle w:val="Text"/>
        <w:spacing w:line="252" w:lineRule="exact"/>
      </w:pPr>
      <w:r w:rsidRPr="00607E6B">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and the XES3G5M probe is negative (Tables A2–A3).</w:t>
      </w:r>
    </w:p>
    <w:p w14:paraId="5A93B778" w14:textId="77777777" w:rsidR="00F81442" w:rsidRDefault="00F10476" w:rsidP="00607E6B">
      <w:pPr>
        <w:pStyle w:val="Heading2"/>
        <w:numPr>
          <w:ilvl w:val="0"/>
          <w:numId w:val="0"/>
        </w:numPr>
      </w:pPr>
      <w:r w:rsidRPr="00607E6B">
        <w:t>B. Practical implications for educational technology</w:t>
      </w:r>
    </w:p>
    <w:p w14:paraId="6FF26A81" w14:textId="32AAADCA" w:rsidR="00F10476" w:rsidRDefault="00A07C25" w:rsidP="00607E6B">
      <w:pPr>
        <w:pStyle w:val="Text"/>
        <w:spacing w:line="252" w:lineRule="exact"/>
      </w:pPr>
      <w:r w:rsidRPr="00607E6B">
        <w:t>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[11] or Platt scaling [26]. A population AUC win is not by itself evidence that probabilities are reliable on the tail.</w:t>
      </w:r>
    </w:p>
    <w:p w14:paraId="41ECD6FE" w14:textId="77777777" w:rsidR="00F10476" w:rsidRDefault="00F10476" w:rsidP="00607E6B">
      <w:pPr>
        <w:pStyle w:val="Heading2"/>
        <w:numPr>
          <w:ilvl w:val="0"/>
          <w:numId w:val="0"/>
        </w:numPr>
      </w:pPr>
      <w:r w:rsidRPr="00607E6B">
        <w:t>C. Why datasets differ</w:t>
      </w:r>
    </w:p>
    <w:p w14:paraId="36009921" w14:textId="0033D3CD"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(the review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4FFF4C12" w14:textId="77777777" w:rsidR="00F10476" w:rsidRDefault="00F10476" w:rsidP="00607E6B">
      <w:pPr>
        <w:pStyle w:val="Heading2"/>
        <w:numPr>
          <w:ilvl w:val="0"/>
          <w:numId w:val="0"/>
        </w:numPr>
      </w:pPr>
      <w:r w:rsidRPr="00607E6B">
        <w:t>D. Limitations</w:t>
      </w:r>
    </w:p>
    <w:p w14:paraId="10163A84" w14:textId="267CDD24" w:rsidR="00F10476" w:rsidRDefault="0051123B" w:rsidP="00607E6B">
      <w:pPr>
        <w:pStyle w:val="Text"/>
        <w:spacing w:line="252" w:lineRule="exact"/>
      </w:pPr>
      <w:r w:rsidRPr="00607E6B">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the review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Three datasets cannot establish a universal diagnostic law. The reported diagnostics are reproduced from the frozen review artifact (code_for_review_anonymous.zip) submitted with this manuscript. Locked ASSISTments T-KT ECE cells and the review-artifact stratum-AUC and baseline-inventory tables rebuild from frozen summaries (scripts/rebuild_locked_tables.sh); that command does not retrain models and does not recreate historical training-container commits (Table 2: NOT RECOVERED).</w:t>
      </w:r>
    </w:p>
    <w:p w14:paraId="3FCF839D" w14:textId="77777777" w:rsidR="00F81442" w:rsidRDefault="00F10476" w:rsidP="00607E6B">
      <w:pPr>
        <w:pStyle w:val="Heading1"/>
        <w:numPr>
          <w:ilvl w:val="0"/>
          <w:numId w:val="0"/>
        </w:numPr>
        <w:spacing w:before="0"/>
      </w:pPr>
      <w:r w:rsidRPr="00607E6B">
        <w:t>VI. CONCLUSION</w:t>
      </w:r>
    </w:p>
    <w:p w14:paraId="16F8F794" w14:textId="77777777" w:rsidR="00F81442" w:rsidRDefault="009222EF" w:rsidP="00607E6B">
      <w:pPr>
        <w:pStyle w:val="Text"/>
        <w:spacing w:line="252" w:lineRule="exact"/>
      </w:pPr>
      <w:r w:rsidRPr="00607E6B">
        <w:t xml:space="preserve">Under the evaluated conditions, KT probabilities that look adequate on aggregate AUC can still be poorly calibrated on </w:t>
      </w:r>
      <w:r w:rsidRPr="00607E6B">
        <w:lastRenderedPageBreak/>
        <w:t>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1F3C799C"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457FC245" w14:textId="77777777" w:rsidR="0051123B" w:rsidRDefault="0051123B" w:rsidP="00607E6B">
      <w:pPr>
        <w:pStyle w:val="Heading1"/>
        <w:spacing w:before="0"/>
      </w:pPr>
      <w:r w:rsidRPr="00607E6B">
        <w:lastRenderedPageBreak/>
        <w:t>APPENDIX</w:t>
      </w:r>
    </w:p>
    <w:p w14:paraId="21314637"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 A4 is the full Brier/UNC/REL/RES grid. Table A5 is the full L1–L7 audit. The τ-grid, occupancy counterfactual, controlled-sparsification grid, stratum AUC/ACC, and baseline inventory remain in the review artifact (code_for_review_anonymous.zip).</w:t>
      </w:r>
    </w:p>
    <w:p w14:paraId="171976CA" w14:textId="77777777" w:rsidR="0051123B" w:rsidRDefault="0051123B" w:rsidP="00607E6B">
      <w:pPr>
        <w:pStyle w:val="figurecaption0"/>
        <w:spacing w:before="120"/>
      </w:pPr>
      <w:r w:rsidRPr="00607E6B">
        <w:t>Table A1. Three train-only KC-frequency cut grids on ASSISTments 2012 (T-KT and DKT). Four-partition means (seeds 2025/2026 averaged first). Dense: f≥t2. Sparse: t0≤f&lt;t1. Main reprints Table 5 ECE (T-KT 0.1136/0.2280; DKT 0.0602/0.2333). Alt grids use the same 15-bin ECE on the frozen rerun CSVs. Official SimpleKT is not regrouped here. Not a new model.</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465"/>
        <w:gridCol w:w="1466"/>
        <w:gridCol w:w="1466"/>
        <w:gridCol w:w="1464"/>
        <w:gridCol w:w="1464"/>
        <w:gridCol w:w="1464"/>
        <w:gridCol w:w="1462"/>
      </w:tblGrid>
      <w:tr w:rsidR="00833477" w:rsidRPr="00607E6B" w14:paraId="4432BE54" w14:textId="77777777" w:rsidTr="00607E6B">
        <w:tc>
          <w:tcPr>
            <w:tcW w:w="715" w:type="pct"/>
          </w:tcPr>
          <w:p w14:paraId="7C819084" w14:textId="37FA75BF" w:rsidR="00833477" w:rsidRPr="00607E6B" w:rsidRDefault="00833477" w:rsidP="00607E6B">
            <w:pPr>
              <w:pStyle w:val="figurecaption0"/>
              <w:rPr>
                <w:b/>
              </w:rPr>
            </w:pPr>
            <w:r w:rsidRPr="00607E6B">
              <w:rPr>
                <w:b/>
              </w:rPr>
              <w:t>Model</w:t>
            </w:r>
          </w:p>
        </w:tc>
        <w:tc>
          <w:tcPr>
            <w:tcW w:w="715" w:type="pct"/>
          </w:tcPr>
          <w:p w14:paraId="119224D2" w14:textId="1E83F907" w:rsidR="00833477" w:rsidRPr="00607E6B" w:rsidRDefault="00833477" w:rsidP="00607E6B">
            <w:pPr>
              <w:pStyle w:val="figurecaption0"/>
              <w:rPr>
                <w:b/>
              </w:rPr>
            </w:pPr>
            <w:r w:rsidRPr="00607E6B">
              <w:rPr>
                <w:b/>
              </w:rPr>
              <w:t>Cut grid (t0/t1/t2)</w:t>
            </w:r>
          </w:p>
        </w:tc>
        <w:tc>
          <w:tcPr>
            <w:tcW w:w="715" w:type="pct"/>
          </w:tcPr>
          <w:p w14:paraId="2E9B5259" w14:textId="47F556D0" w:rsidR="00833477" w:rsidRPr="00607E6B" w:rsidRDefault="00833477" w:rsidP="00607E6B">
            <w:pPr>
              <w:pStyle w:val="figurecaption0"/>
              <w:rPr>
                <w:b/>
              </w:rPr>
            </w:pPr>
            <w:r w:rsidRPr="00607E6B">
              <w:rPr>
                <w:b/>
              </w:rPr>
              <w:t>Dense ECE</w:t>
            </w:r>
          </w:p>
        </w:tc>
        <w:tc>
          <w:tcPr>
            <w:tcW w:w="714" w:type="pct"/>
          </w:tcPr>
          <w:p w14:paraId="17B2F3CE" w14:textId="2A10382A" w:rsidR="00833477" w:rsidRPr="00607E6B" w:rsidRDefault="00833477" w:rsidP="00607E6B">
            <w:pPr>
              <w:pStyle w:val="figurecaption0"/>
              <w:rPr>
                <w:b/>
              </w:rPr>
            </w:pPr>
            <w:r w:rsidRPr="00607E6B">
              <w:rPr>
                <w:b/>
              </w:rPr>
              <w:t>N dense</w:t>
            </w:r>
          </w:p>
        </w:tc>
        <w:tc>
          <w:tcPr>
            <w:tcW w:w="714" w:type="pct"/>
          </w:tcPr>
          <w:p w14:paraId="473FE6A6" w14:textId="4B476B7D" w:rsidR="00833477" w:rsidRPr="00607E6B" w:rsidRDefault="00833477" w:rsidP="00607E6B">
            <w:pPr>
              <w:pStyle w:val="figurecaption0"/>
              <w:rPr>
                <w:b/>
              </w:rPr>
            </w:pPr>
            <w:r w:rsidRPr="00607E6B">
              <w:rPr>
                <w:b/>
              </w:rPr>
              <w:t>Sparse ECE</w:t>
            </w:r>
          </w:p>
        </w:tc>
        <w:tc>
          <w:tcPr>
            <w:tcW w:w="714" w:type="pct"/>
          </w:tcPr>
          <w:p w14:paraId="79804CB6" w14:textId="0DF37826" w:rsidR="00833477" w:rsidRPr="00607E6B" w:rsidRDefault="00833477" w:rsidP="00607E6B">
            <w:pPr>
              <w:pStyle w:val="figurecaption0"/>
              <w:rPr>
                <w:b/>
              </w:rPr>
            </w:pPr>
            <w:r w:rsidRPr="00607E6B">
              <w:rPr>
                <w:b/>
              </w:rPr>
              <w:t>N sparse</w:t>
            </w:r>
          </w:p>
        </w:tc>
        <w:tc>
          <w:tcPr>
            <w:tcW w:w="714" w:type="pct"/>
          </w:tcPr>
          <w:p w14:paraId="4A0BDD39" w14:textId="50550632" w:rsidR="00833477" w:rsidRPr="00607E6B" w:rsidRDefault="00833477" w:rsidP="00607E6B">
            <w:pPr>
              <w:pStyle w:val="figurecaption0"/>
              <w:rPr>
                <w:b/>
              </w:rPr>
            </w:pPr>
            <w:r w:rsidRPr="00607E6B">
              <w:rPr>
                <w:b/>
              </w:rPr>
              <w:t>ΔECE</w:t>
            </w:r>
          </w:p>
        </w:tc>
      </w:tr>
      <w:tr w:rsidR="00833477" w:rsidRPr="00607E6B" w14:paraId="27E90B49" w14:textId="77777777" w:rsidTr="00607E6B">
        <w:tc>
          <w:tcPr>
            <w:tcW w:w="715" w:type="pct"/>
          </w:tcPr>
          <w:p w14:paraId="69BC888F" w14:textId="68DB9570" w:rsidR="00833477" w:rsidRPr="00607E6B" w:rsidRDefault="00833477" w:rsidP="00607E6B">
            <w:pPr>
              <w:pStyle w:val="figurecaption0"/>
            </w:pPr>
            <w:r w:rsidRPr="00607E6B">
              <w:t>T-KT</w:t>
            </w:r>
          </w:p>
        </w:tc>
        <w:tc>
          <w:tcPr>
            <w:tcW w:w="715" w:type="pct"/>
          </w:tcPr>
          <w:p w14:paraId="00CFD34F" w14:textId="4B00CB65" w:rsidR="00833477" w:rsidRPr="00607E6B" w:rsidRDefault="00833477" w:rsidP="00607E6B">
            <w:pPr>
              <w:pStyle w:val="figurecaption0"/>
            </w:pPr>
            <w:r w:rsidRPr="00607E6B">
              <w:t>Main (20/100/500) (Table 5)</w:t>
            </w:r>
          </w:p>
        </w:tc>
        <w:tc>
          <w:tcPr>
            <w:tcW w:w="715" w:type="pct"/>
          </w:tcPr>
          <w:p w14:paraId="3FEA2CC1" w14:textId="7887B622" w:rsidR="00833477" w:rsidRPr="00607E6B" w:rsidRDefault="00833477" w:rsidP="00607E6B">
            <w:pPr>
              <w:pStyle w:val="figurecaption0"/>
            </w:pPr>
            <w:r w:rsidRPr="00607E6B">
              <w:t>0.1136</w:t>
            </w:r>
          </w:p>
        </w:tc>
        <w:tc>
          <w:tcPr>
            <w:tcW w:w="714" w:type="pct"/>
          </w:tcPr>
          <w:p w14:paraId="15C3C4A7" w14:textId="09632B65" w:rsidR="00833477" w:rsidRPr="00607E6B" w:rsidRDefault="00833477" w:rsidP="00607E6B">
            <w:pPr>
              <w:pStyle w:val="figurecaption0"/>
            </w:pPr>
            <w:r w:rsidRPr="00607E6B">
              <w:t>523,971</w:t>
            </w:r>
          </w:p>
        </w:tc>
        <w:tc>
          <w:tcPr>
            <w:tcW w:w="714" w:type="pct"/>
          </w:tcPr>
          <w:p w14:paraId="125C0620" w14:textId="3C846AAD" w:rsidR="00833477" w:rsidRPr="00607E6B" w:rsidRDefault="00833477" w:rsidP="00607E6B">
            <w:pPr>
              <w:pStyle w:val="figurecaption0"/>
            </w:pPr>
            <w:r w:rsidRPr="00607E6B">
              <w:t>0.2280</w:t>
            </w:r>
          </w:p>
        </w:tc>
        <w:tc>
          <w:tcPr>
            <w:tcW w:w="714" w:type="pct"/>
          </w:tcPr>
          <w:p w14:paraId="6F63A9BA" w14:textId="3EFD5666" w:rsidR="00833477" w:rsidRPr="00607E6B" w:rsidRDefault="00833477" w:rsidP="00607E6B">
            <w:pPr>
              <w:pStyle w:val="figurecaption0"/>
            </w:pPr>
            <w:r w:rsidRPr="00607E6B">
              <w:t>415</w:t>
            </w:r>
          </w:p>
        </w:tc>
        <w:tc>
          <w:tcPr>
            <w:tcW w:w="714" w:type="pct"/>
          </w:tcPr>
          <w:p w14:paraId="5D7335EF" w14:textId="17E861F2" w:rsidR="00833477" w:rsidRPr="00607E6B" w:rsidRDefault="00833477" w:rsidP="00607E6B">
            <w:pPr>
              <w:pStyle w:val="figurecaption0"/>
            </w:pPr>
            <w:r w:rsidRPr="00607E6B">
              <w:t>0.1144</w:t>
            </w:r>
          </w:p>
        </w:tc>
      </w:tr>
      <w:tr w:rsidR="00833477" w:rsidRPr="00607E6B" w14:paraId="3B9B3906" w14:textId="77777777" w:rsidTr="00607E6B">
        <w:tc>
          <w:tcPr>
            <w:tcW w:w="715" w:type="pct"/>
          </w:tcPr>
          <w:p w14:paraId="3262B3DB" w14:textId="4902410D" w:rsidR="00833477" w:rsidRPr="00607E6B" w:rsidRDefault="00833477" w:rsidP="00607E6B">
            <w:pPr>
              <w:pStyle w:val="figurecaption0"/>
            </w:pPr>
            <w:r w:rsidRPr="00607E6B">
              <w:t>T-KT</w:t>
            </w:r>
          </w:p>
        </w:tc>
        <w:tc>
          <w:tcPr>
            <w:tcW w:w="715" w:type="pct"/>
          </w:tcPr>
          <w:p w14:paraId="0F9AA537" w14:textId="76867C24" w:rsidR="00833477" w:rsidRPr="00607E6B" w:rsidRDefault="00833477" w:rsidP="00607E6B">
            <w:pPr>
              <w:pStyle w:val="figurecaption0"/>
            </w:pPr>
            <w:r w:rsidRPr="00607E6B">
              <w:t>Alt-1 (10/50/250)</w:t>
            </w:r>
          </w:p>
        </w:tc>
        <w:tc>
          <w:tcPr>
            <w:tcW w:w="715" w:type="pct"/>
          </w:tcPr>
          <w:p w14:paraId="3AC0DB7D" w14:textId="20556AEA" w:rsidR="00833477" w:rsidRPr="00607E6B" w:rsidRDefault="00833477" w:rsidP="00607E6B">
            <w:pPr>
              <w:pStyle w:val="figurecaption0"/>
            </w:pPr>
            <w:r w:rsidRPr="00607E6B">
              <w:t>0.1138</w:t>
            </w:r>
          </w:p>
        </w:tc>
        <w:tc>
          <w:tcPr>
            <w:tcW w:w="714" w:type="pct"/>
          </w:tcPr>
          <w:p w14:paraId="13B12035" w14:textId="07F353F9" w:rsidR="00833477" w:rsidRPr="00607E6B" w:rsidRDefault="00833477" w:rsidP="00607E6B">
            <w:pPr>
              <w:pStyle w:val="figurecaption0"/>
            </w:pPr>
            <w:r w:rsidRPr="00607E6B">
              <w:t>528,522</w:t>
            </w:r>
          </w:p>
        </w:tc>
        <w:tc>
          <w:tcPr>
            <w:tcW w:w="714" w:type="pct"/>
          </w:tcPr>
          <w:p w14:paraId="0D2D43E9" w14:textId="1CE93D71" w:rsidR="00833477" w:rsidRPr="00607E6B" w:rsidRDefault="00833477" w:rsidP="00607E6B">
            <w:pPr>
              <w:pStyle w:val="figurecaption0"/>
            </w:pPr>
            <w:r w:rsidRPr="00607E6B">
              <w:t>0.2397</w:t>
            </w:r>
          </w:p>
        </w:tc>
        <w:tc>
          <w:tcPr>
            <w:tcW w:w="714" w:type="pct"/>
          </w:tcPr>
          <w:p w14:paraId="1C92ED08" w14:textId="3AE6E48E" w:rsidR="00833477" w:rsidRPr="00607E6B" w:rsidRDefault="00833477" w:rsidP="00607E6B">
            <w:pPr>
              <w:pStyle w:val="figurecaption0"/>
            </w:pPr>
            <w:r w:rsidRPr="00607E6B">
              <w:t>303</w:t>
            </w:r>
          </w:p>
        </w:tc>
        <w:tc>
          <w:tcPr>
            <w:tcW w:w="714" w:type="pct"/>
          </w:tcPr>
          <w:p w14:paraId="4B9C05E6" w14:textId="46DAE085" w:rsidR="00833477" w:rsidRPr="00607E6B" w:rsidRDefault="00833477" w:rsidP="00607E6B">
            <w:pPr>
              <w:pStyle w:val="figurecaption0"/>
            </w:pPr>
            <w:r w:rsidRPr="00607E6B">
              <w:t>0.1260</w:t>
            </w:r>
          </w:p>
        </w:tc>
      </w:tr>
      <w:tr w:rsidR="00833477" w:rsidRPr="00607E6B" w14:paraId="3D54B4E3" w14:textId="77777777" w:rsidTr="00607E6B">
        <w:tc>
          <w:tcPr>
            <w:tcW w:w="715" w:type="pct"/>
          </w:tcPr>
          <w:p w14:paraId="4CE7674E" w14:textId="55E42C5A" w:rsidR="00833477" w:rsidRPr="00607E6B" w:rsidRDefault="00833477" w:rsidP="00607E6B">
            <w:pPr>
              <w:pStyle w:val="figurecaption0"/>
            </w:pPr>
            <w:r w:rsidRPr="00607E6B">
              <w:t>T-KT</w:t>
            </w:r>
          </w:p>
        </w:tc>
        <w:tc>
          <w:tcPr>
            <w:tcW w:w="715" w:type="pct"/>
          </w:tcPr>
          <w:p w14:paraId="64730A27" w14:textId="2D8650F6" w:rsidR="00833477" w:rsidRPr="00607E6B" w:rsidRDefault="00833477" w:rsidP="00607E6B">
            <w:pPr>
              <w:pStyle w:val="figurecaption0"/>
            </w:pPr>
            <w:r w:rsidRPr="00607E6B">
              <w:t>Alt-2 (30/150/750)</w:t>
            </w:r>
          </w:p>
        </w:tc>
        <w:tc>
          <w:tcPr>
            <w:tcW w:w="715" w:type="pct"/>
          </w:tcPr>
          <w:p w14:paraId="2C596CCF" w14:textId="14DCC629" w:rsidR="00833477" w:rsidRPr="00607E6B" w:rsidRDefault="00833477" w:rsidP="00607E6B">
            <w:pPr>
              <w:pStyle w:val="figurecaption0"/>
            </w:pPr>
            <w:r w:rsidRPr="00607E6B">
              <w:t>0.1135</w:t>
            </w:r>
          </w:p>
        </w:tc>
        <w:tc>
          <w:tcPr>
            <w:tcW w:w="714" w:type="pct"/>
          </w:tcPr>
          <w:p w14:paraId="7DB01797" w14:textId="74AACFBC" w:rsidR="00833477" w:rsidRPr="00607E6B" w:rsidRDefault="00833477" w:rsidP="00607E6B">
            <w:pPr>
              <w:pStyle w:val="figurecaption0"/>
            </w:pPr>
            <w:r w:rsidRPr="00607E6B">
              <w:t>522,485</w:t>
            </w:r>
          </w:p>
        </w:tc>
        <w:tc>
          <w:tcPr>
            <w:tcW w:w="714" w:type="pct"/>
          </w:tcPr>
          <w:p w14:paraId="6785E640" w14:textId="57F04C04" w:rsidR="00833477" w:rsidRPr="00607E6B" w:rsidRDefault="00833477" w:rsidP="00607E6B">
            <w:pPr>
              <w:pStyle w:val="figurecaption0"/>
            </w:pPr>
            <w:r w:rsidRPr="00607E6B">
              <w:t>0.2184</w:t>
            </w:r>
          </w:p>
        </w:tc>
        <w:tc>
          <w:tcPr>
            <w:tcW w:w="714" w:type="pct"/>
          </w:tcPr>
          <w:p w14:paraId="16DF22C2" w14:textId="38A124DF" w:rsidR="00833477" w:rsidRPr="00607E6B" w:rsidRDefault="00833477" w:rsidP="00607E6B">
            <w:pPr>
              <w:pStyle w:val="figurecaption0"/>
            </w:pPr>
            <w:r w:rsidRPr="00607E6B">
              <w:t>685</w:t>
            </w:r>
          </w:p>
        </w:tc>
        <w:tc>
          <w:tcPr>
            <w:tcW w:w="714" w:type="pct"/>
          </w:tcPr>
          <w:p w14:paraId="09452979" w14:textId="19105CAD" w:rsidR="00833477" w:rsidRPr="00607E6B" w:rsidRDefault="00833477" w:rsidP="00607E6B">
            <w:pPr>
              <w:pStyle w:val="figurecaption0"/>
            </w:pPr>
            <w:r w:rsidRPr="00607E6B">
              <w:t>0.1049</w:t>
            </w:r>
          </w:p>
        </w:tc>
      </w:tr>
      <w:tr w:rsidR="00833477" w:rsidRPr="00607E6B" w14:paraId="03655979" w14:textId="77777777" w:rsidTr="00607E6B">
        <w:tc>
          <w:tcPr>
            <w:tcW w:w="715" w:type="pct"/>
          </w:tcPr>
          <w:p w14:paraId="75AC4F90" w14:textId="23C00E46" w:rsidR="00833477" w:rsidRPr="00607E6B" w:rsidRDefault="00833477" w:rsidP="00607E6B">
            <w:pPr>
              <w:pStyle w:val="figurecaption0"/>
            </w:pPr>
            <w:r w:rsidRPr="00607E6B">
              <w:t>DKT</w:t>
            </w:r>
          </w:p>
        </w:tc>
        <w:tc>
          <w:tcPr>
            <w:tcW w:w="715" w:type="pct"/>
          </w:tcPr>
          <w:p w14:paraId="6E75451D" w14:textId="19F05A77" w:rsidR="00833477" w:rsidRPr="00607E6B" w:rsidRDefault="00833477" w:rsidP="00607E6B">
            <w:pPr>
              <w:pStyle w:val="figurecaption0"/>
            </w:pPr>
            <w:r w:rsidRPr="00607E6B">
              <w:t>Main (20/100/500) (Table 5)</w:t>
            </w:r>
          </w:p>
        </w:tc>
        <w:tc>
          <w:tcPr>
            <w:tcW w:w="715" w:type="pct"/>
          </w:tcPr>
          <w:p w14:paraId="23E968D7" w14:textId="34CB4233" w:rsidR="00833477" w:rsidRPr="00607E6B" w:rsidRDefault="00833477" w:rsidP="00607E6B">
            <w:pPr>
              <w:pStyle w:val="figurecaption0"/>
            </w:pPr>
            <w:r w:rsidRPr="00607E6B">
              <w:t>0.0602</w:t>
            </w:r>
          </w:p>
        </w:tc>
        <w:tc>
          <w:tcPr>
            <w:tcW w:w="714" w:type="pct"/>
          </w:tcPr>
          <w:p w14:paraId="4C67CAF5" w14:textId="74B7767E" w:rsidR="00833477" w:rsidRPr="00607E6B" w:rsidRDefault="00833477" w:rsidP="00607E6B">
            <w:pPr>
              <w:pStyle w:val="figurecaption0"/>
            </w:pPr>
            <w:r w:rsidRPr="00607E6B">
              <w:t>523,971</w:t>
            </w:r>
          </w:p>
        </w:tc>
        <w:tc>
          <w:tcPr>
            <w:tcW w:w="714" w:type="pct"/>
          </w:tcPr>
          <w:p w14:paraId="44E20473" w14:textId="3D49A30E" w:rsidR="00833477" w:rsidRPr="00607E6B" w:rsidRDefault="00833477" w:rsidP="00607E6B">
            <w:pPr>
              <w:pStyle w:val="figurecaption0"/>
            </w:pPr>
            <w:r w:rsidRPr="00607E6B">
              <w:t>0.2333</w:t>
            </w:r>
          </w:p>
        </w:tc>
        <w:tc>
          <w:tcPr>
            <w:tcW w:w="714" w:type="pct"/>
          </w:tcPr>
          <w:p w14:paraId="2DD19BC0" w14:textId="4D011D7D" w:rsidR="00833477" w:rsidRPr="00607E6B" w:rsidRDefault="00833477" w:rsidP="00607E6B">
            <w:pPr>
              <w:pStyle w:val="figurecaption0"/>
            </w:pPr>
            <w:r w:rsidRPr="00607E6B">
              <w:t>415</w:t>
            </w:r>
          </w:p>
        </w:tc>
        <w:tc>
          <w:tcPr>
            <w:tcW w:w="714" w:type="pct"/>
          </w:tcPr>
          <w:p w14:paraId="5D50E4C6" w14:textId="3ED5103D" w:rsidR="00833477" w:rsidRPr="00607E6B" w:rsidRDefault="00833477" w:rsidP="00607E6B">
            <w:pPr>
              <w:pStyle w:val="figurecaption0"/>
            </w:pPr>
            <w:r w:rsidRPr="00607E6B">
              <w:t>0.1731</w:t>
            </w:r>
          </w:p>
        </w:tc>
      </w:tr>
      <w:tr w:rsidR="00833477" w:rsidRPr="00607E6B" w14:paraId="438FDA21" w14:textId="77777777" w:rsidTr="00607E6B">
        <w:tc>
          <w:tcPr>
            <w:tcW w:w="715" w:type="pct"/>
          </w:tcPr>
          <w:p w14:paraId="62262CC1" w14:textId="0EDCC71C" w:rsidR="00833477" w:rsidRPr="00607E6B" w:rsidRDefault="00833477" w:rsidP="00607E6B">
            <w:pPr>
              <w:pStyle w:val="figurecaption0"/>
            </w:pPr>
            <w:r w:rsidRPr="00607E6B">
              <w:t>DKT</w:t>
            </w:r>
          </w:p>
        </w:tc>
        <w:tc>
          <w:tcPr>
            <w:tcW w:w="715" w:type="pct"/>
          </w:tcPr>
          <w:p w14:paraId="6D8FD1FC" w14:textId="46CF3392" w:rsidR="00833477" w:rsidRPr="00607E6B" w:rsidRDefault="00833477" w:rsidP="00607E6B">
            <w:pPr>
              <w:pStyle w:val="figurecaption0"/>
            </w:pPr>
            <w:r w:rsidRPr="00607E6B">
              <w:t>Alt-1 (10/50/250)</w:t>
            </w:r>
          </w:p>
        </w:tc>
        <w:tc>
          <w:tcPr>
            <w:tcW w:w="715" w:type="pct"/>
          </w:tcPr>
          <w:p w14:paraId="4177A3A3" w14:textId="15FA3CF0" w:rsidR="00833477" w:rsidRPr="00607E6B" w:rsidRDefault="00833477" w:rsidP="00607E6B">
            <w:pPr>
              <w:pStyle w:val="figurecaption0"/>
            </w:pPr>
            <w:r w:rsidRPr="00607E6B">
              <w:t>0.0610</w:t>
            </w:r>
          </w:p>
        </w:tc>
        <w:tc>
          <w:tcPr>
            <w:tcW w:w="714" w:type="pct"/>
          </w:tcPr>
          <w:p w14:paraId="25CD7E0E" w14:textId="3C006EF2" w:rsidR="00833477" w:rsidRPr="00607E6B" w:rsidRDefault="00833477" w:rsidP="00607E6B">
            <w:pPr>
              <w:pStyle w:val="figurecaption0"/>
            </w:pPr>
            <w:r w:rsidRPr="00607E6B">
              <w:t>528,522</w:t>
            </w:r>
          </w:p>
        </w:tc>
        <w:tc>
          <w:tcPr>
            <w:tcW w:w="714" w:type="pct"/>
          </w:tcPr>
          <w:p w14:paraId="5769B0C2" w14:textId="77AD16BF" w:rsidR="00833477" w:rsidRPr="00607E6B" w:rsidRDefault="00833477" w:rsidP="00607E6B">
            <w:pPr>
              <w:pStyle w:val="figurecaption0"/>
            </w:pPr>
            <w:r w:rsidRPr="00607E6B">
              <w:t>0.2463</w:t>
            </w:r>
          </w:p>
        </w:tc>
        <w:tc>
          <w:tcPr>
            <w:tcW w:w="714" w:type="pct"/>
          </w:tcPr>
          <w:p w14:paraId="0CAEDBDF" w14:textId="464E9F9D" w:rsidR="00833477" w:rsidRPr="00607E6B" w:rsidRDefault="00833477" w:rsidP="00607E6B">
            <w:pPr>
              <w:pStyle w:val="figurecaption0"/>
            </w:pPr>
            <w:r w:rsidRPr="00607E6B">
              <w:t>303</w:t>
            </w:r>
          </w:p>
        </w:tc>
        <w:tc>
          <w:tcPr>
            <w:tcW w:w="714" w:type="pct"/>
          </w:tcPr>
          <w:p w14:paraId="2B35A1E0" w14:textId="514E182F" w:rsidR="00833477" w:rsidRPr="00607E6B" w:rsidRDefault="00833477" w:rsidP="00607E6B">
            <w:pPr>
              <w:pStyle w:val="figurecaption0"/>
            </w:pPr>
            <w:r w:rsidRPr="00607E6B">
              <w:t>0.1853</w:t>
            </w:r>
          </w:p>
        </w:tc>
      </w:tr>
      <w:tr w:rsidR="00833477" w:rsidRPr="00607E6B" w14:paraId="542203D9" w14:textId="77777777" w:rsidTr="00607E6B">
        <w:tc>
          <w:tcPr>
            <w:tcW w:w="715" w:type="pct"/>
          </w:tcPr>
          <w:p w14:paraId="00AFEFF8" w14:textId="3C02AE39" w:rsidR="00833477" w:rsidRPr="00607E6B" w:rsidRDefault="00833477" w:rsidP="00607E6B">
            <w:pPr>
              <w:pStyle w:val="figurecaption0"/>
            </w:pPr>
            <w:r w:rsidRPr="00607E6B">
              <w:t>DKT</w:t>
            </w:r>
          </w:p>
        </w:tc>
        <w:tc>
          <w:tcPr>
            <w:tcW w:w="715" w:type="pct"/>
          </w:tcPr>
          <w:p w14:paraId="7895B79C" w14:textId="4DE290CE" w:rsidR="00833477" w:rsidRPr="00607E6B" w:rsidRDefault="00833477" w:rsidP="00607E6B">
            <w:pPr>
              <w:pStyle w:val="figurecaption0"/>
            </w:pPr>
            <w:r w:rsidRPr="00607E6B">
              <w:t>Alt-2 (30/150/750)</w:t>
            </w:r>
          </w:p>
        </w:tc>
        <w:tc>
          <w:tcPr>
            <w:tcW w:w="715" w:type="pct"/>
          </w:tcPr>
          <w:p w14:paraId="22B1D68F" w14:textId="07DA0F59" w:rsidR="00833477" w:rsidRPr="00607E6B" w:rsidRDefault="00833477" w:rsidP="00607E6B">
            <w:pPr>
              <w:pStyle w:val="figurecaption0"/>
            </w:pPr>
            <w:r w:rsidRPr="00607E6B">
              <w:t>0.0600</w:t>
            </w:r>
          </w:p>
        </w:tc>
        <w:tc>
          <w:tcPr>
            <w:tcW w:w="714" w:type="pct"/>
          </w:tcPr>
          <w:p w14:paraId="1B80E6C5" w14:textId="538B7B02" w:rsidR="00833477" w:rsidRPr="00607E6B" w:rsidRDefault="00833477" w:rsidP="00607E6B">
            <w:pPr>
              <w:pStyle w:val="figurecaption0"/>
            </w:pPr>
            <w:r w:rsidRPr="00607E6B">
              <w:t>522,485</w:t>
            </w:r>
          </w:p>
        </w:tc>
        <w:tc>
          <w:tcPr>
            <w:tcW w:w="714" w:type="pct"/>
          </w:tcPr>
          <w:p w14:paraId="3B21DD99" w14:textId="28FAE5FA" w:rsidR="00833477" w:rsidRPr="00607E6B" w:rsidRDefault="00833477" w:rsidP="00607E6B">
            <w:pPr>
              <w:pStyle w:val="figurecaption0"/>
            </w:pPr>
            <w:r w:rsidRPr="00607E6B">
              <w:t>0.2087</w:t>
            </w:r>
          </w:p>
        </w:tc>
        <w:tc>
          <w:tcPr>
            <w:tcW w:w="714" w:type="pct"/>
          </w:tcPr>
          <w:p w14:paraId="1D3EFBBE" w14:textId="3C557107" w:rsidR="00833477" w:rsidRPr="00607E6B" w:rsidRDefault="00833477" w:rsidP="00607E6B">
            <w:pPr>
              <w:pStyle w:val="figurecaption0"/>
            </w:pPr>
            <w:r w:rsidRPr="00607E6B">
              <w:t>685</w:t>
            </w:r>
          </w:p>
        </w:tc>
        <w:tc>
          <w:tcPr>
            <w:tcW w:w="714" w:type="pct"/>
          </w:tcPr>
          <w:p w14:paraId="144C749A" w14:textId="34DDDEC7" w:rsidR="00833477" w:rsidRPr="00607E6B" w:rsidRDefault="00833477" w:rsidP="00607E6B">
            <w:pPr>
              <w:pStyle w:val="figurecaption0"/>
            </w:pPr>
            <w:r w:rsidRPr="00607E6B">
              <w:t>0.1487</w:t>
            </w:r>
          </w:p>
        </w:tc>
      </w:tr>
    </w:tbl>
    <w:p w14:paraId="74050C7B" w14:textId="77777777" w:rsidR="00833477" w:rsidRDefault="00833477" w:rsidP="0051123B">
      <w:pPr>
        <w:pStyle w:val="figurecaption0"/>
        <w:spacing w:before="120" w:after="60"/>
      </w:pPr>
    </w:p>
    <w:p w14:paraId="3F423EE3" w14:textId="77777777" w:rsidR="00833477" w:rsidRDefault="00833477" w:rsidP="0051123B">
      <w:pPr>
        <w:pStyle w:val="figurecaption0"/>
        <w:spacing w:before="120" w:after="60"/>
      </w:pPr>
    </w:p>
    <w:p w14:paraId="2345289C" w14:textId="781C62BE" w:rsidR="0051123B" w:rsidRDefault="0051123B" w:rsidP="00607E6B">
      <w:pPr>
        <w:pStyle w:val="figurecaption0"/>
        <w:spacing w:before="12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92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760"/>
        <w:gridCol w:w="721"/>
        <w:gridCol w:w="920"/>
        <w:gridCol w:w="920"/>
        <w:gridCol w:w="840"/>
        <w:gridCol w:w="2560"/>
        <w:gridCol w:w="840"/>
        <w:gridCol w:w="840"/>
        <w:gridCol w:w="835"/>
      </w:tblGrid>
      <w:tr w:rsidR="00833477" w:rsidRPr="00607E6B" w14:paraId="500964A2" w14:textId="77777777" w:rsidTr="00607E6B">
        <w:tc>
          <w:tcPr>
            <w:tcW w:w="411" w:type="pct"/>
          </w:tcPr>
          <w:p w14:paraId="243DA7AA" w14:textId="479AF31B" w:rsidR="00833477" w:rsidRPr="00607E6B" w:rsidRDefault="00833477" w:rsidP="00607E6B">
            <w:pPr>
              <w:pStyle w:val="figurecaption0"/>
              <w:rPr>
                <w:b/>
              </w:rPr>
            </w:pPr>
            <w:r w:rsidRPr="00607E6B">
              <w:rPr>
                <w:b/>
              </w:rPr>
              <w:t>Model</w:t>
            </w:r>
          </w:p>
        </w:tc>
        <w:tc>
          <w:tcPr>
            <w:tcW w:w="390" w:type="pct"/>
          </w:tcPr>
          <w:p w14:paraId="6C55F994" w14:textId="1E6D3E55" w:rsidR="00833477" w:rsidRPr="00607E6B" w:rsidRDefault="00833477" w:rsidP="00607E6B">
            <w:pPr>
              <w:pStyle w:val="figurecaption0"/>
              <w:rPr>
                <w:b/>
              </w:rPr>
            </w:pPr>
            <w:r w:rsidRPr="00607E6B">
              <w:rPr>
                <w:b/>
              </w:rPr>
              <w:t>Stratum</w:t>
            </w:r>
          </w:p>
        </w:tc>
        <w:tc>
          <w:tcPr>
            <w:tcW w:w="498" w:type="pct"/>
          </w:tcPr>
          <w:p w14:paraId="395484EC" w14:textId="5FFD0F74" w:rsidR="00833477" w:rsidRPr="00607E6B" w:rsidRDefault="00833477" w:rsidP="00607E6B">
            <w:pPr>
              <w:pStyle w:val="figurecaption0"/>
              <w:rPr>
                <w:b/>
              </w:rPr>
            </w:pPr>
            <w:r w:rsidRPr="00607E6B">
              <w:rPr>
                <w:b/>
              </w:rPr>
              <w:t>N</w:t>
            </w:r>
          </w:p>
        </w:tc>
        <w:tc>
          <w:tcPr>
            <w:tcW w:w="498" w:type="pct"/>
          </w:tcPr>
          <w:p w14:paraId="7A7C29C6" w14:textId="0A46C769" w:rsidR="00833477" w:rsidRPr="00607E6B" w:rsidRDefault="00833477" w:rsidP="00607E6B">
            <w:pPr>
              <w:pStyle w:val="figurecaption0"/>
              <w:rPr>
                <w:b/>
              </w:rPr>
            </w:pPr>
            <w:r w:rsidRPr="00607E6B">
              <w:rPr>
                <w:b/>
              </w:rPr>
              <w:t>N_adv</w:t>
            </w:r>
          </w:p>
        </w:tc>
        <w:tc>
          <w:tcPr>
            <w:tcW w:w="455" w:type="pct"/>
          </w:tcPr>
          <w:p w14:paraId="085B7B2F" w14:textId="585CBAB2" w:rsidR="00833477" w:rsidRPr="00607E6B" w:rsidRDefault="00833477" w:rsidP="00607E6B">
            <w:pPr>
              <w:pStyle w:val="figurecaption0"/>
              <w:rPr>
                <w:b/>
              </w:rPr>
            </w:pPr>
            <w:r w:rsidRPr="00607E6B">
              <w:rPr>
                <w:b/>
              </w:rPr>
              <w:t>N_inc</w:t>
            </w:r>
          </w:p>
        </w:tc>
        <w:tc>
          <w:tcPr>
            <w:tcW w:w="1386" w:type="pct"/>
          </w:tcPr>
          <w:p w14:paraId="38915D11" w14:textId="7873174D" w:rsidR="00833477" w:rsidRPr="00607E6B" w:rsidRDefault="00833477" w:rsidP="00607E6B">
            <w:pPr>
              <w:pStyle w:val="figurecaption0"/>
              <w:rPr>
                <w:b/>
              </w:rPr>
            </w:pPr>
            <w:r w:rsidRPr="00607E6B">
              <w:rPr>
                <w:b/>
              </w:rPr>
              <w:t>FAR [95% CI]</w:t>
            </w:r>
          </w:p>
        </w:tc>
        <w:tc>
          <w:tcPr>
            <w:tcW w:w="455" w:type="pct"/>
          </w:tcPr>
          <w:p w14:paraId="3BAC2859" w14:textId="7251E09A" w:rsidR="00833477" w:rsidRPr="00607E6B" w:rsidRDefault="00833477" w:rsidP="00607E6B">
            <w:pPr>
              <w:pStyle w:val="figurecaption0"/>
              <w:rPr>
                <w:b/>
              </w:rPr>
            </w:pPr>
            <w:r w:rsidRPr="00607E6B">
              <w:rPr>
                <w:b/>
              </w:rPr>
              <w:t>E[FAR]</w:t>
            </w:r>
          </w:p>
        </w:tc>
        <w:tc>
          <w:tcPr>
            <w:tcW w:w="455" w:type="pct"/>
          </w:tcPr>
          <w:p w14:paraId="5694A9A2" w14:textId="4A22690F" w:rsidR="00833477" w:rsidRPr="00607E6B" w:rsidRDefault="00833477" w:rsidP="00607E6B">
            <w:pPr>
              <w:pStyle w:val="figurecaption0"/>
              <w:rPr>
                <w:b/>
              </w:rPr>
            </w:pPr>
            <w:r w:rsidRPr="00607E6B">
              <w:rPr>
                <w:b/>
              </w:rPr>
              <w:t>Excess</w:t>
            </w:r>
          </w:p>
        </w:tc>
        <w:tc>
          <w:tcPr>
            <w:tcW w:w="453" w:type="pct"/>
          </w:tcPr>
          <w:p w14:paraId="203C9ABF" w14:textId="25253AB2" w:rsidR="00833477" w:rsidRPr="00607E6B" w:rsidRDefault="00833477" w:rsidP="00607E6B">
            <w:pPr>
              <w:pStyle w:val="figurecaption0"/>
              <w:rPr>
                <w:b/>
              </w:rPr>
            </w:pPr>
            <w:r w:rsidRPr="00607E6B">
              <w:rPr>
                <w:b/>
              </w:rPr>
              <w:t>FPR</w:t>
            </w:r>
          </w:p>
        </w:tc>
      </w:tr>
      <w:tr w:rsidR="00833477" w:rsidRPr="00607E6B" w14:paraId="555649B2" w14:textId="77777777" w:rsidTr="00607E6B">
        <w:tc>
          <w:tcPr>
            <w:tcW w:w="411" w:type="pct"/>
          </w:tcPr>
          <w:p w14:paraId="13666D20" w14:textId="204974C4" w:rsidR="00833477" w:rsidRPr="00607E6B" w:rsidRDefault="00833477" w:rsidP="00607E6B">
            <w:pPr>
              <w:pStyle w:val="figurecaption0"/>
            </w:pPr>
            <w:r w:rsidRPr="00607E6B">
              <w:t>T-KT</w:t>
            </w:r>
          </w:p>
        </w:tc>
        <w:tc>
          <w:tcPr>
            <w:tcW w:w="390" w:type="pct"/>
          </w:tcPr>
          <w:p w14:paraId="5B752908" w14:textId="3D113C39" w:rsidR="00833477" w:rsidRPr="00607E6B" w:rsidRDefault="00833477" w:rsidP="00607E6B">
            <w:pPr>
              <w:pStyle w:val="figurecaption0"/>
            </w:pPr>
            <w:r w:rsidRPr="00607E6B">
              <w:t>dense</w:t>
            </w:r>
          </w:p>
        </w:tc>
        <w:tc>
          <w:tcPr>
            <w:tcW w:w="498" w:type="pct"/>
          </w:tcPr>
          <w:p w14:paraId="38B411E4" w14:textId="59403950" w:rsidR="00833477" w:rsidRPr="00607E6B" w:rsidRDefault="00833477" w:rsidP="00607E6B">
            <w:pPr>
              <w:pStyle w:val="figurecaption0"/>
            </w:pPr>
            <w:r w:rsidRPr="00607E6B">
              <w:t>528,018</w:t>
            </w:r>
          </w:p>
        </w:tc>
        <w:tc>
          <w:tcPr>
            <w:tcW w:w="498" w:type="pct"/>
          </w:tcPr>
          <w:p w14:paraId="6F1F2693" w14:textId="0FE38D67" w:rsidR="00833477" w:rsidRPr="00607E6B" w:rsidRDefault="00833477" w:rsidP="00607E6B">
            <w:pPr>
              <w:pStyle w:val="figurecaption0"/>
            </w:pPr>
            <w:r w:rsidRPr="00607E6B">
              <w:t>284,326</w:t>
            </w:r>
          </w:p>
        </w:tc>
        <w:tc>
          <w:tcPr>
            <w:tcW w:w="455" w:type="pct"/>
          </w:tcPr>
          <w:p w14:paraId="1917D1F0" w14:textId="27B46C01" w:rsidR="00833477" w:rsidRPr="00607E6B" w:rsidRDefault="00833477" w:rsidP="00607E6B">
            <w:pPr>
              <w:pStyle w:val="figurecaption0"/>
            </w:pPr>
            <w:r w:rsidRPr="00607E6B">
              <w:t>158,623</w:t>
            </w:r>
          </w:p>
        </w:tc>
        <w:tc>
          <w:tcPr>
            <w:tcW w:w="1386" w:type="pct"/>
          </w:tcPr>
          <w:p w14:paraId="41DD9378" w14:textId="4FA0360F" w:rsidR="00833477" w:rsidRPr="00607E6B" w:rsidRDefault="00833477" w:rsidP="00607E6B">
            <w:pPr>
              <w:pStyle w:val="figurecaption0"/>
            </w:pPr>
            <w:r w:rsidRPr="00607E6B">
              <w:t>0.196 [0.186–0.208]</w:t>
            </w:r>
          </w:p>
        </w:tc>
        <w:tc>
          <w:tcPr>
            <w:tcW w:w="455" w:type="pct"/>
          </w:tcPr>
          <w:p w14:paraId="6C6F2DAB" w14:textId="5046B32B" w:rsidR="00833477" w:rsidRPr="00607E6B" w:rsidRDefault="00833477" w:rsidP="00607E6B">
            <w:pPr>
              <w:pStyle w:val="figurecaption0"/>
            </w:pPr>
            <w:r w:rsidRPr="00607E6B">
              <w:t>0.113</w:t>
            </w:r>
          </w:p>
        </w:tc>
        <w:tc>
          <w:tcPr>
            <w:tcW w:w="455" w:type="pct"/>
          </w:tcPr>
          <w:p w14:paraId="0037F97A" w14:textId="43544AAB" w:rsidR="00833477" w:rsidRPr="00607E6B" w:rsidRDefault="00833477" w:rsidP="00607E6B">
            <w:pPr>
              <w:pStyle w:val="figurecaption0"/>
            </w:pPr>
            <w:r w:rsidRPr="00607E6B">
              <w:t>0.083</w:t>
            </w:r>
          </w:p>
        </w:tc>
        <w:tc>
          <w:tcPr>
            <w:tcW w:w="453" w:type="pct"/>
          </w:tcPr>
          <w:p w14:paraId="7E6A76A3" w14:textId="13C157FE" w:rsidR="00833477" w:rsidRPr="00607E6B" w:rsidRDefault="00833477" w:rsidP="00607E6B">
            <w:pPr>
              <w:pStyle w:val="figurecaption0"/>
            </w:pPr>
            <w:r w:rsidRPr="00607E6B">
              <w:t>0.352</w:t>
            </w:r>
          </w:p>
        </w:tc>
      </w:tr>
      <w:tr w:rsidR="00833477" w:rsidRPr="00607E6B" w14:paraId="7815F85D" w14:textId="77777777" w:rsidTr="00607E6B">
        <w:tc>
          <w:tcPr>
            <w:tcW w:w="411" w:type="pct"/>
          </w:tcPr>
          <w:p w14:paraId="6A560AE7" w14:textId="7B5964E4" w:rsidR="00833477" w:rsidRPr="00607E6B" w:rsidRDefault="00833477" w:rsidP="00607E6B">
            <w:pPr>
              <w:pStyle w:val="figurecaption0"/>
            </w:pPr>
            <w:r w:rsidRPr="00607E6B">
              <w:t>T-KT</w:t>
            </w:r>
          </w:p>
        </w:tc>
        <w:tc>
          <w:tcPr>
            <w:tcW w:w="390" w:type="pct"/>
          </w:tcPr>
          <w:p w14:paraId="01ED2693" w14:textId="2F8072D2" w:rsidR="00833477" w:rsidRPr="00607E6B" w:rsidRDefault="00833477" w:rsidP="00607E6B">
            <w:pPr>
              <w:pStyle w:val="figurecaption0"/>
            </w:pPr>
            <w:r w:rsidRPr="00607E6B">
              <w:t>sparse</w:t>
            </w:r>
          </w:p>
        </w:tc>
        <w:tc>
          <w:tcPr>
            <w:tcW w:w="498" w:type="pct"/>
          </w:tcPr>
          <w:p w14:paraId="01ED830A" w14:textId="6DC19CA8" w:rsidR="00833477" w:rsidRPr="00607E6B" w:rsidRDefault="00833477" w:rsidP="00607E6B">
            <w:pPr>
              <w:pStyle w:val="figurecaption0"/>
            </w:pPr>
            <w:r w:rsidRPr="00607E6B">
              <w:t>444</w:t>
            </w:r>
          </w:p>
        </w:tc>
        <w:tc>
          <w:tcPr>
            <w:tcW w:w="498" w:type="pct"/>
          </w:tcPr>
          <w:p w14:paraId="0FC8BB81" w14:textId="37A3C5FA" w:rsidR="00833477" w:rsidRPr="00607E6B" w:rsidRDefault="00833477" w:rsidP="00607E6B">
            <w:pPr>
              <w:pStyle w:val="figurecaption0"/>
            </w:pPr>
            <w:r w:rsidRPr="00607E6B">
              <w:t>235</w:t>
            </w:r>
          </w:p>
        </w:tc>
        <w:tc>
          <w:tcPr>
            <w:tcW w:w="455" w:type="pct"/>
          </w:tcPr>
          <w:p w14:paraId="22CDF610" w14:textId="20EEE5DC" w:rsidR="00833477" w:rsidRPr="00607E6B" w:rsidRDefault="00833477" w:rsidP="00607E6B">
            <w:pPr>
              <w:pStyle w:val="figurecaption0"/>
            </w:pPr>
            <w:r w:rsidRPr="00607E6B">
              <w:t>197</w:t>
            </w:r>
          </w:p>
        </w:tc>
        <w:tc>
          <w:tcPr>
            <w:tcW w:w="1386" w:type="pct"/>
          </w:tcPr>
          <w:p w14:paraId="52658A7D" w14:textId="07F4DAD4" w:rsidR="00833477" w:rsidRPr="00607E6B" w:rsidRDefault="00833477" w:rsidP="00607E6B">
            <w:pPr>
              <w:pStyle w:val="figurecaption0"/>
            </w:pPr>
            <w:r w:rsidRPr="00607E6B">
              <w:t>0.268 [0.202–0.337]</w:t>
            </w:r>
          </w:p>
        </w:tc>
        <w:tc>
          <w:tcPr>
            <w:tcW w:w="455" w:type="pct"/>
          </w:tcPr>
          <w:p w14:paraId="1C7EBA66" w14:textId="577BA971" w:rsidR="00833477" w:rsidRPr="00607E6B" w:rsidRDefault="00833477" w:rsidP="00607E6B">
            <w:pPr>
              <w:pStyle w:val="figurecaption0"/>
            </w:pPr>
            <w:r w:rsidRPr="00607E6B">
              <w:t>0.050</w:t>
            </w:r>
          </w:p>
        </w:tc>
        <w:tc>
          <w:tcPr>
            <w:tcW w:w="455" w:type="pct"/>
          </w:tcPr>
          <w:p w14:paraId="44C19E7D" w14:textId="3E203742" w:rsidR="00833477" w:rsidRPr="00607E6B" w:rsidRDefault="00833477" w:rsidP="00607E6B">
            <w:pPr>
              <w:pStyle w:val="figurecaption0"/>
            </w:pPr>
            <w:r w:rsidRPr="00607E6B">
              <w:t>0.218</w:t>
            </w:r>
          </w:p>
        </w:tc>
        <w:tc>
          <w:tcPr>
            <w:tcW w:w="453" w:type="pct"/>
          </w:tcPr>
          <w:p w14:paraId="52EA0D88" w14:textId="74F4A555" w:rsidR="00833477" w:rsidRPr="00607E6B" w:rsidRDefault="00833477" w:rsidP="00607E6B">
            <w:pPr>
              <w:pStyle w:val="figurecaption0"/>
            </w:pPr>
            <w:r w:rsidRPr="00607E6B">
              <w:t>0.320</w:t>
            </w:r>
          </w:p>
        </w:tc>
      </w:tr>
      <w:tr w:rsidR="00833477" w:rsidRPr="00607E6B" w14:paraId="4D6DB7E4" w14:textId="77777777" w:rsidTr="00607E6B">
        <w:tc>
          <w:tcPr>
            <w:tcW w:w="411" w:type="pct"/>
          </w:tcPr>
          <w:p w14:paraId="7DE5FF71" w14:textId="68779D38" w:rsidR="00833477" w:rsidRPr="00607E6B" w:rsidRDefault="00833477" w:rsidP="00607E6B">
            <w:pPr>
              <w:pStyle w:val="figurecaption0"/>
            </w:pPr>
            <w:r w:rsidRPr="00607E6B">
              <w:t>DKT</w:t>
            </w:r>
          </w:p>
        </w:tc>
        <w:tc>
          <w:tcPr>
            <w:tcW w:w="390" w:type="pct"/>
          </w:tcPr>
          <w:p w14:paraId="7B859566" w14:textId="4FD76A8C" w:rsidR="00833477" w:rsidRPr="00607E6B" w:rsidRDefault="00833477" w:rsidP="00607E6B">
            <w:pPr>
              <w:pStyle w:val="figurecaption0"/>
            </w:pPr>
            <w:r w:rsidRPr="00607E6B">
              <w:t>dense</w:t>
            </w:r>
          </w:p>
        </w:tc>
        <w:tc>
          <w:tcPr>
            <w:tcW w:w="498" w:type="pct"/>
          </w:tcPr>
          <w:p w14:paraId="4EC153EE" w14:textId="161F6AB5" w:rsidR="00833477" w:rsidRPr="00607E6B" w:rsidRDefault="00833477" w:rsidP="00607E6B">
            <w:pPr>
              <w:pStyle w:val="figurecaption0"/>
            </w:pPr>
            <w:r w:rsidRPr="00607E6B">
              <w:t>528,018</w:t>
            </w:r>
          </w:p>
        </w:tc>
        <w:tc>
          <w:tcPr>
            <w:tcW w:w="498" w:type="pct"/>
          </w:tcPr>
          <w:p w14:paraId="69BD9E43" w14:textId="4E4D602B" w:rsidR="00833477" w:rsidRPr="00607E6B" w:rsidRDefault="00833477" w:rsidP="00607E6B">
            <w:pPr>
              <w:pStyle w:val="figurecaption0"/>
            </w:pPr>
            <w:r w:rsidRPr="00607E6B">
              <w:t>315,650</w:t>
            </w:r>
          </w:p>
        </w:tc>
        <w:tc>
          <w:tcPr>
            <w:tcW w:w="455" w:type="pct"/>
          </w:tcPr>
          <w:p w14:paraId="2A6D5126" w14:textId="096F373A" w:rsidR="00833477" w:rsidRPr="00607E6B" w:rsidRDefault="00833477" w:rsidP="00607E6B">
            <w:pPr>
              <w:pStyle w:val="figurecaption0"/>
            </w:pPr>
            <w:r w:rsidRPr="00607E6B">
              <w:t>158,623</w:t>
            </w:r>
          </w:p>
        </w:tc>
        <w:tc>
          <w:tcPr>
            <w:tcW w:w="1386" w:type="pct"/>
          </w:tcPr>
          <w:p w14:paraId="3ECEEC5B" w14:textId="0AA66B3D" w:rsidR="00833477" w:rsidRPr="00607E6B" w:rsidRDefault="00833477" w:rsidP="00607E6B">
            <w:pPr>
              <w:pStyle w:val="figurecaption0"/>
            </w:pPr>
            <w:r w:rsidRPr="00607E6B">
              <w:t>0.200 [0.190–0.211]</w:t>
            </w:r>
          </w:p>
        </w:tc>
        <w:tc>
          <w:tcPr>
            <w:tcW w:w="455" w:type="pct"/>
          </w:tcPr>
          <w:p w14:paraId="234E38D3" w14:textId="2D6CBB5C" w:rsidR="00833477" w:rsidRPr="00607E6B" w:rsidRDefault="00833477" w:rsidP="00607E6B">
            <w:pPr>
              <w:pStyle w:val="figurecaption0"/>
            </w:pPr>
            <w:r w:rsidRPr="00607E6B">
              <w:t>0.147</w:t>
            </w:r>
          </w:p>
        </w:tc>
        <w:tc>
          <w:tcPr>
            <w:tcW w:w="455" w:type="pct"/>
          </w:tcPr>
          <w:p w14:paraId="0AE6C15C" w14:textId="3F5C74BD" w:rsidR="00833477" w:rsidRPr="00607E6B" w:rsidRDefault="00833477" w:rsidP="00607E6B">
            <w:pPr>
              <w:pStyle w:val="figurecaption0"/>
            </w:pPr>
            <w:r w:rsidRPr="00607E6B">
              <w:t>0.053</w:t>
            </w:r>
          </w:p>
        </w:tc>
        <w:tc>
          <w:tcPr>
            <w:tcW w:w="453" w:type="pct"/>
          </w:tcPr>
          <w:p w14:paraId="51949D91" w14:textId="58F758F7" w:rsidR="00833477" w:rsidRPr="00607E6B" w:rsidRDefault="00833477" w:rsidP="00607E6B">
            <w:pPr>
              <w:pStyle w:val="figurecaption0"/>
            </w:pPr>
            <w:r w:rsidRPr="00607E6B">
              <w:t>0.398</w:t>
            </w:r>
          </w:p>
        </w:tc>
      </w:tr>
      <w:tr w:rsidR="00833477" w:rsidRPr="00607E6B" w14:paraId="74179423" w14:textId="77777777" w:rsidTr="00607E6B">
        <w:tc>
          <w:tcPr>
            <w:tcW w:w="411" w:type="pct"/>
          </w:tcPr>
          <w:p w14:paraId="0534751B" w14:textId="241CE18F" w:rsidR="00833477" w:rsidRPr="00607E6B" w:rsidRDefault="00833477" w:rsidP="00607E6B">
            <w:pPr>
              <w:pStyle w:val="figurecaption0"/>
            </w:pPr>
            <w:r w:rsidRPr="00607E6B">
              <w:t>DKT</w:t>
            </w:r>
          </w:p>
        </w:tc>
        <w:tc>
          <w:tcPr>
            <w:tcW w:w="390" w:type="pct"/>
          </w:tcPr>
          <w:p w14:paraId="487D4707" w14:textId="0305FF06" w:rsidR="00833477" w:rsidRPr="00607E6B" w:rsidRDefault="00833477" w:rsidP="00607E6B">
            <w:pPr>
              <w:pStyle w:val="figurecaption0"/>
            </w:pPr>
            <w:r w:rsidRPr="00607E6B">
              <w:t>sparse</w:t>
            </w:r>
          </w:p>
        </w:tc>
        <w:tc>
          <w:tcPr>
            <w:tcW w:w="498" w:type="pct"/>
          </w:tcPr>
          <w:p w14:paraId="091AB68E" w14:textId="18153504" w:rsidR="00833477" w:rsidRPr="00607E6B" w:rsidRDefault="00833477" w:rsidP="00607E6B">
            <w:pPr>
              <w:pStyle w:val="figurecaption0"/>
            </w:pPr>
            <w:r w:rsidRPr="00607E6B">
              <w:t>444</w:t>
            </w:r>
          </w:p>
        </w:tc>
        <w:tc>
          <w:tcPr>
            <w:tcW w:w="498" w:type="pct"/>
          </w:tcPr>
          <w:p w14:paraId="60DA2559" w14:textId="009F97E7" w:rsidR="00833477" w:rsidRPr="00607E6B" w:rsidRDefault="00833477" w:rsidP="00607E6B">
            <w:pPr>
              <w:pStyle w:val="figurecaption0"/>
            </w:pPr>
            <w:r w:rsidRPr="00607E6B">
              <w:t>243</w:t>
            </w:r>
          </w:p>
        </w:tc>
        <w:tc>
          <w:tcPr>
            <w:tcW w:w="455" w:type="pct"/>
          </w:tcPr>
          <w:p w14:paraId="2BD7B747" w14:textId="05931AF0" w:rsidR="00833477" w:rsidRPr="00607E6B" w:rsidRDefault="00833477" w:rsidP="00607E6B">
            <w:pPr>
              <w:pStyle w:val="figurecaption0"/>
            </w:pPr>
            <w:r w:rsidRPr="00607E6B">
              <w:t>197</w:t>
            </w:r>
          </w:p>
        </w:tc>
        <w:tc>
          <w:tcPr>
            <w:tcW w:w="1386" w:type="pct"/>
          </w:tcPr>
          <w:p w14:paraId="0D9EE082" w14:textId="777D2E7F" w:rsidR="00833477" w:rsidRPr="00607E6B" w:rsidRDefault="00833477" w:rsidP="00607E6B">
            <w:pPr>
              <w:pStyle w:val="figurecaption0"/>
            </w:pPr>
            <w:r w:rsidRPr="00607E6B">
              <w:t>0.296 [0.221–0.383]</w:t>
            </w:r>
          </w:p>
        </w:tc>
        <w:tc>
          <w:tcPr>
            <w:tcW w:w="455" w:type="pct"/>
          </w:tcPr>
          <w:p w14:paraId="23179A2B" w14:textId="186DA426" w:rsidR="00833477" w:rsidRPr="00607E6B" w:rsidRDefault="00833477" w:rsidP="00607E6B">
            <w:pPr>
              <w:pStyle w:val="figurecaption0"/>
            </w:pPr>
            <w:r w:rsidRPr="00607E6B">
              <w:t>0.057</w:t>
            </w:r>
          </w:p>
        </w:tc>
        <w:tc>
          <w:tcPr>
            <w:tcW w:w="455" w:type="pct"/>
          </w:tcPr>
          <w:p w14:paraId="5B822D46" w14:textId="413F1082" w:rsidR="00833477" w:rsidRPr="00607E6B" w:rsidRDefault="00833477" w:rsidP="00607E6B">
            <w:pPr>
              <w:pStyle w:val="figurecaption0"/>
            </w:pPr>
            <w:r w:rsidRPr="00607E6B">
              <w:t>0.239</w:t>
            </w:r>
          </w:p>
        </w:tc>
        <w:tc>
          <w:tcPr>
            <w:tcW w:w="453" w:type="pct"/>
          </w:tcPr>
          <w:p w14:paraId="2C0FC57A" w14:textId="2B6928BD" w:rsidR="00833477" w:rsidRPr="00607E6B" w:rsidRDefault="00833477" w:rsidP="00607E6B">
            <w:pPr>
              <w:pStyle w:val="figurecaption0"/>
            </w:pPr>
            <w:r w:rsidRPr="00607E6B">
              <w:t>0.365</w:t>
            </w:r>
          </w:p>
        </w:tc>
      </w:tr>
    </w:tbl>
    <w:p w14:paraId="44ED153B" w14:textId="77777777" w:rsidR="00833477" w:rsidRDefault="00833477" w:rsidP="0051123B">
      <w:pPr>
        <w:pStyle w:val="figurecaption0"/>
        <w:spacing w:before="120" w:after="60"/>
      </w:pPr>
    </w:p>
    <w:p w14:paraId="23E978DE" w14:textId="77777777" w:rsidR="00833477" w:rsidRDefault="00833477" w:rsidP="0051123B">
      <w:pPr>
        <w:pStyle w:val="figurecaption0"/>
        <w:spacing w:before="120" w:after="60"/>
      </w:pPr>
    </w:p>
    <w:p w14:paraId="193552DD" w14:textId="6B7364C0" w:rsidR="0051123B" w:rsidRDefault="0051123B" w:rsidP="00607E6B">
      <w:pPr>
        <w:pStyle w:val="figurecaption0"/>
        <w:spacing w:before="120"/>
      </w:pPr>
      <w:r w:rsidRPr="00607E6B">
        <w:t>Table A3. Gate robustness at τ=0.7 on ASSISTments 2012 (primary unit: four unique learner partitions). T-KT Mean ΔFAR is the partition-level mean 0.056 (SD column is the partition range 0.015–0.087) after averaging seeds 2025 and 2026 first. The five training runs have mean 0.047 (sd 0.033) because those two seeds share one split. DKT remains a five-run summary. Mean N, N_adv, and N_inc are sparse-stratum denominators.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465"/>
        <w:gridCol w:w="1466"/>
        <w:gridCol w:w="1466"/>
        <w:gridCol w:w="1464"/>
        <w:gridCol w:w="1464"/>
        <w:gridCol w:w="1464"/>
        <w:gridCol w:w="1462"/>
      </w:tblGrid>
      <w:tr w:rsidR="00833477" w:rsidRPr="00607E6B" w14:paraId="6E8A7ADE" w14:textId="77777777" w:rsidTr="00607E6B">
        <w:tc>
          <w:tcPr>
            <w:tcW w:w="715" w:type="pct"/>
          </w:tcPr>
          <w:p w14:paraId="1AEB300B" w14:textId="5F27BC4E" w:rsidR="00833477" w:rsidRPr="00607E6B" w:rsidRDefault="00833477" w:rsidP="00607E6B">
            <w:pPr>
              <w:pStyle w:val="figurecaption0"/>
              <w:rPr>
                <w:b/>
              </w:rPr>
            </w:pPr>
            <w:r w:rsidRPr="00607E6B">
              <w:rPr>
                <w:b/>
              </w:rPr>
              <w:t>Model</w:t>
            </w:r>
          </w:p>
        </w:tc>
        <w:tc>
          <w:tcPr>
            <w:tcW w:w="715" w:type="pct"/>
          </w:tcPr>
          <w:p w14:paraId="4B9EC487" w14:textId="126FDA13" w:rsidR="00833477" w:rsidRPr="00607E6B" w:rsidRDefault="00833477" w:rsidP="00607E6B">
            <w:pPr>
              <w:pStyle w:val="figurecaption0"/>
              <w:rPr>
                <w:b/>
              </w:rPr>
            </w:pPr>
            <w:r w:rsidRPr="00607E6B">
              <w:rPr>
                <w:b/>
              </w:rPr>
              <w:t>Mean ΔFAR</w:t>
            </w:r>
          </w:p>
        </w:tc>
        <w:tc>
          <w:tcPr>
            <w:tcW w:w="715" w:type="pct"/>
          </w:tcPr>
          <w:p w14:paraId="24E6412B" w14:textId="680DC74B" w:rsidR="00833477" w:rsidRPr="00607E6B" w:rsidRDefault="00833477" w:rsidP="00607E6B">
            <w:pPr>
              <w:pStyle w:val="figurecaption0"/>
              <w:rPr>
                <w:b/>
              </w:rPr>
            </w:pPr>
            <w:r w:rsidRPr="00607E6B">
              <w:rPr>
                <w:b/>
              </w:rPr>
              <w:t>SD</w:t>
            </w:r>
          </w:p>
        </w:tc>
        <w:tc>
          <w:tcPr>
            <w:tcW w:w="714" w:type="pct"/>
          </w:tcPr>
          <w:p w14:paraId="305EC518" w14:textId="73A37184" w:rsidR="00833477" w:rsidRPr="00607E6B" w:rsidRDefault="00833477" w:rsidP="00607E6B">
            <w:pPr>
              <w:pStyle w:val="figurecaption0"/>
              <w:rPr>
                <w:b/>
              </w:rPr>
            </w:pPr>
            <w:r w:rsidRPr="00607E6B">
              <w:rPr>
                <w:b/>
              </w:rPr>
              <w:t>ΔFAR&gt;0</w:t>
            </w:r>
          </w:p>
        </w:tc>
        <w:tc>
          <w:tcPr>
            <w:tcW w:w="714" w:type="pct"/>
          </w:tcPr>
          <w:p w14:paraId="3EBC0595" w14:textId="6046DD05" w:rsidR="00833477" w:rsidRPr="00607E6B" w:rsidRDefault="00833477" w:rsidP="00607E6B">
            <w:pPr>
              <w:pStyle w:val="figurecaption0"/>
              <w:rPr>
                <w:b/>
              </w:rPr>
            </w:pPr>
            <w:r w:rsidRPr="00607E6B">
              <w:rPr>
                <w:b/>
              </w:rPr>
              <w:t>Mean N</w:t>
            </w:r>
          </w:p>
        </w:tc>
        <w:tc>
          <w:tcPr>
            <w:tcW w:w="714" w:type="pct"/>
          </w:tcPr>
          <w:p w14:paraId="4E2EF321" w14:textId="199A03A0" w:rsidR="00833477" w:rsidRPr="00607E6B" w:rsidRDefault="00833477" w:rsidP="00607E6B">
            <w:pPr>
              <w:pStyle w:val="figurecaption0"/>
              <w:rPr>
                <w:b/>
              </w:rPr>
            </w:pPr>
            <w:r w:rsidRPr="00607E6B">
              <w:rPr>
                <w:b/>
              </w:rPr>
              <w:t>Mean N_adv</w:t>
            </w:r>
          </w:p>
        </w:tc>
        <w:tc>
          <w:tcPr>
            <w:tcW w:w="714" w:type="pct"/>
          </w:tcPr>
          <w:p w14:paraId="7A321632" w14:textId="4489DFCD" w:rsidR="00833477" w:rsidRPr="00607E6B" w:rsidRDefault="00833477" w:rsidP="00607E6B">
            <w:pPr>
              <w:pStyle w:val="figurecaption0"/>
              <w:rPr>
                <w:b/>
              </w:rPr>
            </w:pPr>
            <w:r w:rsidRPr="00607E6B">
              <w:rPr>
                <w:b/>
              </w:rPr>
              <w:t>Mean N_inc</w:t>
            </w:r>
          </w:p>
        </w:tc>
      </w:tr>
      <w:tr w:rsidR="00833477" w:rsidRPr="00607E6B" w14:paraId="49A2C4AA" w14:textId="77777777" w:rsidTr="00607E6B">
        <w:tc>
          <w:tcPr>
            <w:tcW w:w="715" w:type="pct"/>
          </w:tcPr>
          <w:p w14:paraId="5198767B" w14:textId="785B8AAB" w:rsidR="00833477" w:rsidRPr="00607E6B" w:rsidRDefault="00833477" w:rsidP="00607E6B">
            <w:pPr>
              <w:pStyle w:val="figurecaption0"/>
            </w:pPr>
            <w:r w:rsidRPr="00607E6B">
              <w:t>T-KT</w:t>
            </w:r>
          </w:p>
        </w:tc>
        <w:tc>
          <w:tcPr>
            <w:tcW w:w="715" w:type="pct"/>
          </w:tcPr>
          <w:p w14:paraId="610632CF" w14:textId="6AE3C219" w:rsidR="00833477" w:rsidRPr="00607E6B" w:rsidRDefault="00833477" w:rsidP="00607E6B">
            <w:pPr>
              <w:pStyle w:val="figurecaption0"/>
            </w:pPr>
            <w:r w:rsidRPr="00607E6B">
              <w:t>0.056</w:t>
            </w:r>
          </w:p>
        </w:tc>
        <w:tc>
          <w:tcPr>
            <w:tcW w:w="715" w:type="pct"/>
          </w:tcPr>
          <w:p w14:paraId="45D81F24" w14:textId="3E9A1C36" w:rsidR="00833477" w:rsidRPr="00607E6B" w:rsidRDefault="00833477" w:rsidP="00607E6B">
            <w:pPr>
              <w:pStyle w:val="figurecaption0"/>
            </w:pPr>
            <w:r w:rsidRPr="00607E6B">
              <w:t>0.015–0.087</w:t>
            </w:r>
          </w:p>
        </w:tc>
        <w:tc>
          <w:tcPr>
            <w:tcW w:w="714" w:type="pct"/>
          </w:tcPr>
          <w:p w14:paraId="0F2F9028" w14:textId="39392972" w:rsidR="00833477" w:rsidRPr="00607E6B" w:rsidRDefault="00833477" w:rsidP="00607E6B">
            <w:pPr>
              <w:pStyle w:val="figurecaption0"/>
            </w:pPr>
            <w:r w:rsidRPr="00607E6B">
              <w:t>4/4 unique partitions</w:t>
            </w:r>
          </w:p>
        </w:tc>
        <w:tc>
          <w:tcPr>
            <w:tcW w:w="714" w:type="pct"/>
          </w:tcPr>
          <w:p w14:paraId="2EBA0D79" w14:textId="60F7CE7B" w:rsidR="00833477" w:rsidRPr="00607E6B" w:rsidRDefault="00833477" w:rsidP="00607E6B">
            <w:pPr>
              <w:pStyle w:val="figurecaption0"/>
            </w:pPr>
            <w:r w:rsidRPr="00607E6B">
              <w:t>413</w:t>
            </w:r>
          </w:p>
        </w:tc>
        <w:tc>
          <w:tcPr>
            <w:tcW w:w="714" w:type="pct"/>
          </w:tcPr>
          <w:p w14:paraId="32A3A49D" w14:textId="1DB93D3F" w:rsidR="00833477" w:rsidRPr="00607E6B" w:rsidRDefault="00833477" w:rsidP="00607E6B">
            <w:pPr>
              <w:pStyle w:val="figurecaption0"/>
            </w:pPr>
            <w:r w:rsidRPr="00607E6B">
              <w:t>227</w:t>
            </w:r>
          </w:p>
        </w:tc>
        <w:tc>
          <w:tcPr>
            <w:tcW w:w="714" w:type="pct"/>
          </w:tcPr>
          <w:p w14:paraId="4AEEE3B7" w14:textId="666F5753" w:rsidR="00833477" w:rsidRPr="00607E6B" w:rsidRDefault="00833477" w:rsidP="00607E6B">
            <w:pPr>
              <w:pStyle w:val="figurecaption0"/>
            </w:pPr>
            <w:r w:rsidRPr="00607E6B">
              <w:t>155</w:t>
            </w:r>
          </w:p>
        </w:tc>
      </w:tr>
      <w:tr w:rsidR="00833477" w:rsidRPr="00607E6B" w14:paraId="2032FD2F" w14:textId="77777777" w:rsidTr="00607E6B">
        <w:tc>
          <w:tcPr>
            <w:tcW w:w="715" w:type="pct"/>
          </w:tcPr>
          <w:p w14:paraId="045F77CA" w14:textId="58760941" w:rsidR="00833477" w:rsidRPr="00607E6B" w:rsidRDefault="00833477" w:rsidP="00607E6B">
            <w:pPr>
              <w:pStyle w:val="figurecaption0"/>
            </w:pPr>
            <w:r w:rsidRPr="00607E6B">
              <w:t>DKT</w:t>
            </w:r>
          </w:p>
        </w:tc>
        <w:tc>
          <w:tcPr>
            <w:tcW w:w="715" w:type="pct"/>
          </w:tcPr>
          <w:p w14:paraId="5D83458A" w14:textId="434DF75A" w:rsidR="00833477" w:rsidRPr="00607E6B" w:rsidRDefault="00833477" w:rsidP="00607E6B">
            <w:pPr>
              <w:pStyle w:val="figurecaption0"/>
            </w:pPr>
            <w:r w:rsidRPr="00607E6B">
              <w:t>0.033</w:t>
            </w:r>
          </w:p>
        </w:tc>
        <w:tc>
          <w:tcPr>
            <w:tcW w:w="715" w:type="pct"/>
          </w:tcPr>
          <w:p w14:paraId="100FB213" w14:textId="21171163" w:rsidR="00833477" w:rsidRPr="00607E6B" w:rsidRDefault="00833477" w:rsidP="00607E6B">
            <w:pPr>
              <w:pStyle w:val="figurecaption0"/>
            </w:pPr>
            <w:r w:rsidRPr="00607E6B">
              <w:t>0.048</w:t>
            </w:r>
          </w:p>
        </w:tc>
        <w:tc>
          <w:tcPr>
            <w:tcW w:w="714" w:type="pct"/>
          </w:tcPr>
          <w:p w14:paraId="452F4ECE" w14:textId="0D02C6B4" w:rsidR="00833477" w:rsidRPr="00607E6B" w:rsidRDefault="00833477" w:rsidP="00607E6B">
            <w:pPr>
              <w:pStyle w:val="figurecaption0"/>
            </w:pPr>
            <w:r w:rsidRPr="00607E6B">
              <w:t>3/5 runs</w:t>
            </w:r>
          </w:p>
        </w:tc>
        <w:tc>
          <w:tcPr>
            <w:tcW w:w="714" w:type="pct"/>
          </w:tcPr>
          <w:p w14:paraId="42EF0EC0" w14:textId="3E8DA2A9" w:rsidR="00833477" w:rsidRPr="00607E6B" w:rsidRDefault="00833477" w:rsidP="00607E6B">
            <w:pPr>
              <w:pStyle w:val="figurecaption0"/>
            </w:pPr>
            <w:r w:rsidRPr="00607E6B">
              <w:t>413</w:t>
            </w:r>
          </w:p>
        </w:tc>
        <w:tc>
          <w:tcPr>
            <w:tcW w:w="714" w:type="pct"/>
          </w:tcPr>
          <w:p w14:paraId="6815B463" w14:textId="5AA5FADE" w:rsidR="00833477" w:rsidRPr="00607E6B" w:rsidRDefault="00833477" w:rsidP="00607E6B">
            <w:pPr>
              <w:pStyle w:val="figurecaption0"/>
            </w:pPr>
            <w:r w:rsidRPr="00607E6B">
              <w:t>226</w:t>
            </w:r>
          </w:p>
        </w:tc>
        <w:tc>
          <w:tcPr>
            <w:tcW w:w="714" w:type="pct"/>
          </w:tcPr>
          <w:p w14:paraId="23B63599" w14:textId="2C960FCF" w:rsidR="00833477" w:rsidRPr="00607E6B" w:rsidRDefault="00833477" w:rsidP="00607E6B">
            <w:pPr>
              <w:pStyle w:val="figurecaption0"/>
            </w:pPr>
            <w:r w:rsidRPr="00607E6B">
              <w:t>155</w:t>
            </w:r>
          </w:p>
        </w:tc>
      </w:tr>
    </w:tbl>
    <w:p w14:paraId="66846166" w14:textId="77777777" w:rsidR="00833477" w:rsidRDefault="00833477" w:rsidP="0051123B">
      <w:pPr>
        <w:pStyle w:val="figurecaption0"/>
        <w:spacing w:before="120" w:after="60"/>
      </w:pPr>
    </w:p>
    <w:p w14:paraId="77568E50" w14:textId="77777777" w:rsidR="00833477" w:rsidRDefault="00833477" w:rsidP="0051123B">
      <w:pPr>
        <w:pStyle w:val="figurecaption0"/>
        <w:spacing w:before="120" w:after="60"/>
      </w:pPr>
    </w:p>
    <w:p w14:paraId="5C863328" w14:textId="4ECE9704" w:rsidR="0051123B" w:rsidRDefault="0051123B" w:rsidP="00607E6B">
      <w:pPr>
        <w:pStyle w:val="figurecaption0"/>
        <w:spacing w:before="120"/>
      </w:pPr>
      <w:r w:rsidRPr="00607E6B">
        <w:t>Table A4. Four-unique-partition event-level calibration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w:t>
      </w:r>
    </w:p>
    <w:tbl>
      <w:tblPr>
        <w:tblW w:w="100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401"/>
        <w:gridCol w:w="561"/>
        <w:gridCol w:w="681"/>
        <w:gridCol w:w="801"/>
        <w:gridCol w:w="360"/>
        <w:gridCol w:w="1248"/>
        <w:gridCol w:w="1247"/>
        <w:gridCol w:w="1247"/>
        <w:gridCol w:w="1247"/>
        <w:gridCol w:w="1235"/>
      </w:tblGrid>
      <w:tr w:rsidR="00833477" w:rsidRPr="00607E6B" w14:paraId="51BF0AC3" w14:textId="77777777" w:rsidTr="00607E6B">
        <w:tc>
          <w:tcPr>
            <w:tcW w:w="698" w:type="pct"/>
          </w:tcPr>
          <w:p w14:paraId="6F45D903" w14:textId="412B3E6D" w:rsidR="00833477" w:rsidRPr="00607E6B" w:rsidRDefault="00833477" w:rsidP="00607E6B">
            <w:pPr>
              <w:pStyle w:val="figurecaption0"/>
              <w:rPr>
                <w:b/>
              </w:rPr>
            </w:pPr>
            <w:r w:rsidRPr="00607E6B">
              <w:rPr>
                <w:b/>
              </w:rPr>
              <w:t>Dataset</w:t>
            </w:r>
          </w:p>
        </w:tc>
        <w:tc>
          <w:tcPr>
            <w:tcW w:w="279" w:type="pct"/>
          </w:tcPr>
          <w:p w14:paraId="65A328DC" w14:textId="3306C33A" w:rsidR="00833477" w:rsidRPr="00607E6B" w:rsidRDefault="00833477" w:rsidP="00607E6B">
            <w:pPr>
              <w:pStyle w:val="figurecaption0"/>
              <w:rPr>
                <w:b/>
              </w:rPr>
            </w:pPr>
            <w:r w:rsidRPr="00607E6B">
              <w:rPr>
                <w:b/>
              </w:rPr>
              <w:t>Model</w:t>
            </w:r>
          </w:p>
        </w:tc>
        <w:tc>
          <w:tcPr>
            <w:tcW w:w="339" w:type="pct"/>
          </w:tcPr>
          <w:p w14:paraId="3F635D35" w14:textId="257C4F08" w:rsidR="00833477" w:rsidRPr="00607E6B" w:rsidRDefault="00833477" w:rsidP="00607E6B">
            <w:pPr>
              <w:pStyle w:val="figurecaption0"/>
              <w:rPr>
                <w:b/>
              </w:rPr>
            </w:pPr>
            <w:r w:rsidRPr="00607E6B">
              <w:rPr>
                <w:b/>
              </w:rPr>
              <w:t>Stratum</w:t>
            </w:r>
          </w:p>
        </w:tc>
        <w:tc>
          <w:tcPr>
            <w:tcW w:w="399" w:type="pct"/>
          </w:tcPr>
          <w:p w14:paraId="61FB9990" w14:textId="2CF099E8" w:rsidR="00833477" w:rsidRPr="00607E6B" w:rsidRDefault="00833477" w:rsidP="00607E6B">
            <w:pPr>
              <w:pStyle w:val="figurecaption0"/>
              <w:rPr>
                <w:b/>
              </w:rPr>
            </w:pPr>
            <w:r w:rsidRPr="00607E6B">
              <w:rPr>
                <w:b/>
              </w:rPr>
              <w:t>N</w:t>
            </w:r>
          </w:p>
        </w:tc>
        <w:tc>
          <w:tcPr>
            <w:tcW w:w="179" w:type="pct"/>
          </w:tcPr>
          <w:p w14:paraId="0C3F04F4" w14:textId="254D355F" w:rsidR="00833477" w:rsidRPr="00607E6B" w:rsidRDefault="00833477" w:rsidP="00607E6B">
            <w:pPr>
              <w:pStyle w:val="figurecaption0"/>
              <w:rPr>
                <w:b/>
              </w:rPr>
            </w:pPr>
            <w:r w:rsidRPr="00607E6B">
              <w:rPr>
                <w:b/>
              </w:rPr>
              <w:t>Flag</w:t>
            </w:r>
          </w:p>
        </w:tc>
        <w:tc>
          <w:tcPr>
            <w:tcW w:w="622" w:type="pct"/>
          </w:tcPr>
          <w:p w14:paraId="68ADBDBC" w14:textId="1E053A0E" w:rsidR="00833477" w:rsidRPr="00607E6B" w:rsidRDefault="00833477" w:rsidP="00607E6B">
            <w:pPr>
              <w:pStyle w:val="figurecaption0"/>
              <w:rPr>
                <w:b/>
              </w:rPr>
            </w:pPr>
            <w:r w:rsidRPr="00607E6B">
              <w:rPr>
                <w:b/>
              </w:rPr>
              <w:t>ECE</w:t>
            </w:r>
          </w:p>
        </w:tc>
        <w:tc>
          <w:tcPr>
            <w:tcW w:w="622" w:type="pct"/>
          </w:tcPr>
          <w:p w14:paraId="6C54BEDE" w14:textId="4990FBEF" w:rsidR="00833477" w:rsidRPr="00607E6B" w:rsidRDefault="00833477" w:rsidP="00607E6B">
            <w:pPr>
              <w:pStyle w:val="figurecaption0"/>
              <w:rPr>
                <w:b/>
              </w:rPr>
            </w:pPr>
            <w:r w:rsidRPr="00607E6B">
              <w:rPr>
                <w:b/>
              </w:rPr>
              <w:t>Brier</w:t>
            </w:r>
          </w:p>
        </w:tc>
        <w:tc>
          <w:tcPr>
            <w:tcW w:w="622" w:type="pct"/>
          </w:tcPr>
          <w:p w14:paraId="0A2B483B" w14:textId="5A1DD94A" w:rsidR="00833477" w:rsidRPr="00607E6B" w:rsidRDefault="00833477" w:rsidP="00607E6B">
            <w:pPr>
              <w:pStyle w:val="figurecaption0"/>
              <w:rPr>
                <w:b/>
              </w:rPr>
            </w:pPr>
            <w:r w:rsidRPr="00607E6B">
              <w:rPr>
                <w:b/>
              </w:rPr>
              <w:t>UNC</w:t>
            </w:r>
          </w:p>
        </w:tc>
        <w:tc>
          <w:tcPr>
            <w:tcW w:w="622" w:type="pct"/>
          </w:tcPr>
          <w:p w14:paraId="397EC365" w14:textId="4625C114" w:rsidR="00833477" w:rsidRPr="00607E6B" w:rsidRDefault="00833477" w:rsidP="00607E6B">
            <w:pPr>
              <w:pStyle w:val="figurecaption0"/>
              <w:rPr>
                <w:b/>
              </w:rPr>
            </w:pPr>
            <w:r w:rsidRPr="00607E6B">
              <w:rPr>
                <w:b/>
              </w:rPr>
              <w:t>REL</w:t>
            </w:r>
          </w:p>
        </w:tc>
        <w:tc>
          <w:tcPr>
            <w:tcW w:w="616" w:type="pct"/>
          </w:tcPr>
          <w:p w14:paraId="4F1AC9DD" w14:textId="316CE3E6" w:rsidR="00833477" w:rsidRPr="00607E6B" w:rsidRDefault="00833477" w:rsidP="00607E6B">
            <w:pPr>
              <w:pStyle w:val="figurecaption0"/>
              <w:rPr>
                <w:b/>
              </w:rPr>
            </w:pPr>
            <w:r w:rsidRPr="00607E6B">
              <w:rPr>
                <w:b/>
              </w:rPr>
              <w:t>RES</w:t>
            </w:r>
          </w:p>
        </w:tc>
      </w:tr>
      <w:tr w:rsidR="00833477" w:rsidRPr="00607E6B" w14:paraId="5972F016" w14:textId="77777777" w:rsidTr="00607E6B">
        <w:tc>
          <w:tcPr>
            <w:tcW w:w="698" w:type="pct"/>
          </w:tcPr>
          <w:p w14:paraId="290CAEC3" w14:textId="396FBAE8" w:rsidR="00833477" w:rsidRPr="00607E6B" w:rsidRDefault="00833477" w:rsidP="00607E6B">
            <w:pPr>
              <w:pStyle w:val="figurecaption0"/>
            </w:pPr>
            <w:r w:rsidRPr="00607E6B">
              <w:t>ASSISTments</w:t>
            </w:r>
          </w:p>
        </w:tc>
        <w:tc>
          <w:tcPr>
            <w:tcW w:w="279" w:type="pct"/>
          </w:tcPr>
          <w:p w14:paraId="66993319" w14:textId="0E6233A5" w:rsidR="00833477" w:rsidRPr="00607E6B" w:rsidRDefault="00833477" w:rsidP="00607E6B">
            <w:pPr>
              <w:pStyle w:val="figurecaption0"/>
            </w:pPr>
            <w:r w:rsidRPr="00607E6B">
              <w:t>IRT</w:t>
            </w:r>
          </w:p>
        </w:tc>
        <w:tc>
          <w:tcPr>
            <w:tcW w:w="339" w:type="pct"/>
          </w:tcPr>
          <w:p w14:paraId="1E4A3222" w14:textId="686400DA" w:rsidR="00833477" w:rsidRPr="00607E6B" w:rsidRDefault="00833477" w:rsidP="00607E6B">
            <w:pPr>
              <w:pStyle w:val="figurecaption0"/>
            </w:pPr>
            <w:r w:rsidRPr="00607E6B">
              <w:t>dense</w:t>
            </w:r>
          </w:p>
        </w:tc>
        <w:tc>
          <w:tcPr>
            <w:tcW w:w="399" w:type="pct"/>
          </w:tcPr>
          <w:p w14:paraId="1F71F2FB" w14:textId="5F81A913" w:rsidR="00833477" w:rsidRPr="00607E6B" w:rsidRDefault="00833477" w:rsidP="00607E6B">
            <w:pPr>
              <w:pStyle w:val="figurecaption0"/>
            </w:pPr>
            <w:r w:rsidRPr="00607E6B">
              <w:t>523,971</w:t>
            </w:r>
          </w:p>
        </w:tc>
        <w:tc>
          <w:tcPr>
            <w:tcW w:w="179" w:type="pct"/>
          </w:tcPr>
          <w:p w14:paraId="71835C99" w14:textId="0C401DBD" w:rsidR="00833477" w:rsidRPr="00607E6B" w:rsidRDefault="00833477" w:rsidP="00607E6B">
            <w:pPr>
              <w:pStyle w:val="figurecaption0"/>
            </w:pPr>
            <w:r w:rsidRPr="00607E6B">
              <w:t>R</w:t>
            </w:r>
          </w:p>
        </w:tc>
        <w:tc>
          <w:tcPr>
            <w:tcW w:w="622" w:type="pct"/>
          </w:tcPr>
          <w:p w14:paraId="57845C7B" w14:textId="12C19B5A" w:rsidR="00833477" w:rsidRPr="00607E6B" w:rsidRDefault="00833477" w:rsidP="00607E6B">
            <w:pPr>
              <w:pStyle w:val="figurecaption0"/>
            </w:pPr>
            <w:r w:rsidRPr="00607E6B">
              <w:t>0.0031±0.0006</w:t>
            </w:r>
          </w:p>
        </w:tc>
        <w:tc>
          <w:tcPr>
            <w:tcW w:w="622" w:type="pct"/>
          </w:tcPr>
          <w:p w14:paraId="0BDCC11D" w14:textId="28718E4F" w:rsidR="00833477" w:rsidRPr="00607E6B" w:rsidRDefault="00833477" w:rsidP="00607E6B">
            <w:pPr>
              <w:pStyle w:val="figurecaption0"/>
            </w:pPr>
            <w:r w:rsidRPr="00607E6B">
              <w:t>0.2103±0.0003</w:t>
            </w:r>
          </w:p>
        </w:tc>
        <w:tc>
          <w:tcPr>
            <w:tcW w:w="622" w:type="pct"/>
          </w:tcPr>
          <w:p w14:paraId="2EE934A0" w14:textId="276D3289" w:rsidR="00833477" w:rsidRPr="00607E6B" w:rsidRDefault="00833477" w:rsidP="00607E6B">
            <w:pPr>
              <w:pStyle w:val="figurecaption0"/>
            </w:pPr>
            <w:r w:rsidRPr="00607E6B">
              <w:t>0.2103±0.0003</w:t>
            </w:r>
          </w:p>
        </w:tc>
        <w:tc>
          <w:tcPr>
            <w:tcW w:w="622" w:type="pct"/>
          </w:tcPr>
          <w:p w14:paraId="4394B5B7" w14:textId="23387056" w:rsidR="00833477" w:rsidRPr="00607E6B" w:rsidRDefault="00833477" w:rsidP="00607E6B">
            <w:pPr>
              <w:pStyle w:val="figurecaption0"/>
            </w:pPr>
            <w:r w:rsidRPr="00607E6B">
              <w:t>0.0000±0.0000</w:t>
            </w:r>
          </w:p>
        </w:tc>
        <w:tc>
          <w:tcPr>
            <w:tcW w:w="616" w:type="pct"/>
          </w:tcPr>
          <w:p w14:paraId="3B0C1448" w14:textId="473A606B" w:rsidR="00833477" w:rsidRPr="00607E6B" w:rsidRDefault="00833477" w:rsidP="00607E6B">
            <w:pPr>
              <w:pStyle w:val="figurecaption0"/>
            </w:pPr>
            <w:r w:rsidRPr="00607E6B">
              <w:t>0.0000</w:t>
            </w:r>
          </w:p>
        </w:tc>
      </w:tr>
      <w:tr w:rsidR="00833477" w:rsidRPr="00607E6B" w14:paraId="5C9B6649" w14:textId="77777777" w:rsidTr="00607E6B">
        <w:tc>
          <w:tcPr>
            <w:tcW w:w="698" w:type="pct"/>
          </w:tcPr>
          <w:p w14:paraId="29716558" w14:textId="2591C629" w:rsidR="00833477" w:rsidRPr="00607E6B" w:rsidRDefault="00833477" w:rsidP="00607E6B">
            <w:pPr>
              <w:pStyle w:val="figurecaption0"/>
            </w:pPr>
            <w:r w:rsidRPr="00607E6B">
              <w:t>ASSISTments</w:t>
            </w:r>
          </w:p>
        </w:tc>
        <w:tc>
          <w:tcPr>
            <w:tcW w:w="279" w:type="pct"/>
          </w:tcPr>
          <w:p w14:paraId="7E49A347" w14:textId="646BCBD7" w:rsidR="00833477" w:rsidRPr="00607E6B" w:rsidRDefault="00833477" w:rsidP="00607E6B">
            <w:pPr>
              <w:pStyle w:val="figurecaption0"/>
            </w:pPr>
            <w:r w:rsidRPr="00607E6B">
              <w:t>IRT</w:t>
            </w:r>
          </w:p>
        </w:tc>
        <w:tc>
          <w:tcPr>
            <w:tcW w:w="339" w:type="pct"/>
          </w:tcPr>
          <w:p w14:paraId="6A09D17A" w14:textId="1677D2BF" w:rsidR="00833477" w:rsidRPr="00607E6B" w:rsidRDefault="00833477" w:rsidP="00607E6B">
            <w:pPr>
              <w:pStyle w:val="figurecaption0"/>
            </w:pPr>
            <w:r w:rsidRPr="00607E6B">
              <w:t>medium</w:t>
            </w:r>
          </w:p>
        </w:tc>
        <w:tc>
          <w:tcPr>
            <w:tcW w:w="399" w:type="pct"/>
          </w:tcPr>
          <w:p w14:paraId="15B62ABC" w14:textId="0DDCA27C" w:rsidR="00833477" w:rsidRPr="00607E6B" w:rsidRDefault="00833477" w:rsidP="00607E6B">
            <w:pPr>
              <w:pStyle w:val="figurecaption0"/>
            </w:pPr>
            <w:r w:rsidRPr="00607E6B">
              <w:t>5,963</w:t>
            </w:r>
          </w:p>
        </w:tc>
        <w:tc>
          <w:tcPr>
            <w:tcW w:w="179" w:type="pct"/>
          </w:tcPr>
          <w:p w14:paraId="089239FA" w14:textId="64523241" w:rsidR="00833477" w:rsidRPr="00607E6B" w:rsidRDefault="00833477" w:rsidP="00607E6B">
            <w:pPr>
              <w:pStyle w:val="figurecaption0"/>
            </w:pPr>
            <w:r w:rsidRPr="00607E6B">
              <w:t>R</w:t>
            </w:r>
          </w:p>
        </w:tc>
        <w:tc>
          <w:tcPr>
            <w:tcW w:w="622" w:type="pct"/>
          </w:tcPr>
          <w:p w14:paraId="6CC6F0D4" w14:textId="405EE532" w:rsidR="00833477" w:rsidRPr="00607E6B" w:rsidRDefault="00833477" w:rsidP="00607E6B">
            <w:pPr>
              <w:pStyle w:val="figurecaption0"/>
            </w:pPr>
            <w:r w:rsidRPr="00607E6B">
              <w:t>0.1598±0.0190</w:t>
            </w:r>
          </w:p>
        </w:tc>
        <w:tc>
          <w:tcPr>
            <w:tcW w:w="622" w:type="pct"/>
          </w:tcPr>
          <w:p w14:paraId="2711DA05" w14:textId="138B7321" w:rsidR="00833477" w:rsidRPr="00607E6B" w:rsidRDefault="00833477" w:rsidP="00607E6B">
            <w:pPr>
              <w:pStyle w:val="figurecaption0"/>
            </w:pPr>
            <w:r w:rsidRPr="00607E6B">
              <w:t>0.2742±0.0075</w:t>
            </w:r>
          </w:p>
        </w:tc>
        <w:tc>
          <w:tcPr>
            <w:tcW w:w="622" w:type="pct"/>
          </w:tcPr>
          <w:p w14:paraId="72E5C5F5" w14:textId="67CC62CC" w:rsidR="00833477" w:rsidRPr="00607E6B" w:rsidRDefault="00833477" w:rsidP="00607E6B">
            <w:pPr>
              <w:pStyle w:val="figurecaption0"/>
            </w:pPr>
            <w:r w:rsidRPr="00607E6B">
              <w:t>0.2484±0.0013</w:t>
            </w:r>
          </w:p>
        </w:tc>
        <w:tc>
          <w:tcPr>
            <w:tcW w:w="622" w:type="pct"/>
          </w:tcPr>
          <w:p w14:paraId="73E84787" w14:textId="26F71396" w:rsidR="00833477" w:rsidRPr="00607E6B" w:rsidRDefault="00833477" w:rsidP="00607E6B">
            <w:pPr>
              <w:pStyle w:val="figurecaption0"/>
            </w:pPr>
            <w:r w:rsidRPr="00607E6B">
              <w:t>0.0258±0.0062</w:t>
            </w:r>
          </w:p>
        </w:tc>
        <w:tc>
          <w:tcPr>
            <w:tcW w:w="616" w:type="pct"/>
          </w:tcPr>
          <w:p w14:paraId="310D0C3E" w14:textId="6FB73569" w:rsidR="00833477" w:rsidRPr="00607E6B" w:rsidRDefault="00833477" w:rsidP="00607E6B">
            <w:pPr>
              <w:pStyle w:val="figurecaption0"/>
            </w:pPr>
            <w:r w:rsidRPr="00607E6B">
              <w:t>0.0000</w:t>
            </w:r>
          </w:p>
        </w:tc>
      </w:tr>
      <w:tr w:rsidR="00833477" w:rsidRPr="00607E6B" w14:paraId="3434576D" w14:textId="77777777" w:rsidTr="00607E6B">
        <w:tc>
          <w:tcPr>
            <w:tcW w:w="698" w:type="pct"/>
          </w:tcPr>
          <w:p w14:paraId="50AFEE76" w14:textId="6288E7C4" w:rsidR="00833477" w:rsidRPr="00607E6B" w:rsidRDefault="00833477" w:rsidP="00607E6B">
            <w:pPr>
              <w:pStyle w:val="figurecaption0"/>
            </w:pPr>
            <w:r w:rsidRPr="00607E6B">
              <w:t>ASSISTments</w:t>
            </w:r>
          </w:p>
        </w:tc>
        <w:tc>
          <w:tcPr>
            <w:tcW w:w="279" w:type="pct"/>
          </w:tcPr>
          <w:p w14:paraId="085C0CF2" w14:textId="39303653" w:rsidR="00833477" w:rsidRPr="00607E6B" w:rsidRDefault="00833477" w:rsidP="00607E6B">
            <w:pPr>
              <w:pStyle w:val="figurecaption0"/>
            </w:pPr>
            <w:r w:rsidRPr="00607E6B">
              <w:t>IRT</w:t>
            </w:r>
          </w:p>
        </w:tc>
        <w:tc>
          <w:tcPr>
            <w:tcW w:w="339" w:type="pct"/>
          </w:tcPr>
          <w:p w14:paraId="4E695EDA" w14:textId="09A0EC1E" w:rsidR="00833477" w:rsidRPr="00607E6B" w:rsidRDefault="00833477" w:rsidP="00607E6B">
            <w:pPr>
              <w:pStyle w:val="figurecaption0"/>
            </w:pPr>
            <w:r w:rsidRPr="00607E6B">
              <w:t>sparse</w:t>
            </w:r>
          </w:p>
        </w:tc>
        <w:tc>
          <w:tcPr>
            <w:tcW w:w="399" w:type="pct"/>
          </w:tcPr>
          <w:p w14:paraId="3B68C137" w14:textId="7D8EE5D4" w:rsidR="00833477" w:rsidRPr="00607E6B" w:rsidRDefault="00833477" w:rsidP="00607E6B">
            <w:pPr>
              <w:pStyle w:val="figurecaption0"/>
            </w:pPr>
            <w:r w:rsidRPr="00607E6B">
              <w:t>415</w:t>
            </w:r>
          </w:p>
        </w:tc>
        <w:tc>
          <w:tcPr>
            <w:tcW w:w="179" w:type="pct"/>
          </w:tcPr>
          <w:p w14:paraId="3CC923A9" w14:textId="6E13F94A" w:rsidR="00833477" w:rsidRPr="00607E6B" w:rsidRDefault="00833477" w:rsidP="00607E6B">
            <w:pPr>
              <w:pStyle w:val="figurecaption0"/>
            </w:pPr>
            <w:r w:rsidRPr="00607E6B">
              <w:t>L</w:t>
            </w:r>
          </w:p>
        </w:tc>
        <w:tc>
          <w:tcPr>
            <w:tcW w:w="622" w:type="pct"/>
          </w:tcPr>
          <w:p w14:paraId="0B69EB94" w14:textId="0F4F6EB7" w:rsidR="00833477" w:rsidRPr="00607E6B" w:rsidRDefault="00833477" w:rsidP="00607E6B">
            <w:pPr>
              <w:pStyle w:val="figurecaption0"/>
            </w:pPr>
            <w:r w:rsidRPr="00607E6B">
              <w:t>0.0777±0.0555</w:t>
            </w:r>
          </w:p>
        </w:tc>
        <w:tc>
          <w:tcPr>
            <w:tcW w:w="622" w:type="pct"/>
          </w:tcPr>
          <w:p w14:paraId="797F56CB" w14:textId="75572C6F" w:rsidR="00833477" w:rsidRPr="00607E6B" w:rsidRDefault="00833477" w:rsidP="00607E6B">
            <w:pPr>
              <w:pStyle w:val="figurecaption0"/>
            </w:pPr>
            <w:r w:rsidRPr="00607E6B">
              <w:t>0.2420±0.0218</w:t>
            </w:r>
          </w:p>
        </w:tc>
        <w:tc>
          <w:tcPr>
            <w:tcW w:w="622" w:type="pct"/>
          </w:tcPr>
          <w:p w14:paraId="25319545" w14:textId="2C5082E1" w:rsidR="00833477" w:rsidRPr="00607E6B" w:rsidRDefault="00833477" w:rsidP="00607E6B">
            <w:pPr>
              <w:pStyle w:val="figurecaption0"/>
            </w:pPr>
            <w:r w:rsidRPr="00607E6B">
              <w:t>0.2337±0.0129</w:t>
            </w:r>
          </w:p>
        </w:tc>
        <w:tc>
          <w:tcPr>
            <w:tcW w:w="622" w:type="pct"/>
          </w:tcPr>
          <w:p w14:paraId="7A3844B7" w14:textId="27B9C296" w:rsidR="00833477" w:rsidRPr="00607E6B" w:rsidRDefault="00833477" w:rsidP="00607E6B">
            <w:pPr>
              <w:pStyle w:val="figurecaption0"/>
            </w:pPr>
            <w:r w:rsidRPr="00607E6B">
              <w:t>0.0084±0.0090</w:t>
            </w:r>
          </w:p>
        </w:tc>
        <w:tc>
          <w:tcPr>
            <w:tcW w:w="616" w:type="pct"/>
          </w:tcPr>
          <w:p w14:paraId="5BB119B7" w14:textId="1C6ACDF6" w:rsidR="00833477" w:rsidRPr="00607E6B" w:rsidRDefault="00833477" w:rsidP="00607E6B">
            <w:pPr>
              <w:pStyle w:val="figurecaption0"/>
            </w:pPr>
            <w:r w:rsidRPr="00607E6B">
              <w:t>0.0000</w:t>
            </w:r>
          </w:p>
        </w:tc>
      </w:tr>
      <w:tr w:rsidR="00833477" w:rsidRPr="00607E6B" w14:paraId="762077B4" w14:textId="77777777" w:rsidTr="00607E6B">
        <w:tc>
          <w:tcPr>
            <w:tcW w:w="698" w:type="pct"/>
          </w:tcPr>
          <w:p w14:paraId="570AB12F" w14:textId="486C0532" w:rsidR="00833477" w:rsidRPr="00607E6B" w:rsidRDefault="00833477" w:rsidP="00607E6B">
            <w:pPr>
              <w:pStyle w:val="figurecaption0"/>
            </w:pPr>
            <w:r w:rsidRPr="00607E6B">
              <w:t>ASSISTments</w:t>
            </w:r>
          </w:p>
        </w:tc>
        <w:tc>
          <w:tcPr>
            <w:tcW w:w="279" w:type="pct"/>
          </w:tcPr>
          <w:p w14:paraId="503C47F1" w14:textId="73103D28" w:rsidR="00833477" w:rsidRPr="00607E6B" w:rsidRDefault="00833477" w:rsidP="00607E6B">
            <w:pPr>
              <w:pStyle w:val="figurecaption0"/>
            </w:pPr>
            <w:r w:rsidRPr="00607E6B">
              <w:t>DKT</w:t>
            </w:r>
          </w:p>
        </w:tc>
        <w:tc>
          <w:tcPr>
            <w:tcW w:w="339" w:type="pct"/>
          </w:tcPr>
          <w:p w14:paraId="33A0C9A9" w14:textId="51071A3F" w:rsidR="00833477" w:rsidRPr="00607E6B" w:rsidRDefault="00833477" w:rsidP="00607E6B">
            <w:pPr>
              <w:pStyle w:val="figurecaption0"/>
            </w:pPr>
            <w:r w:rsidRPr="00607E6B">
              <w:t>dense</w:t>
            </w:r>
          </w:p>
        </w:tc>
        <w:tc>
          <w:tcPr>
            <w:tcW w:w="399" w:type="pct"/>
          </w:tcPr>
          <w:p w14:paraId="3A651B75" w14:textId="1886C053" w:rsidR="00833477" w:rsidRPr="00607E6B" w:rsidRDefault="00833477" w:rsidP="00607E6B">
            <w:pPr>
              <w:pStyle w:val="figurecaption0"/>
            </w:pPr>
            <w:r w:rsidRPr="00607E6B">
              <w:t>523,971</w:t>
            </w:r>
          </w:p>
        </w:tc>
        <w:tc>
          <w:tcPr>
            <w:tcW w:w="179" w:type="pct"/>
          </w:tcPr>
          <w:p w14:paraId="53DB20C8" w14:textId="048CF70A" w:rsidR="00833477" w:rsidRPr="00607E6B" w:rsidRDefault="00833477" w:rsidP="00607E6B">
            <w:pPr>
              <w:pStyle w:val="figurecaption0"/>
            </w:pPr>
            <w:r w:rsidRPr="00607E6B">
              <w:t>R</w:t>
            </w:r>
          </w:p>
        </w:tc>
        <w:tc>
          <w:tcPr>
            <w:tcW w:w="622" w:type="pct"/>
          </w:tcPr>
          <w:p w14:paraId="18858B39" w14:textId="2EEDE7AB" w:rsidR="00833477" w:rsidRPr="00607E6B" w:rsidRDefault="00833477" w:rsidP="00607E6B">
            <w:pPr>
              <w:pStyle w:val="figurecaption0"/>
            </w:pPr>
            <w:r w:rsidRPr="00607E6B">
              <w:t>0.0602±0.0022</w:t>
            </w:r>
          </w:p>
        </w:tc>
        <w:tc>
          <w:tcPr>
            <w:tcW w:w="622" w:type="pct"/>
          </w:tcPr>
          <w:p w14:paraId="563AD921" w14:textId="77DD44F6" w:rsidR="00833477" w:rsidRPr="00607E6B" w:rsidRDefault="00833477" w:rsidP="00607E6B">
            <w:pPr>
              <w:pStyle w:val="figurecaption0"/>
            </w:pPr>
            <w:r w:rsidRPr="00607E6B">
              <w:t>0.1931±0.0010</w:t>
            </w:r>
          </w:p>
        </w:tc>
        <w:tc>
          <w:tcPr>
            <w:tcW w:w="622" w:type="pct"/>
          </w:tcPr>
          <w:p w14:paraId="2AA8B582" w14:textId="7EAB9A42" w:rsidR="00833477" w:rsidRPr="00607E6B" w:rsidRDefault="00833477" w:rsidP="00607E6B">
            <w:pPr>
              <w:pStyle w:val="figurecaption0"/>
            </w:pPr>
            <w:r w:rsidRPr="00607E6B">
              <w:t>0.2103±0.0003</w:t>
            </w:r>
          </w:p>
        </w:tc>
        <w:tc>
          <w:tcPr>
            <w:tcW w:w="622" w:type="pct"/>
          </w:tcPr>
          <w:p w14:paraId="254812FF" w14:textId="1849D0C9" w:rsidR="00833477" w:rsidRPr="00607E6B" w:rsidRDefault="00833477" w:rsidP="00607E6B">
            <w:pPr>
              <w:pStyle w:val="figurecaption0"/>
            </w:pPr>
            <w:r w:rsidRPr="00607E6B">
              <w:t>0.0053±0.0005</w:t>
            </w:r>
          </w:p>
        </w:tc>
        <w:tc>
          <w:tcPr>
            <w:tcW w:w="616" w:type="pct"/>
          </w:tcPr>
          <w:p w14:paraId="590D8126" w14:textId="62DB7DC4" w:rsidR="00833477" w:rsidRPr="00607E6B" w:rsidRDefault="00833477" w:rsidP="00607E6B">
            <w:pPr>
              <w:pStyle w:val="figurecaption0"/>
            </w:pPr>
            <w:r w:rsidRPr="00607E6B">
              <w:t>0.0223±0.0004</w:t>
            </w:r>
          </w:p>
        </w:tc>
      </w:tr>
      <w:tr w:rsidR="00833477" w:rsidRPr="00607E6B" w14:paraId="0562E3BC" w14:textId="77777777" w:rsidTr="00607E6B">
        <w:tc>
          <w:tcPr>
            <w:tcW w:w="698" w:type="pct"/>
          </w:tcPr>
          <w:p w14:paraId="569D199E" w14:textId="1974C4BD" w:rsidR="00833477" w:rsidRPr="00607E6B" w:rsidRDefault="00833477" w:rsidP="00607E6B">
            <w:pPr>
              <w:pStyle w:val="figurecaption0"/>
            </w:pPr>
            <w:r w:rsidRPr="00607E6B">
              <w:t>ASSISTments</w:t>
            </w:r>
          </w:p>
        </w:tc>
        <w:tc>
          <w:tcPr>
            <w:tcW w:w="279" w:type="pct"/>
          </w:tcPr>
          <w:p w14:paraId="63ECAB85" w14:textId="2FAC35CB" w:rsidR="00833477" w:rsidRPr="00607E6B" w:rsidRDefault="00833477" w:rsidP="00607E6B">
            <w:pPr>
              <w:pStyle w:val="figurecaption0"/>
            </w:pPr>
            <w:r w:rsidRPr="00607E6B">
              <w:t>DKT</w:t>
            </w:r>
          </w:p>
        </w:tc>
        <w:tc>
          <w:tcPr>
            <w:tcW w:w="339" w:type="pct"/>
          </w:tcPr>
          <w:p w14:paraId="097D0774" w14:textId="7C9869E2" w:rsidR="00833477" w:rsidRPr="00607E6B" w:rsidRDefault="00833477" w:rsidP="00607E6B">
            <w:pPr>
              <w:pStyle w:val="figurecaption0"/>
            </w:pPr>
            <w:r w:rsidRPr="00607E6B">
              <w:t>medium</w:t>
            </w:r>
          </w:p>
        </w:tc>
        <w:tc>
          <w:tcPr>
            <w:tcW w:w="399" w:type="pct"/>
          </w:tcPr>
          <w:p w14:paraId="1C93A377" w14:textId="7E230BB1" w:rsidR="00833477" w:rsidRPr="00607E6B" w:rsidRDefault="00833477" w:rsidP="00607E6B">
            <w:pPr>
              <w:pStyle w:val="figurecaption0"/>
            </w:pPr>
            <w:r w:rsidRPr="00607E6B">
              <w:t>5,963</w:t>
            </w:r>
          </w:p>
        </w:tc>
        <w:tc>
          <w:tcPr>
            <w:tcW w:w="179" w:type="pct"/>
          </w:tcPr>
          <w:p w14:paraId="66F2DA27" w14:textId="21848A9A" w:rsidR="00833477" w:rsidRPr="00607E6B" w:rsidRDefault="00833477" w:rsidP="00607E6B">
            <w:pPr>
              <w:pStyle w:val="figurecaption0"/>
            </w:pPr>
            <w:r w:rsidRPr="00607E6B">
              <w:t>R</w:t>
            </w:r>
          </w:p>
        </w:tc>
        <w:tc>
          <w:tcPr>
            <w:tcW w:w="622" w:type="pct"/>
          </w:tcPr>
          <w:p w14:paraId="0DA806C7" w14:textId="74C5EED0" w:rsidR="00833477" w:rsidRPr="00607E6B" w:rsidRDefault="00833477" w:rsidP="00607E6B">
            <w:pPr>
              <w:pStyle w:val="figurecaption0"/>
            </w:pPr>
            <w:r w:rsidRPr="00607E6B">
              <w:t>0.1621±0.0256</w:t>
            </w:r>
          </w:p>
        </w:tc>
        <w:tc>
          <w:tcPr>
            <w:tcW w:w="622" w:type="pct"/>
          </w:tcPr>
          <w:p w14:paraId="0218B665" w14:textId="68679C98" w:rsidR="00833477" w:rsidRPr="00607E6B" w:rsidRDefault="00833477" w:rsidP="00607E6B">
            <w:pPr>
              <w:pStyle w:val="figurecaption0"/>
            </w:pPr>
            <w:r w:rsidRPr="00607E6B">
              <w:t>0.2297±0.0144</w:t>
            </w:r>
          </w:p>
        </w:tc>
        <w:tc>
          <w:tcPr>
            <w:tcW w:w="622" w:type="pct"/>
          </w:tcPr>
          <w:p w14:paraId="0919F9B7" w14:textId="69EF56F2" w:rsidR="00833477" w:rsidRPr="00607E6B" w:rsidRDefault="00833477" w:rsidP="00607E6B">
            <w:pPr>
              <w:pStyle w:val="figurecaption0"/>
            </w:pPr>
            <w:r w:rsidRPr="00607E6B">
              <w:t>0.2484±0.0013</w:t>
            </w:r>
          </w:p>
        </w:tc>
        <w:tc>
          <w:tcPr>
            <w:tcW w:w="622" w:type="pct"/>
          </w:tcPr>
          <w:p w14:paraId="448D9DBA" w14:textId="1DE7790D" w:rsidR="00833477" w:rsidRPr="00607E6B" w:rsidRDefault="00833477" w:rsidP="00607E6B">
            <w:pPr>
              <w:pStyle w:val="figurecaption0"/>
            </w:pPr>
            <w:r w:rsidRPr="00607E6B">
              <w:t>0.0301±0.0086</w:t>
            </w:r>
          </w:p>
        </w:tc>
        <w:tc>
          <w:tcPr>
            <w:tcW w:w="616" w:type="pct"/>
          </w:tcPr>
          <w:p w14:paraId="07E8B48B" w14:textId="541BBA38" w:rsidR="00833477" w:rsidRPr="00607E6B" w:rsidRDefault="00833477" w:rsidP="00607E6B">
            <w:pPr>
              <w:pStyle w:val="figurecaption0"/>
            </w:pPr>
            <w:r w:rsidRPr="00607E6B">
              <w:t>0.0479±0.0053</w:t>
            </w:r>
          </w:p>
        </w:tc>
      </w:tr>
      <w:tr w:rsidR="00833477" w:rsidRPr="00607E6B" w14:paraId="4C8D2898" w14:textId="77777777" w:rsidTr="00607E6B">
        <w:tc>
          <w:tcPr>
            <w:tcW w:w="698" w:type="pct"/>
          </w:tcPr>
          <w:p w14:paraId="3DC74F5B" w14:textId="46C3CFA8" w:rsidR="00833477" w:rsidRPr="00607E6B" w:rsidRDefault="00833477" w:rsidP="00607E6B">
            <w:pPr>
              <w:pStyle w:val="figurecaption0"/>
            </w:pPr>
            <w:r w:rsidRPr="00607E6B">
              <w:t>ASSISTments</w:t>
            </w:r>
          </w:p>
        </w:tc>
        <w:tc>
          <w:tcPr>
            <w:tcW w:w="279" w:type="pct"/>
          </w:tcPr>
          <w:p w14:paraId="223C2868" w14:textId="61024DA6" w:rsidR="00833477" w:rsidRPr="00607E6B" w:rsidRDefault="00833477" w:rsidP="00607E6B">
            <w:pPr>
              <w:pStyle w:val="figurecaption0"/>
            </w:pPr>
            <w:r w:rsidRPr="00607E6B">
              <w:t>DKT</w:t>
            </w:r>
          </w:p>
        </w:tc>
        <w:tc>
          <w:tcPr>
            <w:tcW w:w="339" w:type="pct"/>
          </w:tcPr>
          <w:p w14:paraId="78E6E928" w14:textId="3069CF8B" w:rsidR="00833477" w:rsidRPr="00607E6B" w:rsidRDefault="00833477" w:rsidP="00607E6B">
            <w:pPr>
              <w:pStyle w:val="figurecaption0"/>
            </w:pPr>
            <w:r w:rsidRPr="00607E6B">
              <w:t>sparse</w:t>
            </w:r>
          </w:p>
        </w:tc>
        <w:tc>
          <w:tcPr>
            <w:tcW w:w="399" w:type="pct"/>
          </w:tcPr>
          <w:p w14:paraId="4D8B9965" w14:textId="664BD319" w:rsidR="00833477" w:rsidRPr="00607E6B" w:rsidRDefault="00833477" w:rsidP="00607E6B">
            <w:pPr>
              <w:pStyle w:val="figurecaption0"/>
            </w:pPr>
            <w:r w:rsidRPr="00607E6B">
              <w:t>415</w:t>
            </w:r>
          </w:p>
        </w:tc>
        <w:tc>
          <w:tcPr>
            <w:tcW w:w="179" w:type="pct"/>
          </w:tcPr>
          <w:p w14:paraId="7F8886E3" w14:textId="05EE4A7D" w:rsidR="00833477" w:rsidRPr="00607E6B" w:rsidRDefault="00833477" w:rsidP="00607E6B">
            <w:pPr>
              <w:pStyle w:val="figurecaption0"/>
            </w:pPr>
            <w:r w:rsidRPr="00607E6B">
              <w:t>L</w:t>
            </w:r>
          </w:p>
        </w:tc>
        <w:tc>
          <w:tcPr>
            <w:tcW w:w="622" w:type="pct"/>
          </w:tcPr>
          <w:p w14:paraId="33ABB272" w14:textId="21AC602C" w:rsidR="00833477" w:rsidRPr="00607E6B" w:rsidRDefault="00833477" w:rsidP="00607E6B">
            <w:pPr>
              <w:pStyle w:val="figurecaption0"/>
            </w:pPr>
            <w:r w:rsidRPr="00607E6B">
              <w:t>0.2333±0.0084</w:t>
            </w:r>
          </w:p>
        </w:tc>
        <w:tc>
          <w:tcPr>
            <w:tcW w:w="622" w:type="pct"/>
          </w:tcPr>
          <w:p w14:paraId="5CE97C2E" w14:textId="6CF24BC0" w:rsidR="00833477" w:rsidRPr="00607E6B" w:rsidRDefault="00833477" w:rsidP="00607E6B">
            <w:pPr>
              <w:pStyle w:val="figurecaption0"/>
            </w:pPr>
            <w:r w:rsidRPr="00607E6B">
              <w:t>0.2502±0.0098</w:t>
            </w:r>
          </w:p>
        </w:tc>
        <w:tc>
          <w:tcPr>
            <w:tcW w:w="622" w:type="pct"/>
          </w:tcPr>
          <w:p w14:paraId="044DD678" w14:textId="265107CD" w:rsidR="00833477" w:rsidRPr="00607E6B" w:rsidRDefault="00833477" w:rsidP="00607E6B">
            <w:pPr>
              <w:pStyle w:val="figurecaption0"/>
            </w:pPr>
            <w:r w:rsidRPr="00607E6B">
              <w:t>0.2337±0.0129</w:t>
            </w:r>
          </w:p>
        </w:tc>
        <w:tc>
          <w:tcPr>
            <w:tcW w:w="622" w:type="pct"/>
          </w:tcPr>
          <w:p w14:paraId="39296055" w14:textId="0DA5117A" w:rsidR="00833477" w:rsidRPr="00607E6B" w:rsidRDefault="00833477" w:rsidP="00607E6B">
            <w:pPr>
              <w:pStyle w:val="figurecaption0"/>
            </w:pPr>
            <w:r w:rsidRPr="00607E6B">
              <w:t>0.0624±0.0038</w:t>
            </w:r>
          </w:p>
        </w:tc>
        <w:tc>
          <w:tcPr>
            <w:tcW w:w="616" w:type="pct"/>
          </w:tcPr>
          <w:p w14:paraId="03617333" w14:textId="109C2C2C" w:rsidR="00833477" w:rsidRPr="00607E6B" w:rsidRDefault="00833477" w:rsidP="00607E6B">
            <w:pPr>
              <w:pStyle w:val="figurecaption0"/>
            </w:pPr>
            <w:r w:rsidRPr="00607E6B">
              <w:t>0.0451±0.0037</w:t>
            </w:r>
          </w:p>
        </w:tc>
      </w:tr>
      <w:tr w:rsidR="00833477" w:rsidRPr="00607E6B" w14:paraId="1AB7FA1C" w14:textId="77777777" w:rsidTr="00607E6B">
        <w:tc>
          <w:tcPr>
            <w:tcW w:w="698" w:type="pct"/>
          </w:tcPr>
          <w:p w14:paraId="5E5B2A7B" w14:textId="525745F6" w:rsidR="00833477" w:rsidRPr="00607E6B" w:rsidRDefault="00833477" w:rsidP="00607E6B">
            <w:pPr>
              <w:pStyle w:val="figurecaption0"/>
            </w:pPr>
            <w:r w:rsidRPr="00607E6B">
              <w:t>ASSISTments</w:t>
            </w:r>
          </w:p>
        </w:tc>
        <w:tc>
          <w:tcPr>
            <w:tcW w:w="279" w:type="pct"/>
          </w:tcPr>
          <w:p w14:paraId="6A7993A9" w14:textId="7923CE1F" w:rsidR="00833477" w:rsidRPr="00607E6B" w:rsidRDefault="00833477" w:rsidP="00607E6B">
            <w:pPr>
              <w:pStyle w:val="figurecaption0"/>
            </w:pPr>
            <w:r w:rsidRPr="00607E6B">
              <w:t>T-KT</w:t>
            </w:r>
          </w:p>
        </w:tc>
        <w:tc>
          <w:tcPr>
            <w:tcW w:w="339" w:type="pct"/>
          </w:tcPr>
          <w:p w14:paraId="5522B893" w14:textId="6DA780B5" w:rsidR="00833477" w:rsidRPr="00607E6B" w:rsidRDefault="00833477" w:rsidP="00607E6B">
            <w:pPr>
              <w:pStyle w:val="figurecaption0"/>
            </w:pPr>
            <w:r w:rsidRPr="00607E6B">
              <w:t>dense</w:t>
            </w:r>
          </w:p>
        </w:tc>
        <w:tc>
          <w:tcPr>
            <w:tcW w:w="399" w:type="pct"/>
          </w:tcPr>
          <w:p w14:paraId="300FB4BF" w14:textId="4E018CED" w:rsidR="00833477" w:rsidRPr="00607E6B" w:rsidRDefault="00833477" w:rsidP="00607E6B">
            <w:pPr>
              <w:pStyle w:val="figurecaption0"/>
            </w:pPr>
            <w:r w:rsidRPr="00607E6B">
              <w:t>523,971</w:t>
            </w:r>
          </w:p>
        </w:tc>
        <w:tc>
          <w:tcPr>
            <w:tcW w:w="179" w:type="pct"/>
          </w:tcPr>
          <w:p w14:paraId="6595D8F4" w14:textId="2C882C9A" w:rsidR="00833477" w:rsidRPr="00607E6B" w:rsidRDefault="00833477" w:rsidP="00607E6B">
            <w:pPr>
              <w:pStyle w:val="figurecaption0"/>
            </w:pPr>
            <w:r w:rsidRPr="00607E6B">
              <w:t>R</w:t>
            </w:r>
          </w:p>
        </w:tc>
        <w:tc>
          <w:tcPr>
            <w:tcW w:w="622" w:type="pct"/>
          </w:tcPr>
          <w:p w14:paraId="40B0F31D" w14:textId="7F23D4E0" w:rsidR="00833477" w:rsidRPr="00607E6B" w:rsidRDefault="00833477" w:rsidP="00607E6B">
            <w:pPr>
              <w:pStyle w:val="figurecaption0"/>
            </w:pPr>
            <w:r w:rsidRPr="00607E6B">
              <w:t>0.1136±0.0066</w:t>
            </w:r>
          </w:p>
        </w:tc>
        <w:tc>
          <w:tcPr>
            <w:tcW w:w="622" w:type="pct"/>
          </w:tcPr>
          <w:p w14:paraId="5F6B7DA5" w14:textId="1CAA99C7" w:rsidR="00833477" w:rsidRPr="00607E6B" w:rsidRDefault="00833477" w:rsidP="00607E6B">
            <w:pPr>
              <w:pStyle w:val="figurecaption0"/>
            </w:pPr>
            <w:r w:rsidRPr="00607E6B">
              <w:t>0.2116±0.0019</w:t>
            </w:r>
          </w:p>
        </w:tc>
        <w:tc>
          <w:tcPr>
            <w:tcW w:w="622" w:type="pct"/>
          </w:tcPr>
          <w:p w14:paraId="39C0022D" w14:textId="57DA1945" w:rsidR="00833477" w:rsidRPr="00607E6B" w:rsidRDefault="00833477" w:rsidP="00607E6B">
            <w:pPr>
              <w:pStyle w:val="figurecaption0"/>
            </w:pPr>
            <w:r w:rsidRPr="00607E6B">
              <w:t>0.2103±0.0003</w:t>
            </w:r>
          </w:p>
        </w:tc>
        <w:tc>
          <w:tcPr>
            <w:tcW w:w="622" w:type="pct"/>
          </w:tcPr>
          <w:p w14:paraId="16204D05" w14:textId="65084BD3" w:rsidR="00833477" w:rsidRPr="00607E6B" w:rsidRDefault="00833477" w:rsidP="00607E6B">
            <w:pPr>
              <w:pStyle w:val="figurecaption0"/>
            </w:pPr>
            <w:r w:rsidRPr="00607E6B">
              <w:t>0.0201±0.0015</w:t>
            </w:r>
          </w:p>
        </w:tc>
        <w:tc>
          <w:tcPr>
            <w:tcW w:w="616" w:type="pct"/>
          </w:tcPr>
          <w:p w14:paraId="70377608" w14:textId="0A51BCBD" w:rsidR="00833477" w:rsidRPr="00607E6B" w:rsidRDefault="00833477" w:rsidP="00607E6B">
            <w:pPr>
              <w:pStyle w:val="figurecaption0"/>
            </w:pPr>
            <w:r w:rsidRPr="00607E6B">
              <w:t>0.0186±0.0004</w:t>
            </w:r>
          </w:p>
        </w:tc>
      </w:tr>
      <w:tr w:rsidR="00833477" w:rsidRPr="00607E6B" w14:paraId="3757AC33" w14:textId="77777777" w:rsidTr="00607E6B">
        <w:tc>
          <w:tcPr>
            <w:tcW w:w="698" w:type="pct"/>
          </w:tcPr>
          <w:p w14:paraId="1F02B88D" w14:textId="7CC26564" w:rsidR="00833477" w:rsidRPr="00607E6B" w:rsidRDefault="00833477" w:rsidP="00607E6B">
            <w:pPr>
              <w:pStyle w:val="figurecaption0"/>
            </w:pPr>
            <w:r w:rsidRPr="00607E6B">
              <w:t>ASSISTments</w:t>
            </w:r>
          </w:p>
        </w:tc>
        <w:tc>
          <w:tcPr>
            <w:tcW w:w="279" w:type="pct"/>
          </w:tcPr>
          <w:p w14:paraId="466EAB6D" w14:textId="48B89926" w:rsidR="00833477" w:rsidRPr="00607E6B" w:rsidRDefault="00833477" w:rsidP="00607E6B">
            <w:pPr>
              <w:pStyle w:val="figurecaption0"/>
            </w:pPr>
            <w:r w:rsidRPr="00607E6B">
              <w:t>T-KT</w:t>
            </w:r>
          </w:p>
        </w:tc>
        <w:tc>
          <w:tcPr>
            <w:tcW w:w="339" w:type="pct"/>
          </w:tcPr>
          <w:p w14:paraId="1EB342E6" w14:textId="6CD82F54" w:rsidR="00833477" w:rsidRPr="00607E6B" w:rsidRDefault="00833477" w:rsidP="00607E6B">
            <w:pPr>
              <w:pStyle w:val="figurecaption0"/>
            </w:pPr>
            <w:r w:rsidRPr="00607E6B">
              <w:t>medium</w:t>
            </w:r>
          </w:p>
        </w:tc>
        <w:tc>
          <w:tcPr>
            <w:tcW w:w="399" w:type="pct"/>
          </w:tcPr>
          <w:p w14:paraId="5E1A4446" w14:textId="3C9C9244" w:rsidR="00833477" w:rsidRPr="00607E6B" w:rsidRDefault="00833477" w:rsidP="00607E6B">
            <w:pPr>
              <w:pStyle w:val="figurecaption0"/>
            </w:pPr>
            <w:r w:rsidRPr="00607E6B">
              <w:t>5,963</w:t>
            </w:r>
          </w:p>
        </w:tc>
        <w:tc>
          <w:tcPr>
            <w:tcW w:w="179" w:type="pct"/>
          </w:tcPr>
          <w:p w14:paraId="30BA1FA7" w14:textId="5DA41225" w:rsidR="00833477" w:rsidRPr="00607E6B" w:rsidRDefault="00833477" w:rsidP="00607E6B">
            <w:pPr>
              <w:pStyle w:val="figurecaption0"/>
            </w:pPr>
            <w:r w:rsidRPr="00607E6B">
              <w:t>R</w:t>
            </w:r>
          </w:p>
        </w:tc>
        <w:tc>
          <w:tcPr>
            <w:tcW w:w="622" w:type="pct"/>
          </w:tcPr>
          <w:p w14:paraId="6F5D048F" w14:textId="7A58EE4E" w:rsidR="00833477" w:rsidRPr="00607E6B" w:rsidRDefault="00833477" w:rsidP="00607E6B">
            <w:pPr>
              <w:pStyle w:val="figurecaption0"/>
            </w:pPr>
            <w:r w:rsidRPr="00607E6B">
              <w:t>0.1541±0.0051</w:t>
            </w:r>
          </w:p>
        </w:tc>
        <w:tc>
          <w:tcPr>
            <w:tcW w:w="622" w:type="pct"/>
          </w:tcPr>
          <w:p w14:paraId="5E84D94F" w14:textId="40BB1082" w:rsidR="00833477" w:rsidRPr="00607E6B" w:rsidRDefault="00833477" w:rsidP="00607E6B">
            <w:pPr>
              <w:pStyle w:val="figurecaption0"/>
            </w:pPr>
            <w:r w:rsidRPr="00607E6B">
              <w:t>0.2272±0.0086</w:t>
            </w:r>
          </w:p>
        </w:tc>
        <w:tc>
          <w:tcPr>
            <w:tcW w:w="622" w:type="pct"/>
          </w:tcPr>
          <w:p w14:paraId="2991932D" w14:textId="637533E6" w:rsidR="00833477" w:rsidRPr="00607E6B" w:rsidRDefault="00833477" w:rsidP="00607E6B">
            <w:pPr>
              <w:pStyle w:val="figurecaption0"/>
            </w:pPr>
            <w:r w:rsidRPr="00607E6B">
              <w:t>0.2484±0.0013</w:t>
            </w:r>
          </w:p>
        </w:tc>
        <w:tc>
          <w:tcPr>
            <w:tcW w:w="622" w:type="pct"/>
          </w:tcPr>
          <w:p w14:paraId="50C7F944" w14:textId="2254F53E" w:rsidR="00833477" w:rsidRPr="00607E6B" w:rsidRDefault="00833477" w:rsidP="00607E6B">
            <w:pPr>
              <w:pStyle w:val="figurecaption0"/>
            </w:pPr>
            <w:r w:rsidRPr="00607E6B">
              <w:t>0.0273±0.0021</w:t>
            </w:r>
          </w:p>
        </w:tc>
        <w:tc>
          <w:tcPr>
            <w:tcW w:w="616" w:type="pct"/>
          </w:tcPr>
          <w:p w14:paraId="22B29054" w14:textId="30511A93" w:rsidR="00833477" w:rsidRPr="00607E6B" w:rsidRDefault="00833477" w:rsidP="00607E6B">
            <w:pPr>
              <w:pStyle w:val="figurecaption0"/>
            </w:pPr>
            <w:r w:rsidRPr="00607E6B">
              <w:t>0.0478±0.0053</w:t>
            </w:r>
          </w:p>
        </w:tc>
      </w:tr>
      <w:tr w:rsidR="00833477" w:rsidRPr="00607E6B" w14:paraId="3DEEAC15" w14:textId="77777777" w:rsidTr="00607E6B">
        <w:tc>
          <w:tcPr>
            <w:tcW w:w="698" w:type="pct"/>
          </w:tcPr>
          <w:p w14:paraId="3975F785" w14:textId="32754515" w:rsidR="00833477" w:rsidRPr="00607E6B" w:rsidRDefault="00833477" w:rsidP="00607E6B">
            <w:pPr>
              <w:pStyle w:val="figurecaption0"/>
            </w:pPr>
            <w:r w:rsidRPr="00607E6B">
              <w:t>ASSISTments</w:t>
            </w:r>
          </w:p>
        </w:tc>
        <w:tc>
          <w:tcPr>
            <w:tcW w:w="279" w:type="pct"/>
          </w:tcPr>
          <w:p w14:paraId="7DA57EBB" w14:textId="57E7FBA3" w:rsidR="00833477" w:rsidRPr="00607E6B" w:rsidRDefault="00833477" w:rsidP="00607E6B">
            <w:pPr>
              <w:pStyle w:val="figurecaption0"/>
            </w:pPr>
            <w:r w:rsidRPr="00607E6B">
              <w:t>T-KT</w:t>
            </w:r>
          </w:p>
        </w:tc>
        <w:tc>
          <w:tcPr>
            <w:tcW w:w="339" w:type="pct"/>
          </w:tcPr>
          <w:p w14:paraId="50FBCED5" w14:textId="79AD8137" w:rsidR="00833477" w:rsidRPr="00607E6B" w:rsidRDefault="00833477" w:rsidP="00607E6B">
            <w:pPr>
              <w:pStyle w:val="figurecaption0"/>
            </w:pPr>
            <w:r w:rsidRPr="00607E6B">
              <w:t>sparse</w:t>
            </w:r>
          </w:p>
        </w:tc>
        <w:tc>
          <w:tcPr>
            <w:tcW w:w="399" w:type="pct"/>
          </w:tcPr>
          <w:p w14:paraId="673AA7CE" w14:textId="1043157E" w:rsidR="00833477" w:rsidRPr="00607E6B" w:rsidRDefault="00833477" w:rsidP="00607E6B">
            <w:pPr>
              <w:pStyle w:val="figurecaption0"/>
            </w:pPr>
            <w:r w:rsidRPr="00607E6B">
              <w:t>415</w:t>
            </w:r>
          </w:p>
        </w:tc>
        <w:tc>
          <w:tcPr>
            <w:tcW w:w="179" w:type="pct"/>
          </w:tcPr>
          <w:p w14:paraId="50446F4A" w14:textId="789C35A6" w:rsidR="00833477" w:rsidRPr="00607E6B" w:rsidRDefault="00833477" w:rsidP="00607E6B">
            <w:pPr>
              <w:pStyle w:val="figurecaption0"/>
            </w:pPr>
            <w:r w:rsidRPr="00607E6B">
              <w:t>L</w:t>
            </w:r>
          </w:p>
        </w:tc>
        <w:tc>
          <w:tcPr>
            <w:tcW w:w="622" w:type="pct"/>
          </w:tcPr>
          <w:p w14:paraId="6C6E4179" w14:textId="1BC307F6" w:rsidR="00833477" w:rsidRPr="00607E6B" w:rsidRDefault="00833477" w:rsidP="00607E6B">
            <w:pPr>
              <w:pStyle w:val="figurecaption0"/>
            </w:pPr>
            <w:r w:rsidRPr="00607E6B">
              <w:t>0.2280±0.0197</w:t>
            </w:r>
          </w:p>
        </w:tc>
        <w:tc>
          <w:tcPr>
            <w:tcW w:w="622" w:type="pct"/>
          </w:tcPr>
          <w:p w14:paraId="5CD2A5C2" w14:textId="24151627" w:rsidR="00833477" w:rsidRPr="00607E6B" w:rsidRDefault="00833477" w:rsidP="00607E6B">
            <w:pPr>
              <w:pStyle w:val="figurecaption0"/>
            </w:pPr>
            <w:r w:rsidRPr="00607E6B">
              <w:t>0.2525±0.0116</w:t>
            </w:r>
          </w:p>
        </w:tc>
        <w:tc>
          <w:tcPr>
            <w:tcW w:w="622" w:type="pct"/>
          </w:tcPr>
          <w:p w14:paraId="182DE569" w14:textId="57FF88F8" w:rsidR="00833477" w:rsidRPr="00607E6B" w:rsidRDefault="00833477" w:rsidP="00607E6B">
            <w:pPr>
              <w:pStyle w:val="figurecaption0"/>
            </w:pPr>
            <w:r w:rsidRPr="00607E6B">
              <w:t>0.2337±0.0129</w:t>
            </w:r>
          </w:p>
        </w:tc>
        <w:tc>
          <w:tcPr>
            <w:tcW w:w="622" w:type="pct"/>
          </w:tcPr>
          <w:p w14:paraId="33C6B022" w14:textId="013671C8" w:rsidR="00833477" w:rsidRPr="00607E6B" w:rsidRDefault="00833477" w:rsidP="00607E6B">
            <w:pPr>
              <w:pStyle w:val="figurecaption0"/>
            </w:pPr>
            <w:r w:rsidRPr="00607E6B">
              <w:t>0.0594±0.0104</w:t>
            </w:r>
          </w:p>
        </w:tc>
        <w:tc>
          <w:tcPr>
            <w:tcW w:w="616" w:type="pct"/>
          </w:tcPr>
          <w:p w14:paraId="685FCAA9" w14:textId="20B7B769" w:rsidR="00833477" w:rsidRPr="00607E6B" w:rsidRDefault="00833477" w:rsidP="00607E6B">
            <w:pPr>
              <w:pStyle w:val="figurecaption0"/>
            </w:pPr>
            <w:r w:rsidRPr="00607E6B">
              <w:t>0.0392±0.0088</w:t>
            </w:r>
          </w:p>
        </w:tc>
      </w:tr>
      <w:tr w:rsidR="00833477" w:rsidRPr="00607E6B" w14:paraId="32A27318" w14:textId="77777777" w:rsidTr="00607E6B">
        <w:tc>
          <w:tcPr>
            <w:tcW w:w="698" w:type="pct"/>
          </w:tcPr>
          <w:p w14:paraId="084C70AF" w14:textId="43040200" w:rsidR="00833477" w:rsidRPr="00607E6B" w:rsidRDefault="00833477" w:rsidP="00607E6B">
            <w:pPr>
              <w:pStyle w:val="figurecaption0"/>
            </w:pPr>
            <w:r w:rsidRPr="00607E6B">
              <w:t>Junyi</w:t>
            </w:r>
          </w:p>
        </w:tc>
        <w:tc>
          <w:tcPr>
            <w:tcW w:w="279" w:type="pct"/>
          </w:tcPr>
          <w:p w14:paraId="778B8EE3" w14:textId="0BCD8A97" w:rsidR="00833477" w:rsidRPr="00607E6B" w:rsidRDefault="00833477" w:rsidP="00607E6B">
            <w:pPr>
              <w:pStyle w:val="figurecaption0"/>
            </w:pPr>
            <w:r w:rsidRPr="00607E6B">
              <w:t>IRT</w:t>
            </w:r>
          </w:p>
        </w:tc>
        <w:tc>
          <w:tcPr>
            <w:tcW w:w="339" w:type="pct"/>
          </w:tcPr>
          <w:p w14:paraId="3FF585D6" w14:textId="674A70B6" w:rsidR="00833477" w:rsidRPr="00607E6B" w:rsidRDefault="00833477" w:rsidP="00607E6B">
            <w:pPr>
              <w:pStyle w:val="figurecaption0"/>
            </w:pPr>
            <w:r w:rsidRPr="00607E6B">
              <w:t>dense</w:t>
            </w:r>
          </w:p>
        </w:tc>
        <w:tc>
          <w:tcPr>
            <w:tcW w:w="399" w:type="pct"/>
          </w:tcPr>
          <w:p w14:paraId="491C47D2" w14:textId="2DD2D640" w:rsidR="00833477" w:rsidRPr="00607E6B" w:rsidRDefault="00833477" w:rsidP="00607E6B">
            <w:pPr>
              <w:pStyle w:val="figurecaption0"/>
            </w:pPr>
            <w:r w:rsidRPr="00607E6B">
              <w:t>3,226,541</w:t>
            </w:r>
          </w:p>
        </w:tc>
        <w:tc>
          <w:tcPr>
            <w:tcW w:w="179" w:type="pct"/>
          </w:tcPr>
          <w:p w14:paraId="5CFC1E67" w14:textId="0C7230D1" w:rsidR="00833477" w:rsidRPr="00607E6B" w:rsidRDefault="00833477" w:rsidP="00607E6B">
            <w:pPr>
              <w:pStyle w:val="figurecaption0"/>
            </w:pPr>
            <w:r w:rsidRPr="00607E6B">
              <w:t>R</w:t>
            </w:r>
          </w:p>
        </w:tc>
        <w:tc>
          <w:tcPr>
            <w:tcW w:w="622" w:type="pct"/>
          </w:tcPr>
          <w:p w14:paraId="4F272A76" w14:textId="13C7740E" w:rsidR="00833477" w:rsidRPr="00607E6B" w:rsidRDefault="00833477" w:rsidP="00607E6B">
            <w:pPr>
              <w:pStyle w:val="figurecaption0"/>
            </w:pPr>
            <w:r w:rsidRPr="00607E6B">
              <w:t>0.0026±0.0018</w:t>
            </w:r>
          </w:p>
        </w:tc>
        <w:tc>
          <w:tcPr>
            <w:tcW w:w="622" w:type="pct"/>
          </w:tcPr>
          <w:p w14:paraId="2C94D0ED" w14:textId="65BC046A" w:rsidR="00833477" w:rsidRPr="00607E6B" w:rsidRDefault="00833477" w:rsidP="00607E6B">
            <w:pPr>
              <w:pStyle w:val="figurecaption0"/>
            </w:pPr>
            <w:r w:rsidRPr="00607E6B">
              <w:t>0.2078±0.0007</w:t>
            </w:r>
          </w:p>
        </w:tc>
        <w:tc>
          <w:tcPr>
            <w:tcW w:w="622" w:type="pct"/>
          </w:tcPr>
          <w:p w14:paraId="641FE8B1" w14:textId="790253B6" w:rsidR="00833477" w:rsidRPr="00607E6B" w:rsidRDefault="00833477" w:rsidP="00607E6B">
            <w:pPr>
              <w:pStyle w:val="figurecaption0"/>
            </w:pPr>
            <w:r w:rsidRPr="00607E6B">
              <w:t>0.2078±0.0007</w:t>
            </w:r>
          </w:p>
        </w:tc>
        <w:tc>
          <w:tcPr>
            <w:tcW w:w="622" w:type="pct"/>
          </w:tcPr>
          <w:p w14:paraId="372EAAEA" w14:textId="69525AF6" w:rsidR="00833477" w:rsidRPr="00607E6B" w:rsidRDefault="00833477" w:rsidP="00607E6B">
            <w:pPr>
              <w:pStyle w:val="figurecaption0"/>
            </w:pPr>
            <w:r w:rsidRPr="00607E6B">
              <w:t>0.0000±0.0000</w:t>
            </w:r>
          </w:p>
        </w:tc>
        <w:tc>
          <w:tcPr>
            <w:tcW w:w="616" w:type="pct"/>
          </w:tcPr>
          <w:p w14:paraId="145F99F8" w14:textId="1778744C" w:rsidR="00833477" w:rsidRPr="00607E6B" w:rsidRDefault="00833477" w:rsidP="00607E6B">
            <w:pPr>
              <w:pStyle w:val="figurecaption0"/>
            </w:pPr>
            <w:r w:rsidRPr="00607E6B">
              <w:t>0.0000</w:t>
            </w:r>
          </w:p>
        </w:tc>
      </w:tr>
      <w:tr w:rsidR="00833477" w:rsidRPr="00607E6B" w14:paraId="17E011AD" w14:textId="77777777" w:rsidTr="00607E6B">
        <w:tc>
          <w:tcPr>
            <w:tcW w:w="698" w:type="pct"/>
          </w:tcPr>
          <w:p w14:paraId="1D263BCF" w14:textId="031254CA" w:rsidR="00833477" w:rsidRPr="00607E6B" w:rsidRDefault="00833477" w:rsidP="00607E6B">
            <w:pPr>
              <w:pStyle w:val="figurecaption0"/>
            </w:pPr>
            <w:r w:rsidRPr="00607E6B">
              <w:t>Junyi</w:t>
            </w:r>
          </w:p>
        </w:tc>
        <w:tc>
          <w:tcPr>
            <w:tcW w:w="279" w:type="pct"/>
          </w:tcPr>
          <w:p w14:paraId="5ED130BD" w14:textId="714B804D" w:rsidR="00833477" w:rsidRPr="00607E6B" w:rsidRDefault="00833477" w:rsidP="00607E6B">
            <w:pPr>
              <w:pStyle w:val="figurecaption0"/>
            </w:pPr>
            <w:r w:rsidRPr="00607E6B">
              <w:t>IRT</w:t>
            </w:r>
          </w:p>
        </w:tc>
        <w:tc>
          <w:tcPr>
            <w:tcW w:w="339" w:type="pct"/>
          </w:tcPr>
          <w:p w14:paraId="1A47B9E0" w14:textId="78860FA5" w:rsidR="00833477" w:rsidRPr="00607E6B" w:rsidRDefault="00833477" w:rsidP="00607E6B">
            <w:pPr>
              <w:pStyle w:val="figurecaption0"/>
            </w:pPr>
            <w:r w:rsidRPr="00607E6B">
              <w:t>medium</w:t>
            </w:r>
          </w:p>
        </w:tc>
        <w:tc>
          <w:tcPr>
            <w:tcW w:w="399" w:type="pct"/>
          </w:tcPr>
          <w:p w14:paraId="4CB2797A" w14:textId="4A131FA8" w:rsidR="00833477" w:rsidRPr="00607E6B" w:rsidRDefault="00833477" w:rsidP="00607E6B">
            <w:pPr>
              <w:pStyle w:val="figurecaption0"/>
            </w:pPr>
            <w:r w:rsidRPr="00607E6B">
              <w:t>3,706</w:t>
            </w:r>
          </w:p>
        </w:tc>
        <w:tc>
          <w:tcPr>
            <w:tcW w:w="179" w:type="pct"/>
          </w:tcPr>
          <w:p w14:paraId="75EB1283" w14:textId="5AB24D77" w:rsidR="00833477" w:rsidRPr="00607E6B" w:rsidRDefault="00833477" w:rsidP="00607E6B">
            <w:pPr>
              <w:pStyle w:val="figurecaption0"/>
            </w:pPr>
            <w:r w:rsidRPr="00607E6B">
              <w:t>R</w:t>
            </w:r>
          </w:p>
        </w:tc>
        <w:tc>
          <w:tcPr>
            <w:tcW w:w="622" w:type="pct"/>
          </w:tcPr>
          <w:p w14:paraId="56321995" w14:textId="0552BB7B" w:rsidR="00833477" w:rsidRPr="00607E6B" w:rsidRDefault="00833477" w:rsidP="00607E6B">
            <w:pPr>
              <w:pStyle w:val="figurecaption0"/>
            </w:pPr>
            <w:r w:rsidRPr="00607E6B">
              <w:t>0.1209±0.0082</w:t>
            </w:r>
          </w:p>
        </w:tc>
        <w:tc>
          <w:tcPr>
            <w:tcW w:w="622" w:type="pct"/>
          </w:tcPr>
          <w:p w14:paraId="5B0C5BD8" w14:textId="51EF0AB7" w:rsidR="00833477" w:rsidRPr="00607E6B" w:rsidRDefault="00833477" w:rsidP="00607E6B">
            <w:pPr>
              <w:pStyle w:val="figurecaption0"/>
            </w:pPr>
            <w:r w:rsidRPr="00607E6B">
              <w:t>0.2579±0.0033</w:t>
            </w:r>
          </w:p>
        </w:tc>
        <w:tc>
          <w:tcPr>
            <w:tcW w:w="622" w:type="pct"/>
          </w:tcPr>
          <w:p w14:paraId="042C4AD5" w14:textId="5A7AEEB0" w:rsidR="00833477" w:rsidRPr="00607E6B" w:rsidRDefault="00833477" w:rsidP="00607E6B">
            <w:pPr>
              <w:pStyle w:val="figurecaption0"/>
            </w:pPr>
            <w:r w:rsidRPr="00607E6B">
              <w:t>0.2432±0.0013</w:t>
            </w:r>
          </w:p>
        </w:tc>
        <w:tc>
          <w:tcPr>
            <w:tcW w:w="622" w:type="pct"/>
          </w:tcPr>
          <w:p w14:paraId="323F8D4B" w14:textId="3923B878" w:rsidR="00833477" w:rsidRPr="00607E6B" w:rsidRDefault="00833477" w:rsidP="00607E6B">
            <w:pPr>
              <w:pStyle w:val="figurecaption0"/>
            </w:pPr>
            <w:r w:rsidRPr="00607E6B">
              <w:t>0.0147±0.0021</w:t>
            </w:r>
          </w:p>
        </w:tc>
        <w:tc>
          <w:tcPr>
            <w:tcW w:w="616" w:type="pct"/>
          </w:tcPr>
          <w:p w14:paraId="4B1C4DC3" w14:textId="2A68A7F7" w:rsidR="00833477" w:rsidRPr="00607E6B" w:rsidRDefault="00833477" w:rsidP="00607E6B">
            <w:pPr>
              <w:pStyle w:val="figurecaption0"/>
            </w:pPr>
            <w:r w:rsidRPr="00607E6B">
              <w:t>0.0000</w:t>
            </w:r>
          </w:p>
        </w:tc>
      </w:tr>
      <w:tr w:rsidR="00833477" w:rsidRPr="00607E6B" w14:paraId="1C057CB2" w14:textId="77777777" w:rsidTr="00607E6B">
        <w:tc>
          <w:tcPr>
            <w:tcW w:w="698" w:type="pct"/>
          </w:tcPr>
          <w:p w14:paraId="0A12D98A" w14:textId="0C007671" w:rsidR="00833477" w:rsidRPr="00607E6B" w:rsidRDefault="00833477" w:rsidP="00607E6B">
            <w:pPr>
              <w:pStyle w:val="figurecaption0"/>
            </w:pPr>
            <w:r w:rsidRPr="00607E6B">
              <w:t>Junyi</w:t>
            </w:r>
          </w:p>
        </w:tc>
        <w:tc>
          <w:tcPr>
            <w:tcW w:w="279" w:type="pct"/>
          </w:tcPr>
          <w:p w14:paraId="103045BF" w14:textId="08CC7A03" w:rsidR="00833477" w:rsidRPr="00607E6B" w:rsidRDefault="00833477" w:rsidP="00607E6B">
            <w:pPr>
              <w:pStyle w:val="figurecaption0"/>
            </w:pPr>
            <w:r w:rsidRPr="00607E6B">
              <w:t>DKT</w:t>
            </w:r>
          </w:p>
        </w:tc>
        <w:tc>
          <w:tcPr>
            <w:tcW w:w="339" w:type="pct"/>
          </w:tcPr>
          <w:p w14:paraId="26F07639" w14:textId="277177F8" w:rsidR="00833477" w:rsidRPr="00607E6B" w:rsidRDefault="00833477" w:rsidP="00607E6B">
            <w:pPr>
              <w:pStyle w:val="figurecaption0"/>
            </w:pPr>
            <w:r w:rsidRPr="00607E6B">
              <w:t>dense</w:t>
            </w:r>
          </w:p>
        </w:tc>
        <w:tc>
          <w:tcPr>
            <w:tcW w:w="399" w:type="pct"/>
          </w:tcPr>
          <w:p w14:paraId="71F42745" w14:textId="47142562" w:rsidR="00833477" w:rsidRPr="00607E6B" w:rsidRDefault="00833477" w:rsidP="00607E6B">
            <w:pPr>
              <w:pStyle w:val="figurecaption0"/>
            </w:pPr>
            <w:r w:rsidRPr="00607E6B">
              <w:t>3,226,541</w:t>
            </w:r>
          </w:p>
        </w:tc>
        <w:tc>
          <w:tcPr>
            <w:tcW w:w="179" w:type="pct"/>
          </w:tcPr>
          <w:p w14:paraId="3E93759B" w14:textId="6AEAF498" w:rsidR="00833477" w:rsidRPr="00607E6B" w:rsidRDefault="00833477" w:rsidP="00607E6B">
            <w:pPr>
              <w:pStyle w:val="figurecaption0"/>
            </w:pPr>
            <w:r w:rsidRPr="00607E6B">
              <w:t>R</w:t>
            </w:r>
          </w:p>
        </w:tc>
        <w:tc>
          <w:tcPr>
            <w:tcW w:w="622" w:type="pct"/>
          </w:tcPr>
          <w:p w14:paraId="3A1398BF" w14:textId="52B65CCF" w:rsidR="00833477" w:rsidRPr="00607E6B" w:rsidRDefault="00833477" w:rsidP="00607E6B">
            <w:pPr>
              <w:pStyle w:val="figurecaption0"/>
            </w:pPr>
            <w:r w:rsidRPr="00607E6B">
              <w:t>0.0389±0.0022</w:t>
            </w:r>
          </w:p>
        </w:tc>
        <w:tc>
          <w:tcPr>
            <w:tcW w:w="622" w:type="pct"/>
          </w:tcPr>
          <w:p w14:paraId="1CD79E45" w14:textId="39135920" w:rsidR="00833477" w:rsidRPr="00607E6B" w:rsidRDefault="00833477" w:rsidP="00607E6B">
            <w:pPr>
              <w:pStyle w:val="figurecaption0"/>
            </w:pPr>
            <w:r w:rsidRPr="00607E6B">
              <w:t>0.1804±0.0008</w:t>
            </w:r>
          </w:p>
        </w:tc>
        <w:tc>
          <w:tcPr>
            <w:tcW w:w="622" w:type="pct"/>
          </w:tcPr>
          <w:p w14:paraId="16DF9077" w14:textId="364EF7FE" w:rsidR="00833477" w:rsidRPr="00607E6B" w:rsidRDefault="00833477" w:rsidP="00607E6B">
            <w:pPr>
              <w:pStyle w:val="figurecaption0"/>
            </w:pPr>
            <w:r w:rsidRPr="00607E6B">
              <w:t>0.2078±0.0007</w:t>
            </w:r>
          </w:p>
        </w:tc>
        <w:tc>
          <w:tcPr>
            <w:tcW w:w="622" w:type="pct"/>
          </w:tcPr>
          <w:p w14:paraId="19B5DF14" w14:textId="0E8C9D2C" w:rsidR="00833477" w:rsidRPr="00607E6B" w:rsidRDefault="00833477" w:rsidP="00607E6B">
            <w:pPr>
              <w:pStyle w:val="figurecaption0"/>
            </w:pPr>
            <w:r w:rsidRPr="00607E6B">
              <w:t>0.0022±0.0002</w:t>
            </w:r>
          </w:p>
        </w:tc>
        <w:tc>
          <w:tcPr>
            <w:tcW w:w="616" w:type="pct"/>
          </w:tcPr>
          <w:p w14:paraId="713BBE6E" w14:textId="437668EA" w:rsidR="00833477" w:rsidRPr="00607E6B" w:rsidRDefault="00833477" w:rsidP="00607E6B">
            <w:pPr>
              <w:pStyle w:val="figurecaption0"/>
            </w:pPr>
            <w:r w:rsidRPr="00607E6B">
              <w:t>0.0294±0.0002</w:t>
            </w:r>
          </w:p>
        </w:tc>
      </w:tr>
      <w:tr w:rsidR="00833477" w:rsidRPr="00607E6B" w14:paraId="3085B37A" w14:textId="77777777" w:rsidTr="00607E6B">
        <w:tc>
          <w:tcPr>
            <w:tcW w:w="698" w:type="pct"/>
          </w:tcPr>
          <w:p w14:paraId="198D8086" w14:textId="30A3C13C" w:rsidR="00833477" w:rsidRPr="00607E6B" w:rsidRDefault="00833477" w:rsidP="00607E6B">
            <w:pPr>
              <w:pStyle w:val="figurecaption0"/>
            </w:pPr>
            <w:r w:rsidRPr="00607E6B">
              <w:t>Junyi</w:t>
            </w:r>
          </w:p>
        </w:tc>
        <w:tc>
          <w:tcPr>
            <w:tcW w:w="279" w:type="pct"/>
          </w:tcPr>
          <w:p w14:paraId="64884F92" w14:textId="1538E7AD" w:rsidR="00833477" w:rsidRPr="00607E6B" w:rsidRDefault="00833477" w:rsidP="00607E6B">
            <w:pPr>
              <w:pStyle w:val="figurecaption0"/>
            </w:pPr>
            <w:r w:rsidRPr="00607E6B">
              <w:t>DKT</w:t>
            </w:r>
          </w:p>
        </w:tc>
        <w:tc>
          <w:tcPr>
            <w:tcW w:w="339" w:type="pct"/>
          </w:tcPr>
          <w:p w14:paraId="5C618B66" w14:textId="431C9943" w:rsidR="00833477" w:rsidRPr="00607E6B" w:rsidRDefault="00833477" w:rsidP="00607E6B">
            <w:pPr>
              <w:pStyle w:val="figurecaption0"/>
            </w:pPr>
            <w:r w:rsidRPr="00607E6B">
              <w:t>medium</w:t>
            </w:r>
          </w:p>
        </w:tc>
        <w:tc>
          <w:tcPr>
            <w:tcW w:w="399" w:type="pct"/>
          </w:tcPr>
          <w:p w14:paraId="252DAF75" w14:textId="3B3068C5" w:rsidR="00833477" w:rsidRPr="00607E6B" w:rsidRDefault="00833477" w:rsidP="00607E6B">
            <w:pPr>
              <w:pStyle w:val="figurecaption0"/>
            </w:pPr>
            <w:r w:rsidRPr="00607E6B">
              <w:t>3,706</w:t>
            </w:r>
          </w:p>
        </w:tc>
        <w:tc>
          <w:tcPr>
            <w:tcW w:w="179" w:type="pct"/>
          </w:tcPr>
          <w:p w14:paraId="64B0E874" w14:textId="4B3027B4" w:rsidR="00833477" w:rsidRPr="00607E6B" w:rsidRDefault="00833477" w:rsidP="00607E6B">
            <w:pPr>
              <w:pStyle w:val="figurecaption0"/>
            </w:pPr>
            <w:r w:rsidRPr="00607E6B">
              <w:t>R</w:t>
            </w:r>
          </w:p>
        </w:tc>
        <w:tc>
          <w:tcPr>
            <w:tcW w:w="622" w:type="pct"/>
          </w:tcPr>
          <w:p w14:paraId="71D298E2" w14:textId="117011F0" w:rsidR="00833477" w:rsidRPr="00607E6B" w:rsidRDefault="00833477" w:rsidP="00607E6B">
            <w:pPr>
              <w:pStyle w:val="figurecaption0"/>
            </w:pPr>
            <w:r w:rsidRPr="00607E6B">
              <w:t>0.2513±0.0217</w:t>
            </w:r>
          </w:p>
        </w:tc>
        <w:tc>
          <w:tcPr>
            <w:tcW w:w="622" w:type="pct"/>
          </w:tcPr>
          <w:p w14:paraId="374001C6" w14:textId="136CED19" w:rsidR="00833477" w:rsidRPr="00607E6B" w:rsidRDefault="00833477" w:rsidP="00607E6B">
            <w:pPr>
              <w:pStyle w:val="figurecaption0"/>
            </w:pPr>
            <w:r w:rsidRPr="00607E6B">
              <w:t>0.3077±0.0144</w:t>
            </w:r>
          </w:p>
        </w:tc>
        <w:tc>
          <w:tcPr>
            <w:tcW w:w="622" w:type="pct"/>
          </w:tcPr>
          <w:p w14:paraId="2D90E385" w14:textId="54D08171" w:rsidR="00833477" w:rsidRPr="00607E6B" w:rsidRDefault="00833477" w:rsidP="00607E6B">
            <w:pPr>
              <w:pStyle w:val="figurecaption0"/>
            </w:pPr>
            <w:r w:rsidRPr="00607E6B">
              <w:t>0.2432±0.0013</w:t>
            </w:r>
          </w:p>
        </w:tc>
        <w:tc>
          <w:tcPr>
            <w:tcW w:w="622" w:type="pct"/>
          </w:tcPr>
          <w:p w14:paraId="2A752FF2" w14:textId="5E02B014" w:rsidR="00833477" w:rsidRPr="00607E6B" w:rsidRDefault="00833477" w:rsidP="00607E6B">
            <w:pPr>
              <w:pStyle w:val="figurecaption0"/>
            </w:pPr>
            <w:r w:rsidRPr="00607E6B">
              <w:t>0.0741±0.0123</w:t>
            </w:r>
          </w:p>
        </w:tc>
        <w:tc>
          <w:tcPr>
            <w:tcW w:w="616" w:type="pct"/>
          </w:tcPr>
          <w:p w14:paraId="6CBD2D74" w14:textId="2829DBEA" w:rsidR="00833477" w:rsidRPr="00607E6B" w:rsidRDefault="00833477" w:rsidP="00607E6B">
            <w:pPr>
              <w:pStyle w:val="figurecaption0"/>
            </w:pPr>
            <w:r w:rsidRPr="00607E6B">
              <w:t>0.0091±0.0033</w:t>
            </w:r>
          </w:p>
        </w:tc>
      </w:tr>
      <w:tr w:rsidR="00833477" w:rsidRPr="00607E6B" w14:paraId="69C6B3B0" w14:textId="77777777" w:rsidTr="00607E6B">
        <w:tc>
          <w:tcPr>
            <w:tcW w:w="698" w:type="pct"/>
          </w:tcPr>
          <w:p w14:paraId="14431E5F" w14:textId="68E66204" w:rsidR="00833477" w:rsidRPr="00607E6B" w:rsidRDefault="00833477" w:rsidP="00607E6B">
            <w:pPr>
              <w:pStyle w:val="figurecaption0"/>
            </w:pPr>
            <w:r w:rsidRPr="00607E6B">
              <w:lastRenderedPageBreak/>
              <w:t>Junyi</w:t>
            </w:r>
          </w:p>
        </w:tc>
        <w:tc>
          <w:tcPr>
            <w:tcW w:w="279" w:type="pct"/>
          </w:tcPr>
          <w:p w14:paraId="6DF0EE30" w14:textId="694B34A1" w:rsidR="00833477" w:rsidRPr="00607E6B" w:rsidRDefault="00833477" w:rsidP="00607E6B">
            <w:pPr>
              <w:pStyle w:val="figurecaption0"/>
            </w:pPr>
            <w:r w:rsidRPr="00607E6B">
              <w:t>T-KT</w:t>
            </w:r>
          </w:p>
        </w:tc>
        <w:tc>
          <w:tcPr>
            <w:tcW w:w="339" w:type="pct"/>
          </w:tcPr>
          <w:p w14:paraId="4EEE92CF" w14:textId="052EE407" w:rsidR="00833477" w:rsidRPr="00607E6B" w:rsidRDefault="00833477" w:rsidP="00607E6B">
            <w:pPr>
              <w:pStyle w:val="figurecaption0"/>
            </w:pPr>
            <w:r w:rsidRPr="00607E6B">
              <w:t>dense</w:t>
            </w:r>
          </w:p>
        </w:tc>
        <w:tc>
          <w:tcPr>
            <w:tcW w:w="399" w:type="pct"/>
          </w:tcPr>
          <w:p w14:paraId="3182F447" w14:textId="72EE845B" w:rsidR="00833477" w:rsidRPr="00607E6B" w:rsidRDefault="00833477" w:rsidP="00607E6B">
            <w:pPr>
              <w:pStyle w:val="figurecaption0"/>
            </w:pPr>
            <w:r w:rsidRPr="00607E6B">
              <w:t>3,226,541</w:t>
            </w:r>
          </w:p>
        </w:tc>
        <w:tc>
          <w:tcPr>
            <w:tcW w:w="179" w:type="pct"/>
          </w:tcPr>
          <w:p w14:paraId="07E222E9" w14:textId="43589084" w:rsidR="00833477" w:rsidRPr="00607E6B" w:rsidRDefault="00833477" w:rsidP="00607E6B">
            <w:pPr>
              <w:pStyle w:val="figurecaption0"/>
            </w:pPr>
            <w:r w:rsidRPr="00607E6B">
              <w:t>R</w:t>
            </w:r>
          </w:p>
        </w:tc>
        <w:tc>
          <w:tcPr>
            <w:tcW w:w="622" w:type="pct"/>
          </w:tcPr>
          <w:p w14:paraId="0961F354" w14:textId="37AD02BA" w:rsidR="00833477" w:rsidRPr="00607E6B" w:rsidRDefault="00833477" w:rsidP="00607E6B">
            <w:pPr>
              <w:pStyle w:val="figurecaption0"/>
            </w:pPr>
            <w:r w:rsidRPr="00607E6B">
              <w:t>0.0817±0.0070</w:t>
            </w:r>
          </w:p>
        </w:tc>
        <w:tc>
          <w:tcPr>
            <w:tcW w:w="622" w:type="pct"/>
          </w:tcPr>
          <w:p w14:paraId="0DC09737" w14:textId="034E6D32" w:rsidR="00833477" w:rsidRPr="00607E6B" w:rsidRDefault="00833477" w:rsidP="00607E6B">
            <w:pPr>
              <w:pStyle w:val="figurecaption0"/>
            </w:pPr>
            <w:r w:rsidRPr="00607E6B">
              <w:t>0.1892±0.0034</w:t>
            </w:r>
          </w:p>
        </w:tc>
        <w:tc>
          <w:tcPr>
            <w:tcW w:w="622" w:type="pct"/>
          </w:tcPr>
          <w:p w14:paraId="3075C736" w14:textId="72BFBF8C" w:rsidR="00833477" w:rsidRPr="00607E6B" w:rsidRDefault="00833477" w:rsidP="00607E6B">
            <w:pPr>
              <w:pStyle w:val="figurecaption0"/>
            </w:pPr>
            <w:r w:rsidRPr="00607E6B">
              <w:t>0.2078±0.0007</w:t>
            </w:r>
          </w:p>
        </w:tc>
        <w:tc>
          <w:tcPr>
            <w:tcW w:w="622" w:type="pct"/>
          </w:tcPr>
          <w:p w14:paraId="31683F3B" w14:textId="41245A65" w:rsidR="00833477" w:rsidRPr="00607E6B" w:rsidRDefault="00833477" w:rsidP="00607E6B">
            <w:pPr>
              <w:pStyle w:val="figurecaption0"/>
            </w:pPr>
            <w:r w:rsidRPr="00607E6B">
              <w:t>0.0091±0.0022</w:t>
            </w:r>
          </w:p>
        </w:tc>
        <w:tc>
          <w:tcPr>
            <w:tcW w:w="616" w:type="pct"/>
          </w:tcPr>
          <w:p w14:paraId="074E8165" w14:textId="2AAC9AE7" w:rsidR="00833477" w:rsidRPr="00607E6B" w:rsidRDefault="00833477" w:rsidP="00607E6B">
            <w:pPr>
              <w:pStyle w:val="figurecaption0"/>
            </w:pPr>
            <w:r w:rsidRPr="00607E6B">
              <w:t>0.0275±0.0009</w:t>
            </w:r>
          </w:p>
        </w:tc>
      </w:tr>
      <w:tr w:rsidR="00833477" w:rsidRPr="00607E6B" w14:paraId="5D4132C9" w14:textId="77777777" w:rsidTr="00607E6B">
        <w:tc>
          <w:tcPr>
            <w:tcW w:w="698" w:type="pct"/>
          </w:tcPr>
          <w:p w14:paraId="06E86964" w14:textId="3ABF4AF6" w:rsidR="00833477" w:rsidRPr="00607E6B" w:rsidRDefault="00833477" w:rsidP="00607E6B">
            <w:pPr>
              <w:pStyle w:val="figurecaption0"/>
            </w:pPr>
            <w:r w:rsidRPr="00607E6B">
              <w:t>Junyi</w:t>
            </w:r>
          </w:p>
        </w:tc>
        <w:tc>
          <w:tcPr>
            <w:tcW w:w="279" w:type="pct"/>
          </w:tcPr>
          <w:p w14:paraId="1D1FDDDF" w14:textId="57AB9E4D" w:rsidR="00833477" w:rsidRPr="00607E6B" w:rsidRDefault="00833477" w:rsidP="00607E6B">
            <w:pPr>
              <w:pStyle w:val="figurecaption0"/>
            </w:pPr>
            <w:r w:rsidRPr="00607E6B">
              <w:t>T-KT</w:t>
            </w:r>
          </w:p>
        </w:tc>
        <w:tc>
          <w:tcPr>
            <w:tcW w:w="339" w:type="pct"/>
          </w:tcPr>
          <w:p w14:paraId="6A8F84DB" w14:textId="6DE4CF21" w:rsidR="00833477" w:rsidRPr="00607E6B" w:rsidRDefault="00833477" w:rsidP="00607E6B">
            <w:pPr>
              <w:pStyle w:val="figurecaption0"/>
            </w:pPr>
            <w:r w:rsidRPr="00607E6B">
              <w:t>medium</w:t>
            </w:r>
          </w:p>
        </w:tc>
        <w:tc>
          <w:tcPr>
            <w:tcW w:w="399" w:type="pct"/>
          </w:tcPr>
          <w:p w14:paraId="1EE8C563" w14:textId="7DEB190C" w:rsidR="00833477" w:rsidRPr="00607E6B" w:rsidRDefault="00833477" w:rsidP="00607E6B">
            <w:pPr>
              <w:pStyle w:val="figurecaption0"/>
            </w:pPr>
            <w:r w:rsidRPr="00607E6B">
              <w:t>3,706</w:t>
            </w:r>
          </w:p>
        </w:tc>
        <w:tc>
          <w:tcPr>
            <w:tcW w:w="179" w:type="pct"/>
          </w:tcPr>
          <w:p w14:paraId="62E93C28" w14:textId="3F2CEF80" w:rsidR="00833477" w:rsidRPr="00607E6B" w:rsidRDefault="00833477" w:rsidP="00607E6B">
            <w:pPr>
              <w:pStyle w:val="figurecaption0"/>
            </w:pPr>
            <w:r w:rsidRPr="00607E6B">
              <w:t>R</w:t>
            </w:r>
          </w:p>
        </w:tc>
        <w:tc>
          <w:tcPr>
            <w:tcW w:w="622" w:type="pct"/>
          </w:tcPr>
          <w:p w14:paraId="28B5B887" w14:textId="39ECCB01" w:rsidR="00833477" w:rsidRPr="00607E6B" w:rsidRDefault="00833477" w:rsidP="00607E6B">
            <w:pPr>
              <w:pStyle w:val="figurecaption0"/>
            </w:pPr>
            <w:r w:rsidRPr="00607E6B">
              <w:t>0.1136±0.0155</w:t>
            </w:r>
          </w:p>
        </w:tc>
        <w:tc>
          <w:tcPr>
            <w:tcW w:w="622" w:type="pct"/>
          </w:tcPr>
          <w:p w14:paraId="5E74DF65" w14:textId="4C34C678" w:rsidR="00833477" w:rsidRPr="00607E6B" w:rsidRDefault="00833477" w:rsidP="00607E6B">
            <w:pPr>
              <w:pStyle w:val="figurecaption0"/>
            </w:pPr>
            <w:r w:rsidRPr="00607E6B">
              <w:t>0.2347±0.0074</w:t>
            </w:r>
          </w:p>
        </w:tc>
        <w:tc>
          <w:tcPr>
            <w:tcW w:w="622" w:type="pct"/>
          </w:tcPr>
          <w:p w14:paraId="44AB030D" w14:textId="1FAED305" w:rsidR="00833477" w:rsidRPr="00607E6B" w:rsidRDefault="00833477" w:rsidP="00607E6B">
            <w:pPr>
              <w:pStyle w:val="figurecaption0"/>
            </w:pPr>
            <w:r w:rsidRPr="00607E6B">
              <w:t>0.2432±0.0013</w:t>
            </w:r>
          </w:p>
        </w:tc>
        <w:tc>
          <w:tcPr>
            <w:tcW w:w="622" w:type="pct"/>
          </w:tcPr>
          <w:p w14:paraId="6FA0EFFF" w14:textId="10E23019" w:rsidR="00833477" w:rsidRPr="00607E6B" w:rsidRDefault="00833477" w:rsidP="00607E6B">
            <w:pPr>
              <w:pStyle w:val="figurecaption0"/>
            </w:pPr>
            <w:r w:rsidRPr="00607E6B">
              <w:t>0.0163±0.0040</w:t>
            </w:r>
          </w:p>
        </w:tc>
        <w:tc>
          <w:tcPr>
            <w:tcW w:w="616" w:type="pct"/>
          </w:tcPr>
          <w:p w14:paraId="0C240785" w14:textId="505BFB49" w:rsidR="00833477" w:rsidRPr="00607E6B" w:rsidRDefault="00833477" w:rsidP="00607E6B">
            <w:pPr>
              <w:pStyle w:val="figurecaption0"/>
            </w:pPr>
            <w:r w:rsidRPr="00607E6B">
              <w:t>0.0251±0.0045</w:t>
            </w:r>
          </w:p>
        </w:tc>
      </w:tr>
      <w:tr w:rsidR="00833477" w:rsidRPr="00607E6B" w14:paraId="381680F7" w14:textId="77777777" w:rsidTr="00607E6B">
        <w:tc>
          <w:tcPr>
            <w:tcW w:w="698" w:type="pct"/>
          </w:tcPr>
          <w:p w14:paraId="29462F13" w14:textId="73C3EEF1" w:rsidR="00833477" w:rsidRPr="00607E6B" w:rsidRDefault="00833477" w:rsidP="00607E6B">
            <w:pPr>
              <w:pStyle w:val="figurecaption0"/>
            </w:pPr>
            <w:r w:rsidRPr="00607E6B">
              <w:t>XES3G5M</w:t>
            </w:r>
          </w:p>
        </w:tc>
        <w:tc>
          <w:tcPr>
            <w:tcW w:w="279" w:type="pct"/>
          </w:tcPr>
          <w:p w14:paraId="0488AE84" w14:textId="3EB28212" w:rsidR="00833477" w:rsidRPr="00607E6B" w:rsidRDefault="00833477" w:rsidP="00607E6B">
            <w:pPr>
              <w:pStyle w:val="figurecaption0"/>
            </w:pPr>
            <w:r w:rsidRPr="00607E6B">
              <w:t>IRT</w:t>
            </w:r>
          </w:p>
        </w:tc>
        <w:tc>
          <w:tcPr>
            <w:tcW w:w="339" w:type="pct"/>
          </w:tcPr>
          <w:p w14:paraId="0A9BC3CA" w14:textId="6134C361" w:rsidR="00833477" w:rsidRPr="00607E6B" w:rsidRDefault="00833477" w:rsidP="00607E6B">
            <w:pPr>
              <w:pStyle w:val="figurecaption0"/>
            </w:pPr>
            <w:r w:rsidRPr="00607E6B">
              <w:t>dense</w:t>
            </w:r>
          </w:p>
        </w:tc>
        <w:tc>
          <w:tcPr>
            <w:tcW w:w="399" w:type="pct"/>
          </w:tcPr>
          <w:p w14:paraId="14B2DAF3" w14:textId="40384E15" w:rsidR="00833477" w:rsidRPr="00607E6B" w:rsidRDefault="00833477" w:rsidP="00607E6B">
            <w:pPr>
              <w:pStyle w:val="figurecaption0"/>
            </w:pPr>
            <w:r w:rsidRPr="00607E6B">
              <w:t>1,269,345</w:t>
            </w:r>
          </w:p>
        </w:tc>
        <w:tc>
          <w:tcPr>
            <w:tcW w:w="179" w:type="pct"/>
          </w:tcPr>
          <w:p w14:paraId="2C866974" w14:textId="4B186068" w:rsidR="00833477" w:rsidRPr="00607E6B" w:rsidRDefault="00833477" w:rsidP="00607E6B">
            <w:pPr>
              <w:pStyle w:val="figurecaption0"/>
            </w:pPr>
            <w:r w:rsidRPr="00607E6B">
              <w:t>R</w:t>
            </w:r>
          </w:p>
        </w:tc>
        <w:tc>
          <w:tcPr>
            <w:tcW w:w="622" w:type="pct"/>
          </w:tcPr>
          <w:p w14:paraId="3B88646D" w14:textId="01375B63" w:rsidR="00833477" w:rsidRPr="00607E6B" w:rsidRDefault="00833477" w:rsidP="00607E6B">
            <w:pPr>
              <w:pStyle w:val="figurecaption0"/>
            </w:pPr>
            <w:r w:rsidRPr="00607E6B">
              <w:t>0.0025±0.0022</w:t>
            </w:r>
          </w:p>
        </w:tc>
        <w:tc>
          <w:tcPr>
            <w:tcW w:w="622" w:type="pct"/>
          </w:tcPr>
          <w:p w14:paraId="7A8188E7" w14:textId="43B9A421" w:rsidR="00833477" w:rsidRPr="00607E6B" w:rsidRDefault="00833477" w:rsidP="00607E6B">
            <w:pPr>
              <w:pStyle w:val="figurecaption0"/>
            </w:pPr>
            <w:r w:rsidRPr="00607E6B">
              <w:t>0.1622±0.0018</w:t>
            </w:r>
          </w:p>
        </w:tc>
        <w:tc>
          <w:tcPr>
            <w:tcW w:w="622" w:type="pct"/>
          </w:tcPr>
          <w:p w14:paraId="566E07EB" w14:textId="43DA648D" w:rsidR="00833477" w:rsidRPr="00607E6B" w:rsidRDefault="00833477" w:rsidP="00607E6B">
            <w:pPr>
              <w:pStyle w:val="figurecaption0"/>
            </w:pPr>
            <w:r w:rsidRPr="00607E6B">
              <w:t>0.1622±0.0018</w:t>
            </w:r>
          </w:p>
        </w:tc>
        <w:tc>
          <w:tcPr>
            <w:tcW w:w="622" w:type="pct"/>
          </w:tcPr>
          <w:p w14:paraId="5632A1E7" w14:textId="2C503D01" w:rsidR="00833477" w:rsidRPr="00607E6B" w:rsidRDefault="00833477" w:rsidP="00607E6B">
            <w:pPr>
              <w:pStyle w:val="figurecaption0"/>
            </w:pPr>
            <w:r w:rsidRPr="00607E6B">
              <w:t>0.0000±0.0000</w:t>
            </w:r>
          </w:p>
        </w:tc>
        <w:tc>
          <w:tcPr>
            <w:tcW w:w="616" w:type="pct"/>
          </w:tcPr>
          <w:p w14:paraId="6F7A0B75" w14:textId="1D4129A8" w:rsidR="00833477" w:rsidRPr="00607E6B" w:rsidRDefault="00833477" w:rsidP="00607E6B">
            <w:pPr>
              <w:pStyle w:val="figurecaption0"/>
            </w:pPr>
            <w:r w:rsidRPr="00607E6B">
              <w:t>0.0000</w:t>
            </w:r>
          </w:p>
        </w:tc>
      </w:tr>
      <w:tr w:rsidR="00833477" w:rsidRPr="00607E6B" w14:paraId="21E7D49D" w14:textId="77777777" w:rsidTr="00607E6B">
        <w:tc>
          <w:tcPr>
            <w:tcW w:w="698" w:type="pct"/>
          </w:tcPr>
          <w:p w14:paraId="525E4824" w14:textId="67E7C0C9" w:rsidR="00833477" w:rsidRPr="00607E6B" w:rsidRDefault="00833477" w:rsidP="00607E6B">
            <w:pPr>
              <w:pStyle w:val="figurecaption0"/>
            </w:pPr>
            <w:r w:rsidRPr="00607E6B">
              <w:t>XES3G5M</w:t>
            </w:r>
          </w:p>
        </w:tc>
        <w:tc>
          <w:tcPr>
            <w:tcW w:w="279" w:type="pct"/>
          </w:tcPr>
          <w:p w14:paraId="060260B4" w14:textId="40DBC60C" w:rsidR="00833477" w:rsidRPr="00607E6B" w:rsidRDefault="00833477" w:rsidP="00607E6B">
            <w:pPr>
              <w:pStyle w:val="figurecaption0"/>
            </w:pPr>
            <w:r w:rsidRPr="00607E6B">
              <w:t>IRT</w:t>
            </w:r>
          </w:p>
        </w:tc>
        <w:tc>
          <w:tcPr>
            <w:tcW w:w="339" w:type="pct"/>
          </w:tcPr>
          <w:p w14:paraId="244481C7" w14:textId="4A498AD5" w:rsidR="00833477" w:rsidRPr="00607E6B" w:rsidRDefault="00833477" w:rsidP="00607E6B">
            <w:pPr>
              <w:pStyle w:val="figurecaption0"/>
            </w:pPr>
            <w:r w:rsidRPr="00607E6B">
              <w:t>medium</w:t>
            </w:r>
          </w:p>
        </w:tc>
        <w:tc>
          <w:tcPr>
            <w:tcW w:w="399" w:type="pct"/>
          </w:tcPr>
          <w:p w14:paraId="73338575" w14:textId="025FEA5E" w:rsidR="00833477" w:rsidRPr="00607E6B" w:rsidRDefault="00833477" w:rsidP="00607E6B">
            <w:pPr>
              <w:pStyle w:val="figurecaption0"/>
            </w:pPr>
            <w:r w:rsidRPr="00607E6B">
              <w:t>12,889</w:t>
            </w:r>
          </w:p>
        </w:tc>
        <w:tc>
          <w:tcPr>
            <w:tcW w:w="179" w:type="pct"/>
          </w:tcPr>
          <w:p w14:paraId="1A93D55D" w14:textId="34AEDB96" w:rsidR="00833477" w:rsidRPr="00607E6B" w:rsidRDefault="00833477" w:rsidP="00607E6B">
            <w:pPr>
              <w:pStyle w:val="figurecaption0"/>
            </w:pPr>
            <w:r w:rsidRPr="00607E6B">
              <w:t>R</w:t>
            </w:r>
          </w:p>
        </w:tc>
        <w:tc>
          <w:tcPr>
            <w:tcW w:w="622" w:type="pct"/>
          </w:tcPr>
          <w:p w14:paraId="346D0E01" w14:textId="332ACF41" w:rsidR="00833477" w:rsidRPr="00607E6B" w:rsidRDefault="00833477" w:rsidP="00607E6B">
            <w:pPr>
              <w:pStyle w:val="figurecaption0"/>
            </w:pPr>
            <w:r w:rsidRPr="00607E6B">
              <w:t>0.0122±0.0062</w:t>
            </w:r>
          </w:p>
        </w:tc>
        <w:tc>
          <w:tcPr>
            <w:tcW w:w="622" w:type="pct"/>
          </w:tcPr>
          <w:p w14:paraId="56BEFF33" w14:textId="0C5DBF37" w:rsidR="00833477" w:rsidRPr="00607E6B" w:rsidRDefault="00833477" w:rsidP="00607E6B">
            <w:pPr>
              <w:pStyle w:val="figurecaption0"/>
            </w:pPr>
            <w:r w:rsidRPr="00607E6B">
              <w:t>0.1696±0.0034</w:t>
            </w:r>
          </w:p>
        </w:tc>
        <w:tc>
          <w:tcPr>
            <w:tcW w:w="622" w:type="pct"/>
          </w:tcPr>
          <w:p w14:paraId="78512243" w14:textId="037D6937" w:rsidR="00833477" w:rsidRPr="00607E6B" w:rsidRDefault="00833477" w:rsidP="00607E6B">
            <w:pPr>
              <w:pStyle w:val="figurecaption0"/>
            </w:pPr>
            <w:r w:rsidRPr="00607E6B">
              <w:t>0.1695±0.0032</w:t>
            </w:r>
          </w:p>
        </w:tc>
        <w:tc>
          <w:tcPr>
            <w:tcW w:w="622" w:type="pct"/>
          </w:tcPr>
          <w:p w14:paraId="5B9C6344" w14:textId="7D3A1A59" w:rsidR="00833477" w:rsidRPr="00607E6B" w:rsidRDefault="00833477" w:rsidP="00607E6B">
            <w:pPr>
              <w:pStyle w:val="figurecaption0"/>
            </w:pPr>
            <w:r w:rsidRPr="00607E6B">
              <w:t>0.0002±0.0001</w:t>
            </w:r>
          </w:p>
        </w:tc>
        <w:tc>
          <w:tcPr>
            <w:tcW w:w="616" w:type="pct"/>
          </w:tcPr>
          <w:p w14:paraId="19991C85" w14:textId="3911D174" w:rsidR="00833477" w:rsidRPr="00607E6B" w:rsidRDefault="00833477" w:rsidP="00607E6B">
            <w:pPr>
              <w:pStyle w:val="figurecaption0"/>
            </w:pPr>
            <w:r w:rsidRPr="00607E6B">
              <w:t>0.0000</w:t>
            </w:r>
          </w:p>
        </w:tc>
      </w:tr>
      <w:tr w:rsidR="00833477" w:rsidRPr="00607E6B" w14:paraId="194D9A91" w14:textId="77777777" w:rsidTr="00607E6B">
        <w:tc>
          <w:tcPr>
            <w:tcW w:w="698" w:type="pct"/>
          </w:tcPr>
          <w:p w14:paraId="55D44AA6" w14:textId="7B9D1233" w:rsidR="00833477" w:rsidRPr="00607E6B" w:rsidRDefault="00833477" w:rsidP="00607E6B">
            <w:pPr>
              <w:pStyle w:val="figurecaption0"/>
            </w:pPr>
            <w:r w:rsidRPr="00607E6B">
              <w:t>XES3G5M</w:t>
            </w:r>
          </w:p>
        </w:tc>
        <w:tc>
          <w:tcPr>
            <w:tcW w:w="279" w:type="pct"/>
          </w:tcPr>
          <w:p w14:paraId="4C40A44F" w14:textId="53D01E2B" w:rsidR="00833477" w:rsidRPr="00607E6B" w:rsidRDefault="00833477" w:rsidP="00607E6B">
            <w:pPr>
              <w:pStyle w:val="figurecaption0"/>
            </w:pPr>
            <w:r w:rsidRPr="00607E6B">
              <w:t>IRT</w:t>
            </w:r>
          </w:p>
        </w:tc>
        <w:tc>
          <w:tcPr>
            <w:tcW w:w="339" w:type="pct"/>
          </w:tcPr>
          <w:p w14:paraId="66EC5B04" w14:textId="72224A55" w:rsidR="00833477" w:rsidRPr="00607E6B" w:rsidRDefault="00833477" w:rsidP="00607E6B">
            <w:pPr>
              <w:pStyle w:val="figurecaption0"/>
            </w:pPr>
            <w:r w:rsidRPr="00607E6B">
              <w:t>sparse</w:t>
            </w:r>
          </w:p>
        </w:tc>
        <w:tc>
          <w:tcPr>
            <w:tcW w:w="399" w:type="pct"/>
          </w:tcPr>
          <w:p w14:paraId="146C8D03" w14:textId="288AA29B" w:rsidR="00833477" w:rsidRPr="00607E6B" w:rsidRDefault="00833477" w:rsidP="00607E6B">
            <w:pPr>
              <w:pStyle w:val="figurecaption0"/>
            </w:pPr>
            <w:r w:rsidRPr="00607E6B">
              <w:t>1,969</w:t>
            </w:r>
          </w:p>
        </w:tc>
        <w:tc>
          <w:tcPr>
            <w:tcW w:w="179" w:type="pct"/>
          </w:tcPr>
          <w:p w14:paraId="236A566D" w14:textId="698CD45F" w:rsidR="00833477" w:rsidRPr="00607E6B" w:rsidRDefault="00833477" w:rsidP="00607E6B">
            <w:pPr>
              <w:pStyle w:val="figurecaption0"/>
            </w:pPr>
            <w:r w:rsidRPr="00607E6B">
              <w:t>R</w:t>
            </w:r>
          </w:p>
        </w:tc>
        <w:tc>
          <w:tcPr>
            <w:tcW w:w="622" w:type="pct"/>
          </w:tcPr>
          <w:p w14:paraId="41825F20" w14:textId="5ABC25F7" w:rsidR="00833477" w:rsidRPr="00607E6B" w:rsidRDefault="00833477" w:rsidP="00607E6B">
            <w:pPr>
              <w:pStyle w:val="figurecaption0"/>
            </w:pPr>
            <w:r w:rsidRPr="00607E6B">
              <w:t>0.0424±0.0097</w:t>
            </w:r>
          </w:p>
        </w:tc>
        <w:tc>
          <w:tcPr>
            <w:tcW w:w="622" w:type="pct"/>
          </w:tcPr>
          <w:p w14:paraId="41882C10" w14:textId="7F094C51" w:rsidR="00833477" w:rsidRPr="00607E6B" w:rsidRDefault="00833477" w:rsidP="00607E6B">
            <w:pPr>
              <w:pStyle w:val="figurecaption0"/>
            </w:pPr>
            <w:r w:rsidRPr="00607E6B">
              <w:t>0.1875±0.0055</w:t>
            </w:r>
          </w:p>
        </w:tc>
        <w:tc>
          <w:tcPr>
            <w:tcW w:w="622" w:type="pct"/>
          </w:tcPr>
          <w:p w14:paraId="200F28B2" w14:textId="22C1CC98" w:rsidR="00833477" w:rsidRPr="00607E6B" w:rsidRDefault="00833477" w:rsidP="00607E6B">
            <w:pPr>
              <w:pStyle w:val="figurecaption0"/>
            </w:pPr>
            <w:r w:rsidRPr="00607E6B">
              <w:t>0.1856±0.0048</w:t>
            </w:r>
          </w:p>
        </w:tc>
        <w:tc>
          <w:tcPr>
            <w:tcW w:w="622" w:type="pct"/>
          </w:tcPr>
          <w:p w14:paraId="00990810" w14:textId="7FD29EC8" w:rsidR="00833477" w:rsidRPr="00607E6B" w:rsidRDefault="00833477" w:rsidP="00607E6B">
            <w:pPr>
              <w:pStyle w:val="figurecaption0"/>
            </w:pPr>
            <w:r w:rsidRPr="00607E6B">
              <w:t>0.0019±0.0008</w:t>
            </w:r>
          </w:p>
        </w:tc>
        <w:tc>
          <w:tcPr>
            <w:tcW w:w="616" w:type="pct"/>
          </w:tcPr>
          <w:p w14:paraId="09D707A9" w14:textId="4E226E5E" w:rsidR="00833477" w:rsidRPr="00607E6B" w:rsidRDefault="00833477" w:rsidP="00607E6B">
            <w:pPr>
              <w:pStyle w:val="figurecaption0"/>
            </w:pPr>
            <w:r w:rsidRPr="00607E6B">
              <w:t>0.0000</w:t>
            </w:r>
          </w:p>
        </w:tc>
      </w:tr>
      <w:tr w:rsidR="00833477" w:rsidRPr="00607E6B" w14:paraId="7952AFBA" w14:textId="77777777" w:rsidTr="00607E6B">
        <w:tc>
          <w:tcPr>
            <w:tcW w:w="698" w:type="pct"/>
          </w:tcPr>
          <w:p w14:paraId="512F662F" w14:textId="19F0F4FA" w:rsidR="00833477" w:rsidRPr="00607E6B" w:rsidRDefault="00833477" w:rsidP="00607E6B">
            <w:pPr>
              <w:pStyle w:val="figurecaption0"/>
            </w:pPr>
            <w:r w:rsidRPr="00607E6B">
              <w:t>XES3G5M</w:t>
            </w:r>
          </w:p>
        </w:tc>
        <w:tc>
          <w:tcPr>
            <w:tcW w:w="279" w:type="pct"/>
          </w:tcPr>
          <w:p w14:paraId="226FEF6E" w14:textId="4BF2D2B7" w:rsidR="00833477" w:rsidRPr="00607E6B" w:rsidRDefault="00833477" w:rsidP="00607E6B">
            <w:pPr>
              <w:pStyle w:val="figurecaption0"/>
            </w:pPr>
            <w:r w:rsidRPr="00607E6B">
              <w:t>DKT</w:t>
            </w:r>
          </w:p>
        </w:tc>
        <w:tc>
          <w:tcPr>
            <w:tcW w:w="339" w:type="pct"/>
          </w:tcPr>
          <w:p w14:paraId="3B4122BB" w14:textId="3D8AA3A7" w:rsidR="00833477" w:rsidRPr="00607E6B" w:rsidRDefault="00833477" w:rsidP="00607E6B">
            <w:pPr>
              <w:pStyle w:val="figurecaption0"/>
            </w:pPr>
            <w:r w:rsidRPr="00607E6B">
              <w:t>dense</w:t>
            </w:r>
          </w:p>
        </w:tc>
        <w:tc>
          <w:tcPr>
            <w:tcW w:w="399" w:type="pct"/>
          </w:tcPr>
          <w:p w14:paraId="4CDE3C9F" w14:textId="0AB50A19" w:rsidR="00833477" w:rsidRPr="00607E6B" w:rsidRDefault="00833477" w:rsidP="00607E6B">
            <w:pPr>
              <w:pStyle w:val="figurecaption0"/>
            </w:pPr>
            <w:r w:rsidRPr="00607E6B">
              <w:t>1,269,345</w:t>
            </w:r>
          </w:p>
        </w:tc>
        <w:tc>
          <w:tcPr>
            <w:tcW w:w="179" w:type="pct"/>
          </w:tcPr>
          <w:p w14:paraId="04C86DB1" w14:textId="5E511F0C" w:rsidR="00833477" w:rsidRPr="00607E6B" w:rsidRDefault="00833477" w:rsidP="00607E6B">
            <w:pPr>
              <w:pStyle w:val="figurecaption0"/>
            </w:pPr>
            <w:r w:rsidRPr="00607E6B">
              <w:t>R</w:t>
            </w:r>
          </w:p>
        </w:tc>
        <w:tc>
          <w:tcPr>
            <w:tcW w:w="622" w:type="pct"/>
          </w:tcPr>
          <w:p w14:paraId="1824CF2F" w14:textId="6920F183" w:rsidR="00833477" w:rsidRPr="00607E6B" w:rsidRDefault="00833477" w:rsidP="00607E6B">
            <w:pPr>
              <w:pStyle w:val="figurecaption0"/>
            </w:pPr>
            <w:r w:rsidRPr="00607E6B">
              <w:t>0.0378±0.0005</w:t>
            </w:r>
          </w:p>
        </w:tc>
        <w:tc>
          <w:tcPr>
            <w:tcW w:w="622" w:type="pct"/>
          </w:tcPr>
          <w:p w14:paraId="572CF42C" w14:textId="2FDE2CD8" w:rsidR="00833477" w:rsidRPr="00607E6B" w:rsidRDefault="00833477" w:rsidP="00607E6B">
            <w:pPr>
              <w:pStyle w:val="figurecaption0"/>
            </w:pPr>
            <w:r w:rsidRPr="00607E6B">
              <w:t>0.1223±0.0009</w:t>
            </w:r>
          </w:p>
        </w:tc>
        <w:tc>
          <w:tcPr>
            <w:tcW w:w="622" w:type="pct"/>
          </w:tcPr>
          <w:p w14:paraId="72A01B5E" w14:textId="796B36C7" w:rsidR="00833477" w:rsidRPr="00607E6B" w:rsidRDefault="00833477" w:rsidP="00607E6B">
            <w:pPr>
              <w:pStyle w:val="figurecaption0"/>
            </w:pPr>
            <w:r w:rsidRPr="00607E6B">
              <w:t>0.1622±0.0018</w:t>
            </w:r>
          </w:p>
        </w:tc>
        <w:tc>
          <w:tcPr>
            <w:tcW w:w="622" w:type="pct"/>
          </w:tcPr>
          <w:p w14:paraId="0346C7C2" w14:textId="2121681B" w:rsidR="00833477" w:rsidRPr="00607E6B" w:rsidRDefault="00833477" w:rsidP="00607E6B">
            <w:pPr>
              <w:pStyle w:val="figurecaption0"/>
            </w:pPr>
            <w:r w:rsidRPr="00607E6B">
              <w:t>0.0027±0.0002</w:t>
            </w:r>
          </w:p>
        </w:tc>
        <w:tc>
          <w:tcPr>
            <w:tcW w:w="616" w:type="pct"/>
          </w:tcPr>
          <w:p w14:paraId="4D6A1273" w14:textId="19A3985F" w:rsidR="00833477" w:rsidRPr="00607E6B" w:rsidRDefault="00833477" w:rsidP="00607E6B">
            <w:pPr>
              <w:pStyle w:val="figurecaption0"/>
            </w:pPr>
            <w:r w:rsidRPr="00607E6B">
              <w:t>0.0420±0.0009</w:t>
            </w:r>
          </w:p>
        </w:tc>
      </w:tr>
      <w:tr w:rsidR="00833477" w:rsidRPr="00607E6B" w14:paraId="092C6D16" w14:textId="77777777" w:rsidTr="00607E6B">
        <w:tc>
          <w:tcPr>
            <w:tcW w:w="698" w:type="pct"/>
          </w:tcPr>
          <w:p w14:paraId="742C5D44" w14:textId="34192FB5" w:rsidR="00833477" w:rsidRPr="00607E6B" w:rsidRDefault="00833477" w:rsidP="00607E6B">
            <w:pPr>
              <w:pStyle w:val="figurecaption0"/>
            </w:pPr>
            <w:r w:rsidRPr="00607E6B">
              <w:t>XES3G5M</w:t>
            </w:r>
          </w:p>
        </w:tc>
        <w:tc>
          <w:tcPr>
            <w:tcW w:w="279" w:type="pct"/>
          </w:tcPr>
          <w:p w14:paraId="6502ECB7" w14:textId="4547F943" w:rsidR="00833477" w:rsidRPr="00607E6B" w:rsidRDefault="00833477" w:rsidP="00607E6B">
            <w:pPr>
              <w:pStyle w:val="figurecaption0"/>
            </w:pPr>
            <w:r w:rsidRPr="00607E6B">
              <w:t>DKT</w:t>
            </w:r>
          </w:p>
        </w:tc>
        <w:tc>
          <w:tcPr>
            <w:tcW w:w="339" w:type="pct"/>
          </w:tcPr>
          <w:p w14:paraId="3C4021CA" w14:textId="75325641" w:rsidR="00833477" w:rsidRPr="00607E6B" w:rsidRDefault="00833477" w:rsidP="00607E6B">
            <w:pPr>
              <w:pStyle w:val="figurecaption0"/>
            </w:pPr>
            <w:r w:rsidRPr="00607E6B">
              <w:t>medium</w:t>
            </w:r>
          </w:p>
        </w:tc>
        <w:tc>
          <w:tcPr>
            <w:tcW w:w="399" w:type="pct"/>
          </w:tcPr>
          <w:p w14:paraId="035D1F26" w14:textId="2723F06E" w:rsidR="00833477" w:rsidRPr="00607E6B" w:rsidRDefault="00833477" w:rsidP="00607E6B">
            <w:pPr>
              <w:pStyle w:val="figurecaption0"/>
            </w:pPr>
            <w:r w:rsidRPr="00607E6B">
              <w:t>12,889</w:t>
            </w:r>
          </w:p>
        </w:tc>
        <w:tc>
          <w:tcPr>
            <w:tcW w:w="179" w:type="pct"/>
          </w:tcPr>
          <w:p w14:paraId="2680A356" w14:textId="28CB6655" w:rsidR="00833477" w:rsidRPr="00607E6B" w:rsidRDefault="00833477" w:rsidP="00607E6B">
            <w:pPr>
              <w:pStyle w:val="figurecaption0"/>
            </w:pPr>
            <w:r w:rsidRPr="00607E6B">
              <w:t>R</w:t>
            </w:r>
          </w:p>
        </w:tc>
        <w:tc>
          <w:tcPr>
            <w:tcW w:w="622" w:type="pct"/>
          </w:tcPr>
          <w:p w14:paraId="3006EC5D" w14:textId="1E219177" w:rsidR="00833477" w:rsidRPr="00607E6B" w:rsidRDefault="00833477" w:rsidP="00607E6B">
            <w:pPr>
              <w:pStyle w:val="figurecaption0"/>
            </w:pPr>
            <w:r w:rsidRPr="00607E6B">
              <w:t>0.0788±0.0013</w:t>
            </w:r>
          </w:p>
        </w:tc>
        <w:tc>
          <w:tcPr>
            <w:tcW w:w="622" w:type="pct"/>
          </w:tcPr>
          <w:p w14:paraId="14A688A0" w14:textId="08D639C2" w:rsidR="00833477" w:rsidRPr="00607E6B" w:rsidRDefault="00833477" w:rsidP="00607E6B">
            <w:pPr>
              <w:pStyle w:val="figurecaption0"/>
            </w:pPr>
            <w:r w:rsidRPr="00607E6B">
              <w:t>0.1186±0.0025</w:t>
            </w:r>
          </w:p>
        </w:tc>
        <w:tc>
          <w:tcPr>
            <w:tcW w:w="622" w:type="pct"/>
          </w:tcPr>
          <w:p w14:paraId="53D4179F" w14:textId="1D726B72" w:rsidR="00833477" w:rsidRPr="00607E6B" w:rsidRDefault="00833477" w:rsidP="00607E6B">
            <w:pPr>
              <w:pStyle w:val="figurecaption0"/>
            </w:pPr>
            <w:r w:rsidRPr="00607E6B">
              <w:t>0.1695±0.0032</w:t>
            </w:r>
          </w:p>
        </w:tc>
        <w:tc>
          <w:tcPr>
            <w:tcW w:w="622" w:type="pct"/>
          </w:tcPr>
          <w:p w14:paraId="0A9B2321" w14:textId="4990AF15" w:rsidR="00833477" w:rsidRPr="00607E6B" w:rsidRDefault="00833477" w:rsidP="00607E6B">
            <w:pPr>
              <w:pStyle w:val="figurecaption0"/>
            </w:pPr>
            <w:r w:rsidRPr="00607E6B">
              <w:t>0.0102±0.0008</w:t>
            </w:r>
          </w:p>
        </w:tc>
        <w:tc>
          <w:tcPr>
            <w:tcW w:w="616" w:type="pct"/>
          </w:tcPr>
          <w:p w14:paraId="7C9F5FD5" w14:textId="4E999B16" w:rsidR="00833477" w:rsidRPr="00607E6B" w:rsidRDefault="00833477" w:rsidP="00607E6B">
            <w:pPr>
              <w:pStyle w:val="figurecaption0"/>
            </w:pPr>
            <w:r w:rsidRPr="00607E6B">
              <w:t>0.0601±0.0016</w:t>
            </w:r>
          </w:p>
        </w:tc>
      </w:tr>
      <w:tr w:rsidR="00833477" w:rsidRPr="00607E6B" w14:paraId="7FB08C8B" w14:textId="77777777" w:rsidTr="00607E6B">
        <w:tc>
          <w:tcPr>
            <w:tcW w:w="698" w:type="pct"/>
          </w:tcPr>
          <w:p w14:paraId="08619E77" w14:textId="75DF6864" w:rsidR="00833477" w:rsidRPr="00607E6B" w:rsidRDefault="00833477" w:rsidP="00607E6B">
            <w:pPr>
              <w:pStyle w:val="figurecaption0"/>
            </w:pPr>
            <w:r w:rsidRPr="00607E6B">
              <w:t>XES3G5M</w:t>
            </w:r>
          </w:p>
        </w:tc>
        <w:tc>
          <w:tcPr>
            <w:tcW w:w="279" w:type="pct"/>
          </w:tcPr>
          <w:p w14:paraId="2408FAEC" w14:textId="16B4B686" w:rsidR="00833477" w:rsidRPr="00607E6B" w:rsidRDefault="00833477" w:rsidP="00607E6B">
            <w:pPr>
              <w:pStyle w:val="figurecaption0"/>
            </w:pPr>
            <w:r w:rsidRPr="00607E6B">
              <w:t>DKT</w:t>
            </w:r>
          </w:p>
        </w:tc>
        <w:tc>
          <w:tcPr>
            <w:tcW w:w="339" w:type="pct"/>
          </w:tcPr>
          <w:p w14:paraId="078EF259" w14:textId="2DCADF43" w:rsidR="00833477" w:rsidRPr="00607E6B" w:rsidRDefault="00833477" w:rsidP="00607E6B">
            <w:pPr>
              <w:pStyle w:val="figurecaption0"/>
            </w:pPr>
            <w:r w:rsidRPr="00607E6B">
              <w:t>sparse</w:t>
            </w:r>
          </w:p>
        </w:tc>
        <w:tc>
          <w:tcPr>
            <w:tcW w:w="399" w:type="pct"/>
          </w:tcPr>
          <w:p w14:paraId="11F4062B" w14:textId="5AE3EA1A" w:rsidR="00833477" w:rsidRPr="00607E6B" w:rsidRDefault="00833477" w:rsidP="00607E6B">
            <w:pPr>
              <w:pStyle w:val="figurecaption0"/>
            </w:pPr>
            <w:r w:rsidRPr="00607E6B">
              <w:t>1,969</w:t>
            </w:r>
          </w:p>
        </w:tc>
        <w:tc>
          <w:tcPr>
            <w:tcW w:w="179" w:type="pct"/>
          </w:tcPr>
          <w:p w14:paraId="599D5E2F" w14:textId="7498BC56" w:rsidR="00833477" w:rsidRPr="00607E6B" w:rsidRDefault="00833477" w:rsidP="00607E6B">
            <w:pPr>
              <w:pStyle w:val="figurecaption0"/>
            </w:pPr>
            <w:r w:rsidRPr="00607E6B">
              <w:t>R</w:t>
            </w:r>
          </w:p>
        </w:tc>
        <w:tc>
          <w:tcPr>
            <w:tcW w:w="622" w:type="pct"/>
          </w:tcPr>
          <w:p w14:paraId="0533249E" w14:textId="227E27BB" w:rsidR="00833477" w:rsidRPr="00607E6B" w:rsidRDefault="00833477" w:rsidP="00607E6B">
            <w:pPr>
              <w:pStyle w:val="figurecaption0"/>
            </w:pPr>
            <w:r w:rsidRPr="00607E6B">
              <w:t>0.1139±0.0054</w:t>
            </w:r>
          </w:p>
        </w:tc>
        <w:tc>
          <w:tcPr>
            <w:tcW w:w="622" w:type="pct"/>
          </w:tcPr>
          <w:p w14:paraId="16107853" w14:textId="5CC6E768" w:rsidR="00833477" w:rsidRPr="00607E6B" w:rsidRDefault="00833477" w:rsidP="00607E6B">
            <w:pPr>
              <w:pStyle w:val="figurecaption0"/>
            </w:pPr>
            <w:r w:rsidRPr="00607E6B">
              <w:t>0.1391±0.0063</w:t>
            </w:r>
          </w:p>
        </w:tc>
        <w:tc>
          <w:tcPr>
            <w:tcW w:w="622" w:type="pct"/>
          </w:tcPr>
          <w:p w14:paraId="10E4C11A" w14:textId="55A85CA4" w:rsidR="00833477" w:rsidRPr="00607E6B" w:rsidRDefault="00833477" w:rsidP="00607E6B">
            <w:pPr>
              <w:pStyle w:val="figurecaption0"/>
            </w:pPr>
            <w:r w:rsidRPr="00607E6B">
              <w:t>0.1856±0.0048</w:t>
            </w:r>
          </w:p>
        </w:tc>
        <w:tc>
          <w:tcPr>
            <w:tcW w:w="622" w:type="pct"/>
          </w:tcPr>
          <w:p w14:paraId="32D0B7B8" w14:textId="36F6F3F1" w:rsidR="00833477" w:rsidRPr="00607E6B" w:rsidRDefault="00833477" w:rsidP="00607E6B">
            <w:pPr>
              <w:pStyle w:val="figurecaption0"/>
            </w:pPr>
            <w:r w:rsidRPr="00607E6B">
              <w:t>0.0180±0.0011</w:t>
            </w:r>
          </w:p>
        </w:tc>
        <w:tc>
          <w:tcPr>
            <w:tcW w:w="616" w:type="pct"/>
          </w:tcPr>
          <w:p w14:paraId="0C24ED4E" w14:textId="3AF941C3" w:rsidR="00833477" w:rsidRPr="00607E6B" w:rsidRDefault="00833477" w:rsidP="00607E6B">
            <w:pPr>
              <w:pStyle w:val="figurecaption0"/>
            </w:pPr>
            <w:r w:rsidRPr="00607E6B">
              <w:t>0.0632±0.0040</w:t>
            </w:r>
          </w:p>
        </w:tc>
      </w:tr>
      <w:tr w:rsidR="00833477" w:rsidRPr="00607E6B" w14:paraId="5BD4820A" w14:textId="77777777" w:rsidTr="00607E6B">
        <w:tc>
          <w:tcPr>
            <w:tcW w:w="698" w:type="pct"/>
          </w:tcPr>
          <w:p w14:paraId="330CAE14" w14:textId="075CAE2F" w:rsidR="00833477" w:rsidRPr="00607E6B" w:rsidRDefault="00833477" w:rsidP="00607E6B">
            <w:pPr>
              <w:pStyle w:val="figurecaption0"/>
            </w:pPr>
            <w:r w:rsidRPr="00607E6B">
              <w:t>XES3G5M</w:t>
            </w:r>
          </w:p>
        </w:tc>
        <w:tc>
          <w:tcPr>
            <w:tcW w:w="279" w:type="pct"/>
          </w:tcPr>
          <w:p w14:paraId="087EF93B" w14:textId="0992FA79" w:rsidR="00833477" w:rsidRPr="00607E6B" w:rsidRDefault="00833477" w:rsidP="00607E6B">
            <w:pPr>
              <w:pStyle w:val="figurecaption0"/>
            </w:pPr>
            <w:r w:rsidRPr="00607E6B">
              <w:t>T-KT</w:t>
            </w:r>
          </w:p>
        </w:tc>
        <w:tc>
          <w:tcPr>
            <w:tcW w:w="339" w:type="pct"/>
          </w:tcPr>
          <w:p w14:paraId="0A2BF63F" w14:textId="669FACAD" w:rsidR="00833477" w:rsidRPr="00607E6B" w:rsidRDefault="00833477" w:rsidP="00607E6B">
            <w:pPr>
              <w:pStyle w:val="figurecaption0"/>
            </w:pPr>
            <w:r w:rsidRPr="00607E6B">
              <w:t>dense</w:t>
            </w:r>
          </w:p>
        </w:tc>
        <w:tc>
          <w:tcPr>
            <w:tcW w:w="399" w:type="pct"/>
          </w:tcPr>
          <w:p w14:paraId="53929000" w14:textId="16B055F2" w:rsidR="00833477" w:rsidRPr="00607E6B" w:rsidRDefault="00833477" w:rsidP="00607E6B">
            <w:pPr>
              <w:pStyle w:val="figurecaption0"/>
            </w:pPr>
            <w:r w:rsidRPr="00607E6B">
              <w:t>1,269,345</w:t>
            </w:r>
          </w:p>
        </w:tc>
        <w:tc>
          <w:tcPr>
            <w:tcW w:w="179" w:type="pct"/>
          </w:tcPr>
          <w:p w14:paraId="38AB23EC" w14:textId="05DDEA60" w:rsidR="00833477" w:rsidRPr="00607E6B" w:rsidRDefault="00833477" w:rsidP="00607E6B">
            <w:pPr>
              <w:pStyle w:val="figurecaption0"/>
            </w:pPr>
            <w:r w:rsidRPr="00607E6B">
              <w:t>R</w:t>
            </w:r>
          </w:p>
        </w:tc>
        <w:tc>
          <w:tcPr>
            <w:tcW w:w="622" w:type="pct"/>
          </w:tcPr>
          <w:p w14:paraId="188DD8FF" w14:textId="2D7526F7" w:rsidR="00833477" w:rsidRPr="00607E6B" w:rsidRDefault="00833477" w:rsidP="00607E6B">
            <w:pPr>
              <w:pStyle w:val="figurecaption0"/>
            </w:pPr>
            <w:r w:rsidRPr="00607E6B">
              <w:t>0.1176±0.0014</w:t>
            </w:r>
          </w:p>
        </w:tc>
        <w:tc>
          <w:tcPr>
            <w:tcW w:w="622" w:type="pct"/>
          </w:tcPr>
          <w:p w14:paraId="14CA7453" w14:textId="02648D27" w:rsidR="00833477" w:rsidRPr="00607E6B" w:rsidRDefault="00833477" w:rsidP="00607E6B">
            <w:pPr>
              <w:pStyle w:val="figurecaption0"/>
            </w:pPr>
            <w:r w:rsidRPr="00607E6B">
              <w:t>0.1562±0.0018</w:t>
            </w:r>
          </w:p>
        </w:tc>
        <w:tc>
          <w:tcPr>
            <w:tcW w:w="622" w:type="pct"/>
          </w:tcPr>
          <w:p w14:paraId="35DD44C8" w14:textId="6687C637" w:rsidR="00833477" w:rsidRPr="00607E6B" w:rsidRDefault="00833477" w:rsidP="00607E6B">
            <w:pPr>
              <w:pStyle w:val="figurecaption0"/>
            </w:pPr>
            <w:r w:rsidRPr="00607E6B">
              <w:t>0.1622±0.0018</w:t>
            </w:r>
          </w:p>
        </w:tc>
        <w:tc>
          <w:tcPr>
            <w:tcW w:w="622" w:type="pct"/>
          </w:tcPr>
          <w:p w14:paraId="04A48214" w14:textId="01CC1CE7" w:rsidR="00833477" w:rsidRPr="00607E6B" w:rsidRDefault="00833477" w:rsidP="00607E6B">
            <w:pPr>
              <w:pStyle w:val="figurecaption0"/>
            </w:pPr>
            <w:r w:rsidRPr="00607E6B">
              <w:t>0.0184±0.0005</w:t>
            </w:r>
          </w:p>
        </w:tc>
        <w:tc>
          <w:tcPr>
            <w:tcW w:w="616" w:type="pct"/>
          </w:tcPr>
          <w:p w14:paraId="361EEF71" w14:textId="0E7D8A23" w:rsidR="00833477" w:rsidRPr="00607E6B" w:rsidRDefault="00833477" w:rsidP="00607E6B">
            <w:pPr>
              <w:pStyle w:val="figurecaption0"/>
            </w:pPr>
            <w:r w:rsidRPr="00607E6B">
              <w:t>0.0236±0.0006</w:t>
            </w:r>
          </w:p>
        </w:tc>
      </w:tr>
      <w:tr w:rsidR="00833477" w:rsidRPr="00607E6B" w14:paraId="704F92B8" w14:textId="77777777" w:rsidTr="00607E6B">
        <w:tc>
          <w:tcPr>
            <w:tcW w:w="698" w:type="pct"/>
          </w:tcPr>
          <w:p w14:paraId="028D981F" w14:textId="01290762" w:rsidR="00833477" w:rsidRPr="00607E6B" w:rsidRDefault="00833477" w:rsidP="00607E6B">
            <w:pPr>
              <w:pStyle w:val="figurecaption0"/>
            </w:pPr>
            <w:r w:rsidRPr="00607E6B">
              <w:t>XES3G5M</w:t>
            </w:r>
          </w:p>
        </w:tc>
        <w:tc>
          <w:tcPr>
            <w:tcW w:w="279" w:type="pct"/>
          </w:tcPr>
          <w:p w14:paraId="0D11929D" w14:textId="1E0CFA98" w:rsidR="00833477" w:rsidRPr="00607E6B" w:rsidRDefault="00833477" w:rsidP="00607E6B">
            <w:pPr>
              <w:pStyle w:val="figurecaption0"/>
            </w:pPr>
            <w:r w:rsidRPr="00607E6B">
              <w:t>T-KT</w:t>
            </w:r>
          </w:p>
        </w:tc>
        <w:tc>
          <w:tcPr>
            <w:tcW w:w="339" w:type="pct"/>
          </w:tcPr>
          <w:p w14:paraId="76325119" w14:textId="72F65157" w:rsidR="00833477" w:rsidRPr="00607E6B" w:rsidRDefault="00833477" w:rsidP="00607E6B">
            <w:pPr>
              <w:pStyle w:val="figurecaption0"/>
            </w:pPr>
            <w:r w:rsidRPr="00607E6B">
              <w:t>medium</w:t>
            </w:r>
          </w:p>
        </w:tc>
        <w:tc>
          <w:tcPr>
            <w:tcW w:w="399" w:type="pct"/>
          </w:tcPr>
          <w:p w14:paraId="035E2888" w14:textId="6E9B5DD1" w:rsidR="00833477" w:rsidRPr="00607E6B" w:rsidRDefault="00833477" w:rsidP="00607E6B">
            <w:pPr>
              <w:pStyle w:val="figurecaption0"/>
            </w:pPr>
            <w:r w:rsidRPr="00607E6B">
              <w:t>12,889</w:t>
            </w:r>
          </w:p>
        </w:tc>
        <w:tc>
          <w:tcPr>
            <w:tcW w:w="179" w:type="pct"/>
          </w:tcPr>
          <w:p w14:paraId="4E45A8B8" w14:textId="596B100A" w:rsidR="00833477" w:rsidRPr="00607E6B" w:rsidRDefault="00833477" w:rsidP="00607E6B">
            <w:pPr>
              <w:pStyle w:val="figurecaption0"/>
            </w:pPr>
            <w:r w:rsidRPr="00607E6B">
              <w:t>R</w:t>
            </w:r>
          </w:p>
        </w:tc>
        <w:tc>
          <w:tcPr>
            <w:tcW w:w="622" w:type="pct"/>
          </w:tcPr>
          <w:p w14:paraId="61668757" w14:textId="7B5325DF" w:rsidR="00833477" w:rsidRPr="00607E6B" w:rsidRDefault="00833477" w:rsidP="00607E6B">
            <w:pPr>
              <w:pStyle w:val="figurecaption0"/>
            </w:pPr>
            <w:r w:rsidRPr="00607E6B">
              <w:t>0.1129±0.0061</w:t>
            </w:r>
          </w:p>
        </w:tc>
        <w:tc>
          <w:tcPr>
            <w:tcW w:w="622" w:type="pct"/>
          </w:tcPr>
          <w:p w14:paraId="3562EF0B" w14:textId="3FE0DED6" w:rsidR="00833477" w:rsidRPr="00607E6B" w:rsidRDefault="00833477" w:rsidP="00607E6B">
            <w:pPr>
              <w:pStyle w:val="figurecaption0"/>
            </w:pPr>
            <w:r w:rsidRPr="00607E6B">
              <w:t>0.1366±0.0051</w:t>
            </w:r>
          </w:p>
        </w:tc>
        <w:tc>
          <w:tcPr>
            <w:tcW w:w="622" w:type="pct"/>
          </w:tcPr>
          <w:p w14:paraId="2F795C0D" w14:textId="30D19747" w:rsidR="00833477" w:rsidRPr="00607E6B" w:rsidRDefault="00833477" w:rsidP="00607E6B">
            <w:pPr>
              <w:pStyle w:val="figurecaption0"/>
            </w:pPr>
            <w:r w:rsidRPr="00607E6B">
              <w:t>0.1695±0.0032</w:t>
            </w:r>
          </w:p>
        </w:tc>
        <w:tc>
          <w:tcPr>
            <w:tcW w:w="622" w:type="pct"/>
          </w:tcPr>
          <w:p w14:paraId="5DCD3D81" w14:textId="73A548F8" w:rsidR="00833477" w:rsidRPr="00607E6B" w:rsidRDefault="00833477" w:rsidP="00607E6B">
            <w:pPr>
              <w:pStyle w:val="figurecaption0"/>
            </w:pPr>
            <w:r w:rsidRPr="00607E6B">
              <w:t>0.0176±0.0018</w:t>
            </w:r>
          </w:p>
        </w:tc>
        <w:tc>
          <w:tcPr>
            <w:tcW w:w="616" w:type="pct"/>
          </w:tcPr>
          <w:p w14:paraId="25BD7573" w14:textId="26ED4B8E" w:rsidR="00833477" w:rsidRPr="00607E6B" w:rsidRDefault="00833477" w:rsidP="00607E6B">
            <w:pPr>
              <w:pStyle w:val="figurecaption0"/>
            </w:pPr>
            <w:r w:rsidRPr="00607E6B">
              <w:t>0.0493±0.0010</w:t>
            </w:r>
          </w:p>
        </w:tc>
      </w:tr>
      <w:tr w:rsidR="00833477" w:rsidRPr="00607E6B" w14:paraId="00C28314" w14:textId="77777777" w:rsidTr="00607E6B">
        <w:tc>
          <w:tcPr>
            <w:tcW w:w="698" w:type="pct"/>
          </w:tcPr>
          <w:p w14:paraId="37BC83CC" w14:textId="78784AFE" w:rsidR="00833477" w:rsidRPr="00607E6B" w:rsidRDefault="00833477" w:rsidP="00607E6B">
            <w:pPr>
              <w:pStyle w:val="figurecaption0"/>
            </w:pPr>
            <w:r w:rsidRPr="00607E6B">
              <w:t>XES3G5M</w:t>
            </w:r>
          </w:p>
        </w:tc>
        <w:tc>
          <w:tcPr>
            <w:tcW w:w="279" w:type="pct"/>
          </w:tcPr>
          <w:p w14:paraId="5618F2C3" w14:textId="39E1EC42" w:rsidR="00833477" w:rsidRPr="00607E6B" w:rsidRDefault="00833477" w:rsidP="00607E6B">
            <w:pPr>
              <w:pStyle w:val="figurecaption0"/>
            </w:pPr>
            <w:r w:rsidRPr="00607E6B">
              <w:t>T-KT</w:t>
            </w:r>
          </w:p>
        </w:tc>
        <w:tc>
          <w:tcPr>
            <w:tcW w:w="339" w:type="pct"/>
          </w:tcPr>
          <w:p w14:paraId="162611E3" w14:textId="2B316EBA" w:rsidR="00833477" w:rsidRPr="00607E6B" w:rsidRDefault="00833477" w:rsidP="00607E6B">
            <w:pPr>
              <w:pStyle w:val="figurecaption0"/>
            </w:pPr>
            <w:r w:rsidRPr="00607E6B">
              <w:t>sparse</w:t>
            </w:r>
          </w:p>
        </w:tc>
        <w:tc>
          <w:tcPr>
            <w:tcW w:w="399" w:type="pct"/>
          </w:tcPr>
          <w:p w14:paraId="4D88EC48" w14:textId="2271ABBD" w:rsidR="00833477" w:rsidRPr="00607E6B" w:rsidRDefault="00833477" w:rsidP="00607E6B">
            <w:pPr>
              <w:pStyle w:val="figurecaption0"/>
            </w:pPr>
            <w:r w:rsidRPr="00607E6B">
              <w:t>1,969</w:t>
            </w:r>
          </w:p>
        </w:tc>
        <w:tc>
          <w:tcPr>
            <w:tcW w:w="179" w:type="pct"/>
          </w:tcPr>
          <w:p w14:paraId="18DD768D" w14:textId="7DD64726" w:rsidR="00833477" w:rsidRPr="00607E6B" w:rsidRDefault="00833477" w:rsidP="00607E6B">
            <w:pPr>
              <w:pStyle w:val="figurecaption0"/>
            </w:pPr>
            <w:r w:rsidRPr="00607E6B">
              <w:t>R</w:t>
            </w:r>
          </w:p>
        </w:tc>
        <w:tc>
          <w:tcPr>
            <w:tcW w:w="622" w:type="pct"/>
          </w:tcPr>
          <w:p w14:paraId="0319C463" w14:textId="207486AD" w:rsidR="00833477" w:rsidRPr="00607E6B" w:rsidRDefault="00833477" w:rsidP="00607E6B">
            <w:pPr>
              <w:pStyle w:val="figurecaption0"/>
            </w:pPr>
            <w:r w:rsidRPr="00607E6B">
              <w:t>0.1254±0.0047</w:t>
            </w:r>
          </w:p>
        </w:tc>
        <w:tc>
          <w:tcPr>
            <w:tcW w:w="622" w:type="pct"/>
          </w:tcPr>
          <w:p w14:paraId="0E8FB02E" w14:textId="315F56B7" w:rsidR="00833477" w:rsidRPr="00607E6B" w:rsidRDefault="00833477" w:rsidP="00607E6B">
            <w:pPr>
              <w:pStyle w:val="figurecaption0"/>
            </w:pPr>
            <w:r w:rsidRPr="00607E6B">
              <w:t>0.1493±0.0043</w:t>
            </w:r>
          </w:p>
        </w:tc>
        <w:tc>
          <w:tcPr>
            <w:tcW w:w="622" w:type="pct"/>
          </w:tcPr>
          <w:p w14:paraId="3966A09E" w14:textId="318E8957" w:rsidR="00833477" w:rsidRPr="00607E6B" w:rsidRDefault="00833477" w:rsidP="00607E6B">
            <w:pPr>
              <w:pStyle w:val="figurecaption0"/>
            </w:pPr>
            <w:r w:rsidRPr="00607E6B">
              <w:t>0.1856±0.0048</w:t>
            </w:r>
          </w:p>
        </w:tc>
        <w:tc>
          <w:tcPr>
            <w:tcW w:w="622" w:type="pct"/>
          </w:tcPr>
          <w:p w14:paraId="312C97F4" w14:textId="4437A6CC" w:rsidR="00833477" w:rsidRPr="00607E6B" w:rsidRDefault="00833477" w:rsidP="00607E6B">
            <w:pPr>
              <w:pStyle w:val="figurecaption0"/>
            </w:pPr>
            <w:r w:rsidRPr="00607E6B">
              <w:t>0.0216±0.0023</w:t>
            </w:r>
          </w:p>
        </w:tc>
        <w:tc>
          <w:tcPr>
            <w:tcW w:w="616" w:type="pct"/>
          </w:tcPr>
          <w:p w14:paraId="16CE3B38" w14:textId="2606B1EF" w:rsidR="00833477" w:rsidRPr="00607E6B" w:rsidRDefault="00833477" w:rsidP="00607E6B">
            <w:pPr>
              <w:pStyle w:val="figurecaption0"/>
            </w:pPr>
            <w:r w:rsidRPr="00607E6B">
              <w:t>0.0567±0.0018</w:t>
            </w:r>
          </w:p>
        </w:tc>
      </w:tr>
    </w:tbl>
    <w:p w14:paraId="333F9824" w14:textId="77777777" w:rsidR="00833477" w:rsidRDefault="00833477" w:rsidP="0051123B">
      <w:pPr>
        <w:pStyle w:val="figurecaption0"/>
        <w:spacing w:before="120" w:after="60"/>
      </w:pPr>
    </w:p>
    <w:p w14:paraId="0C43B15F" w14:textId="77777777" w:rsidR="00833477" w:rsidRDefault="00833477" w:rsidP="0051123B">
      <w:pPr>
        <w:pStyle w:val="figurecaption0"/>
        <w:spacing w:before="120" w:after="60"/>
      </w:pPr>
    </w:p>
    <w:p w14:paraId="78DC802F" w14:textId="4E9E8ACC" w:rsidR="0051123B" w:rsidRDefault="0051123B" w:rsidP="00607E6B">
      <w:pPr>
        <w:pStyle w:val="figurecaption0"/>
        <w:spacing w:before="12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700"/>
        <w:gridCol w:w="801"/>
        <w:gridCol w:w="399"/>
        <w:gridCol w:w="1020"/>
        <w:gridCol w:w="1020"/>
        <w:gridCol w:w="1020"/>
        <w:gridCol w:w="1020"/>
        <w:gridCol w:w="1020"/>
        <w:gridCol w:w="1020"/>
        <w:gridCol w:w="1016"/>
      </w:tblGrid>
      <w:tr w:rsidR="00833477" w:rsidRPr="00607E6B" w14:paraId="7A60C662" w14:textId="77777777" w:rsidTr="00607E6B">
        <w:tc>
          <w:tcPr>
            <w:tcW w:w="847" w:type="pct"/>
          </w:tcPr>
          <w:p w14:paraId="32CE0B7E" w14:textId="01220AE8" w:rsidR="00833477" w:rsidRPr="00607E6B" w:rsidRDefault="00833477" w:rsidP="00607E6B">
            <w:pPr>
              <w:pStyle w:val="ReferenceHead"/>
              <w:spacing w:before="0" w:after="0"/>
              <w:rPr>
                <w:b/>
                <w:sz w:val="16"/>
              </w:rPr>
            </w:pPr>
            <w:r w:rsidRPr="00607E6B">
              <w:rPr>
                <w:b/>
                <w:sz w:val="16"/>
              </w:rPr>
              <w:t>Dataset</w:t>
            </w:r>
          </w:p>
        </w:tc>
        <w:tc>
          <w:tcPr>
            <w:tcW w:w="399" w:type="pct"/>
          </w:tcPr>
          <w:p w14:paraId="259BBE10" w14:textId="120925AC" w:rsidR="00833477" w:rsidRPr="00607E6B" w:rsidRDefault="00833477" w:rsidP="00607E6B">
            <w:pPr>
              <w:pStyle w:val="ReferenceHead"/>
              <w:spacing w:before="0" w:after="0"/>
              <w:rPr>
                <w:b/>
                <w:sz w:val="16"/>
              </w:rPr>
            </w:pPr>
            <w:r w:rsidRPr="00607E6B">
              <w:rPr>
                <w:b/>
                <w:sz w:val="16"/>
              </w:rPr>
              <w:t>Split</w:t>
            </w:r>
          </w:p>
        </w:tc>
        <w:tc>
          <w:tcPr>
            <w:tcW w:w="199" w:type="pct"/>
          </w:tcPr>
          <w:p w14:paraId="62D724C2" w14:textId="03F70497" w:rsidR="00833477" w:rsidRPr="00607E6B" w:rsidRDefault="00833477" w:rsidP="00607E6B">
            <w:pPr>
              <w:pStyle w:val="ReferenceHead"/>
              <w:spacing w:before="0" w:after="0"/>
              <w:rPr>
                <w:b/>
                <w:sz w:val="16"/>
              </w:rPr>
            </w:pPr>
            <w:r w:rsidRPr="00607E6B">
              <w:rPr>
                <w:b/>
                <w:sz w:val="16"/>
              </w:rPr>
              <w:t>Fold</w:t>
            </w:r>
          </w:p>
        </w:tc>
        <w:tc>
          <w:tcPr>
            <w:tcW w:w="508" w:type="pct"/>
          </w:tcPr>
          <w:p w14:paraId="72AA021C" w14:textId="3677D050" w:rsidR="00833477" w:rsidRPr="00607E6B" w:rsidRDefault="00833477" w:rsidP="00607E6B">
            <w:pPr>
              <w:pStyle w:val="ReferenceHead"/>
              <w:spacing w:before="0" w:after="0"/>
              <w:rPr>
                <w:b/>
                <w:sz w:val="16"/>
              </w:rPr>
            </w:pPr>
            <w:r w:rsidRPr="00607E6B">
              <w:rPr>
                <w:b/>
                <w:sz w:val="16"/>
              </w:rPr>
              <w:t>L1</w:t>
            </w:r>
          </w:p>
        </w:tc>
        <w:tc>
          <w:tcPr>
            <w:tcW w:w="508" w:type="pct"/>
          </w:tcPr>
          <w:p w14:paraId="7F1FF1FE" w14:textId="2D7F58C7" w:rsidR="00833477" w:rsidRPr="00607E6B" w:rsidRDefault="00833477" w:rsidP="00607E6B">
            <w:pPr>
              <w:pStyle w:val="ReferenceHead"/>
              <w:spacing w:before="0" w:after="0"/>
              <w:rPr>
                <w:b/>
                <w:sz w:val="16"/>
              </w:rPr>
            </w:pPr>
            <w:r w:rsidRPr="00607E6B">
              <w:rPr>
                <w:b/>
                <w:sz w:val="16"/>
              </w:rPr>
              <w:t>L2</w:t>
            </w:r>
          </w:p>
        </w:tc>
        <w:tc>
          <w:tcPr>
            <w:tcW w:w="508" w:type="pct"/>
          </w:tcPr>
          <w:p w14:paraId="07938700" w14:textId="097DA602" w:rsidR="00833477" w:rsidRPr="00607E6B" w:rsidRDefault="00833477" w:rsidP="00607E6B">
            <w:pPr>
              <w:pStyle w:val="ReferenceHead"/>
              <w:spacing w:before="0" w:after="0"/>
              <w:rPr>
                <w:b/>
                <w:sz w:val="16"/>
              </w:rPr>
            </w:pPr>
            <w:r w:rsidRPr="00607E6B">
              <w:rPr>
                <w:b/>
                <w:sz w:val="16"/>
              </w:rPr>
              <w:t>L3</w:t>
            </w:r>
          </w:p>
        </w:tc>
        <w:tc>
          <w:tcPr>
            <w:tcW w:w="508" w:type="pct"/>
          </w:tcPr>
          <w:p w14:paraId="41AEC9DD" w14:textId="34565ACB" w:rsidR="00833477" w:rsidRPr="00607E6B" w:rsidRDefault="00833477" w:rsidP="00607E6B">
            <w:pPr>
              <w:pStyle w:val="ReferenceHead"/>
              <w:spacing w:before="0" w:after="0"/>
              <w:rPr>
                <w:b/>
                <w:sz w:val="16"/>
              </w:rPr>
            </w:pPr>
            <w:r w:rsidRPr="00607E6B">
              <w:rPr>
                <w:b/>
                <w:sz w:val="16"/>
              </w:rPr>
              <w:t>L4</w:t>
            </w:r>
          </w:p>
        </w:tc>
        <w:tc>
          <w:tcPr>
            <w:tcW w:w="508" w:type="pct"/>
          </w:tcPr>
          <w:p w14:paraId="69830C55" w14:textId="6FE5DCD5" w:rsidR="00833477" w:rsidRPr="00607E6B" w:rsidRDefault="00833477" w:rsidP="00607E6B">
            <w:pPr>
              <w:pStyle w:val="ReferenceHead"/>
              <w:spacing w:before="0" w:after="0"/>
              <w:rPr>
                <w:b/>
                <w:sz w:val="16"/>
              </w:rPr>
            </w:pPr>
            <w:r w:rsidRPr="00607E6B">
              <w:rPr>
                <w:b/>
                <w:sz w:val="16"/>
              </w:rPr>
              <w:t>L5</w:t>
            </w:r>
          </w:p>
        </w:tc>
        <w:tc>
          <w:tcPr>
            <w:tcW w:w="508" w:type="pct"/>
          </w:tcPr>
          <w:p w14:paraId="637D0C0B" w14:textId="6055D555" w:rsidR="00833477" w:rsidRPr="00607E6B" w:rsidRDefault="00833477" w:rsidP="00607E6B">
            <w:pPr>
              <w:pStyle w:val="ReferenceHead"/>
              <w:spacing w:before="0" w:after="0"/>
              <w:rPr>
                <w:b/>
                <w:sz w:val="16"/>
              </w:rPr>
            </w:pPr>
            <w:r w:rsidRPr="00607E6B">
              <w:rPr>
                <w:b/>
                <w:sz w:val="16"/>
              </w:rPr>
              <w:t>L6</w:t>
            </w:r>
          </w:p>
        </w:tc>
        <w:tc>
          <w:tcPr>
            <w:tcW w:w="506" w:type="pct"/>
          </w:tcPr>
          <w:p w14:paraId="4F43E2CE" w14:textId="57E604C1" w:rsidR="00833477" w:rsidRPr="00607E6B" w:rsidRDefault="00833477" w:rsidP="00607E6B">
            <w:pPr>
              <w:pStyle w:val="ReferenceHead"/>
              <w:spacing w:before="0" w:after="0"/>
              <w:rPr>
                <w:b/>
                <w:sz w:val="16"/>
              </w:rPr>
            </w:pPr>
            <w:r w:rsidRPr="00607E6B">
              <w:rPr>
                <w:b/>
                <w:sz w:val="16"/>
              </w:rPr>
              <w:t>L7</w:t>
            </w:r>
          </w:p>
        </w:tc>
      </w:tr>
      <w:tr w:rsidR="00833477" w:rsidRPr="00607E6B" w14:paraId="77A1C7B7" w14:textId="77777777" w:rsidTr="00607E6B">
        <w:tc>
          <w:tcPr>
            <w:tcW w:w="847" w:type="pct"/>
          </w:tcPr>
          <w:p w14:paraId="6DA79DBA" w14:textId="2E514904" w:rsidR="00833477" w:rsidRPr="00607E6B" w:rsidRDefault="00833477" w:rsidP="00607E6B">
            <w:pPr>
              <w:pStyle w:val="ReferenceHead"/>
              <w:spacing w:before="0" w:after="0"/>
              <w:rPr>
                <w:sz w:val="16"/>
              </w:rPr>
            </w:pPr>
            <w:r w:rsidRPr="00607E6B">
              <w:rPr>
                <w:sz w:val="16"/>
              </w:rPr>
              <w:t>ASSISTments</w:t>
            </w:r>
          </w:p>
        </w:tc>
        <w:tc>
          <w:tcPr>
            <w:tcW w:w="399" w:type="pct"/>
          </w:tcPr>
          <w:p w14:paraId="525AD9C9" w14:textId="7F6ADD50" w:rsidR="00833477" w:rsidRPr="00607E6B" w:rsidRDefault="00833477" w:rsidP="00607E6B">
            <w:pPr>
              <w:pStyle w:val="ReferenceHead"/>
              <w:spacing w:before="0" w:after="0"/>
              <w:rPr>
                <w:sz w:val="16"/>
              </w:rPr>
            </w:pPr>
            <w:r w:rsidRPr="00607E6B">
              <w:rPr>
                <w:sz w:val="16"/>
              </w:rPr>
              <w:t>learner</w:t>
            </w:r>
          </w:p>
        </w:tc>
        <w:tc>
          <w:tcPr>
            <w:tcW w:w="199" w:type="pct"/>
          </w:tcPr>
          <w:p w14:paraId="0261DF8C" w14:textId="41B9557A" w:rsidR="00833477" w:rsidRPr="00607E6B" w:rsidRDefault="00833477" w:rsidP="00607E6B">
            <w:pPr>
              <w:pStyle w:val="ReferenceHead"/>
              <w:spacing w:before="0" w:after="0"/>
              <w:rPr>
                <w:sz w:val="16"/>
              </w:rPr>
            </w:pPr>
            <w:r w:rsidRPr="00607E6B">
              <w:rPr>
                <w:sz w:val="16"/>
              </w:rPr>
              <w:t>0</w:t>
            </w:r>
          </w:p>
        </w:tc>
        <w:tc>
          <w:tcPr>
            <w:tcW w:w="508" w:type="pct"/>
          </w:tcPr>
          <w:p w14:paraId="7FC9A412" w14:textId="7E10F645" w:rsidR="00833477" w:rsidRPr="00607E6B" w:rsidRDefault="00833477" w:rsidP="00607E6B">
            <w:pPr>
              <w:pStyle w:val="ReferenceHead"/>
              <w:spacing w:before="0" w:after="0"/>
              <w:rPr>
                <w:sz w:val="16"/>
              </w:rPr>
            </w:pPr>
            <w:r w:rsidRPr="00607E6B">
              <w:rPr>
                <w:sz w:val="16"/>
              </w:rPr>
              <w:t>PASS</w:t>
            </w:r>
          </w:p>
        </w:tc>
        <w:tc>
          <w:tcPr>
            <w:tcW w:w="508" w:type="pct"/>
          </w:tcPr>
          <w:p w14:paraId="75A838CE" w14:textId="6BC4A3CF" w:rsidR="00833477" w:rsidRPr="00607E6B" w:rsidRDefault="00833477" w:rsidP="00607E6B">
            <w:pPr>
              <w:pStyle w:val="ReferenceHead"/>
              <w:spacing w:before="0" w:after="0"/>
              <w:rPr>
                <w:sz w:val="16"/>
              </w:rPr>
            </w:pPr>
            <w:r w:rsidRPr="00607E6B">
              <w:rPr>
                <w:sz w:val="16"/>
              </w:rPr>
              <w:t>PASS</w:t>
            </w:r>
          </w:p>
        </w:tc>
        <w:tc>
          <w:tcPr>
            <w:tcW w:w="508" w:type="pct"/>
          </w:tcPr>
          <w:p w14:paraId="519827C1" w14:textId="71CD2805" w:rsidR="00833477" w:rsidRPr="00607E6B" w:rsidRDefault="00833477" w:rsidP="00607E6B">
            <w:pPr>
              <w:pStyle w:val="ReferenceHead"/>
              <w:spacing w:before="0" w:after="0"/>
              <w:rPr>
                <w:sz w:val="16"/>
              </w:rPr>
            </w:pPr>
            <w:r w:rsidRPr="00607E6B">
              <w:rPr>
                <w:sz w:val="16"/>
              </w:rPr>
              <w:t>PASS</w:t>
            </w:r>
          </w:p>
        </w:tc>
        <w:tc>
          <w:tcPr>
            <w:tcW w:w="508" w:type="pct"/>
          </w:tcPr>
          <w:p w14:paraId="5539E6C3" w14:textId="66853057" w:rsidR="00833477" w:rsidRPr="00607E6B" w:rsidRDefault="00833477" w:rsidP="00607E6B">
            <w:pPr>
              <w:pStyle w:val="ReferenceHead"/>
              <w:spacing w:before="0" w:after="0"/>
              <w:rPr>
                <w:sz w:val="16"/>
              </w:rPr>
            </w:pPr>
            <w:r w:rsidRPr="00607E6B">
              <w:rPr>
                <w:sz w:val="16"/>
              </w:rPr>
              <w:t>PASS</w:t>
            </w:r>
          </w:p>
        </w:tc>
        <w:tc>
          <w:tcPr>
            <w:tcW w:w="508" w:type="pct"/>
          </w:tcPr>
          <w:p w14:paraId="2956A3E7" w14:textId="1E9C626F" w:rsidR="00833477" w:rsidRPr="00607E6B" w:rsidRDefault="00833477" w:rsidP="00607E6B">
            <w:pPr>
              <w:pStyle w:val="ReferenceHead"/>
              <w:spacing w:before="0" w:after="0"/>
              <w:rPr>
                <w:sz w:val="16"/>
              </w:rPr>
            </w:pPr>
            <w:r w:rsidRPr="00607E6B">
              <w:rPr>
                <w:sz w:val="16"/>
              </w:rPr>
              <w:t>PASS</w:t>
            </w:r>
          </w:p>
        </w:tc>
        <w:tc>
          <w:tcPr>
            <w:tcW w:w="508" w:type="pct"/>
          </w:tcPr>
          <w:p w14:paraId="7BDA9F52" w14:textId="7078F438" w:rsidR="00833477" w:rsidRPr="00607E6B" w:rsidRDefault="00833477" w:rsidP="00607E6B">
            <w:pPr>
              <w:pStyle w:val="ReferenceHead"/>
              <w:spacing w:before="0" w:after="0"/>
              <w:rPr>
                <w:sz w:val="16"/>
              </w:rPr>
            </w:pPr>
            <w:r w:rsidRPr="00607E6B">
              <w:rPr>
                <w:sz w:val="16"/>
              </w:rPr>
              <w:t>PASS</w:t>
            </w:r>
          </w:p>
        </w:tc>
        <w:tc>
          <w:tcPr>
            <w:tcW w:w="506" w:type="pct"/>
          </w:tcPr>
          <w:p w14:paraId="0D1EF4CB" w14:textId="6B3DF583" w:rsidR="00833477" w:rsidRPr="00607E6B" w:rsidRDefault="00833477" w:rsidP="00607E6B">
            <w:pPr>
              <w:pStyle w:val="ReferenceHead"/>
              <w:spacing w:before="0" w:after="0"/>
              <w:rPr>
                <w:sz w:val="16"/>
              </w:rPr>
            </w:pPr>
            <w:r w:rsidRPr="00607E6B">
              <w:rPr>
                <w:sz w:val="16"/>
              </w:rPr>
              <w:t>PASS (empty)</w:t>
            </w:r>
          </w:p>
        </w:tc>
      </w:tr>
      <w:tr w:rsidR="00833477" w:rsidRPr="00607E6B" w14:paraId="1CB3C778" w14:textId="77777777" w:rsidTr="00607E6B">
        <w:tc>
          <w:tcPr>
            <w:tcW w:w="847" w:type="pct"/>
          </w:tcPr>
          <w:p w14:paraId="1477AB9F" w14:textId="43009574" w:rsidR="00833477" w:rsidRPr="00607E6B" w:rsidRDefault="00833477" w:rsidP="00607E6B">
            <w:pPr>
              <w:pStyle w:val="ReferenceHead"/>
              <w:spacing w:before="0" w:after="0"/>
              <w:rPr>
                <w:sz w:val="16"/>
              </w:rPr>
            </w:pPr>
            <w:r w:rsidRPr="00607E6B">
              <w:rPr>
                <w:sz w:val="16"/>
              </w:rPr>
              <w:t>ASSISTments</w:t>
            </w:r>
          </w:p>
        </w:tc>
        <w:tc>
          <w:tcPr>
            <w:tcW w:w="399" w:type="pct"/>
          </w:tcPr>
          <w:p w14:paraId="4DFFBB38" w14:textId="08726E84" w:rsidR="00833477" w:rsidRPr="00607E6B" w:rsidRDefault="00833477" w:rsidP="00607E6B">
            <w:pPr>
              <w:pStyle w:val="ReferenceHead"/>
              <w:spacing w:before="0" w:after="0"/>
              <w:rPr>
                <w:sz w:val="16"/>
              </w:rPr>
            </w:pPr>
            <w:r w:rsidRPr="00607E6B">
              <w:rPr>
                <w:sz w:val="16"/>
              </w:rPr>
              <w:t>learner</w:t>
            </w:r>
          </w:p>
        </w:tc>
        <w:tc>
          <w:tcPr>
            <w:tcW w:w="199" w:type="pct"/>
          </w:tcPr>
          <w:p w14:paraId="66BE1F9E" w14:textId="29067C98" w:rsidR="00833477" w:rsidRPr="00607E6B" w:rsidRDefault="00833477" w:rsidP="00607E6B">
            <w:pPr>
              <w:pStyle w:val="ReferenceHead"/>
              <w:spacing w:before="0" w:after="0"/>
              <w:rPr>
                <w:sz w:val="16"/>
              </w:rPr>
            </w:pPr>
            <w:r w:rsidRPr="00607E6B">
              <w:rPr>
                <w:sz w:val="16"/>
              </w:rPr>
              <w:t>1</w:t>
            </w:r>
          </w:p>
        </w:tc>
        <w:tc>
          <w:tcPr>
            <w:tcW w:w="508" w:type="pct"/>
          </w:tcPr>
          <w:p w14:paraId="26CFED28" w14:textId="78E6A75C" w:rsidR="00833477" w:rsidRPr="00607E6B" w:rsidRDefault="00833477" w:rsidP="00607E6B">
            <w:pPr>
              <w:pStyle w:val="ReferenceHead"/>
              <w:spacing w:before="0" w:after="0"/>
              <w:rPr>
                <w:sz w:val="16"/>
              </w:rPr>
            </w:pPr>
            <w:r w:rsidRPr="00607E6B">
              <w:rPr>
                <w:sz w:val="16"/>
              </w:rPr>
              <w:t>PASS</w:t>
            </w:r>
          </w:p>
        </w:tc>
        <w:tc>
          <w:tcPr>
            <w:tcW w:w="508" w:type="pct"/>
          </w:tcPr>
          <w:p w14:paraId="11C9DB92" w14:textId="43AF73F3" w:rsidR="00833477" w:rsidRPr="00607E6B" w:rsidRDefault="00833477" w:rsidP="00607E6B">
            <w:pPr>
              <w:pStyle w:val="ReferenceHead"/>
              <w:spacing w:before="0" w:after="0"/>
              <w:rPr>
                <w:sz w:val="16"/>
              </w:rPr>
            </w:pPr>
            <w:r w:rsidRPr="00607E6B">
              <w:rPr>
                <w:sz w:val="16"/>
              </w:rPr>
              <w:t>PASS</w:t>
            </w:r>
          </w:p>
        </w:tc>
        <w:tc>
          <w:tcPr>
            <w:tcW w:w="508" w:type="pct"/>
          </w:tcPr>
          <w:p w14:paraId="07F920D2" w14:textId="3D00111C" w:rsidR="00833477" w:rsidRPr="00607E6B" w:rsidRDefault="00833477" w:rsidP="00607E6B">
            <w:pPr>
              <w:pStyle w:val="ReferenceHead"/>
              <w:spacing w:before="0" w:after="0"/>
              <w:rPr>
                <w:sz w:val="16"/>
              </w:rPr>
            </w:pPr>
            <w:r w:rsidRPr="00607E6B">
              <w:rPr>
                <w:sz w:val="16"/>
              </w:rPr>
              <w:t>PASS</w:t>
            </w:r>
          </w:p>
        </w:tc>
        <w:tc>
          <w:tcPr>
            <w:tcW w:w="508" w:type="pct"/>
          </w:tcPr>
          <w:p w14:paraId="7B6CD547" w14:textId="469D4539" w:rsidR="00833477" w:rsidRPr="00607E6B" w:rsidRDefault="00833477" w:rsidP="00607E6B">
            <w:pPr>
              <w:pStyle w:val="ReferenceHead"/>
              <w:spacing w:before="0" w:after="0"/>
              <w:rPr>
                <w:sz w:val="16"/>
              </w:rPr>
            </w:pPr>
            <w:r w:rsidRPr="00607E6B">
              <w:rPr>
                <w:sz w:val="16"/>
              </w:rPr>
              <w:t>PASS</w:t>
            </w:r>
          </w:p>
        </w:tc>
        <w:tc>
          <w:tcPr>
            <w:tcW w:w="508" w:type="pct"/>
          </w:tcPr>
          <w:p w14:paraId="193EFF74" w14:textId="1A7584AF" w:rsidR="00833477" w:rsidRPr="00607E6B" w:rsidRDefault="00833477" w:rsidP="00607E6B">
            <w:pPr>
              <w:pStyle w:val="ReferenceHead"/>
              <w:spacing w:before="0" w:after="0"/>
              <w:rPr>
                <w:sz w:val="16"/>
              </w:rPr>
            </w:pPr>
            <w:r w:rsidRPr="00607E6B">
              <w:rPr>
                <w:sz w:val="16"/>
              </w:rPr>
              <w:t>PASS</w:t>
            </w:r>
          </w:p>
        </w:tc>
        <w:tc>
          <w:tcPr>
            <w:tcW w:w="508" w:type="pct"/>
          </w:tcPr>
          <w:p w14:paraId="20DAC5F5" w14:textId="296FF369" w:rsidR="00833477" w:rsidRPr="00607E6B" w:rsidRDefault="00833477" w:rsidP="00607E6B">
            <w:pPr>
              <w:pStyle w:val="ReferenceHead"/>
              <w:spacing w:before="0" w:after="0"/>
              <w:rPr>
                <w:sz w:val="16"/>
              </w:rPr>
            </w:pPr>
            <w:r w:rsidRPr="00607E6B">
              <w:rPr>
                <w:sz w:val="16"/>
              </w:rPr>
              <w:t>PASS</w:t>
            </w:r>
          </w:p>
        </w:tc>
        <w:tc>
          <w:tcPr>
            <w:tcW w:w="506" w:type="pct"/>
          </w:tcPr>
          <w:p w14:paraId="03E9000E" w14:textId="46D9C1B6" w:rsidR="00833477" w:rsidRPr="00607E6B" w:rsidRDefault="00833477" w:rsidP="00607E6B">
            <w:pPr>
              <w:pStyle w:val="ReferenceHead"/>
              <w:spacing w:before="0" w:after="0"/>
              <w:rPr>
                <w:sz w:val="16"/>
              </w:rPr>
            </w:pPr>
            <w:r w:rsidRPr="00607E6B">
              <w:rPr>
                <w:sz w:val="16"/>
              </w:rPr>
              <w:t>PASS (empty)</w:t>
            </w:r>
          </w:p>
        </w:tc>
      </w:tr>
      <w:tr w:rsidR="00833477" w:rsidRPr="00607E6B" w14:paraId="42EF0067" w14:textId="77777777" w:rsidTr="00607E6B">
        <w:tc>
          <w:tcPr>
            <w:tcW w:w="847" w:type="pct"/>
          </w:tcPr>
          <w:p w14:paraId="37F80AC8" w14:textId="2AE9304C" w:rsidR="00833477" w:rsidRPr="00607E6B" w:rsidRDefault="00833477" w:rsidP="00607E6B">
            <w:pPr>
              <w:pStyle w:val="ReferenceHead"/>
              <w:spacing w:before="0" w:after="0"/>
              <w:rPr>
                <w:sz w:val="16"/>
              </w:rPr>
            </w:pPr>
            <w:r w:rsidRPr="00607E6B">
              <w:rPr>
                <w:sz w:val="16"/>
              </w:rPr>
              <w:t>ASSISTments</w:t>
            </w:r>
          </w:p>
        </w:tc>
        <w:tc>
          <w:tcPr>
            <w:tcW w:w="399" w:type="pct"/>
          </w:tcPr>
          <w:p w14:paraId="41C2595F" w14:textId="4EEE8A88" w:rsidR="00833477" w:rsidRPr="00607E6B" w:rsidRDefault="00833477" w:rsidP="00607E6B">
            <w:pPr>
              <w:pStyle w:val="ReferenceHead"/>
              <w:spacing w:before="0" w:after="0"/>
              <w:rPr>
                <w:sz w:val="16"/>
              </w:rPr>
            </w:pPr>
            <w:r w:rsidRPr="00607E6B">
              <w:rPr>
                <w:sz w:val="16"/>
              </w:rPr>
              <w:t>learner</w:t>
            </w:r>
          </w:p>
        </w:tc>
        <w:tc>
          <w:tcPr>
            <w:tcW w:w="199" w:type="pct"/>
          </w:tcPr>
          <w:p w14:paraId="57EB6CA0" w14:textId="304562B7" w:rsidR="00833477" w:rsidRPr="00607E6B" w:rsidRDefault="00833477" w:rsidP="00607E6B">
            <w:pPr>
              <w:pStyle w:val="ReferenceHead"/>
              <w:spacing w:before="0" w:after="0"/>
              <w:rPr>
                <w:sz w:val="16"/>
              </w:rPr>
            </w:pPr>
            <w:r w:rsidRPr="00607E6B">
              <w:rPr>
                <w:sz w:val="16"/>
              </w:rPr>
              <w:t>2</w:t>
            </w:r>
          </w:p>
        </w:tc>
        <w:tc>
          <w:tcPr>
            <w:tcW w:w="508" w:type="pct"/>
          </w:tcPr>
          <w:p w14:paraId="7DB30B2A" w14:textId="70E8E21D" w:rsidR="00833477" w:rsidRPr="00607E6B" w:rsidRDefault="00833477" w:rsidP="00607E6B">
            <w:pPr>
              <w:pStyle w:val="ReferenceHead"/>
              <w:spacing w:before="0" w:after="0"/>
              <w:rPr>
                <w:sz w:val="16"/>
              </w:rPr>
            </w:pPr>
            <w:r w:rsidRPr="00607E6B">
              <w:rPr>
                <w:sz w:val="16"/>
              </w:rPr>
              <w:t>PASS</w:t>
            </w:r>
          </w:p>
        </w:tc>
        <w:tc>
          <w:tcPr>
            <w:tcW w:w="508" w:type="pct"/>
          </w:tcPr>
          <w:p w14:paraId="58C050AE" w14:textId="3137785C" w:rsidR="00833477" w:rsidRPr="00607E6B" w:rsidRDefault="00833477" w:rsidP="00607E6B">
            <w:pPr>
              <w:pStyle w:val="ReferenceHead"/>
              <w:spacing w:before="0" w:after="0"/>
              <w:rPr>
                <w:sz w:val="16"/>
              </w:rPr>
            </w:pPr>
            <w:r w:rsidRPr="00607E6B">
              <w:rPr>
                <w:sz w:val="16"/>
              </w:rPr>
              <w:t>PASS</w:t>
            </w:r>
          </w:p>
        </w:tc>
        <w:tc>
          <w:tcPr>
            <w:tcW w:w="508" w:type="pct"/>
          </w:tcPr>
          <w:p w14:paraId="64E3F7F4" w14:textId="381124C9" w:rsidR="00833477" w:rsidRPr="00607E6B" w:rsidRDefault="00833477" w:rsidP="00607E6B">
            <w:pPr>
              <w:pStyle w:val="ReferenceHead"/>
              <w:spacing w:before="0" w:after="0"/>
              <w:rPr>
                <w:sz w:val="16"/>
              </w:rPr>
            </w:pPr>
            <w:r w:rsidRPr="00607E6B">
              <w:rPr>
                <w:sz w:val="16"/>
              </w:rPr>
              <w:t>PASS</w:t>
            </w:r>
          </w:p>
        </w:tc>
        <w:tc>
          <w:tcPr>
            <w:tcW w:w="508" w:type="pct"/>
          </w:tcPr>
          <w:p w14:paraId="18AC3631" w14:textId="04BCF1D0" w:rsidR="00833477" w:rsidRPr="00607E6B" w:rsidRDefault="00833477" w:rsidP="00607E6B">
            <w:pPr>
              <w:pStyle w:val="ReferenceHead"/>
              <w:spacing w:before="0" w:after="0"/>
              <w:rPr>
                <w:sz w:val="16"/>
              </w:rPr>
            </w:pPr>
            <w:r w:rsidRPr="00607E6B">
              <w:rPr>
                <w:sz w:val="16"/>
              </w:rPr>
              <w:t>PASS</w:t>
            </w:r>
          </w:p>
        </w:tc>
        <w:tc>
          <w:tcPr>
            <w:tcW w:w="508" w:type="pct"/>
          </w:tcPr>
          <w:p w14:paraId="21A7B485" w14:textId="5F957447" w:rsidR="00833477" w:rsidRPr="00607E6B" w:rsidRDefault="00833477" w:rsidP="00607E6B">
            <w:pPr>
              <w:pStyle w:val="ReferenceHead"/>
              <w:spacing w:before="0" w:after="0"/>
              <w:rPr>
                <w:sz w:val="16"/>
              </w:rPr>
            </w:pPr>
            <w:r w:rsidRPr="00607E6B">
              <w:rPr>
                <w:sz w:val="16"/>
              </w:rPr>
              <w:t>PASS</w:t>
            </w:r>
          </w:p>
        </w:tc>
        <w:tc>
          <w:tcPr>
            <w:tcW w:w="508" w:type="pct"/>
          </w:tcPr>
          <w:p w14:paraId="39C50711" w14:textId="039ABF15" w:rsidR="00833477" w:rsidRPr="00607E6B" w:rsidRDefault="00833477" w:rsidP="00607E6B">
            <w:pPr>
              <w:pStyle w:val="ReferenceHead"/>
              <w:spacing w:before="0" w:after="0"/>
              <w:rPr>
                <w:sz w:val="16"/>
              </w:rPr>
            </w:pPr>
            <w:r w:rsidRPr="00607E6B">
              <w:rPr>
                <w:sz w:val="16"/>
              </w:rPr>
              <w:t>PASS</w:t>
            </w:r>
          </w:p>
        </w:tc>
        <w:tc>
          <w:tcPr>
            <w:tcW w:w="506" w:type="pct"/>
          </w:tcPr>
          <w:p w14:paraId="56ACEC38" w14:textId="62A142B2" w:rsidR="00833477" w:rsidRPr="00607E6B" w:rsidRDefault="00833477" w:rsidP="00607E6B">
            <w:pPr>
              <w:pStyle w:val="ReferenceHead"/>
              <w:spacing w:before="0" w:after="0"/>
              <w:rPr>
                <w:sz w:val="16"/>
              </w:rPr>
            </w:pPr>
            <w:r w:rsidRPr="00607E6B">
              <w:rPr>
                <w:sz w:val="16"/>
              </w:rPr>
              <w:t>PASS (I)</w:t>
            </w:r>
          </w:p>
        </w:tc>
      </w:tr>
      <w:tr w:rsidR="00833477" w:rsidRPr="00607E6B" w14:paraId="4377A67A" w14:textId="77777777" w:rsidTr="00607E6B">
        <w:tc>
          <w:tcPr>
            <w:tcW w:w="847" w:type="pct"/>
          </w:tcPr>
          <w:p w14:paraId="65EF4403" w14:textId="5F889E19" w:rsidR="00833477" w:rsidRPr="00607E6B" w:rsidRDefault="00833477" w:rsidP="00607E6B">
            <w:pPr>
              <w:pStyle w:val="ReferenceHead"/>
              <w:spacing w:before="0" w:after="0"/>
              <w:rPr>
                <w:sz w:val="16"/>
              </w:rPr>
            </w:pPr>
            <w:r w:rsidRPr="00607E6B">
              <w:rPr>
                <w:sz w:val="16"/>
              </w:rPr>
              <w:t>ASSISTments</w:t>
            </w:r>
          </w:p>
        </w:tc>
        <w:tc>
          <w:tcPr>
            <w:tcW w:w="399" w:type="pct"/>
          </w:tcPr>
          <w:p w14:paraId="271103B4" w14:textId="17261374" w:rsidR="00833477" w:rsidRPr="00607E6B" w:rsidRDefault="00833477" w:rsidP="00607E6B">
            <w:pPr>
              <w:pStyle w:val="ReferenceHead"/>
              <w:spacing w:before="0" w:after="0"/>
              <w:rPr>
                <w:sz w:val="16"/>
              </w:rPr>
            </w:pPr>
            <w:r w:rsidRPr="00607E6B">
              <w:rPr>
                <w:sz w:val="16"/>
              </w:rPr>
              <w:t>learner</w:t>
            </w:r>
          </w:p>
        </w:tc>
        <w:tc>
          <w:tcPr>
            <w:tcW w:w="199" w:type="pct"/>
          </w:tcPr>
          <w:p w14:paraId="52C7D759" w14:textId="2AC511F9" w:rsidR="00833477" w:rsidRPr="00607E6B" w:rsidRDefault="00833477" w:rsidP="00607E6B">
            <w:pPr>
              <w:pStyle w:val="ReferenceHead"/>
              <w:spacing w:before="0" w:after="0"/>
              <w:rPr>
                <w:sz w:val="16"/>
              </w:rPr>
            </w:pPr>
            <w:r w:rsidRPr="00607E6B">
              <w:rPr>
                <w:sz w:val="16"/>
              </w:rPr>
              <w:t>4</w:t>
            </w:r>
          </w:p>
        </w:tc>
        <w:tc>
          <w:tcPr>
            <w:tcW w:w="508" w:type="pct"/>
          </w:tcPr>
          <w:p w14:paraId="579D4BB2" w14:textId="654F4636" w:rsidR="00833477" w:rsidRPr="00607E6B" w:rsidRDefault="00833477" w:rsidP="00607E6B">
            <w:pPr>
              <w:pStyle w:val="ReferenceHead"/>
              <w:spacing w:before="0" w:after="0"/>
              <w:rPr>
                <w:sz w:val="16"/>
              </w:rPr>
            </w:pPr>
            <w:r w:rsidRPr="00607E6B">
              <w:rPr>
                <w:sz w:val="16"/>
              </w:rPr>
              <w:t>PASS</w:t>
            </w:r>
          </w:p>
        </w:tc>
        <w:tc>
          <w:tcPr>
            <w:tcW w:w="508" w:type="pct"/>
          </w:tcPr>
          <w:p w14:paraId="486DC7C0" w14:textId="2D456DC5" w:rsidR="00833477" w:rsidRPr="00607E6B" w:rsidRDefault="00833477" w:rsidP="00607E6B">
            <w:pPr>
              <w:pStyle w:val="ReferenceHead"/>
              <w:spacing w:before="0" w:after="0"/>
              <w:rPr>
                <w:sz w:val="16"/>
              </w:rPr>
            </w:pPr>
            <w:r w:rsidRPr="00607E6B">
              <w:rPr>
                <w:sz w:val="16"/>
              </w:rPr>
              <w:t>PASS</w:t>
            </w:r>
          </w:p>
        </w:tc>
        <w:tc>
          <w:tcPr>
            <w:tcW w:w="508" w:type="pct"/>
          </w:tcPr>
          <w:p w14:paraId="3694F3A8" w14:textId="5B90E479" w:rsidR="00833477" w:rsidRPr="00607E6B" w:rsidRDefault="00833477" w:rsidP="00607E6B">
            <w:pPr>
              <w:pStyle w:val="ReferenceHead"/>
              <w:spacing w:before="0" w:after="0"/>
              <w:rPr>
                <w:sz w:val="16"/>
              </w:rPr>
            </w:pPr>
            <w:r w:rsidRPr="00607E6B">
              <w:rPr>
                <w:sz w:val="16"/>
              </w:rPr>
              <w:t>PASS</w:t>
            </w:r>
          </w:p>
        </w:tc>
        <w:tc>
          <w:tcPr>
            <w:tcW w:w="508" w:type="pct"/>
          </w:tcPr>
          <w:p w14:paraId="0B5444E2" w14:textId="6099E1DA" w:rsidR="00833477" w:rsidRPr="00607E6B" w:rsidRDefault="00833477" w:rsidP="00607E6B">
            <w:pPr>
              <w:pStyle w:val="ReferenceHead"/>
              <w:spacing w:before="0" w:after="0"/>
              <w:rPr>
                <w:sz w:val="16"/>
              </w:rPr>
            </w:pPr>
            <w:r w:rsidRPr="00607E6B">
              <w:rPr>
                <w:sz w:val="16"/>
              </w:rPr>
              <w:t>PASS</w:t>
            </w:r>
          </w:p>
        </w:tc>
        <w:tc>
          <w:tcPr>
            <w:tcW w:w="508" w:type="pct"/>
          </w:tcPr>
          <w:p w14:paraId="3AE34534" w14:textId="0A7A579E" w:rsidR="00833477" w:rsidRPr="00607E6B" w:rsidRDefault="00833477" w:rsidP="00607E6B">
            <w:pPr>
              <w:pStyle w:val="ReferenceHead"/>
              <w:spacing w:before="0" w:after="0"/>
              <w:rPr>
                <w:sz w:val="16"/>
              </w:rPr>
            </w:pPr>
            <w:r w:rsidRPr="00607E6B">
              <w:rPr>
                <w:sz w:val="16"/>
              </w:rPr>
              <w:t>PASS</w:t>
            </w:r>
          </w:p>
        </w:tc>
        <w:tc>
          <w:tcPr>
            <w:tcW w:w="508" w:type="pct"/>
          </w:tcPr>
          <w:p w14:paraId="3BE2B116" w14:textId="127FFFB3" w:rsidR="00833477" w:rsidRPr="00607E6B" w:rsidRDefault="00833477" w:rsidP="00607E6B">
            <w:pPr>
              <w:pStyle w:val="ReferenceHead"/>
              <w:spacing w:before="0" w:after="0"/>
              <w:rPr>
                <w:sz w:val="16"/>
              </w:rPr>
            </w:pPr>
            <w:r w:rsidRPr="00607E6B">
              <w:rPr>
                <w:sz w:val="16"/>
              </w:rPr>
              <w:t>PASS</w:t>
            </w:r>
          </w:p>
        </w:tc>
        <w:tc>
          <w:tcPr>
            <w:tcW w:w="506" w:type="pct"/>
          </w:tcPr>
          <w:p w14:paraId="02B060A1" w14:textId="53812B73" w:rsidR="00833477" w:rsidRPr="00607E6B" w:rsidRDefault="00833477" w:rsidP="00607E6B">
            <w:pPr>
              <w:pStyle w:val="ReferenceHead"/>
              <w:spacing w:before="0" w:after="0"/>
              <w:rPr>
                <w:sz w:val="16"/>
              </w:rPr>
            </w:pPr>
            <w:r w:rsidRPr="00607E6B">
              <w:rPr>
                <w:sz w:val="16"/>
              </w:rPr>
              <w:t>PASS (empty)</w:t>
            </w:r>
          </w:p>
        </w:tc>
      </w:tr>
      <w:tr w:rsidR="00833477" w:rsidRPr="00607E6B" w14:paraId="676DC3E4" w14:textId="77777777" w:rsidTr="00607E6B">
        <w:tc>
          <w:tcPr>
            <w:tcW w:w="847" w:type="pct"/>
          </w:tcPr>
          <w:p w14:paraId="603A73AF" w14:textId="1D6CC82D" w:rsidR="00833477" w:rsidRPr="00607E6B" w:rsidRDefault="00833477" w:rsidP="00607E6B">
            <w:pPr>
              <w:pStyle w:val="ReferenceHead"/>
              <w:spacing w:before="0" w:after="0"/>
              <w:rPr>
                <w:sz w:val="16"/>
              </w:rPr>
            </w:pPr>
            <w:r w:rsidRPr="00607E6B">
              <w:rPr>
                <w:sz w:val="16"/>
              </w:rPr>
              <w:t>ASSISTments</w:t>
            </w:r>
          </w:p>
        </w:tc>
        <w:tc>
          <w:tcPr>
            <w:tcW w:w="399" w:type="pct"/>
          </w:tcPr>
          <w:p w14:paraId="3D74D77E" w14:textId="71482150" w:rsidR="00833477" w:rsidRPr="00607E6B" w:rsidRDefault="00833477" w:rsidP="00607E6B">
            <w:pPr>
              <w:pStyle w:val="ReferenceHead"/>
              <w:spacing w:before="0" w:after="0"/>
              <w:rPr>
                <w:sz w:val="16"/>
              </w:rPr>
            </w:pPr>
            <w:r w:rsidRPr="00607E6B">
              <w:rPr>
                <w:sz w:val="16"/>
              </w:rPr>
              <w:t>temporal</w:t>
            </w:r>
          </w:p>
        </w:tc>
        <w:tc>
          <w:tcPr>
            <w:tcW w:w="199" w:type="pct"/>
          </w:tcPr>
          <w:p w14:paraId="467BCB39" w14:textId="7732F863" w:rsidR="00833477" w:rsidRPr="00607E6B" w:rsidRDefault="00833477" w:rsidP="00607E6B">
            <w:pPr>
              <w:pStyle w:val="ReferenceHead"/>
              <w:spacing w:before="0" w:after="0"/>
              <w:rPr>
                <w:sz w:val="16"/>
              </w:rPr>
            </w:pPr>
            <w:r w:rsidRPr="00607E6B">
              <w:rPr>
                <w:sz w:val="16"/>
              </w:rPr>
              <w:t>0</w:t>
            </w:r>
          </w:p>
        </w:tc>
        <w:tc>
          <w:tcPr>
            <w:tcW w:w="508" w:type="pct"/>
          </w:tcPr>
          <w:p w14:paraId="16302A5E" w14:textId="796FF7C1" w:rsidR="00833477" w:rsidRPr="00607E6B" w:rsidRDefault="00833477" w:rsidP="00607E6B">
            <w:pPr>
              <w:pStyle w:val="ReferenceHead"/>
              <w:spacing w:before="0" w:after="0"/>
              <w:rPr>
                <w:sz w:val="16"/>
              </w:rPr>
            </w:pPr>
            <w:r w:rsidRPr="00607E6B">
              <w:rPr>
                <w:sz w:val="16"/>
              </w:rPr>
              <w:t>PASS</w:t>
            </w:r>
          </w:p>
        </w:tc>
        <w:tc>
          <w:tcPr>
            <w:tcW w:w="508" w:type="pct"/>
          </w:tcPr>
          <w:p w14:paraId="50D617C3" w14:textId="5780A8D0" w:rsidR="00833477" w:rsidRPr="00607E6B" w:rsidRDefault="00833477" w:rsidP="00607E6B">
            <w:pPr>
              <w:pStyle w:val="ReferenceHead"/>
              <w:spacing w:before="0" w:after="0"/>
              <w:rPr>
                <w:sz w:val="16"/>
              </w:rPr>
            </w:pPr>
            <w:r w:rsidRPr="00607E6B">
              <w:rPr>
                <w:sz w:val="16"/>
              </w:rPr>
              <w:t>PASS</w:t>
            </w:r>
          </w:p>
        </w:tc>
        <w:tc>
          <w:tcPr>
            <w:tcW w:w="508" w:type="pct"/>
          </w:tcPr>
          <w:p w14:paraId="405A75D9" w14:textId="7DD91D95" w:rsidR="00833477" w:rsidRPr="00607E6B" w:rsidRDefault="00833477" w:rsidP="00607E6B">
            <w:pPr>
              <w:pStyle w:val="ReferenceHead"/>
              <w:spacing w:before="0" w:after="0"/>
              <w:rPr>
                <w:sz w:val="16"/>
              </w:rPr>
            </w:pPr>
            <w:r w:rsidRPr="00607E6B">
              <w:rPr>
                <w:sz w:val="16"/>
              </w:rPr>
              <w:t>PASS</w:t>
            </w:r>
          </w:p>
        </w:tc>
        <w:tc>
          <w:tcPr>
            <w:tcW w:w="508" w:type="pct"/>
          </w:tcPr>
          <w:p w14:paraId="6967CFC9" w14:textId="0D50DE29" w:rsidR="00833477" w:rsidRPr="00607E6B" w:rsidRDefault="00833477" w:rsidP="00607E6B">
            <w:pPr>
              <w:pStyle w:val="ReferenceHead"/>
              <w:spacing w:before="0" w:after="0"/>
              <w:rPr>
                <w:sz w:val="16"/>
              </w:rPr>
            </w:pPr>
            <w:r w:rsidRPr="00607E6B">
              <w:rPr>
                <w:sz w:val="16"/>
              </w:rPr>
              <w:t>PASS</w:t>
            </w:r>
          </w:p>
        </w:tc>
        <w:tc>
          <w:tcPr>
            <w:tcW w:w="508" w:type="pct"/>
          </w:tcPr>
          <w:p w14:paraId="4E9B3693" w14:textId="72677646" w:rsidR="00833477" w:rsidRPr="00607E6B" w:rsidRDefault="00833477" w:rsidP="00607E6B">
            <w:pPr>
              <w:pStyle w:val="ReferenceHead"/>
              <w:spacing w:before="0" w:after="0"/>
              <w:rPr>
                <w:sz w:val="16"/>
              </w:rPr>
            </w:pPr>
            <w:r w:rsidRPr="00607E6B">
              <w:rPr>
                <w:sz w:val="16"/>
              </w:rPr>
              <w:t>PASS</w:t>
            </w:r>
          </w:p>
        </w:tc>
        <w:tc>
          <w:tcPr>
            <w:tcW w:w="508" w:type="pct"/>
          </w:tcPr>
          <w:p w14:paraId="3389761A" w14:textId="06316228" w:rsidR="00833477" w:rsidRPr="00607E6B" w:rsidRDefault="00833477" w:rsidP="00607E6B">
            <w:pPr>
              <w:pStyle w:val="ReferenceHead"/>
              <w:spacing w:before="0" w:after="0"/>
              <w:rPr>
                <w:sz w:val="16"/>
              </w:rPr>
            </w:pPr>
            <w:r w:rsidRPr="00607E6B">
              <w:rPr>
                <w:sz w:val="16"/>
              </w:rPr>
              <w:t>PASS</w:t>
            </w:r>
          </w:p>
        </w:tc>
        <w:tc>
          <w:tcPr>
            <w:tcW w:w="506" w:type="pct"/>
          </w:tcPr>
          <w:p w14:paraId="3B848EF9" w14:textId="2F8F3C6C" w:rsidR="00833477" w:rsidRPr="00607E6B" w:rsidRDefault="00833477" w:rsidP="00607E6B">
            <w:pPr>
              <w:pStyle w:val="ReferenceHead"/>
              <w:spacing w:before="0" w:after="0"/>
              <w:rPr>
                <w:sz w:val="16"/>
              </w:rPr>
            </w:pPr>
            <w:r w:rsidRPr="00607E6B">
              <w:rPr>
                <w:sz w:val="16"/>
              </w:rPr>
              <w:t>PASS</w:t>
            </w:r>
          </w:p>
        </w:tc>
      </w:tr>
      <w:tr w:rsidR="00833477" w:rsidRPr="00607E6B" w14:paraId="59957575" w14:textId="77777777" w:rsidTr="00607E6B">
        <w:tc>
          <w:tcPr>
            <w:tcW w:w="847" w:type="pct"/>
          </w:tcPr>
          <w:p w14:paraId="7900EF12" w14:textId="250DD54D" w:rsidR="00833477" w:rsidRPr="00607E6B" w:rsidRDefault="00833477" w:rsidP="00607E6B">
            <w:pPr>
              <w:pStyle w:val="ReferenceHead"/>
              <w:spacing w:before="0" w:after="0"/>
              <w:rPr>
                <w:sz w:val="16"/>
              </w:rPr>
            </w:pPr>
            <w:r w:rsidRPr="00607E6B">
              <w:rPr>
                <w:sz w:val="16"/>
              </w:rPr>
              <w:t>Junyi</w:t>
            </w:r>
          </w:p>
        </w:tc>
        <w:tc>
          <w:tcPr>
            <w:tcW w:w="399" w:type="pct"/>
          </w:tcPr>
          <w:p w14:paraId="33E07F4C" w14:textId="1EBCAB30" w:rsidR="00833477" w:rsidRPr="00607E6B" w:rsidRDefault="00833477" w:rsidP="00607E6B">
            <w:pPr>
              <w:pStyle w:val="ReferenceHead"/>
              <w:spacing w:before="0" w:after="0"/>
              <w:rPr>
                <w:sz w:val="16"/>
              </w:rPr>
            </w:pPr>
            <w:r w:rsidRPr="00607E6B">
              <w:rPr>
                <w:sz w:val="16"/>
              </w:rPr>
              <w:t>learner</w:t>
            </w:r>
          </w:p>
        </w:tc>
        <w:tc>
          <w:tcPr>
            <w:tcW w:w="199" w:type="pct"/>
          </w:tcPr>
          <w:p w14:paraId="468066E4" w14:textId="47001D77" w:rsidR="00833477" w:rsidRPr="00607E6B" w:rsidRDefault="00833477" w:rsidP="00607E6B">
            <w:pPr>
              <w:pStyle w:val="ReferenceHead"/>
              <w:spacing w:before="0" w:after="0"/>
              <w:rPr>
                <w:sz w:val="16"/>
              </w:rPr>
            </w:pPr>
            <w:r w:rsidRPr="00607E6B">
              <w:rPr>
                <w:sz w:val="16"/>
              </w:rPr>
              <w:t>0</w:t>
            </w:r>
          </w:p>
        </w:tc>
        <w:tc>
          <w:tcPr>
            <w:tcW w:w="508" w:type="pct"/>
          </w:tcPr>
          <w:p w14:paraId="46F82254" w14:textId="6A772D94" w:rsidR="00833477" w:rsidRPr="00607E6B" w:rsidRDefault="00833477" w:rsidP="00607E6B">
            <w:pPr>
              <w:pStyle w:val="ReferenceHead"/>
              <w:spacing w:before="0" w:after="0"/>
              <w:rPr>
                <w:sz w:val="16"/>
              </w:rPr>
            </w:pPr>
            <w:r w:rsidRPr="00607E6B">
              <w:rPr>
                <w:sz w:val="16"/>
              </w:rPr>
              <w:t>PASS</w:t>
            </w:r>
          </w:p>
        </w:tc>
        <w:tc>
          <w:tcPr>
            <w:tcW w:w="508" w:type="pct"/>
          </w:tcPr>
          <w:p w14:paraId="3849C0C4" w14:textId="791C6E50" w:rsidR="00833477" w:rsidRPr="00607E6B" w:rsidRDefault="00833477" w:rsidP="00607E6B">
            <w:pPr>
              <w:pStyle w:val="ReferenceHead"/>
              <w:spacing w:before="0" w:after="0"/>
              <w:rPr>
                <w:sz w:val="16"/>
              </w:rPr>
            </w:pPr>
            <w:r w:rsidRPr="00607E6B">
              <w:rPr>
                <w:sz w:val="16"/>
              </w:rPr>
              <w:t>PASS</w:t>
            </w:r>
          </w:p>
        </w:tc>
        <w:tc>
          <w:tcPr>
            <w:tcW w:w="508" w:type="pct"/>
          </w:tcPr>
          <w:p w14:paraId="0074E74A" w14:textId="52C0F450" w:rsidR="00833477" w:rsidRPr="00607E6B" w:rsidRDefault="00833477" w:rsidP="00607E6B">
            <w:pPr>
              <w:pStyle w:val="ReferenceHead"/>
              <w:spacing w:before="0" w:after="0"/>
              <w:rPr>
                <w:sz w:val="16"/>
              </w:rPr>
            </w:pPr>
            <w:r w:rsidRPr="00607E6B">
              <w:rPr>
                <w:sz w:val="16"/>
              </w:rPr>
              <w:t>PASS</w:t>
            </w:r>
          </w:p>
        </w:tc>
        <w:tc>
          <w:tcPr>
            <w:tcW w:w="508" w:type="pct"/>
          </w:tcPr>
          <w:p w14:paraId="1FD9AB52" w14:textId="4F6987A4" w:rsidR="00833477" w:rsidRPr="00607E6B" w:rsidRDefault="00833477" w:rsidP="00607E6B">
            <w:pPr>
              <w:pStyle w:val="ReferenceHead"/>
              <w:spacing w:before="0" w:after="0"/>
              <w:rPr>
                <w:sz w:val="16"/>
              </w:rPr>
            </w:pPr>
            <w:r w:rsidRPr="00607E6B">
              <w:rPr>
                <w:sz w:val="16"/>
              </w:rPr>
              <w:t>PASS (empty)</w:t>
            </w:r>
          </w:p>
        </w:tc>
        <w:tc>
          <w:tcPr>
            <w:tcW w:w="508" w:type="pct"/>
          </w:tcPr>
          <w:p w14:paraId="7C8E2D6C" w14:textId="1E856B9B" w:rsidR="00833477" w:rsidRPr="00607E6B" w:rsidRDefault="00833477" w:rsidP="00607E6B">
            <w:pPr>
              <w:pStyle w:val="ReferenceHead"/>
              <w:spacing w:before="0" w:after="0"/>
              <w:rPr>
                <w:sz w:val="16"/>
              </w:rPr>
            </w:pPr>
            <w:r w:rsidRPr="00607E6B">
              <w:rPr>
                <w:sz w:val="16"/>
              </w:rPr>
              <w:t>PASS</w:t>
            </w:r>
          </w:p>
        </w:tc>
        <w:tc>
          <w:tcPr>
            <w:tcW w:w="508" w:type="pct"/>
          </w:tcPr>
          <w:p w14:paraId="75717C42" w14:textId="7F7DE8A7" w:rsidR="00833477" w:rsidRPr="00607E6B" w:rsidRDefault="00833477" w:rsidP="00607E6B">
            <w:pPr>
              <w:pStyle w:val="ReferenceHead"/>
              <w:spacing w:before="0" w:after="0"/>
              <w:rPr>
                <w:sz w:val="16"/>
              </w:rPr>
            </w:pPr>
            <w:r w:rsidRPr="00607E6B">
              <w:rPr>
                <w:sz w:val="16"/>
              </w:rPr>
              <w:t>PASS</w:t>
            </w:r>
          </w:p>
        </w:tc>
        <w:tc>
          <w:tcPr>
            <w:tcW w:w="506" w:type="pct"/>
          </w:tcPr>
          <w:p w14:paraId="1DB8E77D" w14:textId="1C535C96" w:rsidR="00833477" w:rsidRPr="00607E6B" w:rsidRDefault="00833477" w:rsidP="00607E6B">
            <w:pPr>
              <w:pStyle w:val="ReferenceHead"/>
              <w:spacing w:before="0" w:after="0"/>
              <w:rPr>
                <w:sz w:val="16"/>
              </w:rPr>
            </w:pPr>
            <w:r w:rsidRPr="00607E6B">
              <w:rPr>
                <w:sz w:val="16"/>
              </w:rPr>
              <w:t>PASS (empty)</w:t>
            </w:r>
          </w:p>
        </w:tc>
      </w:tr>
      <w:tr w:rsidR="00833477" w:rsidRPr="00607E6B" w14:paraId="10BBC8F5" w14:textId="77777777" w:rsidTr="00607E6B">
        <w:tc>
          <w:tcPr>
            <w:tcW w:w="847" w:type="pct"/>
          </w:tcPr>
          <w:p w14:paraId="55C7FB8B" w14:textId="45139B2B" w:rsidR="00833477" w:rsidRPr="00607E6B" w:rsidRDefault="00833477" w:rsidP="00607E6B">
            <w:pPr>
              <w:pStyle w:val="ReferenceHead"/>
              <w:spacing w:before="0" w:after="0"/>
              <w:rPr>
                <w:sz w:val="16"/>
              </w:rPr>
            </w:pPr>
            <w:r w:rsidRPr="00607E6B">
              <w:rPr>
                <w:sz w:val="16"/>
              </w:rPr>
              <w:t>Junyi</w:t>
            </w:r>
          </w:p>
        </w:tc>
        <w:tc>
          <w:tcPr>
            <w:tcW w:w="399" w:type="pct"/>
          </w:tcPr>
          <w:p w14:paraId="7409EEDE" w14:textId="1C348EB3" w:rsidR="00833477" w:rsidRPr="00607E6B" w:rsidRDefault="00833477" w:rsidP="00607E6B">
            <w:pPr>
              <w:pStyle w:val="ReferenceHead"/>
              <w:spacing w:before="0" w:after="0"/>
              <w:rPr>
                <w:sz w:val="16"/>
              </w:rPr>
            </w:pPr>
            <w:r w:rsidRPr="00607E6B">
              <w:rPr>
                <w:sz w:val="16"/>
              </w:rPr>
              <w:t>learner</w:t>
            </w:r>
          </w:p>
        </w:tc>
        <w:tc>
          <w:tcPr>
            <w:tcW w:w="199" w:type="pct"/>
          </w:tcPr>
          <w:p w14:paraId="3C1D9FA7" w14:textId="275326D8" w:rsidR="00833477" w:rsidRPr="00607E6B" w:rsidRDefault="00833477" w:rsidP="00607E6B">
            <w:pPr>
              <w:pStyle w:val="ReferenceHead"/>
              <w:spacing w:before="0" w:after="0"/>
              <w:rPr>
                <w:sz w:val="16"/>
              </w:rPr>
            </w:pPr>
            <w:r w:rsidRPr="00607E6B">
              <w:rPr>
                <w:sz w:val="16"/>
              </w:rPr>
              <w:t>1</w:t>
            </w:r>
          </w:p>
        </w:tc>
        <w:tc>
          <w:tcPr>
            <w:tcW w:w="508" w:type="pct"/>
          </w:tcPr>
          <w:p w14:paraId="57829DD0" w14:textId="3C0600B0" w:rsidR="00833477" w:rsidRPr="00607E6B" w:rsidRDefault="00833477" w:rsidP="00607E6B">
            <w:pPr>
              <w:pStyle w:val="ReferenceHead"/>
              <w:spacing w:before="0" w:after="0"/>
              <w:rPr>
                <w:sz w:val="16"/>
              </w:rPr>
            </w:pPr>
            <w:r w:rsidRPr="00607E6B">
              <w:rPr>
                <w:sz w:val="16"/>
              </w:rPr>
              <w:t>PASS</w:t>
            </w:r>
          </w:p>
        </w:tc>
        <w:tc>
          <w:tcPr>
            <w:tcW w:w="508" w:type="pct"/>
          </w:tcPr>
          <w:p w14:paraId="48ED0DBA" w14:textId="4D554012" w:rsidR="00833477" w:rsidRPr="00607E6B" w:rsidRDefault="00833477" w:rsidP="00607E6B">
            <w:pPr>
              <w:pStyle w:val="ReferenceHead"/>
              <w:spacing w:before="0" w:after="0"/>
              <w:rPr>
                <w:sz w:val="16"/>
              </w:rPr>
            </w:pPr>
            <w:r w:rsidRPr="00607E6B">
              <w:rPr>
                <w:sz w:val="16"/>
              </w:rPr>
              <w:t>PASS</w:t>
            </w:r>
          </w:p>
        </w:tc>
        <w:tc>
          <w:tcPr>
            <w:tcW w:w="508" w:type="pct"/>
          </w:tcPr>
          <w:p w14:paraId="49347841" w14:textId="5A87CE1A" w:rsidR="00833477" w:rsidRPr="00607E6B" w:rsidRDefault="00833477" w:rsidP="00607E6B">
            <w:pPr>
              <w:pStyle w:val="ReferenceHead"/>
              <w:spacing w:before="0" w:after="0"/>
              <w:rPr>
                <w:sz w:val="16"/>
              </w:rPr>
            </w:pPr>
            <w:r w:rsidRPr="00607E6B">
              <w:rPr>
                <w:sz w:val="16"/>
              </w:rPr>
              <w:t>PASS</w:t>
            </w:r>
          </w:p>
        </w:tc>
        <w:tc>
          <w:tcPr>
            <w:tcW w:w="508" w:type="pct"/>
          </w:tcPr>
          <w:p w14:paraId="7CF62DBA" w14:textId="26FA93F0" w:rsidR="00833477" w:rsidRPr="00607E6B" w:rsidRDefault="00833477" w:rsidP="00607E6B">
            <w:pPr>
              <w:pStyle w:val="ReferenceHead"/>
              <w:spacing w:before="0" w:after="0"/>
              <w:rPr>
                <w:sz w:val="16"/>
              </w:rPr>
            </w:pPr>
            <w:r w:rsidRPr="00607E6B">
              <w:rPr>
                <w:sz w:val="16"/>
              </w:rPr>
              <w:t>PASS (empty)</w:t>
            </w:r>
          </w:p>
        </w:tc>
        <w:tc>
          <w:tcPr>
            <w:tcW w:w="508" w:type="pct"/>
          </w:tcPr>
          <w:p w14:paraId="0B4529CA" w14:textId="760A2584" w:rsidR="00833477" w:rsidRPr="00607E6B" w:rsidRDefault="00833477" w:rsidP="00607E6B">
            <w:pPr>
              <w:pStyle w:val="ReferenceHead"/>
              <w:spacing w:before="0" w:after="0"/>
              <w:rPr>
                <w:sz w:val="16"/>
              </w:rPr>
            </w:pPr>
            <w:r w:rsidRPr="00607E6B">
              <w:rPr>
                <w:sz w:val="16"/>
              </w:rPr>
              <w:t>PASS</w:t>
            </w:r>
          </w:p>
        </w:tc>
        <w:tc>
          <w:tcPr>
            <w:tcW w:w="508" w:type="pct"/>
          </w:tcPr>
          <w:p w14:paraId="7760EF8A" w14:textId="7E4E3628" w:rsidR="00833477" w:rsidRPr="00607E6B" w:rsidRDefault="00833477" w:rsidP="00607E6B">
            <w:pPr>
              <w:pStyle w:val="ReferenceHead"/>
              <w:spacing w:before="0" w:after="0"/>
              <w:rPr>
                <w:sz w:val="16"/>
              </w:rPr>
            </w:pPr>
            <w:r w:rsidRPr="00607E6B">
              <w:rPr>
                <w:sz w:val="16"/>
              </w:rPr>
              <w:t>PASS</w:t>
            </w:r>
          </w:p>
        </w:tc>
        <w:tc>
          <w:tcPr>
            <w:tcW w:w="506" w:type="pct"/>
          </w:tcPr>
          <w:p w14:paraId="5CD27412" w14:textId="19808A74" w:rsidR="00833477" w:rsidRPr="00607E6B" w:rsidRDefault="00833477" w:rsidP="00607E6B">
            <w:pPr>
              <w:pStyle w:val="ReferenceHead"/>
              <w:spacing w:before="0" w:after="0"/>
              <w:rPr>
                <w:sz w:val="16"/>
              </w:rPr>
            </w:pPr>
            <w:r w:rsidRPr="00607E6B">
              <w:rPr>
                <w:sz w:val="16"/>
              </w:rPr>
              <w:t>PASS (empty)</w:t>
            </w:r>
          </w:p>
        </w:tc>
      </w:tr>
      <w:tr w:rsidR="00833477" w:rsidRPr="00607E6B" w14:paraId="5CE9CD6B" w14:textId="77777777" w:rsidTr="00607E6B">
        <w:tc>
          <w:tcPr>
            <w:tcW w:w="847" w:type="pct"/>
          </w:tcPr>
          <w:p w14:paraId="0F19207F" w14:textId="734C4999" w:rsidR="00833477" w:rsidRPr="00607E6B" w:rsidRDefault="00833477" w:rsidP="00607E6B">
            <w:pPr>
              <w:pStyle w:val="ReferenceHead"/>
              <w:spacing w:before="0" w:after="0"/>
              <w:rPr>
                <w:sz w:val="16"/>
              </w:rPr>
            </w:pPr>
            <w:r w:rsidRPr="00607E6B">
              <w:rPr>
                <w:sz w:val="16"/>
              </w:rPr>
              <w:t>Junyi</w:t>
            </w:r>
          </w:p>
        </w:tc>
        <w:tc>
          <w:tcPr>
            <w:tcW w:w="399" w:type="pct"/>
          </w:tcPr>
          <w:p w14:paraId="5200522C" w14:textId="50B05B08" w:rsidR="00833477" w:rsidRPr="00607E6B" w:rsidRDefault="00833477" w:rsidP="00607E6B">
            <w:pPr>
              <w:pStyle w:val="ReferenceHead"/>
              <w:spacing w:before="0" w:after="0"/>
              <w:rPr>
                <w:sz w:val="16"/>
              </w:rPr>
            </w:pPr>
            <w:r w:rsidRPr="00607E6B">
              <w:rPr>
                <w:sz w:val="16"/>
              </w:rPr>
              <w:t>learner</w:t>
            </w:r>
          </w:p>
        </w:tc>
        <w:tc>
          <w:tcPr>
            <w:tcW w:w="199" w:type="pct"/>
          </w:tcPr>
          <w:p w14:paraId="715D3800" w14:textId="18A123D7" w:rsidR="00833477" w:rsidRPr="00607E6B" w:rsidRDefault="00833477" w:rsidP="00607E6B">
            <w:pPr>
              <w:pStyle w:val="ReferenceHead"/>
              <w:spacing w:before="0" w:after="0"/>
              <w:rPr>
                <w:sz w:val="16"/>
              </w:rPr>
            </w:pPr>
            <w:r w:rsidRPr="00607E6B">
              <w:rPr>
                <w:sz w:val="16"/>
              </w:rPr>
              <w:t>2</w:t>
            </w:r>
          </w:p>
        </w:tc>
        <w:tc>
          <w:tcPr>
            <w:tcW w:w="508" w:type="pct"/>
          </w:tcPr>
          <w:p w14:paraId="203A45EC" w14:textId="78E8B217" w:rsidR="00833477" w:rsidRPr="00607E6B" w:rsidRDefault="00833477" w:rsidP="00607E6B">
            <w:pPr>
              <w:pStyle w:val="ReferenceHead"/>
              <w:spacing w:before="0" w:after="0"/>
              <w:rPr>
                <w:sz w:val="16"/>
              </w:rPr>
            </w:pPr>
            <w:r w:rsidRPr="00607E6B">
              <w:rPr>
                <w:sz w:val="16"/>
              </w:rPr>
              <w:t>PASS</w:t>
            </w:r>
          </w:p>
        </w:tc>
        <w:tc>
          <w:tcPr>
            <w:tcW w:w="508" w:type="pct"/>
          </w:tcPr>
          <w:p w14:paraId="76993431" w14:textId="12050509" w:rsidR="00833477" w:rsidRPr="00607E6B" w:rsidRDefault="00833477" w:rsidP="00607E6B">
            <w:pPr>
              <w:pStyle w:val="ReferenceHead"/>
              <w:spacing w:before="0" w:after="0"/>
              <w:rPr>
                <w:sz w:val="16"/>
              </w:rPr>
            </w:pPr>
            <w:r w:rsidRPr="00607E6B">
              <w:rPr>
                <w:sz w:val="16"/>
              </w:rPr>
              <w:t>PASS</w:t>
            </w:r>
          </w:p>
        </w:tc>
        <w:tc>
          <w:tcPr>
            <w:tcW w:w="508" w:type="pct"/>
          </w:tcPr>
          <w:p w14:paraId="6E742440" w14:textId="659ED44D" w:rsidR="00833477" w:rsidRPr="00607E6B" w:rsidRDefault="00833477" w:rsidP="00607E6B">
            <w:pPr>
              <w:pStyle w:val="ReferenceHead"/>
              <w:spacing w:before="0" w:after="0"/>
              <w:rPr>
                <w:sz w:val="16"/>
              </w:rPr>
            </w:pPr>
            <w:r w:rsidRPr="00607E6B">
              <w:rPr>
                <w:sz w:val="16"/>
              </w:rPr>
              <w:t>PASS</w:t>
            </w:r>
          </w:p>
        </w:tc>
        <w:tc>
          <w:tcPr>
            <w:tcW w:w="508" w:type="pct"/>
          </w:tcPr>
          <w:p w14:paraId="789F8D2E" w14:textId="19438A5B" w:rsidR="00833477" w:rsidRPr="00607E6B" w:rsidRDefault="00833477" w:rsidP="00607E6B">
            <w:pPr>
              <w:pStyle w:val="ReferenceHead"/>
              <w:spacing w:before="0" w:after="0"/>
              <w:rPr>
                <w:sz w:val="16"/>
              </w:rPr>
            </w:pPr>
            <w:r w:rsidRPr="00607E6B">
              <w:rPr>
                <w:sz w:val="16"/>
              </w:rPr>
              <w:t>PASS (empty)</w:t>
            </w:r>
          </w:p>
        </w:tc>
        <w:tc>
          <w:tcPr>
            <w:tcW w:w="508" w:type="pct"/>
          </w:tcPr>
          <w:p w14:paraId="1BF80723" w14:textId="4F1F8C9D" w:rsidR="00833477" w:rsidRPr="00607E6B" w:rsidRDefault="00833477" w:rsidP="00607E6B">
            <w:pPr>
              <w:pStyle w:val="ReferenceHead"/>
              <w:spacing w:before="0" w:after="0"/>
              <w:rPr>
                <w:sz w:val="16"/>
              </w:rPr>
            </w:pPr>
            <w:r w:rsidRPr="00607E6B">
              <w:rPr>
                <w:sz w:val="16"/>
              </w:rPr>
              <w:t>PASS</w:t>
            </w:r>
          </w:p>
        </w:tc>
        <w:tc>
          <w:tcPr>
            <w:tcW w:w="508" w:type="pct"/>
          </w:tcPr>
          <w:p w14:paraId="15369313" w14:textId="08624EC9" w:rsidR="00833477" w:rsidRPr="00607E6B" w:rsidRDefault="00833477" w:rsidP="00607E6B">
            <w:pPr>
              <w:pStyle w:val="ReferenceHead"/>
              <w:spacing w:before="0" w:after="0"/>
              <w:rPr>
                <w:sz w:val="16"/>
              </w:rPr>
            </w:pPr>
            <w:r w:rsidRPr="00607E6B">
              <w:rPr>
                <w:sz w:val="16"/>
              </w:rPr>
              <w:t>PASS</w:t>
            </w:r>
          </w:p>
        </w:tc>
        <w:tc>
          <w:tcPr>
            <w:tcW w:w="506" w:type="pct"/>
          </w:tcPr>
          <w:p w14:paraId="69B4ECB5" w14:textId="3E753023" w:rsidR="00833477" w:rsidRPr="00607E6B" w:rsidRDefault="00833477" w:rsidP="00607E6B">
            <w:pPr>
              <w:pStyle w:val="ReferenceHead"/>
              <w:spacing w:before="0" w:after="0"/>
              <w:rPr>
                <w:sz w:val="16"/>
              </w:rPr>
            </w:pPr>
            <w:r w:rsidRPr="00607E6B">
              <w:rPr>
                <w:sz w:val="16"/>
              </w:rPr>
              <w:t>PASS (empty)</w:t>
            </w:r>
          </w:p>
        </w:tc>
      </w:tr>
      <w:tr w:rsidR="00833477" w:rsidRPr="00607E6B" w14:paraId="5180EEAC" w14:textId="77777777" w:rsidTr="00607E6B">
        <w:tc>
          <w:tcPr>
            <w:tcW w:w="847" w:type="pct"/>
          </w:tcPr>
          <w:p w14:paraId="107A70C5" w14:textId="30C4949E" w:rsidR="00833477" w:rsidRPr="00607E6B" w:rsidRDefault="00833477" w:rsidP="00607E6B">
            <w:pPr>
              <w:pStyle w:val="ReferenceHead"/>
              <w:spacing w:before="0" w:after="0"/>
              <w:rPr>
                <w:sz w:val="16"/>
              </w:rPr>
            </w:pPr>
            <w:r w:rsidRPr="00607E6B">
              <w:rPr>
                <w:sz w:val="16"/>
              </w:rPr>
              <w:t>Junyi</w:t>
            </w:r>
          </w:p>
        </w:tc>
        <w:tc>
          <w:tcPr>
            <w:tcW w:w="399" w:type="pct"/>
          </w:tcPr>
          <w:p w14:paraId="4444E273" w14:textId="00864C71" w:rsidR="00833477" w:rsidRPr="00607E6B" w:rsidRDefault="00833477" w:rsidP="00607E6B">
            <w:pPr>
              <w:pStyle w:val="ReferenceHead"/>
              <w:spacing w:before="0" w:after="0"/>
              <w:rPr>
                <w:sz w:val="16"/>
              </w:rPr>
            </w:pPr>
            <w:r w:rsidRPr="00607E6B">
              <w:rPr>
                <w:sz w:val="16"/>
              </w:rPr>
              <w:t>learner</w:t>
            </w:r>
          </w:p>
        </w:tc>
        <w:tc>
          <w:tcPr>
            <w:tcW w:w="199" w:type="pct"/>
          </w:tcPr>
          <w:p w14:paraId="21B0280D" w14:textId="3B2F32C3" w:rsidR="00833477" w:rsidRPr="00607E6B" w:rsidRDefault="00833477" w:rsidP="00607E6B">
            <w:pPr>
              <w:pStyle w:val="ReferenceHead"/>
              <w:spacing w:before="0" w:after="0"/>
              <w:rPr>
                <w:sz w:val="16"/>
              </w:rPr>
            </w:pPr>
            <w:r w:rsidRPr="00607E6B">
              <w:rPr>
                <w:sz w:val="16"/>
              </w:rPr>
              <w:t>4</w:t>
            </w:r>
          </w:p>
        </w:tc>
        <w:tc>
          <w:tcPr>
            <w:tcW w:w="508" w:type="pct"/>
          </w:tcPr>
          <w:p w14:paraId="7DFD3F21" w14:textId="1CBB4706" w:rsidR="00833477" w:rsidRPr="00607E6B" w:rsidRDefault="00833477" w:rsidP="00607E6B">
            <w:pPr>
              <w:pStyle w:val="ReferenceHead"/>
              <w:spacing w:before="0" w:after="0"/>
              <w:rPr>
                <w:sz w:val="16"/>
              </w:rPr>
            </w:pPr>
            <w:r w:rsidRPr="00607E6B">
              <w:rPr>
                <w:sz w:val="16"/>
              </w:rPr>
              <w:t>PASS</w:t>
            </w:r>
          </w:p>
        </w:tc>
        <w:tc>
          <w:tcPr>
            <w:tcW w:w="508" w:type="pct"/>
          </w:tcPr>
          <w:p w14:paraId="776BCEF8" w14:textId="57A06A80" w:rsidR="00833477" w:rsidRPr="00607E6B" w:rsidRDefault="00833477" w:rsidP="00607E6B">
            <w:pPr>
              <w:pStyle w:val="ReferenceHead"/>
              <w:spacing w:before="0" w:after="0"/>
              <w:rPr>
                <w:sz w:val="16"/>
              </w:rPr>
            </w:pPr>
            <w:r w:rsidRPr="00607E6B">
              <w:rPr>
                <w:sz w:val="16"/>
              </w:rPr>
              <w:t>PASS</w:t>
            </w:r>
          </w:p>
        </w:tc>
        <w:tc>
          <w:tcPr>
            <w:tcW w:w="508" w:type="pct"/>
          </w:tcPr>
          <w:p w14:paraId="7DEFF534" w14:textId="4022889E" w:rsidR="00833477" w:rsidRPr="00607E6B" w:rsidRDefault="00833477" w:rsidP="00607E6B">
            <w:pPr>
              <w:pStyle w:val="ReferenceHead"/>
              <w:spacing w:before="0" w:after="0"/>
              <w:rPr>
                <w:sz w:val="16"/>
              </w:rPr>
            </w:pPr>
            <w:r w:rsidRPr="00607E6B">
              <w:rPr>
                <w:sz w:val="16"/>
              </w:rPr>
              <w:t>PASS</w:t>
            </w:r>
          </w:p>
        </w:tc>
        <w:tc>
          <w:tcPr>
            <w:tcW w:w="508" w:type="pct"/>
          </w:tcPr>
          <w:p w14:paraId="799EC87E" w14:textId="07DFE041" w:rsidR="00833477" w:rsidRPr="00607E6B" w:rsidRDefault="00833477" w:rsidP="00607E6B">
            <w:pPr>
              <w:pStyle w:val="ReferenceHead"/>
              <w:spacing w:before="0" w:after="0"/>
              <w:rPr>
                <w:sz w:val="16"/>
              </w:rPr>
            </w:pPr>
            <w:r w:rsidRPr="00607E6B">
              <w:rPr>
                <w:sz w:val="16"/>
              </w:rPr>
              <w:t>PASS (empty)</w:t>
            </w:r>
          </w:p>
        </w:tc>
        <w:tc>
          <w:tcPr>
            <w:tcW w:w="508" w:type="pct"/>
          </w:tcPr>
          <w:p w14:paraId="5B7E8CAC" w14:textId="32AAE2B3" w:rsidR="00833477" w:rsidRPr="00607E6B" w:rsidRDefault="00833477" w:rsidP="00607E6B">
            <w:pPr>
              <w:pStyle w:val="ReferenceHead"/>
              <w:spacing w:before="0" w:after="0"/>
              <w:rPr>
                <w:sz w:val="16"/>
              </w:rPr>
            </w:pPr>
            <w:r w:rsidRPr="00607E6B">
              <w:rPr>
                <w:sz w:val="16"/>
              </w:rPr>
              <w:t>PASS</w:t>
            </w:r>
          </w:p>
        </w:tc>
        <w:tc>
          <w:tcPr>
            <w:tcW w:w="508" w:type="pct"/>
          </w:tcPr>
          <w:p w14:paraId="20E788EA" w14:textId="60C7B2A2" w:rsidR="00833477" w:rsidRPr="00607E6B" w:rsidRDefault="00833477" w:rsidP="00607E6B">
            <w:pPr>
              <w:pStyle w:val="ReferenceHead"/>
              <w:spacing w:before="0" w:after="0"/>
              <w:rPr>
                <w:sz w:val="16"/>
              </w:rPr>
            </w:pPr>
            <w:r w:rsidRPr="00607E6B">
              <w:rPr>
                <w:sz w:val="16"/>
              </w:rPr>
              <w:t>PASS</w:t>
            </w:r>
          </w:p>
        </w:tc>
        <w:tc>
          <w:tcPr>
            <w:tcW w:w="506" w:type="pct"/>
          </w:tcPr>
          <w:p w14:paraId="6D7C3818" w14:textId="681CE73C" w:rsidR="00833477" w:rsidRPr="00607E6B" w:rsidRDefault="00833477" w:rsidP="00607E6B">
            <w:pPr>
              <w:pStyle w:val="ReferenceHead"/>
              <w:spacing w:before="0" w:after="0"/>
              <w:rPr>
                <w:sz w:val="16"/>
              </w:rPr>
            </w:pPr>
            <w:r w:rsidRPr="00607E6B">
              <w:rPr>
                <w:sz w:val="16"/>
              </w:rPr>
              <w:t>PASS (empty)</w:t>
            </w:r>
          </w:p>
        </w:tc>
      </w:tr>
      <w:tr w:rsidR="00833477" w:rsidRPr="00607E6B" w14:paraId="7720EDAE" w14:textId="77777777" w:rsidTr="00607E6B">
        <w:tc>
          <w:tcPr>
            <w:tcW w:w="847" w:type="pct"/>
          </w:tcPr>
          <w:p w14:paraId="5A51235C" w14:textId="37DFE8B3" w:rsidR="00833477" w:rsidRPr="00607E6B" w:rsidRDefault="00833477" w:rsidP="00607E6B">
            <w:pPr>
              <w:pStyle w:val="ReferenceHead"/>
              <w:spacing w:before="0" w:after="0"/>
              <w:rPr>
                <w:sz w:val="16"/>
              </w:rPr>
            </w:pPr>
            <w:r w:rsidRPr="00607E6B">
              <w:rPr>
                <w:sz w:val="16"/>
              </w:rPr>
              <w:t>Junyi</w:t>
            </w:r>
          </w:p>
        </w:tc>
        <w:tc>
          <w:tcPr>
            <w:tcW w:w="399" w:type="pct"/>
          </w:tcPr>
          <w:p w14:paraId="75C66952" w14:textId="23EEF731" w:rsidR="00833477" w:rsidRPr="00607E6B" w:rsidRDefault="00833477" w:rsidP="00607E6B">
            <w:pPr>
              <w:pStyle w:val="ReferenceHead"/>
              <w:spacing w:before="0" w:after="0"/>
              <w:rPr>
                <w:sz w:val="16"/>
              </w:rPr>
            </w:pPr>
            <w:r w:rsidRPr="00607E6B">
              <w:rPr>
                <w:sz w:val="16"/>
              </w:rPr>
              <w:t>temporal</w:t>
            </w:r>
          </w:p>
        </w:tc>
        <w:tc>
          <w:tcPr>
            <w:tcW w:w="199" w:type="pct"/>
          </w:tcPr>
          <w:p w14:paraId="57C35404" w14:textId="218DD650" w:rsidR="00833477" w:rsidRPr="00607E6B" w:rsidRDefault="00833477" w:rsidP="00607E6B">
            <w:pPr>
              <w:pStyle w:val="ReferenceHead"/>
              <w:spacing w:before="0" w:after="0"/>
              <w:rPr>
                <w:sz w:val="16"/>
              </w:rPr>
            </w:pPr>
            <w:r w:rsidRPr="00607E6B">
              <w:rPr>
                <w:sz w:val="16"/>
              </w:rPr>
              <w:t>0</w:t>
            </w:r>
          </w:p>
        </w:tc>
        <w:tc>
          <w:tcPr>
            <w:tcW w:w="508" w:type="pct"/>
          </w:tcPr>
          <w:p w14:paraId="7B7B0693" w14:textId="596387CA" w:rsidR="00833477" w:rsidRPr="00607E6B" w:rsidRDefault="00833477" w:rsidP="00607E6B">
            <w:pPr>
              <w:pStyle w:val="ReferenceHead"/>
              <w:spacing w:before="0" w:after="0"/>
              <w:rPr>
                <w:sz w:val="16"/>
              </w:rPr>
            </w:pPr>
            <w:r w:rsidRPr="00607E6B">
              <w:rPr>
                <w:sz w:val="16"/>
              </w:rPr>
              <w:t>PASS</w:t>
            </w:r>
          </w:p>
        </w:tc>
        <w:tc>
          <w:tcPr>
            <w:tcW w:w="508" w:type="pct"/>
          </w:tcPr>
          <w:p w14:paraId="39B82F89" w14:textId="5A5D2A38" w:rsidR="00833477" w:rsidRPr="00607E6B" w:rsidRDefault="00833477" w:rsidP="00607E6B">
            <w:pPr>
              <w:pStyle w:val="ReferenceHead"/>
              <w:spacing w:before="0" w:after="0"/>
              <w:rPr>
                <w:sz w:val="16"/>
              </w:rPr>
            </w:pPr>
            <w:r w:rsidRPr="00607E6B">
              <w:rPr>
                <w:sz w:val="16"/>
              </w:rPr>
              <w:t>PASS</w:t>
            </w:r>
          </w:p>
        </w:tc>
        <w:tc>
          <w:tcPr>
            <w:tcW w:w="508" w:type="pct"/>
          </w:tcPr>
          <w:p w14:paraId="6A04779A" w14:textId="43299E61" w:rsidR="00833477" w:rsidRPr="00607E6B" w:rsidRDefault="00833477" w:rsidP="00607E6B">
            <w:pPr>
              <w:pStyle w:val="ReferenceHead"/>
              <w:spacing w:before="0" w:after="0"/>
              <w:rPr>
                <w:sz w:val="16"/>
              </w:rPr>
            </w:pPr>
            <w:r w:rsidRPr="00607E6B">
              <w:rPr>
                <w:sz w:val="16"/>
              </w:rPr>
              <w:t>PASS</w:t>
            </w:r>
          </w:p>
        </w:tc>
        <w:tc>
          <w:tcPr>
            <w:tcW w:w="508" w:type="pct"/>
          </w:tcPr>
          <w:p w14:paraId="486D512C" w14:textId="2EADC8A1" w:rsidR="00833477" w:rsidRPr="00607E6B" w:rsidRDefault="00833477" w:rsidP="00607E6B">
            <w:pPr>
              <w:pStyle w:val="ReferenceHead"/>
              <w:spacing w:before="0" w:after="0"/>
              <w:rPr>
                <w:sz w:val="16"/>
              </w:rPr>
            </w:pPr>
            <w:r w:rsidRPr="00607E6B">
              <w:rPr>
                <w:sz w:val="16"/>
              </w:rPr>
              <w:t>PASS</w:t>
            </w:r>
          </w:p>
        </w:tc>
        <w:tc>
          <w:tcPr>
            <w:tcW w:w="508" w:type="pct"/>
          </w:tcPr>
          <w:p w14:paraId="24CFD2FD" w14:textId="5BF696B6" w:rsidR="00833477" w:rsidRPr="00607E6B" w:rsidRDefault="00833477" w:rsidP="00607E6B">
            <w:pPr>
              <w:pStyle w:val="ReferenceHead"/>
              <w:spacing w:before="0" w:after="0"/>
              <w:rPr>
                <w:sz w:val="16"/>
              </w:rPr>
            </w:pPr>
            <w:r w:rsidRPr="00607E6B">
              <w:rPr>
                <w:sz w:val="16"/>
              </w:rPr>
              <w:t>PASS</w:t>
            </w:r>
          </w:p>
        </w:tc>
        <w:tc>
          <w:tcPr>
            <w:tcW w:w="508" w:type="pct"/>
          </w:tcPr>
          <w:p w14:paraId="53DDEAC2" w14:textId="1E00B63C" w:rsidR="00833477" w:rsidRPr="00607E6B" w:rsidRDefault="00833477" w:rsidP="00607E6B">
            <w:pPr>
              <w:pStyle w:val="ReferenceHead"/>
              <w:spacing w:before="0" w:after="0"/>
              <w:rPr>
                <w:sz w:val="16"/>
              </w:rPr>
            </w:pPr>
            <w:r w:rsidRPr="00607E6B">
              <w:rPr>
                <w:sz w:val="16"/>
              </w:rPr>
              <w:t>PASS</w:t>
            </w:r>
          </w:p>
        </w:tc>
        <w:tc>
          <w:tcPr>
            <w:tcW w:w="506" w:type="pct"/>
          </w:tcPr>
          <w:p w14:paraId="0383ECD2" w14:textId="1C5BE7C7" w:rsidR="00833477" w:rsidRPr="00607E6B" w:rsidRDefault="00833477" w:rsidP="00607E6B">
            <w:pPr>
              <w:pStyle w:val="ReferenceHead"/>
              <w:spacing w:before="0" w:after="0"/>
              <w:rPr>
                <w:sz w:val="16"/>
              </w:rPr>
            </w:pPr>
            <w:r w:rsidRPr="00607E6B">
              <w:rPr>
                <w:sz w:val="16"/>
              </w:rPr>
              <w:t>PASS</w:t>
            </w:r>
          </w:p>
        </w:tc>
      </w:tr>
      <w:tr w:rsidR="00833477" w:rsidRPr="00607E6B" w14:paraId="2B1AFA76" w14:textId="77777777" w:rsidTr="00607E6B">
        <w:tc>
          <w:tcPr>
            <w:tcW w:w="847" w:type="pct"/>
          </w:tcPr>
          <w:p w14:paraId="454B31A9" w14:textId="0CD777D1" w:rsidR="00833477" w:rsidRPr="00607E6B" w:rsidRDefault="00833477" w:rsidP="00607E6B">
            <w:pPr>
              <w:pStyle w:val="ReferenceHead"/>
              <w:spacing w:before="0" w:after="0"/>
              <w:rPr>
                <w:sz w:val="16"/>
              </w:rPr>
            </w:pPr>
            <w:r w:rsidRPr="00607E6B">
              <w:rPr>
                <w:sz w:val="16"/>
              </w:rPr>
              <w:t>XES3G5M</w:t>
            </w:r>
          </w:p>
        </w:tc>
        <w:tc>
          <w:tcPr>
            <w:tcW w:w="399" w:type="pct"/>
          </w:tcPr>
          <w:p w14:paraId="70BCE733" w14:textId="411C3B15" w:rsidR="00833477" w:rsidRPr="00607E6B" w:rsidRDefault="00833477" w:rsidP="00607E6B">
            <w:pPr>
              <w:pStyle w:val="ReferenceHead"/>
              <w:spacing w:before="0" w:after="0"/>
              <w:rPr>
                <w:sz w:val="16"/>
              </w:rPr>
            </w:pPr>
            <w:r w:rsidRPr="00607E6B">
              <w:rPr>
                <w:sz w:val="16"/>
              </w:rPr>
              <w:t>learner</w:t>
            </w:r>
          </w:p>
        </w:tc>
        <w:tc>
          <w:tcPr>
            <w:tcW w:w="199" w:type="pct"/>
          </w:tcPr>
          <w:p w14:paraId="19FE8252" w14:textId="73136A45" w:rsidR="00833477" w:rsidRPr="00607E6B" w:rsidRDefault="00833477" w:rsidP="00607E6B">
            <w:pPr>
              <w:pStyle w:val="ReferenceHead"/>
              <w:spacing w:before="0" w:after="0"/>
              <w:rPr>
                <w:sz w:val="16"/>
              </w:rPr>
            </w:pPr>
            <w:r w:rsidRPr="00607E6B">
              <w:rPr>
                <w:sz w:val="16"/>
              </w:rPr>
              <w:t>0</w:t>
            </w:r>
          </w:p>
        </w:tc>
        <w:tc>
          <w:tcPr>
            <w:tcW w:w="508" w:type="pct"/>
          </w:tcPr>
          <w:p w14:paraId="53DA41C1" w14:textId="4AE0CA82" w:rsidR="00833477" w:rsidRPr="00607E6B" w:rsidRDefault="00833477" w:rsidP="00607E6B">
            <w:pPr>
              <w:pStyle w:val="ReferenceHead"/>
              <w:spacing w:before="0" w:after="0"/>
              <w:rPr>
                <w:sz w:val="16"/>
              </w:rPr>
            </w:pPr>
            <w:r w:rsidRPr="00607E6B">
              <w:rPr>
                <w:sz w:val="16"/>
              </w:rPr>
              <w:t>PASS</w:t>
            </w:r>
          </w:p>
        </w:tc>
        <w:tc>
          <w:tcPr>
            <w:tcW w:w="508" w:type="pct"/>
          </w:tcPr>
          <w:p w14:paraId="77196B44" w14:textId="2CC5B75E" w:rsidR="00833477" w:rsidRPr="00607E6B" w:rsidRDefault="00833477" w:rsidP="00607E6B">
            <w:pPr>
              <w:pStyle w:val="ReferenceHead"/>
              <w:spacing w:before="0" w:after="0"/>
              <w:rPr>
                <w:sz w:val="16"/>
              </w:rPr>
            </w:pPr>
            <w:r w:rsidRPr="00607E6B">
              <w:rPr>
                <w:sz w:val="16"/>
              </w:rPr>
              <w:t>PASS</w:t>
            </w:r>
          </w:p>
        </w:tc>
        <w:tc>
          <w:tcPr>
            <w:tcW w:w="508" w:type="pct"/>
          </w:tcPr>
          <w:p w14:paraId="25350DF6" w14:textId="38185855" w:rsidR="00833477" w:rsidRPr="00607E6B" w:rsidRDefault="00833477" w:rsidP="00607E6B">
            <w:pPr>
              <w:pStyle w:val="ReferenceHead"/>
              <w:spacing w:before="0" w:after="0"/>
              <w:rPr>
                <w:sz w:val="16"/>
              </w:rPr>
            </w:pPr>
            <w:r w:rsidRPr="00607E6B">
              <w:rPr>
                <w:sz w:val="16"/>
              </w:rPr>
              <w:t>PASS</w:t>
            </w:r>
          </w:p>
        </w:tc>
        <w:tc>
          <w:tcPr>
            <w:tcW w:w="508" w:type="pct"/>
          </w:tcPr>
          <w:p w14:paraId="7F654C63" w14:textId="19017DC9" w:rsidR="00833477" w:rsidRPr="00607E6B" w:rsidRDefault="00833477" w:rsidP="00607E6B">
            <w:pPr>
              <w:pStyle w:val="ReferenceHead"/>
              <w:spacing w:before="0" w:after="0"/>
              <w:rPr>
                <w:sz w:val="16"/>
              </w:rPr>
            </w:pPr>
            <w:r w:rsidRPr="00607E6B">
              <w:rPr>
                <w:sz w:val="16"/>
              </w:rPr>
              <w:t>PASS</w:t>
            </w:r>
          </w:p>
        </w:tc>
        <w:tc>
          <w:tcPr>
            <w:tcW w:w="508" w:type="pct"/>
          </w:tcPr>
          <w:p w14:paraId="6C3070BE" w14:textId="694357BE" w:rsidR="00833477" w:rsidRPr="00607E6B" w:rsidRDefault="00833477" w:rsidP="00607E6B">
            <w:pPr>
              <w:pStyle w:val="ReferenceHead"/>
              <w:spacing w:before="0" w:after="0"/>
              <w:rPr>
                <w:sz w:val="16"/>
              </w:rPr>
            </w:pPr>
            <w:r w:rsidRPr="00607E6B">
              <w:rPr>
                <w:sz w:val="16"/>
              </w:rPr>
              <w:t>PASS</w:t>
            </w:r>
          </w:p>
        </w:tc>
        <w:tc>
          <w:tcPr>
            <w:tcW w:w="508" w:type="pct"/>
          </w:tcPr>
          <w:p w14:paraId="19620FC1" w14:textId="5789F80D" w:rsidR="00833477" w:rsidRPr="00607E6B" w:rsidRDefault="00833477" w:rsidP="00607E6B">
            <w:pPr>
              <w:pStyle w:val="ReferenceHead"/>
              <w:spacing w:before="0" w:after="0"/>
              <w:rPr>
                <w:sz w:val="16"/>
              </w:rPr>
            </w:pPr>
            <w:r w:rsidRPr="00607E6B">
              <w:rPr>
                <w:sz w:val="16"/>
              </w:rPr>
              <w:t>PASS</w:t>
            </w:r>
          </w:p>
        </w:tc>
        <w:tc>
          <w:tcPr>
            <w:tcW w:w="506" w:type="pct"/>
          </w:tcPr>
          <w:p w14:paraId="620313C9" w14:textId="62FDF75E" w:rsidR="00833477" w:rsidRPr="00607E6B" w:rsidRDefault="00833477" w:rsidP="00607E6B">
            <w:pPr>
              <w:pStyle w:val="ReferenceHead"/>
              <w:spacing w:before="0" w:after="0"/>
              <w:rPr>
                <w:sz w:val="16"/>
              </w:rPr>
            </w:pPr>
            <w:r w:rsidRPr="00607E6B">
              <w:rPr>
                <w:sz w:val="16"/>
              </w:rPr>
              <w:t>PASS (I)</w:t>
            </w:r>
          </w:p>
        </w:tc>
      </w:tr>
      <w:tr w:rsidR="00833477" w:rsidRPr="00607E6B" w14:paraId="4DEF8BF9" w14:textId="77777777" w:rsidTr="00607E6B">
        <w:tc>
          <w:tcPr>
            <w:tcW w:w="847" w:type="pct"/>
          </w:tcPr>
          <w:p w14:paraId="45073EAF" w14:textId="4407B986" w:rsidR="00833477" w:rsidRPr="00607E6B" w:rsidRDefault="00833477" w:rsidP="00607E6B">
            <w:pPr>
              <w:pStyle w:val="ReferenceHead"/>
              <w:spacing w:before="0" w:after="0"/>
              <w:rPr>
                <w:sz w:val="16"/>
              </w:rPr>
            </w:pPr>
            <w:r w:rsidRPr="00607E6B">
              <w:rPr>
                <w:sz w:val="16"/>
              </w:rPr>
              <w:t>XES3G5M</w:t>
            </w:r>
          </w:p>
        </w:tc>
        <w:tc>
          <w:tcPr>
            <w:tcW w:w="399" w:type="pct"/>
          </w:tcPr>
          <w:p w14:paraId="41FC93CB" w14:textId="7765247D" w:rsidR="00833477" w:rsidRPr="00607E6B" w:rsidRDefault="00833477" w:rsidP="00607E6B">
            <w:pPr>
              <w:pStyle w:val="ReferenceHead"/>
              <w:spacing w:before="0" w:after="0"/>
              <w:rPr>
                <w:sz w:val="16"/>
              </w:rPr>
            </w:pPr>
            <w:r w:rsidRPr="00607E6B">
              <w:rPr>
                <w:sz w:val="16"/>
              </w:rPr>
              <w:t>learner</w:t>
            </w:r>
          </w:p>
        </w:tc>
        <w:tc>
          <w:tcPr>
            <w:tcW w:w="199" w:type="pct"/>
          </w:tcPr>
          <w:p w14:paraId="11BEB2E2" w14:textId="7E35D54E" w:rsidR="00833477" w:rsidRPr="00607E6B" w:rsidRDefault="00833477" w:rsidP="00607E6B">
            <w:pPr>
              <w:pStyle w:val="ReferenceHead"/>
              <w:spacing w:before="0" w:after="0"/>
              <w:rPr>
                <w:sz w:val="16"/>
              </w:rPr>
            </w:pPr>
            <w:r w:rsidRPr="00607E6B">
              <w:rPr>
                <w:sz w:val="16"/>
              </w:rPr>
              <w:t>1</w:t>
            </w:r>
          </w:p>
        </w:tc>
        <w:tc>
          <w:tcPr>
            <w:tcW w:w="508" w:type="pct"/>
          </w:tcPr>
          <w:p w14:paraId="5BE13D4D" w14:textId="724501F3" w:rsidR="00833477" w:rsidRPr="00607E6B" w:rsidRDefault="00833477" w:rsidP="00607E6B">
            <w:pPr>
              <w:pStyle w:val="ReferenceHead"/>
              <w:spacing w:before="0" w:after="0"/>
              <w:rPr>
                <w:sz w:val="16"/>
              </w:rPr>
            </w:pPr>
            <w:r w:rsidRPr="00607E6B">
              <w:rPr>
                <w:sz w:val="16"/>
              </w:rPr>
              <w:t>PASS</w:t>
            </w:r>
          </w:p>
        </w:tc>
        <w:tc>
          <w:tcPr>
            <w:tcW w:w="508" w:type="pct"/>
          </w:tcPr>
          <w:p w14:paraId="6AF98B76" w14:textId="5C68C7C7" w:rsidR="00833477" w:rsidRPr="00607E6B" w:rsidRDefault="00833477" w:rsidP="00607E6B">
            <w:pPr>
              <w:pStyle w:val="ReferenceHead"/>
              <w:spacing w:before="0" w:after="0"/>
              <w:rPr>
                <w:sz w:val="16"/>
              </w:rPr>
            </w:pPr>
            <w:r w:rsidRPr="00607E6B">
              <w:rPr>
                <w:sz w:val="16"/>
              </w:rPr>
              <w:t>PASS</w:t>
            </w:r>
          </w:p>
        </w:tc>
        <w:tc>
          <w:tcPr>
            <w:tcW w:w="508" w:type="pct"/>
          </w:tcPr>
          <w:p w14:paraId="02681B91" w14:textId="3AC50AEA" w:rsidR="00833477" w:rsidRPr="00607E6B" w:rsidRDefault="00833477" w:rsidP="00607E6B">
            <w:pPr>
              <w:pStyle w:val="ReferenceHead"/>
              <w:spacing w:before="0" w:after="0"/>
              <w:rPr>
                <w:sz w:val="16"/>
              </w:rPr>
            </w:pPr>
            <w:r w:rsidRPr="00607E6B">
              <w:rPr>
                <w:sz w:val="16"/>
              </w:rPr>
              <w:t>PASS</w:t>
            </w:r>
          </w:p>
        </w:tc>
        <w:tc>
          <w:tcPr>
            <w:tcW w:w="508" w:type="pct"/>
          </w:tcPr>
          <w:p w14:paraId="6EF63A27" w14:textId="344082E2" w:rsidR="00833477" w:rsidRPr="00607E6B" w:rsidRDefault="00833477" w:rsidP="00607E6B">
            <w:pPr>
              <w:pStyle w:val="ReferenceHead"/>
              <w:spacing w:before="0" w:after="0"/>
              <w:rPr>
                <w:sz w:val="16"/>
              </w:rPr>
            </w:pPr>
            <w:r w:rsidRPr="00607E6B">
              <w:rPr>
                <w:sz w:val="16"/>
              </w:rPr>
              <w:t>PASS</w:t>
            </w:r>
          </w:p>
        </w:tc>
        <w:tc>
          <w:tcPr>
            <w:tcW w:w="508" w:type="pct"/>
          </w:tcPr>
          <w:p w14:paraId="7721D803" w14:textId="29E9E3B5" w:rsidR="00833477" w:rsidRPr="00607E6B" w:rsidRDefault="00833477" w:rsidP="00607E6B">
            <w:pPr>
              <w:pStyle w:val="ReferenceHead"/>
              <w:spacing w:before="0" w:after="0"/>
              <w:rPr>
                <w:sz w:val="16"/>
              </w:rPr>
            </w:pPr>
            <w:r w:rsidRPr="00607E6B">
              <w:rPr>
                <w:sz w:val="16"/>
              </w:rPr>
              <w:t>PASS</w:t>
            </w:r>
          </w:p>
        </w:tc>
        <w:tc>
          <w:tcPr>
            <w:tcW w:w="508" w:type="pct"/>
          </w:tcPr>
          <w:p w14:paraId="6868E6F2" w14:textId="0CD154CC" w:rsidR="00833477" w:rsidRPr="00607E6B" w:rsidRDefault="00833477" w:rsidP="00607E6B">
            <w:pPr>
              <w:pStyle w:val="ReferenceHead"/>
              <w:spacing w:before="0" w:after="0"/>
              <w:rPr>
                <w:sz w:val="16"/>
              </w:rPr>
            </w:pPr>
            <w:r w:rsidRPr="00607E6B">
              <w:rPr>
                <w:sz w:val="16"/>
              </w:rPr>
              <w:t>PASS</w:t>
            </w:r>
          </w:p>
        </w:tc>
        <w:tc>
          <w:tcPr>
            <w:tcW w:w="506" w:type="pct"/>
          </w:tcPr>
          <w:p w14:paraId="1B70B57F" w14:textId="55AED8DF" w:rsidR="00833477" w:rsidRPr="00607E6B" w:rsidRDefault="00833477" w:rsidP="00607E6B">
            <w:pPr>
              <w:pStyle w:val="ReferenceHead"/>
              <w:spacing w:before="0" w:after="0"/>
              <w:rPr>
                <w:sz w:val="16"/>
              </w:rPr>
            </w:pPr>
            <w:r w:rsidRPr="00607E6B">
              <w:rPr>
                <w:sz w:val="16"/>
              </w:rPr>
              <w:t>PASS (I)</w:t>
            </w:r>
          </w:p>
        </w:tc>
      </w:tr>
      <w:tr w:rsidR="00833477" w:rsidRPr="00607E6B" w14:paraId="52E1B68C" w14:textId="77777777" w:rsidTr="00607E6B">
        <w:tc>
          <w:tcPr>
            <w:tcW w:w="847" w:type="pct"/>
          </w:tcPr>
          <w:p w14:paraId="79D9AA31" w14:textId="2FC2B6C8" w:rsidR="00833477" w:rsidRPr="00607E6B" w:rsidRDefault="00833477" w:rsidP="00607E6B">
            <w:pPr>
              <w:pStyle w:val="ReferenceHead"/>
              <w:spacing w:before="0" w:after="0"/>
              <w:rPr>
                <w:sz w:val="16"/>
              </w:rPr>
            </w:pPr>
            <w:r w:rsidRPr="00607E6B">
              <w:rPr>
                <w:sz w:val="16"/>
              </w:rPr>
              <w:t>XES3G5M</w:t>
            </w:r>
          </w:p>
        </w:tc>
        <w:tc>
          <w:tcPr>
            <w:tcW w:w="399" w:type="pct"/>
          </w:tcPr>
          <w:p w14:paraId="2E6318BB" w14:textId="5BEAF357" w:rsidR="00833477" w:rsidRPr="00607E6B" w:rsidRDefault="00833477" w:rsidP="00607E6B">
            <w:pPr>
              <w:pStyle w:val="ReferenceHead"/>
              <w:spacing w:before="0" w:after="0"/>
              <w:rPr>
                <w:sz w:val="16"/>
              </w:rPr>
            </w:pPr>
            <w:r w:rsidRPr="00607E6B">
              <w:rPr>
                <w:sz w:val="16"/>
              </w:rPr>
              <w:t>learner</w:t>
            </w:r>
          </w:p>
        </w:tc>
        <w:tc>
          <w:tcPr>
            <w:tcW w:w="199" w:type="pct"/>
          </w:tcPr>
          <w:p w14:paraId="2AB88C63" w14:textId="5F8644E4" w:rsidR="00833477" w:rsidRPr="00607E6B" w:rsidRDefault="00833477" w:rsidP="00607E6B">
            <w:pPr>
              <w:pStyle w:val="ReferenceHead"/>
              <w:spacing w:before="0" w:after="0"/>
              <w:rPr>
                <w:sz w:val="16"/>
              </w:rPr>
            </w:pPr>
            <w:r w:rsidRPr="00607E6B">
              <w:rPr>
                <w:sz w:val="16"/>
              </w:rPr>
              <w:t>2</w:t>
            </w:r>
          </w:p>
        </w:tc>
        <w:tc>
          <w:tcPr>
            <w:tcW w:w="508" w:type="pct"/>
          </w:tcPr>
          <w:p w14:paraId="04EE6C43" w14:textId="3D0DDB6F" w:rsidR="00833477" w:rsidRPr="00607E6B" w:rsidRDefault="00833477" w:rsidP="00607E6B">
            <w:pPr>
              <w:pStyle w:val="ReferenceHead"/>
              <w:spacing w:before="0" w:after="0"/>
              <w:rPr>
                <w:sz w:val="16"/>
              </w:rPr>
            </w:pPr>
            <w:r w:rsidRPr="00607E6B">
              <w:rPr>
                <w:sz w:val="16"/>
              </w:rPr>
              <w:t>PASS</w:t>
            </w:r>
          </w:p>
        </w:tc>
        <w:tc>
          <w:tcPr>
            <w:tcW w:w="508" w:type="pct"/>
          </w:tcPr>
          <w:p w14:paraId="49BC05F4" w14:textId="57A80DC9" w:rsidR="00833477" w:rsidRPr="00607E6B" w:rsidRDefault="00833477" w:rsidP="00607E6B">
            <w:pPr>
              <w:pStyle w:val="ReferenceHead"/>
              <w:spacing w:before="0" w:after="0"/>
              <w:rPr>
                <w:sz w:val="16"/>
              </w:rPr>
            </w:pPr>
            <w:r w:rsidRPr="00607E6B">
              <w:rPr>
                <w:sz w:val="16"/>
              </w:rPr>
              <w:t>PASS</w:t>
            </w:r>
          </w:p>
        </w:tc>
        <w:tc>
          <w:tcPr>
            <w:tcW w:w="508" w:type="pct"/>
          </w:tcPr>
          <w:p w14:paraId="4D3D43A5" w14:textId="6525B767" w:rsidR="00833477" w:rsidRPr="00607E6B" w:rsidRDefault="00833477" w:rsidP="00607E6B">
            <w:pPr>
              <w:pStyle w:val="ReferenceHead"/>
              <w:spacing w:before="0" w:after="0"/>
              <w:rPr>
                <w:sz w:val="16"/>
              </w:rPr>
            </w:pPr>
            <w:r w:rsidRPr="00607E6B">
              <w:rPr>
                <w:sz w:val="16"/>
              </w:rPr>
              <w:t>PASS</w:t>
            </w:r>
          </w:p>
        </w:tc>
        <w:tc>
          <w:tcPr>
            <w:tcW w:w="508" w:type="pct"/>
          </w:tcPr>
          <w:p w14:paraId="42590142" w14:textId="72F9CD05" w:rsidR="00833477" w:rsidRPr="00607E6B" w:rsidRDefault="00833477" w:rsidP="00607E6B">
            <w:pPr>
              <w:pStyle w:val="ReferenceHead"/>
              <w:spacing w:before="0" w:after="0"/>
              <w:rPr>
                <w:sz w:val="16"/>
              </w:rPr>
            </w:pPr>
            <w:r w:rsidRPr="00607E6B">
              <w:rPr>
                <w:sz w:val="16"/>
              </w:rPr>
              <w:t>PASS</w:t>
            </w:r>
          </w:p>
        </w:tc>
        <w:tc>
          <w:tcPr>
            <w:tcW w:w="508" w:type="pct"/>
          </w:tcPr>
          <w:p w14:paraId="6B922587" w14:textId="743B3A84" w:rsidR="00833477" w:rsidRPr="00607E6B" w:rsidRDefault="00833477" w:rsidP="00607E6B">
            <w:pPr>
              <w:pStyle w:val="ReferenceHead"/>
              <w:spacing w:before="0" w:after="0"/>
              <w:rPr>
                <w:sz w:val="16"/>
              </w:rPr>
            </w:pPr>
            <w:r w:rsidRPr="00607E6B">
              <w:rPr>
                <w:sz w:val="16"/>
              </w:rPr>
              <w:t>PASS</w:t>
            </w:r>
          </w:p>
        </w:tc>
        <w:tc>
          <w:tcPr>
            <w:tcW w:w="508" w:type="pct"/>
          </w:tcPr>
          <w:p w14:paraId="60B6A31A" w14:textId="1F40C3FB" w:rsidR="00833477" w:rsidRPr="00607E6B" w:rsidRDefault="00833477" w:rsidP="00607E6B">
            <w:pPr>
              <w:pStyle w:val="ReferenceHead"/>
              <w:spacing w:before="0" w:after="0"/>
              <w:rPr>
                <w:sz w:val="16"/>
              </w:rPr>
            </w:pPr>
            <w:r w:rsidRPr="00607E6B">
              <w:rPr>
                <w:sz w:val="16"/>
              </w:rPr>
              <w:t>PASS</w:t>
            </w:r>
          </w:p>
        </w:tc>
        <w:tc>
          <w:tcPr>
            <w:tcW w:w="506" w:type="pct"/>
          </w:tcPr>
          <w:p w14:paraId="599C0E69" w14:textId="12AB2890" w:rsidR="00833477" w:rsidRPr="00607E6B" w:rsidRDefault="00833477" w:rsidP="00607E6B">
            <w:pPr>
              <w:pStyle w:val="ReferenceHead"/>
              <w:spacing w:before="0" w:after="0"/>
              <w:rPr>
                <w:sz w:val="16"/>
              </w:rPr>
            </w:pPr>
            <w:r w:rsidRPr="00607E6B">
              <w:rPr>
                <w:sz w:val="16"/>
              </w:rPr>
              <w:t>PASS (I)</w:t>
            </w:r>
          </w:p>
        </w:tc>
      </w:tr>
      <w:tr w:rsidR="00833477" w:rsidRPr="00607E6B" w14:paraId="4BDE55DD" w14:textId="77777777" w:rsidTr="00607E6B">
        <w:tc>
          <w:tcPr>
            <w:tcW w:w="847" w:type="pct"/>
          </w:tcPr>
          <w:p w14:paraId="382501FC" w14:textId="4B3FCE84" w:rsidR="00833477" w:rsidRPr="00607E6B" w:rsidRDefault="00833477" w:rsidP="00607E6B">
            <w:pPr>
              <w:pStyle w:val="ReferenceHead"/>
              <w:spacing w:before="0" w:after="0"/>
              <w:rPr>
                <w:sz w:val="16"/>
              </w:rPr>
            </w:pPr>
            <w:r w:rsidRPr="00607E6B">
              <w:rPr>
                <w:sz w:val="16"/>
              </w:rPr>
              <w:t>XES3G5M</w:t>
            </w:r>
          </w:p>
        </w:tc>
        <w:tc>
          <w:tcPr>
            <w:tcW w:w="399" w:type="pct"/>
          </w:tcPr>
          <w:p w14:paraId="7EC9F450" w14:textId="69E26C40" w:rsidR="00833477" w:rsidRPr="00607E6B" w:rsidRDefault="00833477" w:rsidP="00607E6B">
            <w:pPr>
              <w:pStyle w:val="ReferenceHead"/>
              <w:spacing w:before="0" w:after="0"/>
              <w:rPr>
                <w:sz w:val="16"/>
              </w:rPr>
            </w:pPr>
            <w:r w:rsidRPr="00607E6B">
              <w:rPr>
                <w:sz w:val="16"/>
              </w:rPr>
              <w:t>learner</w:t>
            </w:r>
          </w:p>
        </w:tc>
        <w:tc>
          <w:tcPr>
            <w:tcW w:w="199" w:type="pct"/>
          </w:tcPr>
          <w:p w14:paraId="24AEA41D" w14:textId="2E5FCC56" w:rsidR="00833477" w:rsidRPr="00607E6B" w:rsidRDefault="00833477" w:rsidP="00607E6B">
            <w:pPr>
              <w:pStyle w:val="ReferenceHead"/>
              <w:spacing w:before="0" w:after="0"/>
              <w:rPr>
                <w:sz w:val="16"/>
              </w:rPr>
            </w:pPr>
            <w:r w:rsidRPr="00607E6B">
              <w:rPr>
                <w:sz w:val="16"/>
              </w:rPr>
              <w:t>4</w:t>
            </w:r>
          </w:p>
        </w:tc>
        <w:tc>
          <w:tcPr>
            <w:tcW w:w="508" w:type="pct"/>
          </w:tcPr>
          <w:p w14:paraId="5ADABA89" w14:textId="2C2EC71A" w:rsidR="00833477" w:rsidRPr="00607E6B" w:rsidRDefault="00833477" w:rsidP="00607E6B">
            <w:pPr>
              <w:pStyle w:val="ReferenceHead"/>
              <w:spacing w:before="0" w:after="0"/>
              <w:rPr>
                <w:sz w:val="16"/>
              </w:rPr>
            </w:pPr>
            <w:r w:rsidRPr="00607E6B">
              <w:rPr>
                <w:sz w:val="16"/>
              </w:rPr>
              <w:t>PASS</w:t>
            </w:r>
          </w:p>
        </w:tc>
        <w:tc>
          <w:tcPr>
            <w:tcW w:w="508" w:type="pct"/>
          </w:tcPr>
          <w:p w14:paraId="1432F6FC" w14:textId="1998EB57" w:rsidR="00833477" w:rsidRPr="00607E6B" w:rsidRDefault="00833477" w:rsidP="00607E6B">
            <w:pPr>
              <w:pStyle w:val="ReferenceHead"/>
              <w:spacing w:before="0" w:after="0"/>
              <w:rPr>
                <w:sz w:val="16"/>
              </w:rPr>
            </w:pPr>
            <w:r w:rsidRPr="00607E6B">
              <w:rPr>
                <w:sz w:val="16"/>
              </w:rPr>
              <w:t>PASS</w:t>
            </w:r>
          </w:p>
        </w:tc>
        <w:tc>
          <w:tcPr>
            <w:tcW w:w="508" w:type="pct"/>
          </w:tcPr>
          <w:p w14:paraId="0239D387" w14:textId="1A89399B" w:rsidR="00833477" w:rsidRPr="00607E6B" w:rsidRDefault="00833477" w:rsidP="00607E6B">
            <w:pPr>
              <w:pStyle w:val="ReferenceHead"/>
              <w:spacing w:before="0" w:after="0"/>
              <w:rPr>
                <w:sz w:val="16"/>
              </w:rPr>
            </w:pPr>
            <w:r w:rsidRPr="00607E6B">
              <w:rPr>
                <w:sz w:val="16"/>
              </w:rPr>
              <w:t>PASS</w:t>
            </w:r>
          </w:p>
        </w:tc>
        <w:tc>
          <w:tcPr>
            <w:tcW w:w="508" w:type="pct"/>
          </w:tcPr>
          <w:p w14:paraId="7F749B6F" w14:textId="1D73B059" w:rsidR="00833477" w:rsidRPr="00607E6B" w:rsidRDefault="00833477" w:rsidP="00607E6B">
            <w:pPr>
              <w:pStyle w:val="ReferenceHead"/>
              <w:spacing w:before="0" w:after="0"/>
              <w:rPr>
                <w:sz w:val="16"/>
              </w:rPr>
            </w:pPr>
            <w:r w:rsidRPr="00607E6B">
              <w:rPr>
                <w:sz w:val="16"/>
              </w:rPr>
              <w:t>PASS</w:t>
            </w:r>
          </w:p>
        </w:tc>
        <w:tc>
          <w:tcPr>
            <w:tcW w:w="508" w:type="pct"/>
          </w:tcPr>
          <w:p w14:paraId="377BF6C6" w14:textId="7A411348" w:rsidR="00833477" w:rsidRPr="00607E6B" w:rsidRDefault="00833477" w:rsidP="00607E6B">
            <w:pPr>
              <w:pStyle w:val="ReferenceHead"/>
              <w:spacing w:before="0" w:after="0"/>
              <w:rPr>
                <w:sz w:val="16"/>
              </w:rPr>
            </w:pPr>
            <w:r w:rsidRPr="00607E6B">
              <w:rPr>
                <w:sz w:val="16"/>
              </w:rPr>
              <w:t>PASS</w:t>
            </w:r>
          </w:p>
        </w:tc>
        <w:tc>
          <w:tcPr>
            <w:tcW w:w="508" w:type="pct"/>
          </w:tcPr>
          <w:p w14:paraId="29B6E7AB" w14:textId="2D8D9FE7" w:rsidR="00833477" w:rsidRPr="00607E6B" w:rsidRDefault="00833477" w:rsidP="00607E6B">
            <w:pPr>
              <w:pStyle w:val="ReferenceHead"/>
              <w:spacing w:before="0" w:after="0"/>
              <w:rPr>
                <w:sz w:val="16"/>
              </w:rPr>
            </w:pPr>
            <w:r w:rsidRPr="00607E6B">
              <w:rPr>
                <w:sz w:val="16"/>
              </w:rPr>
              <w:t>PASS</w:t>
            </w:r>
          </w:p>
        </w:tc>
        <w:tc>
          <w:tcPr>
            <w:tcW w:w="506" w:type="pct"/>
          </w:tcPr>
          <w:p w14:paraId="68E24783" w14:textId="2D3C2661" w:rsidR="00833477" w:rsidRPr="00607E6B" w:rsidRDefault="00833477" w:rsidP="00607E6B">
            <w:pPr>
              <w:pStyle w:val="ReferenceHead"/>
              <w:spacing w:before="0" w:after="0"/>
              <w:rPr>
                <w:sz w:val="16"/>
              </w:rPr>
            </w:pPr>
            <w:r w:rsidRPr="00607E6B">
              <w:rPr>
                <w:sz w:val="16"/>
              </w:rPr>
              <w:t>PASS (I)</w:t>
            </w:r>
          </w:p>
        </w:tc>
      </w:tr>
      <w:tr w:rsidR="00833477" w:rsidRPr="00607E6B" w14:paraId="1C9AFE7F" w14:textId="77777777" w:rsidTr="00607E6B">
        <w:tc>
          <w:tcPr>
            <w:tcW w:w="847" w:type="pct"/>
          </w:tcPr>
          <w:p w14:paraId="2B90E0FE" w14:textId="77991952" w:rsidR="00833477" w:rsidRPr="00607E6B" w:rsidRDefault="00833477" w:rsidP="00607E6B">
            <w:pPr>
              <w:pStyle w:val="ReferenceHead"/>
              <w:spacing w:before="0" w:after="0"/>
              <w:rPr>
                <w:sz w:val="16"/>
              </w:rPr>
            </w:pPr>
            <w:r w:rsidRPr="00607E6B">
              <w:rPr>
                <w:sz w:val="16"/>
              </w:rPr>
              <w:t>XES3G5M</w:t>
            </w:r>
          </w:p>
        </w:tc>
        <w:tc>
          <w:tcPr>
            <w:tcW w:w="399" w:type="pct"/>
          </w:tcPr>
          <w:p w14:paraId="701444B7" w14:textId="476D66EF" w:rsidR="00833477" w:rsidRPr="00607E6B" w:rsidRDefault="00833477" w:rsidP="00607E6B">
            <w:pPr>
              <w:pStyle w:val="ReferenceHead"/>
              <w:spacing w:before="0" w:after="0"/>
              <w:rPr>
                <w:sz w:val="16"/>
              </w:rPr>
            </w:pPr>
            <w:r w:rsidRPr="00607E6B">
              <w:rPr>
                <w:sz w:val="16"/>
              </w:rPr>
              <w:t>temporal</w:t>
            </w:r>
          </w:p>
        </w:tc>
        <w:tc>
          <w:tcPr>
            <w:tcW w:w="199" w:type="pct"/>
          </w:tcPr>
          <w:p w14:paraId="549D1584" w14:textId="4B12BA50" w:rsidR="00833477" w:rsidRPr="00607E6B" w:rsidRDefault="00833477" w:rsidP="00607E6B">
            <w:pPr>
              <w:pStyle w:val="ReferenceHead"/>
              <w:spacing w:before="0" w:after="0"/>
              <w:rPr>
                <w:sz w:val="16"/>
              </w:rPr>
            </w:pPr>
            <w:r w:rsidRPr="00607E6B">
              <w:rPr>
                <w:sz w:val="16"/>
              </w:rPr>
              <w:t>0</w:t>
            </w:r>
          </w:p>
        </w:tc>
        <w:tc>
          <w:tcPr>
            <w:tcW w:w="508" w:type="pct"/>
          </w:tcPr>
          <w:p w14:paraId="294F5EAB" w14:textId="28826096" w:rsidR="00833477" w:rsidRPr="00607E6B" w:rsidRDefault="00833477" w:rsidP="00607E6B">
            <w:pPr>
              <w:pStyle w:val="ReferenceHead"/>
              <w:spacing w:before="0" w:after="0"/>
              <w:rPr>
                <w:sz w:val="16"/>
              </w:rPr>
            </w:pPr>
            <w:r w:rsidRPr="00607E6B">
              <w:rPr>
                <w:sz w:val="16"/>
              </w:rPr>
              <w:t>PASS</w:t>
            </w:r>
          </w:p>
        </w:tc>
        <w:tc>
          <w:tcPr>
            <w:tcW w:w="508" w:type="pct"/>
          </w:tcPr>
          <w:p w14:paraId="64EF874F" w14:textId="2CC025F2" w:rsidR="00833477" w:rsidRPr="00607E6B" w:rsidRDefault="00833477" w:rsidP="00607E6B">
            <w:pPr>
              <w:pStyle w:val="ReferenceHead"/>
              <w:spacing w:before="0" w:after="0"/>
              <w:rPr>
                <w:sz w:val="16"/>
              </w:rPr>
            </w:pPr>
            <w:r w:rsidRPr="00607E6B">
              <w:rPr>
                <w:sz w:val="16"/>
              </w:rPr>
              <w:t>PASS</w:t>
            </w:r>
          </w:p>
        </w:tc>
        <w:tc>
          <w:tcPr>
            <w:tcW w:w="508" w:type="pct"/>
          </w:tcPr>
          <w:p w14:paraId="5426BC96" w14:textId="627C8B61" w:rsidR="00833477" w:rsidRPr="00607E6B" w:rsidRDefault="00833477" w:rsidP="00607E6B">
            <w:pPr>
              <w:pStyle w:val="ReferenceHead"/>
              <w:spacing w:before="0" w:after="0"/>
              <w:rPr>
                <w:sz w:val="16"/>
              </w:rPr>
            </w:pPr>
            <w:r w:rsidRPr="00607E6B">
              <w:rPr>
                <w:sz w:val="16"/>
              </w:rPr>
              <w:t>PASS</w:t>
            </w:r>
          </w:p>
        </w:tc>
        <w:tc>
          <w:tcPr>
            <w:tcW w:w="508" w:type="pct"/>
          </w:tcPr>
          <w:p w14:paraId="6D1DACFE" w14:textId="5EFBF99A" w:rsidR="00833477" w:rsidRPr="00607E6B" w:rsidRDefault="00833477" w:rsidP="00607E6B">
            <w:pPr>
              <w:pStyle w:val="ReferenceHead"/>
              <w:spacing w:before="0" w:after="0"/>
              <w:rPr>
                <w:sz w:val="16"/>
              </w:rPr>
            </w:pPr>
            <w:r w:rsidRPr="00607E6B">
              <w:rPr>
                <w:sz w:val="16"/>
              </w:rPr>
              <w:t>PASS</w:t>
            </w:r>
          </w:p>
        </w:tc>
        <w:tc>
          <w:tcPr>
            <w:tcW w:w="508" w:type="pct"/>
          </w:tcPr>
          <w:p w14:paraId="268278B2" w14:textId="03A38255" w:rsidR="00833477" w:rsidRPr="00607E6B" w:rsidRDefault="00833477" w:rsidP="00607E6B">
            <w:pPr>
              <w:pStyle w:val="ReferenceHead"/>
              <w:spacing w:before="0" w:after="0"/>
              <w:rPr>
                <w:sz w:val="16"/>
              </w:rPr>
            </w:pPr>
            <w:r w:rsidRPr="00607E6B">
              <w:rPr>
                <w:sz w:val="16"/>
              </w:rPr>
              <w:t>PASS</w:t>
            </w:r>
          </w:p>
        </w:tc>
        <w:tc>
          <w:tcPr>
            <w:tcW w:w="508" w:type="pct"/>
          </w:tcPr>
          <w:p w14:paraId="765D1835" w14:textId="32CBB43F" w:rsidR="00833477" w:rsidRPr="00607E6B" w:rsidRDefault="00833477" w:rsidP="00607E6B">
            <w:pPr>
              <w:pStyle w:val="ReferenceHead"/>
              <w:spacing w:before="0" w:after="0"/>
              <w:rPr>
                <w:sz w:val="16"/>
              </w:rPr>
            </w:pPr>
            <w:r w:rsidRPr="00607E6B">
              <w:rPr>
                <w:sz w:val="16"/>
              </w:rPr>
              <w:t>PASS</w:t>
            </w:r>
          </w:p>
        </w:tc>
        <w:tc>
          <w:tcPr>
            <w:tcW w:w="506" w:type="pct"/>
          </w:tcPr>
          <w:p w14:paraId="6C769765" w14:textId="4BCEA5A9" w:rsidR="00833477" w:rsidRPr="00607E6B" w:rsidRDefault="00833477" w:rsidP="00607E6B">
            <w:pPr>
              <w:pStyle w:val="ReferenceHead"/>
              <w:spacing w:before="0" w:after="0"/>
              <w:rPr>
                <w:sz w:val="16"/>
              </w:rPr>
            </w:pPr>
            <w:r w:rsidRPr="00607E6B">
              <w:rPr>
                <w:sz w:val="16"/>
              </w:rPr>
              <w:t>PASS</w:t>
            </w:r>
          </w:p>
        </w:tc>
      </w:tr>
    </w:tbl>
    <w:p w14:paraId="1B48DE9B" w14:textId="77777777" w:rsidR="00833477" w:rsidRDefault="00833477" w:rsidP="00833477">
      <w:pPr>
        <w:pStyle w:val="ReferenceHead"/>
      </w:pPr>
    </w:p>
    <w:p w14:paraId="51990224" w14:textId="77777777" w:rsidR="00833477" w:rsidRDefault="00833477" w:rsidP="00833477">
      <w:pPr>
        <w:pStyle w:val="ReferenceHead"/>
      </w:pPr>
    </w:p>
    <w:p w14:paraId="6FA562C3" w14:textId="77777777" w:rsidR="0063681B" w:rsidRDefault="0063681B" w:rsidP="00833477">
      <w:pPr>
        <w:pStyle w:val="ReferenceHead"/>
        <w:sectPr w:rsidR="0063681B" w:rsidSect="00607E6B">
          <w:pgSz w:w="11907" w:h="16839" w:code="9"/>
          <w:pgMar w:top="1009" w:right="936" w:bottom="1009" w:left="936" w:header="431" w:footer="431" w:gutter="0"/>
          <w:cols w:space="288"/>
          <w:docGrid w:linePitch="272"/>
        </w:sectPr>
      </w:pPr>
    </w:p>
    <w:p w14:paraId="683E9E90" w14:textId="1BF82FA7" w:rsidR="00F81442" w:rsidRDefault="005D642D" w:rsidP="00833477">
      <w:pPr>
        <w:pStyle w:val="ReferenceHead"/>
      </w:pPr>
      <w:r w:rsidRPr="0051123B">
        <w:t>Conflict of Interest</w:t>
      </w:r>
    </w:p>
    <w:p w14:paraId="4555E430" w14:textId="77777777" w:rsidR="00F81442" w:rsidRDefault="00F81442" w:rsidP="00607E6B">
      <w:pPr>
        <w:pStyle w:val="Text"/>
        <w:spacing w:line="252" w:lineRule="exact"/>
      </w:pPr>
      <w:r w:rsidRPr="00607E6B">
        <w:t>The authors declare no conflict of interest.</w:t>
      </w:r>
    </w:p>
    <w:p w14:paraId="0B1FD22B" w14:textId="77777777" w:rsidR="00F81442" w:rsidRDefault="005D642D" w:rsidP="005D642D">
      <w:pPr>
        <w:pStyle w:val="ReferenceHead"/>
      </w:pPr>
      <w:r>
        <w:t>Author Contributions</w:t>
      </w:r>
    </w:p>
    <w:p w14:paraId="5ECE6F18" w14:textId="77777777" w:rsidR="00F81442" w:rsidRDefault="005D642D" w:rsidP="00607E6B">
      <w:pPr>
        <w:pStyle w:val="Text"/>
        <w:spacing w:line="252" w:lineRule="exact"/>
      </w:pPr>
      <w:r w:rsidRPr="00607E6B">
        <w:t xml:space="preserve">K.-T.N.: Conceptualization, Methodology, Software, Formal analysis, and Writing (led diagnostic design, </w:t>
      </w:r>
      <w:r w:rsidRPr="00607E6B">
        <w:t>experiments, and manuscript). T.D.M. and D.N.T.: Software (data processing and baseline runs). C.T.N.: Methodology (methodological review). V.-H.N.: Supervision and Writing (manuscript revision). All authors approved the final version.</w:t>
      </w:r>
    </w:p>
    <w:p w14:paraId="3088E3C1" w14:textId="77777777" w:rsidR="005D642D" w:rsidRDefault="005D642D" w:rsidP="005D642D">
      <w:pPr>
        <w:pStyle w:val="ReferenceHead"/>
      </w:pPr>
      <w:r>
        <w:t>Ethical Statement</w:t>
      </w:r>
    </w:p>
    <w:p w14:paraId="0E963C82" w14:textId="7E92AA9C" w:rsidR="005D642D" w:rsidRDefault="005052AC" w:rsidP="00607E6B">
      <w:pPr>
        <w:pStyle w:val="Text"/>
        <w:spacing w:line="252" w:lineRule="exact"/>
      </w:pPr>
      <w:r w:rsidRPr="00607E6B">
        <w:t xml:space="preserve">This study is a secondary analysis of publicly released, </w:t>
      </w:r>
      <w:r w:rsidRPr="00607E6B">
        <w:lastRenderedPageBreak/>
        <w:t>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w:t>
      </w:r>
    </w:p>
    <w:p w14:paraId="349BEF17" w14:textId="77777777" w:rsidR="005D642D" w:rsidRDefault="005D642D" w:rsidP="005D642D">
      <w:pPr>
        <w:pStyle w:val="ReferenceHead"/>
      </w:pPr>
      <w:r>
        <w:t>Data and Code Availability</w:t>
      </w:r>
    </w:p>
    <w:p w14:paraId="5D30111B" w14:textId="77777777" w:rsidR="005D642D" w:rsidRDefault="007B5A3C" w:rsidP="00607E6B">
      <w:pPr>
        <w:pStyle w:val="Text"/>
        <w:spacing w:line="252" w:lineRule="exact"/>
        <w:rPr>
          <w:noProof/>
        </w:rPr>
      </w:pPr>
      <w:r w:rsidRPr="00607E6B">
        <w:rPr>
          <w:noProof/>
        </w:rPr>
        <w:t>A review artifact accompanies this submission. It contains configuration files, preprocessing and audit scripts, frozen diagnostic summaries, audit records, and a command that rebuilds the reported diagnostic tables from those summaries. It does not include the raw public datasets (obtain those from the original providers), historical training containers, or a guaranteed full retrain. The artifact supports re-derivation of the reported tables, not recreation of historical training-container commits. Source benchmark datasets are publicly released by their original providers. After acceptance, code will also be available at https://github.com/trinhnkt/Sparse-Concept-and-Calibration.</w:t>
      </w:r>
    </w:p>
    <w:p w14:paraId="180D2B27" w14:textId="77777777" w:rsidR="005D642D" w:rsidRDefault="005D642D" w:rsidP="005D642D">
      <w:pPr>
        <w:pStyle w:val="ReferenceHead"/>
      </w:pPr>
      <w:r>
        <w:t>Generative AI Statement</w:t>
      </w:r>
    </w:p>
    <w:p w14:paraId="4C3D31B0" w14:textId="4971323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62A80174" w14:textId="77777777" w:rsidR="00F81442" w:rsidRDefault="005D642D" w:rsidP="005D642D">
      <w:pPr>
        <w:pStyle w:val="ReferenceHead"/>
      </w:pPr>
      <w:r>
        <w:t>Acknowledgment</w:t>
      </w:r>
    </w:p>
    <w:p w14:paraId="624CBB25" w14:textId="77777777" w:rsidR="00F81442" w:rsidRDefault="005D642D" w:rsidP="00607E6B">
      <w:pPr>
        <w:pStyle w:val="Text"/>
        <w:spacing w:line="252" w:lineRule="exact"/>
      </w:pPr>
      <w:r w:rsidRPr="00607E6B">
        <w:t>This work was supported by the authors’ respective institutions.</w:t>
      </w:r>
    </w:p>
    <w:p w14:paraId="34B46BE2" w14:textId="77777777" w:rsidR="00F81442" w:rsidRDefault="00F81442" w:rsidP="00F81442">
      <w:pPr>
        <w:pStyle w:val="ReferenceHead"/>
      </w:pPr>
      <w:r w:rsidRPr="00607E6B">
        <w:t>References</w:t>
      </w:r>
    </w:p>
    <w:p w14:paraId="089B9718" w14:textId="77777777" w:rsidR="00F81442" w:rsidRDefault="00BE705F" w:rsidP="00607E6B">
      <w:pPr>
        <w:pStyle w:val="References"/>
        <w:rPr>
          <w:noProof/>
        </w:rPr>
      </w:pPr>
      <w:r w:rsidRPr="00607E6B">
        <w:rPr>
          <w:noProof/>
        </w:rPr>
        <w:t xml:space="preserve">A. T. Corbett and J. R. Anderson, “Knowledge Tracing: Modeling the acquisition of procedural knowledge,” </w:t>
      </w:r>
      <w:r w:rsidRPr="00607E6B">
        <w:rPr>
          <w:i/>
          <w:noProof/>
        </w:rPr>
        <w:t>User Modeling and User-Adapted Interaction</w:t>
      </w:r>
      <w:r w:rsidRPr="00607E6B">
        <w:rPr>
          <w:noProof/>
        </w:rPr>
        <w:t>, vol. 4, no. 4, pp. 253–278, 1994. doi: 10.1007/BF01099821</w:t>
      </w:r>
    </w:p>
    <w:p w14:paraId="54002CF7" w14:textId="77777777" w:rsidR="00F81442" w:rsidRDefault="00BE705F" w:rsidP="00607E6B">
      <w:pPr>
        <w:pStyle w:val="References"/>
      </w:pPr>
      <w:r w:rsidRPr="00607E6B">
        <w:t xml:space="preserve">C. Piech, J. Bassen, J. Huang, S. Ganguli, M. Sahami, L. J. Guibas, and J. Sohl-Dickstein, “Deep Knowledge Tracing,” in </w:t>
      </w:r>
      <w:r w:rsidRPr="00607E6B">
        <w:rPr>
          <w:i/>
        </w:rPr>
        <w:t>Advances in Neural Information Processing Systems</w:t>
      </w:r>
      <w:r w:rsidRPr="00607E6B">
        <w:t>, vol. 28, 2015, pp. 505–513.</w:t>
      </w:r>
    </w:p>
    <w:p w14:paraId="25C9D0E1" w14:textId="77777777" w:rsidR="00F81442" w:rsidRDefault="00BE705F" w:rsidP="00607E6B">
      <w:pPr>
        <w:pStyle w:val="References"/>
        <w:rPr>
          <w:noProof/>
        </w:rPr>
      </w:pPr>
      <w:r w:rsidRPr="00607E6B">
        <w:rPr>
          <w:noProof/>
        </w:rPr>
        <w:t xml:space="preserve">G. Abdelrahman, Q. Wang, and B. Nunes, “Knowledge Tracing: A survey,” </w:t>
      </w:r>
      <w:r w:rsidRPr="00607E6B">
        <w:rPr>
          <w:i/>
          <w:noProof/>
        </w:rPr>
        <w:t>ACM Computing Surveys</w:t>
      </w:r>
      <w:r w:rsidRPr="00607E6B">
        <w:rPr>
          <w:noProof/>
        </w:rPr>
        <w:t>, vol. 55, no. 11, pp. 1–37, 2023. doi: 10.1145/3569576</w:t>
      </w:r>
    </w:p>
    <w:p w14:paraId="4A5F16B6" w14:textId="77777777" w:rsidR="00F81442" w:rsidRDefault="00BE705F" w:rsidP="00607E6B">
      <w:pPr>
        <w:pStyle w:val="References"/>
      </w:pPr>
      <w:r w:rsidRPr="00607E6B">
        <w:t>Z. Liu, Q. Liu, J. Chen, S. Huang, and W. Luo, “</w:t>
      </w:r>
      <w:r w:rsidR="00C105C4" w:rsidRPr="00607E6B">
        <w:t>SimpleKT: A simple but tough-to-beat baseline for Knowledge Tracing</w:t>
      </w:r>
      <w:r w:rsidRPr="00607E6B">
        <w:t>,” in The Eleventh International Conference on Learning Representations, 2023.</w:t>
      </w:r>
    </w:p>
    <w:p w14:paraId="3CF72F31" w14:textId="77777777" w:rsidR="00F81442" w:rsidRDefault="00AA3681" w:rsidP="00607E6B">
      <w:pPr>
        <w:pStyle w:val="References"/>
      </w:pPr>
      <w:r w:rsidRPr="00607E6B">
        <w:t>Z. Liu, Q. Liu, J. Chen, S. Huang, J. Tang, and W. Luo, “pyKT: A Python library to benchmark deep learning based Knowledge Tracing models,” in Proc. 36th Conference on Neural Information Processing Systems Datasets and Benchmarks Track, 2022.</w:t>
      </w:r>
    </w:p>
    <w:p w14:paraId="71DA33EE" w14:textId="77777777" w:rsidR="00F81442" w:rsidRDefault="00BE705F" w:rsidP="00607E6B">
      <w:pPr>
        <w:pStyle w:val="References"/>
      </w:pPr>
      <w:r w:rsidRPr="00607E6B">
        <w:t xml:space="preserve">G. Rasch, </w:t>
      </w:r>
      <w:r w:rsidRPr="00607E6B">
        <w:rPr>
          <w:i/>
        </w:rPr>
        <w:t>Probabilistic Models for Some Intelligence and Attainment Tests</w:t>
      </w:r>
      <w:r w:rsidRPr="00607E6B">
        <w:t>. Danish Institute for Educational Research, 1960.</w:t>
      </w:r>
    </w:p>
    <w:p w14:paraId="5B071617" w14:textId="77777777" w:rsidR="00F81442" w:rsidRDefault="00BE705F" w:rsidP="00607E6B">
      <w:pPr>
        <w:pStyle w:val="References"/>
        <w:rPr>
          <w:noProof/>
        </w:rPr>
      </w:pPr>
      <w:r w:rsidRPr="00607E6B">
        <w:rPr>
          <w:noProof/>
        </w:rPr>
        <w:t>A. Ghosh, N. Heffernan, and A. S. Lan, “Context-aware attentive Knowledge Tracing,” in Proc. ACM SIGKDD Conf. Knowledge Discovery and Data Mining, 2020, pp. 2330–2339. doi: 10.1145/3394486.3403282</w:t>
      </w:r>
    </w:p>
    <w:p w14:paraId="39E74819" w14:textId="77777777" w:rsidR="00F81442" w:rsidRDefault="00BE705F" w:rsidP="00607E6B">
      <w:pPr>
        <w:pStyle w:val="References"/>
        <w:rPr>
          <w:noProof/>
        </w:rPr>
      </w:pPr>
      <w:r w:rsidRPr="00607E6B">
        <w:rPr>
          <w:noProof/>
        </w:rPr>
        <w:t>H. Nakagawa, Y. Iwasawa, and Y. Matsuo, “Graph-based Knowledge Tracing: Modeling student proficiency using graph neural network,” in Proc. IEEE/WIC/ACM International Conference on Web Intelligence, 2019, pp. 156–163. doi: 10.1145/3350546.3352513</w:t>
      </w:r>
    </w:p>
    <w:p w14:paraId="78C5B574" w14:textId="77777777" w:rsidR="00F81442" w:rsidRDefault="00BE705F" w:rsidP="00607E6B">
      <w:pPr>
        <w:pStyle w:val="References"/>
        <w:rPr>
          <w:noProof/>
        </w:rPr>
      </w:pPr>
      <w:r w:rsidRPr="00607E6B">
        <w:rPr>
          <w:noProof/>
        </w:rPr>
        <w:t>W. Lee, J. Chun, Y. Lee, K. Park, and S. Park, “Contrastive learning for Knowledge Tracing,” in Proc. ACM Web Conference, 2022, pp. 2330–2338. doi: 10.1145/3485447.3512105</w:t>
      </w:r>
    </w:p>
    <w:p w14:paraId="53CF2331" w14:textId="77777777" w:rsidR="00F81442" w:rsidRDefault="00BE705F" w:rsidP="00607E6B">
      <w:pPr>
        <w:pStyle w:val="References"/>
        <w:rPr>
          <w:noProof/>
        </w:rPr>
      </w:pPr>
      <w:r w:rsidRPr="00607E6B">
        <w:rPr>
          <w:noProof/>
        </w:rPr>
        <w:t xml:space="preserve">R. Pelánek, “Metrics for evaluation of student models,” </w:t>
      </w:r>
      <w:r w:rsidRPr="00607E6B">
        <w:rPr>
          <w:i/>
          <w:noProof/>
        </w:rPr>
        <w:t>Journal of Educational Data Mining</w:t>
      </w:r>
      <w:r w:rsidRPr="00607E6B">
        <w:rPr>
          <w:noProof/>
        </w:rPr>
        <w:t>, vol. 7, no. 2, pp. 1–19, 2015. doi: 10.5281/zenodo.3554665</w:t>
      </w:r>
    </w:p>
    <w:p w14:paraId="4C85F8F9" w14:textId="77777777" w:rsidR="00F81442" w:rsidRDefault="00BE705F" w:rsidP="00607E6B">
      <w:pPr>
        <w:pStyle w:val="References"/>
      </w:pPr>
      <w:r w:rsidRPr="00607E6B">
        <w:t>C. Guo, G. Pleiss, Y. Sun, and K. Q. Weinberger, “On calibration of modern neural networks,” in Proc. 34th International Conference on Machine Learning, vol. 70, 2017, pp. 1321–1330.</w:t>
      </w:r>
    </w:p>
    <w:p w14:paraId="4AAD510E" w14:textId="77777777" w:rsidR="00F81442" w:rsidRDefault="00BE705F" w:rsidP="00607E6B">
      <w:pPr>
        <w:pStyle w:val="References"/>
        <w:rPr>
          <w:noProof/>
        </w:rPr>
      </w:pPr>
      <w:r w:rsidRPr="00607E6B">
        <w:rPr>
          <w:noProof/>
        </w:rPr>
        <w:t>M. P. Naeini, G. Cooper, and M. Hauskrecht, “Obtaining well calibrated probabilities using Bayesian binning,” in Proc. AAAI Conference on Artificial Intelligence, vol. 29, no. 1, 2015. doi: 10.1609/aaai.v29i1.9602</w:t>
      </w:r>
    </w:p>
    <w:p w14:paraId="760B75CD" w14:textId="77777777" w:rsidR="00F81442" w:rsidRDefault="00BE705F" w:rsidP="00607E6B">
      <w:pPr>
        <w:pStyle w:val="References"/>
        <w:rPr>
          <w:noProof/>
        </w:rPr>
      </w:pPr>
      <w:r w:rsidRPr="00607E6B">
        <w:rPr>
          <w:noProof/>
        </w:rPr>
        <w:t xml:space="preserve">G. W. Brier, “Verification of forecasts expressed in terms of probability,” </w:t>
      </w:r>
      <w:r w:rsidRPr="00607E6B">
        <w:rPr>
          <w:i/>
          <w:noProof/>
        </w:rPr>
        <w:t>Monthly Weather Review</w:t>
      </w:r>
      <w:r w:rsidRPr="00607E6B">
        <w:rPr>
          <w:noProof/>
        </w:rPr>
        <w:t>, vol. 78, no. 1, pp. 1–3, 1950. doi: 10.1175/1520-0493(1950)078&lt;0001:VOFEIT&gt;2.0.CO;2</w:t>
      </w:r>
    </w:p>
    <w:p w14:paraId="30B33302" w14:textId="77777777" w:rsidR="00F81442" w:rsidRDefault="00BE705F" w:rsidP="00607E6B">
      <w:pPr>
        <w:pStyle w:val="References"/>
        <w:rPr>
          <w:noProof/>
        </w:rPr>
      </w:pPr>
      <w:r w:rsidRPr="00607E6B">
        <w:rPr>
          <w:noProof/>
        </w:rPr>
        <w:t xml:space="preserve">M. H. DeGroot and S. E. Fienberg, “The comparison and evaluation of forecasters,” </w:t>
      </w:r>
      <w:r w:rsidRPr="00607E6B">
        <w:rPr>
          <w:i/>
          <w:noProof/>
        </w:rPr>
        <w:t>The Statistician</w:t>
      </w:r>
      <w:r w:rsidRPr="00607E6B">
        <w:rPr>
          <w:noProof/>
        </w:rPr>
        <w:t>, vol. 32, no. 1/2, pp. 12–22, 1983. doi: 10.2307/2987588</w:t>
      </w:r>
    </w:p>
    <w:p w14:paraId="65B89F2D" w14:textId="77777777" w:rsidR="00F81442" w:rsidRDefault="006E7A59" w:rsidP="00607E6B">
      <w:pPr>
        <w:pStyle w:val="References"/>
        <w:rPr>
          <w:noProof/>
        </w:rPr>
      </w:pPr>
      <w:r w:rsidRPr="00607E6B">
        <w:rPr>
          <w:noProof/>
        </w:rPr>
        <w:t>X. Yan, C. Tang, and A. Shimada, “Recovering stranded discrimination in Knowledge Tracing: Per-item bias correction via empirical-Bayes shrinkage,” arXiv:2606.14123, 2026, accepted at ECML PKDD 2026, Research Track. doi: 10.48550/arXiv.2606.14123</w:t>
      </w:r>
    </w:p>
    <w:p w14:paraId="76BF7E2D" w14:textId="77777777" w:rsidR="00F81442" w:rsidRDefault="00BE705F" w:rsidP="00607E6B">
      <w:pPr>
        <w:pStyle w:val="References"/>
        <w:rPr>
          <w:noProof/>
        </w:rPr>
      </w:pPr>
      <w:r w:rsidRPr="00607E6B">
        <w:rPr>
          <w:noProof/>
        </w:rPr>
        <w:t>S. Huang, Z. Liu, X. Zhao, W. Luo, and J. Weng, “Towards robust Knowledge Tracing models via k-sparse attention,” in Proc. 46th International ACM SIGIR Conference, 2023, pp. 2441–2445. doi: 10.1145/3539618.3592073</w:t>
      </w:r>
    </w:p>
    <w:p w14:paraId="2B5875B7" w14:textId="77777777" w:rsidR="00F81442" w:rsidRDefault="00BE705F" w:rsidP="00607E6B">
      <w:pPr>
        <w:pStyle w:val="References"/>
        <w:rPr>
          <w:noProof/>
        </w:rPr>
      </w:pPr>
      <w:r w:rsidRPr="00607E6B">
        <w:rPr>
          <w:noProof/>
        </w:rPr>
        <w:t xml:space="preserve">I. Bhattacharjee and C. Wayllace, “Cold start problem: An experimental study of Knowledge Tracing models with new students,” in Artificial Intelligence in Education (AIED 2025), </w:t>
      </w:r>
      <w:r w:rsidRPr="00607E6B">
        <w:rPr>
          <w:i/>
          <w:noProof/>
        </w:rPr>
        <w:t>Lecture Notes in Computer Science</w:t>
      </w:r>
      <w:r w:rsidRPr="00607E6B">
        <w:rPr>
          <w:noProof/>
        </w:rPr>
        <w:t>, vol. 15880. Springer, 2025, pp. 425–432. doi: 10.1007/978-3-031-98459-4_30</w:t>
      </w:r>
    </w:p>
    <w:p w14:paraId="7BA8C093" w14:textId="77777777" w:rsidR="00F81442" w:rsidRDefault="0066606C" w:rsidP="00607E6B">
      <w:pPr>
        <w:pStyle w:val="References"/>
        <w:rPr>
          <w:noProof/>
        </w:rPr>
      </w:pPr>
      <w:r w:rsidRPr="00607E6B">
        <w:rPr>
          <w:noProof/>
        </w:rPr>
        <w:t>ASSISTmentsData, “ASSISTments 2012–2013 school data with affect,” ASSISTments Public Datasets, 2012. [Online]. Available: https:/​/​sites.google.com/​site/​assistmentsdata/​datasets/​2012-13-school-data-with-affect</w:t>
      </w:r>
    </w:p>
    <w:p w14:paraId="13F0B21A" w14:textId="77777777" w:rsidR="00F81442" w:rsidRDefault="0066606C" w:rsidP="00607E6B">
      <w:pPr>
        <w:pStyle w:val="References"/>
        <w:rPr>
          <w:noProof/>
        </w:rPr>
      </w:pPr>
      <w:r w:rsidRPr="00607E6B">
        <w:rPr>
          <w:noProof/>
        </w:rPr>
        <w:t>P.-J. Chen, M.-E. Hsieh, and T.-Y. Tsai, “Junyi Academy online learning activity dataset,” Kaggle, 2020. [Online]. Available: https:/​/​www.kaggle.com/​datasets/​junyiacademy/​learning-activity-public-dataset-by-junyi-academy</w:t>
      </w:r>
    </w:p>
    <w:p w14:paraId="13ED5C1A" w14:textId="77777777" w:rsidR="00F81442" w:rsidRDefault="00BE705F" w:rsidP="00607E6B">
      <w:pPr>
        <w:pStyle w:val="References"/>
      </w:pPr>
      <w:r w:rsidRPr="00607E6B">
        <w:t>Z. Liu, Q. Liu, T. Guo, J. Chen, S. Huang, X. Zhao, J. Tang, W. Luo, and J. Weng, “XES3G5M: A Knowledge Tracing benchmark dataset with auxiliary information,” in Proc. 37th Conference on Neural Information Processing Systems Datasets and Benchmarks Track, 2023.</w:t>
      </w:r>
    </w:p>
    <w:p w14:paraId="13F2FDF5" w14:textId="77777777" w:rsidR="005D2AF6" w:rsidRPr="005D2AF6" w:rsidRDefault="005D2AF6" w:rsidP="00607E6B">
      <w:pPr>
        <w:pStyle w:val="References"/>
      </w:pPr>
      <w:r w:rsidRPr="00607E6B">
        <w:t>W. Cheng, H. Du, C. Li, E. Ni, L. Tan, T. Xu, and Y. Ni, “Uncertainty-aware Knowledge Tracing,” in Proc. AAAI Conference on Artificial Intelligence, vol. 39, no. 27, pp. 27905–27913, 2025. doi: 10.1609/aaai.v39i27.35007</w:t>
      </w:r>
    </w:p>
    <w:p w14:paraId="6C054F6E" w14:textId="77777777" w:rsidR="005D2AF6" w:rsidRPr="005D2AF6" w:rsidRDefault="005D2AF6" w:rsidP="00607E6B">
      <w:pPr>
        <w:pStyle w:val="References"/>
      </w:pPr>
      <w:r w:rsidRPr="00607E6B">
        <w:t>J. Mitton, P. Bhattacharyya, R. Abboud, and S. Woodhead, “Knowing when to defer: Selective prediction for responsible Knowledge Tracing,” in Proc. Impactful and Responsible AI Systems for Education Workshop, Proc. Machine Learning Research, vol. 339, 2026, pp. 22–42.</w:t>
      </w:r>
    </w:p>
    <w:p w14:paraId="22C52E57" w14:textId="77777777" w:rsidR="00EF6C3D" w:rsidRDefault="006E7A59" w:rsidP="00607E6B">
      <w:pPr>
        <w:pStyle w:val="References"/>
      </w:pPr>
      <w:r w:rsidRPr="00607E6B">
        <w:t>A. H. Murphy, “A new vector partition of the probability score,” Journal of Applied Meteorology, vol. 12, no. 4, pp. 595–600, 1973. doi: 10.1175/1520-0450(1973)012&lt;0595:ANVPOT&gt;2.0.CO;2</w:t>
      </w:r>
    </w:p>
    <w:p w14:paraId="018F915B" w14:textId="77777777" w:rsidR="00EF6C3D" w:rsidRDefault="00EF6C3D" w:rsidP="00607E6B">
      <w:pPr>
        <w:pStyle w:val="References"/>
      </w:pPr>
      <w:r w:rsidRPr="00607E6B">
        <w:t>S. E. Fancsali, T. Nixon, and S. Ritter, “Optimal and worst-case performance of mastery learning assessment with Bayesian Knowledge Tracing,” in Proc. 6th International Conference on Educational Data Mining, 2013, pp. 35–42.</w:t>
      </w:r>
    </w:p>
    <w:p w14:paraId="7BC80A0D" w14:textId="77777777" w:rsidR="00EF6C3D" w:rsidRDefault="00EF6C3D" w:rsidP="00607E6B">
      <w:pPr>
        <w:pStyle w:val="References"/>
      </w:pPr>
      <w:r w:rsidRPr="00607E6B">
        <w:t>J. Zhang, R. Das, R. S. Baker, and R. Scruggs, “Knowledge tracing models’ predictive performance when a student starts a skill,” in Proc. 14th International Conference on Educational Data Mining, 2021, pp. 625–629.</w:t>
      </w:r>
    </w:p>
    <w:p w14:paraId="44368531" w14:textId="77777777" w:rsidR="006E7A59" w:rsidRDefault="006E7A59" w:rsidP="00607E6B">
      <w:pPr>
        <w:pStyle w:val="References"/>
      </w:pPr>
      <w:r w:rsidRPr="00607E6B">
        <w:t>J. Platt, “Probabilistic outputs for support vector machines and comparisons to regularized likelihood methods,” in Advances in Large Margin Classifiers, 1999, pp. 61–74.</w:t>
      </w:r>
    </w:p>
    <w:p w14:paraId="7AA0808A"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3" w:history="1">
        <w:r w:rsidRPr="000D5436">
          <w:rPr>
            <w:rStyle w:val="Hyperlink"/>
          </w:rPr>
          <w:t>CC BY 4.0</w:t>
        </w:r>
      </w:hyperlink>
      <w:r w:rsidRPr="000D5436">
        <w:t>).</w:t>
      </w:r>
    </w:p>
    <w:p w14:paraId="7A7022DE" w14:textId="77777777" w:rsidR="001179E0" w:rsidRPr="00E61DEF" w:rsidRDefault="001C5E06" w:rsidP="00E61DEF">
      <w:pPr>
        <w:rPr>
          <w:rFonts w:eastAsia="SimSun"/>
          <w:sz w:val="2"/>
          <w:lang w:eastAsia="zh-CN"/>
        </w:rPr>
        <w:sectPr w:rsidR="001179E0" w:rsidRPr="00E61DEF" w:rsidSect="00607E6B">
          <w:type w:val="continuous"/>
          <w:pgSz w:w="11907" w:h="16839" w:code="9"/>
          <w:pgMar w:top="1009" w:right="936" w:bottom="1009" w:left="936" w:header="431" w:footer="431" w:gutter="0"/>
          <w:cols w:num="2" w:space="288"/>
          <w:docGrid w:linePitch="272"/>
        </w:sectPr>
      </w:pPr>
      <w:r w:rsidRPr="00E61DEF">
        <w:rPr>
          <w:sz w:val="2"/>
        </w:rPr>
        <w:tab/>
      </w:r>
    </w:p>
    <w:p w14:paraId="3AF69EDA" w14:textId="77777777" w:rsidR="001179E0" w:rsidRPr="00E61DEF" w:rsidRDefault="001179E0" w:rsidP="00E61DEF">
      <w:pPr>
        <w:rPr>
          <w:sz w:val="2"/>
          <w:lang w:eastAsia="zh-CN"/>
        </w:rPr>
        <w:sectPr w:rsidR="001179E0" w:rsidRPr="00E61DEF"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pPr>
    </w:p>
    <w:p w14:paraId="2238E2F2"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30"/>
      <w:headerReference w:type="default" r:id="rId31"/>
      <w:footerReference w:type="even" r:id="rId32"/>
      <w:footerReference w:type="default" r:id="rId33"/>
      <w:headerReference w:type="first" r:id="rId34"/>
      <w:footerReference w:type="first" r:id="rId35"/>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A3846" w14:textId="77777777" w:rsidR="00385A3A" w:rsidRDefault="00385A3A">
      <w:r>
        <w:separator/>
      </w:r>
    </w:p>
  </w:endnote>
  <w:endnote w:type="continuationSeparator" w:id="0">
    <w:p w14:paraId="3D08213E" w14:textId="77777777" w:rsidR="00385A3A" w:rsidRDefault="00385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98D7"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C0D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D02F"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8C1"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B82C"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EE1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9A2"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72A"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1E8E"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12F1"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5958"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D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D09FD" w14:textId="77777777" w:rsidR="00385A3A" w:rsidRDefault="00385A3A"/>
  </w:footnote>
  <w:footnote w:type="continuationSeparator" w:id="0">
    <w:p w14:paraId="53AC71DC" w14:textId="77777777" w:rsidR="00385A3A" w:rsidRDefault="00385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5CCA"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1A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C11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2FC"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784B"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F5F"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90CE"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2C0"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42E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8ED"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EC8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C98"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21E5"/>
    <w:rsid w:val="00022AD7"/>
    <w:rsid w:val="00023D9D"/>
    <w:rsid w:val="00024FCE"/>
    <w:rsid w:val="00026FDF"/>
    <w:rsid w:val="000308F0"/>
    <w:rsid w:val="00031F45"/>
    <w:rsid w:val="0003482B"/>
    <w:rsid w:val="00041FCD"/>
    <w:rsid w:val="000501BC"/>
    <w:rsid w:val="00053099"/>
    <w:rsid w:val="00062F83"/>
    <w:rsid w:val="00065FA3"/>
    <w:rsid w:val="00070579"/>
    <w:rsid w:val="00070C1F"/>
    <w:rsid w:val="00072882"/>
    <w:rsid w:val="000731FB"/>
    <w:rsid w:val="0007447F"/>
    <w:rsid w:val="000771B5"/>
    <w:rsid w:val="00080A3F"/>
    <w:rsid w:val="00087A18"/>
    <w:rsid w:val="00093946"/>
    <w:rsid w:val="00094F57"/>
    <w:rsid w:val="000A026A"/>
    <w:rsid w:val="000A0C7F"/>
    <w:rsid w:val="000A3E12"/>
    <w:rsid w:val="000A549A"/>
    <w:rsid w:val="000A5B28"/>
    <w:rsid w:val="000A69AA"/>
    <w:rsid w:val="000B078C"/>
    <w:rsid w:val="000B0E44"/>
    <w:rsid w:val="000B268A"/>
    <w:rsid w:val="000B4E80"/>
    <w:rsid w:val="000B5BC1"/>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1AFA"/>
    <w:rsid w:val="00126734"/>
    <w:rsid w:val="00131CDC"/>
    <w:rsid w:val="001335C8"/>
    <w:rsid w:val="00145A0D"/>
    <w:rsid w:val="00146BBB"/>
    <w:rsid w:val="00153703"/>
    <w:rsid w:val="00154698"/>
    <w:rsid w:val="00155EBE"/>
    <w:rsid w:val="00160CED"/>
    <w:rsid w:val="00161040"/>
    <w:rsid w:val="00164EC0"/>
    <w:rsid w:val="0016504D"/>
    <w:rsid w:val="00172D3B"/>
    <w:rsid w:val="00183C37"/>
    <w:rsid w:val="0019101E"/>
    <w:rsid w:val="001913C4"/>
    <w:rsid w:val="00194455"/>
    <w:rsid w:val="00197551"/>
    <w:rsid w:val="001A0C37"/>
    <w:rsid w:val="001A2CD6"/>
    <w:rsid w:val="001A4A59"/>
    <w:rsid w:val="001A7077"/>
    <w:rsid w:val="001B0A11"/>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F4F"/>
    <w:rsid w:val="00221042"/>
    <w:rsid w:val="0022202C"/>
    <w:rsid w:val="00222D97"/>
    <w:rsid w:val="00224118"/>
    <w:rsid w:val="00226907"/>
    <w:rsid w:val="00227166"/>
    <w:rsid w:val="00230B31"/>
    <w:rsid w:val="002369B4"/>
    <w:rsid w:val="00240DFE"/>
    <w:rsid w:val="00241BD8"/>
    <w:rsid w:val="00243A96"/>
    <w:rsid w:val="00244D29"/>
    <w:rsid w:val="00251F77"/>
    <w:rsid w:val="00254655"/>
    <w:rsid w:val="00254A00"/>
    <w:rsid w:val="00256C95"/>
    <w:rsid w:val="00272F1A"/>
    <w:rsid w:val="00273343"/>
    <w:rsid w:val="00284F5B"/>
    <w:rsid w:val="00293BF6"/>
    <w:rsid w:val="002A02CF"/>
    <w:rsid w:val="002A0D03"/>
    <w:rsid w:val="002A4939"/>
    <w:rsid w:val="002B3661"/>
    <w:rsid w:val="002B49F3"/>
    <w:rsid w:val="002C0EFC"/>
    <w:rsid w:val="002C2613"/>
    <w:rsid w:val="002C4F3C"/>
    <w:rsid w:val="002C5CD5"/>
    <w:rsid w:val="002C7ECD"/>
    <w:rsid w:val="002D2DE0"/>
    <w:rsid w:val="002D3073"/>
    <w:rsid w:val="002D3A1F"/>
    <w:rsid w:val="002D6E1D"/>
    <w:rsid w:val="002E2C98"/>
    <w:rsid w:val="002F338D"/>
    <w:rsid w:val="002F7706"/>
    <w:rsid w:val="00302A1D"/>
    <w:rsid w:val="00302A86"/>
    <w:rsid w:val="00327FC4"/>
    <w:rsid w:val="00332BC5"/>
    <w:rsid w:val="00335E67"/>
    <w:rsid w:val="003438AA"/>
    <w:rsid w:val="003443AB"/>
    <w:rsid w:val="00346830"/>
    <w:rsid w:val="003505CD"/>
    <w:rsid w:val="003544EE"/>
    <w:rsid w:val="003642D0"/>
    <w:rsid w:val="003663B9"/>
    <w:rsid w:val="003676E9"/>
    <w:rsid w:val="0037329E"/>
    <w:rsid w:val="00375A49"/>
    <w:rsid w:val="00381CD3"/>
    <w:rsid w:val="00382517"/>
    <w:rsid w:val="00385A3A"/>
    <w:rsid w:val="00390DB2"/>
    <w:rsid w:val="00395C28"/>
    <w:rsid w:val="00395DD0"/>
    <w:rsid w:val="003A17B6"/>
    <w:rsid w:val="003A2742"/>
    <w:rsid w:val="003A2CDE"/>
    <w:rsid w:val="003A40B2"/>
    <w:rsid w:val="003A59F2"/>
    <w:rsid w:val="003B3425"/>
    <w:rsid w:val="003B5CA5"/>
    <w:rsid w:val="003C1795"/>
    <w:rsid w:val="003D0703"/>
    <w:rsid w:val="003D1014"/>
    <w:rsid w:val="003D19D2"/>
    <w:rsid w:val="003D3246"/>
    <w:rsid w:val="003D7899"/>
    <w:rsid w:val="003E22D8"/>
    <w:rsid w:val="003E3768"/>
    <w:rsid w:val="003E38E2"/>
    <w:rsid w:val="003E429B"/>
    <w:rsid w:val="003E61E3"/>
    <w:rsid w:val="003F1116"/>
    <w:rsid w:val="003F4CE4"/>
    <w:rsid w:val="003F54EF"/>
    <w:rsid w:val="003F67F1"/>
    <w:rsid w:val="004021E8"/>
    <w:rsid w:val="00403BDA"/>
    <w:rsid w:val="00407B74"/>
    <w:rsid w:val="00410166"/>
    <w:rsid w:val="004117EE"/>
    <w:rsid w:val="004125D8"/>
    <w:rsid w:val="004125F9"/>
    <w:rsid w:val="0041364E"/>
    <w:rsid w:val="00414D20"/>
    <w:rsid w:val="004156E6"/>
    <w:rsid w:val="004246EA"/>
    <w:rsid w:val="00431F64"/>
    <w:rsid w:val="00431FB0"/>
    <w:rsid w:val="00434998"/>
    <w:rsid w:val="00435017"/>
    <w:rsid w:val="00440C69"/>
    <w:rsid w:val="00442063"/>
    <w:rsid w:val="00446042"/>
    <w:rsid w:val="00447DC3"/>
    <w:rsid w:val="00450809"/>
    <w:rsid w:val="00457A6F"/>
    <w:rsid w:val="004618B7"/>
    <w:rsid w:val="004626D3"/>
    <w:rsid w:val="0046698A"/>
    <w:rsid w:val="00477677"/>
    <w:rsid w:val="004949B8"/>
    <w:rsid w:val="00495AF6"/>
    <w:rsid w:val="004A3917"/>
    <w:rsid w:val="004B4893"/>
    <w:rsid w:val="004B7D48"/>
    <w:rsid w:val="004C0B40"/>
    <w:rsid w:val="004C1610"/>
    <w:rsid w:val="004C4A3F"/>
    <w:rsid w:val="004C6EFE"/>
    <w:rsid w:val="004D22BA"/>
    <w:rsid w:val="004D3136"/>
    <w:rsid w:val="004D3805"/>
    <w:rsid w:val="004E116B"/>
    <w:rsid w:val="004E19A8"/>
    <w:rsid w:val="004E211F"/>
    <w:rsid w:val="004E28FC"/>
    <w:rsid w:val="004E3A86"/>
    <w:rsid w:val="004E69DA"/>
    <w:rsid w:val="004F4A50"/>
    <w:rsid w:val="004F5034"/>
    <w:rsid w:val="00500D52"/>
    <w:rsid w:val="0050306C"/>
    <w:rsid w:val="00504CB6"/>
    <w:rsid w:val="005052AC"/>
    <w:rsid w:val="0051123B"/>
    <w:rsid w:val="00512811"/>
    <w:rsid w:val="00513ED0"/>
    <w:rsid w:val="00523494"/>
    <w:rsid w:val="005249D0"/>
    <w:rsid w:val="00524C14"/>
    <w:rsid w:val="00527170"/>
    <w:rsid w:val="00535022"/>
    <w:rsid w:val="00535C10"/>
    <w:rsid w:val="005364F9"/>
    <w:rsid w:val="00550132"/>
    <w:rsid w:val="0055176C"/>
    <w:rsid w:val="00556AF4"/>
    <w:rsid w:val="00556D88"/>
    <w:rsid w:val="0056057E"/>
    <w:rsid w:val="00565B83"/>
    <w:rsid w:val="005672BF"/>
    <w:rsid w:val="00567BB9"/>
    <w:rsid w:val="005707AE"/>
    <w:rsid w:val="005712D0"/>
    <w:rsid w:val="005718DE"/>
    <w:rsid w:val="005828EF"/>
    <w:rsid w:val="00585CBA"/>
    <w:rsid w:val="00591C3F"/>
    <w:rsid w:val="00592783"/>
    <w:rsid w:val="005938C5"/>
    <w:rsid w:val="00594D5D"/>
    <w:rsid w:val="005A4706"/>
    <w:rsid w:val="005A4749"/>
    <w:rsid w:val="005A627B"/>
    <w:rsid w:val="005B1937"/>
    <w:rsid w:val="005B4EA1"/>
    <w:rsid w:val="005C0DE3"/>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8B7"/>
    <w:rsid w:val="006169D1"/>
    <w:rsid w:val="006357AA"/>
    <w:rsid w:val="0063681B"/>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3D2E"/>
    <w:rsid w:val="00684771"/>
    <w:rsid w:val="00684CB1"/>
    <w:rsid w:val="00684EC4"/>
    <w:rsid w:val="00687A27"/>
    <w:rsid w:val="00697C7B"/>
    <w:rsid w:val="006A0699"/>
    <w:rsid w:val="006B50F3"/>
    <w:rsid w:val="006C6291"/>
    <w:rsid w:val="006D45CE"/>
    <w:rsid w:val="006E307F"/>
    <w:rsid w:val="006E4E5E"/>
    <w:rsid w:val="006E6884"/>
    <w:rsid w:val="006E6C5A"/>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6972"/>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030F"/>
    <w:rsid w:val="007B2671"/>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5D43"/>
    <w:rsid w:val="008074FC"/>
    <w:rsid w:val="008109FD"/>
    <w:rsid w:val="00814F6E"/>
    <w:rsid w:val="00821F92"/>
    <w:rsid w:val="00822119"/>
    <w:rsid w:val="008224D0"/>
    <w:rsid w:val="008237B8"/>
    <w:rsid w:val="00826802"/>
    <w:rsid w:val="00827F09"/>
    <w:rsid w:val="00832F3F"/>
    <w:rsid w:val="008330DC"/>
    <w:rsid w:val="00833477"/>
    <w:rsid w:val="00834947"/>
    <w:rsid w:val="00840C06"/>
    <w:rsid w:val="00845CD3"/>
    <w:rsid w:val="0084688E"/>
    <w:rsid w:val="00853AB5"/>
    <w:rsid w:val="00855FBF"/>
    <w:rsid w:val="00867ADB"/>
    <w:rsid w:val="00867F66"/>
    <w:rsid w:val="00872EF0"/>
    <w:rsid w:val="008750A3"/>
    <w:rsid w:val="00880A34"/>
    <w:rsid w:val="00880C9E"/>
    <w:rsid w:val="00880D66"/>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3D42"/>
    <w:rsid w:val="00904B3B"/>
    <w:rsid w:val="00906944"/>
    <w:rsid w:val="00907411"/>
    <w:rsid w:val="00913782"/>
    <w:rsid w:val="00916919"/>
    <w:rsid w:val="00917841"/>
    <w:rsid w:val="009222EF"/>
    <w:rsid w:val="009240D6"/>
    <w:rsid w:val="0092449B"/>
    <w:rsid w:val="00940419"/>
    <w:rsid w:val="00940B7B"/>
    <w:rsid w:val="00940DCE"/>
    <w:rsid w:val="009437F4"/>
    <w:rsid w:val="00944E05"/>
    <w:rsid w:val="009509E7"/>
    <w:rsid w:val="009526A0"/>
    <w:rsid w:val="009528C0"/>
    <w:rsid w:val="009532D7"/>
    <w:rsid w:val="00961E3A"/>
    <w:rsid w:val="00965EAA"/>
    <w:rsid w:val="00966058"/>
    <w:rsid w:val="00966B0D"/>
    <w:rsid w:val="00967043"/>
    <w:rsid w:val="00967D34"/>
    <w:rsid w:val="00972A94"/>
    <w:rsid w:val="0097355C"/>
    <w:rsid w:val="009763C9"/>
    <w:rsid w:val="00977AEE"/>
    <w:rsid w:val="00977D73"/>
    <w:rsid w:val="009834BC"/>
    <w:rsid w:val="0098708C"/>
    <w:rsid w:val="009901C9"/>
    <w:rsid w:val="00990C59"/>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2B9"/>
    <w:rsid w:val="00A53EE9"/>
    <w:rsid w:val="00A560A8"/>
    <w:rsid w:val="00A74B19"/>
    <w:rsid w:val="00A81199"/>
    <w:rsid w:val="00A82370"/>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76D3"/>
    <w:rsid w:val="00AC43D2"/>
    <w:rsid w:val="00AC667A"/>
    <w:rsid w:val="00AD1751"/>
    <w:rsid w:val="00AD2FCB"/>
    <w:rsid w:val="00AD342B"/>
    <w:rsid w:val="00AE0680"/>
    <w:rsid w:val="00AE4BDC"/>
    <w:rsid w:val="00AE5052"/>
    <w:rsid w:val="00B019C1"/>
    <w:rsid w:val="00B031B2"/>
    <w:rsid w:val="00B065EB"/>
    <w:rsid w:val="00B13280"/>
    <w:rsid w:val="00B155EC"/>
    <w:rsid w:val="00B200E4"/>
    <w:rsid w:val="00B25C5A"/>
    <w:rsid w:val="00B25FF0"/>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2F78"/>
    <w:rsid w:val="00B777AC"/>
    <w:rsid w:val="00B84C0F"/>
    <w:rsid w:val="00B85BA4"/>
    <w:rsid w:val="00B90B60"/>
    <w:rsid w:val="00B90BE0"/>
    <w:rsid w:val="00B94E3E"/>
    <w:rsid w:val="00BA3B49"/>
    <w:rsid w:val="00BA4B36"/>
    <w:rsid w:val="00BA7210"/>
    <w:rsid w:val="00BB0884"/>
    <w:rsid w:val="00BB3207"/>
    <w:rsid w:val="00BB639A"/>
    <w:rsid w:val="00BB69C1"/>
    <w:rsid w:val="00BC1A3F"/>
    <w:rsid w:val="00BC40A1"/>
    <w:rsid w:val="00BC591A"/>
    <w:rsid w:val="00BC5DDD"/>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5A25"/>
    <w:rsid w:val="00C25AE5"/>
    <w:rsid w:val="00C268EB"/>
    <w:rsid w:val="00C27A98"/>
    <w:rsid w:val="00C33058"/>
    <w:rsid w:val="00C36448"/>
    <w:rsid w:val="00C36547"/>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545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615C"/>
    <w:rsid w:val="00DA078F"/>
    <w:rsid w:val="00DA2AD6"/>
    <w:rsid w:val="00DA3605"/>
    <w:rsid w:val="00DB047C"/>
    <w:rsid w:val="00DB769B"/>
    <w:rsid w:val="00DC6E3D"/>
    <w:rsid w:val="00DD0E15"/>
    <w:rsid w:val="00DD1099"/>
    <w:rsid w:val="00DE32C3"/>
    <w:rsid w:val="00DE5080"/>
    <w:rsid w:val="00DE50C2"/>
    <w:rsid w:val="00DE55DA"/>
    <w:rsid w:val="00DE66F2"/>
    <w:rsid w:val="00DF047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D6611"/>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B0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21" Type="http://schemas.openxmlformats.org/officeDocument/2006/relationships/image" Target="media/image2.png"/><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creativecommons.org/licenses/by/4.0/" TargetMode="Externa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7863</Words>
  <Characters>46657</Characters>
  <Application>Microsoft Office Word</Application>
  <DocSecurity>0</DocSecurity>
  <Lines>1658</Lines>
  <Paragraphs>1007</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53440</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13</cp:revision>
  <cp:lastPrinted>2004-03-25T04:09:00Z</cp:lastPrinted>
  <dcterms:created xsi:type="dcterms:W3CDTF">2026-09-06T10:53:00Z</dcterms:created>
  <dcterms:modified xsi:type="dcterms:W3CDTF">2026-09-12T08:33:00Z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