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F072E" w14:textId="581DCB2F" w:rsidR="001770C2" w:rsidRPr="00AA0043" w:rsidRDefault="00921AAA" w:rsidP="00AA0043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A0043">
        <w:rPr>
          <w:rFonts w:ascii="Times New Roman" w:hAnsi="Times New Roman" w:cs="Times New Roman"/>
          <w:b/>
          <w:bCs/>
          <w:sz w:val="26"/>
          <w:szCs w:val="26"/>
          <w:u w:val="single"/>
        </w:rPr>
        <w:t>ĐÍNH CHÍNH</w:t>
      </w:r>
    </w:p>
    <w:p w14:paraId="0A08B9B9" w14:textId="1D12A540" w:rsidR="00921AAA" w:rsidRDefault="00921A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1, câu 20: Sửa “trang 4” thành “trang 3”.</w:t>
      </w:r>
    </w:p>
    <w:p w14:paraId="18E656E5" w14:textId="406AC6D3" w:rsidR="00921AAA" w:rsidRDefault="00921AA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Đề </w:t>
      </w:r>
      <w:r w:rsidR="00F027B8">
        <w:rPr>
          <w:rFonts w:ascii="Times New Roman" w:hAnsi="Times New Roman" w:cs="Times New Roman"/>
          <w:sz w:val="26"/>
          <w:szCs w:val="26"/>
        </w:rPr>
        <w:t>3, câu 19: Sửa “3032” thành “4032”, “2008” thành “3008”</w:t>
      </w:r>
    </w:p>
    <w:p w14:paraId="5B5A563B" w14:textId="77A8392C" w:rsidR="00AA0043" w:rsidRDefault="00AA00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4, câu 8: Sửa “trang 4” thành “trang 3”.</w:t>
      </w:r>
    </w:p>
    <w:p w14:paraId="00D3832C" w14:textId="0A2CE0D6" w:rsidR="00AA0043" w:rsidRDefault="00AA0043" w:rsidP="00F63CE9">
      <w:pPr>
        <w:rPr>
          <w:rFonts w:ascii="Times New Roman" w:hAnsi="Times New Roman" w:cs="Times New Roman"/>
          <w:sz w:val="26"/>
          <w:szCs w:val="26"/>
        </w:rPr>
      </w:pPr>
    </w:p>
    <w:sectPr w:rsidR="00AA0043" w:rsidSect="00B54759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AA"/>
    <w:rsid w:val="000371E8"/>
    <w:rsid w:val="000E5ED3"/>
    <w:rsid w:val="00230B13"/>
    <w:rsid w:val="00366E82"/>
    <w:rsid w:val="00403795"/>
    <w:rsid w:val="00557331"/>
    <w:rsid w:val="005B46DD"/>
    <w:rsid w:val="00655B29"/>
    <w:rsid w:val="00733935"/>
    <w:rsid w:val="00921AAA"/>
    <w:rsid w:val="00995CE3"/>
    <w:rsid w:val="00AA0043"/>
    <w:rsid w:val="00B54759"/>
    <w:rsid w:val="00F027B8"/>
    <w:rsid w:val="00F63CE9"/>
    <w:rsid w:val="00FD1FD9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8AAA5"/>
  <w15:chartTrackingRefBased/>
  <w15:docId w15:val="{68CF5BE1-33C7-464A-8824-5DAB8EDEA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Thien</dc:creator>
  <cp:keywords/>
  <dc:description/>
  <cp:lastModifiedBy>Nguyen Thien</cp:lastModifiedBy>
  <cp:revision>5</cp:revision>
  <dcterms:created xsi:type="dcterms:W3CDTF">2019-06-29T00:48:00Z</dcterms:created>
  <dcterms:modified xsi:type="dcterms:W3CDTF">2020-07-10T02:42:00Z</dcterms:modified>
</cp:coreProperties>
</file>