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F7A1" w14:textId="65C28D46" w:rsidR="00EC4E4A" w:rsidRDefault="00EC4E4A" w:rsidP="00077734">
      <w:pPr>
        <w:pStyle w:val="Heading1"/>
      </w:pPr>
      <w:r>
        <w:t>CHƯƠNG NHẬP MÔN</w:t>
      </w:r>
    </w:p>
    <w:p w14:paraId="5F096D81" w14:textId="166DD736" w:rsidR="00B776FE" w:rsidRDefault="00077734" w:rsidP="00077734">
      <w:pPr>
        <w:pStyle w:val="Heading1"/>
      </w:pPr>
      <w:r>
        <w:t>Bài 1</w:t>
      </w:r>
    </w:p>
    <w:p w14:paraId="4E8930E6" w14:textId="587F557D" w:rsidR="00077734" w:rsidRDefault="00077734" w:rsidP="00077734">
      <w:pPr>
        <w:pStyle w:val="Heading2"/>
        <w:numPr>
          <w:ilvl w:val="0"/>
          <w:numId w:val="1"/>
        </w:numPr>
      </w:pPr>
      <w:r>
        <w:t>Đối tượng nghiên cứu</w:t>
      </w:r>
    </w:p>
    <w:p w14:paraId="21D93742" w14:textId="7CDB7261" w:rsidR="00077734" w:rsidRDefault="00077734" w:rsidP="00077734">
      <w:pPr>
        <w:pStyle w:val="ListParagraph"/>
        <w:numPr>
          <w:ilvl w:val="0"/>
          <w:numId w:val="2"/>
        </w:numPr>
      </w:pPr>
      <w:r>
        <w:t>Sự ra đời, phát triển</w:t>
      </w:r>
      <w:r w:rsidR="00757FCE">
        <w:t>, hđ của lãnh đạo của Đảng</w:t>
      </w:r>
    </w:p>
    <w:p w14:paraId="22333BA9" w14:textId="44B00160" w:rsidR="00757FCE" w:rsidRDefault="000C5F5A" w:rsidP="00077734">
      <w:pPr>
        <w:pStyle w:val="ListParagraph"/>
        <w:numPr>
          <w:ilvl w:val="0"/>
          <w:numId w:val="2"/>
        </w:numPr>
      </w:pPr>
      <w:r>
        <w:t>Quá trình chỉ đạo thực tiễn của Đảng</w:t>
      </w:r>
    </w:p>
    <w:p w14:paraId="1B282712" w14:textId="155C7128" w:rsidR="000C5F5A" w:rsidRDefault="00EC4E4A" w:rsidP="00077734">
      <w:pPr>
        <w:pStyle w:val="ListParagraph"/>
        <w:numPr>
          <w:ilvl w:val="0"/>
          <w:numId w:val="2"/>
        </w:numPr>
      </w:pPr>
      <w:r>
        <w:t>Thành công, hạn chế và kinh nghiệm</w:t>
      </w:r>
    </w:p>
    <w:p w14:paraId="24EDD1E3" w14:textId="2F020401" w:rsidR="00EC4E4A" w:rsidRDefault="00D805DE" w:rsidP="00FD2295">
      <w:pPr>
        <w:pStyle w:val="Heading2"/>
        <w:numPr>
          <w:ilvl w:val="0"/>
          <w:numId w:val="1"/>
        </w:numPr>
      </w:pPr>
      <w:r>
        <w:t>Chức năng, nhiệm vụ</w:t>
      </w:r>
    </w:p>
    <w:p w14:paraId="1BF5ECF4" w14:textId="7BE91890" w:rsidR="00D805DE" w:rsidRDefault="00D805DE" w:rsidP="00D805DE">
      <w:pPr>
        <w:pStyle w:val="ListParagraph"/>
        <w:numPr>
          <w:ilvl w:val="0"/>
          <w:numId w:val="2"/>
        </w:numPr>
      </w:pPr>
      <w:r>
        <w:t>Chức năng:</w:t>
      </w:r>
    </w:p>
    <w:p w14:paraId="62EE03E8" w14:textId="176F4506" w:rsidR="00D805DE" w:rsidRDefault="00D805DE" w:rsidP="00D805DE">
      <w:pPr>
        <w:pStyle w:val="ListParagraph"/>
        <w:ind w:left="1097" w:firstLine="0"/>
      </w:pPr>
      <w:r>
        <w:t>Cung cấp nhận thức về tiến trình hoạt động, chuyển biến của ĐCSVN</w:t>
      </w:r>
    </w:p>
    <w:p w14:paraId="7A8DE709" w14:textId="3255CCCB" w:rsidR="00D805DE" w:rsidRDefault="0065704F" w:rsidP="00D805DE">
      <w:pPr>
        <w:pStyle w:val="ListParagraph"/>
        <w:ind w:left="1097" w:firstLine="0"/>
      </w:pPr>
      <w:r>
        <w:t>Nâng cao niềm tin, bồi dưỡng tư tưởng</w:t>
      </w:r>
    </w:p>
    <w:p w14:paraId="0417D6BC" w14:textId="4F8250DB" w:rsidR="003C478A" w:rsidRDefault="003C478A" w:rsidP="003C478A">
      <w:pPr>
        <w:pStyle w:val="ListParagraph"/>
        <w:numPr>
          <w:ilvl w:val="0"/>
          <w:numId w:val="2"/>
        </w:numPr>
      </w:pPr>
      <w:r>
        <w:t>Nhiệm vụ:</w:t>
      </w:r>
    </w:p>
    <w:p w14:paraId="144DCB8A" w14:textId="2E446940" w:rsidR="003C478A" w:rsidRDefault="003C478A" w:rsidP="003C478A">
      <w:pPr>
        <w:pStyle w:val="ListParagraph"/>
        <w:ind w:left="1097" w:firstLine="0"/>
      </w:pPr>
      <w:r>
        <w:t>Trình bày một cách có hệ thống Cương lĩnh, đường lối của Đảng</w:t>
      </w:r>
    </w:p>
    <w:p w14:paraId="6FB7EA60" w14:textId="3A62025B" w:rsidR="003C478A" w:rsidRDefault="003C478A" w:rsidP="003C478A">
      <w:pPr>
        <w:pStyle w:val="ListParagraph"/>
        <w:ind w:left="1097" w:firstLine="0"/>
      </w:pPr>
      <w:r>
        <w:t>Tái hiện tiến trình lãnh đạo và đấu tranh của Đảng</w:t>
      </w:r>
    </w:p>
    <w:p w14:paraId="1118C347" w14:textId="3754FBDD" w:rsidR="00574AE8" w:rsidRDefault="00574AE8" w:rsidP="003C478A">
      <w:pPr>
        <w:pStyle w:val="ListParagraph"/>
        <w:ind w:left="1097" w:firstLine="0"/>
      </w:pPr>
      <w:r>
        <w:t>Làm rõ vai tr</w:t>
      </w:r>
      <w:r w:rsidR="005C3186">
        <w:t>ò chỉ đạo tổ chức thực tiễn của Đảng</w:t>
      </w:r>
    </w:p>
    <w:p w14:paraId="3F3E4396" w14:textId="789534C6" w:rsidR="005C3186" w:rsidRDefault="005C3186" w:rsidP="003C478A">
      <w:pPr>
        <w:pStyle w:val="ListParagraph"/>
        <w:ind w:left="1097" w:firstLine="0"/>
      </w:pPr>
      <w:r>
        <w:t>Tổng kết Lịch sử Đảng</w:t>
      </w:r>
    </w:p>
    <w:p w14:paraId="6FF1D6AE" w14:textId="33EF1ED2" w:rsidR="005C3186" w:rsidRDefault="005C3186" w:rsidP="005C3186">
      <w:pPr>
        <w:pStyle w:val="Heading2"/>
        <w:numPr>
          <w:ilvl w:val="0"/>
          <w:numId w:val="1"/>
        </w:numPr>
      </w:pPr>
      <w:r>
        <w:t>Phương pháp nghiên cứu</w:t>
      </w:r>
    </w:p>
    <w:p w14:paraId="3C034C4A" w14:textId="4A04E533" w:rsidR="005C3186" w:rsidRDefault="005C3186" w:rsidP="005C3186">
      <w:pPr>
        <w:pStyle w:val="ListParagraph"/>
        <w:numPr>
          <w:ilvl w:val="0"/>
          <w:numId w:val="2"/>
        </w:numPr>
      </w:pPr>
      <w:r>
        <w:t>Cơ sở pp luận: Nắm vững TGQ, PPL khoa học của chủ nghĩa Mác Leenin (đảm bảo tính khách quan, quan điểm toàn diện, quan điểm lịch sử-cụ thể, ….)</w:t>
      </w:r>
    </w:p>
    <w:p w14:paraId="30C40D42" w14:textId="292DDA6F" w:rsidR="002C1665" w:rsidRDefault="00AA5355" w:rsidP="005C3186">
      <w:pPr>
        <w:pStyle w:val="ListParagraph"/>
        <w:numPr>
          <w:ilvl w:val="0"/>
          <w:numId w:val="2"/>
        </w:numPr>
      </w:pPr>
      <w:r>
        <w:t>Các pp cụ thể:</w:t>
      </w:r>
    </w:p>
    <w:p w14:paraId="28BEE2F8" w14:textId="3DA72C10" w:rsidR="00AA5355" w:rsidRDefault="00AA5355" w:rsidP="00AA5355">
      <w:pPr>
        <w:pStyle w:val="ListParagraph"/>
        <w:ind w:left="1097" w:firstLine="0"/>
      </w:pPr>
      <w:r>
        <w:t>PP lịch sử và phương pháp logic</w:t>
      </w:r>
    </w:p>
    <w:p w14:paraId="5BC17317" w14:textId="017E93CF" w:rsidR="00AA5355" w:rsidRDefault="00AA5355" w:rsidP="00AA5355">
      <w:pPr>
        <w:pStyle w:val="ListParagraph"/>
        <w:ind w:left="1097" w:firstLine="0"/>
      </w:pPr>
      <w:r>
        <w:t>PP phân tíc</w:t>
      </w:r>
      <w:r w:rsidR="00F769C6">
        <w:t>h</w:t>
      </w:r>
      <w:r>
        <w:t xml:space="preserve"> – </w:t>
      </w:r>
      <w:r w:rsidR="00F769C6">
        <w:t xml:space="preserve"> tổng</w:t>
      </w:r>
      <w:r>
        <w:t xml:space="preserve"> hợp, pp điền đã, ….</w:t>
      </w:r>
    </w:p>
    <w:p w14:paraId="7F368597" w14:textId="77777777" w:rsidR="00F21364" w:rsidRPr="005C3186" w:rsidRDefault="00F21364" w:rsidP="00AA5355">
      <w:pPr>
        <w:pStyle w:val="ListParagraph"/>
        <w:ind w:left="1097" w:firstLine="0"/>
      </w:pPr>
    </w:p>
    <w:sectPr w:rsidR="00F21364" w:rsidRPr="005C3186" w:rsidSect="008726A2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AB6FB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193D08"/>
    <w:multiLevelType w:val="hybridMultilevel"/>
    <w:tmpl w:val="AFA011AA"/>
    <w:lvl w:ilvl="0" w:tplc="0900B30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2" w15:restartNumberingAfterBreak="0">
    <w:nsid w:val="75853073"/>
    <w:multiLevelType w:val="hybridMultilevel"/>
    <w:tmpl w:val="806AF64E"/>
    <w:lvl w:ilvl="0" w:tplc="C7A82D76">
      <w:start w:val="1"/>
      <w:numFmt w:val="bullet"/>
      <w:lvlText w:val="-"/>
      <w:lvlJc w:val="left"/>
      <w:pPr>
        <w:ind w:left="109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num w:numId="1" w16cid:durableId="271480829">
    <w:abstractNumId w:val="1"/>
  </w:num>
  <w:num w:numId="2" w16cid:durableId="818763220">
    <w:abstractNumId w:val="2"/>
  </w:num>
  <w:num w:numId="3" w16cid:durableId="22926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0C"/>
    <w:rsid w:val="00077734"/>
    <w:rsid w:val="000C5F5A"/>
    <w:rsid w:val="002C1665"/>
    <w:rsid w:val="003C478A"/>
    <w:rsid w:val="00574AE8"/>
    <w:rsid w:val="005C3186"/>
    <w:rsid w:val="0065704F"/>
    <w:rsid w:val="0071379C"/>
    <w:rsid w:val="00757FCE"/>
    <w:rsid w:val="008726A2"/>
    <w:rsid w:val="00AA5355"/>
    <w:rsid w:val="00B776FE"/>
    <w:rsid w:val="00BA270C"/>
    <w:rsid w:val="00D805DE"/>
    <w:rsid w:val="00EC4E4A"/>
    <w:rsid w:val="00F21364"/>
    <w:rsid w:val="00F769C6"/>
    <w:rsid w:val="00FD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3FC7"/>
  <w15:chartTrackingRefBased/>
  <w15:docId w15:val="{61A9E8D3-46BD-43BD-9BDD-F16DC572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773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07773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805DE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15</cp:revision>
  <dcterms:created xsi:type="dcterms:W3CDTF">2023-09-12T03:22:00Z</dcterms:created>
  <dcterms:modified xsi:type="dcterms:W3CDTF">2023-09-12T04:02:00Z</dcterms:modified>
</cp:coreProperties>
</file>