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1A60" w:rsidRDefault="005F2EF2">
      <w:r>
        <w:t xml:space="preserve">  </w:t>
      </w:r>
      <w:r>
        <w:rPr>
          <w:noProof/>
        </w:rPr>
        <w:drawing>
          <wp:inline distT="0" distB="0" distL="0" distR="0" wp14:anchorId="4870AEBF" wp14:editId="01F07E31">
            <wp:extent cx="5943600" cy="1038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038225"/>
                    </a:xfrm>
                    <a:prstGeom prst="rect">
                      <a:avLst/>
                    </a:prstGeom>
                  </pic:spPr>
                </pic:pic>
              </a:graphicData>
            </a:graphic>
          </wp:inline>
        </w:drawing>
      </w:r>
    </w:p>
    <w:p w:rsidR="005F2EF2" w:rsidRDefault="005F2EF2">
      <w:r>
        <w:t>Thì link sẽ là cái như sau</w:t>
      </w:r>
      <w:r w:rsidR="00257EB4">
        <w:t xml:space="preserve"> /user/10/anna</w:t>
      </w:r>
    </w:p>
    <w:p w:rsidR="00257EB4" w:rsidRDefault="00C43CB3">
      <w:r>
        <w:rPr>
          <w:noProof/>
        </w:rPr>
        <w:drawing>
          <wp:inline distT="0" distB="0" distL="0" distR="0" wp14:anchorId="60C13871" wp14:editId="5B7D3773">
            <wp:extent cx="5943600" cy="1127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127760"/>
                    </a:xfrm>
                    <a:prstGeom prst="rect">
                      <a:avLst/>
                    </a:prstGeom>
                  </pic:spPr>
                </pic:pic>
              </a:graphicData>
            </a:graphic>
          </wp:inline>
        </w:drawing>
      </w:r>
    </w:p>
    <w:p w:rsidR="00C43CB3" w:rsidRDefault="00C43CB3">
      <w:r>
        <w:rPr>
          <w:noProof/>
        </w:rPr>
        <w:drawing>
          <wp:inline distT="0" distB="0" distL="0" distR="0" wp14:anchorId="1EDC8986" wp14:editId="2C3DDB3B">
            <wp:extent cx="5943600" cy="1905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05635"/>
                    </a:xfrm>
                    <a:prstGeom prst="rect">
                      <a:avLst/>
                    </a:prstGeom>
                  </pic:spPr>
                </pic:pic>
              </a:graphicData>
            </a:graphic>
          </wp:inline>
        </w:drawing>
      </w:r>
    </w:p>
    <w:p w:rsidR="00C43CB3" w:rsidRDefault="00C43CB3">
      <w:r>
        <w:t>Khi bấm vào link thì route thay đổi tuy nhiên biến hiển thị ứng với user ở đây là không thay đổi hiển thị</w:t>
      </w:r>
    </w:p>
    <w:p w:rsidR="00C43CB3" w:rsidRDefault="000F770A">
      <w:r>
        <w:t>Nguyên nhân là khi bấm route thì ta đang ở chính component đó, khi đó angular ko render lại component -&gt; chỉ có mỗi link thay đổi, các biến hiển thị đi theo không thay đổi</w:t>
      </w:r>
    </w:p>
    <w:p w:rsidR="000F770A" w:rsidRDefault="000F770A">
      <w:r>
        <w:rPr>
          <w:noProof/>
        </w:rPr>
        <w:drawing>
          <wp:inline distT="0" distB="0" distL="0" distR="0" wp14:anchorId="354E8002" wp14:editId="28F4EA76">
            <wp:extent cx="5943600" cy="23958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95855"/>
                    </a:xfrm>
                    <a:prstGeom prst="rect">
                      <a:avLst/>
                    </a:prstGeom>
                  </pic:spPr>
                </pic:pic>
              </a:graphicData>
            </a:graphic>
          </wp:inline>
        </w:drawing>
      </w:r>
    </w:p>
    <w:p w:rsidR="000F770A" w:rsidRDefault="000F770A">
      <w:r>
        <w:lastRenderedPageBreak/>
        <w:t>Route.params ở đây là obzerable, nghĩa là nó sử dụng để thực thi vs asnyc, một sự kiện xảy ra trong tương lai, không biết khi nào, ko biết khi nào xong, nhưng có thể cần đợi sự kiện đó xong</w:t>
      </w:r>
    </w:p>
    <w:p w:rsidR="00D20A63" w:rsidRDefault="00D20A63">
      <w:r>
        <w:rPr>
          <w:noProof/>
        </w:rPr>
        <w:drawing>
          <wp:inline distT="0" distB="0" distL="0" distR="0" wp14:anchorId="72636B10" wp14:editId="3852C41E">
            <wp:extent cx="5943600" cy="26422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42235"/>
                    </a:xfrm>
                    <a:prstGeom prst="rect">
                      <a:avLst/>
                    </a:prstGeom>
                  </pic:spPr>
                </pic:pic>
              </a:graphicData>
            </a:graphic>
          </wp:inline>
        </w:drawing>
      </w:r>
    </w:p>
    <w:p w:rsidR="00D20A63" w:rsidRDefault="00D20A63">
      <w:r>
        <w:t>Khi param thay đổi thì code này sẽ được khởi chạy</w:t>
      </w:r>
    </w:p>
    <w:p w:rsidR="00D20A63" w:rsidRDefault="00D20A63">
      <w:bookmarkStart w:id="0" w:name="_GoBack"/>
      <w:bookmarkEnd w:id="0"/>
    </w:p>
    <w:p w:rsidR="000F770A" w:rsidRDefault="000F770A"/>
    <w:p w:rsidR="000F770A" w:rsidRDefault="000F770A"/>
    <w:p w:rsidR="005F2EF2" w:rsidRDefault="005F2EF2"/>
    <w:sectPr w:rsidR="005F2E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5E0"/>
    <w:rsid w:val="00091A60"/>
    <w:rsid w:val="000F770A"/>
    <w:rsid w:val="00257EB4"/>
    <w:rsid w:val="005F2EF2"/>
    <w:rsid w:val="007555E0"/>
    <w:rsid w:val="00974D47"/>
    <w:rsid w:val="00C43CB3"/>
    <w:rsid w:val="00D20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51104D-4AB8-4F7B-A405-9958341CA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4D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D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2</Pages>
  <Words>85</Words>
  <Characters>490</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2020-09-07T14:03:00Z</dcterms:created>
  <dcterms:modified xsi:type="dcterms:W3CDTF">2020-09-07T14:25:00Z</dcterms:modified>
</cp:coreProperties>
</file>