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63B" w:rsidRDefault="00F3063B">
      <w:bookmarkStart w:id="0" w:name="_GoBack"/>
      <w:bookmarkEnd w:id="0"/>
    </w:p>
    <w:sectPr w:rsidR="00F3063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93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7BE6"/>
    <w:rsid w:val="00001395"/>
    <w:rsid w:val="00074CA4"/>
    <w:rsid w:val="000D482C"/>
    <w:rsid w:val="001C7EF6"/>
    <w:rsid w:val="0026467B"/>
    <w:rsid w:val="002C014D"/>
    <w:rsid w:val="002C424D"/>
    <w:rsid w:val="00311B8E"/>
    <w:rsid w:val="00356579"/>
    <w:rsid w:val="00365E21"/>
    <w:rsid w:val="003C28F9"/>
    <w:rsid w:val="004321A0"/>
    <w:rsid w:val="00475147"/>
    <w:rsid w:val="004E721D"/>
    <w:rsid w:val="00573590"/>
    <w:rsid w:val="005C7BE6"/>
    <w:rsid w:val="00682C94"/>
    <w:rsid w:val="006A61BD"/>
    <w:rsid w:val="00754EBF"/>
    <w:rsid w:val="007550AE"/>
    <w:rsid w:val="007B7751"/>
    <w:rsid w:val="00822FF4"/>
    <w:rsid w:val="00887E58"/>
    <w:rsid w:val="008D5212"/>
    <w:rsid w:val="00944DFE"/>
    <w:rsid w:val="009B417D"/>
    <w:rsid w:val="009D45D2"/>
    <w:rsid w:val="00A66A81"/>
    <w:rsid w:val="00A71282"/>
    <w:rsid w:val="00AB3FE1"/>
    <w:rsid w:val="00AF010A"/>
    <w:rsid w:val="00B20438"/>
    <w:rsid w:val="00B3419A"/>
    <w:rsid w:val="00C26881"/>
    <w:rsid w:val="00C31AC1"/>
    <w:rsid w:val="00CF70CF"/>
    <w:rsid w:val="00D65A1B"/>
    <w:rsid w:val="00D87EF9"/>
    <w:rsid w:val="00EC502C"/>
    <w:rsid w:val="00EF6BD9"/>
    <w:rsid w:val="00F20276"/>
    <w:rsid w:val="00F306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INIT" wne:name="Project.Module1.in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Keith Alcock</dc:creator>
  <cp:lastModifiedBy>Keith Alcock</cp:lastModifiedBy>
  <cp:revision>1</cp:revision>
  <dcterms:created xsi:type="dcterms:W3CDTF">2015-05-05T20:43:00Z</dcterms:created>
  <dcterms:modified xsi:type="dcterms:W3CDTF">2015-05-05T20:45:00Z</dcterms:modified>
</cp:coreProperties>
</file>