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more evidence of our epic July 12th extravaganza, visit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here</w:t>
        </w:r>
      </w:hyperlink>
      <w:r w:rsidRPr="00000000" w:rsidR="00000000" w:rsidDel="00000000">
        <w:rPr>
          <w:rtl w:val="0"/>
        </w:rPr>
        <w:t xml:space="preserve">!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facebook.com/media/set/?set=a.493346880758315.1073741829.483757505050586&amp;type=1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 July 12th, A Holiday to Remember...If Possible.docx</dc:title>
</cp:coreProperties>
</file>