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31BE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41211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F41211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0BB4E007" w14:textId="77777777" w:rsid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FD42A" w14:textId="12F2E7D7" w:rsid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using System;</w:t>
      </w:r>
    </w:p>
    <w:p w14:paraId="147A815C" w14:textId="77777777" w:rsidR="003D5C42" w:rsidRPr="00F41211" w:rsidRDefault="003D5C42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7DF89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System.Threading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;</w:t>
      </w:r>
    </w:p>
    <w:p w14:paraId="4B976489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8A67A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ThreadDemo</w:t>
      </w:r>
      <w:proofErr w:type="spellEnd"/>
    </w:p>
    <w:p w14:paraId="23174D78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{</w:t>
      </w:r>
    </w:p>
    <w:p w14:paraId="5003C272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F41211">
        <w:rPr>
          <w:rFonts w:ascii="Times New Roman" w:hAnsi="Times New Roman" w:cs="Times New Roman"/>
          <w:sz w:val="24"/>
          <w:szCs w:val="24"/>
        </w:rPr>
        <w:t>PrintNumbers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1211">
        <w:rPr>
          <w:rFonts w:ascii="Times New Roman" w:hAnsi="Times New Roman" w:cs="Times New Roman"/>
          <w:sz w:val="24"/>
          <w:szCs w:val="24"/>
        </w:rPr>
        <w:t>)</w:t>
      </w:r>
    </w:p>
    <w:p w14:paraId="3B475EB0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086685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++)</w:t>
      </w:r>
    </w:p>
    <w:p w14:paraId="2951DB54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457E548" w14:textId="77777777" w:rsid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("Child Thread: " +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);</w:t>
      </w:r>
    </w:p>
    <w:p w14:paraId="26FBBA38" w14:textId="77777777" w:rsidR="003D5C42" w:rsidRPr="00F41211" w:rsidRDefault="003D5C42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3C4BC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(500);</w:t>
      </w:r>
    </w:p>
    <w:p w14:paraId="5A9F485F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A849E4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78073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77A6B3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static void Main(</w:t>
      </w:r>
      <w:proofErr w:type="gramStart"/>
      <w:r w:rsidRPr="00F41211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F4121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)</w:t>
      </w:r>
    </w:p>
    <w:p w14:paraId="394302A9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C9DAF2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Thread t1 = new </w:t>
      </w:r>
      <w:proofErr w:type="gramStart"/>
      <w:r w:rsidRPr="00F41211">
        <w:rPr>
          <w:rFonts w:ascii="Times New Roman" w:hAnsi="Times New Roman" w:cs="Times New Roman"/>
          <w:sz w:val="24"/>
          <w:szCs w:val="24"/>
        </w:rPr>
        <w:t>Thread(</w:t>
      </w:r>
      <w:proofErr w:type="spellStart"/>
      <w:proofErr w:type="gramEnd"/>
      <w:r w:rsidRPr="00F41211">
        <w:rPr>
          <w:rFonts w:ascii="Times New Roman" w:hAnsi="Times New Roman" w:cs="Times New Roman"/>
          <w:sz w:val="24"/>
          <w:szCs w:val="24"/>
        </w:rPr>
        <w:t>PrintNumbers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);</w:t>
      </w:r>
    </w:p>
    <w:p w14:paraId="0CE14FAE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A90EA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F41211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F41211">
        <w:rPr>
          <w:rFonts w:ascii="Times New Roman" w:hAnsi="Times New Roman" w:cs="Times New Roman"/>
          <w:sz w:val="24"/>
          <w:szCs w:val="24"/>
        </w:rPr>
        <w:t>();</w:t>
      </w:r>
    </w:p>
    <w:p w14:paraId="22563E85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A9422A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++)</w:t>
      </w:r>
    </w:p>
    <w:p w14:paraId="355C3AE5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E4C43C6" w14:textId="77777777" w:rsid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 xml:space="preserve">("Main Thread: " +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);</w:t>
      </w:r>
    </w:p>
    <w:p w14:paraId="50FF6361" w14:textId="77777777" w:rsidR="003D5C42" w:rsidRPr="00F41211" w:rsidRDefault="003D5C42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D0E1F0" w14:textId="77777777" w:rsidR="00F41211" w:rsidRPr="00F41211" w:rsidRDefault="00F41211" w:rsidP="00F4121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(500);</w:t>
      </w:r>
    </w:p>
    <w:p w14:paraId="23C4DF02" w14:textId="169C96DB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2B9ABC" w14:textId="150FB4ED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F41211">
        <w:rPr>
          <w:rFonts w:ascii="Times New Roman" w:hAnsi="Times New Roman" w:cs="Times New Roman"/>
          <w:sz w:val="24"/>
          <w:szCs w:val="24"/>
        </w:rPr>
        <w:t>1.Join</w:t>
      </w:r>
      <w:proofErr w:type="gramEnd"/>
      <w:r w:rsidRPr="00F41211">
        <w:rPr>
          <w:rFonts w:ascii="Times New Roman" w:hAnsi="Times New Roman" w:cs="Times New Roman"/>
          <w:sz w:val="24"/>
          <w:szCs w:val="24"/>
        </w:rPr>
        <w:t>();</w:t>
      </w:r>
    </w:p>
    <w:p w14:paraId="59DBDFB5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121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41211">
        <w:rPr>
          <w:rFonts w:ascii="Times New Roman" w:hAnsi="Times New Roman" w:cs="Times New Roman"/>
          <w:sz w:val="24"/>
          <w:szCs w:val="24"/>
        </w:rPr>
        <w:t>("Execution Completed.");</w:t>
      </w:r>
    </w:p>
    <w:p w14:paraId="6322128C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304CEA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}</w:t>
      </w:r>
    </w:p>
    <w:p w14:paraId="5B11C145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7FDBC6EE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15AF6DC8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2D0512E1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655DE209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143E6497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47B5E55A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4DA0983A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123DFA41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651E0E26" w14:textId="77777777" w:rsid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</w:p>
    <w:p w14:paraId="69B940EA" w14:textId="6EB65D16" w:rsidR="00F41211" w:rsidRPr="00F41211" w:rsidRDefault="00F41211" w:rsidP="00F412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1211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F412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37F449" w14:textId="1A7A87D2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1211">
        <w:rPr>
          <w:rFonts w:ascii="Times New Roman" w:hAnsi="Times New Roman" w:cs="Times New Roman"/>
          <w:sz w:val="24"/>
          <w:szCs w:val="24"/>
        </w:rPr>
        <w:t>Main Thread: 1</w:t>
      </w:r>
    </w:p>
    <w:p w14:paraId="4DA36119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Child Thread: 1</w:t>
      </w:r>
    </w:p>
    <w:p w14:paraId="0FD0C7FD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Main Thread: 2</w:t>
      </w:r>
    </w:p>
    <w:p w14:paraId="5794E876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Child Thread: 2</w:t>
      </w:r>
    </w:p>
    <w:p w14:paraId="06A6CF83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Main Thread: 3</w:t>
      </w:r>
    </w:p>
    <w:p w14:paraId="4873837F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Child Thread: 3</w:t>
      </w:r>
    </w:p>
    <w:p w14:paraId="12886DBD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Main Thread: 4</w:t>
      </w:r>
    </w:p>
    <w:p w14:paraId="16E6B3E5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Child Thread: 4</w:t>
      </w:r>
    </w:p>
    <w:p w14:paraId="2B900F91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Main Thread: 5</w:t>
      </w:r>
    </w:p>
    <w:p w14:paraId="50B1EA11" w14:textId="77777777" w:rsidR="00F41211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Child Thread: 5</w:t>
      </w:r>
    </w:p>
    <w:p w14:paraId="1C6CDF3E" w14:textId="546D7773" w:rsidR="00A73A86" w:rsidRPr="00F41211" w:rsidRDefault="00F41211" w:rsidP="00F41211">
      <w:pPr>
        <w:rPr>
          <w:rFonts w:ascii="Times New Roman" w:hAnsi="Times New Roman" w:cs="Times New Roman"/>
          <w:sz w:val="24"/>
          <w:szCs w:val="24"/>
        </w:rPr>
      </w:pPr>
      <w:r w:rsidRPr="00F41211">
        <w:rPr>
          <w:rFonts w:ascii="Times New Roman" w:hAnsi="Times New Roman" w:cs="Times New Roman"/>
          <w:sz w:val="24"/>
          <w:szCs w:val="24"/>
        </w:rPr>
        <w:t>Execution Completed.</w:t>
      </w:r>
    </w:p>
    <w:sectPr w:rsidR="00A73A86" w:rsidRPr="00F4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11"/>
    <w:rsid w:val="001E35F3"/>
    <w:rsid w:val="003A7220"/>
    <w:rsid w:val="003D5C42"/>
    <w:rsid w:val="004820F0"/>
    <w:rsid w:val="007E1A62"/>
    <w:rsid w:val="00A73A86"/>
    <w:rsid w:val="00F41211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243A"/>
  <w15:chartTrackingRefBased/>
  <w15:docId w15:val="{25CDC42B-79EA-4AA9-876D-82804D80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1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412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3</cp:revision>
  <dcterms:created xsi:type="dcterms:W3CDTF">2026-07-24T10:45:00Z</dcterms:created>
  <dcterms:modified xsi:type="dcterms:W3CDTF">2026-07-26T15:35:00Z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ff26a5e1-8429-43f2-95d6-22b4cedd73ec</vt:lpwstr>
  </property>
</Properties>
</file>