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567"/>
        <w:gridCol w:w="1843"/>
        <w:gridCol w:w="5812"/>
      </w:tblGrid>
      <w:tr w:rsidR="00951431" w14:paraId="251AAEE3" w14:textId="77777777" w:rsidTr="004A64CF">
        <w:tc>
          <w:tcPr>
            <w:tcW w:w="993" w:type="dxa"/>
            <w:shd w:val="clear" w:color="auto" w:fill="D9D9D9" w:themeFill="background1" w:themeFillShade="D9"/>
          </w:tcPr>
          <w:p w14:paraId="346610E2" w14:textId="77777777" w:rsidR="00951431" w:rsidRPr="0049031D" w:rsidRDefault="00951431" w:rsidP="00BF77B1">
            <w:pPr>
              <w:jc w:val="center"/>
              <w:rPr>
                <w:b/>
                <w:bCs/>
                <w:sz w:val="20"/>
                <w:szCs w:val="20"/>
              </w:rPr>
            </w:pPr>
            <w:r w:rsidRPr="0049031D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A2828C" w14:textId="77777777" w:rsidR="00951431" w:rsidRPr="0049031D" w:rsidRDefault="00951431" w:rsidP="00BF77B1">
            <w:pPr>
              <w:jc w:val="center"/>
              <w:rPr>
                <w:b/>
                <w:bCs/>
                <w:sz w:val="20"/>
                <w:szCs w:val="20"/>
              </w:rPr>
            </w:pPr>
            <w:r w:rsidRPr="0049031D">
              <w:rPr>
                <w:b/>
                <w:bCs/>
                <w:sz w:val="20"/>
                <w:szCs w:val="20"/>
              </w:rPr>
              <w:t>Resource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7770388" w14:textId="77777777" w:rsidR="00951431" w:rsidRPr="0049031D" w:rsidRDefault="00951431" w:rsidP="00BF77B1">
            <w:pPr>
              <w:jc w:val="center"/>
              <w:rPr>
                <w:b/>
                <w:bCs/>
                <w:sz w:val="20"/>
                <w:szCs w:val="20"/>
              </w:rPr>
            </w:pPr>
            <w:r w:rsidRPr="0049031D">
              <w:rPr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CF6DF9" w14:textId="77777777" w:rsidR="00951431" w:rsidRPr="0049031D" w:rsidRDefault="00951431" w:rsidP="00BF77B1">
            <w:pPr>
              <w:jc w:val="center"/>
              <w:rPr>
                <w:b/>
                <w:bCs/>
                <w:sz w:val="20"/>
                <w:szCs w:val="20"/>
              </w:rPr>
            </w:pPr>
            <w:r w:rsidRPr="0049031D">
              <w:rPr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2FBA9CB6" w14:textId="77777777" w:rsidR="00951431" w:rsidRPr="0049031D" w:rsidRDefault="00951431" w:rsidP="0088005A">
            <w:pPr>
              <w:jc w:val="center"/>
              <w:rPr>
                <w:b/>
                <w:bCs/>
                <w:sz w:val="20"/>
                <w:szCs w:val="20"/>
              </w:rPr>
            </w:pPr>
            <w:r w:rsidRPr="0049031D">
              <w:rPr>
                <w:b/>
                <w:bCs/>
                <w:sz w:val="20"/>
                <w:szCs w:val="20"/>
              </w:rPr>
              <w:t>Detail</w:t>
            </w:r>
          </w:p>
        </w:tc>
      </w:tr>
      <w:sdt>
        <w:sdtPr>
          <w:rPr>
            <w:sz w:val="18"/>
            <w:szCs w:val="18"/>
          </w:rPr>
          <w:alias w:val="#Nav: /Job/Job_Planning_Line"/>
          <w:tag w:val="#Nav: Timesheet_Entries/50100"/>
          <w:id w:val="282308976"/>
          <w15:dataBinding w:prefixMappings="xmlns:ns0='urn:microsoft-dynamics-nav/reports/Timesheet_Entries/50100/' " w:xpath="/ns0:NavWordReportXmlPart[1]/ns0:Job[1]/ns0:Job_Planning_Line" w:storeItemID="{42A5EFD7-3A4C-4F89-9D4E-F4D79E6762A6}"/>
          <w15:repeatingSection/>
        </w:sdtPr>
        <w:sdtContent>
          <w:sdt>
            <w:sdtPr>
              <w:rPr>
                <w:sz w:val="18"/>
                <w:szCs w:val="18"/>
              </w:rPr>
              <w:id w:val="-1255050753"/>
              <w:placeholder>
                <w:docPart w:val="DefaultPlaceholder_-1854013435"/>
              </w:placeholder>
              <w15:repeatingSectionItem/>
            </w:sdtPr>
            <w:sdtContent>
              <w:tr w:rsidR="00951431" w14:paraId="065F57D3" w14:textId="77777777" w:rsidTr="00F71261">
                <w:trPr>
                  <w:cantSplit/>
                </w:trPr>
                <w:sdt>
                  <w:sdtPr>
                    <w:rPr>
                      <w:sz w:val="18"/>
                      <w:szCs w:val="18"/>
                    </w:rPr>
                    <w:alias w:val="#Nav: /Job/Job_Planning_Line/PlanningDate"/>
                    <w:tag w:val="#Nav: Timesheet_Entries/50100"/>
                    <w:id w:val="831251985"/>
                    <w:placeholder>
                      <w:docPart w:val="DefaultPlaceholder_-1854013440"/>
                    </w:placeholder>
                    <w:dataBinding w:prefixMappings="xmlns:ns0='urn:microsoft-dynamics-nav/reports/Timesheet_Entries/50100/'" w:xpath="/ns0:NavWordReportXmlPart[1]/ns0:Job[1]/ns0:Job_Planning_Line[1]/ns0:PlanningDate[1]" w:storeItemID="{42A5EFD7-3A4C-4F89-9D4E-F4D79E6762A6}"/>
                    <w:text/>
                  </w:sdtPr>
                  <w:sdtContent>
                    <w:tc>
                      <w:tcPr>
                        <w:tcW w:w="993" w:type="dxa"/>
                        <w:noWrap/>
                      </w:tcPr>
                      <w:p w14:paraId="0BB3F9DC" w14:textId="0DAB8713" w:rsidR="00951431" w:rsidRPr="008033E8" w:rsidRDefault="00951431" w:rsidP="00BF77B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PlanningDate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Job/Job_Planning_Line/No"/>
                    <w:tag w:val="#Nav: Timesheet_Entries/50100"/>
                    <w:id w:val="569230508"/>
                    <w:placeholder>
                      <w:docPart w:val="DefaultPlaceholder_-1854013440"/>
                    </w:placeholder>
                    <w:dataBinding w:prefixMappings="xmlns:ns0='urn:microsoft-dynamics-nav/reports/Timesheet_Entries/50100/'" w:xpath="/ns0:NavWordReportXmlPart[1]/ns0:Job[1]/ns0:Job_Planning_Line[1]/ns0:No[1]" w:storeItemID="{42A5EFD7-3A4C-4F89-9D4E-F4D79E6762A6}"/>
                    <w:text/>
                  </w:sdtPr>
                  <w:sdtContent>
                    <w:tc>
                      <w:tcPr>
                        <w:tcW w:w="1559" w:type="dxa"/>
                      </w:tcPr>
                      <w:p w14:paraId="165010B7" w14:textId="165B2D8E" w:rsidR="00951431" w:rsidRPr="008033E8" w:rsidRDefault="00951431" w:rsidP="00BF77B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Job/Job_Planning_Line/Quantity"/>
                    <w:tag w:val="#Nav: Timesheet_Entries/50100"/>
                    <w:id w:val="-1772542109"/>
                    <w:placeholder>
                      <w:docPart w:val="DefaultPlaceholder_-1854013440"/>
                    </w:placeholder>
                    <w:dataBinding w:prefixMappings="xmlns:ns0='urn:microsoft-dynamics-nav/reports/Timesheet_Entries/50100/'" w:xpath="/ns0:NavWordReportXmlPart[1]/ns0:Job[1]/ns0:Job_Planning_Line[1]/ns0:Quantity[1]" w:storeItemID="{42A5EFD7-3A4C-4F89-9D4E-F4D79E6762A6}"/>
                    <w:text/>
                  </w:sdtPr>
                  <w:sdtContent>
                    <w:tc>
                      <w:tcPr>
                        <w:tcW w:w="567" w:type="dxa"/>
                      </w:tcPr>
                      <w:p w14:paraId="189DF98D" w14:textId="6C78FE50" w:rsidR="00951431" w:rsidRPr="008033E8" w:rsidRDefault="00951431" w:rsidP="00BF77B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Job/Job_Planning_Line/JobTask"/>
                    <w:tag w:val="#Nav: Timesheet_Entries/50100"/>
                    <w:id w:val="900633483"/>
                    <w:placeholder>
                      <w:docPart w:val="DefaultPlaceholder_-1854013440"/>
                    </w:placeholder>
                    <w:dataBinding w:prefixMappings="xmlns:ns0='urn:microsoft-dynamics-nav/reports/Timesheet_Entries/50100/'" w:xpath="/ns0:NavWordReportXmlPart[1]/ns0:Job[1]/ns0:Job_Planning_Line[1]/ns0:JobTask[1]" w:storeItemID="{42A5EFD7-3A4C-4F89-9D4E-F4D79E6762A6}"/>
                    <w:text/>
                  </w:sdtPr>
                  <w:sdtContent>
                    <w:tc>
                      <w:tcPr>
                        <w:tcW w:w="1843" w:type="dxa"/>
                      </w:tcPr>
                      <w:p w14:paraId="7F7B4B1E" w14:textId="40CBA1DE" w:rsidR="00951431" w:rsidRPr="008033E8" w:rsidRDefault="00951431" w:rsidP="00BF77B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JobTask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Job/Job_Planning_Line/WorkDone"/>
                    <w:tag w:val="#Nav: Timesheet_Entries/50100"/>
                    <w:id w:val="947278144"/>
                    <w:placeholder>
                      <w:docPart w:val="DefaultPlaceholder_-1854013440"/>
                    </w:placeholder>
                    <w:dataBinding w:prefixMappings="xmlns:ns0='urn:microsoft-dynamics-nav/reports/Timesheet_Entries/50100/'" w:xpath="/ns0:NavWordReportXmlPart[1]/ns0:Job[1]/ns0:Job_Planning_Line[1]/ns0:WorkDone[1]" w:storeItemID="{42A5EFD7-3A4C-4F89-9D4E-F4D79E6762A6}"/>
                    <w:text/>
                  </w:sdtPr>
                  <w:sdtContent>
                    <w:tc>
                      <w:tcPr>
                        <w:tcW w:w="5812" w:type="dxa"/>
                      </w:tcPr>
                      <w:p w14:paraId="1DD16D6B" w14:textId="48916A65" w:rsidR="00951431" w:rsidRPr="008033E8" w:rsidRDefault="00436A6A" w:rsidP="00BF77B1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WorkDone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354FC86B" w14:textId="77777777" w:rsidR="0055490F" w:rsidRDefault="00000000" w:rsidP="00884B2A"/>
    <w:sectPr w:rsidR="0055490F" w:rsidSect="00D0667E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82C83" w14:textId="77777777" w:rsidR="000D588E" w:rsidRDefault="000D588E" w:rsidP="00610EBB">
      <w:pPr>
        <w:spacing w:after="0" w:line="240" w:lineRule="auto"/>
      </w:pPr>
      <w:r>
        <w:separator/>
      </w:r>
    </w:p>
  </w:endnote>
  <w:endnote w:type="continuationSeparator" w:id="0">
    <w:p w14:paraId="770B8DFE" w14:textId="77777777" w:rsidR="000D588E" w:rsidRDefault="000D588E" w:rsidP="00610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alias w:val="#Nav: /Job/TodayFormatted"/>
      <w:tag w:val="#Nav: Timesheet_Entries/50100"/>
      <w:id w:val="731507891"/>
      <w:placeholder>
        <w:docPart w:val="DefaultPlaceholder_-1854013440"/>
      </w:placeholder>
      <w:dataBinding w:prefixMappings="xmlns:ns0='urn:microsoft-dynamics-nav/reports/Timesheet_Entries/50100/'" w:xpath="/ns0:NavWordReportXmlPart[1]/ns0:Job[1]/ns0:TodayFormatted[1]" w:storeItemID="{42A5EFD7-3A4C-4F89-9D4E-F4D79E6762A6}"/>
      <w:text/>
    </w:sdtPr>
    <w:sdtContent>
      <w:p w14:paraId="0F5A0B89" w14:textId="37B52B33" w:rsidR="00951431" w:rsidRPr="00951431" w:rsidRDefault="00951431" w:rsidP="00951431">
        <w:pPr>
          <w:pStyle w:val="Footer"/>
          <w:jc w:val="right"/>
          <w:rPr>
            <w:sz w:val="18"/>
            <w:szCs w:val="18"/>
          </w:rPr>
        </w:pPr>
        <w:proofErr w:type="spellStart"/>
        <w:r w:rsidRPr="00951431">
          <w:rPr>
            <w:sz w:val="18"/>
            <w:szCs w:val="18"/>
          </w:rPr>
          <w:t>TodayFormatted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5CC9F" w14:textId="77777777" w:rsidR="000D588E" w:rsidRDefault="000D588E" w:rsidP="00610EBB">
      <w:pPr>
        <w:spacing w:after="0" w:line="240" w:lineRule="auto"/>
      </w:pPr>
      <w:r>
        <w:separator/>
      </w:r>
    </w:p>
  </w:footnote>
  <w:footnote w:type="continuationSeparator" w:id="0">
    <w:p w14:paraId="1286BBE5" w14:textId="77777777" w:rsidR="000D588E" w:rsidRDefault="000D588E" w:rsidP="00610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74" w:type="dxa"/>
      <w:tblInd w:w="-147" w:type="dxa"/>
      <w:tblLook w:val="04A0" w:firstRow="1" w:lastRow="0" w:firstColumn="1" w:lastColumn="0" w:noHBand="0" w:noVBand="1"/>
    </w:tblPr>
    <w:tblGrid>
      <w:gridCol w:w="3544"/>
      <w:gridCol w:w="1985"/>
      <w:gridCol w:w="5245"/>
    </w:tblGrid>
    <w:tr w:rsidR="00D0667E" w14:paraId="2008852B" w14:textId="77777777" w:rsidTr="00173862">
      <w:trPr>
        <w:trHeight w:val="323"/>
      </w:trPr>
      <w:tc>
        <w:tcPr>
          <w:tcW w:w="3544" w:type="dxa"/>
          <w:vMerge w:val="restart"/>
          <w:tcBorders>
            <w:top w:val="nil"/>
            <w:left w:val="nil"/>
            <w:right w:val="nil"/>
          </w:tcBorders>
          <w:vAlign w:val="center"/>
        </w:tcPr>
        <w:p w14:paraId="33E9F67B" w14:textId="77777777" w:rsidR="00D0667E" w:rsidRPr="004444F5" w:rsidRDefault="00D0667E" w:rsidP="00D0667E">
          <w:pPr>
            <w:pStyle w:val="Header"/>
            <w:rPr>
              <w:noProof/>
            </w:rPr>
          </w:pPr>
          <w:r w:rsidRPr="004444F5">
            <w:rPr>
              <w:noProof/>
            </w:rPr>
            <w:drawing>
              <wp:inline distT="0" distB="0" distL="0" distR="0" wp14:anchorId="470DFAD9" wp14:editId="7E5D352A">
                <wp:extent cx="1771650" cy="407343"/>
                <wp:effectExtent l="0" t="0" r="0" b="0"/>
                <wp:docPr id="1834309937" name="Picture 1834309937" descr="A picture containing font, graphics, graphic design,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990392" name="Picture 1" descr="A picture containing font, graphics, graphic design,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731" cy="418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  <w:gridSpan w:val="2"/>
          <w:tcBorders>
            <w:top w:val="nil"/>
            <w:left w:val="nil"/>
            <w:right w:val="nil"/>
          </w:tcBorders>
        </w:tcPr>
        <w:p w14:paraId="31A19CC8" w14:textId="17661D32" w:rsidR="00D0667E" w:rsidRPr="003332DB" w:rsidRDefault="00D0667E" w:rsidP="00D0667E">
          <w:pPr>
            <w:pStyle w:val="Header"/>
            <w:tabs>
              <w:tab w:val="clear" w:pos="4513"/>
              <w:tab w:val="clear" w:pos="9026"/>
            </w:tabs>
            <w:jc w:val="center"/>
            <w:rPr>
              <w:b/>
              <w:bCs/>
            </w:rPr>
          </w:pPr>
          <w:r w:rsidRPr="003332DB">
            <w:rPr>
              <w:b/>
              <w:bCs/>
              <w:sz w:val="28"/>
              <w:szCs w:val="28"/>
            </w:rPr>
            <w:t>Job Timesheet</w:t>
          </w:r>
        </w:p>
      </w:tc>
    </w:tr>
    <w:tr w:rsidR="00D0667E" w14:paraId="7773A439" w14:textId="77777777" w:rsidTr="00BF77B1">
      <w:trPr>
        <w:trHeight w:val="323"/>
      </w:trPr>
      <w:tc>
        <w:tcPr>
          <w:tcW w:w="3544" w:type="dxa"/>
          <w:vMerge/>
          <w:tcBorders>
            <w:left w:val="nil"/>
            <w:right w:val="single" w:sz="4" w:space="0" w:color="auto"/>
          </w:tcBorders>
        </w:tcPr>
        <w:p w14:paraId="01E9744D" w14:textId="77777777" w:rsidR="00D0667E" w:rsidRPr="004444F5" w:rsidRDefault="00D0667E" w:rsidP="00D0667E">
          <w:pPr>
            <w:pStyle w:val="Header"/>
            <w:tabs>
              <w:tab w:val="clear" w:pos="4513"/>
              <w:tab w:val="clear" w:pos="9026"/>
            </w:tabs>
          </w:pPr>
        </w:p>
      </w:tc>
      <w:tc>
        <w:tcPr>
          <w:tcW w:w="1985" w:type="dxa"/>
          <w:tcBorders>
            <w:left w:val="single" w:sz="4" w:space="0" w:color="auto"/>
          </w:tcBorders>
        </w:tcPr>
        <w:p w14:paraId="741F71DB" w14:textId="109F2832" w:rsidR="00D0667E" w:rsidRPr="003332DB" w:rsidRDefault="00000000" w:rsidP="00D0667E">
          <w:pPr>
            <w:pStyle w:val="Header"/>
            <w:tabs>
              <w:tab w:val="clear" w:pos="4513"/>
              <w:tab w:val="clear" w:pos="9026"/>
            </w:tabs>
            <w:jc w:val="right"/>
            <w:rPr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alias w:val="#Nav: /Labels/JobNoLbl"/>
              <w:tag w:val="#Nav: Timesheet_Entries/50100"/>
              <w:id w:val="-1773769900"/>
              <w:placeholder>
                <w:docPart w:val="DefaultPlaceholder_-1854013440"/>
              </w:placeholder>
              <w:dataBinding w:prefixMappings="xmlns:ns0='urn:microsoft-dynamics-nav/reports/Timesheet_Entries/50100/'" w:xpath="/ns0:NavWordReportXmlPart[1]/ns0:Labels[1]/ns0:JobNoLbl[1]" w:storeItemID="{42A5EFD7-3A4C-4F89-9D4E-F4D79E6762A6}"/>
              <w:text/>
            </w:sdtPr>
            <w:sdtContent>
              <w:proofErr w:type="spellStart"/>
              <w:r w:rsidR="00D0667E">
                <w:rPr>
                  <w:sz w:val="20"/>
                  <w:szCs w:val="20"/>
                </w:rPr>
                <w:t>JobNoLbl</w:t>
              </w:r>
              <w:proofErr w:type="spellEnd"/>
            </w:sdtContent>
          </w:sdt>
          <w:r w:rsidR="00D0667E" w:rsidRPr="003332DB">
            <w:rPr>
              <w:sz w:val="20"/>
              <w:szCs w:val="20"/>
            </w:rPr>
            <w:t>:</w:t>
          </w:r>
        </w:p>
      </w:tc>
      <w:sdt>
        <w:sdtPr>
          <w:rPr>
            <w:sz w:val="20"/>
            <w:szCs w:val="20"/>
          </w:rPr>
          <w:alias w:val="#Nav: /Job/Job_No"/>
          <w:tag w:val="#Nav: Timesheet_Entries/50100"/>
          <w:id w:val="1280295021"/>
          <w:placeholder>
            <w:docPart w:val="DefaultPlaceholder_-1854013440"/>
          </w:placeholder>
          <w:dataBinding w:prefixMappings="xmlns:ns0='urn:microsoft-dynamics-nav/reports/Timesheet_Entries/50100/'" w:xpath="/ns0:NavWordReportXmlPart[1]/ns0:Job[1]/ns0:Job_No[1]" w:storeItemID="{42A5EFD7-3A4C-4F89-9D4E-F4D79E6762A6}"/>
          <w:text/>
        </w:sdtPr>
        <w:sdtContent>
          <w:tc>
            <w:tcPr>
              <w:tcW w:w="5245" w:type="dxa"/>
              <w:tcBorders>
                <w:right w:val="single" w:sz="4" w:space="0" w:color="auto"/>
              </w:tcBorders>
            </w:tcPr>
            <w:p w14:paraId="755FCE20" w14:textId="0F69EE56" w:rsidR="00D0667E" w:rsidRPr="003332DB" w:rsidRDefault="00D0667E" w:rsidP="00D0667E">
              <w:pPr>
                <w:pStyle w:val="Header"/>
                <w:tabs>
                  <w:tab w:val="clear" w:pos="4513"/>
                  <w:tab w:val="clear" w:pos="9026"/>
                </w:tabs>
                <w:jc w:val="center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Job_No</w:t>
              </w:r>
              <w:proofErr w:type="spellEnd"/>
            </w:p>
          </w:tc>
        </w:sdtContent>
      </w:sdt>
    </w:tr>
    <w:tr w:rsidR="00D0667E" w14:paraId="76055EAD" w14:textId="77777777" w:rsidTr="00BF77B1">
      <w:trPr>
        <w:trHeight w:val="322"/>
      </w:trPr>
      <w:tc>
        <w:tcPr>
          <w:tcW w:w="3544" w:type="dxa"/>
          <w:vMerge/>
          <w:tcBorders>
            <w:left w:val="nil"/>
            <w:bottom w:val="nil"/>
            <w:right w:val="single" w:sz="4" w:space="0" w:color="auto"/>
          </w:tcBorders>
        </w:tcPr>
        <w:p w14:paraId="2A700FA0" w14:textId="77777777" w:rsidR="00D0667E" w:rsidRPr="004444F5" w:rsidRDefault="00D0667E" w:rsidP="00D0667E">
          <w:pPr>
            <w:pStyle w:val="Header"/>
            <w:tabs>
              <w:tab w:val="clear" w:pos="4513"/>
              <w:tab w:val="clear" w:pos="9026"/>
            </w:tabs>
            <w:rPr>
              <w:noProof/>
            </w:rPr>
          </w:pPr>
        </w:p>
      </w:tc>
      <w:tc>
        <w:tcPr>
          <w:tcW w:w="1985" w:type="dxa"/>
          <w:tcBorders>
            <w:left w:val="single" w:sz="4" w:space="0" w:color="auto"/>
          </w:tcBorders>
        </w:tcPr>
        <w:p w14:paraId="28143CC7" w14:textId="675AE002" w:rsidR="00D0667E" w:rsidRPr="003332DB" w:rsidRDefault="00000000" w:rsidP="00D0667E">
          <w:pPr>
            <w:pStyle w:val="Header"/>
            <w:tabs>
              <w:tab w:val="clear" w:pos="4513"/>
              <w:tab w:val="clear" w:pos="9026"/>
            </w:tabs>
            <w:jc w:val="right"/>
            <w:rPr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alias w:val="#Nav: /Labels/JobDescriptionLbl"/>
              <w:tag w:val="#Nav: Timesheet_Entries/50100"/>
              <w:id w:val="-533041098"/>
              <w:placeholder>
                <w:docPart w:val="DefaultPlaceholder_-1854013440"/>
              </w:placeholder>
              <w:dataBinding w:prefixMappings="xmlns:ns0='urn:microsoft-dynamics-nav/reports/Timesheet_Entries/50100/'" w:xpath="/ns0:NavWordReportXmlPart[1]/ns0:Labels[1]/ns0:JobDescriptionLbl[1]" w:storeItemID="{42A5EFD7-3A4C-4F89-9D4E-F4D79E6762A6}"/>
              <w:text/>
            </w:sdtPr>
            <w:sdtContent>
              <w:proofErr w:type="spellStart"/>
              <w:r w:rsidR="00D0667E">
                <w:rPr>
                  <w:sz w:val="20"/>
                  <w:szCs w:val="20"/>
                </w:rPr>
                <w:t>JobDescriptionLbl</w:t>
              </w:r>
              <w:proofErr w:type="spellEnd"/>
            </w:sdtContent>
          </w:sdt>
          <w:r w:rsidR="00D0667E" w:rsidRPr="003332DB">
            <w:rPr>
              <w:sz w:val="20"/>
              <w:szCs w:val="20"/>
            </w:rPr>
            <w:t>:</w:t>
          </w:r>
        </w:p>
      </w:tc>
      <w:sdt>
        <w:sdtPr>
          <w:rPr>
            <w:sz w:val="20"/>
            <w:szCs w:val="20"/>
          </w:rPr>
          <w:alias w:val="#Nav: /Job/Job_Description"/>
          <w:tag w:val="#Nav: Timesheet_Entries/50100"/>
          <w:id w:val="1284850504"/>
          <w:placeholder>
            <w:docPart w:val="DefaultPlaceholder_-1854013440"/>
          </w:placeholder>
          <w:dataBinding w:prefixMappings="xmlns:ns0='urn:microsoft-dynamics-nav/reports/Timesheet_Entries/50100/'" w:xpath="/ns0:NavWordReportXmlPart[1]/ns0:Job[1]/ns0:Job_Description[1]" w:storeItemID="{42A5EFD7-3A4C-4F89-9D4E-F4D79E6762A6}"/>
          <w:text/>
        </w:sdtPr>
        <w:sdtContent>
          <w:tc>
            <w:tcPr>
              <w:tcW w:w="5245" w:type="dxa"/>
              <w:tcBorders>
                <w:right w:val="single" w:sz="4" w:space="0" w:color="auto"/>
              </w:tcBorders>
            </w:tcPr>
            <w:p w14:paraId="2B6C54FE" w14:textId="7436BD2D" w:rsidR="00D0667E" w:rsidRPr="003332DB" w:rsidRDefault="00D0667E" w:rsidP="00D0667E">
              <w:pPr>
                <w:pStyle w:val="Header"/>
                <w:tabs>
                  <w:tab w:val="clear" w:pos="4513"/>
                  <w:tab w:val="clear" w:pos="9026"/>
                </w:tabs>
                <w:jc w:val="center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Job_Description</w:t>
              </w:r>
              <w:proofErr w:type="spellEnd"/>
            </w:p>
          </w:tc>
        </w:sdtContent>
      </w:sdt>
    </w:tr>
  </w:tbl>
  <w:p w14:paraId="2B041104" w14:textId="77777777" w:rsidR="00610EBB" w:rsidRDefault="00610E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EBB"/>
    <w:rsid w:val="000D588E"/>
    <w:rsid w:val="00173862"/>
    <w:rsid w:val="00436A6A"/>
    <w:rsid w:val="004A64CF"/>
    <w:rsid w:val="00610EBB"/>
    <w:rsid w:val="00884B2A"/>
    <w:rsid w:val="008A5B30"/>
    <w:rsid w:val="00951431"/>
    <w:rsid w:val="00BB05A4"/>
    <w:rsid w:val="00BF77B1"/>
    <w:rsid w:val="00D0667E"/>
    <w:rsid w:val="00ED6905"/>
    <w:rsid w:val="00F7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FC86B"/>
  <w15:docId w15:val="{AD93866B-6319-4ADC-AC69-12C27DA1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EBB"/>
  </w:style>
  <w:style w:type="paragraph" w:styleId="Footer">
    <w:name w:val="footer"/>
    <w:basedOn w:val="Normal"/>
    <w:link w:val="FooterChar"/>
    <w:uiPriority w:val="99"/>
    <w:unhideWhenUsed/>
    <w:rsid w:val="00610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EBB"/>
  </w:style>
  <w:style w:type="table" w:styleId="TableGrid">
    <w:name w:val="Table Grid"/>
    <w:basedOn w:val="TableNormal"/>
    <w:uiPriority w:val="39"/>
    <w:rsid w:val="00D06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66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BC96B-46E9-4E8F-8B2E-55EAC9E175AF}"/>
      </w:docPartPr>
      <w:docPartBody>
        <w:p w:rsidR="00604AF0" w:rsidRDefault="00F20413">
          <w:r w:rsidRPr="007354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73451-2A18-406C-87E5-F9AB0C524CBB}"/>
      </w:docPartPr>
      <w:docPartBody>
        <w:p w:rsidR="00604AF0" w:rsidRDefault="00F20413">
          <w:r w:rsidRPr="0073541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13"/>
    <w:rsid w:val="00533FC3"/>
    <w:rsid w:val="00604AF0"/>
    <w:rsid w:val="00DE1133"/>
    <w:rsid w:val="00F2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041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C4EE2EBFF504787A64866F4D8B5F9" ma:contentTypeVersion="13" ma:contentTypeDescription="Create a new document." ma:contentTypeScope="" ma:versionID="4d96e4b7c1db09fad9fdd3805e141721">
  <xsd:schema xmlns:xsd="http://www.w3.org/2001/XMLSchema" xmlns:xs="http://www.w3.org/2001/XMLSchema" xmlns:p="http://schemas.microsoft.com/office/2006/metadata/properties" xmlns:ns2="feb3449e-d550-4c51-b751-1d79dcf54c7e" xmlns:ns3="c3c1ae4c-e1ab-417a-a99c-bc05a1fd96ac" targetNamespace="http://schemas.microsoft.com/office/2006/metadata/properties" ma:root="true" ma:fieldsID="d6ef0a843a5fd42f948df48c7e091a34" ns2:_="" ns3:_="">
    <xsd:import namespace="feb3449e-d550-4c51-b751-1d79dcf54c7e"/>
    <xsd:import namespace="c3c1ae4c-e1ab-417a-a99c-bc05a1fd96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3449e-d550-4c51-b751-1d79dcf54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5787734-3190-42c1-b35c-66c075b862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1ae4c-e1ab-417a-a99c-bc05a1fd96a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a4ec7c9-87e9-43a5-9336-64024316c7ee}" ma:internalName="TaxCatchAll" ma:showField="CatchAllData" ma:web="c3c1ae4c-e1ab-417a-a99c-bc05a1fd96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��< ? x m l   v e r s i o n = " 1 . 0 "   e n c o d i n g = " u t f - 1 6 " ? > < N a v W o r d R e p o r t X m l P a r t   x m l n s = " u r n : m i c r o s o f t - d y n a m i c s - n a v / r e p o r t s / T i m e s h e e t _ E n t r i e s / 5 0 1 0 0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J o b _ D e s c r i p t i o n > J o b _ D e s c r i p t i o n < / J o b _ D e s c r i p t i o n >  
         < J o b _ N o > J o b _ N o < / J o b _ N o >  
         < T o d a y F o r m a t t e d > T o d a y F o r m a t t e d < / T o d a y F o r m a t t e d >  
         < J o b _ P l a n n i n g _ L i n e >  
             < J o b T a s k > J o b T a s k < / J o b T a s k >  
             < L i n e T y p e > L i n e T y p e < / L i n e T y p e >  
             < L i n e _ D e s c r i p t i o n > L i n e _ D e s c r i p t i o n < / L i n e _ D e s c r i p t i o n >  
             < L i n e _ N o _ > L i n e _ N o _ < / L i n e _ N o _ >  
             < N o > N o < / N o >  
             < P l a n n i n g D a t e > P l a n n i n g D a t e < / P l a n n i n g D a t e >  
             < Q t y I n v o i c e d > Q t y I n v o i c e d < / Q t y I n v o i c e d >  
             < Q u a n t i t y > Q u a n t i t y < / Q u a n t i t y >  
             < T y p e > T y p e < / T y p e >  
             < W o r k D o n e > W o r k D o n e < / W o r k D o n e >  
         < / J o b _ P l a n n i n g _ L i n e >  
     < / J o b >  
 < / N a v W o r d R e p o r t X m l P a r t > 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b3449e-d550-4c51-b751-1d79dcf54c7e">
      <Terms xmlns="http://schemas.microsoft.com/office/infopath/2007/PartnerControls"/>
    </lcf76f155ced4ddcb4097134ff3c332f>
    <TaxCatchAll xmlns="c3c1ae4c-e1ab-417a-a99c-bc05a1fd96a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F856FE-05DC-4FD7-90C1-21B8DF6A5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3449e-d550-4c51-b751-1d79dcf54c7e"/>
    <ds:schemaRef ds:uri="c3c1ae4c-e1ab-417a-a99c-bc05a1fd9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A5EFD7-3A4C-4F89-9D4E-F4D79E6762A6}">
  <ds:schemaRefs>
    <ds:schemaRef ds:uri="urn:microsoft-dynamics-nav/reports/Timesheet_Entries/50100/"/>
  </ds:schemaRefs>
</ds:datastoreItem>
</file>

<file path=customXml/itemProps3.xml><?xml version="1.0" encoding="utf-8"?>
<ds:datastoreItem xmlns:ds="http://schemas.openxmlformats.org/officeDocument/2006/customXml" ds:itemID="{1623A6F0-0F6E-4C9D-AD9D-3A937AF9E2A5}">
  <ds:schemaRefs>
    <ds:schemaRef ds:uri="http://schemas.microsoft.com/office/2006/metadata/properties"/>
    <ds:schemaRef ds:uri="http://schemas.microsoft.com/office/infopath/2007/PartnerControls"/>
    <ds:schemaRef ds:uri="feb3449e-d550-4c51-b751-1d79dcf54c7e"/>
    <ds:schemaRef ds:uri="c3c1ae4c-e1ab-417a-a99c-bc05a1fd96ac"/>
  </ds:schemaRefs>
</ds:datastoreItem>
</file>

<file path=customXml/itemProps4.xml><?xml version="1.0" encoding="utf-8"?>
<ds:datastoreItem xmlns:ds="http://schemas.openxmlformats.org/officeDocument/2006/customXml" ds:itemID="{1CD36541-2EB0-47C8-90CB-8808A249ED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Tristan Cliffe</cp:lastModifiedBy>
  <cp:revision>12</cp:revision>
  <dcterms:created xsi:type="dcterms:W3CDTF">2023-05-23T16:03:00Z</dcterms:created>
  <dcterms:modified xsi:type="dcterms:W3CDTF">2023-05-23T22:21:00Z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0x01010059AC4EE2EBFF504787A64866F4D8B5F9</vt:lpwstr>
  </property>
  <property fmtid="{D5CDD505-2E9C-101B-9397-08002B2CF9AE}" pid="3" name="MediaServiceImageTags">
    <vt:lpwstr/>
  </property>
</Properties>
</file>