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1834"/>
        <w:gridCol w:w="4675"/>
      </w:tblGrid>
      <w:tr w:rsidR="00D04DEF" w14:paraId="5DC2C286" w14:textId="77777777" w:rsidTr="00A31F7D">
        <w:tc>
          <w:tcPr>
            <w:tcW w:w="4281" w:type="dxa"/>
          </w:tcPr>
          <w:p w14:paraId="63610A65" w14:textId="6C1011F3" w:rsidR="00D04DEF" w:rsidRDefault="00D04DEF" w:rsidP="0013599A">
            <w:r w:rsidRPr="00CC5628">
              <w:rPr>
                <w:noProof/>
              </w:rPr>
              <w:drawing>
                <wp:inline distT="0" distB="0" distL="0" distR="0" wp14:anchorId="02555C8A" wp14:editId="3DD3B5EA">
                  <wp:extent cx="2114550" cy="724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993" cy="76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1CD8B53C" w14:textId="7AA621A1" w:rsidR="00D04DEF" w:rsidRDefault="00D04DEF" w:rsidP="0013599A">
            <w:r>
              <w:rPr>
                <w:noProof/>
              </w:rPr>
              <w:drawing>
                <wp:inline distT="0" distB="0" distL="0" distR="0" wp14:anchorId="5265093C" wp14:editId="71FE9EC0">
                  <wp:extent cx="771525" cy="771525"/>
                  <wp:effectExtent l="0" t="0" r="9525" b="9525"/>
                  <wp:docPr id="2" name="Picture 2" descr="http://tritechsc.org/img/cybert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ritechsc.org/img/cybert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D78589" w14:textId="223A140F" w:rsidR="00D04DEF" w:rsidRPr="00A31F7D" w:rsidRDefault="00D04DEF" w:rsidP="0013599A">
            <w:pPr>
              <w:rPr>
                <w:sz w:val="36"/>
                <w:szCs w:val="36"/>
              </w:rPr>
            </w:pPr>
            <w:r w:rsidRPr="00A31F7D">
              <w:rPr>
                <w:sz w:val="36"/>
                <w:szCs w:val="36"/>
              </w:rPr>
              <w:t>tritechsc.org</w:t>
            </w:r>
          </w:p>
          <w:p w14:paraId="139B52B9" w14:textId="09466151" w:rsidR="00A31F7D" w:rsidRPr="00A31F7D" w:rsidRDefault="00D04DEF" w:rsidP="0013599A">
            <w:pPr>
              <w:rPr>
                <w:sz w:val="36"/>
                <w:szCs w:val="36"/>
              </w:rPr>
            </w:pPr>
            <w:r w:rsidRPr="00A31F7D">
              <w:rPr>
                <w:sz w:val="36"/>
                <w:szCs w:val="36"/>
              </w:rPr>
              <w:t>tritech.ksd.org/cyber</w:t>
            </w:r>
          </w:p>
          <w:p w14:paraId="40AD91E5" w14:textId="490E8443" w:rsidR="00A31F7D" w:rsidRDefault="00A31F7D" w:rsidP="0013599A">
            <w:r w:rsidRPr="00A31F7D">
              <w:rPr>
                <w:sz w:val="36"/>
                <w:szCs w:val="36"/>
              </w:rPr>
              <w:t>YEAR 2</w:t>
            </w:r>
          </w:p>
        </w:tc>
      </w:tr>
    </w:tbl>
    <w:p w14:paraId="5B416A83" w14:textId="77777777" w:rsidR="00581173" w:rsidRPr="00C54ACF" w:rsidRDefault="00581173" w:rsidP="0013599A">
      <w:pPr>
        <w:spacing w:after="0"/>
        <w:rPr>
          <w:b/>
          <w:sz w:val="28"/>
          <w:szCs w:val="28"/>
        </w:rPr>
      </w:pPr>
      <w:r w:rsidRPr="00C54ACF">
        <w:rPr>
          <w:b/>
          <w:sz w:val="28"/>
          <w:szCs w:val="28"/>
        </w:rPr>
        <w:t>TRI-TECH SKILLS CENTER CYBER SECURITY COURSE OUTLINE</w:t>
      </w:r>
    </w:p>
    <w:p w14:paraId="26EB5F56" w14:textId="696D1294" w:rsidR="0013599A" w:rsidRPr="00C54ACF" w:rsidRDefault="00581173" w:rsidP="0013599A">
      <w:pPr>
        <w:spacing w:after="0"/>
        <w:rPr>
          <w:b/>
          <w:sz w:val="28"/>
          <w:szCs w:val="28"/>
        </w:rPr>
      </w:pPr>
      <w:r w:rsidRPr="00C54ACF">
        <w:rPr>
          <w:b/>
          <w:sz w:val="28"/>
          <w:szCs w:val="28"/>
        </w:rPr>
        <w:t>SEMESTER 1</w:t>
      </w:r>
      <w:r w:rsidR="0013599A" w:rsidRPr="00C54ACF">
        <w:rPr>
          <w:b/>
          <w:sz w:val="28"/>
          <w:szCs w:val="28"/>
        </w:rPr>
        <w:t xml:space="preserve"> - YEAR </w:t>
      </w:r>
      <w:r w:rsidR="00E47545" w:rsidRPr="00C54ACF">
        <w:rPr>
          <w:b/>
          <w:sz w:val="28"/>
          <w:szCs w:val="28"/>
        </w:rPr>
        <w:t>2</w:t>
      </w:r>
    </w:p>
    <w:p w14:paraId="1BABB960" w14:textId="2A433BD6" w:rsidR="0013599A" w:rsidRPr="006D4FD0" w:rsidRDefault="0013599A" w:rsidP="0013599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COMPUTER SCIENCE / CYBER SECURITY AT TRI-TECH INTRODUCTION</w:t>
      </w:r>
    </w:p>
    <w:p w14:paraId="4EC60601" w14:textId="265A149A" w:rsidR="0013599A" w:rsidRPr="006D4FD0" w:rsidRDefault="0013599A" w:rsidP="0013599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Cyber Security</w:t>
      </w:r>
      <w:r w:rsidR="008F5CD5" w:rsidRPr="006D4FD0">
        <w:rPr>
          <w:sz w:val="18"/>
          <w:szCs w:val="18"/>
        </w:rPr>
        <w:t xml:space="preserve"> year two is and extension of year 1 where students can further practice and refine </w:t>
      </w:r>
      <w:r w:rsidRPr="006D4FD0">
        <w:rPr>
          <w:sz w:val="18"/>
          <w:szCs w:val="18"/>
        </w:rPr>
        <w:t>Computer Science, Networking and Electronics.</w:t>
      </w:r>
    </w:p>
    <w:p w14:paraId="1C5C9DFD" w14:textId="13ADD924" w:rsidR="0013599A" w:rsidRPr="006D4FD0" w:rsidRDefault="0013599A" w:rsidP="0013599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It is an introduction of how computers, networks and the Internet of Things (IOT) work.</w:t>
      </w:r>
    </w:p>
    <w:p w14:paraId="3F26B60F" w14:textId="3040BCB3" w:rsidR="0013599A" w:rsidRPr="006D4FD0" w:rsidRDefault="0013599A" w:rsidP="0013599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SAFETY</w:t>
      </w:r>
    </w:p>
    <w:p w14:paraId="6991C267" w14:textId="600A98E5" w:rsidR="00E47545" w:rsidRPr="006D4FD0" w:rsidRDefault="0013599A" w:rsidP="00E47545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Computer lab safety</w:t>
      </w:r>
      <w:r w:rsidR="00E47545" w:rsidRPr="006D4FD0">
        <w:rPr>
          <w:sz w:val="18"/>
          <w:szCs w:val="18"/>
        </w:rPr>
        <w:t xml:space="preserve"> – Year 2 students lead group activities.</w:t>
      </w:r>
    </w:p>
    <w:p w14:paraId="50C55ACA" w14:textId="679DC52D" w:rsidR="0013599A" w:rsidRPr="006D4FD0" w:rsidRDefault="0013599A" w:rsidP="0013599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CAREER PLANNING </w:t>
      </w:r>
      <w:r w:rsidR="00E47545" w:rsidRPr="006D4FD0">
        <w:rPr>
          <w:b/>
          <w:sz w:val="18"/>
          <w:szCs w:val="18"/>
        </w:rPr>
        <w:t>- UPDATE YEARS 1 PLAN</w:t>
      </w:r>
    </w:p>
    <w:p w14:paraId="05A00213" w14:textId="1D8096FA" w:rsidR="0013599A" w:rsidRPr="006D4FD0" w:rsidRDefault="0013599A" w:rsidP="0013599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Long term planning for a career as a Computer Scientist and Cyber Security specialist.</w:t>
      </w:r>
    </w:p>
    <w:p w14:paraId="16FE3238" w14:textId="6204D443" w:rsidR="0013599A" w:rsidRPr="006D4FD0" w:rsidRDefault="00D04DEF" w:rsidP="0013599A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 </w:t>
      </w:r>
      <w:r w:rsidR="00E47545" w:rsidRPr="006D4FD0">
        <w:rPr>
          <w:b/>
          <w:sz w:val="18"/>
          <w:szCs w:val="18"/>
        </w:rPr>
        <w:t xml:space="preserve">ADVANCED </w:t>
      </w:r>
      <w:r w:rsidRPr="006D4FD0">
        <w:rPr>
          <w:b/>
          <w:sz w:val="18"/>
          <w:szCs w:val="18"/>
        </w:rPr>
        <w:t xml:space="preserve">SECURITY ETHICS, SECURITY LEVELS, SECURITY THREATS AND DEFENSIVE SECURITY </w:t>
      </w:r>
    </w:p>
    <w:p w14:paraId="60DFCF70" w14:textId="2457098D" w:rsidR="0013599A" w:rsidRPr="006D4FD0" w:rsidRDefault="00D04DEF" w:rsidP="0013599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Introduction to ethics, security levels and defense.</w:t>
      </w:r>
      <w:r w:rsidR="00E47545" w:rsidRPr="006D4FD0">
        <w:rPr>
          <w:sz w:val="18"/>
          <w:szCs w:val="18"/>
        </w:rPr>
        <w:t xml:space="preserve"> Year 2 students manage servers and accounts.</w:t>
      </w:r>
    </w:p>
    <w:p w14:paraId="16BA9653" w14:textId="40C383AE" w:rsidR="00E47545" w:rsidRPr="006D4FD0" w:rsidRDefault="00D04DEF" w:rsidP="00E47545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LINUX INSTALLATION</w:t>
      </w:r>
      <w:r w:rsidR="00E47545" w:rsidRPr="006D4FD0">
        <w:rPr>
          <w:b/>
          <w:sz w:val="18"/>
          <w:szCs w:val="18"/>
        </w:rPr>
        <w:t xml:space="preserve"> </w:t>
      </w:r>
    </w:p>
    <w:p w14:paraId="3BE3D364" w14:textId="4C48D945" w:rsidR="0013599A" w:rsidRPr="006D4FD0" w:rsidRDefault="0013599A" w:rsidP="00D04DEF">
      <w:pPr>
        <w:spacing w:after="0"/>
        <w:ind w:left="360" w:firstLine="360"/>
        <w:rPr>
          <w:sz w:val="18"/>
          <w:szCs w:val="18"/>
        </w:rPr>
      </w:pPr>
      <w:r w:rsidRPr="006D4FD0">
        <w:rPr>
          <w:sz w:val="18"/>
          <w:szCs w:val="18"/>
        </w:rPr>
        <w:t xml:space="preserve"> Debian</w:t>
      </w:r>
      <w:r w:rsidR="00D04DEF" w:rsidRPr="006D4FD0">
        <w:rPr>
          <w:sz w:val="18"/>
          <w:szCs w:val="18"/>
        </w:rPr>
        <w:t xml:space="preserve"> Linux installation</w:t>
      </w:r>
      <w:r w:rsidRPr="006D4FD0">
        <w:rPr>
          <w:sz w:val="18"/>
          <w:szCs w:val="18"/>
        </w:rPr>
        <w:t>, configuration, directory structure and Bash. Linux users and permissions</w:t>
      </w:r>
    </w:p>
    <w:p w14:paraId="599C5DC5" w14:textId="5C127960" w:rsidR="00304D1A" w:rsidRPr="006D4FD0" w:rsidRDefault="00304D1A" w:rsidP="00304D1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 xml:space="preserve">Year 2 people install Centos </w:t>
      </w:r>
      <w:proofErr w:type="gramStart"/>
      <w:r w:rsidRPr="006D4FD0">
        <w:rPr>
          <w:sz w:val="18"/>
          <w:szCs w:val="18"/>
        </w:rPr>
        <w:t>non a</w:t>
      </w:r>
      <w:proofErr w:type="gramEnd"/>
      <w:r w:rsidRPr="006D4FD0">
        <w:rPr>
          <w:sz w:val="18"/>
          <w:szCs w:val="18"/>
        </w:rPr>
        <w:t xml:space="preserve"> remote server.</w:t>
      </w:r>
    </w:p>
    <w:p w14:paraId="4E2EF437" w14:textId="184D6FCD" w:rsidR="00D04DEF" w:rsidRPr="006D4FD0" w:rsidRDefault="00304D1A" w:rsidP="00D04DEF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ADVANCED </w:t>
      </w:r>
      <w:r w:rsidR="00D04DEF" w:rsidRPr="006D4FD0">
        <w:rPr>
          <w:b/>
          <w:sz w:val="18"/>
          <w:szCs w:val="18"/>
        </w:rPr>
        <w:t>LINUX COMMAND LINE</w:t>
      </w:r>
      <w:r w:rsidRPr="006D4FD0">
        <w:rPr>
          <w:b/>
          <w:sz w:val="18"/>
          <w:szCs w:val="18"/>
        </w:rPr>
        <w:t xml:space="preserve"> </w:t>
      </w:r>
    </w:p>
    <w:p w14:paraId="2E316830" w14:textId="3D5ECCC1" w:rsidR="0013599A" w:rsidRPr="006D4FD0" w:rsidRDefault="0013599A" w:rsidP="00D04DEF">
      <w:pPr>
        <w:spacing w:after="0"/>
        <w:ind w:left="720"/>
        <w:rPr>
          <w:sz w:val="18"/>
          <w:szCs w:val="18"/>
        </w:rPr>
      </w:pPr>
      <w:r w:rsidRPr="006D4FD0">
        <w:rPr>
          <w:sz w:val="18"/>
          <w:szCs w:val="18"/>
        </w:rPr>
        <w:t>Linux command line and introduction to BASH scripting. (BASH)</w:t>
      </w:r>
      <w:r w:rsidR="00D04DEF" w:rsidRPr="006D4FD0">
        <w:rPr>
          <w:sz w:val="18"/>
          <w:szCs w:val="18"/>
        </w:rPr>
        <w:t xml:space="preserve">. </w:t>
      </w:r>
    </w:p>
    <w:p w14:paraId="78E1D98F" w14:textId="04F30DDF" w:rsidR="00D04DEF" w:rsidRPr="006D4FD0" w:rsidRDefault="00D04DEF" w:rsidP="00D04DEF">
      <w:pPr>
        <w:spacing w:after="0"/>
        <w:ind w:left="720"/>
        <w:rPr>
          <w:sz w:val="18"/>
          <w:szCs w:val="18"/>
        </w:rPr>
      </w:pPr>
      <w:r w:rsidRPr="006D4FD0">
        <w:rPr>
          <w:sz w:val="18"/>
          <w:szCs w:val="18"/>
        </w:rPr>
        <w:t xml:space="preserve">Introduction to </w:t>
      </w:r>
      <w:proofErr w:type="spellStart"/>
      <w:r w:rsidRPr="006D4FD0">
        <w:rPr>
          <w:sz w:val="18"/>
          <w:szCs w:val="18"/>
        </w:rPr>
        <w:t>tty</w:t>
      </w:r>
      <w:proofErr w:type="spellEnd"/>
      <w:r w:rsidRPr="006D4FD0">
        <w:rPr>
          <w:sz w:val="18"/>
          <w:szCs w:val="18"/>
        </w:rPr>
        <w:t>.</w:t>
      </w:r>
    </w:p>
    <w:p w14:paraId="437D46CD" w14:textId="4C6389DE" w:rsidR="00D04DEF" w:rsidRPr="006D4FD0" w:rsidRDefault="00304D1A" w:rsidP="00D04DE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 xml:space="preserve">ADVANCED </w:t>
      </w:r>
      <w:r w:rsidR="00D04DEF" w:rsidRPr="006D4FD0">
        <w:rPr>
          <w:b/>
          <w:sz w:val="18"/>
          <w:szCs w:val="18"/>
        </w:rPr>
        <w:t>LINUX SERVER SERVICE INSTALLATION</w:t>
      </w:r>
      <w:r w:rsidR="00D04DEF" w:rsidRPr="006D4FD0">
        <w:rPr>
          <w:sz w:val="18"/>
          <w:szCs w:val="18"/>
        </w:rPr>
        <w:t xml:space="preserve"> </w:t>
      </w:r>
    </w:p>
    <w:p w14:paraId="3876D081" w14:textId="01AA8B66" w:rsidR="0013599A" w:rsidRPr="006D4FD0" w:rsidRDefault="00D04DEF" w:rsidP="00D04DEF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 xml:space="preserve">Linux server </w:t>
      </w:r>
      <w:r w:rsidR="0013599A" w:rsidRPr="006D4FD0">
        <w:rPr>
          <w:sz w:val="18"/>
          <w:szCs w:val="18"/>
        </w:rPr>
        <w:t>and configuration</w:t>
      </w:r>
      <w:r w:rsidRPr="006D4FD0">
        <w:rPr>
          <w:sz w:val="18"/>
          <w:szCs w:val="18"/>
        </w:rPr>
        <w:t xml:space="preserve"> introductory level</w:t>
      </w:r>
      <w:r w:rsidR="0013599A" w:rsidRPr="006D4FD0">
        <w:rPr>
          <w:sz w:val="18"/>
          <w:szCs w:val="18"/>
        </w:rPr>
        <w:t>. (Apache2, VSFTPD, Samba, and SSH)</w:t>
      </w:r>
    </w:p>
    <w:p w14:paraId="1F93EAFD" w14:textId="2AA2322E" w:rsidR="00B26B3B" w:rsidRDefault="0013599A" w:rsidP="002D2777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HTML</w:t>
      </w:r>
      <w:r w:rsidR="00D04DEF" w:rsidRPr="006D4FD0">
        <w:rPr>
          <w:b/>
          <w:sz w:val="18"/>
          <w:szCs w:val="18"/>
        </w:rPr>
        <w:t xml:space="preserve"> YEAR </w:t>
      </w:r>
      <w:r w:rsidR="000968A0" w:rsidRPr="006D4FD0">
        <w:rPr>
          <w:b/>
          <w:sz w:val="18"/>
          <w:szCs w:val="18"/>
        </w:rPr>
        <w:t>2</w:t>
      </w:r>
    </w:p>
    <w:p w14:paraId="2B6BD898" w14:textId="77777777" w:rsidR="006D4FD0" w:rsidRPr="006D4FD0" w:rsidRDefault="006D4FD0" w:rsidP="006D4FD0">
      <w:pPr>
        <w:pStyle w:val="ListParagraph"/>
        <w:spacing w:after="0"/>
        <w:rPr>
          <w:b/>
          <w:sz w:val="18"/>
          <w:szCs w:val="18"/>
        </w:rPr>
      </w:pPr>
      <w:bookmarkStart w:id="0" w:name="_GoBack"/>
      <w:bookmarkEnd w:id="0"/>
    </w:p>
    <w:p w14:paraId="573A42B2" w14:textId="4FAC49B1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AUTHENTICATION</w:t>
      </w:r>
    </w:p>
    <w:p w14:paraId="711D8047" w14:textId="77777777" w:rsidR="00304D1A" w:rsidRPr="006D4FD0" w:rsidRDefault="00304D1A" w:rsidP="00304D1A">
      <w:pPr>
        <w:spacing w:after="0"/>
        <w:ind w:left="720" w:firstLine="45"/>
        <w:rPr>
          <w:sz w:val="18"/>
          <w:szCs w:val="18"/>
        </w:rPr>
      </w:pPr>
      <w:r w:rsidRPr="006D4FD0">
        <w:rPr>
          <w:sz w:val="18"/>
          <w:szCs w:val="18"/>
        </w:rPr>
        <w:t xml:space="preserve">Google.com, Github.com, </w:t>
      </w:r>
      <w:proofErr w:type="gramStart"/>
      <w:r w:rsidRPr="006D4FD0">
        <w:rPr>
          <w:sz w:val="18"/>
          <w:szCs w:val="18"/>
        </w:rPr>
        <w:t>Microsoft.com( Imagine</w:t>
      </w:r>
      <w:proofErr w:type="gramEnd"/>
      <w:r w:rsidRPr="006D4FD0">
        <w:rPr>
          <w:sz w:val="18"/>
          <w:szCs w:val="18"/>
        </w:rPr>
        <w:t>) and Amazon.com (</w:t>
      </w:r>
      <w:hyperlink r:id="rId7" w:history="1">
        <w:r w:rsidRPr="006D4FD0">
          <w:rPr>
            <w:rStyle w:val="Hyperlink"/>
            <w:sz w:val="18"/>
            <w:szCs w:val="18"/>
          </w:rPr>
          <w:t>https://www.awseducate.com/Registration</w:t>
        </w:r>
      </w:hyperlink>
      <w:r w:rsidRPr="006D4FD0">
        <w:rPr>
          <w:sz w:val="18"/>
          <w:szCs w:val="18"/>
        </w:rPr>
        <w:t>) Year 1 and Year 2</w:t>
      </w:r>
    </w:p>
    <w:p w14:paraId="13CF06ED" w14:textId="0A93C3E3" w:rsidR="00304D1A" w:rsidRPr="006D4FD0" w:rsidRDefault="00304D1A" w:rsidP="00304D1A">
      <w:p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SEMESTER 2 - YEAR 2</w:t>
      </w:r>
    </w:p>
    <w:p w14:paraId="08497191" w14:textId="386C6AD9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CAREER PLANNING </w:t>
      </w:r>
      <w:r w:rsidR="00F158C8" w:rsidRPr="006D4FD0">
        <w:rPr>
          <w:b/>
          <w:sz w:val="18"/>
          <w:szCs w:val="18"/>
        </w:rPr>
        <w:t>– UPDATE YEAR 1</w:t>
      </w:r>
    </w:p>
    <w:p w14:paraId="04967563" w14:textId="77777777" w:rsidR="00304D1A" w:rsidRPr="006D4FD0" w:rsidRDefault="00304D1A" w:rsidP="00304D1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Long term planning for a career as a Computer Scientist and Cyber Security specialist.</w:t>
      </w:r>
    </w:p>
    <w:p w14:paraId="1B2202CD" w14:textId="482D5CE1" w:rsidR="00304D1A" w:rsidRPr="006D4FD0" w:rsidRDefault="00F158C8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 xml:space="preserve">ADVANCED </w:t>
      </w:r>
      <w:r w:rsidR="00304D1A" w:rsidRPr="006D4FD0">
        <w:rPr>
          <w:b/>
          <w:sz w:val="18"/>
          <w:szCs w:val="18"/>
        </w:rPr>
        <w:t xml:space="preserve">GIT AND GITHUB.COM </w:t>
      </w:r>
    </w:p>
    <w:p w14:paraId="02D22FEB" w14:textId="1B3A7499" w:rsidR="00304D1A" w:rsidRPr="006D4FD0" w:rsidRDefault="00F158C8" w:rsidP="00304D1A">
      <w:pPr>
        <w:spacing w:after="0"/>
        <w:ind w:firstLine="720"/>
        <w:rPr>
          <w:sz w:val="18"/>
          <w:szCs w:val="18"/>
        </w:rPr>
      </w:pPr>
      <w:r w:rsidRPr="006D4FD0">
        <w:rPr>
          <w:sz w:val="18"/>
          <w:szCs w:val="18"/>
        </w:rPr>
        <w:t>GIT projects.</w:t>
      </w:r>
    </w:p>
    <w:p w14:paraId="5484FBBF" w14:textId="23C18C71" w:rsidR="00304D1A" w:rsidRPr="006D4FD0" w:rsidRDefault="00F158C8" w:rsidP="00304D1A">
      <w:pPr>
        <w:spacing w:after="0"/>
        <w:ind w:firstLine="720"/>
        <w:rPr>
          <w:sz w:val="18"/>
          <w:szCs w:val="18"/>
        </w:rPr>
      </w:pPr>
      <w:r w:rsidRPr="006D4FD0">
        <w:rPr>
          <w:sz w:val="18"/>
          <w:szCs w:val="18"/>
        </w:rPr>
        <w:t>Update</w:t>
      </w:r>
      <w:r w:rsidR="00304D1A" w:rsidRPr="006D4FD0">
        <w:rPr>
          <w:sz w:val="18"/>
          <w:szCs w:val="18"/>
        </w:rPr>
        <w:t xml:space="preserve"> username.github.io web page.</w:t>
      </w:r>
    </w:p>
    <w:p w14:paraId="59FF5549" w14:textId="3AF2D318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ADVANCED PHP AND SQL WITH SESSION</w:t>
      </w:r>
    </w:p>
    <w:p w14:paraId="73DC9350" w14:textId="66460BE9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PHP server sessions.</w:t>
      </w:r>
    </w:p>
    <w:p w14:paraId="700C6B75" w14:textId="0D23DD8C" w:rsidR="00304D1A" w:rsidRPr="006D4FD0" w:rsidRDefault="00304D1A" w:rsidP="00304D1A">
      <w:pPr>
        <w:spacing w:after="0"/>
        <w:ind w:left="720"/>
        <w:rPr>
          <w:sz w:val="18"/>
          <w:szCs w:val="18"/>
        </w:rPr>
      </w:pPr>
      <w:r w:rsidRPr="006D4FD0">
        <w:rPr>
          <w:sz w:val="18"/>
          <w:szCs w:val="18"/>
        </w:rPr>
        <w:t>Advanced SQL (Structured Query Language) programming language.</w:t>
      </w:r>
    </w:p>
    <w:p w14:paraId="27834A09" w14:textId="43129A13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ADVANCED C / C++ and JAVA PROGRAMMING</w:t>
      </w:r>
    </w:p>
    <w:p w14:paraId="72BC0FB6" w14:textId="77777777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NETWORKING HARDWARE AND PROTOCOL</w:t>
      </w:r>
      <w:r w:rsidRPr="006D4FD0">
        <w:rPr>
          <w:sz w:val="18"/>
          <w:szCs w:val="18"/>
        </w:rPr>
        <w:t xml:space="preserve"> </w:t>
      </w:r>
    </w:p>
    <w:p w14:paraId="33B3AE28" w14:textId="77777777" w:rsidR="00304D1A" w:rsidRPr="006D4FD0" w:rsidRDefault="00304D1A" w:rsidP="00304D1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 xml:space="preserve">Open Systems Interconnect (OSI Model) (Ethernet, wireless) </w:t>
      </w:r>
    </w:p>
    <w:p w14:paraId="0F2D03E2" w14:textId="77777777" w:rsidR="00304D1A" w:rsidRPr="006D4FD0" w:rsidRDefault="00304D1A" w:rsidP="00304D1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Wired network fundamentals (IPV4, Subnetting, Routing, DHCP and Switching)</w:t>
      </w:r>
    </w:p>
    <w:p w14:paraId="4CFAB64A" w14:textId="53358173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ADVANCED NETWORK MONITORING TOOLS INTRODUCTION</w:t>
      </w:r>
    </w:p>
    <w:p w14:paraId="49300FC5" w14:textId="4117B7EB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 xml:space="preserve"> (Wireshark monitoring and Linux monitoring tools)</w:t>
      </w:r>
    </w:p>
    <w:p w14:paraId="53D9DF11" w14:textId="4660D469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ADVANCED CISCO NETWORKING</w:t>
      </w:r>
      <w:r w:rsidRPr="006D4FD0">
        <w:rPr>
          <w:sz w:val="18"/>
          <w:szCs w:val="18"/>
        </w:rPr>
        <w:t xml:space="preserve"> </w:t>
      </w:r>
    </w:p>
    <w:p w14:paraId="684F7B98" w14:textId="229F3800" w:rsidR="00304D1A" w:rsidRPr="006D4FD0" w:rsidRDefault="00304D1A" w:rsidP="00304D1A">
      <w:pPr>
        <w:spacing w:after="0"/>
        <w:ind w:left="360" w:firstLine="360"/>
        <w:rPr>
          <w:sz w:val="18"/>
          <w:szCs w:val="18"/>
        </w:rPr>
      </w:pPr>
      <w:r w:rsidRPr="006D4FD0">
        <w:rPr>
          <w:sz w:val="18"/>
          <w:szCs w:val="18"/>
        </w:rPr>
        <w:t xml:space="preserve">Advanced </w:t>
      </w:r>
      <w:proofErr w:type="spellStart"/>
      <w:r w:rsidRPr="006D4FD0">
        <w:rPr>
          <w:sz w:val="18"/>
          <w:szCs w:val="18"/>
        </w:rPr>
        <w:t>Packertracer</w:t>
      </w:r>
      <w:proofErr w:type="spellEnd"/>
      <w:r w:rsidRPr="006D4FD0">
        <w:rPr>
          <w:sz w:val="18"/>
          <w:szCs w:val="18"/>
        </w:rPr>
        <w:t xml:space="preserve"> and CLI (Command Line Interface)</w:t>
      </w:r>
    </w:p>
    <w:p w14:paraId="513419A3" w14:textId="21AD63FE" w:rsidR="00304D1A" w:rsidRPr="006D4FD0" w:rsidRDefault="00304D1A" w:rsidP="00304D1A">
      <w:pPr>
        <w:spacing w:after="0"/>
        <w:ind w:left="360" w:firstLine="360"/>
        <w:rPr>
          <w:sz w:val="18"/>
          <w:szCs w:val="18"/>
        </w:rPr>
      </w:pPr>
      <w:r w:rsidRPr="006D4FD0">
        <w:rPr>
          <w:sz w:val="18"/>
          <w:szCs w:val="18"/>
        </w:rPr>
        <w:t>VLANS (Virtual Local Area Networks)</w:t>
      </w:r>
    </w:p>
    <w:p w14:paraId="4C45700D" w14:textId="77B1AB43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LINUX CLUSTERS</w:t>
      </w:r>
    </w:p>
    <w:p w14:paraId="1EE889E7" w14:textId="10145902" w:rsidR="00304D1A" w:rsidRPr="006D4FD0" w:rsidRDefault="00304D1A" w:rsidP="00304D1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Linux Docker and Kubernetes installation and configuration.</w:t>
      </w:r>
    </w:p>
    <w:p w14:paraId="59FF1AF7" w14:textId="3C6CF1A1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MICROSOFT SERVER</w:t>
      </w:r>
    </w:p>
    <w:p w14:paraId="2ABA4A7A" w14:textId="53CC4141" w:rsidR="00304D1A" w:rsidRPr="006D4FD0" w:rsidRDefault="00304D1A" w:rsidP="00304D1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Windows SERVER installation and networking. (Virtual Machine and on hard drive)</w:t>
      </w:r>
    </w:p>
    <w:p w14:paraId="47C7EE81" w14:textId="7EB69AB9" w:rsidR="00304D1A" w:rsidRPr="006D4FD0" w:rsidRDefault="00304D1A" w:rsidP="00304D1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6D4FD0">
        <w:rPr>
          <w:b/>
          <w:sz w:val="18"/>
          <w:szCs w:val="18"/>
        </w:rPr>
        <w:t>ADVANCE MICROCONTROLLERS TECHNIQUES</w:t>
      </w:r>
    </w:p>
    <w:p w14:paraId="5C15AFF1" w14:textId="15314970" w:rsidR="00304D1A" w:rsidRPr="006D4FD0" w:rsidRDefault="00304D1A" w:rsidP="00304D1A">
      <w:pPr>
        <w:pStyle w:val="ListParagraph"/>
        <w:spacing w:after="0"/>
        <w:rPr>
          <w:sz w:val="18"/>
          <w:szCs w:val="18"/>
        </w:rPr>
      </w:pPr>
      <w:r w:rsidRPr="006D4FD0">
        <w:rPr>
          <w:sz w:val="18"/>
          <w:szCs w:val="18"/>
        </w:rPr>
        <w:t>Arduino radio and Ethernet control</w:t>
      </w:r>
    </w:p>
    <w:p w14:paraId="7F60BC71" w14:textId="700064FF" w:rsidR="00581173" w:rsidRPr="006D4FD0" w:rsidRDefault="00304D1A" w:rsidP="0013599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6D4FD0">
        <w:rPr>
          <w:b/>
          <w:sz w:val="18"/>
          <w:szCs w:val="18"/>
        </w:rPr>
        <w:t>CULMINATING SMALL GROUP OR INDIVUDAL PROJECT</w:t>
      </w:r>
    </w:p>
    <w:sectPr w:rsidR="00581173" w:rsidRPr="006D4FD0" w:rsidSect="005811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E54AD"/>
    <w:multiLevelType w:val="hybridMultilevel"/>
    <w:tmpl w:val="30441D70"/>
    <w:lvl w:ilvl="0" w:tplc="37460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3"/>
    <w:rsid w:val="000968A0"/>
    <w:rsid w:val="0013599A"/>
    <w:rsid w:val="002D2777"/>
    <w:rsid w:val="00304D1A"/>
    <w:rsid w:val="00581173"/>
    <w:rsid w:val="006D4FD0"/>
    <w:rsid w:val="008F5CD5"/>
    <w:rsid w:val="00A31F7D"/>
    <w:rsid w:val="00B26B3B"/>
    <w:rsid w:val="00C54ACF"/>
    <w:rsid w:val="00CC5628"/>
    <w:rsid w:val="00D04DEF"/>
    <w:rsid w:val="00E47545"/>
    <w:rsid w:val="00F158C8"/>
    <w:rsid w:val="00F929A4"/>
    <w:rsid w:val="00FD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E62"/>
  <w15:chartTrackingRefBased/>
  <w15:docId w15:val="{EA0F49D1-8A6B-4162-9D8E-F76148BF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9A"/>
    <w:pPr>
      <w:ind w:left="720"/>
      <w:contextualSpacing/>
    </w:pPr>
  </w:style>
  <w:style w:type="table" w:styleId="TableGrid">
    <w:name w:val="Table Grid"/>
    <w:basedOn w:val="TableNormal"/>
    <w:uiPriority w:val="39"/>
    <w:rsid w:val="00D0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wseducate.com/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</dc:creator>
  <cp:keywords/>
  <dc:description/>
  <cp:lastModifiedBy>Craig Coleman</cp:lastModifiedBy>
  <cp:revision>9</cp:revision>
  <dcterms:created xsi:type="dcterms:W3CDTF">2018-02-09T22:20:00Z</dcterms:created>
  <dcterms:modified xsi:type="dcterms:W3CDTF">2018-08-23T02:18:00Z</dcterms:modified>
</cp:coreProperties>
</file>