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81E1D0" w14:textId="77777777" w:rsidR="00B37738" w:rsidRDefault="00000000">
      <w:r>
        <w:t>Q1. Describe three applications for exception processing.</w:t>
      </w:r>
    </w:p>
    <w:p w14:paraId="58C0EA1D" w14:textId="77777777" w:rsidR="00B37738" w:rsidRDefault="00B37738"/>
    <w:p w14:paraId="7BE2369E" w14:textId="45F5ABB0" w:rsidR="00B37738" w:rsidRDefault="00607CAB">
      <w:r>
        <w:t>Using the try …except…else block</w:t>
      </w:r>
    </w:p>
    <w:p w14:paraId="7CC86835" w14:textId="26F43726" w:rsidR="00607CAB" w:rsidRDefault="00607CAB">
      <w:r>
        <w:t>Try:</w:t>
      </w:r>
    </w:p>
    <w:p w14:paraId="01F48723" w14:textId="2392613F" w:rsidR="00607CAB" w:rsidRDefault="00607CAB">
      <w:r>
        <w:t>…………</w:t>
      </w:r>
    </w:p>
    <w:p w14:paraId="41A9790A" w14:textId="762B1F17" w:rsidR="00607CAB" w:rsidRDefault="00607CAB">
      <w:r>
        <w:t>Except Exception1:</w:t>
      </w:r>
    </w:p>
    <w:p w14:paraId="6F54AAB1" w14:textId="39B5A3AD" w:rsidR="00607CAB" w:rsidRDefault="00607CAB">
      <w:r>
        <w:t>#execute for expection1</w:t>
      </w:r>
    </w:p>
    <w:p w14:paraId="0854E7D0" w14:textId="739419BE" w:rsidR="00607CAB" w:rsidRDefault="00607CAB">
      <w:r>
        <w:t>Except Exeception2:</w:t>
      </w:r>
    </w:p>
    <w:p w14:paraId="13AC767A" w14:textId="5272CC72" w:rsidR="00607CAB" w:rsidRDefault="00607CAB">
      <w:r>
        <w:t>#execute for exception2</w:t>
      </w:r>
    </w:p>
    <w:p w14:paraId="305654AB" w14:textId="0F5F5292" w:rsidR="00B37738" w:rsidRDefault="00B37738"/>
    <w:p w14:paraId="56EF6B1A" w14:textId="39ECA9E6" w:rsidR="00607CAB" w:rsidRDefault="00607CAB"/>
    <w:p w14:paraId="473EB425" w14:textId="45962359" w:rsidR="00607CAB" w:rsidRDefault="00607CAB">
      <w:r>
        <w:t>Using except clause :</w:t>
      </w:r>
    </w:p>
    <w:p w14:paraId="2BD6DEC8" w14:textId="7DC23144" w:rsidR="00607CAB" w:rsidRDefault="00607CAB">
      <w:r>
        <w:t>Try:</w:t>
      </w:r>
    </w:p>
    <w:p w14:paraId="1DE8EFAC" w14:textId="5B8402B3" w:rsidR="00607CAB" w:rsidRDefault="00607CAB">
      <w:r>
        <w:t>…….</w:t>
      </w:r>
    </w:p>
    <w:p w14:paraId="726884C3" w14:textId="75AAEAF0" w:rsidR="00607CAB" w:rsidRDefault="00607CAB">
      <w:r>
        <w:t>Except:</w:t>
      </w:r>
    </w:p>
    <w:p w14:paraId="39040262" w14:textId="22C997CC" w:rsidR="00607CAB" w:rsidRDefault="00607CAB">
      <w:r>
        <w:t>#execute for exception</w:t>
      </w:r>
    </w:p>
    <w:p w14:paraId="2AD12E26" w14:textId="35E434C2" w:rsidR="00607CAB" w:rsidRDefault="00607CAB"/>
    <w:p w14:paraId="0EC8BEDC" w14:textId="7D72F956" w:rsidR="00607CAB" w:rsidRDefault="00607CAB">
      <w:r>
        <w:t>Using except for multiple exceptions</w:t>
      </w:r>
    </w:p>
    <w:p w14:paraId="3ED46662" w14:textId="081F009D" w:rsidR="00607CAB" w:rsidRDefault="00607CAB">
      <w:r>
        <w:t>Try:</w:t>
      </w:r>
    </w:p>
    <w:p w14:paraId="28673771" w14:textId="474D11B4" w:rsidR="00607CAB" w:rsidRDefault="00607CAB">
      <w:r>
        <w:t>…………….</w:t>
      </w:r>
    </w:p>
    <w:p w14:paraId="72AD10A3" w14:textId="44BB973B" w:rsidR="00607CAB" w:rsidRDefault="00607CAB">
      <w:r>
        <w:t>Except (Exception1[,exception2[,exception]]]):</w:t>
      </w:r>
    </w:p>
    <w:p w14:paraId="6BA57A4A" w14:textId="46514A24" w:rsidR="00607CAB" w:rsidRDefault="00607CAB"/>
    <w:p w14:paraId="3796183A" w14:textId="142C380C" w:rsidR="00607CAB" w:rsidRDefault="00607CAB"/>
    <w:p w14:paraId="7F6EE911" w14:textId="74559670" w:rsidR="00607CAB" w:rsidRDefault="00607CAB">
      <w:r>
        <w:t>Using try finally clause</w:t>
      </w:r>
    </w:p>
    <w:p w14:paraId="1279343C" w14:textId="37F9F8C5" w:rsidR="00607CAB" w:rsidRDefault="00607CAB">
      <w:r>
        <w:t>Try:</w:t>
      </w:r>
    </w:p>
    <w:p w14:paraId="0BC96760" w14:textId="4EF1ED5D" w:rsidR="00607CAB" w:rsidRDefault="00607CAB">
      <w:r>
        <w:t>…………</w:t>
      </w:r>
    </w:p>
    <w:p w14:paraId="322BEEFD" w14:textId="344A08C3" w:rsidR="00607CAB" w:rsidRDefault="00607CAB">
      <w:r>
        <w:t>Finally :</w:t>
      </w:r>
    </w:p>
    <w:p w14:paraId="173EE3E7" w14:textId="577D4D8D" w:rsidR="00607CAB" w:rsidRDefault="00607CAB">
      <w:r>
        <w:t>#execute always</w:t>
      </w:r>
    </w:p>
    <w:p w14:paraId="7D14FC00" w14:textId="62F4C5AF" w:rsidR="00607CAB" w:rsidRDefault="00607CAB"/>
    <w:p w14:paraId="6350BF03" w14:textId="2BBCBA45" w:rsidR="00956022" w:rsidRDefault="00956022"/>
    <w:p w14:paraId="0242BD4A" w14:textId="221C3F3B" w:rsidR="00956022" w:rsidRDefault="00956022">
      <w:r>
        <w:t>Using raise exception:</w:t>
      </w:r>
    </w:p>
    <w:p w14:paraId="30B276E7" w14:textId="4B217E5A" w:rsidR="00956022" w:rsidRDefault="00956022">
      <w:r>
        <w:t>Riase exception(‘text’)</w:t>
      </w:r>
    </w:p>
    <w:p w14:paraId="531E37CD" w14:textId="77777777" w:rsidR="00EC7D12" w:rsidRDefault="00EC7D12"/>
    <w:p w14:paraId="148FD5D9" w14:textId="77777777" w:rsidR="00607CAB" w:rsidRDefault="00607CAB"/>
    <w:p w14:paraId="7AFAF4F7" w14:textId="77777777" w:rsidR="00B37738" w:rsidRDefault="00000000">
      <w:r>
        <w:t>Q2. What happens if you don't do something extra to treat an exception?</w:t>
      </w:r>
    </w:p>
    <w:p w14:paraId="0894A790" w14:textId="77777777" w:rsidR="00B37738" w:rsidRDefault="00B37738"/>
    <w:p w14:paraId="49ECEE4B" w14:textId="759AF0A9" w:rsidR="00B37738" w:rsidRDefault="007D6714">
      <w:r>
        <w:t>Then the program terminates abruptly and the code past the line that caused exception will not get executed.</w:t>
      </w:r>
    </w:p>
    <w:p w14:paraId="217E88D1" w14:textId="77777777" w:rsidR="00B37738" w:rsidRDefault="00B37738"/>
    <w:p w14:paraId="0E537E0A" w14:textId="77777777" w:rsidR="00B37738" w:rsidRDefault="00000000">
      <w:r>
        <w:t>Q3. What are your options for recovering from an exception in your script?</w:t>
      </w:r>
    </w:p>
    <w:p w14:paraId="3416FD61" w14:textId="77777777" w:rsidR="00B37738" w:rsidRDefault="00B37738"/>
    <w:p w14:paraId="71035178" w14:textId="2D1C82BC" w:rsidR="00B37738" w:rsidRDefault="00B222E8">
      <w:r>
        <w:t xml:space="preserve">We can use the try catch </w:t>
      </w:r>
      <w:r w:rsidR="001A129D">
        <w:t>block and</w:t>
      </w:r>
      <w:r>
        <w:t xml:space="preserve"> raise for handling the exceptions</w:t>
      </w:r>
    </w:p>
    <w:p w14:paraId="275963A1" w14:textId="77777777" w:rsidR="00B37738" w:rsidRDefault="00B37738"/>
    <w:p w14:paraId="2B4FD4DB" w14:textId="77777777" w:rsidR="00B37738" w:rsidRDefault="00000000">
      <w:r>
        <w:t>Q4. Describe two methods for triggering exceptions in your script.</w:t>
      </w:r>
    </w:p>
    <w:p w14:paraId="30A5A655" w14:textId="77777777" w:rsidR="00B37738" w:rsidRDefault="00B37738"/>
    <w:p w14:paraId="5DEADD60" w14:textId="576F243D" w:rsidR="00B37738" w:rsidRDefault="00B222E8">
      <w:r>
        <w:t xml:space="preserve">We can use the raise to trigger exception </w:t>
      </w:r>
    </w:p>
    <w:p w14:paraId="5DCE1FA2" w14:textId="32F05BE6" w:rsidR="001A129D" w:rsidRDefault="001A129D">
      <w:r>
        <w:t>Raise OverflowError(‘operation is too large”)</w:t>
      </w:r>
    </w:p>
    <w:p w14:paraId="163B8531" w14:textId="77777777" w:rsidR="00B37738" w:rsidRDefault="00B37738"/>
    <w:p w14:paraId="04717010" w14:textId="77777777" w:rsidR="00B37738" w:rsidRDefault="00000000">
      <w:r>
        <w:t>Q5. Identify two methods for specifying actions to be executed at termination time, regardless of whether or not an exception exists.</w:t>
      </w:r>
    </w:p>
    <w:sectPr w:rsidR="00B3773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82FC" w14:textId="77777777" w:rsidR="00055093" w:rsidRDefault="00055093">
      <w:r>
        <w:separator/>
      </w:r>
    </w:p>
  </w:endnote>
  <w:endnote w:type="continuationSeparator" w:id="0">
    <w:p w14:paraId="5F7E403D" w14:textId="77777777" w:rsidR="00055093" w:rsidRDefault="0005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529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2251" w14:textId="77777777" w:rsidR="00055093" w:rsidRDefault="00055093">
      <w:r>
        <w:separator/>
      </w:r>
    </w:p>
  </w:footnote>
  <w:footnote w:type="continuationSeparator" w:id="0">
    <w:p w14:paraId="6675D137" w14:textId="77777777" w:rsidR="00055093" w:rsidRDefault="00055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68D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D9C"/>
    <w:multiLevelType w:val="hybridMultilevel"/>
    <w:tmpl w:val="818C4850"/>
    <w:lvl w:ilvl="0" w:tplc="8592B100">
      <w:start w:val="1"/>
      <w:numFmt w:val="bullet"/>
      <w:lvlText w:val="●"/>
      <w:lvlJc w:val="left"/>
      <w:pPr>
        <w:ind w:left="720" w:hanging="360"/>
      </w:pPr>
    </w:lvl>
    <w:lvl w:ilvl="1" w:tplc="0164C07E">
      <w:start w:val="1"/>
      <w:numFmt w:val="bullet"/>
      <w:lvlText w:val="○"/>
      <w:lvlJc w:val="left"/>
      <w:pPr>
        <w:ind w:left="1440" w:hanging="360"/>
      </w:pPr>
    </w:lvl>
    <w:lvl w:ilvl="2" w:tplc="1E70336A">
      <w:start w:val="1"/>
      <w:numFmt w:val="bullet"/>
      <w:lvlText w:val="■"/>
      <w:lvlJc w:val="left"/>
      <w:pPr>
        <w:ind w:left="2160" w:hanging="360"/>
      </w:pPr>
    </w:lvl>
    <w:lvl w:ilvl="3" w:tplc="CBA874FE">
      <w:start w:val="1"/>
      <w:numFmt w:val="bullet"/>
      <w:lvlText w:val="●"/>
      <w:lvlJc w:val="left"/>
      <w:pPr>
        <w:ind w:left="2880" w:hanging="360"/>
      </w:pPr>
    </w:lvl>
    <w:lvl w:ilvl="4" w:tplc="976CA574">
      <w:start w:val="1"/>
      <w:numFmt w:val="bullet"/>
      <w:lvlText w:val="○"/>
      <w:lvlJc w:val="left"/>
      <w:pPr>
        <w:ind w:left="3600" w:hanging="360"/>
      </w:pPr>
    </w:lvl>
    <w:lvl w:ilvl="5" w:tplc="D5E2F81A">
      <w:start w:val="1"/>
      <w:numFmt w:val="bullet"/>
      <w:lvlText w:val="■"/>
      <w:lvlJc w:val="left"/>
      <w:pPr>
        <w:ind w:left="4320" w:hanging="360"/>
      </w:pPr>
    </w:lvl>
    <w:lvl w:ilvl="6" w:tplc="8C16936C">
      <w:start w:val="1"/>
      <w:numFmt w:val="bullet"/>
      <w:lvlText w:val="●"/>
      <w:lvlJc w:val="left"/>
      <w:pPr>
        <w:ind w:left="5040" w:hanging="360"/>
      </w:pPr>
    </w:lvl>
    <w:lvl w:ilvl="7" w:tplc="02B2AFA2">
      <w:start w:val="1"/>
      <w:numFmt w:val="bullet"/>
      <w:lvlText w:val="●"/>
      <w:lvlJc w:val="left"/>
      <w:pPr>
        <w:ind w:left="5760" w:hanging="360"/>
      </w:pPr>
    </w:lvl>
    <w:lvl w:ilvl="8" w:tplc="503C9B34">
      <w:start w:val="1"/>
      <w:numFmt w:val="bullet"/>
      <w:lvlText w:val="●"/>
      <w:lvlJc w:val="left"/>
      <w:pPr>
        <w:ind w:left="6480" w:hanging="360"/>
      </w:pPr>
    </w:lvl>
  </w:abstractNum>
  <w:num w:numId="1" w16cid:durableId="20793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738"/>
    <w:rsid w:val="00055093"/>
    <w:rsid w:val="001A129D"/>
    <w:rsid w:val="00607CAB"/>
    <w:rsid w:val="007D6714"/>
    <w:rsid w:val="00956022"/>
    <w:rsid w:val="00B222E8"/>
    <w:rsid w:val="00B37738"/>
    <w:rsid w:val="00E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3C8"/>
  <w15:docId w15:val="{D65CA0B0-A2D2-4A14-A8F9-EA58FB73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3</cp:revision>
  <dcterms:created xsi:type="dcterms:W3CDTF">2021-03-04T00:18:00Z</dcterms:created>
  <dcterms:modified xsi:type="dcterms:W3CDTF">2022-10-18T09:05:00Z</dcterms:modified>
</cp:coreProperties>
</file>