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880" w:right="2940" w:firstLine="0"/>
        <w:jc w:val="center"/>
        <w:rPr>
          <w:rFonts w:ascii="Times New Roman" w:cs="Times New Roman" w:eastAsia="Times New Roman" w:hAnsi="Times New Roman"/>
          <w:b w:val="1"/>
          <w:bCs w:val="1"/>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b w:val="1"/>
          <w:bCs w:val="1"/>
          <w:color w:val="000000"/>
          <w:sz w:val="26"/>
          <w:szCs w:val="26"/>
          <w:rtl w:val="0"/>
        </w:rPr>
        <w:t xml:space="preserve">LỜI CẢM ƠN  </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 w:before="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Kính gửi: Thầy Nhữ Văn Kiên - Giảng viên hướng dẫn lời cảm ơn chân thành nhất. Nhân dịp hoàn thành bài tiểu luận lịch sử ra đời và vị trí, chức năng của ngành công nghệ thông tin ở Việt Nam thời điểm hiện tại nhóm 7 xin gửi lời cảm ơn chân thành đến thầy Nhữ Văn Kiên Giảng viên hướng dẫn và các thành viên trong nhóm đã nhiệt tình giúp đỡ, hỗ trợ nhóm trong suốt quá trình thực hiện bài tiểu luận.  </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Đối với Thầy Nhữ Văn Kiên :  </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720"/>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Chúng em xin trân trọng cảm ơn sự tận tình, chu đáo của Thầy/Cô trong việc hướng dẫn nhóm nghiên cứu và hoàn thiện bài tiểu luận. Nhờ những lời khuyên bổ ích và sự động viên của Thầy, nhóm đã có thêm động lực để hoàn thành bài tiểu luận một cách tốt nhất.  </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720"/>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Đặc biệt, nhóm xin cảm ơn Thầy đã dành thời gian giải đáp những thắc mắc của nhóm một cách cẩn thận và chi tiết. Nhờ vậy, nhóm đã có thể hiểu rõ hơn về nội dung bài tiểu luận và hoàn thiện nó một cách khoa học, chính xác.  </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Đối với các thành viên trong nhóm :  </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720"/>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Nhóm xin cảm ơn sự nhiệt tình, hợp tác và tinh thần trách nhiệm cao của các thành viên trong suốt quá trình thực hiện bài tiểu luận. Nhờ sự đóng góp của mỗi thành viên, nhóm đã có thể hoàn thành bài tiểu luận một cách suôn sẻ và hiệu quả.  </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Nhóm đặc biệt trân trọng những ý tưởng sáng tạo, những chia sẻ cởi mở và tinh thần tương trợ lẫn nhau của các thành viên. Nhờ vậy, nhóm đã có được những trải nghiệm quý báu và gắn kết hơn trong quá trình làm việc chung.  </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Kết luận:  </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720"/>
        <w:jc w:val="both"/>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Bài tiểu luận này là kết quả của sự nỗ lực chung của cả nhóm. Nhóm xin hứa sẽ tiếp tục học hỏi và rèn luyện để hoàn thành tốt hơn những bài tiểu luận tiếp theo.  </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color w:val="000000"/>
          <w:sz w:val="26"/>
          <w:szCs w:val="26"/>
        </w:rPr>
      </w:pPr>
      <w:bookmarkStart w:colFirst="0" w:colLast="0" w:name="_w4evfey60tfg" w:id="1"/>
      <w:bookmarkEnd w:id="1"/>
      <w:r w:rsidDel="00000000" w:rsidR="00000000" w:rsidRPr="00000000">
        <w:rPr>
          <w:rFonts w:ascii="Times New Roman" w:cs="Times New Roman" w:eastAsia="Times New Roman" w:hAnsi="Times New Roman"/>
          <w:color w:val="000000"/>
          <w:sz w:val="26"/>
          <w:szCs w:val="26"/>
          <w:rtl w:val="0"/>
        </w:rPr>
        <w:t xml:space="preserve">Chân thành cảm ơn! </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70pi6ya5mnx" w:id="2"/>
      <w:bookmarkEnd w:id="2"/>
      <w:r w:rsidDel="00000000" w:rsidR="00000000" w:rsidRPr="00000000">
        <w:rPr>
          <w:rFonts w:ascii="Times New Roman" w:cs="Times New Roman" w:eastAsia="Times New Roman" w:hAnsi="Times New Roman"/>
          <w:b w:val="1"/>
          <w:bCs w:val="1"/>
          <w:sz w:val="34"/>
          <w:szCs w:val="34"/>
          <w:rtl w:val="0"/>
        </w:rPr>
        <w:t xml:space="preserve">Lời Nói Đầu</w:t>
      </w:r>
    </w:p>
    <w:p w:rsidR="00000000" w:rsidDel="00000000" w:rsidP="00000000" w:rsidRDefault="00000000" w:rsidRPr="00000000" w14:paraId="0000000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Trong kỷ nguyên số hóa, máy tính cá nhân là một công cụ không thể thiếu, và hệ điều hành (Operating System - OS) chính là linh hồn vận hành mọi hoạt động, từ công việc văn phòng đơn giản đến các dự án phát triển phần mềm phức tạp. Việc lựa chọn hệ điều hành phù hợp không chỉ ảnh hưởng đến trải nghiệm sử dụng hàng ngày mà còn tác động sâu sắc đến hiệu suất công việc và định hướng nghề nghiệp của mỗi cá nhân.</w:t>
      </w:r>
    </w:p>
    <w:p w:rsidR="00000000" w:rsidDel="00000000" w:rsidP="00000000" w:rsidRDefault="00000000" w:rsidRPr="00000000" w14:paraId="0000001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Giáo trình "So sánh các Hệ điều hành Phổ biến (Windows, Linux, macOS) được biên soạn nhằm cung cấp một cái nhìn toàn diện, khách quan và chuyên sâu về ba nền tảng máy tính cá nhân nổi bật nhất hiện nay. Tài liệu này không chỉ liệt kê các tính năng kỹ thuật mà còn đi sâu phân tích triết lý thiết kế, ưu điểm và hạn chế của từng hệ điều hành dưới hai góc độ quan trọng: Người dùng Thông thường và Nhà phát triển Phần mềm.</w:t>
      </w:r>
    </w:p>
    <w:p w:rsidR="00000000" w:rsidDel="00000000" w:rsidP="00000000" w:rsidRDefault="00000000" w:rsidRPr="00000000" w14:paraId="0000001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Mục tiêu của chúng tôi là giúp độc giả:</w:t>
      </w:r>
    </w:p>
    <w:p w:rsidR="00000000" w:rsidDel="00000000" w:rsidP="00000000" w:rsidRDefault="00000000" w:rsidRPr="00000000" w14:paraId="00000012">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Hiểu rõ bản chất của Windows, macOS, và các bản phân phối Linux (như Ubuntu, Fedora).</w:t>
      </w:r>
    </w:p>
    <w:p w:rsidR="00000000" w:rsidDel="00000000" w:rsidP="00000000" w:rsidRDefault="00000000" w:rsidRPr="00000000" w14:paraId="00000013">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Đánh giá chính xác mức độ phù hợp của từng hệ điều hành với các nhu cầu cụ thể (gaming, thiết kế đồ họa, lập trình web/mobile, v.v.).</w:t>
      </w:r>
    </w:p>
    <w:p w:rsidR="00000000" w:rsidDel="00000000" w:rsidP="00000000" w:rsidRDefault="00000000" w:rsidRPr="00000000" w14:paraId="00000014">
      <w:pPr>
        <w:pStyle w:val="Heading3"/>
        <w:keepNext w:val="0"/>
        <w:keepLines w:val="0"/>
        <w:numPr>
          <w:ilvl w:val="0"/>
          <w:numId w:val="1"/>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Đưa ra quyết định sáng suốt khi đầu tư vào phần cứng và phần mềm, từ đó tối ưu hóa môi trường làm việc và học tập của bản thân.</w:t>
      </w:r>
    </w:p>
    <w:p w:rsidR="00000000" w:rsidDel="00000000" w:rsidP="00000000" w:rsidRDefault="00000000" w:rsidRPr="00000000" w14:paraId="0000001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obyp5yvgybj8" w:id="0"/>
      <w:bookmarkEnd w:id="0"/>
      <w:r w:rsidDel="00000000" w:rsidR="00000000" w:rsidRPr="00000000">
        <w:rPr>
          <w:rFonts w:ascii="Times New Roman" w:cs="Times New Roman" w:eastAsia="Times New Roman" w:hAnsi="Times New Roman"/>
          <w:color w:val="000000"/>
          <w:sz w:val="26"/>
          <w:szCs w:val="26"/>
          <w:rtl w:val="0"/>
        </w:rPr>
        <w:t xml:space="preserve">Dù bạn là một sinh viên đang tìm hiểu về khoa học máy tính, một lập trình viên đang cân nhắc môi trường làm việc tối ưu, hay một người dùng phổ thông muốn hiểu rõ hơn về chiếc máy tính của mình, chúng tôi tin rằng giáo trình này sẽ là một cẩm nang hữu ích, trang bị cho bạn kiến thức cần thiết để làm chủ công cụ số của mình trong thế giới công nghệ luôn thay đổi.</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có nhiều cố gắng nhưng giáo trình này không tránh khỏi những thiếu sót, chúng tôi rất mong nhận được những ý kiến đóng góp từ các nhà nghiên cứu, các thầy cô và các bạn đọc để giáo trình được hoàn thiện hơn trong những lần tái bản sau.</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Mục Lục</w:t>
      </w:r>
    </w:p>
    <w:p w:rsidR="00000000" w:rsidDel="00000000" w:rsidP="00000000" w:rsidRDefault="00000000" w:rsidRPr="00000000" w14:paraId="00000018">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&lt;p&gt;</w:t>
      </w:r>
    </w:p>
    <w:p w:rsidR="00000000" w:rsidDel="00000000" w:rsidP="00000000" w:rsidRDefault="00000000" w:rsidRPr="00000000" w14:paraId="0000001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1: Tổng quan về hệ điều hành</w:t>
      </w:r>
    </w:p>
    <w:p w:rsidR="00000000" w:rsidDel="00000000" w:rsidP="00000000" w:rsidRDefault="00000000" w:rsidRPr="00000000" w14:paraId="0000001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Kỷ nguyên sơ khai (1940 - 1950): Từ không gì cả, bước đệm của hệ điều hành đầu tiên.</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Vào thuở sơ khai của máy tính, khái niệm hệ điều hành chưa hề tồn tại. Hệ điều hành máy tính mà ta sử dụng hằng ngày bây giờ là sự kết tinh của nhiều bộ óc của các kỹ sư, các nhà khoa học máy tính tài giỏi thông qua một quá trình vô tận: Gặp vấn đề -&gt; Cải tiến để giải quyết vấn đề.  Ta có thể thấy rằng, lịch sử phát triển của hệ điều hành không phải là một chuỗi các phát minh ngẫu nhiên, mà là một quá trình tiến hóa liên tục, trong đó mỗi thế hệ mới ra đời như một giải pháp trực tiếp cho những hạn chế của thế hệ trước đó. Sự tiến hóa đó được thúc đẩy trực tiếp bởi sự phát triển của phần cứng cũng như sự thay đổi trong nhu cầu sử dụng máy tính của cá nhân.</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Những chiếc máy tính điện tử đầu tiên trong thập niên 40 và đầu 50 hoàn toàn không có hệ điều hành. Các máy tính như ENIAC và UNIVAC hoạt động trên "phần cứng trần". Các lập trình viên phải tương tác trực tiếp với phần cứng của máy thông qua các quy trình thủ công tốn nhiều công sức, sử dụng các công tắc vật lý, dây cắm và thẻ đục lỗ để nhập chương trình và dữ liệu. Mỗi công việc yêu cầu một quá trình thiết lập thủ công hoàn chỉnh, từ việc nạp chương trình đến cấu hình các thiết bị ngoại vi... Nút thắt cổ chai quan trọng trong giai đoạn này không chỉ là tốc độ tính toán của máy, mà còn là "thời gian thiết lập" (setup time) khổng lồ giữa các công việc. Quá trình chuyển đổi từ một chương trình này sang chương trình tiếp theo là một công việc hoàn toàn thủ công, đó chính là một lỗ hổng rất lớn về kinh tế. Các phần cứng trị giá hàng triệu đô thường xuyên ở trạng thái không hoạt động trong những khoảng thời gian đáng kể. Sự thiếu hiệu quả về mặt kinh tế này là chất xúc tác chính cho sự ra đời của những hệ điều hành sơ khai đầu tiên. Nhu cầu tối đa hóa việc sử dụng "tài sản đắt đỏ" này đã tạo ra một áp lực mạnh mẽ lên các kỹ sư nhằm tự động hóa quy trình làm việc của máy tính, đặt nền móng cho cuộc cách mạng hệ điều hành sẽ diễn ra sau đó.</w:t>
      </w:r>
    </w:p>
    <w:p w:rsidR="00000000" w:rsidDel="00000000" w:rsidP="00000000" w:rsidRDefault="00000000" w:rsidRPr="00000000" w14:paraId="00000021">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Tự động hóa - Hệ thống xử lí theo chuỗi</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26"/>
          <w:szCs w:val="26"/>
          <w:rtl w:val="0"/>
        </w:rPr>
        <w:t xml:space="preserve">- Sự ra đời mang tính bước ngoặt của của Hệ Điều Hành Đầu Tiên: GM-NAA I/O</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Năm 1956, một cột mốc quan trọng đã được thiết lập khi General Motors (GM) và North American Aviation (NAA) hợp tác phát triển GM-NAA I/O cho máy tính IBM 704. Hệ thống này được công nhận rộng rãi là hệ điều hành đầu tiên trên thế giới. Nó được tạo ra bởi Robert L. Patrick của GM và Owen Mock của NAA, dựa trên một "trình giám sát hệ thống" (system monitor) trước đó được phát triển vào năm 1955 cho máy IBM 701</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Cốt lõi của GM-NAA I/O là một "trình giám sát thường trú" (resident monitor), một chương trình nhỏ luôn nằm trong bộ nhớ của máy tính. Chức năng chính của nó là tự động hóa quy trình làm việc. Thay vì dừng lại sau khi một công việc kết thúc, trình giám sát sẽ tự động nạp và thực thi chương trình tiếp theo trong một chuỗi, hay còn gọi là một "lô" (batch). Quy trình làm việc đã thay đổi, các lập trình viên sẽ gửi các công việc của họ (dưới dạng thẻ đục lỗ hoặc băng từ) cho một người vận hành máy tính. Người vận hành sau đó sẽ nhóm các công việc có nhu cầu tương tự lại với nhau thành các chuỗi hợp lý để máy tính xử lý.</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VD: Ví dụ, tất cả các công việc liên quan đến biên dịch FORTRAN sẽ được gộp chung lại, trình giám sát sau đó sẽ quản lý việc thực thi toàn bộ chuỗi này mà không cần sự can thiệp của con người.</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luận</w:t>
      </w:r>
    </w:p>
    <w:p w:rsidR="00000000" w:rsidDel="00000000" w:rsidP="00000000" w:rsidRDefault="00000000" w:rsidRPr="00000000" w14:paraId="00000028">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Đa Chương trình (Multiprograming) và Hệ Thống Chia Sẻ Thời Gian (Time-Sharing System)</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Sau khi giải quyết được vấn đề thời gian chết giữa các công việc, một nút thắt cổ chai mới về hiệu suất đã xuất hiện. Sau 10 năm, máy tính đã mạnh lên theo cấp số nhân, Bộ xử lý trung tâm (CPU) đã trở nên quá mạnh so với các chương trình thông thường, các chương trình bao gồm cả các phép tính CPU rất nhanh nhưng các hoạt động I/O của các thiết bị ngoại vi lại chậm hơn rất nhiều. Ví dụ khi CPU đã xử lí xong và đưa ra kết quả thì máy in vẫn còn xử lí rất lâu mới có thể in kết quả ra giấy. Điều này dẫn đến CPU phải đợi, gây lãng phí hiệu năng rất lớn. Bước nhảy vọt tiếp theo trong quá trình tiến hóa của hệ điều hành là chuyển từ xử lý theo chuỗi tuần tự sang việc thực thi đồng thời các chương trình.</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Đa chương trình - Giữ cho CPU luôn bận rộn            </w:t>
      </w:r>
    </w:p>
    <w:p w:rsidR="00000000" w:rsidDel="00000000" w:rsidP="00000000" w:rsidRDefault="00000000" w:rsidRPr="00000000" w14:paraId="0000002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pháp cho vấn đề trên là cơ chế Đa Chương Trình (Multiprograming) - giữ nhiều công việc được nạp vào bộ nhớ cùng một lúc. Cơ chế kỹ thuật của nó rất độc đáo và khéo léo: Khi có công việc đang chạy (Tiến trình A) thực hiện một hoạt động I/O (Input/Output) bị chậm, hệ điều hành sẽ ngắt nó, lưu lại trạng thái của nó và chuyển sự chú ý của CPU sang một công việc khác đã sẵn sàng trong bộ nhớ (Tiến trình B). Khi hoạt động I/O của Tiến trình A hoàn tất, nó sẽ báo hiệu cho hệ điều hành, và hệ điều hành có thể lên lịch cho nó chạy tiếp sau. Sự chuyển đổi liên tục này giữ cho CPU liên tục bận rộn, tăng đáng kể hiệu suất sử dụng tổng thể của hệ thống.</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Sự thay đổi này đã mang lại những trách nhiệm mới cho hệ điều hành. Nó không còn chỉ là một trình tự động hóa công việc đơn giản mà đã trở thành một trình quản lý tài nguyên phức tạp, chịu trách nhiệm lên lịch công việc cho CPU, quản lý bộ nhớ và cung cấp cơ chế bảo vệ để ngăn các công việc xung đột với nhau.</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Ví dụ tiêu biểu cho cơ chế này là Hệ điều hành IBM OS/360</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Được công bố vào năm 1964 cho dòng phần cứng System/360, mang tính cách mạng, OS/360 được thiết kế như một hệ điều hành đa năng, có khả năng hỗ trợ cả các ứng dụng khoa học và thương mại. Đây là một dự án mang tính bước ngoặt, lần đầu tiên tách biệt phần mềm khỏi phần cứng, cho phép các chương trình chạy trên một họ máy tính tương thích mà không cần sửa đổi. OS/360 đã hiện thực hóa khái niệm đa chương trên quy mô lớn với các biến thể khác nhau:</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++PCP (Primary Control Program): Một phiên bản đơn giản, đơn nhiệm dành cho các máy có bộ nhớ thấp, về cơ bản là sự tiếp nối của mô hình xử lý theo lô.</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MFT (Multiprogramming with a Fixed number of Tasks): Triển khai đa chương bằng cách chia bộ nhớ thành một số lượng phân vùng (partition) cố định khi khởi động hệ thống. Mỗi phân vùng có thể chứa một công việc. Cách tiếp cận này tuy ổn định nhưng không linh hoạt và có thể lãng phí bộ nhớ nếu một công việc không sử dụng hết phân vùng của nó.</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MVT (Multiprogramming with a Variable number of Tasks): Phiên bản tiên tiến nhất. Nó coi bộ nhớ như một vùng chung duy nhất, cấp phát các vùng (region) có kích thước thay đổi cho các công việc khi cần. Điều này hiệu quả hơn về mặt sử dụng bộ nhớ so với MFT nhưng lại giới thiệu một vấn đề mới: sự phân mảnh bộ nhớ (memory fragmentation), nơi các khối bộ nhớ trống bị phân tán, không đủ lớn để nạp một công việc mới mặc dù tổng dung lượng trống là đủ. </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Một ví dụ tiêu biều khác là CTSS của MIT</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Trong khi IBM đang phát triển OS/360, một hướng đi khác đã được theo đuổi tại MIT. Hệ thống Chia sẻ Thời gian Tương thích (CTSS), được trình diễn lần đầu vào năm 1961, có một mục tiêu khác: tối ưu hóa năng suất của lập trình viên.</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CTSS (Compatible Time-Sharing System) cho phép nhiều người dùng tương tác với máy tính từ các thiết bị đầu cuối từ xa. Hệ điều hành lúc này sẽ cấp cho mỗi người dùng một phần CPU nhỏ theo kiểu xoay vòng (round-robin). Việc chuyển đổi diễn này ra nhanh đến mức tạo ra ảo giác rằng mỗi người dùng đều có một máy tính riêng cho mình. Lúc này mỗi người dùng sẽ chạy chương trình của riêng mình, nhiều chương trình sẽ được chạy cùng một lúc, tối ưu đối đa hiệu năng của máy.</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Tuy nhiên để thực hiện điều này, CTSS đòi hỏi những sửa đổi phần cứng đáng kể cho máy IBM 7094, các kĩ sư tại MIT đã phải thiết kế thêm một vài cơ chế:</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Bảo vệ bộ nhớ: Ngăn không cho tiến trình (process) của người dùng xung đột với nhau đồng thời tăng cường bảo mật, tránh cho người dùng này can thiệp vào tiến trình của người khác.</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Tái định vị thanh ghi (relocation registers):</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Một bộ đếm thời gian ngắt quãng (interval timer):</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CTSS cũng đi tiên phong trong các khái niệm mà ngày nay chúng ta coi là điều cơ bản, như thư mục tệp tin cho mỗi người dùng, đăng nhập bằng mật khẩu và hệ thống nhắn tin giữa người dùng (tiền thân của email).</w:t>
      </w:r>
    </w:p>
    <w:p w:rsidR="00000000" w:rsidDel="00000000" w:rsidP="00000000" w:rsidRDefault="00000000" w:rsidRPr="00000000" w14:paraId="0000003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Như vậy ta có thể thấy rằng trong những năm 1960 đã chứng kiến sự phân tách triết học lớn đầu tiên trong thiết kế hệ điều hành, tạo ra hai con đường tiến hóa riêng biệt. Đa chương trình, như trong OS/360, về cơ bản là lấy máy tính làm trung tâm, tập trung vào việc tối đa hóa phần cứng cho xủ lí theo chuỗi. Ngược lại, chia sẻ thời gian, như trong CTSS, lại lấy con người làm trung tâm, tập trung vào việc giảm thiểu thời gian của nhà phát triển và cho phép máy tính tương tác. Sự phân chia này không chỉ là một sự khác biệt về kỹ thuật; nó phản ánh hai quan điểm khác nhau về mục đích của máy tính. Một bên xem máy tính như một nhà máy, sản xuất các kết quả tính toán, nơi độ hiệu quả được đo bằng số lượng công việc hoàn thành mỗi giờ. Bên kia xem máy tính như một công cụ cộng tác để tăng cường trí tuệ con người, nơi hiệu quả được đo bằng việc giảm thời gian của lập trình viên và khả năng tạo ra các ứng dụng tương tác mới. Sự phân chia triết học này sẽ định hình các cuộc tranh luận và sự phát triển của hệ điều hành trong nhiều thập kỷ tiếp theo, trực tiếp dẫn đến việc tạo ra các hệ thống như Multics (Thế hệ kế tiếp của CTSS) và cải tiến của nó, Unix (môi trường tối thượng của lập trình viên).</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Multics tới Unix - Từ Khát vọng tới sự Thực dụng</w:t>
      </w: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hai trong số những hệ điều hành có ảnh hưởng nhất từng được tạo ra - Multics, một dự án đầy tham vọng và phức tạp nhằm biến máy tính thành một tiện ích công cộng, và Unix, người kế nhiệm thực dụng và tối giản của nó, nổi lên từ sự thất bại của Multics và tiếp tục định hình thế giới máy tính hiện đại.</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Multics (MULTiplexed Information and Computing Service)</w:t>
      </w:r>
    </w:p>
    <w:p w:rsidR="00000000" w:rsidDel="00000000" w:rsidP="00000000" w:rsidRDefault="00000000" w:rsidRPr="00000000" w14:paraId="0000004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một dự án hợp tác giữa MIT, General Electric (GE) và Bell Labs bắt đầu vào năm 1964, Multics (Multiplexed Information and Computing Service) là người kế thừa về mặt khái niệm của CTSS nhưng với mục tiêu lớn hơn: cung cấp năng lực tính toán đáng tin cậy và liên tục cho nhiều người dùng cùng một lúc. Multics mang trong mình một kho tàng các ý tưởng tiên phong, nhiều trong số đó đã trở thành tiêu chuẩn ngày nay, một số tiêu biểu là:</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Hệ Thống Tệp Tin Phân Cấp (Hierarchical File System): Multics là hệ điều hành đầu tiên triển khai một hệ thống tệp tin có cấu trúc cây, với tên tệp có độ dài gần như tùy ý và hỗ trợ các liên kết tượng trưng (symbolic links).</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Kho Lưu Trữ Một Cấp (Single-Level Store): Một ý tưởng mang tính cách mạng đã xóa bỏ sự phân biệt rõ ràng giữa tệp tin và bộ nhớ tiến trình. Việc truy cập một tệp tin cũng giống hệt như truy cập bộ nhớ; hệ điều hành tự động xử lý việc phân trang dữ liệu từ đĩa khi cần thiết, loại bỏ các lệnh gọi I/O tường minh trong chương trình của người dùng.</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Liên Kết Động (Dynamic Linking): Các tiến trình có thể liên kết đến các thư viện dùng chung trong thời gian chạy, đảm bảo chúng luôn sử dụng phiên bản mới nhất và tiết kiệm bộ nhớ.</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Bảo Mật Dựa trên Vòng (Ring-Based Security): Được thiết kế ngay từ đầu để trở thành một hệ thống an toàn, Multics sử dụng một cấu trúc vòng đa cấp được phần cứng hỗ trợ để bảo vệ các tài nguyên hệ thống khỏi các chương trình người dùng.</w:t>
      </w:r>
    </w:p>
    <w:p w:rsidR="00000000" w:rsidDel="00000000" w:rsidP="00000000" w:rsidRDefault="00000000" w:rsidRPr="00000000" w14:paraId="0000004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Mặc dù có những ý tưởng xuất sắc, dự án đã bị sa lầy bởi chính sự phức tạp và tham vọng của nó. Hệ thống trở nên quá lớn, chậm chạp và đòi hỏi phần cứng chuyên dụng đắt tiền (máy GE 645) để chạy. Thất vọng vì không có một hệ thống hoạt động hiệu quả trong tầm tay, ban lãnh đạo của Bell Labs đã quyết định rút khỏi dự án vào năm 1969.</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Ra Đời của Unix</w:t>
      </w:r>
    </w:p>
    <w:p w:rsidR="00000000" w:rsidDel="00000000" w:rsidP="00000000" w:rsidRDefault="00000000" w:rsidRPr="00000000" w14:paraId="0000004B">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nhà nghiên cứu của Bell Labs đã làm việc trên Multics, đặc biệt là Ken Thompson và Dennis Ritchie thấy được những ý tưởng độc đáo trong dự án Multics nhưng sự phức tạp đã phá bỏ đi những ý tưởng hay đó. Sau khi Bell Labs rút lui khỏi dự án Multics, Thompson bắt đầu làm việc trên một hệ điều hành mới, đơn giản hơn nhiều trên một chiếc máy tính PDP-7 "ít được sử dụng hơn", một cỗ máy nhỏ hơn và yếu hơn rất nhiều so với mainframe của Multics. Cái tên "Unix" là một cách chơi chữ của "Multics", ngụ ý một cách tiếp cận đơn giản hơn, "uniplexed".</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Triết Lý Unix và Ngôn Ngữ C</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Sự ra đời của Unix không chỉ là một thành tựu kỹ thuật mà còn là sự ra đời của một triết lý thiết kế phần mềm mạnh mẽ.</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 Triết lý: Triết lý cốt lõi, được Doug McIlroy ghi lại, là "làm cho mỗi chương trình thực hiện tốt một việc duy nhất". Các chương trình được thiết kế như những "công cụ" nhỏ, chỉ có mục đích duy nhất, chương trình được sinh ta làm gì thì chỉ làm tốt duy nhất việc đấy thôi. Nhưng những chương trình đơn lẻ lại có thể được kết hợp mạnh mẽ với nhau bằng cách sử dụng pipes, chuyển đầu ra của chương trình này thành đầu vào của chương trình khác. Các luồng văn bản đơn giản được sử dụng làm giao diện phổ quát. Đây là một sự đối lập hoàn toàn với thiết kế nguyên khối của các hệ thống như Multics.</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 Ngôn ngữ C: Năm 1973, một bước đi mang tính lịch sử đã được thực hiện: nhân Unix được viết lại bằng một ngôn ngữ lập trình bậc cao mới do Dennis Ritchie tạo ra, có tên là C. Đây là một bước tiến vĩ đại. Việc viết một hệ điều hành bằng ngôn ngữ bậc cao thay vì hợp ngữ (assembly) đã làm cho nó trở nên di động (portable) - nó có thể được biên dịch lại để chạy trên các phần cứng máy tính khác nhau mà không cần phải viết lại cả hệ thống. Tính di động này chính là chìa khóa cho sự phát triển bùng nổ và tầm ảnh hưởng sâu rộng của Unix.</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Mối quan hệ giữa tính di động của Unix và triết lý thiết kế của nó là một mối quan hệ cộng sinh. Triết lý về các công cụ nhỏ, độc lập không chỉ là một lựa chọn mang tính thẩm mỹ; nó là một sự cần thiết, vừa phù hợp thực tế, vừa củng cố cho tính di động của ngôn ngữ C. Mục tiêu ban đầu là sự đơn giản đã dẫn đến ý tưởng về các chương trình nhỏ, tập trung. Dennis Ritchie đã tạo ra C để cung cấp một cách trừu tượng và mạnh mẽ hơn để triển khai hệ thống mới này. Quyết định viết lại nhân Unix bằng C đã làm cho nó trở nên di động, một sự khác biệt mang tính cách mạng so với tất cả các hệ điều hành trước đó, vốn bị ràng buộc chặt chẽ với phần cứng cụ thể.</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Bởi vì Unix giờ đây có thể chạy trên nhiều loại máy tính khác nhau, nó đã tạo ra nhu cầu về một bộ công cụ nhất quán trên tất cả các nền tảng này. Triết lý "công cụ nhỏ" đã cung cấp chính xác điều đó. Một lập trình viên có thể di chuyển từ máy này sang máy khác và tìm thấy cùng một môi trường quen thuộc (ls, grep, cat, v.v.). Điều này đã tạo ra một vòng lặp tích cực: triết lý đơn giản, dựa trên công cụ đã làm cho việc chuyển toàn bộ môi trường người dùng trở nên dễ dàng hơn, và tính di động của C đã giúp lan truyền triết lý này đến phần cứng mới, điều này lại thu hút nhiều nhà phát triển hơn đến với triết lý đó. Triết lý và công nghệ đã củng cố lẫn nhau, tạo nên một nền tảng mạnh mẽ cho sự thống trị của Unix trong tương lai.</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Giao diện đồ họa ra đời - Sự trực quan hóa của máy tính</w:t>
      </w:r>
    </w:p>
    <w:p w:rsidR="00000000" w:rsidDel="00000000" w:rsidP="00000000" w:rsidRDefault="00000000" w:rsidRPr="00000000" w14:paraId="0000005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 Cuộc Cách Mạng Xerox PARC: The Alto            </w:t>
      </w:r>
    </w:p>
    <w:p w:rsidR="00000000" w:rsidDel="00000000" w:rsidP="00000000" w:rsidRDefault="00000000" w:rsidRPr="00000000" w14:paraId="0000005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Kể từ lúc máy tính ra đời, con người giao tiếp hoàn toàn với máy tính thông qua giao diện dòng lệnh, hiển thị những dòng văn bản một màu, dùng những lệnh(commands) để ra lệnh cho máy tính hoạt động.</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Vào những năm 1970, các nhà nghiên cứu tại Trung tâm Nghiên cứu Palo Alto của Xerox (PARC) đã phát triển Alto, là một máy tính cá nhân cách mạng. Nó không phải là một sản phẩm thương mại mà là một hệ thống nghiên cứu để tạo ra "văn phòng của tương lai".</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Alto đã được tích hợp một bộ công nghệ đã định hình cho máy tính hiện đại: màn hình bitmap (cho phép điều khiển từng pixel), một con chuột để trỏ và nhấp, một GUI (Graphics User Interface) có các cửa sổ và biểu tượng chồng chéo lên nhau, mạng Ethernet và trình soạn thảo văn bản WYSIWYG ("What You See Is What You Get"). Đây là một bước nhảy vọt so với các giao diện dựa trên dòng lệnh.</w:t>
      </w:r>
    </w:p>
    <w:p w:rsidR="00000000" w:rsidDel="00000000" w:rsidP="00000000" w:rsidRDefault="00000000" w:rsidRPr="00000000" w14:paraId="0000005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 Con Đường của Apple đến GUI: là Cảm Hứng, không Phải Đạo Nhái**</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Steve Jobs và một nhóm kỹ sư của Apple đã có một chuyến thăm nổi tiếng đến PARC vào năm 1979. Đây giai thoại phổ biến cho rằng Apple đã "đánh cắp" GUI từ Xerox.</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Thực tế phức tạp hơn ta nghĩ. Các kỹ sư của Apple, bao gồm Jef Raskin và Bill Atkinson, đã nghiên cứu về các khái niệm GUI cho các dự án Lisa và Macintosh trước chuyến thăm. Chuyến thăm PARC đóng vai trò như một nguồn cảm hứng mạnh mẽ, nó cho Jobs thấy những gì có thể thực hiện được và thúc đẩy nỗ lực thực hiện điều đó tại Apple. Sự đổi mới thực sự của Apple không phải là phát minh, mà là thương mại hóa: lấy khái niệm Alto đắt đỏ, thử nghiệm (trị giá hàng chục nghìn đô la) và tái thiết kế nó thành một sản phẩm có thể được sản xuất hàng loạt và bán cho người tiêu dùng (Macintosh).</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Ra mắt vào năm 1984, hệ điều hành Macintosh đầu tiên (được gọi đơn giản là "System") là một trong những hệ    điều hành thương mại thành công đầu tiên có giao diện hoàn toàn bằng đồ họa. Nó không có dòng lệnh; GUI là giao diện duy nhất. Hệ điều hành này đã giới thiệu nhiều tính năng sẽ xuất hiện, một số tính năng vẫn còn tồn tại trong macOS hiện tại, và một số tính năng khác có trong các hệ điều hành đồ họa khác như Microsoft Windows.</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Kiến trúc: Để hoạt động trên bộ nhớ RAM ít ỏi 128KB của máy Mac gốc, một phần đáng kể của hệ điều hành —các chương trình con cốt lõi cho UI như window (cửa sổ, không phải là hệ điều hành Windows), menu và đồ họa, được gọi là Macintosh Toolbox — đã được lưu trữ trong 64KB ROM vật lý trên bo mạch chủ. Đây là một lựa chọn thiết kế quan trọng để bảo tồn RAM quý giá.</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Đơn nhiệm: Do những hạn chế nghiêm trọng về bộ nhớ, nó chỉ có thể chạy một ứng dụng tại một thời điểm.</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Hệ thống tệp Macintosh (MFS): Nó sử dụng một hệ thống tệp phẳng, nơi các thư mục chỉ là ảo ảnh được tạo ra bởi ứng dụng Finder; chúng không tồn tại dưới dạng các thư mục thực sự trên đĩa. Về sau này, nó đã được thay thế bằng Hệ thống tệp phân cấp (HFS).</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Tổng dung lượng của System 1.0 là khoảng 216KB bao gồm sáu tệp tin: Hệ thống (bao gồm cả những ứng dụng làm việc), Finder, Clipboard, trình điều khiển máy in Imagewriter , Scrapbook và NotePad. Một số thành phần GUI đã được tạo ra như:</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Thanh menu: là 1 thành phần trong Finder, chứa các thông tin như "Menu với logo Apple", "File", "Edit", "View" và "Special".Khi ở trong một ứng dụng, các menu sẽ thay đổi thành các menu của ứng (hầu hết ứng dụng vẫn giữ lại File và Edit). Trong Finder , menu của Apple chứa thông tin "Giới thiệu về Finder", cùng với các tiện ích trên màn hình nền . Các mục trong menu "File" bao gồm Open, Close, Save... "Edit" có các mục để cắt, sao chép và dán. "Special" được sử dụng để quản lý phần cứng và các chức năng hệ thống khác.</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Những ứng dụng bao gồm: Đồng hồ báo thức, Máy tính(Caculator), Cài đặt(Settings), Key Caps, Sổ tay ghi chú, Trò chơi ghép hình, ...</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Apple đã thành công trong việc phổ biến khái niệm GUI đến người dùng phổ thông cho dù nó vẫn còn hạn chế điển hình là không hỗ trợ đa nhiệm ứng dụng.Tuy vậy nó đã góp phần GUI trở thành một thứ không thể thiếu ở một chiếc máy tính cá nhân, cũng đồng thời phân chia rõ ràng giữa hệ điều hành và các ứng, dẫn đến một hệ thống ổn định phần. Tính đa dụng và thân thiện với người dùng của máy Mac cũng như của GUI là một phát minh sáng tạo của các kĩ sư ở Apple, đặt nền móng vững chắc cho đế chế công nghệ tỉ đô sau nay.</w:t>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1.6 Sự trỗi của máy tính cá nhân, sự ra đời của Windows và cuộc chiến hệ điều hành</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1.6.1 Trước khi bàn đến Windows, hãy nói về tiền thân của nó - MS-DOS           </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MS-DOS viết tắt của Microsoft Disk Operating System, Hệ điều hành đĩa từ Microsoft) là hệ điều hành của hãng phần mềm Microsoft. Đây là một hệ điều hành có giao diện dòng lệnh (command-line interface) được thiết kế cho các máy tính họ PC (Personal Computer). MS-DOS đã từng rất phổ biến trong suốt thập niên 1980, và đầu thập niên 1990, cho đến khi Windows 95 ra đời.</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Lịch sử:</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&lt;p&gt;</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35sbz8cevns" w:id="3"/>
      <w:bookmarkEnd w:id="3"/>
      <w:r w:rsidDel="00000000" w:rsidR="00000000" w:rsidRPr="00000000">
        <w:rPr>
          <w:rFonts w:ascii="Times New Roman" w:cs="Times New Roman" w:eastAsia="Times New Roman" w:hAnsi="Times New Roman"/>
          <w:b w:val="1"/>
          <w:bCs w:val="1"/>
          <w:sz w:val="34"/>
          <w:szCs w:val="34"/>
          <w:rtl w:val="0"/>
        </w:rPr>
        <w:t xml:space="preserve">So Sánh Các Hệ Điều Hành Phổ Biến: Windows, Linux và macOS</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hệ điều hành (HĐH) có ảnh hưởng lớn đến trải nghiệm sử dụng máy tính cá nhân. Ba "gã khổng lồ" hiện nay – Windows, Linux, và macOS – mỗi hệ thống đều có triết lý thiết kế và ưu điểm riêng, phục vụ các nhóm người dùng khác nhau.</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byz8hgfrvr4" w:id="4"/>
      <w:bookmarkEnd w:id="4"/>
      <w:r w:rsidDel="00000000" w:rsidR="00000000" w:rsidRPr="00000000">
        <w:rPr>
          <w:rFonts w:ascii="Times New Roman" w:cs="Times New Roman" w:eastAsia="Times New Roman" w:hAnsi="Times New Roman"/>
          <w:b w:val="1"/>
          <w:bCs w:val="1"/>
          <w:color w:val="000000"/>
          <w:sz w:val="26"/>
          <w:szCs w:val="26"/>
          <w:rtl w:val="0"/>
        </w:rPr>
        <w:t xml:space="preserve">I. Góc nhìn Người dùng Thông thường</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dùng phổ thông, các tiêu chí quan trọng nhất xoay quanh sự tiện lợi, tính tương thích và chi phí.</w:t>
      </w:r>
    </w:p>
    <w:p w:rsidR="00000000" w:rsidDel="00000000" w:rsidP="00000000" w:rsidRDefault="00000000" w:rsidRPr="00000000" w14:paraId="0000006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3qs4vqctblln" w:id="5"/>
      <w:bookmarkEnd w:id="5"/>
      <w:r w:rsidDel="00000000" w:rsidR="00000000" w:rsidRPr="00000000">
        <w:rPr>
          <w:rFonts w:ascii="Times New Roman" w:cs="Times New Roman" w:eastAsia="Times New Roman" w:hAnsi="Times New Roman"/>
          <w:b w:val="1"/>
          <w:bCs w:val="1"/>
          <w:color w:val="000000"/>
          <w:sz w:val="26"/>
          <w:szCs w:val="26"/>
          <w:rtl w:val="0"/>
        </w:rPr>
        <w:t xml:space="preserve">1. Tính Dễ Sử dụng và Giao diện</w:t>
      </w:r>
    </w:p>
    <w:p w:rsidR="00000000" w:rsidDel="00000000" w:rsidP="00000000" w:rsidRDefault="00000000" w:rsidRPr="00000000" w14:paraId="0000006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nổi tiếng với giao diện </w:t>
      </w:r>
      <w:r w:rsidDel="00000000" w:rsidR="00000000" w:rsidRPr="00000000">
        <w:rPr>
          <w:rFonts w:ascii="Times New Roman" w:cs="Times New Roman" w:eastAsia="Times New Roman" w:hAnsi="Times New Roman"/>
          <w:sz w:val="26"/>
          <w:szCs w:val="26"/>
          <w:rtl w:val="0"/>
        </w:rPr>
        <w:t xml:space="preserve">quen thuộc</w:t>
      </w:r>
      <w:r w:rsidDel="00000000" w:rsidR="00000000" w:rsidRPr="00000000">
        <w:rPr>
          <w:rFonts w:ascii="Times New Roman" w:cs="Times New Roman" w:eastAsia="Times New Roman" w:hAnsi="Times New Roman"/>
          <w:sz w:val="26"/>
          <w:szCs w:val="26"/>
          <w:rtl w:val="0"/>
        </w:rPr>
        <w:t xml:space="preserve"> và dễ dàng tiếp cận với hầu hết mọi người. Đây là hệ điều hành mà phần lớn người dùng đã tiếp xúc từ sớm, với triết lý thiết kế hướng đến sự trực quan và hỗ trợ cảm ứng (đối với các phiên bản mới).</w:t>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được đánh giá cao về giao diện </w:t>
      </w:r>
      <w:r w:rsidDel="00000000" w:rsidR="00000000" w:rsidRPr="00000000">
        <w:rPr>
          <w:rFonts w:ascii="Times New Roman" w:cs="Times New Roman" w:eastAsia="Times New Roman" w:hAnsi="Times New Roman"/>
          <w:sz w:val="26"/>
          <w:szCs w:val="26"/>
          <w:rtl w:val="0"/>
        </w:rPr>
        <w:t xml:space="preserve">bóng bẩy, tinh tế và đồng bộ</w:t>
      </w:r>
      <w:r w:rsidDel="00000000" w:rsidR="00000000" w:rsidRPr="00000000">
        <w:rPr>
          <w:rFonts w:ascii="Times New Roman" w:cs="Times New Roman" w:eastAsia="Times New Roman" w:hAnsi="Times New Roman"/>
          <w:sz w:val="26"/>
          <w:szCs w:val="26"/>
          <w:rtl w:val="0"/>
        </w:rPr>
        <w:t xml:space="preserve">. Nó mang lại trải nghiệm người dùng mượt mà, trực quan, đặc biệt khi kết hợp với các sản phẩm khác trong hệ sinh thái Apple.</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có tính </w:t>
      </w:r>
      <w:r w:rsidDel="00000000" w:rsidR="00000000" w:rsidRPr="00000000">
        <w:rPr>
          <w:rFonts w:ascii="Times New Roman" w:cs="Times New Roman" w:eastAsia="Times New Roman" w:hAnsi="Times New Roman"/>
          <w:sz w:val="26"/>
          <w:szCs w:val="26"/>
          <w:rtl w:val="0"/>
        </w:rPr>
        <w:t xml:space="preserve">đa dạng cao</w:t>
      </w:r>
      <w:r w:rsidDel="00000000" w:rsidR="00000000" w:rsidRPr="00000000">
        <w:rPr>
          <w:rFonts w:ascii="Times New Roman" w:cs="Times New Roman" w:eastAsia="Times New Roman" w:hAnsi="Times New Roman"/>
          <w:sz w:val="26"/>
          <w:szCs w:val="26"/>
          <w:rtl w:val="0"/>
        </w:rPr>
        <w:t xml:space="preserve">. Các bản phân phối (distro) như Ubuntu hay Linux Mint đã rất thân thiện với người mới, nhưng một số distro khác lại đòi hỏi kiến thức kỹ thuật nhất định để tùy chỉnh và sử dụng hiệu quả.</w:t>
      </w:r>
    </w:p>
    <w:p w:rsidR="00000000" w:rsidDel="00000000" w:rsidP="00000000" w:rsidRDefault="00000000" w:rsidRPr="00000000" w14:paraId="0000007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ebu6dpwxhsmy" w:id="6"/>
      <w:bookmarkEnd w:id="6"/>
      <w:r w:rsidDel="00000000" w:rsidR="00000000" w:rsidRPr="00000000">
        <w:rPr>
          <w:rFonts w:ascii="Times New Roman" w:cs="Times New Roman" w:eastAsia="Times New Roman" w:hAnsi="Times New Roman"/>
          <w:b w:val="1"/>
          <w:bCs w:val="1"/>
          <w:color w:val="000000"/>
          <w:sz w:val="26"/>
          <w:szCs w:val="26"/>
          <w:rtl w:val="0"/>
        </w:rPr>
        <w:t xml:space="preserve">2. Tương thích Phần mềm và Gaming</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giữ vị trí </w:t>
      </w:r>
      <w:r w:rsidDel="00000000" w:rsidR="00000000" w:rsidRPr="00000000">
        <w:rPr>
          <w:rFonts w:ascii="Times New Roman" w:cs="Times New Roman" w:eastAsia="Times New Roman" w:hAnsi="Times New Roman"/>
          <w:sz w:val="26"/>
          <w:szCs w:val="26"/>
          <w:rtl w:val="0"/>
        </w:rPr>
        <w:t xml:space="preserve">số một</w:t>
      </w:r>
      <w:r w:rsidDel="00000000" w:rsidR="00000000" w:rsidRPr="00000000">
        <w:rPr>
          <w:rFonts w:ascii="Times New Roman" w:cs="Times New Roman" w:eastAsia="Times New Roman" w:hAnsi="Times New Roman"/>
          <w:sz w:val="26"/>
          <w:szCs w:val="26"/>
          <w:rtl w:val="0"/>
        </w:rPr>
        <w:t xml:space="preserve"> về tương thích phần mềm. Hầu hết các ứng dụng thương mại, chuyên dụng, và đặc biệt là ngành </w:t>
      </w:r>
      <w:r w:rsidDel="00000000" w:rsidR="00000000" w:rsidRPr="00000000">
        <w:rPr>
          <w:rFonts w:ascii="Times New Roman" w:cs="Times New Roman" w:eastAsia="Times New Roman" w:hAnsi="Times New Roman"/>
          <w:sz w:val="26"/>
          <w:szCs w:val="26"/>
          <w:rtl w:val="0"/>
        </w:rPr>
        <w:t xml:space="preserve">Gaming</w:t>
      </w:r>
      <w:r w:rsidDel="00000000" w:rsidR="00000000" w:rsidRPr="00000000">
        <w:rPr>
          <w:rFonts w:ascii="Times New Roman" w:cs="Times New Roman" w:eastAsia="Times New Roman" w:hAnsi="Times New Roman"/>
          <w:sz w:val="26"/>
          <w:szCs w:val="26"/>
          <w:rtl w:val="0"/>
        </w:rPr>
        <w:t xml:space="preserve"> đều ưu tiên phát triển cho Windows.</w:t>
      </w:r>
    </w:p>
    <w:p w:rsidR="00000000" w:rsidDel="00000000" w:rsidP="00000000" w:rsidRDefault="00000000" w:rsidRPr="00000000" w14:paraId="0000007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hỗ trợ rất tốt các ứng dụng chuyên nghiệp trong lĩnh vực </w:t>
      </w:r>
      <w:r w:rsidDel="00000000" w:rsidR="00000000" w:rsidRPr="00000000">
        <w:rPr>
          <w:rFonts w:ascii="Times New Roman" w:cs="Times New Roman" w:eastAsia="Times New Roman" w:hAnsi="Times New Roman"/>
          <w:sz w:val="26"/>
          <w:szCs w:val="26"/>
          <w:rtl w:val="0"/>
        </w:rPr>
        <w:t xml:space="preserve">sáng tạo, thiết kế đồ họa và sản xuất video</w:t>
      </w:r>
      <w:r w:rsidDel="00000000" w:rsidR="00000000" w:rsidRPr="00000000">
        <w:rPr>
          <w:rFonts w:ascii="Times New Roman" w:cs="Times New Roman" w:eastAsia="Times New Roman" w:hAnsi="Times New Roman"/>
          <w:sz w:val="26"/>
          <w:szCs w:val="26"/>
          <w:rtl w:val="0"/>
        </w:rPr>
        <w:t xml:space="preserve"> (ví dụ: Final Cut Pro, Adobe Suite). Tuy nhiên, kho game và phần mềm chuyên biệt ngoài ngành sáng tạo vẫn ít hơn Windows.</w:t>
      </w:r>
    </w:p>
    <w:p w:rsidR="00000000" w:rsidDel="00000000" w:rsidP="00000000" w:rsidRDefault="00000000" w:rsidRPr="00000000" w14:paraId="0000007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chủ yếu dựa vào các phần mềm </w:t>
      </w:r>
      <w:r w:rsidDel="00000000" w:rsidR="00000000" w:rsidRPr="00000000">
        <w:rPr>
          <w:rFonts w:ascii="Times New Roman" w:cs="Times New Roman" w:eastAsia="Times New Roman" w:hAnsi="Times New Roman"/>
          <w:sz w:val="26"/>
          <w:szCs w:val="26"/>
          <w:rtl w:val="0"/>
        </w:rPr>
        <w:t xml:space="preserve">Mã nguồn mở (Open Source)</w:t>
      </w:r>
      <w:r w:rsidDel="00000000" w:rsidR="00000000" w:rsidRPr="00000000">
        <w:rPr>
          <w:rFonts w:ascii="Times New Roman" w:cs="Times New Roman" w:eastAsia="Times New Roman" w:hAnsi="Times New Roman"/>
          <w:sz w:val="26"/>
          <w:szCs w:val="26"/>
          <w:rtl w:val="0"/>
        </w:rPr>
        <w:t xml:space="preserve">. Mặc dù có nhiều lựa chọn thay thế miễn phí chất lượng cao (GIMP, LibreOffice), nhưng người dùng vẫn cần tìm giải pháp giả lập (Wine) hoặc ứng dụng thay thế cho một số phần mềm độc quyền.</w:t>
      </w:r>
    </w:p>
    <w:p w:rsidR="00000000" w:rsidDel="00000000" w:rsidP="00000000" w:rsidRDefault="00000000" w:rsidRPr="00000000" w14:paraId="0000007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3e4ylnc2z74k" w:id="7"/>
      <w:bookmarkEnd w:id="7"/>
      <w:r w:rsidDel="00000000" w:rsidR="00000000" w:rsidRPr="00000000">
        <w:rPr>
          <w:rFonts w:ascii="Times New Roman" w:cs="Times New Roman" w:eastAsia="Times New Roman" w:hAnsi="Times New Roman"/>
          <w:b w:val="1"/>
          <w:bCs w:val="1"/>
          <w:color w:val="000000"/>
          <w:sz w:val="26"/>
          <w:szCs w:val="26"/>
          <w:rtl w:val="0"/>
        </w:rPr>
        <w:t xml:space="preserve">3. Phần cứng và Chi phí</w:t>
      </w:r>
    </w:p>
    <w:p w:rsidR="00000000" w:rsidDel="00000000" w:rsidP="00000000" w:rsidRDefault="00000000" w:rsidRPr="00000000" w14:paraId="0000007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có tính </w:t>
      </w:r>
      <w:r w:rsidDel="00000000" w:rsidR="00000000" w:rsidRPr="00000000">
        <w:rPr>
          <w:rFonts w:ascii="Times New Roman" w:cs="Times New Roman" w:eastAsia="Times New Roman" w:hAnsi="Times New Roman"/>
          <w:sz w:val="26"/>
          <w:szCs w:val="26"/>
          <w:rtl w:val="0"/>
        </w:rPr>
        <w:t xml:space="preserve">linh hoạt cao nhất</w:t>
      </w:r>
      <w:r w:rsidDel="00000000" w:rsidR="00000000" w:rsidRPr="00000000">
        <w:rPr>
          <w:rFonts w:ascii="Times New Roman" w:cs="Times New Roman" w:eastAsia="Times New Roman" w:hAnsi="Times New Roman"/>
          <w:sz w:val="26"/>
          <w:szCs w:val="26"/>
          <w:rtl w:val="0"/>
        </w:rPr>
        <w:t xml:space="preserve">, chạy được trên vô số cấu hình phần cứng từ nhiều nhà sản xuất khác nhau, mang lại dải giá rộng và nhiều tùy chọn nâng cấp. Người dùng phải trả phí bản quyền HĐH (thường đã bao gồm trong giá máy).</w:t>
      </w:r>
    </w:p>
    <w:p w:rsidR="00000000" w:rsidDel="00000000" w:rsidP="00000000" w:rsidRDefault="00000000" w:rsidRPr="00000000" w14:paraId="0000007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chỉ chạy chính thức trên các máy Mac của Apple. Điều này đảm bảo sự </w:t>
      </w:r>
      <w:r w:rsidDel="00000000" w:rsidR="00000000" w:rsidRPr="00000000">
        <w:rPr>
          <w:rFonts w:ascii="Times New Roman" w:cs="Times New Roman" w:eastAsia="Times New Roman" w:hAnsi="Times New Roman"/>
          <w:sz w:val="26"/>
          <w:szCs w:val="26"/>
          <w:rtl w:val="0"/>
        </w:rPr>
        <w:t xml:space="preserve">tối ưu hóa phần cứng-phần mềm</w:t>
      </w:r>
      <w:r w:rsidDel="00000000" w:rsidR="00000000" w:rsidRPr="00000000">
        <w:rPr>
          <w:rFonts w:ascii="Times New Roman" w:cs="Times New Roman" w:eastAsia="Times New Roman" w:hAnsi="Times New Roman"/>
          <w:sz w:val="26"/>
          <w:szCs w:val="26"/>
          <w:rtl w:val="0"/>
        </w:rPr>
        <w:t xml:space="preserve"> vượt trội nhưng đi kèm với chi phí đầu tư ban đầu cao hơn.</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là hệ điều hành </w:t>
      </w:r>
      <w:r w:rsidDel="00000000" w:rsidR="00000000" w:rsidRPr="00000000">
        <w:rPr>
          <w:rFonts w:ascii="Times New Roman" w:cs="Times New Roman" w:eastAsia="Times New Roman" w:hAnsi="Times New Roman"/>
          <w:sz w:val="26"/>
          <w:szCs w:val="26"/>
          <w:rtl w:val="0"/>
        </w:rPr>
        <w:t xml:space="preserve">miễn phí và mã nguồn mở</w:t>
      </w:r>
      <w:r w:rsidDel="00000000" w:rsidR="00000000" w:rsidRPr="00000000">
        <w:rPr>
          <w:rFonts w:ascii="Times New Roman" w:cs="Times New Roman" w:eastAsia="Times New Roman" w:hAnsi="Times New Roman"/>
          <w:sz w:val="26"/>
          <w:szCs w:val="26"/>
          <w:rtl w:val="0"/>
        </w:rPr>
        <w:t xml:space="preserve">. Nó có thể chạy trên hầu hết mọi phần cứng, kể cả máy tính cũ, giúp người dùng tiết kiệm đáng kể chi phí bản quyền.</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k5glolpidpq" w:id="8"/>
      <w:bookmarkEnd w:id="8"/>
      <w:r w:rsidDel="00000000" w:rsidR="00000000" w:rsidRPr="00000000">
        <w:rPr>
          <w:rFonts w:ascii="Times New Roman" w:cs="Times New Roman" w:eastAsia="Times New Roman" w:hAnsi="Times New Roman"/>
          <w:b w:val="1"/>
          <w:bCs w:val="1"/>
          <w:color w:val="000000"/>
          <w:sz w:val="26"/>
          <w:szCs w:val="26"/>
          <w:rtl w:val="0"/>
        </w:rPr>
        <w:t xml:space="preserve">II. Góc nhìn Nhà phát triển (Developer)</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phát triển, môi trường làm việc lý tưởng phải hỗ trợ hiệu quả các công cụ dòng lệnh, container và phù hợp với môi trường triển khai thực tế.</w:t>
      </w:r>
    </w:p>
    <w:p w:rsidR="00000000" w:rsidDel="00000000" w:rsidP="00000000" w:rsidRDefault="00000000" w:rsidRPr="00000000" w14:paraId="0000007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js6d0al44rzw" w:id="9"/>
      <w:bookmarkEnd w:id="9"/>
      <w:r w:rsidDel="00000000" w:rsidR="00000000" w:rsidRPr="00000000">
        <w:rPr>
          <w:rFonts w:ascii="Times New Roman" w:cs="Times New Roman" w:eastAsia="Times New Roman" w:hAnsi="Times New Roman"/>
          <w:b w:val="1"/>
          <w:bCs w:val="1"/>
          <w:color w:val="000000"/>
          <w:sz w:val="26"/>
          <w:szCs w:val="26"/>
          <w:rtl w:val="0"/>
        </w:rPr>
        <w:t xml:space="preserve">1. Môi trường Lập trình và Dòng lệnh (Terminal)</w:t>
      </w:r>
    </w:p>
    <w:p w:rsidR="00000000" w:rsidDel="00000000" w:rsidP="00000000" w:rsidRDefault="00000000" w:rsidRPr="00000000" w14:paraId="0000007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ban đầu yếu thế về dòng lệnh. Tuy nhiên, sự ra đời của WSL (Windows Subsystem for Linux) đã thay đổi cuộc chơi, cho phép nhà phát triển chạy môi trường Linux đầy đủ ngay bên trong Windows, giải quyết được hầu hết các vấn đề tương thích công cụ.</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cũng được xây dựng trên nền tảng Unix, mang lại một Terminal mạnh mẽ và quen thuộc. Đây là lựa chọn phổ biến vì nó kết hợp được sự tiện lợi của giao diện người dùng Mac với sức mạnh của dòng lệnh Unix.</w:t>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sz w:val="26"/>
          <w:szCs w:val="26"/>
          <w:rtl w:val="0"/>
        </w:rPr>
        <w:t xml:space="preserve">tiêu chuẩn vàng</w:t>
      </w:r>
      <w:r w:rsidDel="00000000" w:rsidR="00000000" w:rsidRPr="00000000">
        <w:rPr>
          <w:rFonts w:ascii="Times New Roman" w:cs="Times New Roman" w:eastAsia="Times New Roman" w:hAnsi="Times New Roman"/>
          <w:sz w:val="26"/>
          <w:szCs w:val="26"/>
          <w:rtl w:val="0"/>
        </w:rPr>
        <w:t xml:space="preserve"> cho môi trường phát triển. Là một HĐH dựa trên Unix, Linux cung cấp một Terminal mạnh mẽ, linh hoạt, và giống hệt với môi trường máy chủ (server) sản xuất. Việc cài đặt các công cụ và thư viện rất dễ dàng qua dòng lệnh.</w:t>
      </w:r>
    </w:p>
    <w:p w:rsidR="00000000" w:rsidDel="00000000" w:rsidP="00000000" w:rsidRDefault="00000000" w:rsidRPr="00000000" w14:paraId="00000080">
      <w:pPr>
        <w:pStyle w:val="Heading4"/>
        <w:keepNext w:val="0"/>
        <w:keepLines w:val="0"/>
        <w:spacing w:after="40" w:before="240" w:lineRule="auto"/>
        <w:rPr>
          <w:rFonts w:ascii="Times New Roman" w:cs="Times New Roman" w:eastAsia="Times New Roman" w:hAnsi="Times New Roman"/>
          <w:sz w:val="26"/>
          <w:szCs w:val="26"/>
        </w:rPr>
      </w:pPr>
      <w:bookmarkStart w:colFirst="0" w:colLast="0" w:name="_697zbccc31uq" w:id="10"/>
      <w:bookmarkEnd w:id="10"/>
      <w:r w:rsidDel="00000000" w:rsidR="00000000" w:rsidRPr="00000000">
        <w:rPr>
          <w:rFonts w:ascii="Times New Roman" w:cs="Times New Roman" w:eastAsia="Times New Roman" w:hAnsi="Times New Roman"/>
          <w:b w:val="1"/>
          <w:bCs w:val="1"/>
          <w:color w:val="000000"/>
          <w:sz w:val="26"/>
          <w:szCs w:val="26"/>
          <w:rtl w:val="0"/>
        </w:rPr>
        <w:t xml:space="preserve"> 2. Phát triển Ứng dụng Chuyên biệt</w:t>
      </w:r>
      <w:r w:rsidDel="00000000" w:rsidR="00000000" w:rsidRPr="00000000">
        <w:rPr>
          <w:rtl w:val="0"/>
        </w:rPr>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Game: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vẫn là lựa chọn tốt nhất nhờ vào sự hỗ trợ đầy đủ từ các công cụ phát triển lớn (Unity, Unreal) và khả năng kiểm thử hiệu năng tối đa.</w:t>
      </w:r>
    </w:p>
    <w:p w:rsidR="00000000" w:rsidDel="00000000" w:rsidP="00000000" w:rsidRDefault="00000000" w:rsidRPr="00000000" w14:paraId="0000008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Mobile (iOS/macOS):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bắt buộc</w:t>
      </w:r>
      <w:r w:rsidDel="00000000" w:rsidR="00000000" w:rsidRPr="00000000">
        <w:rPr>
          <w:rFonts w:ascii="Times New Roman" w:cs="Times New Roman" w:eastAsia="Times New Roman" w:hAnsi="Times New Roman"/>
          <w:sz w:val="26"/>
          <w:szCs w:val="26"/>
          <w:rtl w:val="0"/>
        </w:rPr>
        <w:t xml:space="preserve"> vì chỉ có máy Mac mới có thể chạy Xcode – công cụ cần thiết để biên dịch và triển khai ứng dụng cho hệ sinh thái Apple.</w:t>
      </w:r>
    </w:p>
    <w:p w:rsidR="00000000" w:rsidDel="00000000" w:rsidP="00000000" w:rsidRDefault="00000000" w:rsidRPr="00000000" w14:paraId="0000008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Web/Backend/DevOps: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là ưu tiên hàng đầu vì hầu hết các máy chủ web và hệ thống Cloud đều chạy Linux. </w:t>
      </w:r>
      <w:r w:rsidDel="00000000" w:rsidR="00000000" w:rsidRPr="00000000">
        <w:rPr>
          <w:rFonts w:ascii="Times New Roman" w:cs="Times New Roman" w:eastAsia="Times New Roman" w:hAnsi="Times New Roman"/>
          <w:b w:val="1"/>
          <w:bCs w:val="1"/>
          <w:sz w:val="26"/>
          <w:szCs w:val="26"/>
          <w:rtl w:val="0"/>
        </w:rPr>
        <w:t xml:space="preserve">macOS</w:t>
      </w:r>
      <w:r w:rsidDel="00000000" w:rsidR="00000000" w:rsidRPr="00000000">
        <w:rPr>
          <w:rFonts w:ascii="Times New Roman" w:cs="Times New Roman" w:eastAsia="Times New Roman" w:hAnsi="Times New Roman"/>
          <w:sz w:val="26"/>
          <w:szCs w:val="26"/>
          <w:rtl w:val="0"/>
        </w:rPr>
        <w:t xml:space="preserve"> là lựa chọn mạnh mẽ thứ hai. Windows (với WSL) đang dần bắt kịp.</w:t>
      </w:r>
    </w:p>
    <w:p w:rsidR="00000000" w:rsidDel="00000000" w:rsidP="00000000" w:rsidRDefault="00000000" w:rsidRPr="00000000" w14:paraId="0000008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e1p85qv9batt" w:id="11"/>
      <w:bookmarkEnd w:id="11"/>
      <w:r w:rsidDel="00000000" w:rsidR="00000000" w:rsidRPr="00000000">
        <w:rPr>
          <w:rFonts w:ascii="Times New Roman" w:cs="Times New Roman" w:eastAsia="Times New Roman" w:hAnsi="Times New Roman"/>
          <w:b w:val="1"/>
          <w:bCs w:val="1"/>
          <w:color w:val="000000"/>
          <w:sz w:val="26"/>
          <w:szCs w:val="26"/>
          <w:rtl w:val="0"/>
        </w:rPr>
        <w:t xml:space="preserve">3. Containerization (Docker/Kubernetes)</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ba HĐH đều hỗ trợ tốt các công cụ container như Docker. Tuy nhiên, </w:t>
      </w:r>
      <w:r w:rsidDel="00000000" w:rsidR="00000000" w:rsidRPr="00000000">
        <w:rPr>
          <w:rFonts w:ascii="Times New Roman" w:cs="Times New Roman" w:eastAsia="Times New Roman" w:hAnsi="Times New Roman"/>
          <w:b w:val="1"/>
          <w:bCs w:val="1"/>
          <w:sz w:val="26"/>
          <w:szCs w:val="26"/>
          <w:rtl w:val="0"/>
        </w:rPr>
        <w:t xml:space="preserve">Linux</w:t>
      </w:r>
      <w:r w:rsidDel="00000000" w:rsidR="00000000" w:rsidRPr="00000000">
        <w:rPr>
          <w:rFonts w:ascii="Times New Roman" w:cs="Times New Roman" w:eastAsia="Times New Roman" w:hAnsi="Times New Roman"/>
          <w:sz w:val="26"/>
          <w:szCs w:val="26"/>
          <w:rtl w:val="0"/>
        </w:rPr>
        <w:t xml:space="preserve"> có lợi thế bẩm sinh vì kiến trúc của nó được tối ưu hóa cho container và ảo hóa. macOS và Windows cần sử dụng các lớp ảo hóa phụ trợ (như Hyper-V hoặc WSL2) để chạy Docker, dù vậy hiệu suất trên cả ba nền tảng hiện nay đều rất tốt.</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