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6011" w14:textId="77777777" w:rsidR="00EF1DD8" w:rsidRDefault="001D561D">
      <w:r>
        <w:rPr>
          <w:noProof/>
        </w:rPr>
        <w:drawing>
          <wp:anchor distT="0" distB="0" distL="114300" distR="114300" simplePos="0" relativeHeight="251658240" behindDoc="1" locked="0" layoutInCell="1" allowOverlap="1" wp14:anchorId="5D4B6CFA" wp14:editId="31A095F4">
            <wp:simplePos x="0" y="0"/>
            <wp:positionH relativeFrom="margin">
              <wp:posOffset>-704850</wp:posOffset>
            </wp:positionH>
            <wp:positionV relativeFrom="paragraph">
              <wp:posOffset>-314325</wp:posOffset>
            </wp:positionV>
            <wp:extent cx="7315200" cy="1933575"/>
            <wp:effectExtent l="0" t="0" r="0" b="9525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1DD8" w:rsidSect="00FD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1D"/>
    <w:rsid w:val="001D561D"/>
    <w:rsid w:val="0045411D"/>
    <w:rsid w:val="00815F7A"/>
    <w:rsid w:val="009B7ED2"/>
    <w:rsid w:val="00EF1DD8"/>
    <w:rsid w:val="00F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DC1F"/>
  <w15:chartTrackingRefBased/>
  <w15:docId w15:val="{1142FC0B-351C-4960-BFBA-D87A4065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Xuân</dc:creator>
  <cp:keywords/>
  <dc:description/>
  <cp:lastModifiedBy>Trọng Xuân</cp:lastModifiedBy>
  <cp:revision>2</cp:revision>
  <dcterms:created xsi:type="dcterms:W3CDTF">2023-04-27T08:38:00Z</dcterms:created>
  <dcterms:modified xsi:type="dcterms:W3CDTF">2023-04-27T08:38:00Z</dcterms:modified>
</cp:coreProperties>
</file>