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AAA80" w14:textId="18843A3F" w:rsidR="00B207CB" w:rsidRDefault="00B207CB" w:rsidP="00B207CB">
      <w:r>
        <w:t>Áp dụng quy ước nhị phân (IEC):</w:t>
      </w:r>
    </w:p>
    <w:p w14:paraId="402FD9AC" w14:textId="64D4E025" w:rsidR="00B207CB" w:rsidRDefault="00B207CB" w:rsidP="00B207CB">
      <w:r>
        <w:t>1 MB = 1024 K</w:t>
      </w:r>
    </w:p>
    <w:p w14:paraId="548DB87A" w14:textId="55A7E6D9" w:rsidR="00B207CB" w:rsidRDefault="00B207CB" w:rsidP="00B207CB">
      <w:r>
        <w:t>1 KB = 1024 byte</w:t>
      </w:r>
    </w:p>
    <w:p w14:paraId="62D06E71" w14:textId="254FF2E4" w:rsidR="00B207CB" w:rsidRDefault="00B207CB" w:rsidP="00B207CB">
      <w:r>
        <w:t>1 GB = 1024 MB</w:t>
      </w:r>
    </w:p>
    <w:p w14:paraId="7129C9FA" w14:textId="54854A67" w:rsidR="00B207CB" w:rsidRDefault="00B207CB" w:rsidP="00B207CB">
      <w:r>
        <w:t>Đổi 500 MB sang KB:</w:t>
      </w:r>
    </w:p>
    <w:p w14:paraId="5FD3AF85" w14:textId="77777777" w:rsidR="00B207CB" w:rsidRDefault="00B207CB" w:rsidP="00B207CB">
      <w:r>
        <w:t>500 MB=500×1024=512,000 KB</w:t>
      </w:r>
    </w:p>
    <w:p w14:paraId="57016BCA" w14:textId="099FDA45" w:rsidR="00B207CB" w:rsidRDefault="00B207CB" w:rsidP="00B207CB">
      <w:r>
        <w:t xml:space="preserve">Đổi 500 MB </w:t>
      </w:r>
      <w:proofErr w:type="gramStart"/>
      <w:r>
        <w:t>sang</w:t>
      </w:r>
      <w:proofErr w:type="gramEnd"/>
      <w:r>
        <w:t xml:space="preserve"> byte:</w:t>
      </w:r>
    </w:p>
    <w:p w14:paraId="445CBDFF" w14:textId="77777777" w:rsidR="00B207CB" w:rsidRDefault="00B207CB" w:rsidP="00B207CB">
      <w:r>
        <w:t>500 MB=500×1024×1024=524,288,000 byte</w:t>
      </w:r>
    </w:p>
    <w:p w14:paraId="34F1AD7D" w14:textId="530533C4" w:rsidR="00B207CB" w:rsidRDefault="00B207CB" w:rsidP="00B207CB">
      <w:r>
        <w:t>Đổi 500 MB sang GB:</w:t>
      </w:r>
    </w:p>
    <w:p w14:paraId="35E9BA80" w14:textId="76F618B7" w:rsidR="00B207CB" w:rsidRDefault="00B207CB" w:rsidP="00B207CB">
      <w:r>
        <w:t>500MB=500</w:t>
      </w:r>
      <w:r w:rsidR="00362F2F">
        <w:t>x</w:t>
      </w:r>
      <w:r>
        <w:t>1024≈0.48828125GB</w:t>
      </w:r>
    </w:p>
    <w:p w14:paraId="328C0027" w14:textId="62CFA54C" w:rsidR="00B207CB" w:rsidRDefault="00B207CB" w:rsidP="00B207CB">
      <w:r>
        <w:t>Phần 2: Tính số tài liệu Word 50 KB có thể lưu trữ trong 1 GB</w:t>
      </w:r>
    </w:p>
    <w:p w14:paraId="42835028" w14:textId="788CD6C8" w:rsidR="00B207CB" w:rsidRDefault="00B207CB" w:rsidP="00B207CB">
      <w:r>
        <w:t>Áp dụng quy ước nhị phân:</w:t>
      </w:r>
    </w:p>
    <w:p w14:paraId="1AAB797A" w14:textId="4E18B9EE" w:rsidR="00B207CB" w:rsidRDefault="00B207CB" w:rsidP="00B207CB">
      <w:r>
        <w:t>1 GB = 1024 MB = 1024 × 1024 KB = 1,048,576 KB</w:t>
      </w:r>
    </w:p>
    <w:p w14:paraId="3F5FF631" w14:textId="51632001" w:rsidR="00B207CB" w:rsidRDefault="00B207CB" w:rsidP="00B207CB">
      <w:r>
        <w:t>Tính số tài liệu:</w:t>
      </w:r>
    </w:p>
    <w:p w14:paraId="1AFCD2D4" w14:textId="334854AB" w:rsidR="00B207CB" w:rsidRDefault="00B207CB" w:rsidP="00B207CB">
      <w:r>
        <w:t>1,048,576 KB</w:t>
      </w:r>
      <w:r w:rsidR="00362F2F">
        <w:t xml:space="preserve"> / </w:t>
      </w:r>
      <w:r>
        <w:t>50 KB/</w:t>
      </w:r>
      <w:r w:rsidR="00362F2F">
        <w:t xml:space="preserve"> tài liệu</w:t>
      </w:r>
      <w:r>
        <w:t>=20,971.52</w:t>
      </w:r>
    </w:p>
    <w:p w14:paraId="1E3138F1" w14:textId="01351778" w:rsidR="00B207CB" w:rsidRDefault="00B207CB" w:rsidP="00B207CB">
      <w:r>
        <w:t>Vậy có thể lưu được 20,971 tài liệu Word (làm tròn xuống vì không thể lưu nửa tài liệu).</w:t>
      </w:r>
    </w:p>
    <w:p w14:paraId="61623769" w14:textId="78E4EBC0" w:rsidR="00B207CB" w:rsidRDefault="00B207CB" w:rsidP="00B207CB">
      <w:r>
        <w:t>Tóm tắt kết quả</w:t>
      </w:r>
    </w:p>
    <w:p w14:paraId="0FF4AA63" w14:textId="77777777" w:rsidR="00B207CB" w:rsidRDefault="00B207CB" w:rsidP="00B207CB">
      <w:r>
        <w:t>Hạng mục</w:t>
      </w:r>
      <w:r>
        <w:tab/>
        <w:t>Dung lượng tương ứng</w:t>
      </w:r>
    </w:p>
    <w:p w14:paraId="38395961" w14:textId="2E3BBF41" w:rsidR="00B207CB" w:rsidRDefault="00B207CB" w:rsidP="00B207CB">
      <w:r>
        <w:t>500 MB =512,000 KB</w:t>
      </w:r>
    </w:p>
    <w:p w14:paraId="64FB2542" w14:textId="79E701C4" w:rsidR="00B207CB" w:rsidRDefault="00B207CB" w:rsidP="00B207CB">
      <w:r>
        <w:tab/>
        <w:t>524,288,000 byte≈ 0.4883 GB</w:t>
      </w:r>
    </w:p>
    <w:p w14:paraId="23F1D796" w14:textId="3D6874EA" w:rsidR="00B207CB" w:rsidRDefault="00B207CB" w:rsidP="00B207CB">
      <w:r>
        <w:t>Số tài liệu 50 KB có thể lưu trong 1 GB</w:t>
      </w:r>
      <w:r>
        <w:tab/>
        <w:t>20,971 tài liệu</w:t>
      </w:r>
    </w:p>
    <w:p w14:paraId="617FD302" w14:textId="6CD20DAA" w:rsidR="00B207CB" w:rsidRDefault="00B207CB" w:rsidP="00B207CB">
      <w:r>
        <w:t>Ghi chú: Toàn bộ tính toán được thực hiện theo quy ước nhị phân (IEC):</w:t>
      </w:r>
    </w:p>
    <w:p w14:paraId="3E8284E3" w14:textId="526368A6" w:rsidR="00B207CB" w:rsidRDefault="00B207CB" w:rsidP="00B207CB">
      <w:r>
        <w:t>1 KB = 1024 byte</w:t>
      </w:r>
    </w:p>
    <w:p w14:paraId="5C290A32" w14:textId="1EB2F4BB" w:rsidR="00B207CB" w:rsidRDefault="00B207CB" w:rsidP="00B207CB">
      <w:r>
        <w:t>1 MB = 1024 K</w:t>
      </w:r>
    </w:p>
    <w:p w14:paraId="17E4A9F7" w14:textId="099B97E9" w:rsidR="00B207CB" w:rsidRDefault="00B207CB" w:rsidP="00B207CB">
      <w:r>
        <w:t>1 GB = 1024 MB</w:t>
      </w:r>
    </w:p>
    <w:p w14:paraId="10CF583A" w14:textId="3A59298B" w:rsidR="003D5DBE" w:rsidRDefault="00B207CB" w:rsidP="00B207CB">
      <w:r>
        <w:t>Nếu bạn muốn, mình có thể giải lại theo quy ước thập phân (SI) để bạn so sánh.</w:t>
      </w:r>
    </w:p>
    <w:sectPr w:rsidR="003D5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CB"/>
    <w:rsid w:val="00362F2F"/>
    <w:rsid w:val="003D5DBE"/>
    <w:rsid w:val="00B207CB"/>
    <w:rsid w:val="00D757EA"/>
    <w:rsid w:val="00E7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9D17D"/>
  <w15:chartTrackingRefBased/>
  <w15:docId w15:val="{CB2683E4-0D33-479E-8B09-E13B6481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7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7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7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7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7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7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7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7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7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7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7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</dc:creator>
  <cp:keywords/>
  <dc:description/>
  <cp:lastModifiedBy>Đức Nguyễn</cp:lastModifiedBy>
  <cp:revision>1</cp:revision>
  <dcterms:created xsi:type="dcterms:W3CDTF">2025-09-17T03:23:00Z</dcterms:created>
  <dcterms:modified xsi:type="dcterms:W3CDTF">2025-09-17T03:39:00Z</dcterms:modified>
</cp:coreProperties>
</file>