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568BFC42" w14:textId="7CCF3AA7" w:rsidR="00FB37E8" w:rsidRPr="00802C28" w:rsidRDefault="00FC6455" w:rsidP="009C51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50A1D24" wp14:editId="148E05B3">
            <wp:extent cx="6299200" cy="7883209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07 1822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47" cy="79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86D" w14:textId="77777777" w:rsidR="00FB37E8" w:rsidRDefault="00FB37E8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A22F62" w14:textId="77777777" w:rsidR="009C5114" w:rsidRPr="00802C28" w:rsidRDefault="009C5114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10B647" w14:textId="15E8A8C4" w:rsidR="001A536E" w:rsidRDefault="00FB37E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Phân tích thuộc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4AEC3DB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Phân Tích</w:t>
      </w:r>
    </w:p>
    <w:p w14:paraId="0E841175" w14:textId="1901657F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080FC6D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 vào mảng</w:t>
      </w:r>
    </w:p>
    <w:p w14:paraId="604B9731" w14:textId="431B3DA7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mã khách hàng cần mua vé</w:t>
      </w:r>
    </w:p>
    <w:p w14:paraId="07190B9C" w14:textId="61DE1C2C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Kiểm tra vị trí ghế đặt có trùng với vị trí ghế đã bán hay chưa:</w:t>
      </w:r>
    </w:p>
    <w:p w14:paraId="08131BCD" w14:textId="77777777" w:rsidR="00910C34" w:rsidRPr="00822F9E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trùng đổi vị trí ghế</w:t>
      </w:r>
    </w:p>
    <w:p w14:paraId="20EBB162" w14:textId="5DB973A9" w:rsidR="00910C34" w:rsidRPr="00910C34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không thì them thong tin vé vào mảng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77777777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 vào mảng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>và xóa 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6C3B02E8" w14:textId="3F09B2E4" w:rsidR="00910C34" w:rsidRP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au khi xóa chương trình tự động lưu thông tin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và lưu thông tin </w:t>
      </w:r>
      <w:r>
        <w:rPr>
          <w:rFonts w:ascii="Times New Roman" w:hAnsi="Times New Roman" w:cs="Times New Roman"/>
          <w:sz w:val="32"/>
          <w:szCs w:val="32"/>
        </w:rPr>
        <w:t>vé.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77777777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Đọc dữ liệu từ file vào mảng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>thông tin 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79E61C00" w:rsidR="00EE2939" w:rsidRPr="00FE2633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  <w:r w:rsidR="00FE2633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946"/>
        <w:gridCol w:w="2582"/>
        <w:gridCol w:w="3960"/>
        <w:gridCol w:w="2386"/>
      </w:tblGrid>
      <w:tr w:rsidR="00DC7297" w14:paraId="6B789B83" w14:textId="77777777" w:rsidTr="006C1E0F">
        <w:trPr>
          <w:trHeight w:val="733"/>
        </w:trPr>
        <w:tc>
          <w:tcPr>
            <w:tcW w:w="946" w:type="dxa"/>
          </w:tcPr>
          <w:p w14:paraId="05D7257D" w14:textId="75BA50D6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582" w:type="dxa"/>
          </w:tcPr>
          <w:p w14:paraId="29C5D732" w14:textId="18C2697D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3960" w:type="dxa"/>
          </w:tcPr>
          <w:p w14:paraId="25DD6824" w14:textId="7555A3B1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2386" w:type="dxa"/>
          </w:tcPr>
          <w:p w14:paraId="39F0F1CA" w14:textId="7175C1D9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C7297" w14:paraId="748349EA" w14:textId="77777777" w:rsidTr="006C1E0F">
        <w:trPr>
          <w:trHeight w:val="430"/>
        </w:trPr>
        <w:tc>
          <w:tcPr>
            <w:tcW w:w="946" w:type="dxa"/>
          </w:tcPr>
          <w:p w14:paraId="0CF2D539" w14:textId="731ABAF5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582" w:type="dxa"/>
          </w:tcPr>
          <w:p w14:paraId="5AEA9D15" w14:textId="3A522570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  <w:lang w:val="vi-VN"/>
              </w:rPr>
              <w:t>Nguyễn Thị Kim Ngân</w:t>
            </w:r>
          </w:p>
        </w:tc>
        <w:tc>
          <w:tcPr>
            <w:tcW w:w="3960" w:type="dxa"/>
          </w:tcPr>
          <w:p w14:paraId="7599235D" w14:textId="7C72FF84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SanBay, MayBay, ChuyenBay</w:t>
            </w:r>
          </w:p>
        </w:tc>
        <w:tc>
          <w:tcPr>
            <w:tcW w:w="2386" w:type="dxa"/>
          </w:tcPr>
          <w:p w14:paraId="0EEEA6D7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  <w:tr w:rsidR="00DC7297" w14:paraId="26C5F350" w14:textId="77777777" w:rsidTr="006C1E0F">
        <w:trPr>
          <w:trHeight w:val="430"/>
        </w:trPr>
        <w:tc>
          <w:tcPr>
            <w:tcW w:w="946" w:type="dxa"/>
          </w:tcPr>
          <w:p w14:paraId="6BB77E9B" w14:textId="63834ADA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582" w:type="dxa"/>
          </w:tcPr>
          <w:p w14:paraId="7980F006" w14:textId="7803D343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Trần Trọng Hiếu</w:t>
            </w:r>
          </w:p>
        </w:tc>
        <w:tc>
          <w:tcPr>
            <w:tcW w:w="3960" w:type="dxa"/>
          </w:tcPr>
          <w:p w14:paraId="62850FC9" w14:textId="3AF31FFD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Class: </w:t>
            </w:r>
            <w:r>
              <w:rPr>
                <w:rFonts w:cstheme="minorHAnsi"/>
                <w:sz w:val="26"/>
                <w:szCs w:val="26"/>
              </w:rPr>
              <w:t>Nguoi, NhanVien, KhachHang, VeMayBay</w:t>
            </w:r>
          </w:p>
        </w:tc>
        <w:tc>
          <w:tcPr>
            <w:tcW w:w="2386" w:type="dxa"/>
          </w:tcPr>
          <w:p w14:paraId="25BB8ABB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</w:tbl>
    <w:p w14:paraId="0BCD211E" w14:textId="77777777" w:rsidR="00FE2633" w:rsidRPr="00FE2633" w:rsidRDefault="00FE2633" w:rsidP="00FE263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E2633" w:rsidRPr="00FE2633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A6665" w14:textId="77777777" w:rsidR="007420EF" w:rsidRDefault="007420EF" w:rsidP="00263E40">
      <w:pPr>
        <w:spacing w:after="0" w:line="240" w:lineRule="auto"/>
      </w:pPr>
      <w:r>
        <w:separator/>
      </w:r>
    </w:p>
  </w:endnote>
  <w:endnote w:type="continuationSeparator" w:id="0">
    <w:p w14:paraId="3505E594" w14:textId="77777777" w:rsidR="007420EF" w:rsidRDefault="007420EF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F9FF1" w14:textId="77777777" w:rsidR="007420EF" w:rsidRDefault="007420EF" w:rsidP="00263E40">
      <w:pPr>
        <w:spacing w:after="0" w:line="240" w:lineRule="auto"/>
      </w:pPr>
      <w:r>
        <w:separator/>
      </w:r>
    </w:p>
  </w:footnote>
  <w:footnote w:type="continuationSeparator" w:id="0">
    <w:p w14:paraId="1DFEDA41" w14:textId="77777777" w:rsidR="007420EF" w:rsidRDefault="007420EF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0D5487"/>
    <w:multiLevelType w:val="hybridMultilevel"/>
    <w:tmpl w:val="5BBCCB58"/>
    <w:lvl w:ilvl="0" w:tplc="63307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16"/>
  </w:num>
  <w:num w:numId="5">
    <w:abstractNumId w:val="1"/>
  </w:num>
  <w:num w:numId="6">
    <w:abstractNumId w:val="19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12"/>
  </w:num>
  <w:num w:numId="12">
    <w:abstractNumId w:val="26"/>
  </w:num>
  <w:num w:numId="13">
    <w:abstractNumId w:val="7"/>
  </w:num>
  <w:num w:numId="14">
    <w:abstractNumId w:val="30"/>
  </w:num>
  <w:num w:numId="15">
    <w:abstractNumId w:val="24"/>
  </w:num>
  <w:num w:numId="16">
    <w:abstractNumId w:val="5"/>
  </w:num>
  <w:num w:numId="17">
    <w:abstractNumId w:val="8"/>
  </w:num>
  <w:num w:numId="18">
    <w:abstractNumId w:val="18"/>
  </w:num>
  <w:num w:numId="19">
    <w:abstractNumId w:val="25"/>
  </w:num>
  <w:num w:numId="20">
    <w:abstractNumId w:val="9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6"/>
  </w:num>
  <w:num w:numId="26">
    <w:abstractNumId w:val="4"/>
  </w:num>
  <w:num w:numId="27">
    <w:abstractNumId w:val="21"/>
  </w:num>
  <w:num w:numId="28">
    <w:abstractNumId w:val="17"/>
  </w:num>
  <w:num w:numId="29">
    <w:abstractNumId w:val="3"/>
  </w:num>
  <w:num w:numId="30">
    <w:abstractNumId w:val="20"/>
  </w:num>
  <w:num w:numId="31">
    <w:abstractNumId w:val="15"/>
  </w:num>
  <w:num w:numId="32">
    <w:abstractNumId w:val="0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E4BA8"/>
    <w:rsid w:val="00175341"/>
    <w:rsid w:val="001A536E"/>
    <w:rsid w:val="001A572D"/>
    <w:rsid w:val="001B3869"/>
    <w:rsid w:val="001F2785"/>
    <w:rsid w:val="00263E40"/>
    <w:rsid w:val="00321EF7"/>
    <w:rsid w:val="00322691"/>
    <w:rsid w:val="004027F1"/>
    <w:rsid w:val="00403FE1"/>
    <w:rsid w:val="004435D8"/>
    <w:rsid w:val="00460CC4"/>
    <w:rsid w:val="004B75F1"/>
    <w:rsid w:val="00536FF2"/>
    <w:rsid w:val="005501AC"/>
    <w:rsid w:val="005D68D3"/>
    <w:rsid w:val="00605FB5"/>
    <w:rsid w:val="00621F48"/>
    <w:rsid w:val="0062703F"/>
    <w:rsid w:val="00635F44"/>
    <w:rsid w:val="00674B17"/>
    <w:rsid w:val="006C1E0F"/>
    <w:rsid w:val="006F48BF"/>
    <w:rsid w:val="007420EF"/>
    <w:rsid w:val="007920BB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C5114"/>
    <w:rsid w:val="009E268E"/>
    <w:rsid w:val="00A52B75"/>
    <w:rsid w:val="00A52D7D"/>
    <w:rsid w:val="00A71C0F"/>
    <w:rsid w:val="00A812C9"/>
    <w:rsid w:val="00AD171E"/>
    <w:rsid w:val="00AE5A02"/>
    <w:rsid w:val="00C81164"/>
    <w:rsid w:val="00D67CA6"/>
    <w:rsid w:val="00DB5131"/>
    <w:rsid w:val="00DC7297"/>
    <w:rsid w:val="00DF17EB"/>
    <w:rsid w:val="00EA1CA8"/>
    <w:rsid w:val="00EE2939"/>
    <w:rsid w:val="00F66843"/>
    <w:rsid w:val="00FA3CB9"/>
    <w:rsid w:val="00FB37E8"/>
    <w:rsid w:val="00FB5A4E"/>
    <w:rsid w:val="00FC6455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8</cp:revision>
  <dcterms:created xsi:type="dcterms:W3CDTF">2020-07-07T08:46:00Z</dcterms:created>
  <dcterms:modified xsi:type="dcterms:W3CDTF">2020-07-13T14:27:00Z</dcterms:modified>
</cp:coreProperties>
</file>