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Subject: PRF192- PFC</w:t>
      </w:r>
    </w:p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Workshop 01</w:t>
      </w:r>
    </w:p>
    <w:p>
      <w:pPr>
        <w:pStyle w:val="5"/>
        <w:rPr>
          <w:rFonts w:ascii="Arial" w:hAnsi="Arial" w:cs="Arial"/>
          <w:b/>
          <w:sz w:val="28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Objectives: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Reviewing for number systems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Exploring memory of a C program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>
      <w:pPr>
        <w:pStyle w:val="5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>
      <w:pPr>
        <w:pStyle w:val="5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>
        <w:rPr>
          <w:rFonts w:ascii="Arial" w:hAnsi="Arial" w:cs="Arial"/>
          <w:color w:val="FF0000"/>
          <w:sz w:val="24"/>
          <w:szCs w:val="24"/>
        </w:rPr>
        <w:t>using notebooks</w:t>
      </w:r>
    </w:p>
    <w:p>
      <w:pPr>
        <w:pStyle w:val="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Exercise 1 </w:t>
      </w:r>
      <w:bookmarkStart w:id="0" w:name="OLE_LINK1"/>
      <w:bookmarkStart w:id="1" w:name="OLE_LINK2"/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>
        <w:rPr>
          <w:rFonts w:ascii="Arial" w:hAnsi="Arial" w:cs="Arial"/>
          <w:b/>
          <w:sz w:val="24"/>
          <w:szCs w:val="24"/>
        </w:rPr>
        <w:t>: Convert decimal numbers to binary ones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896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1084"/>
        <w:gridCol w:w="1177"/>
        <w:gridCol w:w="1477"/>
        <w:gridCol w:w="1170"/>
        <w:gridCol w:w="28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7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0010 0010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0000 0000 1100 0000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 xml:space="preserve">0010 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0111 1101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0000 0000 1011 1100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 xml:space="preserve">1111 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1001 1101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0000 0001 0011 1000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 xml:space="preserve">1100 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1010 0010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0000 0010 0000 0101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0010 0101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0000 0001 0000 0101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0000 0010 0001 1111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0100 1101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0000 0011 0011 0011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1000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0101 1000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0000 0100 0000 0011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1101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0110 0011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0000 1000 0000 0111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0110 1010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0000 0000 0001 1111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): Convert decimal numbers to binary and hexadecimal ones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89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3"/>
        <w:gridCol w:w="1501"/>
        <w:gridCol w:w="900"/>
        <w:gridCol w:w="1260"/>
        <w:gridCol w:w="2610"/>
        <w:gridCol w:w="15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 w:hRule="atLeast"/>
        </w:trPr>
        <w:tc>
          <w:tcPr>
            <w:tcW w:w="116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00FF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0000 0000 1100 0000 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C0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0111 1101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7D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0000 0000 1011 1100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1001 1101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9D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0000 0001 0011 1000 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1010 0010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A2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0000 0010 0000 0101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0010 0101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25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0000 0001 0000 1000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0100 0010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42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0000 0010 0001 1111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21F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0100 1101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0000 0011 0011 0011  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0101 1000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58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0000 0100 0000 0011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0110 0011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63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0000 1000 0000 0111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807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0110 1101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6D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0000 0000 0011 1111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3F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): Compute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3245q + 247q 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3514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0111 0100 1100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1A7Bh + 26FE7h 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28A62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0010 1000 1010 0110 0010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1101101101b -  10110111b =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0010 1011 0110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3654q – 337q =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3315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0110 1100 1101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3AB7h – 1FAh 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38BD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0011 0111 1101 1110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36Ah – 576q = ? h  =  ?b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62141</w:t>
      </w:r>
      <w:r>
        <w:rPr>
          <w:rFonts w:ascii="Arial" w:hAnsi="Arial" w:cs="Arial"/>
          <w:b/>
          <w:bCs/>
          <w:sz w:val="24"/>
          <w:szCs w:val="24"/>
        </w:rPr>
        <w:t xml:space="preserve"> q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101101111 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100111011 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110110001 b</w:t>
      </w:r>
    </w:p>
    <w:p>
      <w:pPr>
        <w:pStyle w:val="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110001101</w:t>
      </w:r>
      <w:r>
        <w:rPr>
          <w:rFonts w:hint="default"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b</w:t>
      </w:r>
    </w:p>
    <w:p>
      <w:pPr>
        <w:pStyle w:val="5"/>
        <w:rPr>
          <w:rFonts w:hint="default" w:ascii="Arial" w:hAnsi="Arial" w:cs="Arial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sz w:val="24"/>
          <w:szCs w:val="24"/>
          <w:u w:val="single"/>
          <w:lang w:val="en-US"/>
        </w:rPr>
        <w:t>10111101000 b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1011010 b* 1011b</w:t>
      </w:r>
      <w:r>
        <w:rPr>
          <w:rFonts w:hint="default" w:ascii="Arial" w:hAnsi="Arial" w:cs="Arial"/>
          <w:sz w:val="24"/>
          <w:szCs w:val="24"/>
          <w:lang w:val="en-US"/>
        </w:rPr>
        <w:t xml:space="preserve"> = 0011 1101 1110b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1101000b + 2AB h + 345 q = </w:t>
      </w:r>
      <w:r>
        <w:rPr>
          <w:rFonts w:hint="default" w:ascii="Arial" w:hAnsi="Arial" w:cs="Arial"/>
          <w:sz w:val="24"/>
          <w:szCs w:val="24"/>
          <w:lang w:val="en-US"/>
        </w:rPr>
        <w:t>3F8</w:t>
      </w:r>
      <w:r>
        <w:rPr>
          <w:rFonts w:ascii="Arial" w:hAnsi="Arial" w:cs="Arial"/>
          <w:sz w:val="24"/>
          <w:szCs w:val="24"/>
        </w:rPr>
        <w:t xml:space="preserve"> h = </w:t>
      </w:r>
      <w:r>
        <w:rPr>
          <w:rFonts w:hint="default" w:ascii="Arial" w:hAnsi="Arial" w:cs="Arial"/>
          <w:sz w:val="24"/>
          <w:szCs w:val="24"/>
          <w:lang w:val="en-US"/>
        </w:rPr>
        <w:t>1770</w:t>
      </w:r>
      <w:r>
        <w:rPr>
          <w:rFonts w:ascii="Arial" w:hAnsi="Arial" w:cs="Arial"/>
          <w:sz w:val="24"/>
          <w:szCs w:val="24"/>
        </w:rPr>
        <w:t xml:space="preserve"> q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3AFh / 1Ch =</w:t>
      </w:r>
      <w:r>
        <w:rPr>
          <w:rFonts w:hint="default" w:ascii="Arial" w:hAnsi="Arial" w:cs="Arial"/>
          <w:sz w:val="24"/>
          <w:szCs w:val="24"/>
          <w:lang w:val="en-US"/>
        </w:rPr>
        <w:t>33</w:t>
      </w:r>
      <w:r>
        <w:rPr>
          <w:rFonts w:ascii="Arial" w:hAnsi="Arial" w:cs="Arial"/>
          <w:sz w:val="24"/>
          <w:szCs w:val="24"/>
        </w:rPr>
        <w:t xml:space="preserve"> d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3ACh – 562q = </w:t>
      </w:r>
      <w:r>
        <w:rPr>
          <w:rFonts w:hint="default" w:ascii="Arial" w:hAnsi="Arial" w:cs="Arial"/>
          <w:sz w:val="24"/>
          <w:szCs w:val="24"/>
          <w:lang w:val="en-US"/>
        </w:rPr>
        <w:t xml:space="preserve"> 0010 0011 1010 </w:t>
      </w:r>
      <w:r>
        <w:rPr>
          <w:rFonts w:ascii="Arial" w:hAnsi="Arial" w:cs="Arial"/>
          <w:sz w:val="24"/>
          <w:szCs w:val="24"/>
        </w:rPr>
        <w:t xml:space="preserve">b = </w:t>
      </w:r>
      <w:r>
        <w:rPr>
          <w:rFonts w:hint="default" w:ascii="Arial" w:hAnsi="Arial" w:cs="Arial"/>
          <w:sz w:val="24"/>
          <w:szCs w:val="24"/>
          <w:lang w:val="en-US"/>
        </w:rPr>
        <w:t>570</w:t>
      </w:r>
      <w:r>
        <w:rPr>
          <w:rFonts w:ascii="Arial" w:hAnsi="Arial" w:cs="Arial"/>
          <w:sz w:val="24"/>
          <w:szCs w:val="24"/>
        </w:rPr>
        <w:t xml:space="preserve"> d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3FFA h / 327q = </w:t>
      </w:r>
      <w:r>
        <w:rPr>
          <w:rFonts w:hint="default" w:ascii="Arial" w:hAnsi="Arial" w:cs="Arial"/>
          <w:sz w:val="24"/>
          <w:szCs w:val="24"/>
          <w:lang w:val="en-US"/>
        </w:rPr>
        <w:t>0100 1100</w:t>
      </w:r>
      <w:r>
        <w:rPr>
          <w:rFonts w:ascii="Arial" w:hAnsi="Arial" w:cs="Arial"/>
          <w:sz w:val="24"/>
          <w:szCs w:val="24"/>
        </w:rPr>
        <w:t xml:space="preserve">b = </w:t>
      </w:r>
      <w:r>
        <w:rPr>
          <w:rFonts w:hint="default" w:ascii="Arial" w:hAnsi="Arial" w:cs="Arial"/>
          <w:sz w:val="24"/>
          <w:szCs w:val="24"/>
          <w:lang w:val="en-US"/>
        </w:rPr>
        <w:t>76</w:t>
      </w:r>
      <w:r>
        <w:rPr>
          <w:rFonts w:ascii="Arial" w:hAnsi="Arial" w:cs="Arial"/>
          <w:sz w:val="24"/>
          <w:szCs w:val="24"/>
        </w:rPr>
        <w:t>d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1-byte unsigned numbers:         251 , 163, 117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251: 1111 1011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163: 1010 0011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117: 0111 0101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 2-byte unsigned numbers:        551 , 160, 443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551: 0000 0010 0010 0111</w:t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160: 0000 0000 1010 0000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443: 0000 0001 1011 1011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1-byte signed numbers:       -51 , -163, -117, 320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-51: 1100 1101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-163: 0101 1101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-117: 1000 1011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320:  0001 0100 0000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01100011 b , 10001111 b , 11001010 b , 01001100 b </w:t>
      </w:r>
    </w:p>
    <w:p>
      <w:pPr>
        <w:pStyle w:val="5"/>
        <w:ind w:firstLine="1920" w:firstLineChars="80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99d              143d               202 d                 76d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Part 2: Explore memory structure of programs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12.809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0.5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1000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‘A’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28721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4995545" cy="5148580"/>
            <wp:effectExtent l="0" t="0" r="14605" b="13970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3276600" cy="3267075"/>
            <wp:effectExtent l="0" t="0" r="0" b="9525"/>
            <wp:docPr id="4" name="Picture 4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d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60EB1"/>
    <w:multiLevelType w:val="multilevel"/>
    <w:tmpl w:val="11C60EB1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F016A"/>
    <w:multiLevelType w:val="multilevel"/>
    <w:tmpl w:val="67EF016A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D22AC"/>
    <w:rsid w:val="000E686A"/>
    <w:rsid w:val="00164EE0"/>
    <w:rsid w:val="00351588"/>
    <w:rsid w:val="00433930"/>
    <w:rsid w:val="00494BC2"/>
    <w:rsid w:val="006D22AC"/>
    <w:rsid w:val="00791822"/>
    <w:rsid w:val="009A1648"/>
    <w:rsid w:val="009F1CFF"/>
    <w:rsid w:val="00A17559"/>
    <w:rsid w:val="00B6686A"/>
    <w:rsid w:val="00BC047E"/>
    <w:rsid w:val="00D63973"/>
    <w:rsid w:val="00F85BF6"/>
    <w:rsid w:val="0548406D"/>
    <w:rsid w:val="0709442A"/>
    <w:rsid w:val="09DC3EE1"/>
    <w:rsid w:val="0B1817E3"/>
    <w:rsid w:val="0B81518F"/>
    <w:rsid w:val="18002636"/>
    <w:rsid w:val="21D52C11"/>
    <w:rsid w:val="232D2D4E"/>
    <w:rsid w:val="23762F53"/>
    <w:rsid w:val="27281C7F"/>
    <w:rsid w:val="27E12007"/>
    <w:rsid w:val="28EF010E"/>
    <w:rsid w:val="28FB7086"/>
    <w:rsid w:val="2A48576A"/>
    <w:rsid w:val="2B0122D8"/>
    <w:rsid w:val="300913B8"/>
    <w:rsid w:val="32315A57"/>
    <w:rsid w:val="37081B8D"/>
    <w:rsid w:val="3DC31FB6"/>
    <w:rsid w:val="44D8421F"/>
    <w:rsid w:val="44FC310C"/>
    <w:rsid w:val="454325AE"/>
    <w:rsid w:val="46E6148B"/>
    <w:rsid w:val="483F6144"/>
    <w:rsid w:val="494F140A"/>
    <w:rsid w:val="4AF07911"/>
    <w:rsid w:val="4DFC3845"/>
    <w:rsid w:val="52E43004"/>
    <w:rsid w:val="54155A12"/>
    <w:rsid w:val="56362AB2"/>
    <w:rsid w:val="596837BA"/>
    <w:rsid w:val="5B823DA3"/>
    <w:rsid w:val="5C422A2F"/>
    <w:rsid w:val="5EDE3656"/>
    <w:rsid w:val="6EF254D0"/>
    <w:rsid w:val="6F852A3C"/>
    <w:rsid w:val="71FB73E3"/>
    <w:rsid w:val="75630733"/>
    <w:rsid w:val="77887DB4"/>
    <w:rsid w:val="7EE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1653</Characters>
  <Lines>13</Lines>
  <Paragraphs>3</Paragraphs>
  <TotalTime>17</TotalTime>
  <ScaleCrop>false</ScaleCrop>
  <LinksUpToDate>false</LinksUpToDate>
  <CharactersWithSpaces>1939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2015-07-21T03:02:00Z</dcterms:created>
  <dc:creator>USER</dc:creator>
  <cp:lastModifiedBy>WIN 10</cp:lastModifiedBy>
  <dcterms:modified xsi:type="dcterms:W3CDTF">2021-01-10T13:02:38Z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