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2F39BE3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2329C4C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0C424A">
        <w:rPr>
          <w:rFonts w:ascii="Times New Roman" w:hAnsi="Times New Roman" w:cs="Times New Roman"/>
        </w:rPr>
        <w:t>340</w:t>
      </w:r>
      <w:r w:rsidRPr="00850EE3">
        <w:rPr>
          <w:rFonts w:ascii="Times New Roman" w:hAnsi="Times New Roman" w:cs="Times New Roman"/>
        </w:rPr>
        <w:t xml:space="preserve"> </w:t>
      </w:r>
      <w:r w:rsidR="000C424A">
        <w:rPr>
          <w:rFonts w:ascii="Times New Roman" w:hAnsi="Times New Roman" w:cs="Times New Roman"/>
        </w:rPr>
        <w:t>Web Development with HTML and CSS</w:t>
      </w:r>
    </w:p>
    <w:p w14:paraId="54876512" w14:textId="437998E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B02993"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 w:rsidR="00B34AB4">
        <w:rPr>
          <w:rFonts w:ascii="Times New Roman" w:hAnsi="Times New Roman" w:cs="Times New Roman"/>
        </w:rPr>
        <w:t>3</w:t>
      </w:r>
    </w:p>
    <w:p w14:paraId="693D579A" w14:textId="097FEAB5" w:rsidR="00CA65C9" w:rsidRDefault="00B02993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F14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August</w:t>
      </w:r>
      <w:r w:rsidR="00CA65C9" w:rsidRPr="00850EE3">
        <w:rPr>
          <w:rFonts w:ascii="Times New Roman" w:hAnsi="Times New Roman" w:cs="Times New Roman"/>
        </w:rPr>
        <w:t xml:space="preserve"> 202</w:t>
      </w:r>
      <w:r w:rsidR="00CA65C9">
        <w:rPr>
          <w:rFonts w:ascii="Times New Roman" w:hAnsi="Times New Roman" w:cs="Times New Roman"/>
        </w:rPr>
        <w:t>3</w:t>
      </w:r>
    </w:p>
    <w:p w14:paraId="48839716" w14:textId="77777777" w:rsidR="00B02993" w:rsidRDefault="00B02993" w:rsidP="00CA65C9">
      <w:pPr>
        <w:pStyle w:val="Title2"/>
        <w:jc w:val="left"/>
        <w:rPr>
          <w:rFonts w:ascii="Times New Roman" w:hAnsi="Times New Roman" w:cs="Times New Roman"/>
        </w:rPr>
      </w:pPr>
    </w:p>
    <w:p w14:paraId="5FE0CCBD" w14:textId="5F4AC26D" w:rsidR="00B02993" w:rsidRPr="006319D8" w:rsidRDefault="00B34AB4" w:rsidP="006319D8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D857C26" wp14:editId="614D4A58">
            <wp:extent cx="5943600" cy="3256915"/>
            <wp:effectExtent l="0" t="0" r="0" b="0"/>
            <wp:docPr id="85922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206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D9A7C22" wp14:editId="582BB244">
            <wp:extent cx="5943600" cy="2344420"/>
            <wp:effectExtent l="0" t="0" r="0" b="5080"/>
            <wp:docPr id="10481507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079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4EA07BA" wp14:editId="26E2D8C3">
            <wp:extent cx="5943600" cy="2354580"/>
            <wp:effectExtent l="0" t="0" r="0" b="0"/>
            <wp:docPr id="9033136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369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211CAC7" wp14:editId="27821257">
            <wp:extent cx="5943600" cy="1812290"/>
            <wp:effectExtent l="0" t="0" r="0" b="3810"/>
            <wp:docPr id="10348477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4778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93" w:rsidRPr="006319D8" w:rsidSect="00F1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0C424A"/>
    <w:rsid w:val="001016FB"/>
    <w:rsid w:val="006319D8"/>
    <w:rsid w:val="006F4802"/>
    <w:rsid w:val="00760DEA"/>
    <w:rsid w:val="00882592"/>
    <w:rsid w:val="009602F4"/>
    <w:rsid w:val="009E333E"/>
    <w:rsid w:val="00B02993"/>
    <w:rsid w:val="00B34AB4"/>
    <w:rsid w:val="00BF23A5"/>
    <w:rsid w:val="00CA65C9"/>
    <w:rsid w:val="00F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0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5</cp:revision>
  <dcterms:created xsi:type="dcterms:W3CDTF">2023-08-06T15:41:00Z</dcterms:created>
  <dcterms:modified xsi:type="dcterms:W3CDTF">2023-08-07T02:15:00Z</dcterms:modified>
</cp:coreProperties>
</file>