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2AB91" w14:textId="59D1780E" w:rsidR="000B7D42" w:rsidRDefault="000B7D42" w:rsidP="000B7D42">
      <w:pPr>
        <w:pStyle w:val="ListParagraph"/>
        <w:numPr>
          <w:ilvl w:val="0"/>
          <w:numId w:val="1"/>
        </w:numPr>
      </w:pPr>
      <w:r>
        <w:t>I graduated in Bachelor of Computer Science Engineering from BSA Crescent Engineering College in 20</w:t>
      </w:r>
      <w:r w:rsidR="00A9575E">
        <w:t>09</w:t>
      </w:r>
      <w:r>
        <w:t>.</w:t>
      </w:r>
    </w:p>
    <w:p w14:paraId="73358A45" w14:textId="32EBE7A5" w:rsidR="000B7D42" w:rsidRDefault="000B7D42" w:rsidP="000B7D42">
      <w:pPr>
        <w:pStyle w:val="ListParagraph"/>
        <w:numPr>
          <w:ilvl w:val="0"/>
          <w:numId w:val="1"/>
        </w:numPr>
      </w:pPr>
      <w:r>
        <w:t>Joined Mastek as a Trainee Software engineer in Mumbai. I got trained in Oracle Database and dot net technologies.</w:t>
      </w:r>
    </w:p>
    <w:p w14:paraId="09B70CB6" w14:textId="1A5188D9" w:rsidR="000B7D42" w:rsidRDefault="000B7D42" w:rsidP="000B7D42">
      <w:pPr>
        <w:pStyle w:val="ListParagraph"/>
        <w:numPr>
          <w:ilvl w:val="0"/>
          <w:numId w:val="1"/>
        </w:numPr>
      </w:pPr>
      <w:r>
        <w:t>Post the training I was deployed to an US based insurance billing software maintenance and support work. Where I gained Functional Knowledge of how US insurance works</w:t>
      </w:r>
      <w:r w:rsidR="00A9575E">
        <w:t>, some of my customers were Amerisure, FCCI, Nationwide and many more such US insurance companies</w:t>
      </w:r>
    </w:p>
    <w:p w14:paraId="55919284" w14:textId="54B73951" w:rsidR="000B7D42" w:rsidRDefault="000B7D42" w:rsidP="000B7D42">
      <w:pPr>
        <w:pStyle w:val="ListParagraph"/>
        <w:numPr>
          <w:ilvl w:val="0"/>
          <w:numId w:val="1"/>
        </w:numPr>
      </w:pPr>
      <w:r>
        <w:t>I got promoted the first year itself as Software Engineer due to my commitment and focus at work, putting outcome first always.</w:t>
      </w:r>
    </w:p>
    <w:p w14:paraId="7944E563" w14:textId="27E509F4" w:rsidR="000B7D42" w:rsidRDefault="00A9575E" w:rsidP="000B7D42">
      <w:pPr>
        <w:pStyle w:val="ListParagraph"/>
        <w:numPr>
          <w:ilvl w:val="0"/>
          <w:numId w:val="1"/>
        </w:numPr>
      </w:pPr>
      <w:r>
        <w:t xml:space="preserve">In 2010, </w:t>
      </w:r>
      <w:r w:rsidR="000B7D42">
        <w:t xml:space="preserve">I was moved </w:t>
      </w:r>
      <w:r>
        <w:t xml:space="preserve">to </w:t>
      </w:r>
      <w:r w:rsidR="000B7D42">
        <w:t>a new product development</w:t>
      </w:r>
      <w:r>
        <w:t xml:space="preserve"> work in Chennai Mastek branch and hence returned back to Chennai my home town and also the place where I did my graduation.</w:t>
      </w:r>
    </w:p>
    <w:p w14:paraId="7AB4EDBF" w14:textId="2FE9D283" w:rsidR="00A9575E" w:rsidRDefault="00A9575E" w:rsidP="000B7D42">
      <w:pPr>
        <w:pStyle w:val="ListParagraph"/>
        <w:numPr>
          <w:ilvl w:val="0"/>
          <w:numId w:val="1"/>
        </w:numPr>
      </w:pPr>
      <w:r>
        <w:t xml:space="preserve">I was playing role of </w:t>
      </w:r>
      <w:proofErr w:type="gramStart"/>
      <w:r>
        <w:t>a</w:t>
      </w:r>
      <w:proofErr w:type="gramEnd"/>
      <w:r>
        <w:t xml:space="preserve"> Oracle Database developer building one of the fundamental core banking </w:t>
      </w:r>
      <w:r w:rsidR="006F14C9">
        <w:t>applications</w:t>
      </w:r>
      <w:r>
        <w:t xml:space="preserve"> for Ocean life insurance.</w:t>
      </w:r>
      <w:r w:rsidR="006F14C9">
        <w:t xml:space="preserve"> This work not only allowed me to excel in technology but also helped me to extend my functional knowledge experience from commercial insurance to life insurance. Gaining overall fair understanding of how Insurance works.</w:t>
      </w:r>
    </w:p>
    <w:p w14:paraId="776AAD62" w14:textId="4FD4F49A" w:rsidR="006F14C9" w:rsidRDefault="006F14C9" w:rsidP="000B7D42">
      <w:pPr>
        <w:pStyle w:val="ListParagraph"/>
        <w:numPr>
          <w:ilvl w:val="0"/>
          <w:numId w:val="1"/>
        </w:numPr>
      </w:pPr>
      <w:r>
        <w:t>I joined Advisory board Company in 2013 as a Data Analyst; Advisory board company was later acquired by Optum India in 2018.</w:t>
      </w:r>
    </w:p>
    <w:p w14:paraId="007AB12C" w14:textId="6836BEE6" w:rsidR="006F14C9" w:rsidRDefault="006F14C9" w:rsidP="000B7D42">
      <w:pPr>
        <w:pStyle w:val="ListParagraph"/>
        <w:numPr>
          <w:ilvl w:val="0"/>
          <w:numId w:val="1"/>
        </w:numPr>
      </w:pPr>
      <w:r>
        <w:t>During my tenure in Advisory board Company / Optum, that’s where I started to get into healthcare especially US healthcare. Being a data analyst, I ended up dealing with lots of healthcare data to drive insights of hospital performance and quality of care delivered.</w:t>
      </w:r>
    </w:p>
    <w:p w14:paraId="6FFA296D" w14:textId="00631032" w:rsidR="006F14C9" w:rsidRDefault="006F14C9" w:rsidP="000B7D42">
      <w:pPr>
        <w:pStyle w:val="ListParagraph"/>
        <w:numPr>
          <w:ilvl w:val="0"/>
          <w:numId w:val="1"/>
        </w:numPr>
      </w:pPr>
      <w:r>
        <w:t>I played Data analyst role in product called Crimson Market Advantage (CMA) where I analysis Hospital Network performance, identify where the revenue leak was, was it more of in network referrals, out of network patient referrals, and what are the growth opportunity for a particular practice in that region comparing with their competitors.</w:t>
      </w:r>
    </w:p>
    <w:p w14:paraId="00DE4C01" w14:textId="74A5829C" w:rsidR="006F14C9" w:rsidRDefault="006F14C9" w:rsidP="000B7D42">
      <w:pPr>
        <w:pStyle w:val="ListParagraph"/>
        <w:numPr>
          <w:ilvl w:val="0"/>
          <w:numId w:val="1"/>
        </w:numPr>
      </w:pPr>
      <w:r>
        <w:t xml:space="preserve"> This helped me gain lot of US healthcare functional knowledge. I got also got promoted to Senior Data Analyst travelled to Austin, US to work with US team members for 2 months and returned back to Chennai.</w:t>
      </w:r>
    </w:p>
    <w:p w14:paraId="5370B1F1" w14:textId="77777777" w:rsidR="0070316B" w:rsidRDefault="006F14C9" w:rsidP="000B7D42">
      <w:pPr>
        <w:pStyle w:val="ListParagraph"/>
        <w:numPr>
          <w:ilvl w:val="0"/>
          <w:numId w:val="1"/>
        </w:numPr>
      </w:pPr>
      <w:r>
        <w:t>Upon my return back to Chennai team,</w:t>
      </w:r>
      <w:r w:rsidR="0070316B">
        <w:t xml:space="preserve"> I was assigned to a new product development team which is CRIMSON MEDICAL REFERRALS (CMR).</w:t>
      </w:r>
    </w:p>
    <w:p w14:paraId="1F145D45" w14:textId="38064211" w:rsidR="006F14C9" w:rsidRDefault="006F14C9" w:rsidP="000B7D42">
      <w:pPr>
        <w:pStyle w:val="ListParagraph"/>
        <w:numPr>
          <w:ilvl w:val="0"/>
          <w:numId w:val="1"/>
        </w:numPr>
      </w:pPr>
      <w:r>
        <w:t xml:space="preserve">I was tasked to form my own team that will focus on building integrations between </w:t>
      </w:r>
      <w:r w:rsidR="0070316B">
        <w:t xml:space="preserve">systems across platforms for exchanging Clinical information. I formed a new team of 6 members who would focus on building ETL activity, primarily involving Mirth connect for HL7, Oracle DB for backend processing and also extended to use </w:t>
      </w:r>
      <w:proofErr w:type="spellStart"/>
      <w:r w:rsidR="0070316B">
        <w:t>Mulesoft</w:t>
      </w:r>
      <w:proofErr w:type="spellEnd"/>
      <w:r w:rsidR="0070316B">
        <w:t>.</w:t>
      </w:r>
    </w:p>
    <w:p w14:paraId="0E7978A7" w14:textId="6E7A2A26" w:rsidR="0070316B" w:rsidRDefault="0070316B" w:rsidP="000B7D42">
      <w:pPr>
        <w:pStyle w:val="ListParagraph"/>
        <w:numPr>
          <w:ilvl w:val="0"/>
          <w:numId w:val="1"/>
        </w:numPr>
      </w:pPr>
      <w:r>
        <w:t>This period is where some real transformation of my career took place, Where I was leading a 4 member data analyst team, and also formed a</w:t>
      </w:r>
      <w:r w:rsidR="00BA0918">
        <w:t xml:space="preserve"> new</w:t>
      </w:r>
      <w:r>
        <w:t xml:space="preserve"> six-member integration analyst team</w:t>
      </w:r>
      <w:r w:rsidR="00BA0918">
        <w:t xml:space="preserve"> first time </w:t>
      </w:r>
      <w:proofErr w:type="spellStart"/>
      <w:r w:rsidR="00BA0918">
        <w:t>every</w:t>
      </w:r>
      <w:proofErr w:type="spellEnd"/>
      <w:r w:rsidR="00BA0918">
        <w:t xml:space="preserve"> in Chennai office as it used to be a role in US only until then</w:t>
      </w:r>
      <w:r>
        <w:t>. Working closely with US hospital systems for building integrations with CMR.</w:t>
      </w:r>
    </w:p>
    <w:p w14:paraId="3ACF9145" w14:textId="0A2984B2" w:rsidR="0070316B" w:rsidRDefault="0070316B" w:rsidP="000B7D42">
      <w:pPr>
        <w:pStyle w:val="ListParagraph"/>
        <w:numPr>
          <w:ilvl w:val="0"/>
          <w:numId w:val="1"/>
        </w:numPr>
      </w:pPr>
      <w:r>
        <w:t>This helped me gain a huge US healthcare functional knowledge, and I started to actively contribute to new product development along side engineering team and product management. My hands on functional knowledge started to feed input to Dev team and Product management team to shape up the product. At this crucial juncture, is where I started to fell in love with product management. Where you are closer to the problems earlier seeing what customers are going through and now getting closer to solving those problems yourself for the customers getting into core development.</w:t>
      </w:r>
    </w:p>
    <w:p w14:paraId="6BC410BC" w14:textId="46568E7C" w:rsidR="0070316B" w:rsidRDefault="0070316B" w:rsidP="000B7D42">
      <w:pPr>
        <w:pStyle w:val="ListParagraph"/>
        <w:numPr>
          <w:ilvl w:val="0"/>
          <w:numId w:val="1"/>
        </w:numPr>
      </w:pPr>
      <w:r>
        <w:lastRenderedPageBreak/>
        <w:t xml:space="preserve">I got career shift from Senior Data analyst and Senior integration analyst to Senior Business Analyst. This new role put me in direct connection with US hospital and Clinics. And got an opportunity to play a </w:t>
      </w:r>
      <w:proofErr w:type="spellStart"/>
      <w:r>
        <w:t>sudo</w:t>
      </w:r>
      <w:proofErr w:type="spellEnd"/>
      <w:r>
        <w:t xml:space="preserve"> role of a product manager.</w:t>
      </w:r>
    </w:p>
    <w:p w14:paraId="3226B0BC" w14:textId="7F53F70E" w:rsidR="0070316B" w:rsidRDefault="00BA0918" w:rsidP="000B7D42">
      <w:pPr>
        <w:pStyle w:val="ListParagraph"/>
        <w:numPr>
          <w:ilvl w:val="0"/>
          <w:numId w:val="1"/>
        </w:numPr>
      </w:pPr>
      <w:r>
        <w:t xml:space="preserve">On one side, I formed first ever business analyst team in Chennai, grown it to eventually to be come a </w:t>
      </w:r>
      <w:proofErr w:type="gramStart"/>
      <w:r>
        <w:t>10 member</w:t>
      </w:r>
      <w:proofErr w:type="gramEnd"/>
      <w:r>
        <w:t xml:space="preserve"> business analyst team in Chennai, where team of </w:t>
      </w:r>
      <w:proofErr w:type="gramStart"/>
      <w:r>
        <w:t>5 member</w:t>
      </w:r>
      <w:proofErr w:type="gramEnd"/>
      <w:r>
        <w:t xml:space="preserve"> focus on </w:t>
      </w:r>
      <w:proofErr w:type="gramStart"/>
      <w:r>
        <w:t>New</w:t>
      </w:r>
      <w:proofErr w:type="gramEnd"/>
      <w:r>
        <w:t xml:space="preserve"> customer Implementation and the other 5 would focus on supporting existing customers.</w:t>
      </w:r>
    </w:p>
    <w:p w14:paraId="6DDF5DA0" w14:textId="13567DB1" w:rsidR="00BA0918" w:rsidRDefault="00BA0918" w:rsidP="000B7D42">
      <w:pPr>
        <w:pStyle w:val="ListParagraph"/>
        <w:numPr>
          <w:ilvl w:val="0"/>
          <w:numId w:val="1"/>
        </w:numPr>
      </w:pPr>
      <w:r>
        <w:t xml:space="preserve">Started to gain more healthcare functional knowledge, worked with more healthcare practices in US. </w:t>
      </w:r>
    </w:p>
    <w:p w14:paraId="1A0E1B91" w14:textId="1D660100" w:rsidR="00BA0918" w:rsidRDefault="00BA0918" w:rsidP="000B7D42">
      <w:pPr>
        <w:pStyle w:val="ListParagraph"/>
        <w:numPr>
          <w:ilvl w:val="0"/>
          <w:numId w:val="1"/>
        </w:numPr>
      </w:pPr>
      <w:r>
        <w:t>On the other side, was playing a crucial role in contributing to product development along the product manager. Shaping up the product to address customer pain points and make it easy to use that could create value.</w:t>
      </w:r>
    </w:p>
    <w:p w14:paraId="74418891" w14:textId="56A06937" w:rsidR="00BA0918" w:rsidRDefault="00BA0918" w:rsidP="000B7D42">
      <w:pPr>
        <w:pStyle w:val="ListParagraph"/>
        <w:numPr>
          <w:ilvl w:val="0"/>
          <w:numId w:val="1"/>
        </w:numPr>
      </w:pPr>
      <w:r>
        <w:t xml:space="preserve">AS I started to involve more in to product development, I was also got an opportunity to setup </w:t>
      </w:r>
      <w:proofErr w:type="gramStart"/>
      <w:r>
        <w:t>a</w:t>
      </w:r>
      <w:proofErr w:type="gramEnd"/>
      <w:r>
        <w:t xml:space="preserve"> offshore team by contracting with a call </w:t>
      </w:r>
      <w:proofErr w:type="spellStart"/>
      <w:r>
        <w:t>center</w:t>
      </w:r>
      <w:proofErr w:type="spellEnd"/>
      <w:r>
        <w:t xml:space="preserve"> to take of provider directory clean up activity.</w:t>
      </w:r>
    </w:p>
    <w:p w14:paraId="5EC212E9" w14:textId="4A83988C" w:rsidR="00BA0918" w:rsidRDefault="00BA0918" w:rsidP="000B7D42">
      <w:pPr>
        <w:pStyle w:val="ListParagraph"/>
        <w:numPr>
          <w:ilvl w:val="0"/>
          <w:numId w:val="1"/>
        </w:numPr>
      </w:pPr>
      <w:r>
        <w:t xml:space="preserve">This got into another phase of my career, where I was evaluating which call </w:t>
      </w:r>
      <w:proofErr w:type="spellStart"/>
      <w:r>
        <w:t>center</w:t>
      </w:r>
      <w:proofErr w:type="spellEnd"/>
      <w:r>
        <w:t xml:space="preserve"> organization in Chennai would be the best to take up this new engagement as a partner for product support. After careful evaluation, I along with product manager, product strategy arrived in choosing </w:t>
      </w:r>
      <w:proofErr w:type="spellStart"/>
      <w:r>
        <w:t>Miramed</w:t>
      </w:r>
      <w:proofErr w:type="spellEnd"/>
      <w:r>
        <w:t xml:space="preserve"> </w:t>
      </w:r>
      <w:proofErr w:type="spellStart"/>
      <w:r>
        <w:t>Ajuba</w:t>
      </w:r>
      <w:proofErr w:type="spellEnd"/>
      <w:r>
        <w:t xml:space="preserve"> as our offshore operations team for performing provider directory clean up stuff.</w:t>
      </w:r>
    </w:p>
    <w:p w14:paraId="09681ED7" w14:textId="0980F44C" w:rsidR="00BA0918" w:rsidRDefault="00BA0918" w:rsidP="000B7D42">
      <w:pPr>
        <w:pStyle w:val="ListParagraph"/>
        <w:numPr>
          <w:ilvl w:val="0"/>
          <w:numId w:val="1"/>
        </w:numPr>
      </w:pPr>
      <w:r>
        <w:t xml:space="preserve">My tenure in Optum India </w:t>
      </w:r>
      <w:proofErr w:type="gramStart"/>
      <w:r>
        <w:t>( formerly</w:t>
      </w:r>
      <w:proofErr w:type="gramEnd"/>
      <w:r>
        <w:t xml:space="preserve"> Advisory board company</w:t>
      </w:r>
      <w:proofErr w:type="gramStart"/>
      <w:r>
        <w:t>) ,</w:t>
      </w:r>
      <w:proofErr w:type="gramEnd"/>
      <w:r>
        <w:t xml:space="preserve"> shaped up my future of career. Where I gained healthcare experience, new product development experience, leading a team, </w:t>
      </w:r>
      <w:proofErr w:type="gramStart"/>
      <w:r>
        <w:t>Setting</w:t>
      </w:r>
      <w:proofErr w:type="gramEnd"/>
      <w:r>
        <w:t xml:space="preserve"> up a new team internally, and also setting up a team on </w:t>
      </w:r>
      <w:proofErr w:type="spellStart"/>
      <w:r>
        <w:t>MiraMed</w:t>
      </w:r>
      <w:proofErr w:type="spellEnd"/>
      <w:r>
        <w:t xml:space="preserve"> </w:t>
      </w:r>
      <w:proofErr w:type="spellStart"/>
      <w:r>
        <w:t>Ajuba</w:t>
      </w:r>
      <w:proofErr w:type="spellEnd"/>
      <w:r>
        <w:t xml:space="preserve">, and most importantly building Products. </w:t>
      </w:r>
      <w:r w:rsidR="008F3C6C">
        <w:t>Building Products is where my heart always drives where you are closer to help solve a problem and the value/outcome it provides to your customer is an immense feeling.</w:t>
      </w:r>
    </w:p>
    <w:p w14:paraId="1F8103BF" w14:textId="474A3CB8" w:rsidR="008F3C6C" w:rsidRDefault="008F3C6C" w:rsidP="000B7D42">
      <w:pPr>
        <w:pStyle w:val="ListParagraph"/>
        <w:numPr>
          <w:ilvl w:val="0"/>
          <w:numId w:val="1"/>
        </w:numPr>
      </w:pPr>
      <w:r>
        <w:t xml:space="preserve">During this time is where I learned Mirth, </w:t>
      </w:r>
      <w:proofErr w:type="spellStart"/>
      <w:r>
        <w:t>Mulesoft</w:t>
      </w:r>
      <w:proofErr w:type="spellEnd"/>
      <w:r>
        <w:t>, Oracle, Direct Messaging, CCDA, HL7, API, JSON, ETL, Product Management, Building Client relationship, Team management, Business analysis, and much more and everything hands on.</w:t>
      </w:r>
    </w:p>
    <w:p w14:paraId="3F83AB4C" w14:textId="7AB834BB" w:rsidR="008F3C6C" w:rsidRDefault="008F3C6C" w:rsidP="000B7D42">
      <w:pPr>
        <w:pStyle w:val="ListParagraph"/>
        <w:numPr>
          <w:ilvl w:val="0"/>
          <w:numId w:val="1"/>
        </w:numPr>
      </w:pPr>
      <w:r>
        <w:t>With all of this experience, I joined athenahealth in 2019 as a product Manager. A true game changer of my career happened during this time. That is my past experience surrounds US healthcare but, on the ancillary/behind the scene, or supplement to core of healthcare HER, that is CMA or CMR was not EHR but help provide insights to practice about their performance in that region, and help track referrals on a separate referral tracker dashboard as CMR outside of EHR.</w:t>
      </w:r>
    </w:p>
    <w:p w14:paraId="1EBD2E36" w14:textId="26722E11" w:rsidR="008F3C6C" w:rsidRDefault="008F3C6C" w:rsidP="000B7D42">
      <w:pPr>
        <w:pStyle w:val="ListParagraph"/>
        <w:numPr>
          <w:ilvl w:val="0"/>
          <w:numId w:val="1"/>
        </w:numPr>
      </w:pPr>
      <w:r>
        <w:t xml:space="preserve">Where are joining athenahealth helped me exposed to the other side of the healthcare, the EHR, where the doctor spends more time and practice/clinic spends more time and the actual place where all the healthcare data gets created. This opened my knowledge now able to come to the other side of the spectrum which helped me gain holistic understanding of how US healthcare operates both from point of Care Delivery and beyond where billing, performance </w:t>
      </w:r>
      <w:r w:rsidR="00D67810">
        <w:t>tracking, network management and</w:t>
      </w:r>
      <w:r>
        <w:t xml:space="preserve"> etc.</w:t>
      </w:r>
    </w:p>
    <w:p w14:paraId="225254BD" w14:textId="593E81E7" w:rsidR="008F3C6C" w:rsidRDefault="00500CBE" w:rsidP="000B7D42">
      <w:pPr>
        <w:pStyle w:val="ListParagraph"/>
        <w:numPr>
          <w:ilvl w:val="0"/>
          <w:numId w:val="1"/>
        </w:numPr>
      </w:pPr>
      <w:r>
        <w:t xml:space="preserve">I joined in </w:t>
      </w:r>
      <w:proofErr w:type="spellStart"/>
      <w:r>
        <w:t>athena</w:t>
      </w:r>
      <w:proofErr w:type="spellEnd"/>
      <w:r>
        <w:t xml:space="preserve"> for Interface product which is seeming to be on the other side of the connection what I used to build in advisory board being on the integration side. This completes the full picture of the spectrum. That is, how EHR like </w:t>
      </w:r>
      <w:proofErr w:type="spellStart"/>
      <w:r>
        <w:t>athena</w:t>
      </w:r>
      <w:proofErr w:type="spellEnd"/>
      <w:r>
        <w:t xml:space="preserve"> where ambulatory practices are more using it to send patient referral to specialist to </w:t>
      </w:r>
      <w:proofErr w:type="spellStart"/>
      <w:r>
        <w:t>non athena</w:t>
      </w:r>
      <w:proofErr w:type="spellEnd"/>
      <w:r>
        <w:t xml:space="preserve"> practices. Some practice might have a centralized referral management system that where CMR comes into picture which acts as a centralized referral management and tracker.</w:t>
      </w:r>
    </w:p>
    <w:p w14:paraId="7E25DF5A" w14:textId="4BA4D5AE" w:rsidR="00500CBE" w:rsidRDefault="00500CBE" w:rsidP="000B7D42">
      <w:pPr>
        <w:pStyle w:val="ListParagraph"/>
        <w:numPr>
          <w:ilvl w:val="0"/>
          <w:numId w:val="1"/>
        </w:numPr>
      </w:pPr>
      <w:r>
        <w:lastRenderedPageBreak/>
        <w:t xml:space="preserve">Within 3 months of joining </w:t>
      </w:r>
      <w:proofErr w:type="spellStart"/>
      <w:r>
        <w:t>athena</w:t>
      </w:r>
      <w:proofErr w:type="spellEnd"/>
      <w:r>
        <w:t xml:space="preserve">, I got an opportunity to travel to </w:t>
      </w:r>
      <w:proofErr w:type="gramStart"/>
      <w:r>
        <w:t>US ,</w:t>
      </w:r>
      <w:proofErr w:type="spellStart"/>
      <w:r>
        <w:t>athena</w:t>
      </w:r>
      <w:proofErr w:type="spellEnd"/>
      <w:proofErr w:type="gramEnd"/>
      <w:r>
        <w:t xml:space="preserve"> headquarters to get transition of DIRECT Messaging product to be setup in Chennai.</w:t>
      </w:r>
    </w:p>
    <w:p w14:paraId="3F7A80FE" w14:textId="2288FA31" w:rsidR="00500CBE" w:rsidRDefault="00500CBE" w:rsidP="000B7D42">
      <w:pPr>
        <w:pStyle w:val="ListParagraph"/>
        <w:numPr>
          <w:ilvl w:val="0"/>
          <w:numId w:val="1"/>
        </w:numPr>
      </w:pPr>
      <w:r>
        <w:t xml:space="preserve">Here, I had to face some ground level problems like during the time the current product manager of DIRECT Messaging product was laid off and wasn’t there during my visit to provide me Knowledge transfer. </w:t>
      </w:r>
      <w:proofErr w:type="gramStart"/>
      <w:r>
        <w:t>So</w:t>
      </w:r>
      <w:proofErr w:type="gramEnd"/>
      <w:r>
        <w:t xml:space="preserve"> I ended up learning and figuring it out all by myself. This helped me learn or go through challenges and look for ways to gain more knowledge when the resource available or very few.</w:t>
      </w:r>
    </w:p>
    <w:p w14:paraId="3033B20D" w14:textId="54322FA7" w:rsidR="00500CBE" w:rsidRDefault="00500CBE" w:rsidP="000B7D42">
      <w:pPr>
        <w:pStyle w:val="ListParagraph"/>
        <w:numPr>
          <w:ilvl w:val="0"/>
          <w:numId w:val="1"/>
        </w:numPr>
      </w:pPr>
      <w:r>
        <w:t xml:space="preserve">After spending month in US office, came back to Chennai. Formed a new scrum team for DIRECT Messaging. A quick background to this was, DIRECT Messaging as a product was created in </w:t>
      </w:r>
      <w:proofErr w:type="spellStart"/>
      <w:r>
        <w:t>athena</w:t>
      </w:r>
      <w:proofErr w:type="spellEnd"/>
      <w:r>
        <w:t xml:space="preserve"> during 2015 but then it was built purely as a factor to handle compliance requirement of meeting MU2 and MU3 needs. And hence it was built as an MVP not ready to scale. Athena also had stopped funding for the DIRECT product around 2017 and hence no active development happened until I join </w:t>
      </w:r>
      <w:proofErr w:type="spellStart"/>
      <w:r>
        <w:t>athena</w:t>
      </w:r>
      <w:proofErr w:type="spellEnd"/>
      <w:r>
        <w:t xml:space="preserve"> that’s another reason no active team members exists when I went for transition to US.</w:t>
      </w:r>
    </w:p>
    <w:p w14:paraId="519E23FE" w14:textId="24930FD3" w:rsidR="00500CBE" w:rsidRDefault="00500CBE" w:rsidP="000B7D42">
      <w:pPr>
        <w:pStyle w:val="ListParagraph"/>
        <w:numPr>
          <w:ilvl w:val="0"/>
          <w:numId w:val="1"/>
        </w:numPr>
      </w:pPr>
      <w:proofErr w:type="gramStart"/>
      <w:r>
        <w:t>So</w:t>
      </w:r>
      <w:proofErr w:type="gramEnd"/>
      <w:r>
        <w:t xml:space="preserve"> I formed new scrum team in Chennai, started to figure out existing problems my self by taking to Customers directly, </w:t>
      </w:r>
      <w:r w:rsidR="00E05D06">
        <w:t>connecting with internal support team, operations team, and so on.</w:t>
      </w:r>
    </w:p>
    <w:p w14:paraId="09D2C9CD" w14:textId="142486A5" w:rsidR="00E05D06" w:rsidRDefault="00E05D06" w:rsidP="000B7D42">
      <w:pPr>
        <w:pStyle w:val="ListParagraph"/>
        <w:numPr>
          <w:ilvl w:val="0"/>
          <w:numId w:val="1"/>
        </w:numPr>
      </w:pPr>
      <w:r>
        <w:t xml:space="preserve">Prepared a </w:t>
      </w:r>
      <w:proofErr w:type="gramStart"/>
      <w:r>
        <w:t>3 year</w:t>
      </w:r>
      <w:proofErr w:type="gramEnd"/>
      <w:r>
        <w:t xml:space="preserve"> product roadmap for DIRECT Messaging and presented to </w:t>
      </w:r>
      <w:proofErr w:type="spellStart"/>
      <w:r>
        <w:t>athena</w:t>
      </w:r>
      <w:proofErr w:type="spellEnd"/>
      <w:r>
        <w:t xml:space="preserve"> leadership team. It was widely accepted and appreciated.</w:t>
      </w:r>
    </w:p>
    <w:p w14:paraId="4944D51C" w14:textId="73E9F527" w:rsidR="00E05D06" w:rsidRDefault="00E05D06" w:rsidP="000B7D42">
      <w:pPr>
        <w:pStyle w:val="ListParagraph"/>
        <w:numPr>
          <w:ilvl w:val="0"/>
          <w:numId w:val="1"/>
        </w:numPr>
      </w:pPr>
      <w:r>
        <w:t xml:space="preserve">In the very first year of me taking over DIRECT, I was able to bring in DIRECT send success rate from under 5% to 30%. This impressed the leadership team because of the optimization I was able to bring in to improve send success rate and have a clear product roadmap helped me </w:t>
      </w:r>
      <w:proofErr w:type="spellStart"/>
      <w:r>
        <w:t>got</w:t>
      </w:r>
      <w:proofErr w:type="spellEnd"/>
      <w:r>
        <w:t xml:space="preserve"> promoted to Senior product manager in 202</w:t>
      </w:r>
      <w:r w:rsidR="001D5F14">
        <w:t>1</w:t>
      </w:r>
      <w:r>
        <w:t>.</w:t>
      </w:r>
    </w:p>
    <w:p w14:paraId="6A5AA6D7" w14:textId="1BDCAAD6" w:rsidR="001D5F14" w:rsidRDefault="001D5F14" w:rsidP="001D5F14">
      <w:pPr>
        <w:pStyle w:val="ListParagraph"/>
        <w:numPr>
          <w:ilvl w:val="0"/>
          <w:numId w:val="1"/>
        </w:numPr>
      </w:pPr>
      <w:r>
        <w:t xml:space="preserve">I shaped Direct Messaging product in </w:t>
      </w:r>
      <w:proofErr w:type="spellStart"/>
      <w:r>
        <w:t>athena</w:t>
      </w:r>
      <w:proofErr w:type="spellEnd"/>
      <w:r>
        <w:t xml:space="preserve"> from where it was prior to me joining as an </w:t>
      </w:r>
      <w:proofErr w:type="spellStart"/>
      <w:r>
        <w:t>mvp</w:t>
      </w:r>
      <w:proofErr w:type="spellEnd"/>
      <w:r>
        <w:t xml:space="preserve"> product with low success rate, I emerged it to become a product that is now more than 80% send success rate and more than 90% receive success rate. </w:t>
      </w:r>
      <w:proofErr w:type="spellStart"/>
      <w:r>
        <w:t>Sclaed</w:t>
      </w:r>
      <w:proofErr w:type="spellEnd"/>
      <w:r>
        <w:t xml:space="preserve"> DIRECT product from just compliance need to really made it realise it potential in reducing fax exchanges savings</w:t>
      </w:r>
      <w:r w:rsidR="00CB564B">
        <w:t xml:space="preserve"> </w:t>
      </w:r>
      <w:r>
        <w:t xml:space="preserve">huge fax cost for </w:t>
      </w:r>
      <w:proofErr w:type="spellStart"/>
      <w:r>
        <w:t>athena</w:t>
      </w:r>
      <w:proofErr w:type="spellEnd"/>
      <w:r>
        <w:t xml:space="preserve"> and also for </w:t>
      </w:r>
      <w:proofErr w:type="spellStart"/>
      <w:r w:rsidR="00CB564B">
        <w:t>athena</w:t>
      </w:r>
      <w:proofErr w:type="spellEnd"/>
      <w:r w:rsidR="00CB564B">
        <w:t xml:space="preserve"> customers. I replaced every data exchange interaction in entire </w:t>
      </w:r>
      <w:proofErr w:type="spellStart"/>
      <w:r w:rsidR="00CB564B">
        <w:t>athenaOne</w:t>
      </w:r>
      <w:proofErr w:type="spellEnd"/>
      <w:r w:rsidR="00CB564B">
        <w:t xml:space="preserve"> with DIRECT instead of FAX touch points.</w:t>
      </w:r>
    </w:p>
    <w:p w14:paraId="4398D021" w14:textId="730A7187" w:rsidR="00CB564B" w:rsidRDefault="00CB564B" w:rsidP="001D5F14">
      <w:pPr>
        <w:pStyle w:val="ListParagraph"/>
        <w:numPr>
          <w:ilvl w:val="0"/>
          <w:numId w:val="1"/>
        </w:numPr>
      </w:pPr>
      <w:r>
        <w:t xml:space="preserve">I started to represent </w:t>
      </w:r>
      <w:proofErr w:type="spellStart"/>
      <w:r>
        <w:t>athena</w:t>
      </w:r>
      <w:proofErr w:type="spellEnd"/>
      <w:r>
        <w:t xml:space="preserve"> in the industry forums actively participated in Direct Trust forums representing </w:t>
      </w:r>
      <w:proofErr w:type="spellStart"/>
      <w:r>
        <w:t>athena</w:t>
      </w:r>
      <w:proofErr w:type="spellEnd"/>
      <w:r>
        <w:t xml:space="preserve"> and made sure my voice is heard in transforming Directory management. There was lots of quality and data issues in the directory data hosted to direct trust but I then I voiced out that </w:t>
      </w:r>
      <w:proofErr w:type="spellStart"/>
      <w:r>
        <w:t>athena</w:t>
      </w:r>
      <w:proofErr w:type="spellEnd"/>
      <w:r>
        <w:t xml:space="preserve"> is not happy and want to improve it to help direct send success rate increase even further, participated in working groups such as directory, TIM+ and Referral 360x standards formation.</w:t>
      </w:r>
    </w:p>
    <w:p w14:paraId="392651B1" w14:textId="024E868A" w:rsidR="00CB564B" w:rsidRDefault="00CB564B" w:rsidP="001D5F14">
      <w:pPr>
        <w:pStyle w:val="ListParagraph"/>
        <w:numPr>
          <w:ilvl w:val="0"/>
          <w:numId w:val="1"/>
        </w:numPr>
      </w:pPr>
      <w:r>
        <w:t xml:space="preserve">My responsibilities in </w:t>
      </w:r>
      <w:proofErr w:type="spellStart"/>
      <w:r>
        <w:t>athena</w:t>
      </w:r>
      <w:proofErr w:type="spellEnd"/>
      <w:r>
        <w:t xml:space="preserve"> started to increase, I was hand over another new product development in addition to DIRECT, I built from scratch </w:t>
      </w:r>
      <w:proofErr w:type="spellStart"/>
      <w:r>
        <w:t>sometihgn</w:t>
      </w:r>
      <w:proofErr w:type="spellEnd"/>
      <w:r>
        <w:t xml:space="preserve"> called Electronic Case reporting (</w:t>
      </w:r>
      <w:proofErr w:type="spellStart"/>
      <w:r>
        <w:t>eCR</w:t>
      </w:r>
      <w:proofErr w:type="spellEnd"/>
      <w:r>
        <w:t xml:space="preserve">). This is </w:t>
      </w:r>
      <w:proofErr w:type="gramStart"/>
      <w:r>
        <w:t>post</w:t>
      </w:r>
      <w:proofErr w:type="gramEnd"/>
      <w:r>
        <w:t xml:space="preserve"> covid where the need for real time notification to HIEs become more the need. Historically, patient care notification used to happen through faxes and regular emails. Where as I built a new </w:t>
      </w:r>
      <w:proofErr w:type="spellStart"/>
      <w:r>
        <w:t>eCR</w:t>
      </w:r>
      <w:proofErr w:type="spellEnd"/>
      <w:r>
        <w:t xml:space="preserve"> custom application by inheriting ONC </w:t>
      </w:r>
      <w:proofErr w:type="spellStart"/>
      <w:r>
        <w:t>eCRNOW</w:t>
      </w:r>
      <w:proofErr w:type="spellEnd"/>
      <w:r>
        <w:t xml:space="preserve"> </w:t>
      </w:r>
      <w:proofErr w:type="gramStart"/>
      <w:r>
        <w:t>open source</w:t>
      </w:r>
      <w:proofErr w:type="gramEnd"/>
      <w:r>
        <w:t xml:space="preserve"> app.</w:t>
      </w:r>
    </w:p>
    <w:p w14:paraId="2F08B0C9" w14:textId="68F9F99B" w:rsidR="00CB564B" w:rsidRDefault="00CB564B" w:rsidP="001D5F14">
      <w:pPr>
        <w:pStyle w:val="ListParagraph"/>
        <w:numPr>
          <w:ilvl w:val="0"/>
          <w:numId w:val="1"/>
        </w:numPr>
      </w:pPr>
      <w:r>
        <w:t xml:space="preserve">This app implementation is the largest in US healthcare because of the </w:t>
      </w:r>
      <w:proofErr w:type="spellStart"/>
      <w:r>
        <w:t>athena</w:t>
      </w:r>
      <w:proofErr w:type="spellEnd"/>
      <w:r>
        <w:t xml:space="preserve"> customer base is huge having connection to almost all state HIEs. We were able to complete entire development and rollout it out to production use in record time with in a year.</w:t>
      </w:r>
    </w:p>
    <w:p w14:paraId="1489AE19" w14:textId="7E0A9BF8" w:rsidR="00CB564B" w:rsidRDefault="00CB564B" w:rsidP="001D5F14">
      <w:pPr>
        <w:pStyle w:val="ListParagraph"/>
        <w:numPr>
          <w:ilvl w:val="0"/>
          <w:numId w:val="1"/>
        </w:numPr>
      </w:pPr>
      <w:r>
        <w:t xml:space="preserve">This made me to talk to several HIEs, ONC bodies, </w:t>
      </w:r>
      <w:proofErr w:type="spellStart"/>
      <w:r>
        <w:t>athena</w:t>
      </w:r>
      <w:proofErr w:type="spellEnd"/>
      <w:r>
        <w:t xml:space="preserve"> customer/practice, and several internal teams as it was a huge implementation.</w:t>
      </w:r>
    </w:p>
    <w:p w14:paraId="6052CA35" w14:textId="288DD63C" w:rsidR="00CB564B" w:rsidRDefault="00CB564B" w:rsidP="001D5F14">
      <w:pPr>
        <w:pStyle w:val="ListParagraph"/>
        <w:numPr>
          <w:ilvl w:val="0"/>
          <w:numId w:val="1"/>
        </w:numPr>
      </w:pPr>
      <w:r>
        <w:t>On the Direct side, I was actively involved in making sure the product gets certified by direct trust once every 2 years to ensure meeting compliance requirements.</w:t>
      </w:r>
      <w:r w:rsidR="004815A5">
        <w:t xml:space="preserve"> Also, played active </w:t>
      </w:r>
      <w:r w:rsidR="004815A5">
        <w:lastRenderedPageBreak/>
        <w:t xml:space="preserve">participation in CEHRT to ensure </w:t>
      </w:r>
      <w:proofErr w:type="spellStart"/>
      <w:r w:rsidR="004815A5">
        <w:t>athena</w:t>
      </w:r>
      <w:proofErr w:type="spellEnd"/>
      <w:r w:rsidR="004815A5">
        <w:t xml:space="preserve"> gets certified. I was responsible for meeting </w:t>
      </w:r>
      <w:proofErr w:type="gramStart"/>
      <w:r w:rsidR="004815A5">
        <w:t>h(</w:t>
      </w:r>
      <w:proofErr w:type="gramEnd"/>
      <w:r w:rsidR="004815A5">
        <w:t xml:space="preserve">1), </w:t>
      </w:r>
      <w:proofErr w:type="gramStart"/>
      <w:r w:rsidR="004815A5">
        <w:t>b(</w:t>
      </w:r>
      <w:proofErr w:type="gramEnd"/>
      <w:r w:rsidR="004815A5">
        <w:t xml:space="preserve">1), </w:t>
      </w:r>
      <w:proofErr w:type="gramStart"/>
      <w:r w:rsidR="004815A5">
        <w:t>e(</w:t>
      </w:r>
      <w:proofErr w:type="gramEnd"/>
      <w:r w:rsidR="004815A5">
        <w:t xml:space="preserve">1), </w:t>
      </w:r>
      <w:proofErr w:type="gramStart"/>
      <w:r w:rsidR="004815A5">
        <w:t>f(</w:t>
      </w:r>
      <w:proofErr w:type="gramEnd"/>
      <w:r w:rsidR="004815A5">
        <w:t xml:space="preserve">5), </w:t>
      </w:r>
      <w:proofErr w:type="gramStart"/>
      <w:r w:rsidR="004815A5">
        <w:t>f(</w:t>
      </w:r>
      <w:proofErr w:type="gramEnd"/>
      <w:r w:rsidR="004815A5">
        <w:t xml:space="preserve">7) and </w:t>
      </w:r>
      <w:proofErr w:type="gramStart"/>
      <w:r w:rsidR="004815A5">
        <w:t>b(</w:t>
      </w:r>
      <w:proofErr w:type="gramEnd"/>
      <w:r w:rsidR="004815A5">
        <w:t>2).</w:t>
      </w:r>
    </w:p>
    <w:p w14:paraId="654B8310" w14:textId="76CC9E18" w:rsidR="004815A5" w:rsidRDefault="00B94222" w:rsidP="001D5F14">
      <w:pPr>
        <w:pStyle w:val="ListParagraph"/>
        <w:numPr>
          <w:ilvl w:val="0"/>
          <w:numId w:val="1"/>
        </w:numPr>
      </w:pPr>
      <w:r>
        <w:t xml:space="preserve">After successful </w:t>
      </w:r>
      <w:proofErr w:type="spellStart"/>
      <w:r>
        <w:t>eCR</w:t>
      </w:r>
      <w:proofErr w:type="spellEnd"/>
      <w:r>
        <w:t xml:space="preserve"> now rollout, I started to immerse myself in deep research along with UX research person to solve another biggest problem in </w:t>
      </w:r>
      <w:proofErr w:type="spellStart"/>
      <w:r>
        <w:t>athena</w:t>
      </w:r>
      <w:proofErr w:type="spellEnd"/>
      <w:r>
        <w:t xml:space="preserve"> which is REFERRALs. There are huge problems starting from sending referrals as fax instead of electronically, providing split experience that is part of the document going through fax and the other part through DIRECT, no referral tracker leaving ambiguity in tracking patient care.</w:t>
      </w:r>
    </w:p>
    <w:p w14:paraId="62942B4A" w14:textId="1B5964BD" w:rsidR="000E7325" w:rsidRDefault="000E7325" w:rsidP="001D5F14">
      <w:pPr>
        <w:pStyle w:val="ListParagraph"/>
        <w:numPr>
          <w:ilvl w:val="0"/>
          <w:numId w:val="1"/>
        </w:numPr>
      </w:pPr>
      <w:r>
        <w:t>This leads me to pitch to leadership with all my research findings to highlight the customer pain points and proposed solution along with expected outcomes leading to leadership approving the plan for immediate execution.</w:t>
      </w:r>
    </w:p>
    <w:p w14:paraId="2578F006" w14:textId="0A90FD9F" w:rsidR="000E7325" w:rsidRDefault="000E7325" w:rsidP="001D5F14">
      <w:pPr>
        <w:pStyle w:val="ListParagraph"/>
        <w:numPr>
          <w:ilvl w:val="0"/>
          <w:numId w:val="1"/>
        </w:numPr>
      </w:pPr>
      <w:r>
        <w:t xml:space="preserve">Due to the nature of the product </w:t>
      </w:r>
      <w:proofErr w:type="gramStart"/>
      <w:r>
        <w:t>development</w:t>
      </w:r>
      <w:proofErr w:type="gramEnd"/>
      <w:r>
        <w:t xml:space="preserve"> we ended up needing to spin up a team of 15 developers but the time I could able to get from internal transfer </w:t>
      </w:r>
      <w:proofErr w:type="spellStart"/>
      <w:r>
        <w:t>wher</w:t>
      </w:r>
      <w:proofErr w:type="spellEnd"/>
      <w:r>
        <w:t xml:space="preserve"> only 3, so in the interest of time needing to go to market soon I with help if HR and </w:t>
      </w:r>
      <w:proofErr w:type="spellStart"/>
      <w:r>
        <w:t>Enigmeering</w:t>
      </w:r>
      <w:proofErr w:type="spellEnd"/>
      <w:r>
        <w:t xml:space="preserve"> manager recruited 12 </w:t>
      </w:r>
      <w:proofErr w:type="spellStart"/>
      <w:r>
        <w:t>contracters</w:t>
      </w:r>
      <w:proofErr w:type="spellEnd"/>
      <w:r>
        <w:t xml:space="preserve"> as immediate joiners. </w:t>
      </w:r>
    </w:p>
    <w:p w14:paraId="7E2CB882" w14:textId="7F33B7AC" w:rsidR="000E7325" w:rsidRDefault="000E7325" w:rsidP="001D5F14">
      <w:pPr>
        <w:pStyle w:val="ListParagraph"/>
        <w:numPr>
          <w:ilvl w:val="0"/>
          <w:numId w:val="1"/>
        </w:numPr>
      </w:pPr>
      <w:r>
        <w:t xml:space="preserve">Scaled up the team and helped them start delivering soon, we completed the development in dec 2025 with start date was Jun 2025. Having to </w:t>
      </w:r>
      <w:r w:rsidR="002436EA">
        <w:t>get this build interacting with several internal teams to acquire right knowledge and execute was tremendous.</w:t>
      </w:r>
    </w:p>
    <w:p w14:paraId="5009321A" w14:textId="390929B3" w:rsidR="002436EA" w:rsidRDefault="002436EA" w:rsidP="001D5F14">
      <w:pPr>
        <w:pStyle w:val="ListParagraph"/>
        <w:numPr>
          <w:ilvl w:val="0"/>
          <w:numId w:val="1"/>
        </w:numPr>
      </w:pPr>
      <w:r>
        <w:t xml:space="preserve">This pilot started to show good results in Feb and we are actively recruiting more pilot customers who exchange referral between </w:t>
      </w:r>
      <w:proofErr w:type="spellStart"/>
      <w:r>
        <w:t>athena</w:t>
      </w:r>
      <w:proofErr w:type="spellEnd"/>
      <w:r>
        <w:t xml:space="preserve"> and epic using Referral 360x standards.</w:t>
      </w:r>
    </w:p>
    <w:p w14:paraId="146EE484" w14:textId="54981875" w:rsidR="002436EA" w:rsidRDefault="002436EA" w:rsidP="001D5F14">
      <w:pPr>
        <w:pStyle w:val="ListParagraph"/>
        <w:numPr>
          <w:ilvl w:val="0"/>
          <w:numId w:val="1"/>
        </w:numPr>
      </w:pPr>
      <w:r>
        <w:t xml:space="preserve">Post completing my research and proposal after </w:t>
      </w:r>
      <w:proofErr w:type="spellStart"/>
      <w:r>
        <w:t>aquring</w:t>
      </w:r>
      <w:proofErr w:type="spellEnd"/>
      <w:r>
        <w:t xml:space="preserve"> leadership approval for project kick off, I demonstrated the mock up 10 </w:t>
      </w:r>
      <w:proofErr w:type="spellStart"/>
      <w:r>
        <w:t>athena</w:t>
      </w:r>
      <w:proofErr w:type="spellEnd"/>
      <w:r>
        <w:t xml:space="preserve"> Customers at Thrive conference. Which was a </w:t>
      </w:r>
      <w:proofErr w:type="spellStart"/>
      <w:r>
        <w:t>housefull</w:t>
      </w:r>
      <w:proofErr w:type="spellEnd"/>
      <w:r>
        <w:t xml:space="preserve"> presentation one of the top presentations of the conference. That was my first conference where I presented to 200+ participants in a stage.</w:t>
      </w:r>
    </w:p>
    <w:p w14:paraId="13908221" w14:textId="63E40923" w:rsidR="002436EA" w:rsidRDefault="002436EA" w:rsidP="001D5F14">
      <w:pPr>
        <w:pStyle w:val="ListParagraph"/>
        <w:numPr>
          <w:ilvl w:val="0"/>
          <w:numId w:val="1"/>
        </w:numPr>
      </w:pPr>
      <w:r>
        <w:t xml:space="preserve">Currently building Referral 360x Receive use case that allows </w:t>
      </w:r>
      <w:proofErr w:type="spellStart"/>
      <w:r>
        <w:t>athena</w:t>
      </w:r>
      <w:proofErr w:type="spellEnd"/>
      <w:r>
        <w:t xml:space="preserve"> practice to receive referrals from practices who are not using </w:t>
      </w:r>
      <w:proofErr w:type="spellStart"/>
      <w:r>
        <w:t>athena</w:t>
      </w:r>
      <w:proofErr w:type="spellEnd"/>
      <w:r>
        <w:t>.</w:t>
      </w:r>
    </w:p>
    <w:p w14:paraId="22A9A318" w14:textId="7697FF3A" w:rsidR="002436EA" w:rsidRDefault="002436EA" w:rsidP="001D5F14">
      <w:pPr>
        <w:pStyle w:val="ListParagraph"/>
        <w:numPr>
          <w:ilvl w:val="0"/>
          <w:numId w:val="1"/>
        </w:numPr>
      </w:pPr>
      <w:r>
        <w:t xml:space="preserve">Overall, the tenure in </w:t>
      </w:r>
      <w:proofErr w:type="spellStart"/>
      <w:r>
        <w:t>athena</w:t>
      </w:r>
      <w:proofErr w:type="spellEnd"/>
      <w:r>
        <w:t xml:space="preserve"> provided me with immense knowledge scaling up product that already exists vs building product from scratch, doing user </w:t>
      </w:r>
      <w:proofErr w:type="gramStart"/>
      <w:r>
        <w:t>interviews ,</w:t>
      </w:r>
      <w:proofErr w:type="gramEnd"/>
      <w:r>
        <w:t xml:space="preserve"> customer research, conducting a speech and demo at a conference, involving in design research with design teams, setting up product operation teams to run the product successfully, escalations, managing conflicts, building </w:t>
      </w:r>
      <w:proofErr w:type="gramStart"/>
      <w:r>
        <w:t>teams ,</w:t>
      </w:r>
      <w:proofErr w:type="gramEnd"/>
      <w:r>
        <w:t xml:space="preserve"> building great products and etc.</w:t>
      </w:r>
    </w:p>
    <w:p w14:paraId="3F3D9A29" w14:textId="12D90C57" w:rsidR="002436EA" w:rsidRDefault="002436EA" w:rsidP="001D5F14">
      <w:pPr>
        <w:pStyle w:val="ListParagraph"/>
        <w:numPr>
          <w:ilvl w:val="0"/>
          <w:numId w:val="1"/>
        </w:numPr>
      </w:pPr>
      <w:r>
        <w:t>Most importantly, I started to develop huge functional domain knowledge of US healthcare.</w:t>
      </w:r>
    </w:p>
    <w:p w14:paraId="6C181A41" w14:textId="0B145282" w:rsidR="007C371B" w:rsidRDefault="007C371B" w:rsidP="001D5F14">
      <w:pPr>
        <w:pStyle w:val="ListParagraph"/>
        <w:numPr>
          <w:ilvl w:val="0"/>
          <w:numId w:val="1"/>
        </w:numPr>
      </w:pPr>
      <w:r>
        <w:t>The mindset shift, IF we can help fix the healthcare problems for US, why not India</w:t>
      </w:r>
      <w:r w:rsidR="00CA0CDC">
        <w:t xml:space="preserve">? </w:t>
      </w:r>
      <w:r>
        <w:t>why not other countries because the problem exists globally.</w:t>
      </w:r>
      <w:r w:rsidR="00CA0CDC">
        <w:t xml:space="preserve"> </w:t>
      </w:r>
    </w:p>
    <w:p w14:paraId="1D420D8A" w14:textId="4AFA8585" w:rsidR="00CA0CDC" w:rsidRDefault="00CA0CDC" w:rsidP="001D5F14">
      <w:pPr>
        <w:pStyle w:val="ListParagraph"/>
        <w:numPr>
          <w:ilvl w:val="0"/>
          <w:numId w:val="1"/>
        </w:numPr>
      </w:pPr>
      <w:r>
        <w:t>Since my graduation, I have passion towards starting my own business, I wanted to build an enterprise level big software company but that should have purpose. My purpose is to make healthcare delivery affordable, high quality, sustainable healthcare accessible for all. I have got a mixed skill set, that is tech background, product thinking, worked for company that build world class product, gained experience across several activities and initiatives, strong healthcare background, passion to solve problems, passion to become entrepreneur.</w:t>
      </w:r>
    </w:p>
    <w:p w14:paraId="64C7E016" w14:textId="0C3664ED" w:rsidR="00CA0CDC" w:rsidRDefault="00CA0CDC" w:rsidP="001D5F14">
      <w:pPr>
        <w:pStyle w:val="ListParagraph"/>
        <w:numPr>
          <w:ilvl w:val="0"/>
          <w:numId w:val="1"/>
        </w:numPr>
      </w:pPr>
      <w:r>
        <w:t xml:space="preserve">With this skill set, I attempted to kick off my own company to build world class product, to make other </w:t>
      </w:r>
      <w:proofErr w:type="spellStart"/>
      <w:r>
        <w:t>non tech</w:t>
      </w:r>
      <w:proofErr w:type="spellEnd"/>
      <w:r>
        <w:t xml:space="preserve"> founders to realize their idea to reality, from idea to scale.</w:t>
      </w:r>
    </w:p>
    <w:p w14:paraId="7FBD6C0D" w14:textId="4B929AAE" w:rsidR="00CA0CDC" w:rsidRDefault="00CA0CDC" w:rsidP="001D5F14">
      <w:pPr>
        <w:pStyle w:val="ListParagraph"/>
        <w:numPr>
          <w:ilvl w:val="0"/>
          <w:numId w:val="1"/>
        </w:numPr>
      </w:pPr>
      <w:r>
        <w:t xml:space="preserve">I wanted to build a product that which is hybrid healthcare </w:t>
      </w:r>
      <w:proofErr w:type="gramStart"/>
      <w:r>
        <w:t>delivery ,</w:t>
      </w:r>
      <w:proofErr w:type="gramEnd"/>
      <w:r>
        <w:t xml:space="preserve"> that is a patient could visit near by PCP and small practice, and could do a virtual specialist telemedicine along side skilled nurse. </w:t>
      </w:r>
      <w:proofErr w:type="gramStart"/>
      <w:r>
        <w:t>So</w:t>
      </w:r>
      <w:proofErr w:type="gramEnd"/>
      <w:r>
        <w:t xml:space="preserve"> they get human touch from in person skilled nurse / provider along with expert opinion and </w:t>
      </w:r>
      <w:proofErr w:type="spellStart"/>
      <w:r>
        <w:t>treatament</w:t>
      </w:r>
      <w:proofErr w:type="spellEnd"/>
      <w:r>
        <w:t xml:space="preserve"> from specialist on call in practice care settings. This will enable Tier 2 tier 3 people to get high quality healthcare from the place they stay</w:t>
      </w:r>
      <w:r w:rsidR="00D0489C">
        <w:t>.</w:t>
      </w:r>
    </w:p>
    <w:p w14:paraId="35817AAA" w14:textId="31FAE1BA" w:rsidR="00D0489C" w:rsidRDefault="00D0489C" w:rsidP="001D5F14">
      <w:pPr>
        <w:pStyle w:val="ListParagraph"/>
        <w:numPr>
          <w:ilvl w:val="0"/>
          <w:numId w:val="1"/>
        </w:numPr>
      </w:pPr>
      <w:r>
        <w:t xml:space="preserve">With this passion, </w:t>
      </w:r>
      <w:proofErr w:type="gramStart"/>
      <w:r>
        <w:t>There</w:t>
      </w:r>
      <w:proofErr w:type="gramEnd"/>
      <w:r>
        <w:t xml:space="preserve"> was an opportunity from Government of </w:t>
      </w:r>
      <w:proofErr w:type="spellStart"/>
      <w:r>
        <w:t>tamilnadu</w:t>
      </w:r>
      <w:proofErr w:type="spellEnd"/>
      <w:r>
        <w:t xml:space="preserve"> asking for developing a mobile outreach vehicle to serve differently abled person in deep remote </w:t>
      </w:r>
      <w:r>
        <w:lastRenderedPageBreak/>
        <w:t xml:space="preserve">location of </w:t>
      </w:r>
      <w:proofErr w:type="spellStart"/>
      <w:r>
        <w:t>tamilnadu</w:t>
      </w:r>
      <w:proofErr w:type="spellEnd"/>
      <w:r>
        <w:t xml:space="preserve">. 54 participants came up with their designs, among this 54 there were well </w:t>
      </w:r>
      <w:proofErr w:type="spellStart"/>
      <w:r>
        <w:t>recongmized</w:t>
      </w:r>
      <w:proofErr w:type="spellEnd"/>
      <w:r>
        <w:t xml:space="preserve"> big MNCs in the design filed who already established their business. But I’m just starting, </w:t>
      </w:r>
      <w:proofErr w:type="gramStart"/>
      <w:r>
        <w:t>You</w:t>
      </w:r>
      <w:proofErr w:type="gramEnd"/>
      <w:r>
        <w:t xml:space="preserve"> know what my design came up first clearing all validation and concept testing. What made me to win the Tamil </w:t>
      </w:r>
      <w:proofErr w:type="spellStart"/>
      <w:r>
        <w:t>naud</w:t>
      </w:r>
      <w:proofErr w:type="spellEnd"/>
      <w:r>
        <w:t xml:space="preserve"> government award for the best design, the one difference I noticed when compared to big MNCs was they did not made any ground work, they just came with their designs but I did ground validation, I visited differently able </w:t>
      </w:r>
      <w:proofErr w:type="spellStart"/>
      <w:r>
        <w:t>hosptials</w:t>
      </w:r>
      <w:proofErr w:type="spellEnd"/>
      <w:r>
        <w:t xml:space="preserve"> tried to understand the ground level challenges, then visited and interviewed several Physio </w:t>
      </w:r>
      <w:proofErr w:type="spellStart"/>
      <w:r>
        <w:t>theraphist</w:t>
      </w:r>
      <w:proofErr w:type="spellEnd"/>
      <w:r>
        <w:t xml:space="preserve">, then visited </w:t>
      </w:r>
      <w:proofErr w:type="spellStart"/>
      <w:r>
        <w:t>autobile</w:t>
      </w:r>
      <w:proofErr w:type="spellEnd"/>
      <w:r>
        <w:t xml:space="preserve"> coach factory to understand existing limitation and challenges, considering all of </w:t>
      </w:r>
      <w:proofErr w:type="spellStart"/>
      <w:r>
        <w:t>thise</w:t>
      </w:r>
      <w:proofErr w:type="spellEnd"/>
      <w:r>
        <w:t xml:space="preserve"> we came up with a design, which was a differentiator that made us win a government </w:t>
      </w:r>
      <w:proofErr w:type="spellStart"/>
      <w:r>
        <w:t>presetigous</w:t>
      </w:r>
      <w:proofErr w:type="spellEnd"/>
      <w:r>
        <w:t xml:space="preserve"> award. Today, that mobile outreach </w:t>
      </w:r>
      <w:proofErr w:type="spellStart"/>
      <w:r>
        <w:t>vechile</w:t>
      </w:r>
      <w:proofErr w:type="spellEnd"/>
      <w:r>
        <w:t xml:space="preserve"> is actually built and running in remote location of </w:t>
      </w:r>
      <w:proofErr w:type="spellStart"/>
      <w:r>
        <w:t>tmail</w:t>
      </w:r>
      <w:proofErr w:type="spellEnd"/>
      <w:r>
        <w:t xml:space="preserve"> </w:t>
      </w:r>
      <w:proofErr w:type="spellStart"/>
      <w:r>
        <w:t>nadu</w:t>
      </w:r>
      <w:proofErr w:type="spellEnd"/>
      <w:r>
        <w:t xml:space="preserve">. This initiative was funded by Worl bank to </w:t>
      </w:r>
      <w:proofErr w:type="spellStart"/>
      <w:r>
        <w:t>tamil</w:t>
      </w:r>
      <w:proofErr w:type="spellEnd"/>
      <w:r>
        <w:t xml:space="preserve"> </w:t>
      </w:r>
      <w:proofErr w:type="spellStart"/>
      <w:r>
        <w:t>nadu</w:t>
      </w:r>
      <w:proofErr w:type="spellEnd"/>
      <w:r>
        <w:t xml:space="preserve"> </w:t>
      </w:r>
      <w:proofErr w:type="spellStart"/>
      <w:r>
        <w:t>govenremnt</w:t>
      </w:r>
      <w:proofErr w:type="spellEnd"/>
      <w:r>
        <w:t xml:space="preserve">. </w:t>
      </w:r>
    </w:p>
    <w:p w14:paraId="54F06FDE" w14:textId="10732FB1" w:rsidR="00D0489C" w:rsidRDefault="00D0489C" w:rsidP="001D5F14">
      <w:pPr>
        <w:pStyle w:val="ListParagraph"/>
        <w:numPr>
          <w:ilvl w:val="0"/>
          <w:numId w:val="1"/>
        </w:numPr>
      </w:pPr>
      <w:r>
        <w:t xml:space="preserve">This award boosted my confidence as </w:t>
      </w:r>
      <w:proofErr w:type="spellStart"/>
      <w:proofErr w:type="gramStart"/>
      <w:r>
        <w:t>a</w:t>
      </w:r>
      <w:proofErr w:type="spellEnd"/>
      <w:proofErr w:type="gramEnd"/>
      <w:r>
        <w:t xml:space="preserve"> entrepreneur, and this </w:t>
      </w:r>
      <w:proofErr w:type="spellStart"/>
      <w:r>
        <w:t>instill</w:t>
      </w:r>
      <w:proofErr w:type="spellEnd"/>
      <w:r>
        <w:t xml:space="preserve"> curiosity like why can’t I change and bring in value to Indian health care. And then eventually my idea seeming to fit to the global market, so why can’t I built for the world??? Hence started </w:t>
      </w:r>
      <w:proofErr w:type="spellStart"/>
      <w:r>
        <w:t>truespur</w:t>
      </w:r>
      <w:proofErr w:type="spellEnd"/>
      <w:r>
        <w:t>.</w:t>
      </w:r>
    </w:p>
    <w:p w14:paraId="4E935085" w14:textId="2161D1A5" w:rsidR="00D0489C" w:rsidRDefault="00D0489C" w:rsidP="001D5F14">
      <w:pPr>
        <w:pStyle w:val="ListParagraph"/>
        <w:numPr>
          <w:ilvl w:val="0"/>
          <w:numId w:val="1"/>
        </w:numPr>
      </w:pPr>
      <w:r>
        <w:t xml:space="preserve">Not only this, I also found some </w:t>
      </w:r>
      <w:proofErr w:type="spellStart"/>
      <w:r>
        <w:t>non tech</w:t>
      </w:r>
      <w:proofErr w:type="spellEnd"/>
      <w:r>
        <w:t xml:space="preserve"> founders having idea but lack technical background holding their idea. I wanted to help them as well, with my product </w:t>
      </w:r>
      <w:proofErr w:type="spellStart"/>
      <w:r>
        <w:t>managemtn</w:t>
      </w:r>
      <w:proofErr w:type="spellEnd"/>
      <w:r>
        <w:t xml:space="preserve"> skill, I can help them and product </w:t>
      </w:r>
      <w:proofErr w:type="spellStart"/>
      <w:r>
        <w:t>product</w:t>
      </w:r>
      <w:proofErr w:type="spellEnd"/>
      <w:r>
        <w:t xml:space="preserve"> development guidance, and with my experience in developing end to end product I can even make them visualise their idea in reality. That’s how I came up with logo tagline “we craft, you lead”.</w:t>
      </w:r>
    </w:p>
    <w:p w14:paraId="6405E0A2" w14:textId="2554B2C1" w:rsidR="00D0489C" w:rsidRDefault="00D0489C" w:rsidP="001D5F14">
      <w:pPr>
        <w:pStyle w:val="ListParagraph"/>
        <w:numPr>
          <w:ilvl w:val="0"/>
          <w:numId w:val="1"/>
        </w:numPr>
      </w:pPr>
      <w:r>
        <w:t xml:space="preserve">Above all, </w:t>
      </w:r>
      <w:proofErr w:type="gramStart"/>
      <w:r>
        <w:t>One</w:t>
      </w:r>
      <w:proofErr w:type="gramEnd"/>
      <w:r>
        <w:t xml:space="preserve"> of my personal passion was also to help the people in need in all best possible way. In the last 15+ years, I helped so many people in their education, fees, getting </w:t>
      </w:r>
      <w:proofErr w:type="spellStart"/>
      <w:r>
        <w:t>houslhold</w:t>
      </w:r>
      <w:proofErr w:type="spellEnd"/>
      <w:r>
        <w:t xml:space="preserve"> things, money when in need, food, shelter and so on. </w:t>
      </w:r>
      <w:r w:rsidR="00495201">
        <w:t xml:space="preserve">I wanted to start some charity service once I gain big profit in </w:t>
      </w:r>
      <w:proofErr w:type="spellStart"/>
      <w:r w:rsidR="00495201">
        <w:t>turespur</w:t>
      </w:r>
      <w:proofErr w:type="spellEnd"/>
      <w:r w:rsidR="00495201">
        <w:t xml:space="preserve"> so that I can help in need a lot. </w:t>
      </w:r>
    </w:p>
    <w:sectPr w:rsidR="00D048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1453D"/>
    <w:multiLevelType w:val="hybridMultilevel"/>
    <w:tmpl w:val="2D125A44"/>
    <w:lvl w:ilvl="0" w:tplc="B68E0AF8">
      <w:numFmt w:val="bullet"/>
      <w:lvlText w:val="-"/>
      <w:lvlJc w:val="left"/>
      <w:pPr>
        <w:ind w:left="720" w:hanging="360"/>
      </w:pPr>
      <w:rPr>
        <w:rFonts w:ascii="Calibri" w:eastAsiaTheme="minorHAnsi" w:hAnsi="Calibri" w:cs="Calibri" w:hint="default"/>
        <w:i/>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437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D42"/>
    <w:rsid w:val="000B7D42"/>
    <w:rsid w:val="000E7325"/>
    <w:rsid w:val="0017719D"/>
    <w:rsid w:val="001D5F14"/>
    <w:rsid w:val="002436EA"/>
    <w:rsid w:val="004815A5"/>
    <w:rsid w:val="00495201"/>
    <w:rsid w:val="00500CBE"/>
    <w:rsid w:val="006F14C9"/>
    <w:rsid w:val="0070316B"/>
    <w:rsid w:val="007C371B"/>
    <w:rsid w:val="008F3C6C"/>
    <w:rsid w:val="009D7A41"/>
    <w:rsid w:val="00A9575E"/>
    <w:rsid w:val="00AB51F8"/>
    <w:rsid w:val="00B94222"/>
    <w:rsid w:val="00BA0918"/>
    <w:rsid w:val="00C7604F"/>
    <w:rsid w:val="00CA0CDC"/>
    <w:rsid w:val="00CB564B"/>
    <w:rsid w:val="00D0489C"/>
    <w:rsid w:val="00D67810"/>
    <w:rsid w:val="00E05D0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5E2E4"/>
  <w15:chartTrackingRefBased/>
  <w15:docId w15:val="{AF88F773-D25F-46B1-9BEF-6774D899B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D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7D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7D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7D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7D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7D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D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D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D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D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7D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7D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7D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7D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7D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D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D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D42"/>
    <w:rPr>
      <w:rFonts w:eastAsiaTheme="majorEastAsia" w:cstheme="majorBidi"/>
      <w:color w:val="272727" w:themeColor="text1" w:themeTint="D8"/>
    </w:rPr>
  </w:style>
  <w:style w:type="paragraph" w:styleId="Title">
    <w:name w:val="Title"/>
    <w:basedOn w:val="Normal"/>
    <w:next w:val="Normal"/>
    <w:link w:val="TitleChar"/>
    <w:uiPriority w:val="10"/>
    <w:qFormat/>
    <w:rsid w:val="000B7D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D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D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D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D42"/>
    <w:pPr>
      <w:spacing w:before="160"/>
      <w:jc w:val="center"/>
    </w:pPr>
    <w:rPr>
      <w:i/>
      <w:iCs/>
      <w:color w:val="404040" w:themeColor="text1" w:themeTint="BF"/>
    </w:rPr>
  </w:style>
  <w:style w:type="character" w:customStyle="1" w:styleId="QuoteChar">
    <w:name w:val="Quote Char"/>
    <w:basedOn w:val="DefaultParagraphFont"/>
    <w:link w:val="Quote"/>
    <w:uiPriority w:val="29"/>
    <w:rsid w:val="000B7D42"/>
    <w:rPr>
      <w:i/>
      <w:iCs/>
      <w:color w:val="404040" w:themeColor="text1" w:themeTint="BF"/>
    </w:rPr>
  </w:style>
  <w:style w:type="paragraph" w:styleId="ListParagraph">
    <w:name w:val="List Paragraph"/>
    <w:basedOn w:val="Normal"/>
    <w:uiPriority w:val="34"/>
    <w:qFormat/>
    <w:rsid w:val="000B7D42"/>
    <w:pPr>
      <w:ind w:left="720"/>
      <w:contextualSpacing/>
    </w:pPr>
  </w:style>
  <w:style w:type="character" w:styleId="IntenseEmphasis">
    <w:name w:val="Intense Emphasis"/>
    <w:basedOn w:val="DefaultParagraphFont"/>
    <w:uiPriority w:val="21"/>
    <w:qFormat/>
    <w:rsid w:val="000B7D42"/>
    <w:rPr>
      <w:i/>
      <w:iCs/>
      <w:color w:val="2F5496" w:themeColor="accent1" w:themeShade="BF"/>
    </w:rPr>
  </w:style>
  <w:style w:type="paragraph" w:styleId="IntenseQuote">
    <w:name w:val="Intense Quote"/>
    <w:basedOn w:val="Normal"/>
    <w:next w:val="Normal"/>
    <w:link w:val="IntenseQuoteChar"/>
    <w:uiPriority w:val="30"/>
    <w:qFormat/>
    <w:rsid w:val="000B7D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7D42"/>
    <w:rPr>
      <w:i/>
      <w:iCs/>
      <w:color w:val="2F5496" w:themeColor="accent1" w:themeShade="BF"/>
    </w:rPr>
  </w:style>
  <w:style w:type="character" w:styleId="IntenseReference">
    <w:name w:val="Intense Reference"/>
    <w:basedOn w:val="DefaultParagraphFont"/>
    <w:uiPriority w:val="32"/>
    <w:qFormat/>
    <w:rsid w:val="000B7D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960</TotalTime>
  <Pages>5</Pages>
  <Words>2526</Words>
  <Characters>14400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Mohideen Aswar</dc:creator>
  <cp:keywords/>
  <dc:description/>
  <cp:lastModifiedBy>Mohideen Aswar</cp:lastModifiedBy>
  <cp:revision>10</cp:revision>
  <dcterms:created xsi:type="dcterms:W3CDTF">2026-06-05T00:10:00Z</dcterms:created>
  <dcterms:modified xsi:type="dcterms:W3CDTF">2026-06-05T16:10:00Z</dcterms:modified>
</cp:coreProperties>
</file>