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Eras Medium ITC" w:hAnsi="Eras Medium ITC" w:cs="Eras Medium ITC" w:eastAsia="Eras Medium ITC"/>
          <w:sz w:val="36"/>
          <w:b w:val="on"/>
        </w:rPr>
        <w:t xml:space="preserve"> List Account</w:t>
      </w:r>
    </w:p>
    <w:p>
      <w:r>
        <w:t>Username :us1</w:t>
      </w:r>
    </w:p>
    <w:p>
      <w:r>
        <w:t>Password :123</w:t>
      </w:r>
    </w:p>
    <w:p>
      <w:r>
        <w:t>Name :  truong</w:t>
      </w:r>
    </w:p>
    <w:p>
      <w:r>
        <w:t>Phone : 0123456789</w:t>
      </w:r>
    </w:p>
    <w:p>
      <w:r>
        <w:t>Email :'truong@gmail,com</w:t>
      </w:r>
    </w:p>
    <w:p>
      <w:r>
        <w:t>Address : tp hcm</w:t>
      </w:r>
    </w:p>
    <w:p>
      <w:r>
        <w:t>Day of Birth : 2001-01-01</w:t>
      </w:r>
    </w:p>
    <w:p>
      <w:r>
        <w:t>Gender  : Male</w:t>
      </w:r>
    </w:p>
    <w:p>
      <w:r>
        <w:t>Roles : store</w:t>
      </w:r>
    </w:p>
    <w:p>
      <w:r>
        <w:t>Username :us2</w:t>
      </w:r>
    </w:p>
    <w:p>
      <w:r>
        <w:t>Password :123</w:t>
      </w:r>
    </w:p>
    <w:p>
      <w:r>
        <w:t>Name :  Nam</w:t>
      </w:r>
    </w:p>
    <w:p>
      <w:r>
        <w:t>Phone : 0123456789</w:t>
      </w:r>
    </w:p>
    <w:p>
      <w:r>
        <w:t>Email :'truong@gmail,com</w:t>
      </w:r>
    </w:p>
    <w:p>
      <w:r>
        <w:t>Address : tp hcm</w:t>
      </w:r>
    </w:p>
    <w:p>
      <w:r>
        <w:t>Day of Birth : 2001-01-01</w:t>
      </w:r>
    </w:p>
    <w:p>
      <w:r>
        <w:t>Gender  : Male</w:t>
      </w:r>
    </w:p>
    <w:p>
      <w:r>
        <w:t>Roles : store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2022-11-17T13:44:12Z</dcterms:created>
  <dc:creator>Apache POI</dc:creator>
</cp:coreProperties>
</file>