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80"/>
        <w:gridCol w:w="1599"/>
        <w:gridCol w:w="1883"/>
        <w:gridCol w:w="787"/>
        <w:gridCol w:w="1466"/>
        <w:gridCol w:w="2973"/>
      </w:tblGrid>
      <w:tr>
        <w:tc>
          <w:tcPr>
            <w:tcW w:w="145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145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tên môn học </w:t>
            </w:r>
          </w:p>
        </w:tc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giảng viên</w:t>
            </w:r>
          </w:p>
        </w:tc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thời gian học </w:t>
            </w:r>
          </w:p>
        </w:tc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phòng học</w:t>
            </w:r>
          </w:p>
        </w:tc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Ngành</w:t>
            </w:r>
          </w:p>
        </w:tc>
      </w:tr>
      <w:tr>
        <w:tc>
          <w:tcPr>
            <w:tcW w:w="145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129</w:t>
            </w:r>
          </w:p>
        </w:tc>
        <w:tc>
          <w:tcPr>
            <w:tcW w:w="145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Lập trình web</w:t>
            </w:r>
          </w:p>
        </w:tc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Nguyen Thi Oanh</w:t>
            </w:r>
          </w:p>
        </w:tc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MON: 12:30 PM -- 14:45 PM</w:t>
            </w:r>
          </w:p>
        </w:tc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E-04-01</w:t>
            </w:r>
          </w:p>
        </w:tc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Công nghệ thông tin</w:t>
            </w:r>
          </w:p>
        </w:tc>
      </w:tr>
      <w:tr>
        <w:tc>
          <w:tcPr>
            <w:tcW w:w="145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130</w:t>
            </w:r>
          </w:p>
        </w:tc>
        <w:tc>
          <w:tcPr>
            <w:tcW w:w="145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Lập trình web</w:t>
            </w:r>
          </w:p>
        </w:tc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Nguyen Thi Oanh</w:t>
            </w:r>
          </w:p>
        </w:tc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FRI: 09:20 AM -- 11:35 AM</w:t>
            </w:r>
          </w:p>
        </w:tc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U-02-04</w:t>
            </w:r>
          </w:p>
        </w:tc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Công nghệ thông tin</w:t>
            </w:r>
          </w:p>
        </w:tc>
      </w:tr>
    </w:tbl>
    <w:p>
      <w:pPr>
        <w:rPr>
          <w:rFonts w:hint="default"/>
          <w:lang w:val="en-US"/>
        </w:rPr>
      </w:pPr>
      <w:bookmarkStart w:id="0" w:name="_GoBack"/>
      <w:bookmarkEnd w:id="0"/>
    </w:p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ource Han Sans CN Regular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Lohit Devanagar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3FF1D279"/>
    <w:rsid w:val="7CF76501"/>
    <w:rsid w:val="7DDF6054"/>
    <w:rsid w:val="7F7B5D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uiPriority w:val="0"/>
    <w:rPr>
      <w:rFonts w:cs="Lohit Devanagari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</Words>
  <Characters>22</Characters>
  <Paragraphs>4</Paragraphs>
  <TotalTime>3</TotalTime>
  <ScaleCrop>false</ScaleCrop>
  <LinksUpToDate>false</LinksUpToDate>
  <CharactersWithSpaces>22</CharactersWithSpaces>
  <Application>WPS Office_5.4.4.8063_F1E327BC-269C-435d-A152-05C5408002CA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1901-01-02T13:00:00Z</dcterms:created>
  <dc:creator>Nguyễn Mai Trường Phát</dc:creator>
  <cp:lastModifiedBy>Nguyễn Mai Trường Phát</cp:lastModifiedBy>
  <dcterms:modified xsi:type="dcterms:W3CDTF">2023-11-14T16:18:07Z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