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0DFE1" w14:textId="74EA2FEC" w:rsidR="001F7419" w:rsidRDefault="00A65A09">
      <w:r>
        <w:t>Công ty</w:t>
      </w:r>
      <w:r w:rsidR="00061333">
        <w:t xml:space="preserve"> </w:t>
      </w:r>
      <w:r w:rsidR="00C52A9D">
        <w:t>ABC</w:t>
      </w:r>
      <w:r w:rsidR="00061333">
        <w:t xml:space="preserve"> muốn phát triể</w:t>
      </w:r>
      <w:r w:rsidR="00D72493">
        <w:t xml:space="preserve">n </w:t>
      </w:r>
      <w:r w:rsidR="00EE7530">
        <w:t>hệ thống support</w:t>
      </w:r>
      <w:r w:rsidR="00FF629D">
        <w:t xml:space="preserve"> có database như diagram bên dưới:</w:t>
      </w:r>
    </w:p>
    <w:p w14:paraId="26D4B9A6" w14:textId="77777777" w:rsidR="00395BA7" w:rsidRDefault="00A5327D" w:rsidP="00AD0C68">
      <w:r>
        <w:rPr>
          <w:noProof/>
        </w:rPr>
        <w:drawing>
          <wp:inline distT="0" distB="0" distL="0" distR="0" wp14:anchorId="07F6595A" wp14:editId="2F198D03">
            <wp:extent cx="5943600" cy="1744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7024" w14:textId="106ACBD7" w:rsidR="00395BA7" w:rsidRDefault="00395BA7" w:rsidP="00AD0C68">
      <w:r>
        <w:t xml:space="preserve">Trong table </w:t>
      </w:r>
      <w:r w:rsidRPr="00395BA7">
        <w:rPr>
          <w:b/>
          <w:bCs/>
        </w:rPr>
        <w:t>NhanVien</w:t>
      </w:r>
      <w:r>
        <w:t xml:space="preserve"> thêm 1 cột mới có tên là </w:t>
      </w:r>
      <w:r w:rsidRPr="00395BA7">
        <w:rPr>
          <w:b/>
          <w:bCs/>
        </w:rPr>
        <w:t>quyen</w:t>
      </w:r>
      <w:r>
        <w:t>. Cột này kiểu số nguyên có</w:t>
      </w:r>
      <w:r w:rsidR="005B3426">
        <w:t xml:space="preserve"> 1 trong</w:t>
      </w:r>
      <w:r>
        <w:t xml:space="preserve"> 3 giá trị:</w:t>
      </w:r>
    </w:p>
    <w:p w14:paraId="68792E6A" w14:textId="7591A4C0" w:rsidR="00395BA7" w:rsidRDefault="00395BA7" w:rsidP="00395BA7">
      <w:pPr>
        <w:pStyle w:val="ListParagraph"/>
        <w:numPr>
          <w:ilvl w:val="0"/>
          <w:numId w:val="3"/>
        </w:numPr>
      </w:pPr>
      <w:r>
        <w:t>Nhân Viên</w:t>
      </w:r>
    </w:p>
    <w:p w14:paraId="5A0D4539" w14:textId="267FC2EB" w:rsidR="00395BA7" w:rsidRDefault="00395BA7" w:rsidP="00395BA7">
      <w:pPr>
        <w:pStyle w:val="ListParagraph"/>
        <w:numPr>
          <w:ilvl w:val="0"/>
          <w:numId w:val="3"/>
        </w:numPr>
      </w:pPr>
      <w:r>
        <w:t>Nhân Viên Support</w:t>
      </w:r>
    </w:p>
    <w:p w14:paraId="63EBBE37" w14:textId="34C2063B" w:rsidR="00395BA7" w:rsidRDefault="00395BA7" w:rsidP="00395BA7">
      <w:pPr>
        <w:pStyle w:val="ListParagraph"/>
        <w:numPr>
          <w:ilvl w:val="0"/>
          <w:numId w:val="3"/>
        </w:numPr>
      </w:pPr>
      <w:r>
        <w:t>Admin</w:t>
      </w:r>
    </w:p>
    <w:p w14:paraId="53A6E43C" w14:textId="4033DF17" w:rsidR="009A13BB" w:rsidRDefault="00AD0C68" w:rsidP="00AD0C68">
      <w:r>
        <w:t xml:space="preserve">Sử dụng </w:t>
      </w:r>
      <w:r w:rsidR="00E57CC2">
        <w:rPr>
          <w:b/>
          <w:bCs/>
        </w:rPr>
        <w:t>ASP.NET Core MVC và Entity Framework Core</w:t>
      </w:r>
      <w:r w:rsidR="00395BA7">
        <w:t xml:space="preserve"> và d</w:t>
      </w:r>
      <w:r w:rsidR="005B3426">
        <w:t>ù</w:t>
      </w:r>
      <w:r w:rsidR="00395BA7">
        <w:t xml:space="preserve">ng </w:t>
      </w:r>
      <w:r w:rsidR="005B3426" w:rsidRPr="005B3426">
        <w:rPr>
          <w:b/>
          <w:bCs/>
        </w:rPr>
        <w:t>L</w:t>
      </w:r>
      <w:r w:rsidR="00395BA7" w:rsidRPr="005B3426">
        <w:rPr>
          <w:b/>
          <w:bCs/>
        </w:rPr>
        <w:t>ayout</w:t>
      </w:r>
      <w:r>
        <w:t xml:space="preserve"> thực hiện các yêu cầu sau:</w:t>
      </w:r>
    </w:p>
    <w:p w14:paraId="4C824EF1" w14:textId="31A3CF7B" w:rsidR="00395BA7" w:rsidRDefault="00395BA7" w:rsidP="00395BA7">
      <w:pPr>
        <w:pStyle w:val="ListParagraph"/>
        <w:numPr>
          <w:ilvl w:val="0"/>
          <w:numId w:val="2"/>
        </w:numPr>
      </w:pPr>
      <w:r w:rsidRPr="00395BA7">
        <w:rPr>
          <w:b/>
          <w:bCs/>
        </w:rPr>
        <w:t>Admin</w:t>
      </w:r>
      <w:r>
        <w:t>:</w:t>
      </w:r>
    </w:p>
    <w:p w14:paraId="1AA14EBF" w14:textId="624B8A67" w:rsidR="00395BA7" w:rsidRDefault="00395BA7" w:rsidP="00395BA7">
      <w:pPr>
        <w:pStyle w:val="ListParagraph"/>
        <w:numPr>
          <w:ilvl w:val="1"/>
          <w:numId w:val="2"/>
        </w:numPr>
      </w:pPr>
      <w:r>
        <w:t xml:space="preserve">Đăng nhập vào hệ thống với quyền </w:t>
      </w:r>
      <w:r w:rsidRPr="005B3426">
        <w:rPr>
          <w:b/>
          <w:bCs/>
        </w:rPr>
        <w:t>admin</w:t>
      </w:r>
      <w:r>
        <w:t>. Tài khoản admin là tài khoản tạo mặc định ban đầu.</w:t>
      </w:r>
    </w:p>
    <w:p w14:paraId="218A55AB" w14:textId="49A3592F" w:rsidR="00395BA7" w:rsidRDefault="00395BA7" w:rsidP="00395BA7">
      <w:pPr>
        <w:pStyle w:val="ListParagraph"/>
        <w:numPr>
          <w:ilvl w:val="1"/>
          <w:numId w:val="2"/>
        </w:numPr>
      </w:pPr>
      <w:r>
        <w:t>Xem danh sách nhân viên. Khi chọn 1 người nhân viên sẽ xem các yêu cầu của người nhân viên được chọn.</w:t>
      </w:r>
    </w:p>
    <w:p w14:paraId="73B89FB2" w14:textId="20F5A27D" w:rsidR="00395BA7" w:rsidRDefault="00395BA7" w:rsidP="00395BA7">
      <w:pPr>
        <w:pStyle w:val="ListParagraph"/>
        <w:numPr>
          <w:ilvl w:val="1"/>
          <w:numId w:val="2"/>
        </w:numPr>
      </w:pPr>
      <w:r>
        <w:t>Tạo tài khoản cho nhân viên. Lưu ý khi tạo tài khoản cho phép chọn loại nhân viên cần tạo là nhân viên hay nhân viên support</w:t>
      </w:r>
      <w:r w:rsidR="001139B5">
        <w:t>.</w:t>
      </w:r>
    </w:p>
    <w:p w14:paraId="3C67DFBA" w14:textId="77FEE78B" w:rsidR="00395BA7" w:rsidRDefault="00395BA7" w:rsidP="00395BA7">
      <w:pPr>
        <w:pStyle w:val="ListParagraph"/>
        <w:numPr>
          <w:ilvl w:val="1"/>
          <w:numId w:val="2"/>
        </w:numPr>
      </w:pPr>
      <w:r>
        <w:t>Xem các yêu cầu được nhân viên gửi lên và gán yêu cầu đó cho nhân viên support</w:t>
      </w:r>
    </w:p>
    <w:p w14:paraId="3D727DF2" w14:textId="7598B3CF" w:rsidR="00395BA7" w:rsidRDefault="00395BA7" w:rsidP="00395BA7">
      <w:pPr>
        <w:pStyle w:val="ListParagraph"/>
        <w:numPr>
          <w:ilvl w:val="1"/>
          <w:numId w:val="2"/>
        </w:numPr>
      </w:pPr>
      <w:r>
        <w:t>Tìm các yêu cầu theo khoảng thời gian, theo độ ưu tiên.</w:t>
      </w:r>
    </w:p>
    <w:p w14:paraId="31798536" w14:textId="5048921C" w:rsidR="00395BA7" w:rsidRDefault="00395BA7" w:rsidP="00AD0C68">
      <w:pPr>
        <w:pStyle w:val="ListParagraph"/>
        <w:numPr>
          <w:ilvl w:val="0"/>
          <w:numId w:val="2"/>
        </w:numPr>
      </w:pPr>
      <w:r w:rsidRPr="00395BA7">
        <w:rPr>
          <w:b/>
          <w:bCs/>
        </w:rPr>
        <w:t>Nhân Viên Support</w:t>
      </w:r>
      <w:r>
        <w:t>:</w:t>
      </w:r>
    </w:p>
    <w:p w14:paraId="27E5B6A1" w14:textId="4F327697" w:rsidR="00395BA7" w:rsidRDefault="00395BA7" w:rsidP="00395BA7">
      <w:pPr>
        <w:pStyle w:val="ListParagraph"/>
        <w:numPr>
          <w:ilvl w:val="1"/>
          <w:numId w:val="2"/>
        </w:numPr>
      </w:pPr>
      <w:r>
        <w:t xml:space="preserve">Đăng nhập vào hệ thống với quyền </w:t>
      </w:r>
      <w:r w:rsidRPr="005B3426">
        <w:rPr>
          <w:b/>
          <w:bCs/>
        </w:rPr>
        <w:t>nhân viên support</w:t>
      </w:r>
      <w:r>
        <w:t>. Tài khoản này do admin tạo.</w:t>
      </w:r>
    </w:p>
    <w:p w14:paraId="35117445" w14:textId="16711225" w:rsidR="00395BA7" w:rsidRDefault="00395BA7" w:rsidP="00395BA7">
      <w:pPr>
        <w:pStyle w:val="ListParagraph"/>
        <w:numPr>
          <w:ilvl w:val="1"/>
          <w:numId w:val="2"/>
        </w:numPr>
      </w:pPr>
      <w:r>
        <w:t>Xem các yêu cầu được gán cho mình xử lý. Tìm các yêu cầu theo khoảng thời gian, theo độ ưu tiên.</w:t>
      </w:r>
    </w:p>
    <w:p w14:paraId="2C88D762" w14:textId="3560D792" w:rsidR="00395BA7" w:rsidRDefault="00395BA7" w:rsidP="00395BA7">
      <w:pPr>
        <w:pStyle w:val="ListParagraph"/>
        <w:numPr>
          <w:ilvl w:val="1"/>
          <w:numId w:val="2"/>
        </w:numPr>
      </w:pPr>
      <w:r>
        <w:t>Cập nhật thông tin tài khoản</w:t>
      </w:r>
      <w:r w:rsidR="00783A77">
        <w:t xml:space="preserve"> đang đăng nhập</w:t>
      </w:r>
      <w:r w:rsidR="001139B5">
        <w:t>.</w:t>
      </w:r>
    </w:p>
    <w:p w14:paraId="1D51A91C" w14:textId="7F7F40CD" w:rsidR="00395BA7" w:rsidRPr="00395BA7" w:rsidRDefault="00395BA7" w:rsidP="00395BA7">
      <w:pPr>
        <w:pStyle w:val="ListParagraph"/>
        <w:numPr>
          <w:ilvl w:val="0"/>
          <w:numId w:val="2"/>
        </w:numPr>
      </w:pPr>
      <w:r w:rsidRPr="00395BA7">
        <w:rPr>
          <w:b/>
          <w:bCs/>
        </w:rPr>
        <w:t>Nhân Viên</w:t>
      </w:r>
      <w:r>
        <w:rPr>
          <w:b/>
          <w:bCs/>
        </w:rPr>
        <w:t>:</w:t>
      </w:r>
    </w:p>
    <w:p w14:paraId="357E6BF0" w14:textId="184FEB36" w:rsidR="00395BA7" w:rsidRDefault="00395BA7" w:rsidP="00395BA7">
      <w:pPr>
        <w:pStyle w:val="ListParagraph"/>
        <w:numPr>
          <w:ilvl w:val="1"/>
          <w:numId w:val="2"/>
        </w:numPr>
      </w:pPr>
      <w:r>
        <w:t xml:space="preserve">Đăng nhập vào hệ thống với quyền </w:t>
      </w:r>
      <w:r w:rsidRPr="005B3426">
        <w:rPr>
          <w:b/>
          <w:bCs/>
        </w:rPr>
        <w:t>nhân viên</w:t>
      </w:r>
      <w:r>
        <w:t>. Tài khoản này do admin tạo.</w:t>
      </w:r>
    </w:p>
    <w:p w14:paraId="76E16B27" w14:textId="17D72CB1" w:rsidR="00F44AC1" w:rsidRDefault="00F44AC1" w:rsidP="00395BA7">
      <w:pPr>
        <w:pStyle w:val="ListParagraph"/>
        <w:numPr>
          <w:ilvl w:val="1"/>
          <w:numId w:val="2"/>
        </w:numPr>
      </w:pPr>
      <w:r>
        <w:t xml:space="preserve">Gửi yêu cầu với độ ưu tiên được chọn từ table </w:t>
      </w:r>
      <w:r w:rsidRPr="00F44AC1">
        <w:rPr>
          <w:b/>
          <w:bCs/>
        </w:rPr>
        <w:t>DoUuTien</w:t>
      </w:r>
      <w:r>
        <w:t xml:space="preserve">. Lưu ý: Khi yêu cầu vừa được tạo thì mã nhân viên xử lý yêu cầu đó là </w:t>
      </w:r>
      <w:r w:rsidRPr="00783A77">
        <w:rPr>
          <w:b/>
          <w:bCs/>
        </w:rPr>
        <w:t>NULL</w:t>
      </w:r>
      <w:r>
        <w:t>.</w:t>
      </w:r>
    </w:p>
    <w:p w14:paraId="4DFF96A0" w14:textId="2BE989EC" w:rsidR="00395BA7" w:rsidRDefault="00395BA7" w:rsidP="00395BA7">
      <w:pPr>
        <w:pStyle w:val="ListParagraph"/>
        <w:numPr>
          <w:ilvl w:val="1"/>
          <w:numId w:val="2"/>
        </w:numPr>
      </w:pPr>
      <w:r>
        <w:t xml:space="preserve">Xem các yêu cầu </w:t>
      </w:r>
      <w:r w:rsidR="00783A77">
        <w:t>mình đã tạo</w:t>
      </w:r>
      <w:r>
        <w:t>. Tìm các yêu cầu</w:t>
      </w:r>
      <w:r w:rsidR="00783A77">
        <w:t xml:space="preserve"> đã tạo</w:t>
      </w:r>
      <w:r>
        <w:t xml:space="preserve"> theo khoảng thời gian, theo độ ưu tiên.</w:t>
      </w:r>
    </w:p>
    <w:p w14:paraId="448EABF0" w14:textId="6B7FF854" w:rsidR="00101D39" w:rsidRDefault="00395BA7" w:rsidP="00F44AC1">
      <w:pPr>
        <w:pStyle w:val="ListParagraph"/>
        <w:numPr>
          <w:ilvl w:val="1"/>
          <w:numId w:val="2"/>
        </w:numPr>
      </w:pPr>
      <w:r>
        <w:t>Cập nhật thông tin tài khoản</w:t>
      </w:r>
      <w:r w:rsidR="00783A77">
        <w:t xml:space="preserve"> đang đăng nhập</w:t>
      </w:r>
      <w:r w:rsidR="001139B5">
        <w:t>.</w:t>
      </w:r>
    </w:p>
    <w:sectPr w:rsidR="0010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C2FCC"/>
    <w:multiLevelType w:val="hybridMultilevel"/>
    <w:tmpl w:val="1E040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C1170"/>
    <w:multiLevelType w:val="hybridMultilevel"/>
    <w:tmpl w:val="DFB22C76"/>
    <w:lvl w:ilvl="0" w:tplc="0ADCE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E87134"/>
    <w:multiLevelType w:val="hybridMultilevel"/>
    <w:tmpl w:val="65E0B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60C"/>
    <w:rsid w:val="00055F33"/>
    <w:rsid w:val="00061333"/>
    <w:rsid w:val="00101D39"/>
    <w:rsid w:val="001139B5"/>
    <w:rsid w:val="001F4333"/>
    <w:rsid w:val="001F7419"/>
    <w:rsid w:val="002054FF"/>
    <w:rsid w:val="0024705E"/>
    <w:rsid w:val="00315DE3"/>
    <w:rsid w:val="00350DCB"/>
    <w:rsid w:val="00370E2A"/>
    <w:rsid w:val="00395BA7"/>
    <w:rsid w:val="0054160C"/>
    <w:rsid w:val="00582E86"/>
    <w:rsid w:val="005B3426"/>
    <w:rsid w:val="006B6528"/>
    <w:rsid w:val="006F03F7"/>
    <w:rsid w:val="006F1A0F"/>
    <w:rsid w:val="00724E3A"/>
    <w:rsid w:val="00754012"/>
    <w:rsid w:val="00777E7F"/>
    <w:rsid w:val="00780D21"/>
    <w:rsid w:val="00783A77"/>
    <w:rsid w:val="007B612C"/>
    <w:rsid w:val="00823726"/>
    <w:rsid w:val="0086092D"/>
    <w:rsid w:val="009A13BB"/>
    <w:rsid w:val="00A26152"/>
    <w:rsid w:val="00A46862"/>
    <w:rsid w:val="00A5327D"/>
    <w:rsid w:val="00A63057"/>
    <w:rsid w:val="00A65A09"/>
    <w:rsid w:val="00A728E8"/>
    <w:rsid w:val="00AB288D"/>
    <w:rsid w:val="00AD0C68"/>
    <w:rsid w:val="00AF1F08"/>
    <w:rsid w:val="00B25944"/>
    <w:rsid w:val="00B87FB9"/>
    <w:rsid w:val="00BE6B42"/>
    <w:rsid w:val="00C304E5"/>
    <w:rsid w:val="00C52A9D"/>
    <w:rsid w:val="00C81909"/>
    <w:rsid w:val="00CB352D"/>
    <w:rsid w:val="00D72493"/>
    <w:rsid w:val="00D7724C"/>
    <w:rsid w:val="00DF6BB1"/>
    <w:rsid w:val="00E57CC2"/>
    <w:rsid w:val="00EE7530"/>
    <w:rsid w:val="00F44AC1"/>
    <w:rsid w:val="00F85EA3"/>
    <w:rsid w:val="00F86D43"/>
    <w:rsid w:val="00FD4373"/>
    <w:rsid w:val="00FF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6140"/>
  <w15:docId w15:val="{07DE692F-D4E8-42D6-A4BC-1D26725E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7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Phan</dc:creator>
  <cp:keywords/>
  <dc:description/>
  <cp:lastModifiedBy>Tri</cp:lastModifiedBy>
  <cp:revision>51</cp:revision>
  <dcterms:created xsi:type="dcterms:W3CDTF">2013-08-07T00:13:00Z</dcterms:created>
  <dcterms:modified xsi:type="dcterms:W3CDTF">2024-04-10T07:33:00Z</dcterms:modified>
</cp:coreProperties>
</file>