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In Progress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Success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Failed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Yestoday Incomed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 handling fee of will be charged for this withdrawal.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Please provide the</w:t>
      </w:r>
      <w:r>
        <w:rPr>
          <w:rFonts w:hint="eastAsia"/>
          <w:lang w:val="en-US" w:eastAsia="zh-CN"/>
        </w:rPr>
        <w:t xml:space="preserve"> wallet address of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Withdrawal only supports up to</w:t>
      </w:r>
      <w:r>
        <w:rPr>
          <w:rFonts w:hint="eastAsia"/>
          <w:lang w:val="en-US" w:eastAsia="zh-CN"/>
        </w:rPr>
        <w:t xml:space="preserve"> decimal places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Minimum withdrawal amount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Withdrawal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Invalid whatsapp account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your whatsapp account or phone number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verify your email address, please entry your One Time Password (OTP)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One Time Password(OPT)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Verification Your E-mail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Choose Scan a QR code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the Google Authenticator app tap the +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your sign in password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Sign In Password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Invalid 2FA Verification Code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2FA Verification Code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Membership level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My's Users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{"0":"unpaid","1":"earning","2":"completed"}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Transaction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Total Withdraw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Total Topup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Investment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Total Investent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Total Investent Incomed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Consumption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Shopping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A handling fee of</w:t>
      </w:r>
      <w:r>
        <w:rPr>
          <w:rFonts w:hint="eastAsia"/>
          <w:lang w:val="en-US" w:eastAsia="zh-CN"/>
        </w:rPr>
        <w:t xml:space="preserve"> will be charged for this withdrawal.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Please don't deposit any other digital assets except</w:t>
      </w:r>
      <w:r>
        <w:rPr>
          <w:rFonts w:hint="eastAsia"/>
          <w:lang w:val="en-US" w:eastAsia="zh-CN"/>
        </w:rPr>
        <w:t xml:space="preserve">  to the address below Otherwise you may lose your assets permanently Coins will be deposited immediately after network confirmations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Deposit only supports up to decimal places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Minimum deposit amount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 UP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Today Incomed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Term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Invalid telegram account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your telegram account or phone number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Tips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Subscription Amount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Subscriptions MoreSubscriptions More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Subscriptions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your Email/Phone number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Thank you for your subscription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Date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Started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Registration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Settings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Please contact our customer service.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Securities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Search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new and old passwords cannot be the same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Repayment of principal and interest at maturity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daily interest,repayment of principal at maturity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Redemption method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Referrals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Recycle Time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I’ve read and agreed with</w:t>
      </w:r>
      <w:r>
        <w:rPr>
          <w:rFonts w:hint="eastAsia"/>
          <w:lang w:val="en-US" w:eastAsia="zh-CN"/>
        </w:rPr>
        <w:t xml:space="preserve"> Service Agreement Privacy Policy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Preferentials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Portfolio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Points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Phone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 about you and your preferences across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Personal info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Payment Password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 Now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Payment Methods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Payment Password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secure password helps protect your Account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Sign In Password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processing, please pay attention to the change of your account balance.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 Feed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Ways to verify it’s you and settings for the web.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 info and preferences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Type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Time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Payment Details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Optional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Your Old Password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your old password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your old password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Old Password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 of teams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3-20 characters and contain both numbers and letters/special characters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your Nickname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Nickname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6-17 characters, can't contain only numbers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Enter your password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Your Message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Entey your inviter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Enter your Email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Email Address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Click the address below to copy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Please enter your password again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Enter your top up amount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Use a payment method, such as a USDT、ETH or BTC, to add funds to your account balance. Then use your account balance to subscribe mining, shoping, and more.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Address of the withdrawal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Referrals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News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Cryptocurrencies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About Us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Terms &amp; Conditions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Support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Sign up/Log in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Shoping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Securities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Privacy Policy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Preferentials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News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Mining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Home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Help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FAQ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Contact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About Us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About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Password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Inviter Number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Email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Email or ID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Confirm Password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Withdrawal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To verify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Top Up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Subscribe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Send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Resend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Pay Now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I've already paid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Wallet Address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Subscribe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Confirm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Cancel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10001 Top Up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10002 Platform Top Up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10004 Preferential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10008 Top Up Bonus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10010 Registe Bonus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20001 Withdraw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30001 Orders Spend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30002 Orders Redeem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30003 Orders Earnings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30004 Banlance Earnings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40001 Commission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40002 Dividends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40003 Promotion Reward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40005 Invitation Reward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Enter New Password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Enter New Password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New Password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6-16 characters and contain both numbers and letters/special characters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Enter your UserName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UserName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Team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Min.Subscribe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Mining Order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Your Message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Member ID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Membership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USDT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GMUBS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Logout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loading...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Our Latest News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Language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Are You Ready? Join the We Community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Item No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4、After successful registration, you will get invitation rewards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3、When the invitees order consumption, you can get the corresponding Commission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2、Copy link and send it to friends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1、When invitee sign up,please enter invitation code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Screenshot save QR code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Copy link and send it to friends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Invitee can use invitation code for sign up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Invitation Code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Invite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Invitation reward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7-day investment income chart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Information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Multiples of %s%s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Increase / decrease base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Incoming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Income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Home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Verified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Get in Touch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Manage settings for services on the web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General preferences for the web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Gains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Full Name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Thank you for your feedback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FAQs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Expend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Expected Rate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Expected Earnings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Estimated Total Profits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Estimated Daily Profits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End Date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Empty Data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Invalid Verification Code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Enter your Verification Code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Verification Code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Invalid Email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Enter your Email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Email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Earnings Log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Details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Default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Days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Dashboard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Cryptocurrencies Orders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Cryptocurrencies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Cryptocurrencies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Copy Success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Copy Faild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Choose Coin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The following information is not public and is limited to contacting and verifying your identity.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Contact info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Contact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Confirm Your Login Password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Enter your confirm password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Confirm Password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Complete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Commission of teams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Check Out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Preferentials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The future begins here and now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An emerging global project created by true encryption enthusiasts.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Billing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Some info may be visible to other people using we's services.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Basic Info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Balance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Preferentials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Amount of income obtained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Amount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All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Agent level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Add money to your account balance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Address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Active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2FA Verification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 No Values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Withdrawal Description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Entry Your One Time Password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Stay signed in. Using a public or shared device? Uncheck to protect your account.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Phone Number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Payment password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917126"/>
    <w:rsid w:val="2EB95EEB"/>
    <w:rsid w:val="3DE31F70"/>
    <w:rsid w:val="4D842CFF"/>
    <w:rsid w:val="5EDC1722"/>
    <w:rsid w:val="5F4B6B69"/>
    <w:rsid w:val="66DC77A8"/>
    <w:rsid w:val="6C02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2022-03-30T09:56:00Z</dcterms:created>
  <dc:creator>Xab</dc:creator>
  <cp:lastModifiedBy>努力人生</cp:lastModifiedBy>
  <dcterms:modified xsi:type="dcterms:W3CDTF">2022-03-30T12:19:32Z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