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 xml:space="preserve">Dif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ferent Font</w:t>
      </w:r>
      <w:r>
        <w:rPr>
          <w:highlight w:val="cyan"/>
          <w:rPrChange w:author="nitpeek: Replace with 'Better Value'">
            <w:rPr/>
          </w:rPrChange>
        </w:rPr>
        <w:t xml:space="preserve"> ending in a hyphen</w:t>
      </w:r>
      <w:r>
        <w:t xml:space="preserve">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