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64849" w14:textId="1C710DE1" w:rsidR="006B1B91" w:rsidRPr="00A26686" w:rsidRDefault="006B1B91" w:rsidP="00A26686">
      <w:bookmarkStart w:id="0" w:name="_GoBack"/>
      <w:bookmarkEnd w:id="0"/>
    </w:p>
    <w:sectPr w:rsidR="006B1B91" w:rsidRPr="00A26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AD0E4" w14:textId="77777777" w:rsidR="00D7049D" w:rsidRDefault="00D7049D" w:rsidP="00A07759">
      <w:r>
        <w:separator/>
      </w:r>
    </w:p>
  </w:endnote>
  <w:endnote w:type="continuationSeparator" w:id="0">
    <w:p w14:paraId="585972E4" w14:textId="77777777" w:rsidR="00D7049D" w:rsidRDefault="00D7049D" w:rsidP="00A07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2E844" w14:textId="77777777" w:rsidR="00D7049D" w:rsidRDefault="00D7049D" w:rsidP="00A07759">
      <w:r>
        <w:separator/>
      </w:r>
    </w:p>
  </w:footnote>
  <w:footnote w:type="continuationSeparator" w:id="0">
    <w:p w14:paraId="6E3545B1" w14:textId="77777777" w:rsidR="00D7049D" w:rsidRDefault="00D7049D" w:rsidP="00A07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07"/>
    <w:rsid w:val="00134D94"/>
    <w:rsid w:val="006B1B91"/>
    <w:rsid w:val="006F5107"/>
    <w:rsid w:val="00873C68"/>
    <w:rsid w:val="009D5BED"/>
    <w:rsid w:val="00A07759"/>
    <w:rsid w:val="00A26686"/>
    <w:rsid w:val="00AB66C9"/>
    <w:rsid w:val="00D7049D"/>
    <w:rsid w:val="00F9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5DAE7"/>
  <w15:chartTrackingRefBased/>
  <w15:docId w15:val="{5BBE7B77-F923-44E0-944F-1A1EE242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77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7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759"/>
    <w:rPr>
      <w:sz w:val="18"/>
      <w:szCs w:val="18"/>
    </w:rPr>
  </w:style>
  <w:style w:type="table" w:styleId="a7">
    <w:name w:val="Table Grid"/>
    <w:basedOn w:val="a1"/>
    <w:uiPriority w:val="39"/>
    <w:rsid w:val="00AB66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1478280@qq.com</dc:creator>
  <cp:keywords/>
  <dc:description/>
  <cp:lastModifiedBy>1478280@qq.com</cp:lastModifiedBy>
  <cp:revision>4</cp:revision>
  <dcterms:created xsi:type="dcterms:W3CDTF">2017-11-17T01:30:00Z</dcterms:created>
  <dcterms:modified xsi:type="dcterms:W3CDTF">2017-11-17T02:51:00Z</dcterms:modified>
</cp:coreProperties>
</file>