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83E4E" w14:textId="77777777" w:rsidR="00747652" w:rsidRDefault="00747652" w:rsidP="00747652">
      <w:pPr>
        <w:keepNext/>
        <w:jc w:val="center"/>
      </w:pPr>
      <w:r>
        <w:rPr>
          <w:noProof/>
        </w:rPr>
        <w:drawing>
          <wp:inline distT="0" distB="0" distL="0" distR="0" wp14:anchorId="378471C0" wp14:editId="6F0C95CF">
            <wp:extent cx="5760085" cy="3425825"/>
            <wp:effectExtent l="0" t="0" r="12065" b="3175"/>
            <wp:docPr id="30" name="Gráfico 30">
              <a:extLst xmlns:a="http://schemas.openxmlformats.org/drawingml/2006/main">
                <a:ext uri="{FF2B5EF4-FFF2-40B4-BE49-F238E27FC236}">
                  <a16:creationId xmlns:a16="http://schemas.microsoft.com/office/drawing/2014/main" id="{FD78A2F8-3334-4EDF-AC5B-AA098AB405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C15D7" wp14:editId="263ECBD3">
            <wp:extent cx="5760085" cy="3420745"/>
            <wp:effectExtent l="0" t="0" r="12065" b="8255"/>
            <wp:docPr id="135" name="Gráfico 135">
              <a:extLst xmlns:a="http://schemas.openxmlformats.org/drawingml/2006/main">
                <a:ext uri="{FF2B5EF4-FFF2-40B4-BE49-F238E27FC236}">
                  <a16:creationId xmlns:a16="http://schemas.microsoft.com/office/drawing/2014/main" id="{16C7136E-5F4A-4976-8CB2-E0A06714C6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1B1F15" w14:textId="290A9621" w:rsidR="00747652" w:rsidRPr="004A5637" w:rsidRDefault="00747652" w:rsidP="00747652">
      <w:pPr>
        <w:pStyle w:val="Legenda"/>
        <w:jc w:val="both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4A5637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Figure </w:t>
      </w:r>
      <w:r w:rsidRPr="004A5637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4A5637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4A5637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E21E1C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4A5637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4A5637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Division between original records and interpolated records for dataset1</w:t>
      </w:r>
      <w:r w:rsidR="00113814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, U1480 and U1481. </w:t>
      </w:r>
      <w:r w:rsidR="007E646D" w:rsidRPr="007E646D">
        <w:rPr>
          <w:rFonts w:ascii="Arial" w:hAnsi="Arial" w:cs="Arial"/>
          <w:i w:val="0"/>
          <w:iCs w:val="0"/>
          <w:color w:val="auto"/>
          <w:sz w:val="20"/>
          <w:szCs w:val="20"/>
        </w:rPr>
        <w:t>The geophysical properties are:</w:t>
      </w:r>
      <w:r w:rsidR="007E646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 w:rsidR="00FD0A44" w:rsidRPr="00FD0A44">
        <w:rPr>
          <w:rFonts w:ascii="Arial" w:hAnsi="Arial" w:cs="Arial"/>
          <w:i w:val="0"/>
          <w:iCs w:val="0"/>
          <w:color w:val="auto"/>
          <w:sz w:val="20"/>
          <w:szCs w:val="20"/>
        </w:rPr>
        <w:t>Gamma Ray Attenuation bulk density (GRA), Moisture and Density (MAD), Magnetic Susceptibility (MS), Natural Gamma Radiation (NGR), P-Wave Velocity Logger System (PWL), Red Green Blue channels (RGB) and Reflectance Spectrophotometry and Colorimetry (RSC).</w:t>
      </w:r>
    </w:p>
    <w:p w14:paraId="7B91F08C" w14:textId="77777777" w:rsidR="00AB3B14" w:rsidRPr="006D681B" w:rsidRDefault="00AB3B14" w:rsidP="006D681B"/>
    <w:sectPr w:rsidR="00AB3B14" w:rsidRPr="006D6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14"/>
    <w:rsid w:val="00113814"/>
    <w:rsid w:val="003512D9"/>
    <w:rsid w:val="006D681B"/>
    <w:rsid w:val="00747652"/>
    <w:rsid w:val="007E646D"/>
    <w:rsid w:val="007F790A"/>
    <w:rsid w:val="00A96ED7"/>
    <w:rsid w:val="00AB3B14"/>
    <w:rsid w:val="00CD494A"/>
    <w:rsid w:val="00E21E1C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B5F5A"/>
  <w15:chartTrackingRefBased/>
  <w15:docId w15:val="{03C79E56-F4F6-4C16-878F-B51A6CCE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652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B3B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AB3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savbrm-my.sharepoint.com/personal/tsbressan_edu_unisinos_br/Documents/Doutorado/Unisinos/2017-2021/Semin&#225;rio%20Final/2&#186;%20artigo/LithoPy%20Image/LithoPy/code%20correct/Results/graphics/graphics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asavbrm-my.sharepoint.com/personal/tsbressan_edu_unisinos_br/Documents/Doutorado/Unisinos/2017-2021/Semin&#225;rio%20Final/2&#186;%20artigo/LithoPy%20Image/LithoPy/code%20correct/Results/graphics/graphics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Original records and interpolated records - Dataset1</a:t>
            </a:r>
          </a:p>
          <a:p>
            <a:pPr>
              <a:defRPr/>
            </a:pPr>
            <a:r>
              <a:rPr lang="pt-BR" sz="1200"/>
              <a:t>U1480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Planilha1!$D$135</c:f>
              <c:strCache>
                <c:ptCount val="1"/>
                <c:pt idx="0">
                  <c:v>GRA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(Planilha1!$A$136:$C$139,Planilha1!$A$142:$C$145,Planilha1!$A$148:$C$148)</c:f>
              <c:multiLvlStrCache>
                <c:ptCount val="9"/>
                <c:lvl>
                  <c:pt idx="0">
                    <c:v>U1480-E</c:v>
                  </c:pt>
                  <c:pt idx="1">
                    <c:v>U1480-F</c:v>
                  </c:pt>
                  <c:pt idx="2">
                    <c:v>U1480-G</c:v>
                  </c:pt>
                  <c:pt idx="3">
                    <c:v>U1480-H</c:v>
                  </c:pt>
                  <c:pt idx="4">
                    <c:v>U1480-E</c:v>
                  </c:pt>
                  <c:pt idx="5">
                    <c:v>U1480-F</c:v>
                  </c:pt>
                  <c:pt idx="6">
                    <c:v>U1480-G</c:v>
                  </c:pt>
                  <c:pt idx="7">
                    <c:v>U1480-H</c:v>
                  </c:pt>
                  <c:pt idx="8">
                    <c:v>U1480</c:v>
                  </c:pt>
                </c:lvl>
                <c:lvl>
                  <c:pt idx="0">
                    <c:v>Original</c:v>
                  </c:pt>
                  <c:pt idx="4">
                    <c:v>Interpolated</c:v>
                  </c:pt>
                  <c:pt idx="8">
                    <c:v>Original + Interpolated</c:v>
                  </c:pt>
                </c:lvl>
                <c:lvl>
                  <c:pt idx="0">
                    <c:v>Group 1 and 2</c:v>
                  </c:pt>
                  <c:pt idx="4">
                    <c:v>Group 1 and 2</c:v>
                  </c:pt>
                  <c:pt idx="8">
                    <c:v>Group 1 and 2</c:v>
                  </c:pt>
                </c:lvl>
              </c:multiLvlStrCache>
            </c:multiLvlStrRef>
          </c:cat>
          <c:val>
            <c:numRef>
              <c:f>(Planilha1!$D$136:$D$139,Planilha1!$D$142:$D$145,Planilha1!$D$148)</c:f>
              <c:numCache>
                <c:formatCode>General</c:formatCode>
                <c:ptCount val="9"/>
                <c:pt idx="0">
                  <c:v>3333</c:v>
                </c:pt>
                <c:pt idx="1">
                  <c:v>8108</c:v>
                </c:pt>
                <c:pt idx="2">
                  <c:v>8753</c:v>
                </c:pt>
                <c:pt idx="3">
                  <c:v>4135</c:v>
                </c:pt>
                <c:pt idx="4">
                  <c:v>12647</c:v>
                </c:pt>
                <c:pt idx="5">
                  <c:v>8430</c:v>
                </c:pt>
                <c:pt idx="6">
                  <c:v>25123</c:v>
                </c:pt>
                <c:pt idx="7">
                  <c:v>13480</c:v>
                </c:pt>
                <c:pt idx="8">
                  <c:v>84009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C9-44F5-A992-D12B3724FEC6}"/>
            </c:ext>
          </c:extLst>
        </c:ser>
        <c:ser>
          <c:idx val="1"/>
          <c:order val="1"/>
          <c:tx>
            <c:strRef>
              <c:f>Planilha1!$E$135</c:f>
              <c:strCache>
                <c:ptCount val="1"/>
                <c:pt idx="0">
                  <c:v>MAD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(Planilha1!$A$136:$C$139,Planilha1!$A$142:$C$145,Planilha1!$A$148:$C$148)</c:f>
              <c:multiLvlStrCache>
                <c:ptCount val="9"/>
                <c:lvl>
                  <c:pt idx="0">
                    <c:v>U1480-E</c:v>
                  </c:pt>
                  <c:pt idx="1">
                    <c:v>U1480-F</c:v>
                  </c:pt>
                  <c:pt idx="2">
                    <c:v>U1480-G</c:v>
                  </c:pt>
                  <c:pt idx="3">
                    <c:v>U1480-H</c:v>
                  </c:pt>
                  <c:pt idx="4">
                    <c:v>U1480-E</c:v>
                  </c:pt>
                  <c:pt idx="5">
                    <c:v>U1480-F</c:v>
                  </c:pt>
                  <c:pt idx="6">
                    <c:v>U1480-G</c:v>
                  </c:pt>
                  <c:pt idx="7">
                    <c:v>U1480-H</c:v>
                  </c:pt>
                  <c:pt idx="8">
                    <c:v>U1480</c:v>
                  </c:pt>
                </c:lvl>
                <c:lvl>
                  <c:pt idx="0">
                    <c:v>Original</c:v>
                  </c:pt>
                  <c:pt idx="4">
                    <c:v>Interpolated</c:v>
                  </c:pt>
                  <c:pt idx="8">
                    <c:v>Original + Interpolated</c:v>
                  </c:pt>
                </c:lvl>
                <c:lvl>
                  <c:pt idx="0">
                    <c:v>Group 1 and 2</c:v>
                  </c:pt>
                  <c:pt idx="4">
                    <c:v>Group 1 and 2</c:v>
                  </c:pt>
                  <c:pt idx="8">
                    <c:v>Group 1 and 2</c:v>
                  </c:pt>
                </c:lvl>
              </c:multiLvlStrCache>
            </c:multiLvlStrRef>
          </c:cat>
          <c:val>
            <c:numRef>
              <c:f>(Planilha1!$E$136:$E$139,Planilha1!$E$142:$E$145,Planilha1!$E$148)</c:f>
              <c:numCache>
                <c:formatCode>General</c:formatCode>
                <c:ptCount val="9"/>
                <c:pt idx="0">
                  <c:v>125</c:v>
                </c:pt>
                <c:pt idx="1">
                  <c:v>166</c:v>
                </c:pt>
                <c:pt idx="2">
                  <c:v>305</c:v>
                </c:pt>
                <c:pt idx="3">
                  <c:v>107</c:v>
                </c:pt>
                <c:pt idx="4">
                  <c:v>15855</c:v>
                </c:pt>
                <c:pt idx="5">
                  <c:v>16372</c:v>
                </c:pt>
                <c:pt idx="6">
                  <c:v>33571</c:v>
                </c:pt>
                <c:pt idx="7">
                  <c:v>17508</c:v>
                </c:pt>
                <c:pt idx="8">
                  <c:v>84009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C9-44F5-A992-D12B3724FEC6}"/>
            </c:ext>
          </c:extLst>
        </c:ser>
        <c:ser>
          <c:idx val="2"/>
          <c:order val="2"/>
          <c:tx>
            <c:strRef>
              <c:f>Planilha1!$F$135</c:f>
              <c:strCache>
                <c:ptCount val="1"/>
                <c:pt idx="0">
                  <c:v>MS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(Planilha1!$A$136:$C$139,Planilha1!$A$142:$C$145,Planilha1!$A$148:$C$148)</c:f>
              <c:multiLvlStrCache>
                <c:ptCount val="9"/>
                <c:lvl>
                  <c:pt idx="0">
                    <c:v>U1480-E</c:v>
                  </c:pt>
                  <c:pt idx="1">
                    <c:v>U1480-F</c:v>
                  </c:pt>
                  <c:pt idx="2">
                    <c:v>U1480-G</c:v>
                  </c:pt>
                  <c:pt idx="3">
                    <c:v>U1480-H</c:v>
                  </c:pt>
                  <c:pt idx="4">
                    <c:v>U1480-E</c:v>
                  </c:pt>
                  <c:pt idx="5">
                    <c:v>U1480-F</c:v>
                  </c:pt>
                  <c:pt idx="6">
                    <c:v>U1480-G</c:v>
                  </c:pt>
                  <c:pt idx="7">
                    <c:v>U1480-H</c:v>
                  </c:pt>
                  <c:pt idx="8">
                    <c:v>U1480</c:v>
                  </c:pt>
                </c:lvl>
                <c:lvl>
                  <c:pt idx="0">
                    <c:v>Original</c:v>
                  </c:pt>
                  <c:pt idx="4">
                    <c:v>Interpolated</c:v>
                  </c:pt>
                  <c:pt idx="8">
                    <c:v>Original + Interpolated</c:v>
                  </c:pt>
                </c:lvl>
                <c:lvl>
                  <c:pt idx="0">
                    <c:v>Group 1 and 2</c:v>
                  </c:pt>
                  <c:pt idx="4">
                    <c:v>Group 1 and 2</c:v>
                  </c:pt>
                  <c:pt idx="8">
                    <c:v>Group 1 and 2</c:v>
                  </c:pt>
                </c:lvl>
              </c:multiLvlStrCache>
            </c:multiLvlStrRef>
          </c:cat>
          <c:val>
            <c:numRef>
              <c:f>(Planilha1!$F$136:$F$139,Planilha1!$F$142:$F$145,Planilha1!$F$148)</c:f>
              <c:numCache>
                <c:formatCode>General</c:formatCode>
                <c:ptCount val="9"/>
                <c:pt idx="0">
                  <c:v>3333</c:v>
                </c:pt>
                <c:pt idx="1">
                  <c:v>8108</c:v>
                </c:pt>
                <c:pt idx="2">
                  <c:v>8753</c:v>
                </c:pt>
                <c:pt idx="3">
                  <c:v>4135</c:v>
                </c:pt>
                <c:pt idx="4">
                  <c:v>12647</c:v>
                </c:pt>
                <c:pt idx="5">
                  <c:v>8430</c:v>
                </c:pt>
                <c:pt idx="6">
                  <c:v>25123</c:v>
                </c:pt>
                <c:pt idx="7">
                  <c:v>13480</c:v>
                </c:pt>
                <c:pt idx="8">
                  <c:v>84009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C9-44F5-A992-D12B3724FEC6}"/>
            </c:ext>
          </c:extLst>
        </c:ser>
        <c:ser>
          <c:idx val="3"/>
          <c:order val="3"/>
          <c:tx>
            <c:strRef>
              <c:f>Planilha1!$G$135</c:f>
              <c:strCache>
                <c:ptCount val="1"/>
                <c:pt idx="0">
                  <c:v>NGR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(Planilha1!$A$136:$C$139,Planilha1!$A$142:$C$145,Planilha1!$A$148:$C$148)</c:f>
              <c:multiLvlStrCache>
                <c:ptCount val="9"/>
                <c:lvl>
                  <c:pt idx="0">
                    <c:v>U1480-E</c:v>
                  </c:pt>
                  <c:pt idx="1">
                    <c:v>U1480-F</c:v>
                  </c:pt>
                  <c:pt idx="2">
                    <c:v>U1480-G</c:v>
                  </c:pt>
                  <c:pt idx="3">
                    <c:v>U1480-H</c:v>
                  </c:pt>
                  <c:pt idx="4">
                    <c:v>U1480-E</c:v>
                  </c:pt>
                  <c:pt idx="5">
                    <c:v>U1480-F</c:v>
                  </c:pt>
                  <c:pt idx="6">
                    <c:v>U1480-G</c:v>
                  </c:pt>
                  <c:pt idx="7">
                    <c:v>U1480-H</c:v>
                  </c:pt>
                  <c:pt idx="8">
                    <c:v>U1480</c:v>
                  </c:pt>
                </c:lvl>
                <c:lvl>
                  <c:pt idx="0">
                    <c:v>Original</c:v>
                  </c:pt>
                  <c:pt idx="4">
                    <c:v>Interpolated</c:v>
                  </c:pt>
                  <c:pt idx="8">
                    <c:v>Original + Interpolated</c:v>
                  </c:pt>
                </c:lvl>
                <c:lvl>
                  <c:pt idx="0">
                    <c:v>Group 1 and 2</c:v>
                  </c:pt>
                  <c:pt idx="4">
                    <c:v>Group 1 and 2</c:v>
                  </c:pt>
                  <c:pt idx="8">
                    <c:v>Group 1 and 2</c:v>
                  </c:pt>
                </c:lvl>
              </c:multiLvlStrCache>
            </c:multiLvlStrRef>
          </c:cat>
          <c:val>
            <c:numRef>
              <c:f>(Planilha1!$G$136:$G$139,Planilha1!$G$142:$G$145,Planilha1!$G$148)</c:f>
              <c:numCache>
                <c:formatCode>General</c:formatCode>
                <c:ptCount val="9"/>
                <c:pt idx="0">
                  <c:v>810</c:v>
                </c:pt>
                <c:pt idx="1">
                  <c:v>1885</c:v>
                </c:pt>
                <c:pt idx="2">
                  <c:v>2066</c:v>
                </c:pt>
                <c:pt idx="3">
                  <c:v>994</c:v>
                </c:pt>
                <c:pt idx="4">
                  <c:v>15170</c:v>
                </c:pt>
                <c:pt idx="5">
                  <c:v>14653</c:v>
                </c:pt>
                <c:pt idx="6">
                  <c:v>31810</c:v>
                </c:pt>
                <c:pt idx="7">
                  <c:v>16621</c:v>
                </c:pt>
                <c:pt idx="8">
                  <c:v>84009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6C9-44F5-A992-D12B3724FEC6}"/>
            </c:ext>
          </c:extLst>
        </c:ser>
        <c:ser>
          <c:idx val="4"/>
          <c:order val="4"/>
          <c:tx>
            <c:strRef>
              <c:f>Planilha1!$H$135</c:f>
              <c:strCache>
                <c:ptCount val="1"/>
                <c:pt idx="0">
                  <c:v>PWL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(Planilha1!$A$136:$C$139,Planilha1!$A$142:$C$145,Planilha1!$A$148:$C$148)</c:f>
              <c:multiLvlStrCache>
                <c:ptCount val="9"/>
                <c:lvl>
                  <c:pt idx="0">
                    <c:v>U1480-E</c:v>
                  </c:pt>
                  <c:pt idx="1">
                    <c:v>U1480-F</c:v>
                  </c:pt>
                  <c:pt idx="2">
                    <c:v>U1480-G</c:v>
                  </c:pt>
                  <c:pt idx="3">
                    <c:v>U1480-H</c:v>
                  </c:pt>
                  <c:pt idx="4">
                    <c:v>U1480-E</c:v>
                  </c:pt>
                  <c:pt idx="5">
                    <c:v>U1480-F</c:v>
                  </c:pt>
                  <c:pt idx="6">
                    <c:v>U1480-G</c:v>
                  </c:pt>
                  <c:pt idx="7">
                    <c:v>U1480-H</c:v>
                  </c:pt>
                  <c:pt idx="8">
                    <c:v>U1480</c:v>
                  </c:pt>
                </c:lvl>
                <c:lvl>
                  <c:pt idx="0">
                    <c:v>Original</c:v>
                  </c:pt>
                  <c:pt idx="4">
                    <c:v>Interpolated</c:v>
                  </c:pt>
                  <c:pt idx="8">
                    <c:v>Original + Interpolated</c:v>
                  </c:pt>
                </c:lvl>
                <c:lvl>
                  <c:pt idx="0">
                    <c:v>Group 1 and 2</c:v>
                  </c:pt>
                  <c:pt idx="4">
                    <c:v>Group 1 and 2</c:v>
                  </c:pt>
                  <c:pt idx="8">
                    <c:v>Group 1 and 2</c:v>
                  </c:pt>
                </c:lvl>
              </c:multiLvlStrCache>
            </c:multiLvlStrRef>
          </c:cat>
          <c:val>
            <c:numRef>
              <c:f>(Planilha1!$H$136:$H$139,Planilha1!$H$142:$H$145,Planilha1!$H$148)</c:f>
              <c:numCache>
                <c:formatCode>General</c:formatCode>
                <c:ptCount val="9"/>
                <c:pt idx="0">
                  <c:v>3253</c:v>
                </c:pt>
                <c:pt idx="1">
                  <c:v>6636</c:v>
                </c:pt>
                <c:pt idx="2">
                  <c:v>5578</c:v>
                </c:pt>
                <c:pt idx="3">
                  <c:v>3530</c:v>
                </c:pt>
                <c:pt idx="4">
                  <c:v>12727</c:v>
                </c:pt>
                <c:pt idx="5">
                  <c:v>9902</c:v>
                </c:pt>
                <c:pt idx="6">
                  <c:v>28298</c:v>
                </c:pt>
                <c:pt idx="7">
                  <c:v>14085</c:v>
                </c:pt>
                <c:pt idx="8">
                  <c:v>84009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6C9-44F5-A992-D12B3724FEC6}"/>
            </c:ext>
          </c:extLst>
        </c:ser>
        <c:ser>
          <c:idx val="5"/>
          <c:order val="5"/>
          <c:tx>
            <c:strRef>
              <c:f>Planilha1!$I$135</c:f>
              <c:strCache>
                <c:ptCount val="1"/>
                <c:pt idx="0">
                  <c:v>RGB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f>(Planilha1!$A$136:$C$139,Planilha1!$A$142:$C$145,Planilha1!$A$148:$C$148)</c:f>
              <c:multiLvlStrCache>
                <c:ptCount val="9"/>
                <c:lvl>
                  <c:pt idx="0">
                    <c:v>U1480-E</c:v>
                  </c:pt>
                  <c:pt idx="1">
                    <c:v>U1480-F</c:v>
                  </c:pt>
                  <c:pt idx="2">
                    <c:v>U1480-G</c:v>
                  </c:pt>
                  <c:pt idx="3">
                    <c:v>U1480-H</c:v>
                  </c:pt>
                  <c:pt idx="4">
                    <c:v>U1480-E</c:v>
                  </c:pt>
                  <c:pt idx="5">
                    <c:v>U1480-F</c:v>
                  </c:pt>
                  <c:pt idx="6">
                    <c:v>U1480-G</c:v>
                  </c:pt>
                  <c:pt idx="7">
                    <c:v>U1480-H</c:v>
                  </c:pt>
                  <c:pt idx="8">
                    <c:v>U1480</c:v>
                  </c:pt>
                </c:lvl>
                <c:lvl>
                  <c:pt idx="0">
                    <c:v>Original</c:v>
                  </c:pt>
                  <c:pt idx="4">
                    <c:v>Interpolated</c:v>
                  </c:pt>
                  <c:pt idx="8">
                    <c:v>Original + Interpolated</c:v>
                  </c:pt>
                </c:lvl>
                <c:lvl>
                  <c:pt idx="0">
                    <c:v>Group 1 and 2</c:v>
                  </c:pt>
                  <c:pt idx="4">
                    <c:v>Group 1 and 2</c:v>
                  </c:pt>
                  <c:pt idx="8">
                    <c:v>Group 1 and 2</c:v>
                  </c:pt>
                </c:lvl>
              </c:multiLvlStrCache>
            </c:multiLvlStrRef>
          </c:cat>
          <c:val>
            <c:numRef>
              <c:f>(Planilha1!$I$136:$I$139,Planilha1!$I$142:$I$145,Planilha1!$I$148)</c:f>
              <c:numCache>
                <c:formatCode>General</c:formatCode>
                <c:ptCount val="9"/>
                <c:pt idx="0">
                  <c:v>8314</c:v>
                </c:pt>
                <c:pt idx="1">
                  <c:v>19815</c:v>
                </c:pt>
                <c:pt idx="2">
                  <c:v>20940</c:v>
                </c:pt>
                <c:pt idx="3">
                  <c:v>10230</c:v>
                </c:pt>
                <c:pt idx="4">
                  <c:v>7666</c:v>
                </c:pt>
                <c:pt idx="6">
                  <c:v>12936</c:v>
                </c:pt>
                <c:pt idx="7">
                  <c:v>7385</c:v>
                </c:pt>
                <c:pt idx="8">
                  <c:v>84009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6C9-44F5-A992-D12B3724FEC6}"/>
            </c:ext>
          </c:extLst>
        </c:ser>
        <c:ser>
          <c:idx val="6"/>
          <c:order val="6"/>
          <c:tx>
            <c:strRef>
              <c:f>Planilha1!$J$135</c:f>
              <c:strCache>
                <c:ptCount val="1"/>
                <c:pt idx="0">
                  <c:v>RSC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(Planilha1!$A$136:$C$139,Planilha1!$A$142:$C$145,Planilha1!$A$148:$C$148)</c:f>
              <c:multiLvlStrCache>
                <c:ptCount val="9"/>
                <c:lvl>
                  <c:pt idx="0">
                    <c:v>U1480-E</c:v>
                  </c:pt>
                  <c:pt idx="1">
                    <c:v>U1480-F</c:v>
                  </c:pt>
                  <c:pt idx="2">
                    <c:v>U1480-G</c:v>
                  </c:pt>
                  <c:pt idx="3">
                    <c:v>U1480-H</c:v>
                  </c:pt>
                  <c:pt idx="4">
                    <c:v>U1480-E</c:v>
                  </c:pt>
                  <c:pt idx="5">
                    <c:v>U1480-F</c:v>
                  </c:pt>
                  <c:pt idx="6">
                    <c:v>U1480-G</c:v>
                  </c:pt>
                  <c:pt idx="7">
                    <c:v>U1480-H</c:v>
                  </c:pt>
                  <c:pt idx="8">
                    <c:v>U1480</c:v>
                  </c:pt>
                </c:lvl>
                <c:lvl>
                  <c:pt idx="0">
                    <c:v>Original</c:v>
                  </c:pt>
                  <c:pt idx="4">
                    <c:v>Interpolated</c:v>
                  </c:pt>
                  <c:pt idx="8">
                    <c:v>Original + Interpolated</c:v>
                  </c:pt>
                </c:lvl>
                <c:lvl>
                  <c:pt idx="0">
                    <c:v>Group 1 and 2</c:v>
                  </c:pt>
                  <c:pt idx="4">
                    <c:v>Group 1 and 2</c:v>
                  </c:pt>
                  <c:pt idx="8">
                    <c:v>Group 1 and 2</c:v>
                  </c:pt>
                </c:lvl>
              </c:multiLvlStrCache>
            </c:multiLvlStrRef>
          </c:cat>
          <c:val>
            <c:numRef>
              <c:f>(Planilha1!$J$136:$J$139,Planilha1!$J$142:$J$145,Planilha1!$J$148)</c:f>
              <c:numCache>
                <c:formatCode>General</c:formatCode>
                <c:ptCount val="9"/>
                <c:pt idx="0">
                  <c:v>3081</c:v>
                </c:pt>
                <c:pt idx="1">
                  <c:v>6806</c:v>
                </c:pt>
                <c:pt idx="2">
                  <c:v>10787</c:v>
                </c:pt>
                <c:pt idx="3">
                  <c:v>4099</c:v>
                </c:pt>
                <c:pt idx="4">
                  <c:v>12899</c:v>
                </c:pt>
                <c:pt idx="5">
                  <c:v>9732</c:v>
                </c:pt>
                <c:pt idx="6">
                  <c:v>23089</c:v>
                </c:pt>
                <c:pt idx="7">
                  <c:v>13516</c:v>
                </c:pt>
                <c:pt idx="8">
                  <c:v>84009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6C9-44F5-A992-D12B3724FE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7681232"/>
        <c:axId val="637679920"/>
      </c:barChart>
      <c:catAx>
        <c:axId val="637681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37679920"/>
        <c:crosses val="autoZero"/>
        <c:auto val="1"/>
        <c:lblAlgn val="ctr"/>
        <c:lblOffset val="100"/>
        <c:noMultiLvlLbl val="0"/>
      </c:catAx>
      <c:valAx>
        <c:axId val="637679920"/>
        <c:scaling>
          <c:orientation val="minMax"/>
          <c:max val="85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Number of records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37681232"/>
        <c:crosses val="autoZero"/>
        <c:crossBetween val="between"/>
        <c:majorUnit val="85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200"/>
              <a:t>U1481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Planilha1!$D$135</c:f>
              <c:strCache>
                <c:ptCount val="1"/>
                <c:pt idx="0">
                  <c:v>GRA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(Planilha1!$A$140:$C$140,Planilha1!$A$146:$C$146,Planilha1!$A$149:$C$149)</c:f>
              <c:multiLvlStrCache>
                <c:ptCount val="3"/>
                <c:lvl>
                  <c:pt idx="0">
                    <c:v>U1481-A</c:v>
                  </c:pt>
                  <c:pt idx="1">
                    <c:v>U1481-A</c:v>
                  </c:pt>
                  <c:pt idx="2">
                    <c:v>U1481</c:v>
                  </c:pt>
                </c:lvl>
                <c:lvl>
                  <c:pt idx="0">
                    <c:v>Original</c:v>
                  </c:pt>
                  <c:pt idx="1">
                    <c:v>Interpolated</c:v>
                  </c:pt>
                  <c:pt idx="2">
                    <c:v>Original + Interpolated</c:v>
                  </c:pt>
                </c:lvl>
                <c:lvl>
                  <c:pt idx="0">
                    <c:v>Group 1 and 2</c:v>
                  </c:pt>
                  <c:pt idx="1">
                    <c:v>Group 1 and 2</c:v>
                  </c:pt>
                  <c:pt idx="2">
                    <c:v>Group 1 and 2</c:v>
                  </c:pt>
                </c:lvl>
              </c:multiLvlStrCache>
            </c:multiLvlStrRef>
          </c:cat>
          <c:val>
            <c:numRef>
              <c:f>(Planilha1!$D$140,Planilha1!$D$146,Planilha1!$D$149)</c:f>
              <c:numCache>
                <c:formatCode>General</c:formatCode>
                <c:ptCount val="3"/>
                <c:pt idx="0">
                  <c:v>4679</c:v>
                </c:pt>
                <c:pt idx="1">
                  <c:v>207257</c:v>
                </c:pt>
                <c:pt idx="2">
                  <c:v>211936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CA-4A61-8EE7-75301EE019F8}"/>
            </c:ext>
          </c:extLst>
        </c:ser>
        <c:ser>
          <c:idx val="1"/>
          <c:order val="1"/>
          <c:tx>
            <c:strRef>
              <c:f>Planilha1!$E$135</c:f>
              <c:strCache>
                <c:ptCount val="1"/>
                <c:pt idx="0">
                  <c:v>MAD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(Planilha1!$A$140:$C$140,Planilha1!$A$146:$C$146,Planilha1!$A$149:$C$149)</c:f>
              <c:multiLvlStrCache>
                <c:ptCount val="3"/>
                <c:lvl>
                  <c:pt idx="0">
                    <c:v>U1481-A</c:v>
                  </c:pt>
                  <c:pt idx="1">
                    <c:v>U1481-A</c:v>
                  </c:pt>
                  <c:pt idx="2">
                    <c:v>U1481</c:v>
                  </c:pt>
                </c:lvl>
                <c:lvl>
                  <c:pt idx="0">
                    <c:v>Original</c:v>
                  </c:pt>
                  <c:pt idx="1">
                    <c:v>Interpolated</c:v>
                  </c:pt>
                  <c:pt idx="2">
                    <c:v>Original + Interpolated</c:v>
                  </c:pt>
                </c:lvl>
                <c:lvl>
                  <c:pt idx="0">
                    <c:v>Group 1 and 2</c:v>
                  </c:pt>
                  <c:pt idx="1">
                    <c:v>Group 1 and 2</c:v>
                  </c:pt>
                  <c:pt idx="2">
                    <c:v>Group 1 and 2</c:v>
                  </c:pt>
                </c:lvl>
              </c:multiLvlStrCache>
            </c:multiLvlStrRef>
          </c:cat>
          <c:val>
            <c:numRef>
              <c:f>(Planilha1!$E$140,Planilha1!$E$146,Planilha1!$E$149)</c:f>
              <c:numCache>
                <c:formatCode>General</c:formatCode>
                <c:ptCount val="3"/>
                <c:pt idx="0">
                  <c:v>172</c:v>
                </c:pt>
                <c:pt idx="1">
                  <c:v>211764</c:v>
                </c:pt>
                <c:pt idx="2">
                  <c:v>211936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CA-4A61-8EE7-75301EE019F8}"/>
            </c:ext>
          </c:extLst>
        </c:ser>
        <c:ser>
          <c:idx val="2"/>
          <c:order val="2"/>
          <c:tx>
            <c:strRef>
              <c:f>Planilha1!$F$135</c:f>
              <c:strCache>
                <c:ptCount val="1"/>
                <c:pt idx="0">
                  <c:v>MS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(Planilha1!$A$140:$C$140,Planilha1!$A$146:$C$146,Planilha1!$A$149:$C$149)</c:f>
              <c:multiLvlStrCache>
                <c:ptCount val="3"/>
                <c:lvl>
                  <c:pt idx="0">
                    <c:v>U1481-A</c:v>
                  </c:pt>
                  <c:pt idx="1">
                    <c:v>U1481-A</c:v>
                  </c:pt>
                  <c:pt idx="2">
                    <c:v>U1481</c:v>
                  </c:pt>
                </c:lvl>
                <c:lvl>
                  <c:pt idx="0">
                    <c:v>Original</c:v>
                  </c:pt>
                  <c:pt idx="1">
                    <c:v>Interpolated</c:v>
                  </c:pt>
                  <c:pt idx="2">
                    <c:v>Original + Interpolated</c:v>
                  </c:pt>
                </c:lvl>
                <c:lvl>
                  <c:pt idx="0">
                    <c:v>Group 1 and 2</c:v>
                  </c:pt>
                  <c:pt idx="1">
                    <c:v>Group 1 and 2</c:v>
                  </c:pt>
                  <c:pt idx="2">
                    <c:v>Group 1 and 2</c:v>
                  </c:pt>
                </c:lvl>
              </c:multiLvlStrCache>
            </c:multiLvlStrRef>
          </c:cat>
          <c:val>
            <c:numRef>
              <c:f>(Planilha1!$F$140,Planilha1!$F$146,Planilha1!$F$149)</c:f>
              <c:numCache>
                <c:formatCode>General</c:formatCode>
                <c:ptCount val="3"/>
                <c:pt idx="0">
                  <c:v>4679</c:v>
                </c:pt>
                <c:pt idx="1">
                  <c:v>207257</c:v>
                </c:pt>
                <c:pt idx="2">
                  <c:v>211936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CA-4A61-8EE7-75301EE019F8}"/>
            </c:ext>
          </c:extLst>
        </c:ser>
        <c:ser>
          <c:idx val="3"/>
          <c:order val="3"/>
          <c:tx>
            <c:strRef>
              <c:f>Planilha1!$G$135</c:f>
              <c:strCache>
                <c:ptCount val="1"/>
                <c:pt idx="0">
                  <c:v>NGR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(Planilha1!$A$140:$C$140,Planilha1!$A$146:$C$146,Planilha1!$A$149:$C$149)</c:f>
              <c:multiLvlStrCache>
                <c:ptCount val="3"/>
                <c:lvl>
                  <c:pt idx="0">
                    <c:v>U1481-A</c:v>
                  </c:pt>
                  <c:pt idx="1">
                    <c:v>U1481-A</c:v>
                  </c:pt>
                  <c:pt idx="2">
                    <c:v>U1481</c:v>
                  </c:pt>
                </c:lvl>
                <c:lvl>
                  <c:pt idx="0">
                    <c:v>Original</c:v>
                  </c:pt>
                  <c:pt idx="1">
                    <c:v>Interpolated</c:v>
                  </c:pt>
                  <c:pt idx="2">
                    <c:v>Original + Interpolated</c:v>
                  </c:pt>
                </c:lvl>
                <c:lvl>
                  <c:pt idx="0">
                    <c:v>Group 1 and 2</c:v>
                  </c:pt>
                  <c:pt idx="1">
                    <c:v>Group 1 and 2</c:v>
                  </c:pt>
                  <c:pt idx="2">
                    <c:v>Group 1 and 2</c:v>
                  </c:pt>
                </c:lvl>
              </c:multiLvlStrCache>
            </c:multiLvlStrRef>
          </c:cat>
          <c:val>
            <c:numRef>
              <c:f>(Planilha1!$G$140,Planilha1!$G$146,Planilha1!$G$149)</c:f>
              <c:numCache>
                <c:formatCode>General</c:formatCode>
                <c:ptCount val="3"/>
                <c:pt idx="0">
                  <c:v>1123</c:v>
                </c:pt>
                <c:pt idx="1">
                  <c:v>210813</c:v>
                </c:pt>
                <c:pt idx="2">
                  <c:v>211936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6CA-4A61-8EE7-75301EE019F8}"/>
            </c:ext>
          </c:extLst>
        </c:ser>
        <c:ser>
          <c:idx val="4"/>
          <c:order val="4"/>
          <c:tx>
            <c:strRef>
              <c:f>Planilha1!$H$135</c:f>
              <c:strCache>
                <c:ptCount val="1"/>
                <c:pt idx="0">
                  <c:v>PWL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(Planilha1!$A$140:$C$140,Planilha1!$A$146:$C$146,Planilha1!$A$149:$C$149)</c:f>
              <c:multiLvlStrCache>
                <c:ptCount val="3"/>
                <c:lvl>
                  <c:pt idx="0">
                    <c:v>U1481-A</c:v>
                  </c:pt>
                  <c:pt idx="1">
                    <c:v>U1481-A</c:v>
                  </c:pt>
                  <c:pt idx="2">
                    <c:v>U1481</c:v>
                  </c:pt>
                </c:lvl>
                <c:lvl>
                  <c:pt idx="0">
                    <c:v>Original</c:v>
                  </c:pt>
                  <c:pt idx="1">
                    <c:v>Interpolated</c:v>
                  </c:pt>
                  <c:pt idx="2">
                    <c:v>Original + Interpolated</c:v>
                  </c:pt>
                </c:lvl>
                <c:lvl>
                  <c:pt idx="0">
                    <c:v>Group 1 and 2</c:v>
                  </c:pt>
                  <c:pt idx="1">
                    <c:v>Group 1 and 2</c:v>
                  </c:pt>
                  <c:pt idx="2">
                    <c:v>Group 1 and 2</c:v>
                  </c:pt>
                </c:lvl>
              </c:multiLvlStrCache>
            </c:multiLvlStrRef>
          </c:cat>
          <c:val>
            <c:numRef>
              <c:f>(Planilha1!$H$140,Planilha1!$H$146,Planilha1!$H$149)</c:f>
              <c:numCache>
                <c:formatCode>General</c:formatCode>
                <c:ptCount val="3"/>
                <c:pt idx="0">
                  <c:v>3371</c:v>
                </c:pt>
                <c:pt idx="1">
                  <c:v>208565</c:v>
                </c:pt>
                <c:pt idx="2">
                  <c:v>211936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6CA-4A61-8EE7-75301EE019F8}"/>
            </c:ext>
          </c:extLst>
        </c:ser>
        <c:ser>
          <c:idx val="5"/>
          <c:order val="5"/>
          <c:tx>
            <c:strRef>
              <c:f>Planilha1!$I$135</c:f>
              <c:strCache>
                <c:ptCount val="1"/>
                <c:pt idx="0">
                  <c:v>RGB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f>(Planilha1!$A$140:$C$140,Planilha1!$A$146:$C$146,Planilha1!$A$149:$C$149)</c:f>
              <c:multiLvlStrCache>
                <c:ptCount val="3"/>
                <c:lvl>
                  <c:pt idx="0">
                    <c:v>U1481-A</c:v>
                  </c:pt>
                  <c:pt idx="1">
                    <c:v>U1481-A</c:v>
                  </c:pt>
                  <c:pt idx="2">
                    <c:v>U1481</c:v>
                  </c:pt>
                </c:lvl>
                <c:lvl>
                  <c:pt idx="0">
                    <c:v>Original</c:v>
                  </c:pt>
                  <c:pt idx="1">
                    <c:v>Interpolated</c:v>
                  </c:pt>
                  <c:pt idx="2">
                    <c:v>Original + Interpolated</c:v>
                  </c:pt>
                </c:lvl>
                <c:lvl>
                  <c:pt idx="0">
                    <c:v>Group 1 and 2</c:v>
                  </c:pt>
                  <c:pt idx="1">
                    <c:v>Group 1 and 2</c:v>
                  </c:pt>
                  <c:pt idx="2">
                    <c:v>Group 1 and 2</c:v>
                  </c:pt>
                </c:lvl>
              </c:multiLvlStrCache>
            </c:multiLvlStrRef>
          </c:cat>
          <c:val>
            <c:numRef>
              <c:f>(Planilha1!$I$140,Planilha1!$I$146,Planilha1!$I$149)</c:f>
              <c:numCache>
                <c:formatCode>General</c:formatCode>
                <c:ptCount val="3"/>
                <c:pt idx="0">
                  <c:v>250162</c:v>
                </c:pt>
                <c:pt idx="2">
                  <c:v>211936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6CA-4A61-8EE7-75301EE019F8}"/>
            </c:ext>
          </c:extLst>
        </c:ser>
        <c:ser>
          <c:idx val="6"/>
          <c:order val="6"/>
          <c:tx>
            <c:strRef>
              <c:f>Planilha1!$J$135</c:f>
              <c:strCache>
                <c:ptCount val="1"/>
                <c:pt idx="0">
                  <c:v>RSC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(Planilha1!$A$140:$C$140,Planilha1!$A$146:$C$146,Planilha1!$A$149:$C$149)</c:f>
              <c:multiLvlStrCache>
                <c:ptCount val="3"/>
                <c:lvl>
                  <c:pt idx="0">
                    <c:v>U1481-A</c:v>
                  </c:pt>
                  <c:pt idx="1">
                    <c:v>U1481-A</c:v>
                  </c:pt>
                  <c:pt idx="2">
                    <c:v>U1481</c:v>
                  </c:pt>
                </c:lvl>
                <c:lvl>
                  <c:pt idx="0">
                    <c:v>Original</c:v>
                  </c:pt>
                  <c:pt idx="1">
                    <c:v>Interpolated</c:v>
                  </c:pt>
                  <c:pt idx="2">
                    <c:v>Original + Interpolated</c:v>
                  </c:pt>
                </c:lvl>
                <c:lvl>
                  <c:pt idx="0">
                    <c:v>Group 1 and 2</c:v>
                  </c:pt>
                  <c:pt idx="1">
                    <c:v>Group 1 and 2</c:v>
                  </c:pt>
                  <c:pt idx="2">
                    <c:v>Group 1 and 2</c:v>
                  </c:pt>
                </c:lvl>
              </c:multiLvlStrCache>
            </c:multiLvlStrRef>
          </c:cat>
          <c:val>
            <c:numRef>
              <c:f>(Planilha1!$J$140,Planilha1!$J$146,Planilha1!$J$149)</c:f>
              <c:numCache>
                <c:formatCode>General</c:formatCode>
                <c:ptCount val="3"/>
                <c:pt idx="0">
                  <c:v>4632</c:v>
                </c:pt>
                <c:pt idx="1">
                  <c:v>207304</c:v>
                </c:pt>
                <c:pt idx="2">
                  <c:v>211936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6CA-4A61-8EE7-75301EE019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5937648"/>
        <c:axId val="505935680"/>
      </c:barChart>
      <c:catAx>
        <c:axId val="505937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5935680"/>
        <c:crosses val="autoZero"/>
        <c:auto val="1"/>
        <c:lblAlgn val="ctr"/>
        <c:lblOffset val="100"/>
        <c:noMultiLvlLbl val="0"/>
      </c:catAx>
      <c:valAx>
        <c:axId val="505935680"/>
        <c:scaling>
          <c:orientation val="minMax"/>
          <c:max val="29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baseline="0">
                    <a:effectLst/>
                  </a:rPr>
                  <a:t>Number of records</a:t>
                </a:r>
                <a:endParaRPr lang="pt-BR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5937648"/>
        <c:crosses val="autoZero"/>
        <c:crossBetween val="between"/>
        <c:majorUnit val="200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351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Bressan</dc:creator>
  <cp:keywords/>
  <dc:description/>
  <cp:lastModifiedBy>Thiago Bressan</cp:lastModifiedBy>
  <cp:revision>9</cp:revision>
  <dcterms:created xsi:type="dcterms:W3CDTF">2021-01-14T19:39:00Z</dcterms:created>
  <dcterms:modified xsi:type="dcterms:W3CDTF">2021-01-18T16:12:00Z</dcterms:modified>
</cp:coreProperties>
</file>