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29A1" w:rsidRDefault="00B929A1" w:rsidP="00B929A1">
      <w:pPr>
        <w:spacing w:after="0"/>
        <w:ind w:left="4188"/>
      </w:pPr>
      <w:bookmarkStart w:id="0" w:name="_Hlk64568559"/>
      <w:bookmarkEnd w:id="0"/>
      <w:r>
        <w:rPr>
          <w:noProof/>
        </w:rPr>
        <w:drawing>
          <wp:inline distT="0" distB="0" distL="0" distR="0" wp14:anchorId="7B8720EC" wp14:editId="0A06FB8B">
            <wp:extent cx="891540" cy="100584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9A1" w:rsidRDefault="00B929A1" w:rsidP="00B929A1">
      <w:pPr>
        <w:spacing w:after="319"/>
        <w:ind w:left="4188"/>
        <w:jc w:val="center"/>
      </w:pPr>
      <w:r>
        <w:rPr>
          <w:sz w:val="2"/>
        </w:rPr>
        <w:t xml:space="preserve"> </w:t>
      </w:r>
    </w:p>
    <w:p w:rsidR="00B929A1" w:rsidRDefault="00B929A1" w:rsidP="00B929A1">
      <w:pPr>
        <w:spacing w:after="57"/>
        <w:ind w:left="360"/>
        <w:jc w:val="center"/>
      </w:pPr>
      <w:r>
        <w:rPr>
          <w:sz w:val="24"/>
        </w:rPr>
        <w:t xml:space="preserve">МИНОБРНАУКИ РОССИИ </w:t>
      </w:r>
    </w:p>
    <w:p w:rsidR="00B929A1" w:rsidRDefault="00B929A1" w:rsidP="00B929A1">
      <w:pPr>
        <w:spacing w:after="4" w:line="255" w:lineRule="auto"/>
        <w:ind w:left="3577" w:hanging="2686"/>
      </w:pPr>
      <w:r>
        <w:rPr>
          <w:i/>
          <w:sz w:val="24"/>
        </w:rPr>
        <w:t xml:space="preserve">Федеральное государственное бюджетное образовательное учреждение высшего образования </w:t>
      </w:r>
    </w:p>
    <w:p w:rsidR="00B929A1" w:rsidRDefault="00B929A1" w:rsidP="00B929A1">
      <w:pPr>
        <w:spacing w:after="105"/>
        <w:ind w:left="1681"/>
      </w:pPr>
      <w:r>
        <w:rPr>
          <w:b/>
          <w:i/>
          <w:sz w:val="24"/>
        </w:rPr>
        <w:t>«МИРЭА – Российский технологический университет»</w:t>
      </w:r>
      <w:r>
        <w:rPr>
          <w:b/>
          <w:sz w:val="20"/>
        </w:rPr>
        <w:t xml:space="preserve"> </w:t>
      </w:r>
    </w:p>
    <w:p w:rsidR="00B929A1" w:rsidRDefault="00B929A1" w:rsidP="00B929A1">
      <w:pPr>
        <w:pStyle w:val="1"/>
      </w:pPr>
      <w:bookmarkStart w:id="1" w:name="_Toc64568710"/>
      <w:bookmarkStart w:id="2" w:name="_Toc64701966"/>
      <w:bookmarkStart w:id="3" w:name="_Toc66721989"/>
      <w:bookmarkStart w:id="4" w:name="_Toc66722347"/>
      <w:r>
        <w:t>РТУ МИРЭА</w:t>
      </w:r>
      <w:bookmarkEnd w:id="1"/>
      <w:bookmarkEnd w:id="2"/>
      <w:bookmarkEnd w:id="3"/>
      <w:bookmarkEnd w:id="4"/>
      <w:r>
        <w:t xml:space="preserve"> </w:t>
      </w:r>
    </w:p>
    <w:p w:rsidR="00B929A1" w:rsidRDefault="00B929A1" w:rsidP="00B929A1">
      <w:pPr>
        <w:spacing w:after="0"/>
        <w:ind w:right="4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4E5B9B5" wp14:editId="6C122A2B">
                <wp:extent cx="5600827" cy="38100"/>
                <wp:effectExtent l="0" t="0" r="0" b="0"/>
                <wp:docPr id="2498" name="Group 2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827" cy="38100"/>
                          <a:chOff x="0" y="0"/>
                          <a:chExt cx="5600827" cy="38100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127" y="25400"/>
                            <a:ext cx="5600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2700">
                                <a:moveTo>
                                  <a:pt x="5600573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1270"/>
                                </a:lnTo>
                                <a:lnTo>
                                  <a:pt x="56005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5600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5E7771DE" id="Group 2498" o:spid="_x0000_s1026" style="width:441pt;height:3pt;mso-position-horizontal-relative:char;mso-position-vertical-relative:line" coordsize="56008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">
                <v:shape id="Shape 77" o:spid="_x0000_s1027" style="position:absolute;left:1;top:254;width:56007;height:127;visibility:visible;mso-wrap-style:square;v-text-anchor:top" coordsize="5600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" path="m5600573,r127,12700l,12700,,1270,5600573,xe" fillcolor="black" stroked="f" strokeweight="0">
                  <v:stroke miterlimit="83231f" joinstyle="miter"/>
                  <v:path arrowok="t" textboxrect="0,0,5600700,12700"/>
                </v:shape>
                <v:shape id="Shape 78" o:spid="_x0000_s1028" style="position:absolute;width:56007;height:139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" path="m5600700,r,12700l,13970,,1270,5600700,xe" fillcolor="black" stroked="f" strokeweight="0">
                  <v:stroke miterlimit="83231f" joinstyle="miter"/>
                  <v:path arrowok="t" textboxrect="0,0,5600700,13970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 w:rsidR="00B929A1" w:rsidRDefault="00B929A1" w:rsidP="00B929A1">
      <w:pPr>
        <w:spacing w:after="0"/>
        <w:ind w:left="436"/>
        <w:jc w:val="center"/>
      </w:pPr>
      <w:r>
        <w:t xml:space="preserve"> </w:t>
      </w:r>
    </w:p>
    <w:p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</w:t>
      </w:r>
    </w:p>
    <w:p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</w:t>
      </w:r>
    </w:p>
    <w:p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</w:t>
      </w:r>
    </w:p>
    <w:p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 </w:t>
      </w:r>
    </w:p>
    <w:p w:rsidR="00B929A1" w:rsidRPr="00843296" w:rsidRDefault="00B929A1" w:rsidP="00B929A1">
      <w:pPr>
        <w:spacing w:after="0" w:line="266" w:lineRule="auto"/>
        <w:ind w:left="381" w:hanging="10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Отчет по выполнению практического задания </w:t>
      </w:r>
      <w:r w:rsidRPr="00B929A1">
        <w:rPr>
          <w:rFonts w:ascii="Times New Roman" w:hAnsi="Times New Roman" w:cs="Times New Roman"/>
          <w:sz w:val="28"/>
          <w:szCs w:val="28"/>
        </w:rPr>
        <w:t>1</w:t>
      </w:r>
    </w:p>
    <w:p w:rsidR="00B929A1" w:rsidRDefault="00B929A1" w:rsidP="00B929A1">
      <w:pPr>
        <w:spacing w:after="0" w:line="266" w:lineRule="auto"/>
        <w:ind w:left="381" w:right="312" w:hanging="1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Тема: </w:t>
      </w:r>
    </w:p>
    <w:p w:rsidR="00B929A1" w:rsidRDefault="006F44D2" w:rsidP="00B929A1">
      <w:pPr>
        <w:spacing w:after="0" w:line="266" w:lineRule="auto"/>
        <w:ind w:left="381" w:right="31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806D67">
        <w:rPr>
          <w:rFonts w:ascii="Times New Roman" w:hAnsi="Times New Roman" w:cs="Times New Roman"/>
          <w:sz w:val="28"/>
          <w:szCs w:val="28"/>
        </w:rPr>
        <w:t xml:space="preserve">Оценка сложности и </w:t>
      </w:r>
      <w:r>
        <w:rPr>
          <w:rFonts w:ascii="Times New Roman" w:hAnsi="Times New Roman" w:cs="Times New Roman"/>
          <w:sz w:val="28"/>
          <w:szCs w:val="28"/>
        </w:rPr>
        <w:t xml:space="preserve">определение </w:t>
      </w:r>
      <w:r w:rsidRPr="00806D67">
        <w:rPr>
          <w:rFonts w:ascii="Times New Roman" w:hAnsi="Times New Roman" w:cs="Times New Roman"/>
          <w:sz w:val="28"/>
          <w:szCs w:val="28"/>
        </w:rPr>
        <w:t>эффективности алгоритма</w:t>
      </w:r>
    </w:p>
    <w:p w:rsidR="00C7167F" w:rsidRPr="00C7167F" w:rsidRDefault="00C7167F" w:rsidP="00C7167F">
      <w:pPr>
        <w:spacing w:after="0" w:line="266" w:lineRule="auto"/>
        <w:ind w:right="312"/>
        <w:rPr>
          <w:rFonts w:ascii="Times New Roman" w:hAnsi="Times New Roman" w:cs="Times New Roman"/>
          <w:sz w:val="28"/>
          <w:szCs w:val="28"/>
        </w:rPr>
      </w:pPr>
    </w:p>
    <w:p w:rsidR="00B929A1" w:rsidRPr="00843296" w:rsidRDefault="00B929A1" w:rsidP="00B929A1">
      <w:pPr>
        <w:spacing w:after="0"/>
        <w:ind w:left="43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929A1" w:rsidRPr="00843296" w:rsidRDefault="00B929A1" w:rsidP="00B929A1">
      <w:pPr>
        <w:spacing w:after="0"/>
        <w:ind w:left="43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929A1" w:rsidRPr="00843296" w:rsidRDefault="00B929A1" w:rsidP="00B929A1">
      <w:pPr>
        <w:spacing w:after="0"/>
        <w:ind w:left="436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929A1" w:rsidRPr="00843296" w:rsidRDefault="00B929A1" w:rsidP="00B929A1">
      <w:pPr>
        <w:spacing w:after="0"/>
        <w:ind w:left="43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929A1" w:rsidRPr="00843296" w:rsidRDefault="00B929A1" w:rsidP="00B929A1">
      <w:pPr>
        <w:spacing w:after="65"/>
        <w:ind w:left="4997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929A1" w:rsidRPr="00843296" w:rsidRDefault="00B929A1" w:rsidP="00B929A1">
      <w:pPr>
        <w:spacing w:after="19"/>
        <w:ind w:left="1965" w:hanging="10"/>
        <w:jc w:val="right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3296">
        <w:rPr>
          <w:rFonts w:ascii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hAnsi="Times New Roman" w:cs="Times New Roman"/>
          <w:sz w:val="28"/>
          <w:szCs w:val="28"/>
        </w:rPr>
        <w:tab/>
        <w:t>Цемкало А. Р.</w:t>
      </w:r>
      <w:r w:rsidR="005679B7">
        <w:rPr>
          <w:rFonts w:ascii="Times New Roman" w:hAnsi="Times New Roman" w:cs="Times New Roman"/>
          <w:sz w:val="28"/>
          <w:szCs w:val="28"/>
        </w:rPr>
        <w:tab/>
      </w:r>
    </w:p>
    <w:p w:rsidR="00B929A1" w:rsidRPr="00843296" w:rsidRDefault="00B929A1" w:rsidP="00B929A1">
      <w:pPr>
        <w:spacing w:after="216"/>
        <w:ind w:left="786" w:right="30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eastAsia="Calibri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FE8B686" wp14:editId="6DAEF2BE">
                <wp:simplePos x="0" y="0"/>
                <wp:positionH relativeFrom="column">
                  <wp:posOffset>4728845</wp:posOffset>
                </wp:positionH>
                <wp:positionV relativeFrom="paragraph">
                  <wp:posOffset>-8890</wp:posOffset>
                </wp:positionV>
                <wp:extent cx="1209675" cy="333375"/>
                <wp:effectExtent l="0" t="0" r="9525" b="9525"/>
                <wp:wrapNone/>
                <wp:docPr id="2496" name="Group 2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9675" cy="333375"/>
                          <a:chOff x="0" y="0"/>
                          <a:chExt cx="1209993" cy="333375"/>
                        </a:xfrm>
                      </wpg:grpSpPr>
                      <wps:wsp>
                        <wps:cNvPr id="56" name="Rectangle 56"/>
                        <wps:cNvSpPr/>
                        <wps:spPr>
                          <a:xfrm>
                            <a:off x="374650" y="26541"/>
                            <a:ext cx="616285" cy="92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7167F" w:rsidRDefault="00C7167F" w:rsidP="00B929A1">
                              <w:r>
                                <w:rPr>
                                  <w:sz w:val="12"/>
                                </w:rPr>
                                <w:t>Фамилия И.О.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838454" y="11481"/>
                            <a:ext cx="25337" cy="112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7167F" w:rsidRDefault="00C7167F" w:rsidP="00B929A1">
                              <w:r>
                                <w:rPr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2" name="Shape 3402"/>
                        <wps:cNvSpPr/>
                        <wps:spPr>
                          <a:xfrm>
                            <a:off x="0" y="0"/>
                            <a:ext cx="1209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9993" h="9144">
                                <a:moveTo>
                                  <a:pt x="0" y="0"/>
                                </a:moveTo>
                                <a:lnTo>
                                  <a:pt x="1209993" y="0"/>
                                </a:lnTo>
                                <a:lnTo>
                                  <a:pt x="1209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3" name="Shape 3403"/>
                        <wps:cNvSpPr/>
                        <wps:spPr>
                          <a:xfrm>
                            <a:off x="0" y="327025"/>
                            <a:ext cx="1209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9993" h="9144">
                                <a:moveTo>
                                  <a:pt x="0" y="0"/>
                                </a:moveTo>
                                <a:lnTo>
                                  <a:pt x="1209993" y="0"/>
                                </a:lnTo>
                                <a:lnTo>
                                  <a:pt x="1209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E8B686" id="Group 2496" o:spid="_x0000_s1026" style="position:absolute;left:0;text-align:left;margin-left:372.35pt;margin-top:-.7pt;width:95.25pt;height:26.25pt;z-index:-251657216" coordsize="12099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">
                <v:rect id="Rectangle 56" o:spid="_x0000_s1027" style="position:absolute;left:3746;top:265;width:6163;height: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:rsidR="00C7167F" w:rsidRDefault="00C7167F" w:rsidP="00B929A1">
                        <w:r>
                          <w:rPr>
                            <w:sz w:val="12"/>
                          </w:rPr>
                          <w:t>Фамилия И.О.</w:t>
                        </w:r>
                      </w:p>
                    </w:txbxContent>
                  </v:textbox>
                </v:rect>
                <v:rect id="Rectangle 57" o:spid="_x0000_s1028" style="position:absolute;left:8384;top:114;width:253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C7167F" w:rsidRDefault="00C7167F" w:rsidP="00B929A1">
                        <w:r>
                          <w:rPr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02" o:spid="_x0000_s1029" style="position:absolute;width:12099;height:91;visibility:visible;mso-wrap-style:square;v-text-anchor:top" coordsize="12099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" path="m,l1209993,r,9144l,9144,,e" fillcolor="black" stroked="f" strokeweight="0">
                  <v:stroke miterlimit="83231f" joinstyle="miter"/>
                  <v:path arrowok="t" textboxrect="0,0,1209993,9144"/>
                </v:shape>
                <v:shape id="Shape 3403" o:spid="_x0000_s1030" style="position:absolute;top:3270;width:12099;height:91;visibility:visible;mso-wrap-style:square;v-text-anchor:top" coordsize="12099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" path="m,l1209993,r,9144l,9144,,e" fillcolor="black" stroked="f" strokeweight="0">
                  <v:stroke miterlimit="83231f" joinstyle="miter"/>
                  <v:path arrowok="t" textboxrect="0,0,1209993,9144"/>
                </v:shape>
              </v:group>
            </w:pict>
          </mc:Fallback>
        </mc:AlternateContent>
      </w: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929A1" w:rsidRPr="00843296" w:rsidRDefault="00B929A1" w:rsidP="00B929A1">
      <w:pPr>
        <w:tabs>
          <w:tab w:val="center" w:pos="5823"/>
          <w:tab w:val="center" w:pos="7564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г</w:t>
      </w:r>
      <w:r w:rsidRPr="00843296">
        <w:rPr>
          <w:rFonts w:ascii="Times New Roman" w:hAnsi="Times New Roman" w:cs="Times New Roman"/>
          <w:sz w:val="28"/>
          <w:szCs w:val="28"/>
        </w:rPr>
        <w:t>руппа</w:t>
      </w:r>
      <w:r>
        <w:rPr>
          <w:rFonts w:ascii="Times New Roman" w:hAnsi="Times New Roman" w:cs="Times New Roman"/>
          <w:sz w:val="28"/>
          <w:szCs w:val="28"/>
        </w:rPr>
        <w:tab/>
      </w:r>
      <w:r w:rsidRPr="00843296">
        <w:rPr>
          <w:rFonts w:ascii="Times New Roman" w:hAnsi="Times New Roman" w:cs="Times New Roman"/>
          <w:sz w:val="28"/>
          <w:szCs w:val="28"/>
        </w:rPr>
        <w:t>ИКБО-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84329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  <w:r w:rsidR="005679B7">
        <w:rPr>
          <w:rFonts w:ascii="Times New Roman" w:hAnsi="Times New Roman" w:cs="Times New Roman"/>
          <w:sz w:val="28"/>
          <w:szCs w:val="28"/>
        </w:rPr>
        <w:tab/>
      </w:r>
    </w:p>
    <w:p w:rsidR="00B929A1" w:rsidRPr="00843296" w:rsidRDefault="00B929A1" w:rsidP="00B929A1">
      <w:pPr>
        <w:tabs>
          <w:tab w:val="center" w:pos="5073"/>
          <w:tab w:val="center" w:pos="8406"/>
        </w:tabs>
        <w:spacing w:after="138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eastAsia="Calibri" w:hAnsi="Times New Roman" w:cs="Times New Roman"/>
          <w:sz w:val="28"/>
          <w:szCs w:val="28"/>
        </w:rPr>
        <w:tab/>
      </w:r>
      <w:r w:rsidRPr="00843296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</w:p>
    <w:p w:rsidR="00B929A1" w:rsidRPr="00843296" w:rsidRDefault="00B929A1" w:rsidP="00B929A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B929A1" w:rsidRPr="00843296" w:rsidRDefault="00B929A1" w:rsidP="00B929A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929A1" w:rsidRDefault="00B929A1" w:rsidP="00B929A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Москва 2021</w:t>
      </w:r>
    </w:p>
    <w:p w:rsidR="00B929A1" w:rsidRDefault="00B929A1"/>
    <w:sdt>
      <w:sdtPr>
        <w:rPr>
          <w:rFonts w:ascii="Times New Roman" w:hAnsi="Times New Roman" w:cs="Times New Roman"/>
          <w:sz w:val="24"/>
          <w:szCs w:val="28"/>
        </w:rPr>
        <w:id w:val="-13669854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1352D" w:rsidRDefault="00D70B35" w:rsidP="0071352D">
          <w:pPr>
            <w:spacing w:after="25"/>
            <w:jc w:val="center"/>
            <w:rPr>
              <w:noProof/>
            </w:rPr>
          </w:pPr>
          <w:r w:rsidRPr="008F5580">
            <w:rPr>
              <w:rFonts w:ascii="Times New Roman" w:eastAsia="Times New Roman" w:hAnsi="Times New Roman" w:cs="Times New Roman"/>
              <w:b/>
              <w:iCs/>
              <w:sz w:val="24"/>
              <w:szCs w:val="28"/>
            </w:rPr>
            <w:t>СОДЕРЖАНИЕ</w:t>
          </w:r>
          <w:r w:rsidRPr="008F5580">
            <w:rPr>
              <w:rFonts w:ascii="Times New Roman" w:hAnsi="Times New Roman" w:cs="Times New Roman"/>
              <w:sz w:val="24"/>
              <w:szCs w:val="28"/>
            </w:rPr>
            <w:fldChar w:fldCharType="begin"/>
          </w:r>
          <w:r w:rsidRPr="008F5580">
            <w:rPr>
              <w:rFonts w:ascii="Times New Roman" w:hAnsi="Times New Roman" w:cs="Times New Roman"/>
              <w:sz w:val="24"/>
              <w:szCs w:val="28"/>
            </w:rPr>
            <w:instrText xml:space="preserve"> TOC \o "1-3" \h \z \u </w:instrText>
          </w:r>
          <w:r w:rsidRPr="008F5580">
            <w:rPr>
              <w:rFonts w:ascii="Times New Roman" w:hAnsi="Times New Roman" w:cs="Times New Roman"/>
              <w:sz w:val="24"/>
              <w:szCs w:val="28"/>
            </w:rPr>
            <w:fldChar w:fldCharType="separate"/>
          </w:r>
        </w:p>
        <w:p w:rsidR="0071352D" w:rsidRDefault="0071352D">
          <w:pPr>
            <w:pStyle w:val="23"/>
            <w:tabs>
              <w:tab w:val="right" w:leader="dot" w:pos="9627"/>
            </w:tabs>
            <w:rPr>
              <w:rFonts w:eastAsiaTheme="minorEastAsia"/>
              <w:noProof/>
            </w:rPr>
          </w:pPr>
          <w:hyperlink w:anchor="_Toc66722348" w:history="1">
            <w:r w:rsidRPr="00FC23D7">
              <w:rPr>
                <w:rStyle w:val="a8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_Toc66722348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3A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52D" w:rsidRDefault="0071352D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6722349" w:history="1">
            <w:r w:rsidRPr="00FC23D7">
              <w:rPr>
                <w:rStyle w:val="a8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FC23D7">
              <w:rPr>
                <w:rStyle w:val="a8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3A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52D" w:rsidRDefault="0071352D" w:rsidP="0071352D">
          <w:pPr>
            <w:pStyle w:val="11"/>
            <w:tabs>
              <w:tab w:val="left" w:pos="1320"/>
            </w:tabs>
            <w:rPr>
              <w:rFonts w:eastAsiaTheme="minorEastAsia"/>
              <w:noProof/>
            </w:rPr>
          </w:pPr>
          <w:hyperlink w:anchor="_Toc66722351" w:history="1">
            <w:r w:rsidRPr="00FC23D7">
              <w:rPr>
                <w:rStyle w:val="a8"/>
                <w:noProof/>
                <w:lang w:val="en-US"/>
              </w:rPr>
              <w:t>1.2</w:t>
            </w:r>
            <w:r w:rsidRPr="00FC23D7">
              <w:rPr>
                <w:rStyle w:val="a8"/>
                <w:noProof/>
              </w:rPr>
              <w:t>.</w:t>
            </w:r>
            <w:r w:rsidRPr="00FC23D7">
              <w:rPr>
                <w:rStyle w:val="a8"/>
                <w:noProof/>
                <w:lang w:val="en-US"/>
              </w:rPr>
              <w:t xml:space="preserve"> </w:t>
            </w:r>
            <w:r w:rsidRPr="00FC23D7">
              <w:rPr>
                <w:rStyle w:val="a8"/>
                <w:noProof/>
              </w:rPr>
              <w:t>Модель решения поставленной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_Toc66722351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3A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52D" w:rsidRDefault="0071352D">
          <w:pPr>
            <w:pStyle w:val="3"/>
            <w:tabs>
              <w:tab w:val="left" w:pos="880"/>
              <w:tab w:val="right" w:leader="dot" w:pos="9627"/>
            </w:tabs>
            <w:rPr>
              <w:rFonts w:eastAsiaTheme="minorEastAsia"/>
              <w:noProof/>
            </w:rPr>
          </w:pPr>
          <w:hyperlink w:anchor="_Toc66722352" w:history="1">
            <w:r w:rsidRPr="00FC23D7">
              <w:rPr>
                <w:rStyle w:val="a8"/>
                <w:noProof/>
              </w:rPr>
              <w:t>a)</w:t>
            </w:r>
            <w:r>
              <w:rPr>
                <w:rFonts w:eastAsiaTheme="minorEastAsia"/>
                <w:noProof/>
              </w:rPr>
              <w:tab/>
            </w:r>
            <w:r w:rsidRPr="00FC23D7">
              <w:rPr>
                <w:rStyle w:val="a8"/>
                <w:noProof/>
              </w:rPr>
              <w:t>Описание выполнения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_Toc66722352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3A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52D" w:rsidRDefault="0071352D">
          <w:pPr>
            <w:pStyle w:val="3"/>
            <w:tabs>
              <w:tab w:val="left" w:pos="880"/>
              <w:tab w:val="right" w:leader="dot" w:pos="9627"/>
            </w:tabs>
            <w:rPr>
              <w:rFonts w:eastAsiaTheme="minorEastAsia"/>
              <w:noProof/>
            </w:rPr>
          </w:pPr>
          <w:hyperlink w:anchor="_Toc66722353" w:history="1">
            <w:r w:rsidRPr="00FC23D7">
              <w:rPr>
                <w:rStyle w:val="a8"/>
                <w:noProof/>
              </w:rPr>
              <w:t>b)</w:t>
            </w:r>
            <w:r>
              <w:rPr>
                <w:rFonts w:eastAsiaTheme="minorEastAsia"/>
                <w:noProof/>
              </w:rPr>
              <w:tab/>
            </w:r>
            <w:r w:rsidRPr="00FC23D7">
              <w:rPr>
                <w:rStyle w:val="a8"/>
                <w:noProof/>
              </w:rPr>
              <w:t>Определение инварианта цикла для внешнего цикла (доказательство корректности цикла)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_Toc66722353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3A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52D" w:rsidRDefault="0071352D">
          <w:pPr>
            <w:pStyle w:val="3"/>
            <w:tabs>
              <w:tab w:val="left" w:pos="880"/>
              <w:tab w:val="right" w:leader="dot" w:pos="9627"/>
            </w:tabs>
            <w:rPr>
              <w:rFonts w:eastAsiaTheme="minorEastAsia"/>
              <w:noProof/>
            </w:rPr>
          </w:pPr>
          <w:hyperlink w:anchor="_Toc66722354" w:history="1">
            <w:r w:rsidRPr="00FC23D7">
              <w:rPr>
                <w:rStyle w:val="a8"/>
                <w:noProof/>
              </w:rPr>
              <w:t>c)</w:t>
            </w:r>
            <w:r>
              <w:rPr>
                <w:rFonts w:eastAsiaTheme="minorEastAsia"/>
                <w:noProof/>
              </w:rPr>
              <w:tab/>
            </w:r>
            <w:r w:rsidRPr="00FC23D7">
              <w:rPr>
                <w:rStyle w:val="a8"/>
                <w:noProof/>
              </w:rPr>
              <w:t>Определение вычислительной сложности алгоритма, используя теоретический подход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_Toc66722354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3A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52D" w:rsidRDefault="0071352D" w:rsidP="0071352D">
          <w:pPr>
            <w:pStyle w:val="11"/>
            <w:tabs>
              <w:tab w:val="left" w:pos="1320"/>
            </w:tabs>
            <w:rPr>
              <w:rFonts w:eastAsiaTheme="minorEastAsia"/>
              <w:noProof/>
            </w:rPr>
          </w:pPr>
          <w:hyperlink w:anchor="_Toc66722355" w:history="1">
            <w:r w:rsidRPr="00FC23D7">
              <w:rPr>
                <w:rStyle w:val="a8"/>
                <w:bCs/>
                <w:iCs/>
                <w:noProof/>
              </w:rPr>
              <w:t xml:space="preserve">1.3. </w:t>
            </w:r>
            <w:r w:rsidRPr="0071352D">
              <w:rPr>
                <w:rStyle w:val="a8"/>
                <w:noProof/>
              </w:rPr>
              <w:t>Реализация</w:t>
            </w:r>
            <w:r w:rsidRPr="00FC23D7">
              <w:rPr>
                <w:rStyle w:val="a8"/>
                <w:bCs/>
                <w:iCs/>
                <w:noProof/>
              </w:rPr>
              <w:t xml:space="preserve"> алгоритма в виде </w:t>
            </w:r>
            <w:r w:rsidRPr="00FC23D7">
              <w:rPr>
                <w:rStyle w:val="a8"/>
                <w:noProof/>
              </w:rPr>
              <w:t xml:space="preserve">функции и отладка на массиве при </w:t>
            </w:r>
            <w:r w:rsidRPr="00FC23D7">
              <w:rPr>
                <w:rStyle w:val="a8"/>
                <w:noProof/>
                <w:lang w:val="en-US"/>
              </w:rPr>
              <w:t>n</w:t>
            </w:r>
            <w:r w:rsidRPr="00FC23D7">
              <w:rPr>
                <w:rStyle w:val="a8"/>
                <w:noProof/>
              </w:rPr>
              <w:t xml:space="preserve">=10, </w:t>
            </w:r>
            <w:r w:rsidRPr="00FC23D7">
              <w:rPr>
                <w:rStyle w:val="a8"/>
                <w:noProof/>
                <w:lang w:val="en-US"/>
              </w:rPr>
              <w:t>n</w:t>
            </w:r>
            <w:r w:rsidRPr="00FC23D7">
              <w:rPr>
                <w:rStyle w:val="a8"/>
                <w:noProof/>
              </w:rPr>
              <w:t>=100.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3A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52D" w:rsidRDefault="0071352D" w:rsidP="0071352D">
          <w:pPr>
            <w:pStyle w:val="11"/>
            <w:tabs>
              <w:tab w:val="left" w:pos="1320"/>
            </w:tabs>
            <w:rPr>
              <w:rFonts w:eastAsiaTheme="minorEastAsia"/>
              <w:noProof/>
            </w:rPr>
          </w:pPr>
          <w:hyperlink w:anchor="_Toc66722356" w:history="1">
            <w:r w:rsidRPr="00FC23D7">
              <w:rPr>
                <w:rStyle w:val="a8"/>
                <w:noProof/>
              </w:rPr>
              <w:t xml:space="preserve">1.4. </w:t>
            </w:r>
            <w:r w:rsidRPr="0071352D">
              <w:rPr>
                <w:rStyle w:val="a8"/>
                <w:noProof/>
              </w:rPr>
              <w:t>Реализация</w:t>
            </w:r>
            <w:r w:rsidRPr="00FC23D7">
              <w:rPr>
                <w:rStyle w:val="a8"/>
                <w:bCs/>
                <w:iCs/>
                <w:noProof/>
              </w:rPr>
              <w:t xml:space="preserve"> </w:t>
            </w:r>
            <w:r w:rsidRPr="00FC23D7">
              <w:rPr>
                <w:rStyle w:val="a8"/>
                <w:noProof/>
              </w:rPr>
              <w:t>функции: заполнение массива датчиком случайных чисел, вывод массива на экран монитора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3A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52D" w:rsidRDefault="0071352D" w:rsidP="0071352D">
          <w:pPr>
            <w:pStyle w:val="11"/>
            <w:tabs>
              <w:tab w:val="left" w:pos="1320"/>
            </w:tabs>
            <w:rPr>
              <w:rFonts w:eastAsiaTheme="minorEastAsia"/>
              <w:noProof/>
            </w:rPr>
          </w:pPr>
          <w:hyperlink w:anchor="_Toc66722357" w:history="1">
            <w:r w:rsidRPr="00FC23D7">
              <w:rPr>
                <w:rStyle w:val="a8"/>
                <w:noProof/>
              </w:rPr>
              <w:t>1.5. Представление результатов тестирования с указанием количества операций согласно теоретическим расчетам и полученным при выполнении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_Toc66722357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3A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52D" w:rsidRDefault="0071352D" w:rsidP="0071352D">
          <w:pPr>
            <w:pStyle w:val="11"/>
            <w:tabs>
              <w:tab w:val="left" w:pos="1320"/>
            </w:tabs>
            <w:rPr>
              <w:rFonts w:eastAsiaTheme="minorEastAsia"/>
              <w:noProof/>
            </w:rPr>
          </w:pPr>
          <w:hyperlink w:anchor="_Toc66722359" w:history="1">
            <w:r w:rsidRPr="00FC23D7">
              <w:rPr>
                <w:rStyle w:val="a8"/>
                <w:noProof/>
                <w:lang w:val="en-US"/>
              </w:rPr>
              <w:t>1.</w:t>
            </w:r>
            <w:r w:rsidRPr="00FC23D7">
              <w:rPr>
                <w:rStyle w:val="a8"/>
                <w:noProof/>
              </w:rPr>
              <w:t>6.</w:t>
            </w:r>
            <w:r w:rsidRPr="00FC23D7">
              <w:rPr>
                <w:rStyle w:val="a8"/>
                <w:noProof/>
                <w:lang w:val="en-US"/>
              </w:rPr>
              <w:t xml:space="preserve"> </w:t>
            </w:r>
            <w:r w:rsidRPr="00FC23D7">
              <w:rPr>
                <w:rStyle w:val="a8"/>
                <w:noProof/>
              </w:rPr>
              <w:t>Модель решения поставленной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_Toc66722359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3A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52D" w:rsidRDefault="0071352D">
          <w:pPr>
            <w:pStyle w:val="3"/>
            <w:tabs>
              <w:tab w:val="left" w:pos="880"/>
              <w:tab w:val="right" w:leader="dot" w:pos="9627"/>
            </w:tabs>
            <w:rPr>
              <w:rFonts w:eastAsiaTheme="minorEastAsia"/>
              <w:noProof/>
            </w:rPr>
          </w:pPr>
          <w:hyperlink w:anchor="_Toc66722360" w:history="1">
            <w:r w:rsidRPr="00FC23D7">
              <w:rPr>
                <w:rStyle w:val="a8"/>
                <w:noProof/>
              </w:rPr>
              <w:t>a)</w:t>
            </w:r>
            <w:r>
              <w:rPr>
                <w:rFonts w:eastAsiaTheme="minorEastAsia"/>
                <w:noProof/>
              </w:rPr>
              <w:tab/>
            </w:r>
            <w:r w:rsidRPr="00FC23D7">
              <w:rPr>
                <w:rStyle w:val="a8"/>
                <w:noProof/>
              </w:rPr>
              <w:t>Описание выполнения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3A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52D" w:rsidRDefault="0071352D">
          <w:pPr>
            <w:pStyle w:val="3"/>
            <w:tabs>
              <w:tab w:val="left" w:pos="880"/>
              <w:tab w:val="right" w:leader="dot" w:pos="9627"/>
            </w:tabs>
            <w:rPr>
              <w:rFonts w:eastAsiaTheme="minorEastAsia"/>
              <w:noProof/>
            </w:rPr>
          </w:pPr>
          <w:hyperlink w:anchor="_Toc66722361" w:history="1">
            <w:r w:rsidRPr="00FC23D7">
              <w:rPr>
                <w:rStyle w:val="a8"/>
                <w:noProof/>
              </w:rPr>
              <w:t>b)</w:t>
            </w:r>
            <w:r>
              <w:rPr>
                <w:rFonts w:eastAsiaTheme="minorEastAsia"/>
                <w:noProof/>
              </w:rPr>
              <w:tab/>
            </w:r>
            <w:r w:rsidRPr="00FC23D7">
              <w:rPr>
                <w:rStyle w:val="a8"/>
                <w:noProof/>
              </w:rPr>
              <w:t>Определение инварианта цикла для внешнего цикла (доказательство корректности цикла)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3A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52D" w:rsidRDefault="0071352D">
          <w:pPr>
            <w:pStyle w:val="3"/>
            <w:tabs>
              <w:tab w:val="left" w:pos="880"/>
              <w:tab w:val="right" w:leader="dot" w:pos="9627"/>
            </w:tabs>
            <w:rPr>
              <w:rFonts w:eastAsiaTheme="minorEastAsia"/>
              <w:noProof/>
            </w:rPr>
          </w:pPr>
          <w:hyperlink w:anchor="_Toc66722362" w:history="1">
            <w:r w:rsidRPr="00FC23D7">
              <w:rPr>
                <w:rStyle w:val="a8"/>
                <w:noProof/>
              </w:rPr>
              <w:t>c)</w:t>
            </w:r>
            <w:r>
              <w:rPr>
                <w:rFonts w:eastAsiaTheme="minorEastAsia"/>
                <w:noProof/>
              </w:rPr>
              <w:tab/>
            </w:r>
            <w:r w:rsidRPr="00FC23D7">
              <w:rPr>
                <w:rStyle w:val="a8"/>
                <w:noProof/>
              </w:rPr>
              <w:t>Определение вычислительной сложности алгоритма, используя теоретический подход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3A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52D" w:rsidRDefault="0071352D" w:rsidP="0071352D">
          <w:pPr>
            <w:pStyle w:val="11"/>
            <w:tabs>
              <w:tab w:val="left" w:pos="1320"/>
            </w:tabs>
            <w:rPr>
              <w:rFonts w:eastAsiaTheme="minorEastAsia"/>
              <w:noProof/>
            </w:rPr>
          </w:pPr>
          <w:hyperlink w:anchor="_Toc66722363" w:history="1">
            <w:r w:rsidRPr="00FC23D7">
              <w:rPr>
                <w:rStyle w:val="a8"/>
                <w:bCs/>
                <w:iCs/>
                <w:noProof/>
              </w:rPr>
              <w:t xml:space="preserve">1.7. </w:t>
            </w:r>
            <w:r w:rsidRPr="0071352D">
              <w:rPr>
                <w:rStyle w:val="a8"/>
                <w:noProof/>
              </w:rPr>
              <w:t>Реализация</w:t>
            </w:r>
            <w:r w:rsidRPr="00FC23D7">
              <w:rPr>
                <w:rStyle w:val="a8"/>
                <w:bCs/>
                <w:iCs/>
                <w:noProof/>
              </w:rPr>
              <w:t xml:space="preserve"> алгоритма в виде </w:t>
            </w:r>
            <w:r w:rsidRPr="00FC23D7">
              <w:rPr>
                <w:rStyle w:val="a8"/>
                <w:noProof/>
              </w:rPr>
              <w:t xml:space="preserve">функции и отладка на массиве при </w:t>
            </w:r>
            <w:r w:rsidRPr="00FC23D7">
              <w:rPr>
                <w:rStyle w:val="a8"/>
                <w:noProof/>
                <w:lang w:val="en-US"/>
              </w:rPr>
              <w:t>n</w:t>
            </w:r>
            <w:r w:rsidRPr="00FC23D7">
              <w:rPr>
                <w:rStyle w:val="a8"/>
                <w:noProof/>
              </w:rPr>
              <w:t xml:space="preserve">=10, </w:t>
            </w:r>
            <w:r w:rsidRPr="00FC23D7">
              <w:rPr>
                <w:rStyle w:val="a8"/>
                <w:noProof/>
                <w:lang w:val="en-US"/>
              </w:rPr>
              <w:t>n</w:t>
            </w:r>
            <w:r w:rsidRPr="00FC23D7">
              <w:rPr>
                <w:rStyle w:val="a8"/>
                <w:noProof/>
              </w:rPr>
              <w:t>=100.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3A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52D" w:rsidRDefault="0071352D" w:rsidP="0071352D">
          <w:pPr>
            <w:pStyle w:val="11"/>
            <w:tabs>
              <w:tab w:val="left" w:pos="1320"/>
            </w:tabs>
            <w:rPr>
              <w:rFonts w:eastAsiaTheme="minorEastAsia"/>
              <w:noProof/>
            </w:rPr>
          </w:pPr>
          <w:hyperlink w:anchor="_Toc66722364" w:history="1">
            <w:r w:rsidRPr="00FC23D7">
              <w:rPr>
                <w:rStyle w:val="a8"/>
                <w:noProof/>
              </w:rPr>
              <w:t xml:space="preserve">1.8. </w:t>
            </w:r>
            <w:r w:rsidRPr="0071352D">
              <w:rPr>
                <w:rStyle w:val="a8"/>
                <w:noProof/>
              </w:rPr>
              <w:t>Реализация</w:t>
            </w:r>
            <w:r w:rsidRPr="00FC23D7">
              <w:rPr>
                <w:rStyle w:val="a8"/>
                <w:bCs/>
                <w:iCs/>
                <w:noProof/>
              </w:rPr>
              <w:t xml:space="preserve"> </w:t>
            </w:r>
            <w:r w:rsidRPr="00FC23D7">
              <w:rPr>
                <w:rStyle w:val="a8"/>
                <w:noProof/>
              </w:rPr>
              <w:t>функции: заполнение массива датчиком случайных чисел, вывод массива на экран монитора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3A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52D" w:rsidRDefault="0071352D" w:rsidP="0071352D">
          <w:pPr>
            <w:pStyle w:val="11"/>
            <w:tabs>
              <w:tab w:val="left" w:pos="1320"/>
            </w:tabs>
            <w:rPr>
              <w:rFonts w:eastAsiaTheme="minorEastAsia"/>
              <w:noProof/>
            </w:rPr>
          </w:pPr>
          <w:hyperlink w:anchor="_Toc66722365" w:history="1">
            <w:r w:rsidRPr="00FC23D7">
              <w:rPr>
                <w:rStyle w:val="a8"/>
                <w:noProof/>
              </w:rPr>
              <w:t>1.9. Представление результатов тестирования с указанием количества операций согласно теоретическим расчетам и полученным при выполнении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3A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52D" w:rsidRDefault="0071352D" w:rsidP="0071352D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6722366" w:history="1">
            <w:r w:rsidRPr="00FC23D7">
              <w:rPr>
                <w:rStyle w:val="a8"/>
                <w:noProof/>
              </w:rPr>
              <w:t>1.10. Тестирование алгоритма в случаях: все элементы должны быть удалены, ни один элемент не удаляется.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3A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52D" w:rsidRDefault="0071352D" w:rsidP="0071352D">
          <w:pPr>
            <w:pStyle w:val="23"/>
            <w:tabs>
              <w:tab w:val="right" w:leader="dot" w:pos="9627"/>
            </w:tabs>
            <w:rPr>
              <w:rFonts w:eastAsiaTheme="minorEastAsia"/>
              <w:noProof/>
            </w:rPr>
          </w:pPr>
          <w:hyperlink w:anchor="_Toc66722367" w:history="1">
            <w:r w:rsidRPr="00FC23D7">
              <w:rPr>
                <w:rStyle w:val="a8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3A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52D" w:rsidRDefault="0071352D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6722368" w:history="1">
            <w:r w:rsidRPr="00FC23D7">
              <w:rPr>
                <w:rStyle w:val="a8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FC23D7">
              <w:rPr>
                <w:rStyle w:val="a8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3A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52D" w:rsidRDefault="0071352D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6722369" w:history="1">
            <w:r w:rsidRPr="00FC23D7">
              <w:rPr>
                <w:rStyle w:val="a8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FC23D7">
              <w:rPr>
                <w:rStyle w:val="a8"/>
                <w:noProof/>
              </w:rPr>
              <w:t>Модель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3A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52D" w:rsidRDefault="0071352D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6722370" w:history="1">
            <w:r w:rsidRPr="00FC23D7">
              <w:rPr>
                <w:rStyle w:val="a8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FC23D7">
              <w:rPr>
                <w:rStyle w:val="a8"/>
                <w:noProof/>
              </w:rPr>
              <w:t>Разработка эффективного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3A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52D" w:rsidRDefault="0071352D">
          <w:pPr>
            <w:pStyle w:val="3"/>
            <w:tabs>
              <w:tab w:val="left" w:pos="880"/>
              <w:tab w:val="right" w:leader="dot" w:pos="9627"/>
            </w:tabs>
            <w:rPr>
              <w:rFonts w:eastAsiaTheme="minorEastAsia"/>
              <w:noProof/>
            </w:rPr>
          </w:pPr>
          <w:hyperlink w:anchor="_Toc66722371" w:history="1">
            <w:r w:rsidRPr="00FC23D7">
              <w:rPr>
                <w:rStyle w:val="a8"/>
                <w:noProof/>
              </w:rPr>
              <w:t>а)</w:t>
            </w:r>
            <w:r>
              <w:rPr>
                <w:rFonts w:eastAsiaTheme="minorEastAsia"/>
                <w:noProof/>
              </w:rPr>
              <w:tab/>
            </w:r>
            <w:r w:rsidRPr="00FC23D7">
              <w:rPr>
                <w:rStyle w:val="a8"/>
                <w:noProof/>
              </w:rPr>
              <w:t>Разработка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3A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52D" w:rsidRDefault="0071352D">
          <w:pPr>
            <w:pStyle w:val="3"/>
            <w:tabs>
              <w:tab w:val="left" w:pos="880"/>
              <w:tab w:val="right" w:leader="dot" w:pos="9627"/>
            </w:tabs>
            <w:rPr>
              <w:rFonts w:eastAsiaTheme="minorEastAsia"/>
              <w:noProof/>
            </w:rPr>
          </w:pPr>
          <w:hyperlink w:anchor="_Toc66722372" w:history="1">
            <w:r w:rsidRPr="00FC23D7">
              <w:rPr>
                <w:rStyle w:val="a8"/>
                <w:noProof/>
              </w:rPr>
              <w:t>б)</w:t>
            </w:r>
            <w:r>
              <w:rPr>
                <w:rFonts w:eastAsiaTheme="minorEastAsia"/>
                <w:noProof/>
              </w:rPr>
              <w:tab/>
            </w:r>
            <w:r w:rsidRPr="00FC23D7">
              <w:rPr>
                <w:rStyle w:val="a8"/>
                <w:noProof/>
              </w:rPr>
              <w:t>Определение инвариант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3A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52D" w:rsidRDefault="0071352D">
          <w:pPr>
            <w:pStyle w:val="3"/>
            <w:tabs>
              <w:tab w:val="left" w:pos="880"/>
              <w:tab w:val="right" w:leader="dot" w:pos="9627"/>
            </w:tabs>
            <w:rPr>
              <w:rFonts w:eastAsiaTheme="minorEastAsia"/>
              <w:noProof/>
            </w:rPr>
          </w:pPr>
          <w:hyperlink w:anchor="_Toc66722373" w:history="1">
            <w:r w:rsidRPr="00FC23D7">
              <w:rPr>
                <w:rStyle w:val="a8"/>
                <w:noProof/>
              </w:rPr>
              <w:t>в)</w:t>
            </w:r>
            <w:r>
              <w:rPr>
                <w:rFonts w:eastAsiaTheme="minorEastAsia"/>
                <w:noProof/>
              </w:rPr>
              <w:tab/>
            </w:r>
            <w:r w:rsidRPr="00FC23D7">
              <w:rPr>
                <w:rStyle w:val="a8"/>
                <w:noProof/>
              </w:rPr>
              <w:t>Доказательство корректности циклов в алгоритме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3A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52D" w:rsidRDefault="0071352D">
          <w:pPr>
            <w:pStyle w:val="3"/>
            <w:tabs>
              <w:tab w:val="left" w:pos="880"/>
              <w:tab w:val="right" w:leader="dot" w:pos="9627"/>
            </w:tabs>
            <w:rPr>
              <w:rFonts w:eastAsiaTheme="minorEastAsia"/>
              <w:noProof/>
            </w:rPr>
          </w:pPr>
          <w:hyperlink w:anchor="_Toc66722374" w:history="1">
            <w:r w:rsidRPr="00FC23D7">
              <w:rPr>
                <w:rStyle w:val="a8"/>
                <w:noProof/>
              </w:rPr>
              <w:t>г)</w:t>
            </w:r>
            <w:r>
              <w:rPr>
                <w:rFonts w:eastAsiaTheme="minorEastAsia"/>
                <w:noProof/>
              </w:rPr>
              <w:tab/>
            </w:r>
            <w:r w:rsidRPr="00FC23D7">
              <w:rPr>
                <w:rStyle w:val="a8"/>
                <w:noProof/>
              </w:rPr>
              <w:t>Определение вычислительной сложности алгоритма на основе теоретического подхода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_Toc66722374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3A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52D" w:rsidRDefault="0071352D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6722375" w:history="1">
            <w:r w:rsidRPr="00FC23D7">
              <w:rPr>
                <w:rStyle w:val="a8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FC23D7">
              <w:rPr>
                <w:rStyle w:val="a8"/>
                <w:noProof/>
              </w:rPr>
              <w:t>Реализация алгоритма варианта в виде одной функции (без декомпозиции на другие функции).</w:t>
            </w:r>
            <w:r w:rsidR="009353A2" w:rsidRPr="009353A2">
              <w:rPr>
                <w:webHidden/>
              </w:rPr>
              <w:t xml:space="preserve"> </w:t>
            </w:r>
            <w:r w:rsidR="009353A2" w:rsidRPr="009353A2">
              <w:rPr>
                <w:rStyle w:val="a8"/>
                <w:noProof/>
                <w:webHidden/>
              </w:rPr>
              <w:tab/>
            </w:r>
            <w:r w:rsidR="009353A2" w:rsidRPr="009353A2">
              <w:rPr>
                <w:rStyle w:val="a8"/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_Toc66722375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3A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52D" w:rsidRDefault="0071352D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6722376" w:history="1">
            <w:r w:rsidRPr="00FC23D7">
              <w:rPr>
                <w:rStyle w:val="a8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FC23D7">
              <w:rPr>
                <w:rStyle w:val="a8"/>
                <w:noProof/>
              </w:rPr>
              <w:t>Проведение тестирований алгоритма на массиве из 10 чисел.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_Toc66722376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3A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52D" w:rsidRDefault="0071352D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6722377" w:history="1">
            <w:r w:rsidRPr="00FC23D7">
              <w:rPr>
                <w:rStyle w:val="a8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FC23D7">
              <w:rPr>
                <w:rStyle w:val="a8"/>
                <w:noProof/>
              </w:rPr>
              <w:t xml:space="preserve">Выполнение практической оценки сложности алгоритма для больших </w:t>
            </w:r>
            <w:r w:rsidRPr="00FC23D7">
              <w:rPr>
                <w:rStyle w:val="a8"/>
                <w:noProof/>
                <w:lang w:val="en-US"/>
              </w:rPr>
              <w:t>n</w:t>
            </w:r>
            <w:r w:rsidRPr="00FC23D7">
              <w:rPr>
                <w:rStyle w:val="a8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_Toc66722377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3A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52D" w:rsidRDefault="0071352D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6722378" w:history="1">
            <w:r w:rsidRPr="00FC23D7">
              <w:rPr>
                <w:rStyle w:val="a8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_Toc66722378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3A2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352D" w:rsidRDefault="0071352D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6722379" w:history="1">
            <w:r w:rsidRPr="00FC23D7">
              <w:rPr>
                <w:rStyle w:val="a8"/>
                <w:noProof/>
              </w:rPr>
              <w:t>СПИСОК ИНФОРМАЦИОННЫХ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_Toc66722379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53A2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0B35" w:rsidRDefault="00D70B35" w:rsidP="00D70B35">
          <w:r w:rsidRPr="008F5580">
            <w:rPr>
              <w:rFonts w:ascii="Times New Roman" w:hAnsi="Times New Roman" w:cs="Times New Roman"/>
              <w:b/>
              <w:bCs/>
              <w:sz w:val="24"/>
              <w:szCs w:val="28"/>
            </w:rPr>
            <w:fldChar w:fldCharType="end"/>
          </w:r>
        </w:p>
        <w:bookmarkStart w:id="5" w:name="_GoBack" w:displacedByCustomXml="next"/>
        <w:bookmarkEnd w:id="5" w:displacedByCustomXml="next"/>
      </w:sdtContent>
    </w:sdt>
    <w:p w:rsidR="00D70B35" w:rsidRDefault="00D70B35" w:rsidP="00D70B35">
      <w:pPr>
        <w:rPr>
          <w:rFonts w:ascii="Times New Roman" w:eastAsia="Times New Roman" w:hAnsi="Times New Roman" w:cs="Times New Roman"/>
          <w:b/>
          <w:sz w:val="32"/>
        </w:rPr>
      </w:pPr>
      <w:r>
        <w:lastRenderedPageBreak/>
        <w:br w:type="page"/>
      </w:r>
    </w:p>
    <w:p w:rsidR="00C7167F" w:rsidRDefault="00C7167F" w:rsidP="00C7167F">
      <w:pPr>
        <w:pStyle w:val="21"/>
      </w:pPr>
      <w:bookmarkStart w:id="6" w:name="_Toc66722348"/>
      <w:r>
        <w:lastRenderedPageBreak/>
        <w:t>Задание 1</w:t>
      </w:r>
      <w:bookmarkEnd w:id="6"/>
    </w:p>
    <w:p w:rsidR="00C7167F" w:rsidRPr="00874F4B" w:rsidRDefault="00C7167F" w:rsidP="00C7167F">
      <w:pPr>
        <w:pStyle w:val="12"/>
        <w:numPr>
          <w:ilvl w:val="1"/>
          <w:numId w:val="15"/>
        </w:numPr>
      </w:pPr>
      <w:bookmarkStart w:id="7" w:name="_Toc66722349"/>
      <w:r w:rsidRPr="00874F4B">
        <w:t>Постановка задачи</w:t>
      </w:r>
      <w:bookmarkEnd w:id="7"/>
    </w:p>
    <w:p w:rsidR="006F44D2" w:rsidRDefault="006F44D2" w:rsidP="006F44D2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6F44D2">
        <w:rPr>
          <w:rFonts w:ascii="Times New Roman" w:eastAsia="Times New Roman" w:hAnsi="Times New Roman" w:cs="Times New Roman"/>
          <w:bCs/>
          <w:iCs/>
          <w:sz w:val="28"/>
          <w:szCs w:val="28"/>
        </w:rPr>
        <w:t>Определить эффективный алгоритм из двух предложенных, используя оценку теоретической сложности каждого из алгоритмов и емкостную сложность, решения следующей задачи: дан массив из n элементов целого типа, удалить из массива все значения равные заданному.</w:t>
      </w:r>
    </w:p>
    <w:p w:rsidR="00D0164C" w:rsidRDefault="00D0164C" w:rsidP="00D0164C">
      <w:pPr>
        <w:pStyle w:val="12"/>
      </w:pPr>
      <w:bookmarkStart w:id="8" w:name="_Toc66721992"/>
      <w:bookmarkStart w:id="9" w:name="_Toc66722350"/>
      <w:r>
        <w:t>Алгоритм 1</w:t>
      </w:r>
      <w:bookmarkEnd w:id="8"/>
      <w:bookmarkEnd w:id="9"/>
    </w:p>
    <w:p w:rsidR="006F44D2" w:rsidRPr="00D0164C" w:rsidRDefault="00717B65" w:rsidP="00D0164C">
      <w:pPr>
        <w:pStyle w:val="21"/>
      </w:pPr>
      <w:bookmarkStart w:id="10" w:name="_Toc66722351"/>
      <w:r>
        <w:rPr>
          <w:lang w:val="en-US"/>
        </w:rPr>
        <w:t>1.2</w:t>
      </w:r>
      <w:r>
        <w:t>.</w:t>
      </w:r>
      <w:r>
        <w:rPr>
          <w:lang w:val="en-US"/>
        </w:rPr>
        <w:t xml:space="preserve"> </w:t>
      </w:r>
      <w:r w:rsidR="006F44D2" w:rsidRPr="00D0164C">
        <w:t>Модель решения поставленной задачи</w:t>
      </w:r>
      <w:bookmarkEnd w:id="10"/>
    </w:p>
    <w:p w:rsidR="006F44D2" w:rsidRPr="00D0164C" w:rsidRDefault="006F44D2" w:rsidP="00D0164C">
      <w:pPr>
        <w:pStyle w:val="a"/>
      </w:pPr>
      <w:bookmarkStart w:id="11" w:name="_Toc66722352"/>
      <w:r w:rsidRPr="00D0164C">
        <w:t>Описание выполнения алгоритма</w:t>
      </w:r>
      <w:bookmarkEnd w:id="11"/>
    </w:p>
    <w:p w:rsidR="006F44D2" w:rsidRDefault="006F44D2" w:rsidP="006F44D2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6F44D2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Алгоритм проходит по всем элементам в массиве по порядку. Если встречается элемент, равный </w:t>
      </w:r>
      <w:r w:rsidR="009A107B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key</w:t>
      </w:r>
      <w:r w:rsidRPr="006F44D2">
        <w:rPr>
          <w:rFonts w:ascii="Times New Roman" w:eastAsia="Times New Roman" w:hAnsi="Times New Roman" w:cs="Times New Roman"/>
          <w:bCs/>
          <w:iCs/>
          <w:sz w:val="28"/>
          <w:szCs w:val="28"/>
        </w:rPr>
        <w:t>, удаляется данный элемент. Удаление происходит таким образом, что все последующие элементы сдвигаются влево (то есть под номером удаляемого элемента теперь стоит его сосед справа). После сдвига влево n уменьшается на единицу.</w:t>
      </w:r>
    </w:p>
    <w:p w:rsidR="00563150" w:rsidRDefault="00E6541A" w:rsidP="00D0164C">
      <w:pPr>
        <w:pStyle w:val="a"/>
      </w:pPr>
      <w:bookmarkStart w:id="12" w:name="_Toc66722353"/>
      <w:r>
        <w:t>Определение и</w:t>
      </w:r>
      <w:r w:rsidR="006E68D0">
        <w:t>нвариант</w:t>
      </w:r>
      <w:r>
        <w:t>а цикла для</w:t>
      </w:r>
      <w:r w:rsidR="006E68D0">
        <w:t xml:space="preserve"> </w:t>
      </w:r>
      <w:r w:rsidR="00892238">
        <w:t xml:space="preserve">внешнего </w:t>
      </w:r>
      <w:r w:rsidR="006E68D0">
        <w:t xml:space="preserve">цикла (доказательство </w:t>
      </w:r>
      <w:r w:rsidR="00EA3A23">
        <w:t>корректности</w:t>
      </w:r>
      <w:r w:rsidR="006E68D0">
        <w:t xml:space="preserve"> цикла)</w:t>
      </w:r>
      <w:bookmarkEnd w:id="12"/>
    </w:p>
    <w:p w:rsidR="0013526E" w:rsidRDefault="00892238" w:rsidP="00892238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И</w:t>
      </w:r>
      <w:r w:rsidRPr="00892238">
        <w:rPr>
          <w:rFonts w:ascii="Times New Roman" w:eastAsia="Times New Roman" w:hAnsi="Times New Roman" w:cs="Times New Roman"/>
          <w:bCs/>
          <w:iCs/>
          <w:sz w:val="28"/>
          <w:szCs w:val="28"/>
        </w:rPr>
        <w:t>нвариант внешнего цикла: «</w:t>
      </w:r>
      <w:r w:rsidR="0013526E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После выполнения </w:t>
      </w:r>
      <w:proofErr w:type="spellStart"/>
      <w:r w:rsidR="0013526E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i</w:t>
      </w:r>
      <w:proofErr w:type="spellEnd"/>
      <w:r w:rsidR="0013526E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-го шага </w:t>
      </w:r>
      <w:proofErr w:type="spellStart"/>
      <w:r w:rsidR="0013526E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i</w:t>
      </w:r>
      <w:proofErr w:type="spellEnd"/>
      <w:r w:rsidR="0013526E">
        <w:rPr>
          <w:rFonts w:ascii="Times New Roman" w:eastAsia="Times New Roman" w:hAnsi="Times New Roman" w:cs="Times New Roman"/>
          <w:bCs/>
          <w:iCs/>
          <w:sz w:val="28"/>
          <w:szCs w:val="28"/>
        </w:rPr>
        <w:t>-</w:t>
      </w:r>
      <w:proofErr w:type="spellStart"/>
      <w:r w:rsidR="0013526E">
        <w:rPr>
          <w:rFonts w:ascii="Times New Roman" w:eastAsia="Times New Roman" w:hAnsi="Times New Roman" w:cs="Times New Roman"/>
          <w:bCs/>
          <w:iCs/>
          <w:sz w:val="28"/>
          <w:szCs w:val="28"/>
        </w:rPr>
        <w:t>ый</w:t>
      </w:r>
      <w:proofErr w:type="spellEnd"/>
      <w:r w:rsidR="0013526E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элемент либо удаляется, сдвигая последние </w:t>
      </w:r>
      <w:r w:rsidR="0013526E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n</w:t>
      </w:r>
      <w:r w:rsidR="0013526E" w:rsidRPr="0013526E">
        <w:rPr>
          <w:rFonts w:ascii="Times New Roman" w:eastAsia="Times New Roman" w:hAnsi="Times New Roman" w:cs="Times New Roman"/>
          <w:bCs/>
          <w:iCs/>
          <w:sz w:val="28"/>
          <w:szCs w:val="28"/>
        </w:rPr>
        <w:t>-</w:t>
      </w:r>
      <w:r w:rsidR="0013526E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i</w:t>
      </w:r>
      <w:r w:rsidR="0013526E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элементов массива влево, либо, если элемент удалять не нужно, </w:t>
      </w:r>
      <w:r w:rsidR="0013526E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i</w:t>
      </w:r>
      <w:r w:rsidR="0013526E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увеличивается, таким образом переходя к следующему шагу (к проверке следующего элемента).»</w:t>
      </w:r>
    </w:p>
    <w:p w:rsidR="00044DEE" w:rsidRPr="00044DEE" w:rsidRDefault="00044DEE" w:rsidP="00044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44DEE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delFirstMethod(</w:t>
      </w:r>
      <w:r w:rsidRPr="00044DE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044DEE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44DE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44DEE">
        <w:rPr>
          <w:rFonts w:ascii="Consolas" w:hAnsi="Consolas" w:cs="Consolas"/>
          <w:color w:val="808080"/>
          <w:sz w:val="19"/>
          <w:szCs w:val="19"/>
          <w:lang w:val="en-US" w:eastAsia="en-US"/>
        </w:rPr>
        <w:t>key</w:t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44DE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044DEE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:rsidR="00044DEE" w:rsidRPr="00044DEE" w:rsidRDefault="00044DEE" w:rsidP="00044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44DE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</w:t>
      </w:r>
    </w:p>
    <w:p w:rsidR="00044DEE" w:rsidRPr="00044DEE" w:rsidRDefault="00044DEE" w:rsidP="00044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44DE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k_moving = 0, k_comparing = 0;</w:t>
      </w:r>
    </w:p>
    <w:p w:rsidR="00044DEE" w:rsidRDefault="00044DEE" w:rsidP="00044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>//</w:t>
      </w:r>
      <w:r w:rsidRPr="00044DEE">
        <w:rPr>
          <w:rFonts w:ascii="Consolas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>Перед началом цикла i &lt; n, так как i = 0, а n - длина массива</w:t>
      </w:r>
    </w:p>
    <w:p w:rsidR="00044DEE" w:rsidRPr="00044DEE" w:rsidRDefault="00044DEE" w:rsidP="00044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044DEE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(i &lt; </w:t>
      </w:r>
      <w:r w:rsidRPr="00044DEE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:rsidR="00044DEE" w:rsidRPr="00044DEE" w:rsidRDefault="00044DEE" w:rsidP="00044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k_comparing++;</w:t>
      </w:r>
    </w:p>
    <w:p w:rsidR="00044DEE" w:rsidRPr="00044DEE" w:rsidRDefault="00044DEE" w:rsidP="00044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44DEE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044DEE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[i] == </w:t>
      </w:r>
      <w:r w:rsidRPr="00044DEE">
        <w:rPr>
          <w:rFonts w:ascii="Consolas" w:hAnsi="Consolas" w:cs="Consolas"/>
          <w:color w:val="808080"/>
          <w:sz w:val="19"/>
          <w:szCs w:val="19"/>
          <w:lang w:val="en-US" w:eastAsia="en-US"/>
        </w:rPr>
        <w:t>key</w:t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:rsidR="00044DEE" w:rsidRPr="00044DEE" w:rsidRDefault="00044DEE" w:rsidP="00044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44DEE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044DE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j = i; j &lt; </w:t>
      </w:r>
      <w:r w:rsidRPr="00044DEE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- 1; j++) {</w:t>
      </w:r>
    </w:p>
    <w:p w:rsidR="00044DEE" w:rsidRPr="00044DEE" w:rsidRDefault="00044DEE" w:rsidP="00044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44DEE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[j] = </w:t>
      </w:r>
      <w:r w:rsidRPr="00044DEE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>[j + 1];</w:t>
      </w:r>
    </w:p>
    <w:p w:rsidR="00044DEE" w:rsidRPr="00044DEE" w:rsidRDefault="00044DEE" w:rsidP="00044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k_moving++;</w:t>
      </w:r>
    </w:p>
    <w:p w:rsidR="00044DEE" w:rsidRDefault="00044DEE" w:rsidP="00044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:rsidR="00044DEE" w:rsidRDefault="00044DEE" w:rsidP="00044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808080"/>
          <w:sz w:val="19"/>
          <w:szCs w:val="19"/>
          <w:lang w:eastAsia="en-US"/>
        </w:rPr>
        <w:t>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--;</w:t>
      </w:r>
    </w:p>
    <w:p w:rsidR="00044DEE" w:rsidRDefault="00044DEE" w:rsidP="00044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>}</w:t>
      </w:r>
    </w:p>
    <w:p w:rsidR="00044DEE" w:rsidRDefault="00044DEE" w:rsidP="00044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else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:rsidR="00044DEE" w:rsidRDefault="00044DEE" w:rsidP="00044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>i++;</w:t>
      </w:r>
    </w:p>
    <w:p w:rsidR="00044DEE" w:rsidRDefault="00044DEE" w:rsidP="00044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>}</w:t>
      </w:r>
    </w:p>
    <w:p w:rsidR="00044DEE" w:rsidRDefault="00044DEE" w:rsidP="00044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</w:p>
    <w:p w:rsidR="00044DEE" w:rsidRDefault="00044DEE" w:rsidP="00044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>// Если элемент удалён из массива, то элементы от i до n-1 становятся равны элементам от i+1 до n, то есть "соседу справа",</w:t>
      </w:r>
    </w:p>
    <w:p w:rsidR="00044DEE" w:rsidRDefault="00044DEE" w:rsidP="00044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>// а n уменьшается на 1, таким образом последний лишний элемент отсекается.</w:t>
      </w:r>
    </w:p>
    <w:p w:rsidR="00044DEE" w:rsidRDefault="00044DEE" w:rsidP="00044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:rsidR="00044DEE" w:rsidRDefault="00044DEE" w:rsidP="00044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>// Если же элемент не удалён, то i увеличивается на 1, чтобы перейти к анализу следующего элемента.</w:t>
      </w:r>
    </w:p>
    <w:p w:rsidR="00044DEE" w:rsidRDefault="00044DEE" w:rsidP="00044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>}</w:t>
      </w:r>
    </w:p>
    <w:p w:rsidR="00044DEE" w:rsidRDefault="00044DEE" w:rsidP="00044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:rsidR="00044DEE" w:rsidRDefault="00044DEE" w:rsidP="00044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>// Цикл завершается, когда i = n-1, то есть цикл проверил все элементы массива от 0 до n-1, ненужные - удалены.</w:t>
      </w:r>
    </w:p>
    <w:p w:rsidR="00044DEE" w:rsidRDefault="00044DEE" w:rsidP="00044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:rsidR="00044DEE" w:rsidRPr="00044DEE" w:rsidRDefault="00044DEE" w:rsidP="00044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cout </w:t>
      </w:r>
      <w:r w:rsidRPr="00044DE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44DEE">
        <w:rPr>
          <w:rFonts w:ascii="Consolas" w:hAnsi="Consolas" w:cs="Consolas"/>
          <w:color w:val="A31515"/>
          <w:sz w:val="19"/>
          <w:szCs w:val="19"/>
          <w:lang w:val="en-US" w:eastAsia="en-US"/>
        </w:rPr>
        <w:t>"Number of movements: "</w:t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44DE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k_moving </w:t>
      </w:r>
      <w:r w:rsidRPr="00044DE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endl;</w:t>
      </w:r>
    </w:p>
    <w:p w:rsidR="00044DEE" w:rsidRPr="00044DEE" w:rsidRDefault="00044DEE" w:rsidP="00044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lastRenderedPageBreak/>
        <w:tab/>
        <w:t xml:space="preserve">cout </w:t>
      </w:r>
      <w:r w:rsidRPr="00044DE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44DEE">
        <w:rPr>
          <w:rFonts w:ascii="Consolas" w:hAnsi="Consolas" w:cs="Consolas"/>
          <w:color w:val="A31515"/>
          <w:sz w:val="19"/>
          <w:szCs w:val="19"/>
          <w:lang w:val="en-US" w:eastAsia="en-US"/>
        </w:rPr>
        <w:t>"Number of comparisons: "</w:t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44DE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k_comparing </w:t>
      </w:r>
      <w:r w:rsidRPr="00044DE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44DE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endl;</w:t>
      </w:r>
    </w:p>
    <w:p w:rsidR="00044DEE" w:rsidRPr="00044DEE" w:rsidRDefault="00044DEE" w:rsidP="00044DEE">
      <w:pPr>
        <w:spacing w:after="25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:rsidR="006E68D0" w:rsidRDefault="006E68D0" w:rsidP="006E68D0">
      <w:pPr>
        <w:pStyle w:val="a"/>
      </w:pPr>
      <w:bookmarkStart w:id="13" w:name="_Toc66722354"/>
      <w:r>
        <w:t>Определение вычислительной сложности алгоритма, используя теоретический подход</w:t>
      </w:r>
      <w:bookmarkEnd w:id="13"/>
    </w:p>
    <w:p w:rsidR="006E68D0" w:rsidRPr="006E68D0" w:rsidRDefault="006E68D0" w:rsidP="006E68D0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6E68D0">
        <w:rPr>
          <w:rFonts w:ascii="Times New Roman" w:eastAsia="Times New Roman" w:hAnsi="Times New Roman" w:cs="Times New Roman"/>
          <w:bCs/>
          <w:iCs/>
          <w:sz w:val="28"/>
          <w:szCs w:val="28"/>
        </w:rPr>
        <w:t>Все данные алгоритма, для вывода функции роста представлены в табл.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1</w:t>
      </w:r>
      <w:r w:rsidRPr="006E68D0">
        <w:rPr>
          <w:rFonts w:ascii="Times New Roman" w:eastAsia="Times New Roman" w:hAnsi="Times New Roman" w:cs="Times New Roman"/>
          <w:bCs/>
          <w:iCs/>
          <w:sz w:val="28"/>
          <w:szCs w:val="28"/>
        </w:rPr>
        <w:t>.</w:t>
      </w:r>
    </w:p>
    <w:p w:rsidR="006E68D0" w:rsidRPr="006E68D0" w:rsidRDefault="006E68D0" w:rsidP="006E68D0">
      <w:pPr>
        <w:pStyle w:val="aa"/>
        <w:keepNext/>
        <w:jc w:val="right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E68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="0055583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8"/>
        <w:gridCol w:w="5244"/>
        <w:gridCol w:w="1701"/>
        <w:gridCol w:w="1694"/>
      </w:tblGrid>
      <w:tr w:rsidR="006E68D0" w:rsidTr="00D0164C">
        <w:trPr>
          <w:cantSplit/>
          <w:trHeight w:val="1457"/>
        </w:trPr>
        <w:tc>
          <w:tcPr>
            <w:tcW w:w="988" w:type="dxa"/>
            <w:textDirection w:val="btLr"/>
            <w:vAlign w:val="center"/>
          </w:tcPr>
          <w:p w:rsidR="006E68D0" w:rsidRDefault="006E68D0" w:rsidP="00D0164C">
            <w:pPr>
              <w:spacing w:after="25"/>
              <w:ind w:left="113" w:right="113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Номер оператора</w:t>
            </w:r>
          </w:p>
        </w:tc>
        <w:tc>
          <w:tcPr>
            <w:tcW w:w="5244" w:type="dxa"/>
          </w:tcPr>
          <w:p w:rsidR="006E68D0" w:rsidRDefault="006E68D0" w:rsidP="00D0164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Оператор</w:t>
            </w:r>
          </w:p>
        </w:tc>
        <w:tc>
          <w:tcPr>
            <w:tcW w:w="1701" w:type="dxa"/>
          </w:tcPr>
          <w:p w:rsidR="006E68D0" w:rsidRDefault="006E68D0" w:rsidP="00D0164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Время выполнения одного оператора</w:t>
            </w:r>
          </w:p>
        </w:tc>
        <w:tc>
          <w:tcPr>
            <w:tcW w:w="1694" w:type="dxa"/>
          </w:tcPr>
          <w:p w:rsidR="006E68D0" w:rsidRDefault="006E68D0" w:rsidP="00500041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Кол-во </w:t>
            </w:r>
            <w:r w:rsidR="00D0164C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выполнений оператора в строке</w:t>
            </w:r>
          </w:p>
        </w:tc>
      </w:tr>
      <w:tr w:rsidR="006E68D0" w:rsidTr="00D0164C">
        <w:tc>
          <w:tcPr>
            <w:tcW w:w="988" w:type="dxa"/>
          </w:tcPr>
          <w:p w:rsidR="006E68D0" w:rsidRDefault="006E68D0" w:rsidP="00D0164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  <w:tc>
          <w:tcPr>
            <w:tcW w:w="5244" w:type="dxa"/>
          </w:tcPr>
          <w:p w:rsidR="006E68D0" w:rsidRDefault="00D0164C" w:rsidP="00D0164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:rsidR="006E68D0" w:rsidRDefault="00D0164C" w:rsidP="00500041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1694" w:type="dxa"/>
          </w:tcPr>
          <w:p w:rsidR="006E68D0" w:rsidRDefault="00D0164C" w:rsidP="00500041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3</w:t>
            </w:r>
          </w:p>
        </w:tc>
      </w:tr>
      <w:tr w:rsidR="006E68D0" w:rsidTr="00510FAA">
        <w:tc>
          <w:tcPr>
            <w:tcW w:w="988" w:type="dxa"/>
            <w:shd w:val="clear" w:color="auto" w:fill="auto"/>
          </w:tcPr>
          <w:p w:rsidR="006E68D0" w:rsidRPr="00510FAA" w:rsidRDefault="00D0164C" w:rsidP="00D0164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5244" w:type="dxa"/>
            <w:shd w:val="clear" w:color="auto" w:fill="auto"/>
          </w:tcPr>
          <w:p w:rsidR="006E68D0" w:rsidRPr="00510FAA" w:rsidRDefault="00D0164C" w:rsidP="00D0164C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int i = </w:t>
            </w:r>
            <w:r w:rsidR="001B545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0</w:t>
            </w: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;</w:t>
            </w:r>
          </w:p>
        </w:tc>
        <w:tc>
          <w:tcPr>
            <w:tcW w:w="1701" w:type="dxa"/>
            <w:shd w:val="clear" w:color="auto" w:fill="auto"/>
          </w:tcPr>
          <w:p w:rsidR="006E68D0" w:rsidRPr="00510FAA" w:rsidRDefault="00500041" w:rsidP="00500041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C1</w:t>
            </w:r>
          </w:p>
        </w:tc>
        <w:tc>
          <w:tcPr>
            <w:tcW w:w="1694" w:type="dxa"/>
            <w:shd w:val="clear" w:color="auto" w:fill="auto"/>
          </w:tcPr>
          <w:p w:rsidR="006E68D0" w:rsidRPr="00510FAA" w:rsidRDefault="00500041" w:rsidP="00500041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1 раз</w:t>
            </w:r>
          </w:p>
        </w:tc>
      </w:tr>
      <w:tr w:rsidR="006E68D0" w:rsidTr="00510FAA">
        <w:tc>
          <w:tcPr>
            <w:tcW w:w="988" w:type="dxa"/>
            <w:shd w:val="clear" w:color="auto" w:fill="auto"/>
          </w:tcPr>
          <w:p w:rsidR="006E68D0" w:rsidRPr="00510FAA" w:rsidRDefault="00D0164C" w:rsidP="00D0164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5244" w:type="dxa"/>
            <w:shd w:val="clear" w:color="auto" w:fill="auto"/>
          </w:tcPr>
          <w:p w:rsidR="006E68D0" w:rsidRPr="00510FAA" w:rsidRDefault="00D0164C" w:rsidP="00D0164C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proofErr w:type="spellStart"/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while</w:t>
            </w:r>
            <w:proofErr w:type="spellEnd"/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(i &lt; n) {</w:t>
            </w:r>
          </w:p>
        </w:tc>
        <w:tc>
          <w:tcPr>
            <w:tcW w:w="1701" w:type="dxa"/>
            <w:shd w:val="clear" w:color="auto" w:fill="auto"/>
          </w:tcPr>
          <w:p w:rsidR="006E68D0" w:rsidRPr="00510FAA" w:rsidRDefault="00500041" w:rsidP="00500041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C2</w:t>
            </w:r>
          </w:p>
        </w:tc>
        <w:tc>
          <w:tcPr>
            <w:tcW w:w="1694" w:type="dxa"/>
            <w:shd w:val="clear" w:color="auto" w:fill="auto"/>
          </w:tcPr>
          <w:p w:rsidR="006E68D0" w:rsidRPr="00510FAA" w:rsidRDefault="00500041" w:rsidP="00500041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n</w:t>
            </w: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+1 раз</w:t>
            </w:r>
          </w:p>
        </w:tc>
      </w:tr>
      <w:tr w:rsidR="00D0164C" w:rsidTr="00510FAA">
        <w:tc>
          <w:tcPr>
            <w:tcW w:w="988" w:type="dxa"/>
            <w:shd w:val="clear" w:color="auto" w:fill="auto"/>
          </w:tcPr>
          <w:p w:rsidR="00D0164C" w:rsidRPr="00510FAA" w:rsidRDefault="00D0164C" w:rsidP="00D0164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5244" w:type="dxa"/>
            <w:shd w:val="clear" w:color="auto" w:fill="auto"/>
          </w:tcPr>
          <w:p w:rsidR="00D0164C" w:rsidRPr="00510FAA" w:rsidRDefault="00D0164C" w:rsidP="00D0164C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ab/>
              <w:t>if (x[i] == key) {</w:t>
            </w:r>
          </w:p>
        </w:tc>
        <w:tc>
          <w:tcPr>
            <w:tcW w:w="1701" w:type="dxa"/>
            <w:shd w:val="clear" w:color="auto" w:fill="auto"/>
          </w:tcPr>
          <w:p w:rsidR="00D0164C" w:rsidRPr="00510FAA" w:rsidRDefault="00500041" w:rsidP="00500041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C3</w:t>
            </w:r>
          </w:p>
        </w:tc>
        <w:tc>
          <w:tcPr>
            <w:tcW w:w="1694" w:type="dxa"/>
            <w:shd w:val="clear" w:color="auto" w:fill="auto"/>
          </w:tcPr>
          <w:p w:rsidR="00D0164C" w:rsidRPr="00510FAA" w:rsidRDefault="00500041" w:rsidP="00500041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n</w:t>
            </w: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раз</w:t>
            </w:r>
          </w:p>
        </w:tc>
      </w:tr>
      <w:tr w:rsidR="00D0164C" w:rsidRPr="00D0164C" w:rsidTr="00510FAA">
        <w:tc>
          <w:tcPr>
            <w:tcW w:w="988" w:type="dxa"/>
            <w:shd w:val="clear" w:color="auto" w:fill="auto"/>
          </w:tcPr>
          <w:p w:rsidR="00D0164C" w:rsidRPr="00510FAA" w:rsidRDefault="00D0164C" w:rsidP="00D0164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4</w:t>
            </w:r>
          </w:p>
        </w:tc>
        <w:tc>
          <w:tcPr>
            <w:tcW w:w="5244" w:type="dxa"/>
            <w:shd w:val="clear" w:color="auto" w:fill="auto"/>
          </w:tcPr>
          <w:p w:rsidR="00D0164C" w:rsidRPr="00510FAA" w:rsidRDefault="00D0164C" w:rsidP="00D0164C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  <w:t>for (int j = i; j &lt; n - 1; j++) {</w:t>
            </w:r>
          </w:p>
        </w:tc>
        <w:tc>
          <w:tcPr>
            <w:tcW w:w="1701" w:type="dxa"/>
            <w:shd w:val="clear" w:color="auto" w:fill="auto"/>
          </w:tcPr>
          <w:p w:rsidR="00D0164C" w:rsidRPr="00510FAA" w:rsidRDefault="00500041" w:rsidP="00500041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C4</w:t>
            </w:r>
          </w:p>
        </w:tc>
        <w:tc>
          <w:tcPr>
            <w:tcW w:w="1694" w:type="dxa"/>
            <w:shd w:val="clear" w:color="auto" w:fill="auto"/>
          </w:tcPr>
          <w:p w:rsidR="00D0164C" w:rsidRPr="00510FAA" w:rsidRDefault="00233BFF" w:rsidP="00500041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</w:tr>
      <w:tr w:rsidR="00D0164C" w:rsidTr="00510FAA">
        <w:tc>
          <w:tcPr>
            <w:tcW w:w="988" w:type="dxa"/>
            <w:shd w:val="clear" w:color="auto" w:fill="auto"/>
          </w:tcPr>
          <w:p w:rsidR="00D0164C" w:rsidRPr="00510FAA" w:rsidRDefault="00D0164C" w:rsidP="00D0164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5</w:t>
            </w:r>
          </w:p>
        </w:tc>
        <w:tc>
          <w:tcPr>
            <w:tcW w:w="5244" w:type="dxa"/>
            <w:shd w:val="clear" w:color="auto" w:fill="auto"/>
          </w:tcPr>
          <w:p w:rsidR="00D0164C" w:rsidRPr="00510FAA" w:rsidRDefault="00D0164C" w:rsidP="00D0164C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ab/>
            </w: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ab/>
            </w: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ab/>
              <w:t>x[j] = x[j + 1];</w:t>
            </w:r>
          </w:p>
        </w:tc>
        <w:tc>
          <w:tcPr>
            <w:tcW w:w="1701" w:type="dxa"/>
            <w:shd w:val="clear" w:color="auto" w:fill="auto"/>
          </w:tcPr>
          <w:p w:rsidR="00D0164C" w:rsidRPr="00510FAA" w:rsidRDefault="00500041" w:rsidP="00500041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C5</w:t>
            </w:r>
          </w:p>
        </w:tc>
        <w:tc>
          <w:tcPr>
            <w:tcW w:w="1694" w:type="dxa"/>
            <w:shd w:val="clear" w:color="auto" w:fill="auto"/>
          </w:tcPr>
          <w:p w:rsidR="00D0164C" w:rsidRPr="00510FAA" w:rsidRDefault="00233BFF" w:rsidP="00500041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n-1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</w:tr>
      <w:tr w:rsidR="00D0164C" w:rsidTr="00510FAA">
        <w:tc>
          <w:tcPr>
            <w:tcW w:w="988" w:type="dxa"/>
            <w:shd w:val="clear" w:color="auto" w:fill="auto"/>
          </w:tcPr>
          <w:p w:rsidR="00D0164C" w:rsidRPr="00510FAA" w:rsidRDefault="00500041" w:rsidP="00D0164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6</w:t>
            </w:r>
          </w:p>
        </w:tc>
        <w:tc>
          <w:tcPr>
            <w:tcW w:w="5244" w:type="dxa"/>
            <w:shd w:val="clear" w:color="auto" w:fill="auto"/>
          </w:tcPr>
          <w:p w:rsidR="00D0164C" w:rsidRPr="00510FAA" w:rsidRDefault="00D0164C" w:rsidP="00D0164C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ab/>
            </w: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ab/>
              <w:t>}</w:t>
            </w:r>
          </w:p>
        </w:tc>
        <w:tc>
          <w:tcPr>
            <w:tcW w:w="1701" w:type="dxa"/>
            <w:shd w:val="clear" w:color="auto" w:fill="auto"/>
          </w:tcPr>
          <w:p w:rsidR="00D0164C" w:rsidRPr="00510FAA" w:rsidRDefault="00D0164C" w:rsidP="00500041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1694" w:type="dxa"/>
            <w:shd w:val="clear" w:color="auto" w:fill="auto"/>
          </w:tcPr>
          <w:p w:rsidR="00D0164C" w:rsidRPr="00510FAA" w:rsidRDefault="00D0164C" w:rsidP="00500041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D0164C" w:rsidTr="00510FAA">
        <w:tc>
          <w:tcPr>
            <w:tcW w:w="988" w:type="dxa"/>
            <w:shd w:val="clear" w:color="auto" w:fill="auto"/>
          </w:tcPr>
          <w:p w:rsidR="00D0164C" w:rsidRPr="00510FAA" w:rsidRDefault="00500041" w:rsidP="00D0164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7</w:t>
            </w:r>
          </w:p>
        </w:tc>
        <w:tc>
          <w:tcPr>
            <w:tcW w:w="5244" w:type="dxa"/>
            <w:shd w:val="clear" w:color="auto" w:fill="auto"/>
          </w:tcPr>
          <w:p w:rsidR="00D0164C" w:rsidRPr="00510FAA" w:rsidRDefault="00D0164C" w:rsidP="00D0164C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ab/>
            </w: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ab/>
              <w:t>n--;</w:t>
            </w:r>
          </w:p>
        </w:tc>
        <w:tc>
          <w:tcPr>
            <w:tcW w:w="1701" w:type="dxa"/>
            <w:shd w:val="clear" w:color="auto" w:fill="auto"/>
          </w:tcPr>
          <w:p w:rsidR="00D0164C" w:rsidRPr="00510FAA" w:rsidRDefault="00500041" w:rsidP="00500041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C</w:t>
            </w:r>
            <w:r w:rsidR="004B117E"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6</w:t>
            </w:r>
          </w:p>
        </w:tc>
        <w:tc>
          <w:tcPr>
            <w:tcW w:w="1694" w:type="dxa"/>
            <w:shd w:val="clear" w:color="auto" w:fill="auto"/>
          </w:tcPr>
          <w:p w:rsidR="00D0164C" w:rsidRPr="00510FAA" w:rsidRDefault="00B312A6" w:rsidP="00500041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n</w:t>
            </w: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раз</w:t>
            </w:r>
          </w:p>
        </w:tc>
      </w:tr>
      <w:tr w:rsidR="00D0164C" w:rsidTr="00510FAA">
        <w:tc>
          <w:tcPr>
            <w:tcW w:w="988" w:type="dxa"/>
            <w:shd w:val="clear" w:color="auto" w:fill="auto"/>
          </w:tcPr>
          <w:p w:rsidR="00D0164C" w:rsidRPr="00510FAA" w:rsidRDefault="00500041" w:rsidP="00D0164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8</w:t>
            </w:r>
          </w:p>
        </w:tc>
        <w:tc>
          <w:tcPr>
            <w:tcW w:w="5244" w:type="dxa"/>
            <w:shd w:val="clear" w:color="auto" w:fill="auto"/>
          </w:tcPr>
          <w:p w:rsidR="00D0164C" w:rsidRPr="00510FAA" w:rsidRDefault="00D0164C" w:rsidP="00D0164C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ab/>
              <w:t>}</w:t>
            </w:r>
          </w:p>
        </w:tc>
        <w:tc>
          <w:tcPr>
            <w:tcW w:w="1701" w:type="dxa"/>
            <w:shd w:val="clear" w:color="auto" w:fill="auto"/>
          </w:tcPr>
          <w:p w:rsidR="00D0164C" w:rsidRPr="00510FAA" w:rsidRDefault="00D0164C" w:rsidP="00500041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1694" w:type="dxa"/>
            <w:shd w:val="clear" w:color="auto" w:fill="auto"/>
          </w:tcPr>
          <w:p w:rsidR="00D0164C" w:rsidRPr="00510FAA" w:rsidRDefault="00D0164C" w:rsidP="00500041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D0164C" w:rsidTr="00510FAA">
        <w:tc>
          <w:tcPr>
            <w:tcW w:w="988" w:type="dxa"/>
            <w:shd w:val="clear" w:color="auto" w:fill="auto"/>
          </w:tcPr>
          <w:p w:rsidR="00D0164C" w:rsidRPr="00510FAA" w:rsidRDefault="00500041" w:rsidP="00D0164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9</w:t>
            </w:r>
          </w:p>
        </w:tc>
        <w:tc>
          <w:tcPr>
            <w:tcW w:w="5244" w:type="dxa"/>
            <w:shd w:val="clear" w:color="auto" w:fill="auto"/>
          </w:tcPr>
          <w:p w:rsidR="00D0164C" w:rsidRPr="00510FAA" w:rsidRDefault="00D0164C" w:rsidP="00D0164C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ab/>
              <w:t>else {</w:t>
            </w:r>
          </w:p>
        </w:tc>
        <w:tc>
          <w:tcPr>
            <w:tcW w:w="1701" w:type="dxa"/>
            <w:shd w:val="clear" w:color="auto" w:fill="auto"/>
          </w:tcPr>
          <w:p w:rsidR="00D0164C" w:rsidRPr="00510FAA" w:rsidRDefault="00D0164C" w:rsidP="00500041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1694" w:type="dxa"/>
            <w:shd w:val="clear" w:color="auto" w:fill="auto"/>
          </w:tcPr>
          <w:p w:rsidR="00D0164C" w:rsidRPr="00510FAA" w:rsidRDefault="00D0164C" w:rsidP="00500041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D0164C" w:rsidTr="00510FAA">
        <w:tc>
          <w:tcPr>
            <w:tcW w:w="988" w:type="dxa"/>
            <w:shd w:val="clear" w:color="auto" w:fill="auto"/>
          </w:tcPr>
          <w:p w:rsidR="00D0164C" w:rsidRPr="00510FAA" w:rsidRDefault="00500041" w:rsidP="00D0164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10</w:t>
            </w:r>
          </w:p>
        </w:tc>
        <w:tc>
          <w:tcPr>
            <w:tcW w:w="5244" w:type="dxa"/>
            <w:shd w:val="clear" w:color="auto" w:fill="auto"/>
          </w:tcPr>
          <w:p w:rsidR="00D0164C" w:rsidRPr="00510FAA" w:rsidRDefault="00D0164C" w:rsidP="00D0164C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ab/>
            </w: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ab/>
              <w:t>i++;</w:t>
            </w:r>
          </w:p>
        </w:tc>
        <w:tc>
          <w:tcPr>
            <w:tcW w:w="1701" w:type="dxa"/>
            <w:shd w:val="clear" w:color="auto" w:fill="auto"/>
          </w:tcPr>
          <w:p w:rsidR="00D0164C" w:rsidRPr="00510FAA" w:rsidRDefault="00500041" w:rsidP="00500041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C</w:t>
            </w:r>
            <w:r w:rsidR="00CA5954"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7</w:t>
            </w:r>
          </w:p>
        </w:tc>
        <w:tc>
          <w:tcPr>
            <w:tcW w:w="1694" w:type="dxa"/>
            <w:shd w:val="clear" w:color="auto" w:fill="auto"/>
          </w:tcPr>
          <w:p w:rsidR="00D0164C" w:rsidRPr="00510FAA" w:rsidRDefault="00B312A6" w:rsidP="00500041">
            <w:pPr>
              <w:spacing w:after="25"/>
              <w:jc w:val="center"/>
              <w:rPr>
                <w:lang w:val="en-US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n</w:t>
            </w: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раз</w:t>
            </w:r>
          </w:p>
        </w:tc>
      </w:tr>
      <w:tr w:rsidR="00D0164C" w:rsidTr="00510FAA">
        <w:tc>
          <w:tcPr>
            <w:tcW w:w="988" w:type="dxa"/>
            <w:shd w:val="clear" w:color="auto" w:fill="auto"/>
          </w:tcPr>
          <w:p w:rsidR="00D0164C" w:rsidRPr="00510FAA" w:rsidRDefault="00500041" w:rsidP="00D0164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11</w:t>
            </w:r>
          </w:p>
        </w:tc>
        <w:tc>
          <w:tcPr>
            <w:tcW w:w="5244" w:type="dxa"/>
            <w:shd w:val="clear" w:color="auto" w:fill="auto"/>
          </w:tcPr>
          <w:p w:rsidR="00D0164C" w:rsidRPr="00510FAA" w:rsidRDefault="00D0164C" w:rsidP="00D0164C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ab/>
              <w:t>}</w:t>
            </w:r>
          </w:p>
        </w:tc>
        <w:tc>
          <w:tcPr>
            <w:tcW w:w="1701" w:type="dxa"/>
            <w:shd w:val="clear" w:color="auto" w:fill="auto"/>
          </w:tcPr>
          <w:p w:rsidR="00D0164C" w:rsidRPr="00510FAA" w:rsidRDefault="00D0164C" w:rsidP="00500041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1694" w:type="dxa"/>
            <w:shd w:val="clear" w:color="auto" w:fill="auto"/>
          </w:tcPr>
          <w:p w:rsidR="00D0164C" w:rsidRPr="00510FAA" w:rsidRDefault="00D0164C" w:rsidP="00500041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D0164C" w:rsidTr="00510FAA">
        <w:tc>
          <w:tcPr>
            <w:tcW w:w="988" w:type="dxa"/>
            <w:shd w:val="clear" w:color="auto" w:fill="auto"/>
          </w:tcPr>
          <w:p w:rsidR="00D0164C" w:rsidRPr="00510FAA" w:rsidRDefault="00500041" w:rsidP="00D0164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12</w:t>
            </w:r>
          </w:p>
        </w:tc>
        <w:tc>
          <w:tcPr>
            <w:tcW w:w="5244" w:type="dxa"/>
            <w:shd w:val="clear" w:color="auto" w:fill="auto"/>
          </w:tcPr>
          <w:p w:rsidR="00D0164C" w:rsidRPr="00510FAA" w:rsidRDefault="00D0164C" w:rsidP="00D0164C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}</w:t>
            </w:r>
          </w:p>
        </w:tc>
        <w:tc>
          <w:tcPr>
            <w:tcW w:w="1701" w:type="dxa"/>
            <w:shd w:val="clear" w:color="auto" w:fill="auto"/>
          </w:tcPr>
          <w:p w:rsidR="00D0164C" w:rsidRPr="00510FAA" w:rsidRDefault="00D0164C" w:rsidP="00500041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1694" w:type="dxa"/>
            <w:shd w:val="clear" w:color="auto" w:fill="auto"/>
          </w:tcPr>
          <w:p w:rsidR="00D0164C" w:rsidRPr="00510FAA" w:rsidRDefault="00D0164C" w:rsidP="00500041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</w:tbl>
    <w:p w:rsidR="006E68D0" w:rsidRDefault="00B312A6" w:rsidP="00B312A6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B312A6">
        <w:rPr>
          <w:rFonts w:ascii="Times New Roman" w:eastAsia="Times New Roman" w:hAnsi="Times New Roman" w:cs="Times New Roman"/>
          <w:bCs/>
          <w:iCs/>
          <w:sz w:val="28"/>
          <w:szCs w:val="28"/>
        </w:rPr>
        <w:t>Выведем функцию роста для времени выполнения алгоритма:</w:t>
      </w:r>
    </w:p>
    <w:p w:rsidR="004B117E" w:rsidRPr="00BA580C" w:rsidRDefault="00BA580C" w:rsidP="004B117E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=C1+C2*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n+1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+C3*n+C4*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bCs/>
                  <w:iCs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+C5*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bCs/>
                  <w:iCs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</m:oMath>
      </m:oMathPara>
    </w:p>
    <w:p w:rsidR="004B117E" w:rsidRPr="00BA580C" w:rsidRDefault="00BA580C" w:rsidP="004B117E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+C6*n+C7*n</m:t>
        </m:r>
      </m:oMath>
      <w:r w:rsidR="004B117E" w:rsidRPr="00BA580C"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</w:r>
      <w:r w:rsidR="004B117E" w:rsidRPr="00BA580C"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</w:r>
      <w:r w:rsidR="004B117E" w:rsidRPr="00BA580C"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</w:r>
      <w:r w:rsidR="00CA5954" w:rsidRPr="00BA580C"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</w:r>
      <w:r w:rsidR="00CA5954" w:rsidRPr="00BA580C"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</w:r>
      <w:r w:rsidR="004B117E" w:rsidRPr="00BA580C"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</w:r>
      <w:r w:rsidR="004B117E" w:rsidRPr="00BA580C"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</w:r>
      <w:r w:rsidR="004B117E" w:rsidRPr="00BA580C"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</w:r>
      <w:r w:rsidR="004B117E" w:rsidRPr="00BA580C"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</w:r>
      <w:r w:rsidR="004B117E" w:rsidRPr="00BA580C"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  <w:t>(1)</w:t>
      </w:r>
    </w:p>
    <w:p w:rsidR="00EF735C" w:rsidRPr="00EF735C" w:rsidRDefault="00CA5954" w:rsidP="00CA5954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BA580C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Определим порядок роста </w:t>
      </w:r>
      <w:r w:rsidRPr="00100106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в лучшем случае</w:t>
      </w:r>
      <w:r w:rsidRPr="00BA580C">
        <w:rPr>
          <w:rFonts w:ascii="Times New Roman" w:eastAsia="Times New Roman" w:hAnsi="Times New Roman" w:cs="Times New Roman"/>
          <w:bCs/>
          <w:iCs/>
          <w:sz w:val="28"/>
          <w:szCs w:val="28"/>
        </w:rPr>
        <w:t>, т.е. когда тело вложенного цикла не в</w:t>
      </w:r>
      <w:r w:rsidRPr="00044DEE">
        <w:rPr>
          <w:rStyle w:val="ad"/>
          <w:rFonts w:eastAsiaTheme="minorHAnsi"/>
        </w:rPr>
        <w:t>ыполняет</w:t>
      </w:r>
      <w:r w:rsidRPr="00BA580C">
        <w:rPr>
          <w:rFonts w:ascii="Times New Roman" w:eastAsia="Times New Roman" w:hAnsi="Times New Roman" w:cs="Times New Roman"/>
          <w:bCs/>
          <w:iCs/>
          <w:sz w:val="28"/>
          <w:szCs w:val="28"/>
        </w:rPr>
        <w:t>ся (удаляемых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элементов нет</w:t>
      </w:r>
      <w:r w:rsidRPr="00CA5954">
        <w:rPr>
          <w:rFonts w:ascii="Times New Roman" w:eastAsia="Times New Roman" w:hAnsi="Times New Roman" w:cs="Times New Roman"/>
          <w:bCs/>
          <w:iCs/>
          <w:sz w:val="28"/>
          <w:szCs w:val="28"/>
        </w:rPr>
        <w:t>)</w:t>
      </w:r>
      <w:r w:rsidR="00EF735C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. Тогда количество выполнений оператора 3 по-прежнему равна </w:t>
      </w:r>
      <w:r w:rsidR="00EF73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n</w:t>
      </w:r>
      <w:r w:rsidR="00EF735C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, но операторы </w:t>
      </w:r>
      <w:r w:rsidR="00EF735C" w:rsidRPr="00EF735C">
        <w:rPr>
          <w:rFonts w:ascii="Times New Roman" w:eastAsia="Times New Roman" w:hAnsi="Times New Roman" w:cs="Times New Roman"/>
          <w:bCs/>
          <w:iCs/>
          <w:sz w:val="28"/>
          <w:szCs w:val="28"/>
        </w:rPr>
        <w:t>4, 5</w:t>
      </w:r>
      <w:r w:rsidR="00EF735C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и 6 выполняться не будут. 10-ый выполнится </w:t>
      </w:r>
      <w:r w:rsidR="00EF735C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n </w:t>
      </w:r>
      <w:r w:rsidR="00EF735C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раз. </w:t>
      </w:r>
    </w:p>
    <w:p w:rsidR="00CA5954" w:rsidRPr="00CA5954" w:rsidRDefault="00CA5954" w:rsidP="00CA5954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CA5954">
        <w:rPr>
          <w:rFonts w:ascii="Times New Roman" w:eastAsia="Times New Roman" w:hAnsi="Times New Roman" w:cs="Times New Roman"/>
          <w:bCs/>
          <w:iCs/>
          <w:sz w:val="28"/>
          <w:szCs w:val="28"/>
        </w:rPr>
        <w:t>Подставим эти значения в формулу (1):</w:t>
      </w:r>
    </w:p>
    <w:p w:rsidR="00EF735C" w:rsidRPr="00BA580C" w:rsidRDefault="00BA580C" w:rsidP="00EF735C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T</m:t>
        </m:r>
        <m:d>
          <m:d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=C1+C2*</m:t>
        </m:r>
        <m:d>
          <m:d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n+1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+C3*n+C7*n=</m:t>
        </m:r>
        <m:d>
          <m:d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С2+C3+C7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*n+</m:t>
        </m:r>
        <m:d>
          <m:d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C1++C2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=An+B</m:t>
        </m:r>
      </m:oMath>
      <w:r w:rsidR="00EF735C" w:rsidRPr="00BA580C"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</w:r>
    </w:p>
    <w:p w:rsidR="00100106" w:rsidRPr="00BA580C" w:rsidRDefault="00BA580C" w:rsidP="000A6D54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BA580C">
        <w:rPr>
          <w:rFonts w:ascii="Times New Roman" w:eastAsia="Times New Roman" w:hAnsi="Times New Roman" w:cs="Times New Roman"/>
          <w:bCs/>
          <w:iCs/>
          <w:sz w:val="28"/>
          <w:szCs w:val="28"/>
        </w:rPr>
        <w:t>Порядок роста времени в зависимости от n наилучшем случае линейный, т.е. T(n)=Ө(n).</w:t>
      </w:r>
    </w:p>
    <w:p w:rsidR="005679B7" w:rsidRPr="005679B7" w:rsidRDefault="005679B7" w:rsidP="005679B7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5679B7">
        <w:rPr>
          <w:rFonts w:ascii="Times New Roman" w:eastAsia="Times New Roman" w:hAnsi="Times New Roman" w:cs="Times New Roman"/>
          <w:bCs/>
          <w:iCs/>
          <w:sz w:val="28"/>
          <w:szCs w:val="28"/>
        </w:rPr>
        <w:lastRenderedPageBreak/>
        <w:t xml:space="preserve">Определим порядок роста </w:t>
      </w:r>
      <w:r w:rsidRPr="00100106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в худшем случае</w:t>
      </w:r>
      <w:r w:rsidRPr="005679B7">
        <w:rPr>
          <w:rFonts w:ascii="Times New Roman" w:eastAsia="Times New Roman" w:hAnsi="Times New Roman" w:cs="Times New Roman"/>
          <w:bCs/>
          <w:iCs/>
          <w:sz w:val="28"/>
          <w:szCs w:val="28"/>
        </w:rPr>
        <w:t>, т.е. когда оператор 4 выполняется полное количество раз (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массив состоит только из удаляемых элементов</w:t>
      </w:r>
      <w:r w:rsidRPr="005679B7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). </w:t>
      </w:r>
    </w:p>
    <w:p w:rsidR="004B117E" w:rsidRDefault="00190145" w:rsidP="004B117E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В этом случае в сумме 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nary>
      </m:oMath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</m:oMath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равно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i</w:t>
      </w:r>
      <w:r w:rsidRPr="00190145">
        <w:rPr>
          <w:rFonts w:ascii="Times New Roman" w:eastAsia="Times New Roman" w:hAnsi="Times New Roman" w:cs="Times New Roman"/>
          <w:bCs/>
          <w:iCs/>
          <w:sz w:val="28"/>
          <w:szCs w:val="28"/>
        </w:rPr>
        <w:t>.</w:t>
      </w:r>
    </w:p>
    <w:p w:rsidR="00190145" w:rsidRPr="00190145" w:rsidRDefault="00190145" w:rsidP="004B117E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Тогда значение 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nary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sup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</m:e>
        </m:nary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n(n-1)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-n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</m:oMath>
      <w:r w:rsidRPr="00190145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.</w:t>
      </w:r>
    </w:p>
    <w:p w:rsidR="00190145" w:rsidRPr="00190145" w:rsidRDefault="00190145" w:rsidP="00190145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Значение 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n-1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nary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(n-1)(n-1)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-2n+1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</m:oMath>
      <w:r w:rsidRPr="00190145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.</w:t>
      </w:r>
    </w:p>
    <w:p w:rsidR="00190145" w:rsidRDefault="00190145" w:rsidP="00190145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CA5954">
        <w:rPr>
          <w:rFonts w:ascii="Times New Roman" w:eastAsia="Times New Roman" w:hAnsi="Times New Roman" w:cs="Times New Roman"/>
          <w:bCs/>
          <w:iCs/>
          <w:sz w:val="28"/>
          <w:szCs w:val="28"/>
        </w:rPr>
        <w:t>Подставим эти значения в формулу (1):</w:t>
      </w:r>
    </w:p>
    <w:p w:rsidR="007B043D" w:rsidRPr="008D30F8" w:rsidRDefault="005740BA" w:rsidP="005740BA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T</m:t>
        </m:r>
        <m:d>
          <m:d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C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1+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C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2*</m:t>
        </m:r>
        <m:d>
          <m:d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+1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C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3*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n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C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4*</m:t>
        </m:r>
        <m:f>
          <m:f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C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5*</m:t>
        </m:r>
        <m:f>
          <m:f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-2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+1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C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6*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n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++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C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7*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n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4+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5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*</m:t>
        </m:r>
        <m:f>
          <m:f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2+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3-</m:t>
            </m:r>
            <m:f>
              <m:f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4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5+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6+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7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*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n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1+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2++</m:t>
            </m:r>
            <m:f>
              <m:f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5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A</m:t>
        </m:r>
        <m:sSup>
          <m:sSup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Bn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C</m:t>
        </m:r>
      </m:oMath>
      <w:r w:rsidRPr="008D30F8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</w:p>
    <w:p w:rsidR="00100106" w:rsidRPr="00113700" w:rsidRDefault="005740BA" w:rsidP="009B67C4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</w:rPr>
        <w:t>Пренебрегаем константой С. Получаем T(n)= An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</w:rPr>
        <w:t>+Bn. Функция n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имеет порядок роста выше, чем функция n. Таким образом, в выражении T(n)= An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</w:rPr>
        <w:t>+Bn, доминирующей функцией является n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</w:rPr>
        <w:t>, и она определяет порядок роста для алгоритма в худшем случае. Т.е. T(n)=Ө(n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</w:rPr>
        <w:t>).</w:t>
      </w:r>
      <w:r w:rsidR="00113700" w:rsidRPr="00113700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</w:p>
    <w:p w:rsidR="00190145" w:rsidRDefault="00717B65" w:rsidP="00717B65">
      <w:pPr>
        <w:pStyle w:val="21"/>
      </w:pPr>
      <w:bookmarkStart w:id="14" w:name="_Toc66722355"/>
      <w:r>
        <w:rPr>
          <w:bCs/>
          <w:iCs/>
        </w:rPr>
        <w:t xml:space="preserve">1.3. Реализация алгоритма в виде </w:t>
      </w:r>
      <w:r>
        <w:t>функции и отладка на массиве при</w:t>
      </w:r>
      <w:r w:rsidRPr="002F027C">
        <w:t xml:space="preserve"> </w:t>
      </w:r>
      <w:r>
        <w:rPr>
          <w:lang w:val="en-US"/>
        </w:rPr>
        <w:t>n</w:t>
      </w:r>
      <w:r>
        <w:t xml:space="preserve">=10, </w:t>
      </w:r>
      <w:r>
        <w:rPr>
          <w:lang w:val="en-US"/>
        </w:rPr>
        <w:t>n</w:t>
      </w:r>
      <w:r w:rsidRPr="002F027C">
        <w:t>=100</w:t>
      </w:r>
      <w:r>
        <w:t>.</w:t>
      </w:r>
      <w:bookmarkEnd w:id="14"/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13700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delFirstMethod(</w:t>
      </w:r>
      <w:r w:rsidRPr="0011370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&amp;</w:t>
      </w:r>
      <w:r w:rsidRPr="00113700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11370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13700">
        <w:rPr>
          <w:rFonts w:ascii="Consolas" w:hAnsi="Consolas" w:cs="Consolas"/>
          <w:color w:val="808080"/>
          <w:sz w:val="19"/>
          <w:szCs w:val="19"/>
          <w:lang w:val="en-US" w:eastAsia="en-US"/>
        </w:rPr>
        <w:t>key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11370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113700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1370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</w:t>
      </w:r>
      <w:r w:rsidR="001B545A" w:rsidRPr="00555838">
        <w:rPr>
          <w:rFonts w:ascii="Consolas" w:hAnsi="Consolas" w:cs="Consolas"/>
          <w:color w:val="000000"/>
          <w:sz w:val="19"/>
          <w:szCs w:val="19"/>
          <w:lang w:val="en-US" w:eastAsia="en-US"/>
        </w:rPr>
        <w:t>0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1370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k_moving = 0, k_comparing = 0;</w:t>
      </w: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13700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(i &lt; </w:t>
      </w:r>
      <w:r w:rsidRPr="00113700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k_comparing++;</w:t>
      </w: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13700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113700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[i] == </w:t>
      </w:r>
      <w:r w:rsidRPr="00113700">
        <w:rPr>
          <w:rFonts w:ascii="Consolas" w:hAnsi="Consolas" w:cs="Consolas"/>
          <w:color w:val="808080"/>
          <w:sz w:val="19"/>
          <w:szCs w:val="19"/>
          <w:lang w:val="en-US" w:eastAsia="en-US"/>
        </w:rPr>
        <w:t>key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13700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11370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j = i; j &lt; </w:t>
      </w:r>
      <w:r w:rsidRPr="00113700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- 1; j++) {</w:t>
      </w: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13700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[j] = </w:t>
      </w:r>
      <w:r w:rsidRPr="00113700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>[j + 1];</w:t>
      </w: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k_moving++;</w:t>
      </w: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13700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>--;</w:t>
      </w: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13700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i++;</w:t>
      </w: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11370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13700">
        <w:rPr>
          <w:rFonts w:ascii="Consolas" w:hAnsi="Consolas" w:cs="Consolas"/>
          <w:color w:val="A31515"/>
          <w:sz w:val="19"/>
          <w:szCs w:val="19"/>
          <w:lang w:val="en-US" w:eastAsia="en-US"/>
        </w:rPr>
        <w:t>"Number of movements: "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1370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k_moving </w:t>
      </w:r>
      <w:r w:rsidRPr="0011370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endl;</w:t>
      </w: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11370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13700">
        <w:rPr>
          <w:rFonts w:ascii="Consolas" w:hAnsi="Consolas" w:cs="Consolas"/>
          <w:color w:val="A31515"/>
          <w:sz w:val="19"/>
          <w:szCs w:val="19"/>
          <w:lang w:val="en-US" w:eastAsia="en-US"/>
        </w:rPr>
        <w:t>"Number of comparisons: "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1370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k_comparing </w:t>
      </w:r>
      <w:r w:rsidRPr="0011370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endl;</w:t>
      </w:r>
    </w:p>
    <w:p w:rsidR="00113700" w:rsidRPr="00892238" w:rsidRDefault="00113700" w:rsidP="00113700">
      <w:pPr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92238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:rsidR="00113700" w:rsidRPr="00892238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1370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main() {</w:t>
      </w: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1370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key = 2;</w:t>
      </w: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1370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n = 10;</w:t>
      </w:r>
    </w:p>
    <w:p w:rsid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1370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x = </w:t>
      </w:r>
      <w:r w:rsidRPr="00113700">
        <w:rPr>
          <w:rFonts w:ascii="Consolas" w:hAnsi="Consolas" w:cs="Consolas"/>
          <w:color w:val="0000FF"/>
          <w:sz w:val="19"/>
          <w:szCs w:val="19"/>
          <w:lang w:val="en-US" w:eastAsia="en-US"/>
        </w:rPr>
        <w:t>new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1370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>[n] { 1, 2, 3, 2, 5, 2, 2, 5, 7, 2 };</w:t>
      </w: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13700">
        <w:rPr>
          <w:rFonts w:ascii="Consolas" w:hAnsi="Consolas" w:cs="Consolas"/>
          <w:color w:val="008000"/>
          <w:sz w:val="19"/>
          <w:szCs w:val="19"/>
          <w:lang w:val="en-US" w:eastAsia="en-US"/>
        </w:rPr>
        <w:t>//int n = 100;</w:t>
      </w: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8000"/>
          <w:sz w:val="19"/>
          <w:szCs w:val="19"/>
          <w:lang w:val="en-US" w:eastAsia="en-US"/>
        </w:rPr>
      </w:pPr>
      <w:r w:rsidRPr="00113700">
        <w:rPr>
          <w:rFonts w:ascii="Consolas" w:hAnsi="Consolas" w:cs="Consolas"/>
          <w:color w:val="008000"/>
          <w:sz w:val="19"/>
          <w:szCs w:val="19"/>
          <w:lang w:val="en-US" w:eastAsia="en-US"/>
        </w:rPr>
        <w:t>//int* x = new int[n] { 1, 2, 3, 2, 5, 2, 2, 5, 7, 2, 1, 2, 3, 2, 5, 2, 2, 5, 7, 2, 1, 2, 3, 2, 5, 2, 2, 5, 7, 2, 1, 2, 3, 2, 5, 2, 2, 5, 7, 2, 1, 2, 3, 2, 5, 2, 2, 5, 7, 2, 1, 2, 3, 2, 5, 2, 2, 5, 7, 2, 1, 2, 3, 2, 5, 2, 2, 5, 7, 2, 1, 2, 3, 2, 5, 2, 2, 5, 7, 2, 1, 2, 3, 2, 5, 2, 2, 5, 7, 2, 1, 2, 3, 2, 5, 2, 2, 5, 7, 2 };</w:t>
      </w: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11370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13700">
        <w:rPr>
          <w:rFonts w:ascii="Consolas" w:hAnsi="Consolas" w:cs="Consolas"/>
          <w:color w:val="A31515"/>
          <w:sz w:val="19"/>
          <w:szCs w:val="19"/>
          <w:lang w:val="en-US" w:eastAsia="en-US"/>
        </w:rPr>
        <w:t>"Old array: "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113700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11370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n; i++) {</w:t>
      </w: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11370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x[i] </w:t>
      </w:r>
      <w:r w:rsidRPr="0011370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13700">
        <w:rPr>
          <w:rFonts w:ascii="Consolas" w:hAnsi="Consolas" w:cs="Consolas"/>
          <w:color w:val="A31515"/>
          <w:sz w:val="19"/>
          <w:szCs w:val="19"/>
          <w:lang w:val="en-US" w:eastAsia="en-US"/>
        </w:rPr>
        <w:t>" "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11370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endl;</w:t>
      </w: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delFirstMethod(*&amp;n, key, x);</w:t>
      </w: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11370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13700">
        <w:rPr>
          <w:rFonts w:ascii="Consolas" w:hAnsi="Consolas" w:cs="Consolas"/>
          <w:color w:val="A31515"/>
          <w:sz w:val="19"/>
          <w:szCs w:val="19"/>
          <w:lang w:val="en-US" w:eastAsia="en-US"/>
        </w:rPr>
        <w:t>"New array ("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1370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key </w:t>
      </w:r>
      <w:r w:rsidRPr="0011370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13700">
        <w:rPr>
          <w:rFonts w:ascii="Consolas" w:hAnsi="Consolas" w:cs="Consolas"/>
          <w:color w:val="A31515"/>
          <w:sz w:val="19"/>
          <w:szCs w:val="19"/>
          <w:lang w:val="en-US" w:eastAsia="en-US"/>
        </w:rPr>
        <w:t>" was deleted): "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13700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11370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n; i++) {</w:t>
      </w: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11370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x[i] </w:t>
      </w:r>
      <w:r w:rsidRPr="0011370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13700">
        <w:rPr>
          <w:rFonts w:ascii="Consolas" w:hAnsi="Consolas" w:cs="Consolas"/>
          <w:color w:val="A31515"/>
          <w:sz w:val="19"/>
          <w:szCs w:val="19"/>
          <w:lang w:val="en-US" w:eastAsia="en-US"/>
        </w:rPr>
        <w:t>" "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113700" w:rsidRPr="00113700" w:rsidRDefault="00113700" w:rsidP="00113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11370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endl;</w:t>
      </w:r>
    </w:p>
    <w:p w:rsidR="00113700" w:rsidRDefault="00113700" w:rsidP="00113700">
      <w:pPr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11370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:rsidR="00113700" w:rsidRDefault="00113700" w:rsidP="00372836">
      <w:pPr>
        <w:jc w:val="center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113700"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7D3A7C75" wp14:editId="47C58559">
            <wp:extent cx="2552700" cy="677393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9530" cy="68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700" w:rsidRDefault="00372836" w:rsidP="009B67C4">
      <w:pPr>
        <w:spacing w:after="25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Рисунок </w:t>
      </w: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fldChar w:fldCharType="begin"/>
      </w: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instrText xml:space="preserve"> SEQ Рисунок \* ARABIC </w:instrText>
      </w: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fldChar w:fldCharType="separate"/>
      </w:r>
      <w:r w:rsidR="009353A2">
        <w:rPr>
          <w:rFonts w:ascii="Times New Roman" w:eastAsia="Times New Roman" w:hAnsi="Times New Roman" w:cs="Times New Roman"/>
          <w:bCs/>
          <w:iCs/>
          <w:noProof/>
          <w:sz w:val="28"/>
          <w:szCs w:val="28"/>
        </w:rPr>
        <w:t>1</w:t>
      </w: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fldChar w:fldCharType="end"/>
      </w: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- </w:t>
      </w:r>
      <w:r w:rsidR="00CF7A90">
        <w:rPr>
          <w:rFonts w:ascii="Times New Roman" w:eastAsia="Times New Roman" w:hAnsi="Times New Roman" w:cs="Times New Roman"/>
          <w:bCs/>
          <w:iCs/>
          <w:sz w:val="28"/>
          <w:szCs w:val="28"/>
        </w:rPr>
        <w:t>Отладка</w:t>
      </w: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 w:rsidR="004914AE" w:rsidRPr="004914AE">
        <w:rPr>
          <w:rFonts w:ascii="Times New Roman" w:hAnsi="Times New Roman" w:cs="Times New Roman"/>
          <w:sz w:val="28"/>
          <w:szCs w:val="28"/>
        </w:rPr>
        <w:t xml:space="preserve"> delFirstMethod</w:t>
      </w:r>
      <w:r w:rsidRPr="00372836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массиве при</w:t>
      </w:r>
      <w:r w:rsidRPr="002F02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=10</w:t>
      </w:r>
      <w:r w:rsidR="00044DEE">
        <w:rPr>
          <w:rFonts w:ascii="Times New Roman" w:hAnsi="Times New Roman" w:cs="Times New Roman"/>
          <w:sz w:val="28"/>
          <w:szCs w:val="28"/>
        </w:rPr>
        <w:t xml:space="preserve"> (</w:t>
      </w:r>
      <w:r w:rsidR="00044DEE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="00044DEE" w:rsidRPr="00044DEE">
        <w:rPr>
          <w:rFonts w:ascii="Times New Roman" w:hAnsi="Times New Roman" w:cs="Times New Roman"/>
          <w:sz w:val="28"/>
          <w:szCs w:val="28"/>
        </w:rPr>
        <w:t>=2)</w:t>
      </w:r>
    </w:p>
    <w:p w:rsidR="009B67C4" w:rsidRPr="009B67C4" w:rsidRDefault="009B67C4" w:rsidP="009B67C4">
      <w:pPr>
        <w:spacing w:after="25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</w:p>
    <w:p w:rsidR="00113700" w:rsidRDefault="00113700" w:rsidP="00372836">
      <w:pPr>
        <w:rPr>
          <w:lang w:val="en-US"/>
        </w:rPr>
      </w:pPr>
      <w:r w:rsidRPr="00113700">
        <w:rPr>
          <w:noProof/>
        </w:rPr>
        <w:drawing>
          <wp:inline distT="0" distB="0" distL="0" distR="0" wp14:anchorId="5B795C43" wp14:editId="59D55712">
            <wp:extent cx="10372090" cy="4810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75876" cy="50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700" w:rsidRPr="00044DEE" w:rsidRDefault="00372836" w:rsidP="00372836">
      <w:pPr>
        <w:jc w:val="center"/>
        <w:rPr>
          <w:rFonts w:ascii="Times New Roman" w:hAnsi="Times New Roman" w:cs="Times New Roman"/>
          <w:sz w:val="28"/>
          <w:szCs w:val="28"/>
        </w:rPr>
      </w:pP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Рисунок </w:t>
      </w:r>
      <w:r w:rsidRPr="00372836">
        <w:rPr>
          <w:rFonts w:ascii="Times New Roman" w:eastAsia="Times New Roman" w:hAnsi="Times New Roman" w:cs="Times New Roman"/>
          <w:bCs/>
          <w:iCs/>
          <w:sz w:val="28"/>
          <w:szCs w:val="28"/>
        </w:rPr>
        <w:t>2</w:t>
      </w: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- </w:t>
      </w:r>
      <w:r w:rsidR="00CF7A90">
        <w:rPr>
          <w:rFonts w:ascii="Times New Roman" w:eastAsia="Times New Roman" w:hAnsi="Times New Roman" w:cs="Times New Roman"/>
          <w:bCs/>
          <w:iCs/>
          <w:sz w:val="28"/>
          <w:szCs w:val="28"/>
        </w:rPr>
        <w:t>Отладка</w:t>
      </w:r>
      <w:r w:rsidR="00CF7A90"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 w:rsidR="004914AE" w:rsidRPr="004914AE">
        <w:rPr>
          <w:rFonts w:ascii="Times New Roman" w:hAnsi="Times New Roman" w:cs="Times New Roman"/>
          <w:sz w:val="28"/>
          <w:szCs w:val="28"/>
        </w:rPr>
        <w:t xml:space="preserve"> delFirstMethod</w:t>
      </w:r>
      <w:r w:rsidRPr="00372836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массиве при</w:t>
      </w:r>
      <w:r w:rsidRPr="002F02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=10</w:t>
      </w:r>
      <w:r w:rsidRPr="00372836">
        <w:rPr>
          <w:rFonts w:ascii="Times New Roman" w:hAnsi="Times New Roman" w:cs="Times New Roman"/>
          <w:sz w:val="28"/>
          <w:szCs w:val="28"/>
        </w:rPr>
        <w:t>0</w:t>
      </w:r>
      <w:r w:rsidR="00044DEE" w:rsidRPr="00044DEE">
        <w:rPr>
          <w:rFonts w:ascii="Times New Roman" w:hAnsi="Times New Roman" w:cs="Times New Roman"/>
          <w:sz w:val="28"/>
          <w:szCs w:val="28"/>
        </w:rPr>
        <w:t xml:space="preserve"> </w:t>
      </w:r>
      <w:r w:rsidR="00044DEE">
        <w:rPr>
          <w:rFonts w:ascii="Times New Roman" w:hAnsi="Times New Roman" w:cs="Times New Roman"/>
          <w:sz w:val="28"/>
          <w:szCs w:val="28"/>
        </w:rPr>
        <w:t>(</w:t>
      </w:r>
      <w:r w:rsidR="00044DEE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="00044DEE" w:rsidRPr="00044DEE">
        <w:rPr>
          <w:rFonts w:ascii="Times New Roman" w:hAnsi="Times New Roman" w:cs="Times New Roman"/>
          <w:sz w:val="28"/>
          <w:szCs w:val="28"/>
        </w:rPr>
        <w:t>=2)</w:t>
      </w:r>
    </w:p>
    <w:p w:rsidR="00372836" w:rsidRDefault="00372836" w:rsidP="00372836">
      <w:pPr>
        <w:pStyle w:val="21"/>
      </w:pPr>
      <w:bookmarkStart w:id="15" w:name="_Toc66722356"/>
      <w:r w:rsidRPr="00372836">
        <w:t xml:space="preserve">1.4. </w:t>
      </w:r>
      <w:r w:rsidR="00CF7A90">
        <w:rPr>
          <w:bCs/>
          <w:iCs/>
        </w:rPr>
        <w:t xml:space="preserve">Реализация </w:t>
      </w:r>
      <w:r w:rsidRPr="00372836">
        <w:t>функции: заполнение массива датчиком случайных чисел, вывод массива на экран монитора</w:t>
      </w:r>
      <w:bookmarkEnd w:id="15"/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F7A90">
        <w:rPr>
          <w:rFonts w:ascii="Consolas" w:hAnsi="Consolas" w:cs="Consolas"/>
          <w:color w:val="A31515"/>
          <w:sz w:val="19"/>
          <w:szCs w:val="19"/>
          <w:lang w:val="en-US" w:eastAsia="en-US"/>
        </w:rPr>
        <w:t>&lt;iostream&gt;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FF"/>
          <w:sz w:val="19"/>
          <w:szCs w:val="19"/>
          <w:lang w:val="en-US" w:eastAsia="en-US"/>
        </w:rPr>
        <w:t>using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F7A90">
        <w:rPr>
          <w:rFonts w:ascii="Consolas" w:hAnsi="Consolas" w:cs="Consolas"/>
          <w:color w:val="0000FF"/>
          <w:sz w:val="19"/>
          <w:szCs w:val="19"/>
          <w:lang w:val="en-US" w:eastAsia="en-US"/>
        </w:rPr>
        <w:t>namespace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std;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delFirstMethod(</w:t>
      </w:r>
      <w:r w:rsidRPr="00CF7A9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&amp;</w:t>
      </w:r>
      <w:r w:rsidRPr="00CF7A90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CF7A9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F7A90">
        <w:rPr>
          <w:rFonts w:ascii="Consolas" w:hAnsi="Consolas" w:cs="Consolas"/>
          <w:color w:val="808080"/>
          <w:sz w:val="19"/>
          <w:szCs w:val="19"/>
          <w:lang w:val="en-US" w:eastAsia="en-US"/>
        </w:rPr>
        <w:t>key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CF7A9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CF7A90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k_moving = 0, k_comparing = 0;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(i &lt; </w:t>
      </w:r>
      <w:r w:rsidRPr="00CF7A90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k_comparing++;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CF7A90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[i] == </w:t>
      </w:r>
      <w:r w:rsidRPr="00CF7A90">
        <w:rPr>
          <w:rFonts w:ascii="Consolas" w:hAnsi="Consolas" w:cs="Consolas"/>
          <w:color w:val="808080"/>
          <w:sz w:val="19"/>
          <w:szCs w:val="19"/>
          <w:lang w:val="en-US" w:eastAsia="en-US"/>
        </w:rPr>
        <w:t>key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CF7A9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j = i; j &lt; </w:t>
      </w:r>
      <w:r w:rsidRPr="00CF7A90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- 1; j++) {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[j] = </w:t>
      </w:r>
      <w:r w:rsidRPr="00CF7A90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>[j + 1];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k_moving++;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>--;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i++;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CF7A9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F7A90">
        <w:rPr>
          <w:rFonts w:ascii="Consolas" w:hAnsi="Consolas" w:cs="Consolas"/>
          <w:color w:val="A31515"/>
          <w:sz w:val="19"/>
          <w:szCs w:val="19"/>
          <w:lang w:val="en-US" w:eastAsia="en-US"/>
        </w:rPr>
        <w:t>"Number of movements: "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F7A9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k_moving </w:t>
      </w:r>
      <w:r w:rsidRPr="00CF7A9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endl;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CF7A9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F7A90">
        <w:rPr>
          <w:rFonts w:ascii="Consolas" w:hAnsi="Consolas" w:cs="Consolas"/>
          <w:color w:val="A31515"/>
          <w:sz w:val="19"/>
          <w:szCs w:val="19"/>
          <w:lang w:val="en-US" w:eastAsia="en-US"/>
        </w:rPr>
        <w:t>"Number of comparisons: "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F7A9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k_comparing </w:t>
      </w:r>
      <w:r w:rsidRPr="00CF7A9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endl;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main() {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key = 24;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n = 10;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x = </w:t>
      </w:r>
      <w:r w:rsidRPr="00CF7A90">
        <w:rPr>
          <w:rFonts w:ascii="Consolas" w:hAnsi="Consolas" w:cs="Consolas"/>
          <w:color w:val="0000FF"/>
          <w:sz w:val="19"/>
          <w:szCs w:val="19"/>
          <w:lang w:val="en-US" w:eastAsia="en-US"/>
        </w:rPr>
        <w:t>new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F7A9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>[n];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CF7A9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F7A90">
        <w:rPr>
          <w:rFonts w:ascii="Consolas" w:hAnsi="Consolas" w:cs="Consolas"/>
          <w:color w:val="A31515"/>
          <w:sz w:val="19"/>
          <w:szCs w:val="19"/>
          <w:lang w:val="en-US" w:eastAsia="en-US"/>
        </w:rPr>
        <w:t>"Old array: "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CF7A9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n; i++) {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x[i] = rand() % 100;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CF7A9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x[i] </w:t>
      </w:r>
      <w:r w:rsidRPr="00CF7A9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F7A90">
        <w:rPr>
          <w:rFonts w:ascii="Consolas" w:hAnsi="Consolas" w:cs="Consolas"/>
          <w:color w:val="A31515"/>
          <w:sz w:val="19"/>
          <w:szCs w:val="19"/>
          <w:lang w:val="en-US" w:eastAsia="en-US"/>
        </w:rPr>
        <w:t>" "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lastRenderedPageBreak/>
        <w:tab/>
        <w:t>}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CF7A9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endl;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delFirstMethod(*&amp;n, key, x);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CF7A9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F7A90">
        <w:rPr>
          <w:rFonts w:ascii="Consolas" w:hAnsi="Consolas" w:cs="Consolas"/>
          <w:color w:val="A31515"/>
          <w:sz w:val="19"/>
          <w:szCs w:val="19"/>
          <w:lang w:val="en-US" w:eastAsia="en-US"/>
        </w:rPr>
        <w:t>"New array ("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F7A9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key </w:t>
      </w:r>
      <w:r w:rsidRPr="00CF7A9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F7A90">
        <w:rPr>
          <w:rFonts w:ascii="Consolas" w:hAnsi="Consolas" w:cs="Consolas"/>
          <w:color w:val="A31515"/>
          <w:sz w:val="19"/>
          <w:szCs w:val="19"/>
          <w:lang w:val="en-US" w:eastAsia="en-US"/>
        </w:rPr>
        <w:t>" was deleted): "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CF7A90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n; i++) {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CF7A9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x[i] </w:t>
      </w:r>
      <w:r w:rsidRPr="00CF7A9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F7A90">
        <w:rPr>
          <w:rFonts w:ascii="Consolas" w:hAnsi="Consolas" w:cs="Consolas"/>
          <w:color w:val="A31515"/>
          <w:sz w:val="19"/>
          <w:szCs w:val="19"/>
          <w:lang w:val="en-US" w:eastAsia="en-US"/>
        </w:rPr>
        <w:t>" "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CF7A90" w:rsidRPr="00CF7A90" w:rsidRDefault="00CF7A90" w:rsidP="00CF7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CF7A90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endl;</w:t>
      </w:r>
    </w:p>
    <w:p w:rsidR="00372836" w:rsidRDefault="00CF7A90" w:rsidP="00CF7A90">
      <w:pPr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:rsidR="00CF7A90" w:rsidRDefault="00CF7A90" w:rsidP="00CF7A90">
      <w:pPr>
        <w:jc w:val="center"/>
      </w:pPr>
      <w:r w:rsidRPr="00CF7A90">
        <w:rPr>
          <w:noProof/>
        </w:rPr>
        <w:drawing>
          <wp:inline distT="0" distB="0" distL="0" distR="0" wp14:anchorId="687A3A7C" wp14:editId="342284EF">
            <wp:extent cx="3535680" cy="5981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805" t="6292"/>
                    <a:stretch/>
                  </pic:blipFill>
                  <pic:spPr bwMode="auto">
                    <a:xfrm>
                      <a:off x="0" y="0"/>
                      <a:ext cx="3709862" cy="627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7A90" w:rsidRPr="00044DEE" w:rsidRDefault="00CF7A90" w:rsidP="00CF7A90">
      <w:pPr>
        <w:jc w:val="center"/>
        <w:rPr>
          <w:rFonts w:ascii="Times New Roman" w:hAnsi="Times New Roman" w:cs="Times New Roman"/>
          <w:sz w:val="28"/>
          <w:szCs w:val="28"/>
        </w:rPr>
      </w:pP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3</w:t>
      </w: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Отладка</w:t>
      </w: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 w:rsidR="004914AE" w:rsidRPr="004914AE">
        <w:rPr>
          <w:rFonts w:ascii="Times New Roman" w:hAnsi="Times New Roman" w:cs="Times New Roman"/>
          <w:sz w:val="28"/>
          <w:szCs w:val="28"/>
        </w:rPr>
        <w:t xml:space="preserve"> delFirstMethod</w:t>
      </w:r>
      <w:r w:rsidRPr="00372836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массиве, заполненном датчиком случайных чисел, вывод массива на экран монитора</w:t>
      </w:r>
      <w:r w:rsidR="00044DEE" w:rsidRPr="00044DEE">
        <w:rPr>
          <w:rFonts w:ascii="Times New Roman" w:hAnsi="Times New Roman" w:cs="Times New Roman"/>
          <w:sz w:val="28"/>
          <w:szCs w:val="28"/>
        </w:rPr>
        <w:t xml:space="preserve"> </w:t>
      </w:r>
      <w:r w:rsidR="00044DEE">
        <w:rPr>
          <w:rFonts w:ascii="Times New Roman" w:hAnsi="Times New Roman" w:cs="Times New Roman"/>
          <w:sz w:val="28"/>
          <w:szCs w:val="28"/>
        </w:rPr>
        <w:t>(</w:t>
      </w:r>
      <w:r w:rsidR="00044DEE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="00044DEE" w:rsidRPr="00044DEE">
        <w:rPr>
          <w:rFonts w:ascii="Times New Roman" w:hAnsi="Times New Roman" w:cs="Times New Roman"/>
          <w:sz w:val="28"/>
          <w:szCs w:val="28"/>
        </w:rPr>
        <w:t>=24)</w:t>
      </w:r>
    </w:p>
    <w:p w:rsidR="00044DEE" w:rsidRDefault="00044DEE" w:rsidP="00044DEE">
      <w:pPr>
        <w:pStyle w:val="21"/>
      </w:pPr>
      <w:bookmarkStart w:id="16" w:name="_Toc66722357"/>
      <w:r w:rsidRPr="00044DEE">
        <w:t>1.5.</w:t>
      </w:r>
      <w:r>
        <w:t xml:space="preserve"> </w:t>
      </w:r>
      <w:r w:rsidRPr="00044DEE">
        <w:t>Представ</w:t>
      </w:r>
      <w:r>
        <w:t>ление</w:t>
      </w:r>
      <w:r w:rsidRPr="00044DEE">
        <w:t xml:space="preserve"> результат</w:t>
      </w:r>
      <w:r>
        <w:t>ов</w:t>
      </w:r>
      <w:r w:rsidRPr="00044DEE">
        <w:t xml:space="preserve"> тестирования</w:t>
      </w:r>
      <w:r>
        <w:t xml:space="preserve"> с</w:t>
      </w:r>
      <w:r w:rsidRPr="00044DEE">
        <w:t xml:space="preserve"> указа</w:t>
      </w:r>
      <w:r>
        <w:t xml:space="preserve">нием </w:t>
      </w:r>
      <w:r w:rsidRPr="00044DEE">
        <w:t>количеств</w:t>
      </w:r>
      <w:r>
        <w:t>а</w:t>
      </w:r>
      <w:r w:rsidRPr="00044DEE">
        <w:t xml:space="preserve"> операций согласно теоретическим расчетам и полученным при выполнении алгоритма</w:t>
      </w:r>
      <w:bookmarkEnd w:id="16"/>
    </w:p>
    <w:p w:rsidR="00044DEE" w:rsidRDefault="000A6D54" w:rsidP="000A6D54">
      <w:pPr>
        <w:pStyle w:val="ac"/>
      </w:pPr>
      <w:r>
        <w:t xml:space="preserve">Для массива </w:t>
      </w:r>
      <w:proofErr w:type="gramStart"/>
      <w:r w:rsidRPr="000A6D54">
        <w:t>{ 1</w:t>
      </w:r>
      <w:proofErr w:type="gramEnd"/>
      <w:r w:rsidRPr="000A6D54">
        <w:t>, 2, 3, 2, 5, 2, 2, 5, 7, 2 }</w:t>
      </w:r>
      <w:r w:rsidR="00DE1C6B">
        <w:t xml:space="preserve"> кол-во перемещений должно быть равно 8+6+4+3=21.</w:t>
      </w:r>
    </w:p>
    <w:p w:rsidR="00DE1C6B" w:rsidRDefault="00DE1C6B" w:rsidP="000A6D54">
      <w:pPr>
        <w:pStyle w:val="ac"/>
      </w:pPr>
      <w:r>
        <w:t>Количество сравнений = 10.</w:t>
      </w:r>
    </w:p>
    <w:p w:rsidR="00DE1C6B" w:rsidRDefault="00DE1C6B" w:rsidP="00DE1C6B">
      <w:pPr>
        <w:pStyle w:val="ac"/>
        <w:ind w:firstLine="0"/>
        <w:jc w:val="center"/>
      </w:pPr>
      <w:r w:rsidRPr="00DE1C6B">
        <w:rPr>
          <w:noProof/>
        </w:rPr>
        <w:drawing>
          <wp:inline distT="0" distB="0" distL="0" distR="0" wp14:anchorId="2B528F28" wp14:editId="194AAC34">
            <wp:extent cx="2369820" cy="621007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3468" cy="62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18E" w:rsidRPr="0022118E" w:rsidRDefault="0022118E" w:rsidP="0022118E">
      <w:pPr>
        <w:jc w:val="center"/>
        <w:rPr>
          <w:rFonts w:ascii="Times New Roman" w:hAnsi="Times New Roman" w:cs="Times New Roman"/>
          <w:sz w:val="28"/>
          <w:szCs w:val="28"/>
        </w:rPr>
      </w:pP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4</w:t>
      </w: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Отладка</w:t>
      </w: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 w:rsidR="004914AE" w:rsidRPr="004914AE">
        <w:rPr>
          <w:rFonts w:ascii="Times New Roman" w:hAnsi="Times New Roman" w:cs="Times New Roman"/>
          <w:sz w:val="28"/>
          <w:szCs w:val="28"/>
        </w:rPr>
        <w:t xml:space="preserve"> delFirstMethod</w:t>
      </w:r>
      <w:r w:rsidRPr="00372836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массиве </w:t>
      </w:r>
      <w:proofErr w:type="gramStart"/>
      <w:r w:rsidRPr="0022118E">
        <w:rPr>
          <w:rFonts w:ascii="Times New Roman" w:hAnsi="Times New Roman" w:cs="Times New Roman"/>
          <w:sz w:val="28"/>
          <w:szCs w:val="28"/>
        </w:rPr>
        <w:t>{ 1</w:t>
      </w:r>
      <w:proofErr w:type="gramEnd"/>
      <w:r w:rsidRPr="0022118E">
        <w:rPr>
          <w:rFonts w:ascii="Times New Roman" w:hAnsi="Times New Roman" w:cs="Times New Roman"/>
          <w:sz w:val="28"/>
          <w:szCs w:val="28"/>
        </w:rPr>
        <w:t>, 2, 3, 2, 5, 2, 2, 5, 7, 2 }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118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22118E">
        <w:rPr>
          <w:rFonts w:ascii="Times New Roman" w:hAnsi="Times New Roman" w:cs="Times New Roman"/>
          <w:sz w:val="28"/>
          <w:szCs w:val="28"/>
        </w:rPr>
        <w:t>=2)</w:t>
      </w:r>
    </w:p>
    <w:p w:rsidR="0011491D" w:rsidRPr="00D042C9" w:rsidRDefault="008E1BEB" w:rsidP="00D042C9">
      <w:pPr>
        <w:pStyle w:val="ac"/>
      </w:pPr>
      <w:r w:rsidRPr="008E1BEB">
        <w:t>Количеств</w:t>
      </w:r>
      <w:r w:rsidR="009B67C4">
        <w:t>о</w:t>
      </w:r>
      <w:r w:rsidRPr="008E1BEB">
        <w:t xml:space="preserve"> </w:t>
      </w:r>
      <w:r>
        <w:t xml:space="preserve">операций </w:t>
      </w:r>
      <w:r w:rsidRPr="00044DEE">
        <w:t>согласно теоретическим расчетам и полученны</w:t>
      </w:r>
      <w:r>
        <w:t>х</w:t>
      </w:r>
      <w:r w:rsidRPr="00044DEE">
        <w:t xml:space="preserve"> при выполнении алгоритма</w:t>
      </w:r>
      <w:r>
        <w:t xml:space="preserve"> одинаков</w:t>
      </w:r>
      <w:r w:rsidR="009B67C4">
        <w:t>о</w:t>
      </w:r>
      <w:r>
        <w:t xml:space="preserve">. </w:t>
      </w:r>
    </w:p>
    <w:p w:rsidR="0011491D" w:rsidRDefault="0011491D" w:rsidP="0011491D">
      <w:pPr>
        <w:pStyle w:val="12"/>
      </w:pPr>
      <w:bookmarkStart w:id="17" w:name="_Toc66722000"/>
      <w:bookmarkStart w:id="18" w:name="_Toc66722358"/>
      <w:r>
        <w:t>Алгоритм 2</w:t>
      </w:r>
      <w:bookmarkEnd w:id="17"/>
      <w:bookmarkEnd w:id="18"/>
    </w:p>
    <w:p w:rsidR="0011491D" w:rsidRPr="00D0164C" w:rsidRDefault="0011491D" w:rsidP="0011491D">
      <w:pPr>
        <w:pStyle w:val="21"/>
      </w:pPr>
      <w:bookmarkStart w:id="19" w:name="_Toc66722359"/>
      <w:r>
        <w:rPr>
          <w:lang w:val="en-US"/>
        </w:rPr>
        <w:t>1.</w:t>
      </w:r>
      <w:r w:rsidR="0071352D">
        <w:t>6</w:t>
      </w:r>
      <w:r>
        <w:t>.</w:t>
      </w:r>
      <w:r>
        <w:rPr>
          <w:lang w:val="en-US"/>
        </w:rPr>
        <w:t xml:space="preserve"> </w:t>
      </w:r>
      <w:r w:rsidRPr="00D0164C">
        <w:t>Модель решения поставленной задачи</w:t>
      </w:r>
      <w:bookmarkEnd w:id="19"/>
    </w:p>
    <w:p w:rsidR="0011491D" w:rsidRPr="00D0164C" w:rsidRDefault="0011491D" w:rsidP="00D042C9">
      <w:pPr>
        <w:pStyle w:val="a"/>
        <w:numPr>
          <w:ilvl w:val="0"/>
          <w:numId w:val="10"/>
        </w:numPr>
        <w:ind w:left="0" w:firstLine="709"/>
      </w:pPr>
      <w:bookmarkStart w:id="20" w:name="_Toc66722360"/>
      <w:r w:rsidRPr="00D0164C">
        <w:t>Описание выполнения алгоритма</w:t>
      </w:r>
      <w:bookmarkEnd w:id="20"/>
    </w:p>
    <w:p w:rsidR="0011491D" w:rsidRDefault="0011491D" w:rsidP="0011491D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11491D">
        <w:rPr>
          <w:rFonts w:ascii="Times New Roman" w:eastAsia="Times New Roman" w:hAnsi="Times New Roman" w:cs="Times New Roman"/>
          <w:bCs/>
          <w:iCs/>
          <w:sz w:val="28"/>
          <w:szCs w:val="28"/>
        </w:rPr>
        <w:t>Алгоритм проходит по всем элементам в массиве по порядку. Нужные элементы (не равные key) отправляются в начало массива. Число j - номер, под которым стоит элемент в новом массиве (с уже удалёнными элементами). В конце n становится равной j, таким образом, ненужная часть массива просто обрезается.</w:t>
      </w:r>
    </w:p>
    <w:p w:rsidR="0011491D" w:rsidRDefault="0011491D" w:rsidP="0011491D">
      <w:pPr>
        <w:pStyle w:val="a"/>
      </w:pPr>
      <w:bookmarkStart w:id="21" w:name="_Toc66722361"/>
      <w:r>
        <w:t>Определение инварианта цикла для внешнего цикла (доказательство корректности цикла)</w:t>
      </w:r>
      <w:bookmarkEnd w:id="21"/>
    </w:p>
    <w:p w:rsidR="0011491D" w:rsidRDefault="0011491D" w:rsidP="0011491D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И</w:t>
      </w:r>
      <w:r w:rsidRPr="00892238">
        <w:rPr>
          <w:rFonts w:ascii="Times New Roman" w:eastAsia="Times New Roman" w:hAnsi="Times New Roman" w:cs="Times New Roman"/>
          <w:bCs/>
          <w:iCs/>
          <w:sz w:val="28"/>
          <w:szCs w:val="28"/>
        </w:rPr>
        <w:t>нвариант внешнего цикла: «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После выполнения 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i</w:t>
      </w:r>
      <w:proofErr w:type="spellEnd"/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-го шага 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i</w:t>
      </w:r>
      <w:proofErr w:type="spellEnd"/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-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ый</w:t>
      </w:r>
      <w:proofErr w:type="spellEnd"/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элемент</w:t>
      </w:r>
      <w:r w:rsidR="00A12678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либо записывается после предыдущего не удаляемого элемента, либо с ним ничего не происходит, чтобы поверх него был записан «нужный» (</w:t>
      </w:r>
      <w:r w:rsidR="001B545A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если после </w:t>
      </w:r>
      <w:r w:rsidR="001B545A">
        <w:rPr>
          <w:rFonts w:ascii="Times New Roman" w:eastAsia="Times New Roman" w:hAnsi="Times New Roman" w:cs="Times New Roman"/>
          <w:bCs/>
          <w:iCs/>
          <w:sz w:val="28"/>
          <w:szCs w:val="28"/>
        </w:rPr>
        <w:lastRenderedPageBreak/>
        <w:t xml:space="preserve">удаляемого элемента нет тех, которые нужно сохранить, </w:t>
      </w:r>
      <w:r w:rsidR="001B545A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j</w:t>
      </w:r>
      <w:r w:rsidR="001B545A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не будет увеличиваться, то есть часть массива будет отсечена)</w:t>
      </w:r>
      <w:r w:rsidR="00A12678">
        <w:rPr>
          <w:rFonts w:ascii="Times New Roman" w:eastAsia="Times New Roman" w:hAnsi="Times New Roman" w:cs="Times New Roman"/>
          <w:bCs/>
          <w:iCs/>
          <w:sz w:val="28"/>
          <w:szCs w:val="28"/>
        </w:rPr>
        <w:t>. Поверх старого массива записывается новый.»</w:t>
      </w:r>
    </w:p>
    <w:p w:rsidR="00A71C43" w:rsidRPr="00555838" w:rsidRDefault="00A71C43" w:rsidP="00A71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A71C43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555838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A71C43">
        <w:rPr>
          <w:rFonts w:ascii="Consolas" w:hAnsi="Consolas" w:cs="Consolas"/>
          <w:color w:val="000000"/>
          <w:sz w:val="19"/>
          <w:szCs w:val="19"/>
          <w:lang w:val="en-US" w:eastAsia="en-US"/>
        </w:rPr>
        <w:t>delOtherMethod</w:t>
      </w:r>
      <w:proofErr w:type="spellEnd"/>
      <w:r w:rsidRPr="00555838"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proofErr w:type="spellStart"/>
      <w:r w:rsidRPr="00A71C43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555838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&amp; </w:t>
      </w:r>
      <w:r w:rsidRPr="00A71C43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555838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proofErr w:type="spellStart"/>
      <w:r w:rsidRPr="00A71C43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555838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 w:rsidRPr="00A71C43">
        <w:rPr>
          <w:rFonts w:ascii="Consolas" w:hAnsi="Consolas" w:cs="Consolas"/>
          <w:color w:val="808080"/>
          <w:sz w:val="19"/>
          <w:szCs w:val="19"/>
          <w:lang w:val="en-US" w:eastAsia="en-US"/>
        </w:rPr>
        <w:t>key</w:t>
      </w:r>
      <w:r w:rsidRPr="00555838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proofErr w:type="spellStart"/>
      <w:r w:rsidRPr="00A71C43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555838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* </w:t>
      </w:r>
      <w:r w:rsidRPr="00A71C43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555838">
        <w:rPr>
          <w:rFonts w:ascii="Consolas" w:hAnsi="Consolas" w:cs="Consolas"/>
          <w:color w:val="000000"/>
          <w:sz w:val="19"/>
          <w:szCs w:val="19"/>
          <w:lang w:eastAsia="en-US"/>
        </w:rPr>
        <w:t>) {</w:t>
      </w:r>
    </w:p>
    <w:p w:rsidR="00A71C43" w:rsidRDefault="00A71C43" w:rsidP="00A71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555838"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j = 0;</w:t>
      </w:r>
    </w:p>
    <w:p w:rsidR="00A71C43" w:rsidRDefault="00A71C43" w:rsidP="00A71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 xml:space="preserve">// Перед началом цикла i </w:t>
      </w:r>
      <w:proofErr w:type="gramStart"/>
      <w:r>
        <w:rPr>
          <w:rFonts w:ascii="Consolas" w:hAnsi="Consolas" w:cs="Consolas"/>
          <w:color w:val="008000"/>
          <w:sz w:val="19"/>
          <w:szCs w:val="19"/>
          <w:lang w:eastAsia="en-US"/>
        </w:rPr>
        <w:t>&lt; n</w:t>
      </w:r>
      <w:proofErr w:type="gramEnd"/>
      <w:r>
        <w:rPr>
          <w:rFonts w:ascii="Consolas" w:hAnsi="Consolas" w:cs="Consolas"/>
          <w:color w:val="008000"/>
          <w:sz w:val="19"/>
          <w:szCs w:val="19"/>
          <w:lang w:eastAsia="en-US"/>
        </w:rPr>
        <w:t>, так как i = 0, а n - длина массива</w:t>
      </w:r>
    </w:p>
    <w:p w:rsidR="00A71C43" w:rsidRPr="00A71C43" w:rsidRDefault="00A71C43" w:rsidP="00A71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A71C43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A71C4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A71C43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A71C4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</w:t>
      </w:r>
      <w:r w:rsidRPr="00A71C43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A71C43">
        <w:rPr>
          <w:rFonts w:ascii="Consolas" w:hAnsi="Consolas" w:cs="Consolas"/>
          <w:color w:val="000000"/>
          <w:sz w:val="19"/>
          <w:szCs w:val="19"/>
          <w:lang w:val="en-US" w:eastAsia="en-US"/>
        </w:rPr>
        <w:t>; i++) {</w:t>
      </w:r>
    </w:p>
    <w:p w:rsidR="00A71C43" w:rsidRPr="00A71C43" w:rsidRDefault="00A71C43" w:rsidP="00A71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71C4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71C4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71C43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A71C4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[j] = </w:t>
      </w:r>
      <w:r w:rsidRPr="00A71C43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A71C43">
        <w:rPr>
          <w:rFonts w:ascii="Consolas" w:hAnsi="Consolas" w:cs="Consolas"/>
          <w:color w:val="000000"/>
          <w:sz w:val="19"/>
          <w:szCs w:val="19"/>
          <w:lang w:val="en-US" w:eastAsia="en-US"/>
        </w:rPr>
        <w:t>[i];</w:t>
      </w:r>
    </w:p>
    <w:p w:rsidR="00A71C43" w:rsidRPr="00A71C43" w:rsidRDefault="00A71C43" w:rsidP="00A71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A71C4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71C4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71C43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A71C4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A71C43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A71C43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[i] != </w:t>
      </w:r>
      <w:r w:rsidRPr="00A71C43">
        <w:rPr>
          <w:rFonts w:ascii="Consolas" w:hAnsi="Consolas" w:cs="Consolas"/>
          <w:color w:val="808080"/>
          <w:sz w:val="19"/>
          <w:szCs w:val="19"/>
          <w:lang w:val="en-US" w:eastAsia="en-US"/>
        </w:rPr>
        <w:t>key</w:t>
      </w:r>
      <w:r w:rsidRPr="00A71C43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:rsidR="00A71C43" w:rsidRDefault="00A71C43" w:rsidP="00A71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A71C4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71C4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A71C43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j++;</w:t>
      </w:r>
    </w:p>
    <w:p w:rsidR="00A71C43" w:rsidRDefault="00A71C43" w:rsidP="00A71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>}</w:t>
      </w:r>
    </w:p>
    <w:p w:rsidR="00A71C43" w:rsidRDefault="00A71C43" w:rsidP="00A71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>// Если элемент не должен быть удалён, то j не увеличивается, чтобы при следующей итерации поверх этого элемента не был записан другой.</w:t>
      </w:r>
    </w:p>
    <w:p w:rsidR="00A71C43" w:rsidRDefault="00A71C43" w:rsidP="00A71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>// При этом увеличивается и длина будущего массива x, т</w:t>
      </w:r>
      <w:r w:rsidR="001B545A">
        <w:rPr>
          <w:rFonts w:ascii="Consolas" w:hAnsi="Consolas" w:cs="Consolas"/>
          <w:color w:val="008000"/>
          <w:sz w:val="19"/>
          <w:szCs w:val="19"/>
          <w:lang w:eastAsia="en-US"/>
        </w:rPr>
        <w:t>.</w:t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>к</w:t>
      </w:r>
      <w:r w:rsidR="001B545A">
        <w:rPr>
          <w:rFonts w:ascii="Consolas" w:hAnsi="Consolas" w:cs="Consolas"/>
          <w:color w:val="008000"/>
          <w:sz w:val="19"/>
          <w:szCs w:val="19"/>
          <w:lang w:eastAsia="en-US"/>
        </w:rPr>
        <w:t>.</w:t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 xml:space="preserve"> потом n будет равно j.</w:t>
      </w:r>
    </w:p>
    <w:p w:rsidR="00A71C43" w:rsidRDefault="00A71C43" w:rsidP="00A71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>// Если же элемент должен быть удалён, то значение j увеличено не будет, то есть при следующей итерации на место этого элемента будет записан следующий, который удалять не нужно.</w:t>
      </w:r>
    </w:p>
    <w:p w:rsidR="00A71C43" w:rsidRDefault="00A71C43" w:rsidP="00A71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>}</w:t>
      </w:r>
    </w:p>
    <w:p w:rsidR="00A71C43" w:rsidRDefault="00A71C43" w:rsidP="00A71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>// Цикл завершается, когда i = n-1, то есть цикл проверил все элементы массива от 0 до n-1.</w:t>
      </w:r>
    </w:p>
    <w:p w:rsidR="00A71C43" w:rsidRDefault="00A71C43" w:rsidP="00A71C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808080"/>
          <w:sz w:val="19"/>
          <w:szCs w:val="19"/>
          <w:lang w:eastAsia="en-US"/>
        </w:rPr>
        <w:t>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j;</w:t>
      </w:r>
    </w:p>
    <w:p w:rsidR="00A71C43" w:rsidRPr="00A12678" w:rsidRDefault="00A71C43" w:rsidP="00A71C43">
      <w:pPr>
        <w:spacing w:after="25"/>
        <w:jc w:val="both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:rsidR="0011491D" w:rsidRDefault="0011491D" w:rsidP="0011491D">
      <w:pPr>
        <w:pStyle w:val="a"/>
      </w:pPr>
      <w:bookmarkStart w:id="22" w:name="_Toc66722362"/>
      <w:r>
        <w:t>Определение вычислительной сложности алгоритма, используя теоретический подход</w:t>
      </w:r>
      <w:bookmarkEnd w:id="22"/>
    </w:p>
    <w:p w:rsidR="0011491D" w:rsidRPr="006E68D0" w:rsidRDefault="0011491D" w:rsidP="0011491D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6E68D0">
        <w:rPr>
          <w:rFonts w:ascii="Times New Roman" w:eastAsia="Times New Roman" w:hAnsi="Times New Roman" w:cs="Times New Roman"/>
          <w:bCs/>
          <w:iCs/>
          <w:sz w:val="28"/>
          <w:szCs w:val="28"/>
        </w:rPr>
        <w:t>Все данные алгоритма, для вывода функции роста представлены в табл.</w:t>
      </w:r>
      <w:r w:rsidR="00555838">
        <w:rPr>
          <w:rFonts w:ascii="Times New Roman" w:eastAsia="Times New Roman" w:hAnsi="Times New Roman" w:cs="Times New Roman"/>
          <w:bCs/>
          <w:iCs/>
          <w:sz w:val="28"/>
          <w:szCs w:val="28"/>
        </w:rPr>
        <w:t>2</w:t>
      </w:r>
      <w:r w:rsidRPr="006E68D0">
        <w:rPr>
          <w:rFonts w:ascii="Times New Roman" w:eastAsia="Times New Roman" w:hAnsi="Times New Roman" w:cs="Times New Roman"/>
          <w:bCs/>
          <w:iCs/>
          <w:sz w:val="28"/>
          <w:szCs w:val="28"/>
        </w:rPr>
        <w:t>.</w:t>
      </w:r>
    </w:p>
    <w:p w:rsidR="0011491D" w:rsidRPr="006E68D0" w:rsidRDefault="0011491D" w:rsidP="0011491D">
      <w:pPr>
        <w:pStyle w:val="aa"/>
        <w:keepNext/>
        <w:jc w:val="right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E68D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Таблица 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8"/>
        <w:gridCol w:w="5244"/>
        <w:gridCol w:w="1701"/>
        <w:gridCol w:w="1694"/>
      </w:tblGrid>
      <w:tr w:rsidR="0011491D" w:rsidTr="0011491D">
        <w:trPr>
          <w:cantSplit/>
          <w:trHeight w:val="1457"/>
        </w:trPr>
        <w:tc>
          <w:tcPr>
            <w:tcW w:w="988" w:type="dxa"/>
            <w:textDirection w:val="btLr"/>
            <w:vAlign w:val="center"/>
          </w:tcPr>
          <w:p w:rsidR="0011491D" w:rsidRDefault="0011491D" w:rsidP="0011491D">
            <w:pPr>
              <w:spacing w:after="25"/>
              <w:ind w:left="113" w:right="113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Номер оператора</w:t>
            </w:r>
          </w:p>
        </w:tc>
        <w:tc>
          <w:tcPr>
            <w:tcW w:w="5244" w:type="dxa"/>
          </w:tcPr>
          <w:p w:rsidR="0011491D" w:rsidRDefault="0011491D" w:rsidP="0011491D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Оператор</w:t>
            </w:r>
          </w:p>
        </w:tc>
        <w:tc>
          <w:tcPr>
            <w:tcW w:w="1701" w:type="dxa"/>
          </w:tcPr>
          <w:p w:rsidR="0011491D" w:rsidRDefault="0011491D" w:rsidP="0011491D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Время выполнения одного оператора</w:t>
            </w:r>
          </w:p>
        </w:tc>
        <w:tc>
          <w:tcPr>
            <w:tcW w:w="1694" w:type="dxa"/>
          </w:tcPr>
          <w:p w:rsidR="0011491D" w:rsidRDefault="0011491D" w:rsidP="0011491D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Кол-во выполнений оператора в строке</w:t>
            </w:r>
          </w:p>
        </w:tc>
      </w:tr>
      <w:tr w:rsidR="0011491D" w:rsidTr="0011491D">
        <w:tc>
          <w:tcPr>
            <w:tcW w:w="988" w:type="dxa"/>
          </w:tcPr>
          <w:p w:rsidR="0011491D" w:rsidRDefault="0011491D" w:rsidP="0011491D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  <w:tc>
          <w:tcPr>
            <w:tcW w:w="5244" w:type="dxa"/>
          </w:tcPr>
          <w:p w:rsidR="0011491D" w:rsidRDefault="0011491D" w:rsidP="0011491D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:rsidR="0011491D" w:rsidRDefault="0011491D" w:rsidP="0011491D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1694" w:type="dxa"/>
          </w:tcPr>
          <w:p w:rsidR="0011491D" w:rsidRDefault="0011491D" w:rsidP="0011491D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3</w:t>
            </w:r>
          </w:p>
        </w:tc>
      </w:tr>
      <w:tr w:rsidR="0011491D" w:rsidTr="0011491D">
        <w:tc>
          <w:tcPr>
            <w:tcW w:w="988" w:type="dxa"/>
            <w:shd w:val="clear" w:color="auto" w:fill="auto"/>
          </w:tcPr>
          <w:p w:rsidR="0011491D" w:rsidRPr="00510FAA" w:rsidRDefault="0011491D" w:rsidP="0011491D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5244" w:type="dxa"/>
            <w:shd w:val="clear" w:color="auto" w:fill="auto"/>
          </w:tcPr>
          <w:p w:rsidR="0011491D" w:rsidRPr="00510FAA" w:rsidRDefault="00D042C9" w:rsidP="0011491D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D042C9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int j = 0;</w:t>
            </w:r>
          </w:p>
        </w:tc>
        <w:tc>
          <w:tcPr>
            <w:tcW w:w="1701" w:type="dxa"/>
            <w:shd w:val="clear" w:color="auto" w:fill="auto"/>
          </w:tcPr>
          <w:p w:rsidR="0011491D" w:rsidRPr="00510FAA" w:rsidRDefault="0011491D" w:rsidP="0011491D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C1</w:t>
            </w:r>
          </w:p>
        </w:tc>
        <w:tc>
          <w:tcPr>
            <w:tcW w:w="1694" w:type="dxa"/>
            <w:shd w:val="clear" w:color="auto" w:fill="auto"/>
          </w:tcPr>
          <w:p w:rsidR="0011491D" w:rsidRPr="00510FAA" w:rsidRDefault="0011491D" w:rsidP="0011491D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1 раз</w:t>
            </w:r>
          </w:p>
        </w:tc>
      </w:tr>
      <w:tr w:rsidR="0011491D" w:rsidTr="0011491D">
        <w:tc>
          <w:tcPr>
            <w:tcW w:w="988" w:type="dxa"/>
            <w:shd w:val="clear" w:color="auto" w:fill="auto"/>
          </w:tcPr>
          <w:p w:rsidR="0011491D" w:rsidRPr="00510FAA" w:rsidRDefault="0011491D" w:rsidP="0011491D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5244" w:type="dxa"/>
            <w:shd w:val="clear" w:color="auto" w:fill="auto"/>
          </w:tcPr>
          <w:p w:rsidR="0011491D" w:rsidRPr="00D042C9" w:rsidRDefault="00D042C9" w:rsidP="0011491D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D042C9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for (int i = 0; i &lt; n; i++) {</w:t>
            </w:r>
          </w:p>
        </w:tc>
        <w:tc>
          <w:tcPr>
            <w:tcW w:w="1701" w:type="dxa"/>
            <w:shd w:val="clear" w:color="auto" w:fill="auto"/>
          </w:tcPr>
          <w:p w:rsidR="0011491D" w:rsidRPr="00510FAA" w:rsidRDefault="0011491D" w:rsidP="0011491D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C2</w:t>
            </w:r>
          </w:p>
        </w:tc>
        <w:tc>
          <w:tcPr>
            <w:tcW w:w="1694" w:type="dxa"/>
            <w:shd w:val="clear" w:color="auto" w:fill="auto"/>
          </w:tcPr>
          <w:p w:rsidR="0011491D" w:rsidRPr="00510FAA" w:rsidRDefault="0011491D" w:rsidP="0011491D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n</w:t>
            </w: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+1 раз</w:t>
            </w:r>
          </w:p>
        </w:tc>
      </w:tr>
      <w:tr w:rsidR="0011491D" w:rsidTr="0011491D">
        <w:tc>
          <w:tcPr>
            <w:tcW w:w="988" w:type="dxa"/>
            <w:shd w:val="clear" w:color="auto" w:fill="auto"/>
          </w:tcPr>
          <w:p w:rsidR="0011491D" w:rsidRPr="00510FAA" w:rsidRDefault="0011491D" w:rsidP="0011491D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5244" w:type="dxa"/>
            <w:shd w:val="clear" w:color="auto" w:fill="auto"/>
          </w:tcPr>
          <w:p w:rsidR="0011491D" w:rsidRPr="00510FAA" w:rsidRDefault="0011491D" w:rsidP="0011491D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ab/>
            </w:r>
            <w:r w:rsidR="00D042C9" w:rsidRPr="00D042C9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x[j] = x[i];</w:t>
            </w:r>
          </w:p>
        </w:tc>
        <w:tc>
          <w:tcPr>
            <w:tcW w:w="1701" w:type="dxa"/>
            <w:shd w:val="clear" w:color="auto" w:fill="auto"/>
          </w:tcPr>
          <w:p w:rsidR="0011491D" w:rsidRPr="00510FAA" w:rsidRDefault="0011491D" w:rsidP="0011491D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C3</w:t>
            </w:r>
          </w:p>
        </w:tc>
        <w:tc>
          <w:tcPr>
            <w:tcW w:w="1694" w:type="dxa"/>
            <w:shd w:val="clear" w:color="auto" w:fill="auto"/>
          </w:tcPr>
          <w:p w:rsidR="0011491D" w:rsidRPr="00510FAA" w:rsidRDefault="0011491D" w:rsidP="0011491D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n</w:t>
            </w: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раз</w:t>
            </w:r>
          </w:p>
        </w:tc>
      </w:tr>
      <w:tr w:rsidR="0011491D" w:rsidRPr="00D0164C" w:rsidTr="0011491D">
        <w:tc>
          <w:tcPr>
            <w:tcW w:w="988" w:type="dxa"/>
            <w:shd w:val="clear" w:color="auto" w:fill="auto"/>
          </w:tcPr>
          <w:p w:rsidR="0011491D" w:rsidRPr="00510FAA" w:rsidRDefault="0011491D" w:rsidP="0011491D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4</w:t>
            </w:r>
          </w:p>
        </w:tc>
        <w:tc>
          <w:tcPr>
            <w:tcW w:w="5244" w:type="dxa"/>
            <w:shd w:val="clear" w:color="auto" w:fill="auto"/>
          </w:tcPr>
          <w:p w:rsidR="0011491D" w:rsidRPr="00510FAA" w:rsidRDefault="0011491D" w:rsidP="0011491D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="00D042C9" w:rsidRPr="00D042C9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if (x[i] != key) {</w:t>
            </w:r>
          </w:p>
        </w:tc>
        <w:tc>
          <w:tcPr>
            <w:tcW w:w="1701" w:type="dxa"/>
            <w:shd w:val="clear" w:color="auto" w:fill="auto"/>
          </w:tcPr>
          <w:p w:rsidR="0011491D" w:rsidRPr="00510FAA" w:rsidRDefault="0011491D" w:rsidP="0011491D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C4</w:t>
            </w:r>
          </w:p>
        </w:tc>
        <w:tc>
          <w:tcPr>
            <w:tcW w:w="1694" w:type="dxa"/>
            <w:shd w:val="clear" w:color="auto" w:fill="auto"/>
          </w:tcPr>
          <w:p w:rsidR="0011491D" w:rsidRPr="00510FAA" w:rsidRDefault="00D042C9" w:rsidP="0011491D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n</w:t>
            </w: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раз</w:t>
            </w:r>
          </w:p>
        </w:tc>
      </w:tr>
      <w:tr w:rsidR="0011491D" w:rsidTr="0011491D">
        <w:tc>
          <w:tcPr>
            <w:tcW w:w="988" w:type="dxa"/>
            <w:shd w:val="clear" w:color="auto" w:fill="auto"/>
          </w:tcPr>
          <w:p w:rsidR="0011491D" w:rsidRPr="00510FAA" w:rsidRDefault="0011491D" w:rsidP="0011491D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5</w:t>
            </w:r>
          </w:p>
        </w:tc>
        <w:tc>
          <w:tcPr>
            <w:tcW w:w="5244" w:type="dxa"/>
            <w:shd w:val="clear" w:color="auto" w:fill="auto"/>
          </w:tcPr>
          <w:p w:rsidR="0011491D" w:rsidRPr="00510FAA" w:rsidRDefault="0011491D" w:rsidP="0011491D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ab/>
            </w:r>
            <w:r w:rsidR="00D042C9" w:rsidRPr="00D042C9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ab/>
              <w:t>j++;</w:t>
            </w:r>
          </w:p>
        </w:tc>
        <w:tc>
          <w:tcPr>
            <w:tcW w:w="1701" w:type="dxa"/>
            <w:shd w:val="clear" w:color="auto" w:fill="auto"/>
          </w:tcPr>
          <w:p w:rsidR="0011491D" w:rsidRPr="00510FAA" w:rsidRDefault="0011491D" w:rsidP="0011491D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C5</w:t>
            </w:r>
          </w:p>
        </w:tc>
        <w:tc>
          <w:tcPr>
            <w:tcW w:w="1694" w:type="dxa"/>
            <w:shd w:val="clear" w:color="auto" w:fill="auto"/>
          </w:tcPr>
          <w:p w:rsidR="0011491D" w:rsidRPr="00510FAA" w:rsidRDefault="00D042C9" w:rsidP="0011491D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n</w:t>
            </w: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раз</w:t>
            </w:r>
          </w:p>
        </w:tc>
      </w:tr>
      <w:tr w:rsidR="0011491D" w:rsidTr="0011491D">
        <w:tc>
          <w:tcPr>
            <w:tcW w:w="988" w:type="dxa"/>
            <w:shd w:val="clear" w:color="auto" w:fill="auto"/>
          </w:tcPr>
          <w:p w:rsidR="0011491D" w:rsidRPr="00510FAA" w:rsidRDefault="0011491D" w:rsidP="0011491D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6</w:t>
            </w:r>
          </w:p>
        </w:tc>
        <w:tc>
          <w:tcPr>
            <w:tcW w:w="5244" w:type="dxa"/>
            <w:shd w:val="clear" w:color="auto" w:fill="auto"/>
          </w:tcPr>
          <w:p w:rsidR="0011491D" w:rsidRPr="00510FAA" w:rsidRDefault="0011491D" w:rsidP="0011491D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ab/>
              <w:t>}</w:t>
            </w:r>
          </w:p>
        </w:tc>
        <w:tc>
          <w:tcPr>
            <w:tcW w:w="1701" w:type="dxa"/>
            <w:shd w:val="clear" w:color="auto" w:fill="auto"/>
          </w:tcPr>
          <w:p w:rsidR="0011491D" w:rsidRPr="00510FAA" w:rsidRDefault="0011491D" w:rsidP="0011491D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1694" w:type="dxa"/>
            <w:shd w:val="clear" w:color="auto" w:fill="auto"/>
          </w:tcPr>
          <w:p w:rsidR="0011491D" w:rsidRPr="00510FAA" w:rsidRDefault="0011491D" w:rsidP="0011491D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11491D" w:rsidTr="0011491D">
        <w:tc>
          <w:tcPr>
            <w:tcW w:w="988" w:type="dxa"/>
            <w:shd w:val="clear" w:color="auto" w:fill="auto"/>
          </w:tcPr>
          <w:p w:rsidR="0011491D" w:rsidRPr="00510FAA" w:rsidRDefault="0011491D" w:rsidP="0011491D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7</w:t>
            </w:r>
          </w:p>
        </w:tc>
        <w:tc>
          <w:tcPr>
            <w:tcW w:w="5244" w:type="dxa"/>
            <w:shd w:val="clear" w:color="auto" w:fill="auto"/>
          </w:tcPr>
          <w:p w:rsidR="0011491D" w:rsidRPr="00510FAA" w:rsidRDefault="00D042C9" w:rsidP="0011491D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}</w:t>
            </w:r>
          </w:p>
        </w:tc>
        <w:tc>
          <w:tcPr>
            <w:tcW w:w="1701" w:type="dxa"/>
            <w:shd w:val="clear" w:color="auto" w:fill="auto"/>
          </w:tcPr>
          <w:p w:rsidR="0011491D" w:rsidRPr="00510FAA" w:rsidRDefault="0011491D" w:rsidP="0011491D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1694" w:type="dxa"/>
            <w:shd w:val="clear" w:color="auto" w:fill="auto"/>
          </w:tcPr>
          <w:p w:rsidR="0011491D" w:rsidRPr="00510FAA" w:rsidRDefault="0011491D" w:rsidP="0011491D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11491D" w:rsidTr="0011491D">
        <w:tc>
          <w:tcPr>
            <w:tcW w:w="988" w:type="dxa"/>
            <w:shd w:val="clear" w:color="auto" w:fill="auto"/>
          </w:tcPr>
          <w:p w:rsidR="0011491D" w:rsidRPr="00510FAA" w:rsidRDefault="0011491D" w:rsidP="0011491D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8</w:t>
            </w:r>
          </w:p>
        </w:tc>
        <w:tc>
          <w:tcPr>
            <w:tcW w:w="5244" w:type="dxa"/>
            <w:shd w:val="clear" w:color="auto" w:fill="auto"/>
          </w:tcPr>
          <w:p w:rsidR="0011491D" w:rsidRPr="00510FAA" w:rsidRDefault="00D042C9" w:rsidP="0011491D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D042C9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n = j;</w:t>
            </w:r>
          </w:p>
        </w:tc>
        <w:tc>
          <w:tcPr>
            <w:tcW w:w="1701" w:type="dxa"/>
            <w:shd w:val="clear" w:color="auto" w:fill="auto"/>
          </w:tcPr>
          <w:p w:rsidR="0011491D" w:rsidRPr="00510FAA" w:rsidRDefault="00D042C9" w:rsidP="0011491D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C</w:t>
            </w:r>
            <w:r w:rsidR="00B1190D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6</w:t>
            </w:r>
          </w:p>
        </w:tc>
        <w:tc>
          <w:tcPr>
            <w:tcW w:w="1694" w:type="dxa"/>
            <w:shd w:val="clear" w:color="auto" w:fill="auto"/>
          </w:tcPr>
          <w:p w:rsidR="0011491D" w:rsidRPr="00510FAA" w:rsidRDefault="00D042C9" w:rsidP="0011491D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1 раз</w:t>
            </w:r>
          </w:p>
        </w:tc>
      </w:tr>
    </w:tbl>
    <w:p w:rsidR="00B1190D" w:rsidRPr="00B1190D" w:rsidRDefault="00B1190D" w:rsidP="00B1190D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B1190D">
        <w:rPr>
          <w:rFonts w:ascii="Times New Roman" w:eastAsia="Times New Roman" w:hAnsi="Times New Roman" w:cs="Times New Roman"/>
          <w:bCs/>
          <w:iCs/>
          <w:sz w:val="28"/>
          <w:szCs w:val="28"/>
        </w:rPr>
        <w:t>Описание результатов, представленных в столбце 3.</w:t>
      </w:r>
    </w:p>
    <w:p w:rsidR="00B1190D" w:rsidRPr="00B1190D" w:rsidRDefault="00B1190D" w:rsidP="00B1190D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B1190D">
        <w:rPr>
          <w:rFonts w:ascii="Times New Roman" w:eastAsia="Times New Roman" w:hAnsi="Times New Roman" w:cs="Times New Roman"/>
          <w:bCs/>
          <w:iCs/>
          <w:sz w:val="28"/>
          <w:szCs w:val="28"/>
        </w:rPr>
        <w:t>Оператор 1 выполняется один раз.</w:t>
      </w:r>
    </w:p>
    <w:p w:rsidR="00B1190D" w:rsidRPr="00B1190D" w:rsidRDefault="00B1190D" w:rsidP="00B1190D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B1190D">
        <w:rPr>
          <w:rFonts w:ascii="Times New Roman" w:eastAsia="Times New Roman" w:hAnsi="Times New Roman" w:cs="Times New Roman"/>
          <w:bCs/>
          <w:iCs/>
          <w:sz w:val="28"/>
          <w:szCs w:val="28"/>
        </w:rPr>
        <w:t>Оператор 2. Определяется количество выполнений условия цикла при просмотре всех значений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.</w:t>
      </w:r>
    </w:p>
    <w:p w:rsidR="00B1190D" w:rsidRDefault="00B1190D" w:rsidP="00B1190D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B1190D">
        <w:rPr>
          <w:rFonts w:ascii="Times New Roman" w:eastAsia="Times New Roman" w:hAnsi="Times New Roman" w:cs="Times New Roman"/>
          <w:bCs/>
          <w:iCs/>
          <w:sz w:val="28"/>
          <w:szCs w:val="28"/>
        </w:rPr>
        <w:t>Согласно циклу с предусловием: первый вход в цикл при i=0; последний вход в цикл при i=n-1; после последнего входа i=n, т.е. ещё одна проверка и завершение цикла. Считаем сколько раз выполнялся оператор i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proofErr w:type="gramStart"/>
      <w:r w:rsidRPr="00B1190D">
        <w:rPr>
          <w:rFonts w:ascii="Times New Roman" w:eastAsia="Times New Roman" w:hAnsi="Times New Roman" w:cs="Times New Roman"/>
          <w:bCs/>
          <w:iCs/>
          <w:sz w:val="28"/>
          <w:szCs w:val="28"/>
        </w:rPr>
        <w:t>&lt;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 w:rsidRPr="00B1190D">
        <w:rPr>
          <w:rFonts w:ascii="Times New Roman" w:eastAsia="Times New Roman" w:hAnsi="Times New Roman" w:cs="Times New Roman"/>
          <w:bCs/>
          <w:iCs/>
          <w:sz w:val="28"/>
          <w:szCs w:val="28"/>
        </w:rPr>
        <w:t>n</w:t>
      </w:r>
      <w:proofErr w:type="gramEnd"/>
      <w:r w:rsidRPr="00B1190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: n раз </w:t>
      </w:r>
      <w:r w:rsidRPr="00B1190D">
        <w:rPr>
          <w:rFonts w:ascii="Times New Roman" w:eastAsia="Times New Roman" w:hAnsi="Times New Roman" w:cs="Times New Roman"/>
          <w:bCs/>
          <w:iCs/>
          <w:sz w:val="28"/>
          <w:szCs w:val="28"/>
        </w:rPr>
        <w:lastRenderedPageBreak/>
        <w:t>обеспечивался вход в цикл и один раз при выходе из цикла, таким образом, всего n+1 раз за время работы.</w:t>
      </w:r>
    </w:p>
    <w:p w:rsidR="00B1190D" w:rsidRDefault="00B1190D" w:rsidP="00B1190D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Оператор 3. </w:t>
      </w:r>
      <w:r w:rsidRPr="00B1190D">
        <w:rPr>
          <w:rFonts w:ascii="Times New Roman" w:eastAsia="Times New Roman" w:hAnsi="Times New Roman" w:cs="Times New Roman"/>
          <w:bCs/>
          <w:iCs/>
          <w:sz w:val="28"/>
          <w:szCs w:val="28"/>
        </w:rPr>
        <w:t>Это оператор тела цикла, т.е. он выполняется n раз – количество входов в тело цикла.</w:t>
      </w:r>
    </w:p>
    <w:p w:rsidR="00B1190D" w:rsidRPr="00B1190D" w:rsidRDefault="00B1190D" w:rsidP="00B1190D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B1190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Оператор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4 </w:t>
      </w:r>
      <w:r w:rsidRPr="00B1190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(if). Это оператор тела цикла, т.е. он выполняется n раз – количество входов в тело цикла. </w:t>
      </w:r>
    </w:p>
    <w:p w:rsidR="00B1190D" w:rsidRPr="00B1190D" w:rsidRDefault="00B1190D" w:rsidP="00B1190D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B1190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Оператор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5</w:t>
      </w:r>
      <w:r w:rsidRPr="00B1190D">
        <w:rPr>
          <w:rFonts w:ascii="Times New Roman" w:eastAsia="Times New Roman" w:hAnsi="Times New Roman" w:cs="Times New Roman"/>
          <w:bCs/>
          <w:iCs/>
          <w:sz w:val="28"/>
          <w:szCs w:val="28"/>
        </w:rPr>
        <w:t>. Это оператор – блок оператора if. Выполняется столько раз, сколько и if (в худшем случае) – n раз.</w:t>
      </w:r>
    </w:p>
    <w:p w:rsidR="00B1190D" w:rsidRPr="00B1190D" w:rsidRDefault="00B1190D" w:rsidP="00B1190D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B1190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Оператор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6</w:t>
      </w:r>
      <w:r w:rsidRPr="00B1190D">
        <w:rPr>
          <w:rFonts w:ascii="Times New Roman" w:eastAsia="Times New Roman" w:hAnsi="Times New Roman" w:cs="Times New Roman"/>
          <w:bCs/>
          <w:iCs/>
          <w:sz w:val="28"/>
          <w:szCs w:val="28"/>
        </w:rPr>
        <w:t>. Этот оператор вне цикла, и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 w:rsidRPr="00B1190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он будет выполняться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1 </w:t>
      </w:r>
      <w:r w:rsidRPr="00B1190D">
        <w:rPr>
          <w:rFonts w:ascii="Times New Roman" w:eastAsia="Times New Roman" w:hAnsi="Times New Roman" w:cs="Times New Roman"/>
          <w:bCs/>
          <w:iCs/>
          <w:sz w:val="28"/>
          <w:szCs w:val="28"/>
        </w:rPr>
        <w:t>раз.</w:t>
      </w:r>
    </w:p>
    <w:p w:rsidR="00B1190D" w:rsidRPr="00B1190D" w:rsidRDefault="00B1190D" w:rsidP="00B1190D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B1190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Обозначим время выполнения алгоритма T(n) – функция, зависящая от n. </w:t>
      </w:r>
    </w:p>
    <w:p w:rsidR="00B1190D" w:rsidRPr="00B1190D" w:rsidRDefault="00B1190D" w:rsidP="00B1190D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B1190D">
        <w:rPr>
          <w:rFonts w:ascii="Times New Roman" w:eastAsia="Times New Roman" w:hAnsi="Times New Roman" w:cs="Times New Roman"/>
          <w:bCs/>
          <w:iCs/>
          <w:sz w:val="28"/>
          <w:szCs w:val="28"/>
        </w:rPr>
        <w:t>Определим время выполнения алгоритма - как сумму времени выполнения каждого оператора:</w:t>
      </w:r>
    </w:p>
    <w:p w:rsidR="0011491D" w:rsidRDefault="0011491D" w:rsidP="0011491D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T</m:t>
        </m:r>
        <m:d>
          <m:d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=C1+C2*</m:t>
        </m:r>
        <m:d>
          <m:d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n+1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+C3*n+C4*</m:t>
        </m:r>
        <m:r>
          <w:rPr>
            <w:rFonts w:ascii="Cambria Math" w:eastAsia="Times New Roman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+C5*n+C6</m:t>
        </m:r>
      </m:oMath>
      <w:r w:rsidRPr="00BA580C"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</w:r>
      <w:r w:rsidRPr="00BA580C"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</w:r>
      <w:r w:rsidRPr="00BA580C"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  <w:t>(1)</w:t>
      </w:r>
    </w:p>
    <w:p w:rsidR="00287907" w:rsidRPr="00287907" w:rsidRDefault="00287907" w:rsidP="00287907">
      <w:pPr>
        <w:spacing w:after="25"/>
        <w:ind w:left="708"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С2+C3+C4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+C5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*n+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C1+C2+C6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=An+B</m:t>
          </m:r>
        </m:oMath>
      </m:oMathPara>
    </w:p>
    <w:p w:rsidR="00287907" w:rsidRPr="00BA580C" w:rsidRDefault="00287907" w:rsidP="0011491D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Т</w:t>
      </w:r>
      <w:r w:rsidRPr="00287907">
        <w:rPr>
          <w:rFonts w:ascii="Times New Roman" w:eastAsia="Times New Roman" w:hAnsi="Times New Roman" w:cs="Times New Roman"/>
          <w:bCs/>
          <w:iCs/>
          <w:sz w:val="28"/>
          <w:szCs w:val="28"/>
        </w:rPr>
        <w:t>.е. имеем линейную зависимость времени от размера входных данных.</w:t>
      </w:r>
    </w:p>
    <w:p w:rsidR="00287907" w:rsidRPr="00287907" w:rsidRDefault="00287907" w:rsidP="00287907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287907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Так как требуется определить порядок роста времени от n, то константами можно пренебречь. </w:t>
      </w:r>
    </w:p>
    <w:p w:rsidR="00287907" w:rsidRPr="00287907" w:rsidRDefault="00287907" w:rsidP="00287907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287907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В результате T(n) в худшем случае линейно зависит от n.  </w:t>
      </w:r>
    </w:p>
    <w:p w:rsidR="00287907" w:rsidRPr="00287907" w:rsidRDefault="00287907" w:rsidP="00287907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287907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Рассмотрим лучший случай: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удалить нужно все элементы</w:t>
      </w:r>
      <w:r w:rsidRPr="00287907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. Цикл будет выполняться все равно n+1 раз. Тогда T(n) в лучшем случае линейно зависит от n. </w:t>
      </w:r>
    </w:p>
    <w:p w:rsidR="00287907" w:rsidRPr="00287907" w:rsidRDefault="00287907" w:rsidP="00287907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287907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Рассмотрим средний случай: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удалить нужно половину элементов</w:t>
      </w:r>
      <w:r w:rsidRPr="00287907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. Цикл будет выполняться все равно n+1 раз. Тогда T(n) в среднем случае линейно зависит от n. </w:t>
      </w:r>
    </w:p>
    <w:p w:rsidR="00287907" w:rsidRPr="00287907" w:rsidRDefault="00287907" w:rsidP="00287907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287907">
        <w:rPr>
          <w:rFonts w:ascii="Times New Roman" w:eastAsia="Times New Roman" w:hAnsi="Times New Roman" w:cs="Times New Roman"/>
          <w:bCs/>
          <w:iCs/>
          <w:sz w:val="28"/>
          <w:szCs w:val="28"/>
        </w:rPr>
        <w:t>Вывод. Порядок роста T(n)=Ө(n).</w:t>
      </w:r>
    </w:p>
    <w:p w:rsidR="0011491D" w:rsidRDefault="0011491D" w:rsidP="0011491D">
      <w:pPr>
        <w:pStyle w:val="21"/>
      </w:pPr>
      <w:bookmarkStart w:id="23" w:name="_Toc66722363"/>
      <w:r>
        <w:rPr>
          <w:bCs/>
          <w:iCs/>
        </w:rPr>
        <w:t>1.</w:t>
      </w:r>
      <w:r w:rsidR="0071352D">
        <w:rPr>
          <w:bCs/>
          <w:iCs/>
        </w:rPr>
        <w:t>7</w:t>
      </w:r>
      <w:r>
        <w:rPr>
          <w:bCs/>
          <w:iCs/>
        </w:rPr>
        <w:t xml:space="preserve">. Реализация алгоритма в виде </w:t>
      </w:r>
      <w:r>
        <w:t>функции и отладка на массиве при</w:t>
      </w:r>
      <w:r w:rsidRPr="002F027C">
        <w:t xml:space="preserve"> </w:t>
      </w:r>
      <w:r>
        <w:rPr>
          <w:lang w:val="en-US"/>
        </w:rPr>
        <w:t>n</w:t>
      </w:r>
      <w:r>
        <w:t xml:space="preserve">=10, </w:t>
      </w:r>
      <w:r>
        <w:rPr>
          <w:lang w:val="en-US"/>
        </w:rPr>
        <w:t>n</w:t>
      </w:r>
      <w:r w:rsidRPr="002F027C">
        <w:t>=100</w:t>
      </w:r>
      <w:r>
        <w:t>.</w:t>
      </w:r>
      <w:bookmarkEnd w:id="23"/>
    </w:p>
    <w:p w:rsidR="004914AE" w:rsidRPr="004914AE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914AE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delOtherMethod(</w:t>
      </w:r>
      <w:r w:rsidRPr="004914A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4914AE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4914A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14AE">
        <w:rPr>
          <w:rFonts w:ascii="Consolas" w:hAnsi="Consolas" w:cs="Consolas"/>
          <w:color w:val="808080"/>
          <w:sz w:val="19"/>
          <w:szCs w:val="19"/>
          <w:lang w:val="en-US" w:eastAsia="en-US"/>
        </w:rPr>
        <w:t>key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4914A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4914AE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:rsidR="004914AE" w:rsidRPr="004914AE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914A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k_moving = 0, k_comparing = 0;</w:t>
      </w:r>
    </w:p>
    <w:p w:rsidR="004914AE" w:rsidRPr="00555838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55838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55838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j = 0;</w:t>
      </w:r>
    </w:p>
    <w:p w:rsidR="004914AE" w:rsidRPr="004914AE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55838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914AE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4914A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</w:t>
      </w:r>
      <w:r w:rsidRPr="004914AE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>; i++) {</w:t>
      </w:r>
    </w:p>
    <w:p w:rsidR="004914AE" w:rsidRPr="004914AE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914AE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(i != j) {</w:t>
      </w:r>
    </w:p>
    <w:p w:rsidR="004914AE" w:rsidRPr="004914AE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k_moving++;</w:t>
      </w:r>
    </w:p>
    <w:p w:rsidR="004914AE" w:rsidRPr="004914AE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4914AE" w:rsidRPr="004914AE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914AE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[j] = </w:t>
      </w:r>
      <w:r w:rsidRPr="004914AE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>[i];</w:t>
      </w:r>
    </w:p>
    <w:p w:rsidR="004914AE" w:rsidRPr="004914AE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:rsidR="004914AE" w:rsidRPr="004914AE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k_comparing++;</w:t>
      </w:r>
    </w:p>
    <w:p w:rsidR="004914AE" w:rsidRPr="00555838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55838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55838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55838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555838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[i] != </w:t>
      </w:r>
      <w:r w:rsidRPr="00555838">
        <w:rPr>
          <w:rFonts w:ascii="Consolas" w:hAnsi="Consolas" w:cs="Consolas"/>
          <w:color w:val="808080"/>
          <w:sz w:val="19"/>
          <w:szCs w:val="19"/>
          <w:lang w:val="en-US" w:eastAsia="en-US"/>
        </w:rPr>
        <w:t>key</w:t>
      </w:r>
      <w:r w:rsidRPr="00555838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:rsidR="004914AE" w:rsidRPr="00555838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55838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55838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55838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55838">
        <w:rPr>
          <w:rFonts w:ascii="Consolas" w:hAnsi="Consolas" w:cs="Consolas"/>
          <w:color w:val="000000"/>
          <w:sz w:val="19"/>
          <w:szCs w:val="19"/>
          <w:lang w:val="en-US" w:eastAsia="en-US"/>
        </w:rPr>
        <w:t>j++</w:t>
      </w:r>
      <w:proofErr w:type="spellEnd"/>
      <w:r w:rsidRPr="00555838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:rsidR="004914AE" w:rsidRPr="00555838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55838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55838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4914AE" w:rsidRPr="00555838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55838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4914AE" w:rsidRPr="004914AE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55838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914AE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j;</w:t>
      </w:r>
    </w:p>
    <w:p w:rsidR="004914AE" w:rsidRPr="004914AE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4914A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14AE">
        <w:rPr>
          <w:rFonts w:ascii="Consolas" w:hAnsi="Consolas" w:cs="Consolas"/>
          <w:color w:val="A31515"/>
          <w:sz w:val="19"/>
          <w:szCs w:val="19"/>
          <w:lang w:val="en-US" w:eastAsia="en-US"/>
        </w:rPr>
        <w:t>"Number of movements: "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14A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k_moving </w:t>
      </w:r>
      <w:r w:rsidRPr="004914A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endl;</w:t>
      </w:r>
    </w:p>
    <w:p w:rsidR="004914AE" w:rsidRPr="004914AE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4914A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14AE">
        <w:rPr>
          <w:rFonts w:ascii="Consolas" w:hAnsi="Consolas" w:cs="Consolas"/>
          <w:color w:val="A31515"/>
          <w:sz w:val="19"/>
          <w:szCs w:val="19"/>
          <w:lang w:val="en-US" w:eastAsia="en-US"/>
        </w:rPr>
        <w:t>"Number of comparisons: "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14A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k_comparing </w:t>
      </w:r>
      <w:r w:rsidRPr="004914A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endl;</w:t>
      </w:r>
    </w:p>
    <w:p w:rsidR="004914AE" w:rsidRPr="004914AE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:rsidR="004914AE" w:rsidRPr="004914AE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:rsidR="004914AE" w:rsidRPr="004914AE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914A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main() {</w:t>
      </w:r>
    </w:p>
    <w:p w:rsidR="004914AE" w:rsidRPr="004914AE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4914A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key = 2;</w:t>
      </w:r>
    </w:p>
    <w:p w:rsidR="004914AE" w:rsidRPr="004914AE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914A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n = 10;</w:t>
      </w:r>
    </w:p>
    <w:p w:rsidR="004914AE" w:rsidRPr="004914AE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914A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x = </w:t>
      </w:r>
      <w:r w:rsidRPr="004914AE">
        <w:rPr>
          <w:rFonts w:ascii="Consolas" w:hAnsi="Consolas" w:cs="Consolas"/>
          <w:color w:val="0000FF"/>
          <w:sz w:val="19"/>
          <w:szCs w:val="19"/>
          <w:lang w:val="en-US" w:eastAsia="en-US"/>
        </w:rPr>
        <w:t>new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14A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>[n] { 1, 2, 3, 2, 5, 2, 2, 5, 7, 2 };</w:t>
      </w:r>
    </w:p>
    <w:p w:rsidR="004914AE" w:rsidRPr="004914AE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914AE">
        <w:rPr>
          <w:rFonts w:ascii="Consolas" w:hAnsi="Consolas" w:cs="Consolas"/>
          <w:color w:val="008000"/>
          <w:sz w:val="19"/>
          <w:szCs w:val="19"/>
          <w:lang w:val="en-US" w:eastAsia="en-US"/>
        </w:rPr>
        <w:t>//int* x = new int[n] { 1, 2, 3, 2, 5, 2, 2, 5, 7, 2, 1, 2, 3, 2, 5, 2, 2, 5, 7, 2, 1, 2, 3, 2, 5, 2, 2, 5, 7, 2, 1, 2, 3, 2, 5, 2, 2, 5, 7, 2, 1, 2, 3, 2, 5, 2, 2, 5, 7, 2, 1, 2, 3, 2, 5, 2, 2, 5, 7, 2, 1, 2, 3, 2, 5, 2, 2, 5, 7, 2, 1, 2, 3, 2, 5, 2, 2, 5, 7, 2, 1, 2, 3, 2, 5, 2, 2, 5, 7, 2, 1, 2, 3, 2, 5, 2, 2, 5, 7, 2 };</w:t>
      </w:r>
    </w:p>
    <w:p w:rsidR="004914AE" w:rsidRPr="004914AE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4914A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14AE">
        <w:rPr>
          <w:rFonts w:ascii="Consolas" w:hAnsi="Consolas" w:cs="Consolas"/>
          <w:color w:val="A31515"/>
          <w:sz w:val="19"/>
          <w:szCs w:val="19"/>
          <w:lang w:val="en-US" w:eastAsia="en-US"/>
        </w:rPr>
        <w:t>"Old array: "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:rsidR="004914AE" w:rsidRPr="004914AE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914AE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4914A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n; i++) {</w:t>
      </w:r>
    </w:p>
    <w:p w:rsidR="004914AE" w:rsidRPr="004914AE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4914A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x[i] </w:t>
      </w:r>
      <w:r w:rsidRPr="004914A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14AE">
        <w:rPr>
          <w:rFonts w:ascii="Consolas" w:hAnsi="Consolas" w:cs="Consolas"/>
          <w:color w:val="A31515"/>
          <w:sz w:val="19"/>
          <w:szCs w:val="19"/>
          <w:lang w:val="en-US" w:eastAsia="en-US"/>
        </w:rPr>
        <w:t>" "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:rsidR="004914AE" w:rsidRPr="004914AE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4914AE" w:rsidRPr="004914AE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4914A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endl;</w:t>
      </w:r>
    </w:p>
    <w:p w:rsidR="004914AE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 w:eastAsia="en-US"/>
        </w:rPr>
      </w:pPr>
    </w:p>
    <w:p w:rsidR="004914AE" w:rsidRPr="004914AE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delOtherMethod(*&amp;n, key, x);</w:t>
      </w:r>
    </w:p>
    <w:p w:rsidR="004914AE" w:rsidRPr="004914AE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4914A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14AE">
        <w:rPr>
          <w:rFonts w:ascii="Consolas" w:hAnsi="Consolas" w:cs="Consolas"/>
          <w:color w:val="A31515"/>
          <w:sz w:val="19"/>
          <w:szCs w:val="19"/>
          <w:lang w:val="en-US" w:eastAsia="en-US"/>
        </w:rPr>
        <w:t>"New array ("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14A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key </w:t>
      </w:r>
      <w:r w:rsidRPr="004914A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14AE">
        <w:rPr>
          <w:rFonts w:ascii="Consolas" w:hAnsi="Consolas" w:cs="Consolas"/>
          <w:color w:val="A31515"/>
          <w:sz w:val="19"/>
          <w:szCs w:val="19"/>
          <w:lang w:val="en-US" w:eastAsia="en-US"/>
        </w:rPr>
        <w:t>" was deleted): "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:rsidR="004914AE" w:rsidRPr="004914AE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914AE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4914A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n; i++) {</w:t>
      </w:r>
    </w:p>
    <w:p w:rsidR="004914AE" w:rsidRPr="004914AE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4914A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x[i] </w:t>
      </w:r>
      <w:r w:rsidRPr="004914A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914AE">
        <w:rPr>
          <w:rFonts w:ascii="Consolas" w:hAnsi="Consolas" w:cs="Consolas"/>
          <w:color w:val="A31515"/>
          <w:sz w:val="19"/>
          <w:szCs w:val="19"/>
          <w:lang w:val="en-US" w:eastAsia="en-US"/>
        </w:rPr>
        <w:t>" "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:rsidR="004914AE" w:rsidRPr="004914AE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4914AE" w:rsidRPr="004914AE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4914A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4914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endl;</w:t>
      </w:r>
    </w:p>
    <w:p w:rsidR="004914AE" w:rsidRDefault="004914AE" w:rsidP="004914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:rsidR="0011491D" w:rsidRDefault="004914AE" w:rsidP="0011491D">
      <w:pPr>
        <w:jc w:val="center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4914AE"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60BD02FB" wp14:editId="4E284AF2">
            <wp:extent cx="2643505" cy="662772"/>
            <wp:effectExtent l="0" t="0" r="444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857" t="5436"/>
                    <a:stretch/>
                  </pic:blipFill>
                  <pic:spPr bwMode="auto">
                    <a:xfrm>
                      <a:off x="0" y="0"/>
                      <a:ext cx="2644369" cy="662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914AE">
        <w:rPr>
          <w:rFonts w:ascii="Consolas" w:hAnsi="Consolas" w:cs="Consolas"/>
          <w:noProof/>
          <w:color w:val="000000"/>
          <w:sz w:val="19"/>
          <w:szCs w:val="19"/>
          <w:lang w:eastAsia="en-US"/>
        </w:rPr>
        <w:t xml:space="preserve"> </w:t>
      </w:r>
    </w:p>
    <w:p w:rsidR="0011491D" w:rsidRDefault="0011491D" w:rsidP="0011491D">
      <w:pPr>
        <w:spacing w:after="25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Рисунок </w:t>
      </w:r>
      <w:r w:rsidR="003209FA">
        <w:rPr>
          <w:rFonts w:ascii="Times New Roman" w:eastAsia="Times New Roman" w:hAnsi="Times New Roman" w:cs="Times New Roman"/>
          <w:bCs/>
          <w:iCs/>
          <w:sz w:val="28"/>
          <w:szCs w:val="28"/>
        </w:rPr>
        <w:t>5</w:t>
      </w: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Отладка</w:t>
      </w: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 w:rsidR="004914AE" w:rsidRPr="004914AE">
        <w:rPr>
          <w:rFonts w:ascii="Times New Roman" w:hAnsi="Times New Roman" w:cs="Times New Roman"/>
          <w:sz w:val="28"/>
          <w:szCs w:val="28"/>
        </w:rPr>
        <w:t xml:space="preserve"> delOtherMethod</w:t>
      </w:r>
      <w:r w:rsidRPr="00372836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массиве при</w:t>
      </w:r>
      <w:r w:rsidRPr="002F02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=10 (</w:t>
      </w:r>
      <w:r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044DEE">
        <w:rPr>
          <w:rFonts w:ascii="Times New Roman" w:hAnsi="Times New Roman" w:cs="Times New Roman"/>
          <w:sz w:val="28"/>
          <w:szCs w:val="28"/>
        </w:rPr>
        <w:t>=2)</w:t>
      </w:r>
    </w:p>
    <w:p w:rsidR="0011491D" w:rsidRPr="009B67C4" w:rsidRDefault="0011491D" w:rsidP="0011491D">
      <w:pPr>
        <w:spacing w:after="25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</w:p>
    <w:p w:rsidR="0011491D" w:rsidRDefault="00665FBF" w:rsidP="0011491D">
      <w:pPr>
        <w:rPr>
          <w:lang w:val="en-US"/>
        </w:rPr>
      </w:pPr>
      <w:r w:rsidRPr="00665FBF">
        <w:rPr>
          <w:noProof/>
        </w:rPr>
        <w:drawing>
          <wp:inline distT="0" distB="0" distL="0" distR="0" wp14:anchorId="7AD0181A" wp14:editId="1C3996C2">
            <wp:extent cx="6119495" cy="5740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91D" w:rsidRPr="004914AE" w:rsidRDefault="0011491D" w:rsidP="0011491D">
      <w:pPr>
        <w:jc w:val="center"/>
        <w:rPr>
          <w:rFonts w:ascii="Times New Roman" w:hAnsi="Times New Roman" w:cs="Times New Roman"/>
          <w:sz w:val="28"/>
          <w:szCs w:val="28"/>
        </w:rPr>
      </w:pP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Рисунок </w:t>
      </w:r>
      <w:r w:rsidR="003209FA">
        <w:rPr>
          <w:rFonts w:ascii="Times New Roman" w:eastAsia="Times New Roman" w:hAnsi="Times New Roman" w:cs="Times New Roman"/>
          <w:bCs/>
          <w:iCs/>
          <w:sz w:val="28"/>
          <w:szCs w:val="28"/>
        </w:rPr>
        <w:t>6</w:t>
      </w: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Отладка</w:t>
      </w: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 w:rsidR="004914AE" w:rsidRPr="004914AE">
        <w:rPr>
          <w:rFonts w:ascii="Times New Roman" w:hAnsi="Times New Roman" w:cs="Times New Roman"/>
          <w:sz w:val="28"/>
          <w:szCs w:val="28"/>
        </w:rPr>
        <w:t xml:space="preserve"> delOtherMethod</w:t>
      </w:r>
      <w:r w:rsidRPr="00372836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массиве при</w:t>
      </w:r>
      <w:r w:rsidRPr="002F02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=10</w:t>
      </w:r>
      <w:r w:rsidRPr="00372836">
        <w:rPr>
          <w:rFonts w:ascii="Times New Roman" w:hAnsi="Times New Roman" w:cs="Times New Roman"/>
          <w:sz w:val="28"/>
          <w:szCs w:val="28"/>
        </w:rPr>
        <w:t>0</w:t>
      </w:r>
      <w:r w:rsidRPr="00044D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044DEE">
        <w:rPr>
          <w:rFonts w:ascii="Times New Roman" w:hAnsi="Times New Roman" w:cs="Times New Roman"/>
          <w:sz w:val="28"/>
          <w:szCs w:val="28"/>
        </w:rPr>
        <w:t>=2)</w:t>
      </w:r>
    </w:p>
    <w:p w:rsidR="0011491D" w:rsidRDefault="0011491D" w:rsidP="0011491D">
      <w:pPr>
        <w:pStyle w:val="21"/>
      </w:pPr>
      <w:bookmarkStart w:id="24" w:name="_Toc66722364"/>
      <w:r w:rsidRPr="00372836">
        <w:t>1.</w:t>
      </w:r>
      <w:r w:rsidR="0071352D">
        <w:t>8</w:t>
      </w:r>
      <w:r w:rsidRPr="00372836">
        <w:t xml:space="preserve">. </w:t>
      </w:r>
      <w:r>
        <w:rPr>
          <w:bCs/>
          <w:iCs/>
        </w:rPr>
        <w:t xml:space="preserve">Реализация </w:t>
      </w:r>
      <w:r w:rsidRPr="00372836">
        <w:t>функции: заполнение массива датчиком случайных чисел, вывод массива на экран монитора</w:t>
      </w:r>
      <w:bookmarkEnd w:id="24"/>
    </w:p>
    <w:p w:rsidR="0011491D" w:rsidRPr="00CF7A90" w:rsidRDefault="0011491D" w:rsidP="001149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F7A90">
        <w:rPr>
          <w:rFonts w:ascii="Consolas" w:hAnsi="Consolas" w:cs="Consolas"/>
          <w:color w:val="A31515"/>
          <w:sz w:val="19"/>
          <w:szCs w:val="19"/>
          <w:lang w:val="en-US" w:eastAsia="en-US"/>
        </w:rPr>
        <w:t>&lt;iostream&gt;</w:t>
      </w:r>
    </w:p>
    <w:p w:rsidR="0011491D" w:rsidRPr="00CF7A90" w:rsidRDefault="0011491D" w:rsidP="001149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CF7A90">
        <w:rPr>
          <w:rFonts w:ascii="Consolas" w:hAnsi="Consolas" w:cs="Consolas"/>
          <w:color w:val="0000FF"/>
          <w:sz w:val="19"/>
          <w:szCs w:val="19"/>
          <w:lang w:val="en-US" w:eastAsia="en-US"/>
        </w:rPr>
        <w:t>using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CF7A90">
        <w:rPr>
          <w:rFonts w:ascii="Consolas" w:hAnsi="Consolas" w:cs="Consolas"/>
          <w:color w:val="0000FF"/>
          <w:sz w:val="19"/>
          <w:szCs w:val="19"/>
          <w:lang w:val="en-US" w:eastAsia="en-US"/>
        </w:rPr>
        <w:t>namespace</w:t>
      </w:r>
      <w:r w:rsidRPr="00CF7A90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std;</w:t>
      </w:r>
    </w:p>
    <w:p w:rsidR="00FA1ADE" w:rsidRPr="00FA1ADE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A1ADE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delOtherMethod(</w:t>
      </w:r>
      <w:r w:rsidRPr="00FA1AD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FA1ADE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FA1AD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1ADE">
        <w:rPr>
          <w:rFonts w:ascii="Consolas" w:hAnsi="Consolas" w:cs="Consolas"/>
          <w:color w:val="808080"/>
          <w:sz w:val="19"/>
          <w:szCs w:val="19"/>
          <w:lang w:val="en-US" w:eastAsia="en-US"/>
        </w:rPr>
        <w:t>key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FA1AD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FA1ADE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:rsidR="00FA1ADE" w:rsidRPr="00FA1ADE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A1AD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k_moving = 0, k_comparing = 0;</w:t>
      </w:r>
    </w:p>
    <w:p w:rsidR="00FA1ADE" w:rsidRPr="00555838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55838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55838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j = 0;</w:t>
      </w:r>
    </w:p>
    <w:p w:rsidR="00FA1ADE" w:rsidRPr="00FA1ADE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55838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A1ADE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FA1AD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</w:t>
      </w:r>
      <w:r w:rsidRPr="00FA1ADE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>; i++) {</w:t>
      </w:r>
    </w:p>
    <w:p w:rsidR="00FA1ADE" w:rsidRPr="00FA1ADE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A1ADE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(i != j) {</w:t>
      </w:r>
    </w:p>
    <w:p w:rsidR="00FA1ADE" w:rsidRPr="00FA1ADE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k_moving++;</w:t>
      </w:r>
    </w:p>
    <w:p w:rsidR="00FA1ADE" w:rsidRPr="00FA1ADE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FA1ADE" w:rsidRPr="00FA1ADE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A1ADE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[j] = </w:t>
      </w:r>
      <w:r w:rsidRPr="00FA1ADE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>[i];</w:t>
      </w:r>
    </w:p>
    <w:p w:rsidR="00FA1ADE" w:rsidRPr="00FA1ADE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:rsidR="00FA1ADE" w:rsidRPr="00FA1ADE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k_comparing++;</w:t>
      </w:r>
    </w:p>
    <w:p w:rsidR="00FA1ADE" w:rsidRPr="00555838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55838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55838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55838">
        <w:rPr>
          <w:rFonts w:ascii="Consolas" w:hAnsi="Consolas" w:cs="Consolas"/>
          <w:color w:val="808080"/>
          <w:sz w:val="19"/>
          <w:szCs w:val="19"/>
          <w:lang w:val="en-US" w:eastAsia="en-US"/>
        </w:rPr>
        <w:t>x</w:t>
      </w:r>
      <w:r w:rsidRPr="00555838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[i] != </w:t>
      </w:r>
      <w:r w:rsidRPr="00555838">
        <w:rPr>
          <w:rFonts w:ascii="Consolas" w:hAnsi="Consolas" w:cs="Consolas"/>
          <w:color w:val="808080"/>
          <w:sz w:val="19"/>
          <w:szCs w:val="19"/>
          <w:lang w:val="en-US" w:eastAsia="en-US"/>
        </w:rPr>
        <w:t>key</w:t>
      </w:r>
      <w:r w:rsidRPr="00555838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:rsidR="00FA1ADE" w:rsidRPr="00555838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55838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55838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55838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55838">
        <w:rPr>
          <w:rFonts w:ascii="Consolas" w:hAnsi="Consolas" w:cs="Consolas"/>
          <w:color w:val="000000"/>
          <w:sz w:val="19"/>
          <w:szCs w:val="19"/>
          <w:lang w:val="en-US" w:eastAsia="en-US"/>
        </w:rPr>
        <w:t>j++</w:t>
      </w:r>
      <w:proofErr w:type="spellEnd"/>
      <w:r w:rsidRPr="00555838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:rsidR="00FA1ADE" w:rsidRPr="00555838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55838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55838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FA1ADE" w:rsidRPr="00555838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55838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FA1ADE" w:rsidRPr="00FA1ADE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55838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A1ADE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j;</w:t>
      </w:r>
    </w:p>
    <w:p w:rsidR="00FA1ADE" w:rsidRPr="00FA1ADE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FA1AD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1ADE">
        <w:rPr>
          <w:rFonts w:ascii="Consolas" w:hAnsi="Consolas" w:cs="Consolas"/>
          <w:color w:val="A31515"/>
          <w:sz w:val="19"/>
          <w:szCs w:val="19"/>
          <w:lang w:val="en-US" w:eastAsia="en-US"/>
        </w:rPr>
        <w:t>"Number of movements: "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1AD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k_moving </w:t>
      </w:r>
      <w:r w:rsidRPr="00FA1AD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endl;</w:t>
      </w:r>
    </w:p>
    <w:p w:rsidR="00FA1ADE" w:rsidRPr="00FA1ADE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FA1AD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1ADE">
        <w:rPr>
          <w:rFonts w:ascii="Consolas" w:hAnsi="Consolas" w:cs="Consolas"/>
          <w:color w:val="A31515"/>
          <w:sz w:val="19"/>
          <w:szCs w:val="19"/>
          <w:lang w:val="en-US" w:eastAsia="en-US"/>
        </w:rPr>
        <w:t>"Number of comparisons: "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1AD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k_comparing </w:t>
      </w:r>
      <w:r w:rsidRPr="00FA1AD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endl;</w:t>
      </w:r>
    </w:p>
    <w:p w:rsidR="00FA1ADE" w:rsidRPr="00FA1ADE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:rsidR="00FA1ADE" w:rsidRPr="00FA1ADE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:rsidR="00FA1ADE" w:rsidRPr="00FA1ADE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A1AD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main() {</w:t>
      </w:r>
    </w:p>
    <w:p w:rsidR="00FA1ADE" w:rsidRPr="00FA1ADE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A1AD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key = 8;</w:t>
      </w:r>
    </w:p>
    <w:p w:rsidR="00FA1ADE" w:rsidRPr="00FA1ADE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A1AD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n = 10;</w:t>
      </w:r>
    </w:p>
    <w:p w:rsidR="00FA1ADE" w:rsidRPr="00FA1ADE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A1AD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x = </w:t>
      </w:r>
      <w:r w:rsidRPr="00FA1ADE">
        <w:rPr>
          <w:rFonts w:ascii="Consolas" w:hAnsi="Consolas" w:cs="Consolas"/>
          <w:color w:val="0000FF"/>
          <w:sz w:val="19"/>
          <w:szCs w:val="19"/>
          <w:lang w:val="en-US" w:eastAsia="en-US"/>
        </w:rPr>
        <w:t>new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1AD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>[n];</w:t>
      </w:r>
    </w:p>
    <w:p w:rsidR="00FA1ADE" w:rsidRPr="00FA1ADE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lastRenderedPageBreak/>
        <w:tab/>
        <w:t xml:space="preserve">cout </w:t>
      </w:r>
      <w:r w:rsidRPr="00FA1AD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1ADE">
        <w:rPr>
          <w:rFonts w:ascii="Consolas" w:hAnsi="Consolas" w:cs="Consolas"/>
          <w:color w:val="A31515"/>
          <w:sz w:val="19"/>
          <w:szCs w:val="19"/>
          <w:lang w:val="en-US" w:eastAsia="en-US"/>
        </w:rPr>
        <w:t>"Old array: "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:rsidR="00FA1ADE" w:rsidRPr="00FA1ADE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A1ADE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FA1AD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n; i++) {</w:t>
      </w:r>
    </w:p>
    <w:p w:rsidR="00FA1ADE" w:rsidRPr="00FA1ADE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x[i] = rand() % 10;</w:t>
      </w:r>
    </w:p>
    <w:p w:rsidR="00FA1ADE" w:rsidRPr="00FA1ADE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FA1AD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x[i] </w:t>
      </w:r>
      <w:r w:rsidRPr="00FA1AD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1ADE">
        <w:rPr>
          <w:rFonts w:ascii="Consolas" w:hAnsi="Consolas" w:cs="Consolas"/>
          <w:color w:val="A31515"/>
          <w:sz w:val="19"/>
          <w:szCs w:val="19"/>
          <w:lang w:val="en-US" w:eastAsia="en-US"/>
        </w:rPr>
        <w:t>" "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:rsidR="00FA1ADE" w:rsidRPr="00FA1ADE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FA1ADE" w:rsidRPr="00FA1ADE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FA1AD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endl;</w:t>
      </w:r>
    </w:p>
    <w:p w:rsidR="00FA1ADE" w:rsidRPr="00FA1ADE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delOtherMethod(*&amp;n, key, x);</w:t>
      </w:r>
    </w:p>
    <w:p w:rsidR="00FA1ADE" w:rsidRPr="00FA1ADE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FA1AD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1ADE">
        <w:rPr>
          <w:rFonts w:ascii="Consolas" w:hAnsi="Consolas" w:cs="Consolas"/>
          <w:color w:val="A31515"/>
          <w:sz w:val="19"/>
          <w:szCs w:val="19"/>
          <w:lang w:val="en-US" w:eastAsia="en-US"/>
        </w:rPr>
        <w:t>"New array ("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1AD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key </w:t>
      </w:r>
      <w:r w:rsidRPr="00FA1AD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1ADE">
        <w:rPr>
          <w:rFonts w:ascii="Consolas" w:hAnsi="Consolas" w:cs="Consolas"/>
          <w:color w:val="A31515"/>
          <w:sz w:val="19"/>
          <w:szCs w:val="19"/>
          <w:lang w:val="en-US" w:eastAsia="en-US"/>
        </w:rPr>
        <w:t>" was deleted): "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:rsidR="00FA1ADE" w:rsidRPr="00FA1ADE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A1ADE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FA1AD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n; i++) {</w:t>
      </w:r>
    </w:p>
    <w:p w:rsidR="00FA1ADE" w:rsidRPr="00FA1ADE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FA1AD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x[i] </w:t>
      </w:r>
      <w:r w:rsidRPr="00FA1AD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1ADE">
        <w:rPr>
          <w:rFonts w:ascii="Consolas" w:hAnsi="Consolas" w:cs="Consolas"/>
          <w:color w:val="A31515"/>
          <w:sz w:val="19"/>
          <w:szCs w:val="19"/>
          <w:lang w:val="en-US" w:eastAsia="en-US"/>
        </w:rPr>
        <w:t>" "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:rsidR="00FA1ADE" w:rsidRPr="00FA1ADE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FA1ADE" w:rsidRPr="00FA1ADE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FA1AD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FA1AD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endl;</w:t>
      </w:r>
    </w:p>
    <w:p w:rsidR="00665FBF" w:rsidRPr="00FA1ADE" w:rsidRDefault="00FA1ADE" w:rsidP="00FA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:rsidR="0011491D" w:rsidRDefault="00FA1ADE" w:rsidP="0011491D">
      <w:pPr>
        <w:jc w:val="center"/>
      </w:pPr>
      <w:r w:rsidRPr="00FA1ADE">
        <w:rPr>
          <w:noProof/>
        </w:rPr>
        <w:drawing>
          <wp:inline distT="0" distB="0" distL="0" distR="0" wp14:anchorId="685946F3" wp14:editId="4403B424">
            <wp:extent cx="2987299" cy="624894"/>
            <wp:effectExtent l="0" t="0" r="381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91D" w:rsidRPr="00044DEE" w:rsidRDefault="0011491D" w:rsidP="0011491D">
      <w:pPr>
        <w:jc w:val="center"/>
        <w:rPr>
          <w:rFonts w:ascii="Times New Roman" w:hAnsi="Times New Roman" w:cs="Times New Roman"/>
          <w:sz w:val="28"/>
          <w:szCs w:val="28"/>
        </w:rPr>
      </w:pP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Рисунок </w:t>
      </w:r>
      <w:r w:rsidR="003209FA">
        <w:rPr>
          <w:rFonts w:ascii="Times New Roman" w:eastAsia="Times New Roman" w:hAnsi="Times New Roman" w:cs="Times New Roman"/>
          <w:bCs/>
          <w:iCs/>
          <w:sz w:val="28"/>
          <w:szCs w:val="28"/>
        </w:rPr>
        <w:t>7</w:t>
      </w: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Отладка</w:t>
      </w: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 w:rsidRPr="00372836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 w:rsidR="00FA1ADE" w:rsidRPr="004914AE">
        <w:rPr>
          <w:rFonts w:ascii="Times New Roman" w:hAnsi="Times New Roman" w:cs="Times New Roman"/>
          <w:sz w:val="28"/>
          <w:szCs w:val="28"/>
        </w:rPr>
        <w:t>delOtherMethod</w:t>
      </w:r>
      <w:r w:rsidR="00FA1ADE" w:rsidRPr="00372836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массиве, заполненном датчиком случайных чисел, вывод массива на экран монитора</w:t>
      </w:r>
      <w:r w:rsidRPr="00044D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044DEE">
        <w:rPr>
          <w:rFonts w:ascii="Times New Roman" w:hAnsi="Times New Roman" w:cs="Times New Roman"/>
          <w:sz w:val="28"/>
          <w:szCs w:val="28"/>
        </w:rPr>
        <w:t>=24)</w:t>
      </w:r>
    </w:p>
    <w:p w:rsidR="0011491D" w:rsidRDefault="0011491D" w:rsidP="0011491D">
      <w:pPr>
        <w:pStyle w:val="21"/>
      </w:pPr>
      <w:bookmarkStart w:id="25" w:name="_Toc66722365"/>
      <w:r w:rsidRPr="00044DEE">
        <w:t>1.</w:t>
      </w:r>
      <w:r w:rsidR="0071352D">
        <w:t>9</w:t>
      </w:r>
      <w:r w:rsidRPr="00044DEE">
        <w:t>.</w:t>
      </w:r>
      <w:r>
        <w:t xml:space="preserve"> </w:t>
      </w:r>
      <w:r w:rsidRPr="00044DEE">
        <w:t>Представ</w:t>
      </w:r>
      <w:r>
        <w:t>ление</w:t>
      </w:r>
      <w:r w:rsidRPr="00044DEE">
        <w:t xml:space="preserve"> результат</w:t>
      </w:r>
      <w:r>
        <w:t>ов</w:t>
      </w:r>
      <w:r w:rsidRPr="00044DEE">
        <w:t xml:space="preserve"> тестирования</w:t>
      </w:r>
      <w:r>
        <w:t xml:space="preserve"> с</w:t>
      </w:r>
      <w:r w:rsidRPr="00044DEE">
        <w:t xml:space="preserve"> указа</w:t>
      </w:r>
      <w:r>
        <w:t xml:space="preserve">нием </w:t>
      </w:r>
      <w:r w:rsidRPr="00044DEE">
        <w:t>количеств</w:t>
      </w:r>
      <w:r>
        <w:t>а</w:t>
      </w:r>
      <w:r w:rsidRPr="00044DEE">
        <w:t xml:space="preserve"> операций согласно теоретическим расчетам и полученным при выполнении алгоритма</w:t>
      </w:r>
      <w:bookmarkEnd w:id="25"/>
    </w:p>
    <w:p w:rsidR="0011491D" w:rsidRDefault="0011491D" w:rsidP="0011491D">
      <w:pPr>
        <w:pStyle w:val="ac"/>
      </w:pPr>
      <w:r>
        <w:t xml:space="preserve">Для массива </w:t>
      </w:r>
      <w:proofErr w:type="gramStart"/>
      <w:r w:rsidRPr="000A6D54">
        <w:t>{ 1</w:t>
      </w:r>
      <w:proofErr w:type="gramEnd"/>
      <w:r w:rsidRPr="000A6D54">
        <w:t>, 2, 3, 2, 5, 2, 2, 5, 7, 2 }</w:t>
      </w:r>
      <w:r>
        <w:t xml:space="preserve"> кол-во перемещений должно быть равно</w:t>
      </w:r>
      <w:r w:rsidR="007A709B" w:rsidRPr="007A709B">
        <w:t xml:space="preserve"> 8</w:t>
      </w:r>
      <w:r w:rsidR="00D23636">
        <w:t>:</w:t>
      </w:r>
    </w:p>
    <w:p w:rsidR="00D23636" w:rsidRDefault="00D23636" w:rsidP="007A709B">
      <w:pPr>
        <w:pStyle w:val="ac"/>
        <w:jc w:val="center"/>
      </w:pPr>
      <w:r>
        <w:rPr>
          <w:noProof/>
        </w:rPr>
        <mc:AlternateContent>
          <mc:Choice Requires="wpc">
            <w:drawing>
              <wp:inline distT="0" distB="0" distL="0" distR="0" wp14:anchorId="5D229714" wp14:editId="130AB77B">
                <wp:extent cx="3322519" cy="2738755"/>
                <wp:effectExtent l="0" t="0" r="0" b="4445"/>
                <wp:docPr id="17" name="Полотно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38" name="Надпись 19"/>
                        <wps:cNvSpPr txBox="1"/>
                        <wps:spPr>
                          <a:xfrm>
                            <a:off x="442490" y="667084"/>
                            <a:ext cx="259080" cy="37338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Default="00C7167F" w:rsidP="00212D92">
                              <w:pPr>
                                <w:pStyle w:val="ae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Надпись 19"/>
                        <wps:cNvSpPr txBox="1"/>
                        <wps:spPr>
                          <a:xfrm>
                            <a:off x="104035" y="667084"/>
                            <a:ext cx="259080" cy="37338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Default="00C7167F" w:rsidP="00212D92">
                              <w:pPr>
                                <w:pStyle w:val="ae"/>
                                <w:spacing w:before="0" w:beforeAutospacing="0" w:after="0" w:afterAutospacing="0" w:line="254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Надпись 19"/>
                        <wps:cNvSpPr txBox="1"/>
                        <wps:spPr>
                          <a:xfrm>
                            <a:off x="777770" y="667084"/>
                            <a:ext cx="259080" cy="37338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Default="00C7167F" w:rsidP="00212D92">
                              <w:pPr>
                                <w:pStyle w:val="ae"/>
                                <w:spacing w:before="0" w:beforeAutospacing="0" w:after="0" w:afterAutospacing="0" w:line="254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Надпись 19"/>
                        <wps:cNvSpPr txBox="1"/>
                        <wps:spPr>
                          <a:xfrm>
                            <a:off x="1422295" y="667084"/>
                            <a:ext cx="259080" cy="37338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Default="00C7167F" w:rsidP="00212D92">
                              <w:pPr>
                                <w:pStyle w:val="ae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Надпись 19"/>
                        <wps:cNvSpPr txBox="1"/>
                        <wps:spPr>
                          <a:xfrm>
                            <a:off x="2687215" y="667084"/>
                            <a:ext cx="259080" cy="37338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Default="00C7167F" w:rsidP="00212D92">
                              <w:pPr>
                                <w:pStyle w:val="ae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Надпись 19"/>
                        <wps:cNvSpPr txBox="1"/>
                        <wps:spPr>
                          <a:xfrm>
                            <a:off x="1102255" y="667084"/>
                            <a:ext cx="259080" cy="37338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Default="00C7167F" w:rsidP="00212D92">
                              <w:pPr>
                                <w:pStyle w:val="ae"/>
                                <w:spacing w:before="0" w:beforeAutospacing="0" w:after="0" w:afterAutospacing="0" w:line="254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Надпись 19"/>
                        <wps:cNvSpPr txBox="1"/>
                        <wps:spPr>
                          <a:xfrm>
                            <a:off x="1742335" y="667084"/>
                            <a:ext cx="259080" cy="37338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Default="00C7167F" w:rsidP="00212D92">
                              <w:pPr>
                                <w:pStyle w:val="ae"/>
                                <w:spacing w:before="0" w:beforeAutospacing="0" w:after="0" w:afterAutospacing="0" w:line="254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Надпись 19"/>
                        <wps:cNvSpPr txBox="1"/>
                        <wps:spPr>
                          <a:xfrm>
                            <a:off x="2062375" y="667084"/>
                            <a:ext cx="259080" cy="37338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Default="00C7167F" w:rsidP="00212D92">
                              <w:pPr>
                                <w:pStyle w:val="ae"/>
                                <w:spacing w:before="0" w:beforeAutospacing="0" w:after="0" w:afterAutospacing="0" w:line="254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Надпись 19"/>
                        <wps:cNvSpPr txBox="1"/>
                        <wps:spPr>
                          <a:xfrm>
                            <a:off x="2374795" y="667084"/>
                            <a:ext cx="259080" cy="37338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Default="00C7167F" w:rsidP="00212D92">
                              <w:pPr>
                                <w:pStyle w:val="ae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Надпись 19"/>
                        <wps:cNvSpPr txBox="1"/>
                        <wps:spPr>
                          <a:xfrm>
                            <a:off x="3007255" y="667084"/>
                            <a:ext cx="259080" cy="37338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Default="00C7167F" w:rsidP="00212D92">
                              <w:pPr>
                                <w:pStyle w:val="ae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Надпись 19"/>
                        <wps:cNvSpPr txBox="1"/>
                        <wps:spPr>
                          <a:xfrm>
                            <a:off x="442490" y="1507633"/>
                            <a:ext cx="259080" cy="37338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Pr="00F500F9" w:rsidRDefault="00C7167F" w:rsidP="00212D92">
                              <w:pPr>
                                <w:pStyle w:val="ae"/>
                                <w:spacing w:before="0" w:beforeAutospacing="0" w:after="0" w:afterAutospacing="0" w:line="254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Надпись 19"/>
                        <wps:cNvSpPr txBox="1"/>
                        <wps:spPr>
                          <a:xfrm>
                            <a:off x="104035" y="1507633"/>
                            <a:ext cx="259080" cy="37338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Default="00C7167F" w:rsidP="00212D92">
                              <w:pPr>
                                <w:pStyle w:val="ae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Надпись 19"/>
                        <wps:cNvSpPr txBox="1"/>
                        <wps:spPr>
                          <a:xfrm>
                            <a:off x="777770" y="1507633"/>
                            <a:ext cx="259080" cy="37338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Pr="00F500F9" w:rsidRDefault="00C7167F" w:rsidP="00212D92">
                              <w:pPr>
                                <w:pStyle w:val="ae"/>
                                <w:spacing w:before="0" w:beforeAutospacing="0" w:after="0" w:afterAutospacing="0" w:line="252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Надпись 19"/>
                        <wps:cNvSpPr txBox="1"/>
                        <wps:spPr>
                          <a:xfrm>
                            <a:off x="1422295" y="1507633"/>
                            <a:ext cx="259080" cy="37338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Pr="00F500F9" w:rsidRDefault="00C7167F" w:rsidP="00212D92">
                              <w:pPr>
                                <w:pStyle w:val="ae"/>
                                <w:spacing w:before="0" w:beforeAutospacing="0" w:after="0" w:afterAutospacing="0" w:line="252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  <w:lang w:val="en-US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Надпись 19"/>
                        <wps:cNvSpPr txBox="1"/>
                        <wps:spPr>
                          <a:xfrm>
                            <a:off x="2687215" y="1507633"/>
                            <a:ext cx="259080" cy="37338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Default="00C7167F" w:rsidP="00212D92">
                              <w:pPr>
                                <w:pStyle w:val="ae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Надпись 19"/>
                        <wps:cNvSpPr txBox="1"/>
                        <wps:spPr>
                          <a:xfrm>
                            <a:off x="1102255" y="1507633"/>
                            <a:ext cx="259080" cy="37338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Pr="00F500F9" w:rsidRDefault="00C7167F" w:rsidP="00212D92">
                              <w:pPr>
                                <w:pStyle w:val="ae"/>
                                <w:spacing w:before="0" w:beforeAutospacing="0" w:after="0" w:afterAutospacing="0" w:line="252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Надпись 19"/>
                        <wps:cNvSpPr txBox="1"/>
                        <wps:spPr>
                          <a:xfrm>
                            <a:off x="1742335" y="1507633"/>
                            <a:ext cx="259080" cy="37338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Default="00C7167F" w:rsidP="00212D92">
                              <w:pPr>
                                <w:pStyle w:val="ae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Надпись 19"/>
                        <wps:cNvSpPr txBox="1"/>
                        <wps:spPr>
                          <a:xfrm>
                            <a:off x="2062375" y="1507633"/>
                            <a:ext cx="259080" cy="37338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Default="00C7167F" w:rsidP="00212D92">
                              <w:pPr>
                                <w:pStyle w:val="ae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Надпись 19"/>
                        <wps:cNvSpPr txBox="1"/>
                        <wps:spPr>
                          <a:xfrm>
                            <a:off x="2374795" y="1507633"/>
                            <a:ext cx="259080" cy="37338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Default="00C7167F" w:rsidP="00212D92">
                              <w:pPr>
                                <w:pStyle w:val="ae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Надпись 19"/>
                        <wps:cNvSpPr txBox="1"/>
                        <wps:spPr>
                          <a:xfrm>
                            <a:off x="3007255" y="1507633"/>
                            <a:ext cx="259080" cy="37338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Default="00C7167F" w:rsidP="00212D92">
                              <w:pPr>
                                <w:pStyle w:val="ae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Надпись 20"/>
                        <wps:cNvSpPr txBox="1"/>
                        <wps:spPr>
                          <a:xfrm>
                            <a:off x="35999" y="42008"/>
                            <a:ext cx="376990" cy="4612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Default="00C7167F" w:rsidP="00212D92">
                              <w:pPr>
                                <w:spacing w:after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i=0</w:t>
                              </w:r>
                            </w:p>
                            <w:p w:rsidR="00C7167F" w:rsidRPr="00212D92" w:rsidRDefault="00C7167F" w:rsidP="00212D92">
                              <w:pPr>
                                <w:spacing w:after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j=0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Надпись 20"/>
                        <wps:cNvSpPr txBox="1"/>
                        <wps:spPr>
                          <a:xfrm>
                            <a:off x="378024" y="42209"/>
                            <a:ext cx="376555" cy="4610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Default="00C7167F" w:rsidP="00212D92">
                              <w:pPr>
                                <w:pStyle w:val="ae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  <w:lang w:val="en-US"/>
                                </w:rPr>
                                <w:t>i=1</w:t>
                              </w:r>
                            </w:p>
                            <w:p w:rsidR="00C7167F" w:rsidRDefault="00C7167F" w:rsidP="00212D92">
                              <w:pPr>
                                <w:pStyle w:val="ae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  <w:lang w:val="en-US"/>
                                </w:rPr>
                                <w:t>j=1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Надпись 20"/>
                        <wps:cNvSpPr txBox="1"/>
                        <wps:spPr>
                          <a:xfrm>
                            <a:off x="716479" y="42209"/>
                            <a:ext cx="376555" cy="4610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Default="00C7167F" w:rsidP="00212D92">
                              <w:pPr>
                                <w:pStyle w:val="ae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  <w:lang w:val="en-US"/>
                                </w:rPr>
                                <w:t>i=2</w:t>
                              </w:r>
                            </w:p>
                            <w:p w:rsidR="00C7167F" w:rsidRDefault="00C7167F" w:rsidP="00212D92">
                              <w:pPr>
                                <w:pStyle w:val="ae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  <w:lang w:val="en-US"/>
                                </w:rPr>
                                <w:t>j=1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Надпись 20"/>
                        <wps:cNvSpPr txBox="1"/>
                        <wps:spPr>
                          <a:xfrm>
                            <a:off x="1036519" y="37524"/>
                            <a:ext cx="376555" cy="4610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Default="00C7167F" w:rsidP="00212D92">
                              <w:pPr>
                                <w:pStyle w:val="ae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  <w:lang w:val="en-US"/>
                                </w:rPr>
                                <w:t>i=3</w:t>
                              </w:r>
                            </w:p>
                            <w:p w:rsidR="00C7167F" w:rsidRDefault="00C7167F" w:rsidP="00212D92">
                              <w:pPr>
                                <w:pStyle w:val="ae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  <w:lang w:val="en-US"/>
                                </w:rPr>
                                <w:t>j=2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Надпись 20"/>
                        <wps:cNvSpPr txBox="1"/>
                        <wps:spPr>
                          <a:xfrm>
                            <a:off x="1365449" y="37524"/>
                            <a:ext cx="376555" cy="4610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Default="00C7167F" w:rsidP="00212D92">
                              <w:pPr>
                                <w:pStyle w:val="ae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  <w:lang w:val="en-US"/>
                                </w:rPr>
                                <w:t>i=4</w:t>
                              </w:r>
                            </w:p>
                            <w:p w:rsidR="00C7167F" w:rsidRDefault="00C7167F" w:rsidP="00212D92">
                              <w:pPr>
                                <w:pStyle w:val="ae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  <w:lang w:val="en-US"/>
                                </w:rPr>
                                <w:t>j=2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Надпись 20"/>
                        <wps:cNvSpPr txBox="1"/>
                        <wps:spPr>
                          <a:xfrm>
                            <a:off x="1681044" y="37524"/>
                            <a:ext cx="376555" cy="4610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Default="00C7167F" w:rsidP="00212D92">
                              <w:pPr>
                                <w:pStyle w:val="ae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  <w:lang w:val="en-US"/>
                                </w:rPr>
                                <w:t>i=5</w:t>
                              </w:r>
                            </w:p>
                            <w:p w:rsidR="00C7167F" w:rsidRDefault="00C7167F" w:rsidP="00212D92">
                              <w:pPr>
                                <w:pStyle w:val="ae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  <w:lang w:val="en-US"/>
                                </w:rPr>
                                <w:t>j=3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Надпись 20"/>
                        <wps:cNvSpPr txBox="1"/>
                        <wps:spPr>
                          <a:xfrm>
                            <a:off x="2005095" y="36649"/>
                            <a:ext cx="376555" cy="4610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Default="00C7167F" w:rsidP="00212D92">
                              <w:pPr>
                                <w:pStyle w:val="ae"/>
                                <w:spacing w:before="0" w:beforeAutospacing="0" w:after="0" w:afterAutospacing="0" w:line="254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  <w:lang w:val="en-US"/>
                                </w:rPr>
                                <w:t>i=6</w:t>
                              </w:r>
                            </w:p>
                            <w:p w:rsidR="00C7167F" w:rsidRDefault="00C7167F" w:rsidP="00212D92">
                              <w:pPr>
                                <w:pStyle w:val="ae"/>
                                <w:spacing w:before="0" w:beforeAutospacing="0" w:after="0" w:afterAutospacing="0" w:line="254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  <w:lang w:val="en-US"/>
                                </w:rPr>
                                <w:t>j=3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Надпись 20"/>
                        <wps:cNvSpPr txBox="1"/>
                        <wps:spPr>
                          <a:xfrm>
                            <a:off x="2321124" y="36649"/>
                            <a:ext cx="376555" cy="4610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Default="00C7167F" w:rsidP="00212D92">
                              <w:pPr>
                                <w:pStyle w:val="ae"/>
                                <w:spacing w:before="0" w:beforeAutospacing="0" w:after="0" w:afterAutospacing="0" w:line="254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  <w:lang w:val="en-US"/>
                                </w:rPr>
                                <w:t>i=7</w:t>
                              </w:r>
                            </w:p>
                            <w:p w:rsidR="00C7167F" w:rsidRDefault="00C7167F" w:rsidP="00212D92">
                              <w:pPr>
                                <w:pStyle w:val="ae"/>
                                <w:spacing w:before="0" w:beforeAutospacing="0" w:after="0" w:afterAutospacing="0" w:line="254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  <w:lang w:val="en-US"/>
                                </w:rPr>
                                <w:t>j=3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Надпись 20"/>
                        <wps:cNvSpPr txBox="1"/>
                        <wps:spPr>
                          <a:xfrm>
                            <a:off x="2620943" y="45539"/>
                            <a:ext cx="376555" cy="4610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Default="00C7167F" w:rsidP="00212D92">
                              <w:pPr>
                                <w:pStyle w:val="ae"/>
                                <w:spacing w:before="0" w:beforeAutospacing="0" w:after="0" w:afterAutospacing="0" w:line="254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  <w:lang w:val="en-US"/>
                                </w:rPr>
                                <w:t>i=8</w:t>
                              </w:r>
                            </w:p>
                            <w:p w:rsidR="00C7167F" w:rsidRDefault="00C7167F" w:rsidP="00212D92">
                              <w:pPr>
                                <w:pStyle w:val="ae"/>
                                <w:spacing w:before="0" w:beforeAutospacing="0" w:after="0" w:afterAutospacing="0" w:line="254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  <w:lang w:val="en-US"/>
                                </w:rPr>
                                <w:t>j=4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Надпись 20"/>
                        <wps:cNvSpPr txBox="1"/>
                        <wps:spPr>
                          <a:xfrm>
                            <a:off x="2945964" y="45539"/>
                            <a:ext cx="376555" cy="4610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Default="00C7167F" w:rsidP="00212D92">
                              <w:pPr>
                                <w:pStyle w:val="ae"/>
                                <w:spacing w:before="0" w:beforeAutospacing="0" w:after="0" w:afterAutospacing="0" w:line="254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  <w:lang w:val="en-US"/>
                                </w:rPr>
                                <w:t>i=9</w:t>
                              </w:r>
                            </w:p>
                            <w:p w:rsidR="00C7167F" w:rsidRDefault="00C7167F" w:rsidP="00212D92">
                              <w:pPr>
                                <w:pStyle w:val="ae"/>
                                <w:spacing w:before="0" w:beforeAutospacing="0" w:after="0" w:afterAutospacing="0" w:line="254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  <w:lang w:val="en-US"/>
                                </w:rPr>
                                <w:t>j=5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Соединитель: изогнутый 71"/>
                        <wps:cNvCnPr>
                          <a:stCxn id="40" idx="2"/>
                          <a:endCxn id="38" idx="2"/>
                        </wps:cNvCnPr>
                        <wps:spPr>
                          <a:xfrm rot="5400000">
                            <a:off x="739670" y="872824"/>
                            <a:ext cx="12700" cy="335280"/>
                          </a:xfrm>
                          <a:prstGeom prst="curvedConnector3">
                            <a:avLst>
                              <a:gd name="adj1" fmla="val 180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" name="Соединитель: изогнутый 72"/>
                        <wps:cNvCnPr>
                          <a:stCxn id="41" idx="2"/>
                          <a:endCxn id="40" idx="2"/>
                        </wps:cNvCnPr>
                        <wps:spPr>
                          <a:xfrm rot="5400000">
                            <a:off x="1229573" y="718202"/>
                            <a:ext cx="12700" cy="644525"/>
                          </a:xfrm>
                          <a:prstGeom prst="curvedConnector3">
                            <a:avLst>
                              <a:gd name="adj1" fmla="val 180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" name="Соединитель: изогнутый 73"/>
                        <wps:cNvCnPr>
                          <a:stCxn id="46" idx="2"/>
                          <a:endCxn id="43" idx="2"/>
                        </wps:cNvCnPr>
                        <wps:spPr>
                          <a:xfrm rot="5400000">
                            <a:off x="1868065" y="404194"/>
                            <a:ext cx="12700" cy="1272540"/>
                          </a:xfrm>
                          <a:prstGeom prst="curvedConnector3">
                            <a:avLst>
                              <a:gd name="adj1" fmla="val 180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" name="Соединитель: изогнутый 80"/>
                        <wps:cNvCnPr>
                          <a:stCxn id="42" idx="2"/>
                          <a:endCxn id="41" idx="2"/>
                        </wps:cNvCnPr>
                        <wps:spPr>
                          <a:xfrm rot="5400000">
                            <a:off x="2184295" y="408004"/>
                            <a:ext cx="12700" cy="1264920"/>
                          </a:xfrm>
                          <a:prstGeom prst="curvedConnector3">
                            <a:avLst>
                              <a:gd name="adj1" fmla="val 180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Прямая соединительная линия 23"/>
                        <wps:cNvCnPr/>
                        <wps:spPr>
                          <a:xfrm>
                            <a:off x="1713532" y="1356910"/>
                            <a:ext cx="0" cy="657726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Надпись 24"/>
                        <wps:cNvSpPr txBox="1"/>
                        <wps:spPr>
                          <a:xfrm>
                            <a:off x="238755" y="2044406"/>
                            <a:ext cx="798095" cy="2630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Pr="007A709B" w:rsidRDefault="00C7167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n=j (n=5)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Надпись 19"/>
                        <wps:cNvSpPr txBox="1"/>
                        <wps:spPr>
                          <a:xfrm>
                            <a:off x="457730" y="2366516"/>
                            <a:ext cx="259080" cy="37338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Default="00C7167F" w:rsidP="007A709B">
                              <w:pPr>
                                <w:pStyle w:val="ae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Надпись 19"/>
                        <wps:cNvSpPr txBox="1"/>
                        <wps:spPr>
                          <a:xfrm>
                            <a:off x="119275" y="2366516"/>
                            <a:ext cx="259080" cy="37338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Default="00C7167F" w:rsidP="007A709B">
                              <w:pPr>
                                <w:pStyle w:val="ae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Надпись 19"/>
                        <wps:cNvSpPr txBox="1"/>
                        <wps:spPr>
                          <a:xfrm>
                            <a:off x="793010" y="2366516"/>
                            <a:ext cx="259080" cy="37338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Default="00C7167F" w:rsidP="007A709B">
                              <w:pPr>
                                <w:pStyle w:val="ae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Надпись 19"/>
                        <wps:cNvSpPr txBox="1"/>
                        <wps:spPr>
                          <a:xfrm>
                            <a:off x="1437535" y="2366516"/>
                            <a:ext cx="259080" cy="37338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Default="00C7167F" w:rsidP="007A709B">
                              <w:pPr>
                                <w:pStyle w:val="ae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  <w:lang w:val="en-US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Надпись 19"/>
                        <wps:cNvSpPr txBox="1"/>
                        <wps:spPr>
                          <a:xfrm>
                            <a:off x="1117495" y="2366516"/>
                            <a:ext cx="259080" cy="37338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C7167F" w:rsidRDefault="00C7167F" w:rsidP="007A709B">
                              <w:pPr>
                                <w:pStyle w:val="ae"/>
                                <w:spacing w:before="0" w:beforeAutospacing="0" w:after="0" w:afterAutospacing="0"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Соединитель: изогнутый 87"/>
                        <wps:cNvCnPr>
                          <a:stCxn id="43" idx="0"/>
                          <a:endCxn id="40" idx="0"/>
                        </wps:cNvCnPr>
                        <wps:spPr>
                          <a:xfrm rot="16200000" flipV="1">
                            <a:off x="1069553" y="504732"/>
                            <a:ext cx="12700" cy="324485"/>
                          </a:xfrm>
                          <a:prstGeom prst="curvedConnector3">
                            <a:avLst>
                              <a:gd name="adj1" fmla="val 1800000"/>
                            </a:avLst>
                          </a:prstGeom>
                          <a:ln>
                            <a:solidFill>
                              <a:schemeClr val="accent3">
                                <a:lumMod val="75000"/>
                              </a:schemeClr>
                            </a:solidFill>
                            <a:prstDash val="dash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Соединитель: изогнутый 88"/>
                        <wps:cNvCnPr>
                          <a:stCxn id="44" idx="0"/>
                          <a:endCxn id="43" idx="0"/>
                        </wps:cNvCnPr>
                        <wps:spPr>
                          <a:xfrm rot="16200000" flipV="1">
                            <a:off x="1551835" y="346935"/>
                            <a:ext cx="12700" cy="640080"/>
                          </a:xfrm>
                          <a:prstGeom prst="curvedConnector3">
                            <a:avLst>
                              <a:gd name="adj1" fmla="val 1800000"/>
                            </a:avLst>
                          </a:prstGeom>
                          <a:ln>
                            <a:solidFill>
                              <a:schemeClr val="accent3">
                                <a:lumMod val="75000"/>
                              </a:schemeClr>
                            </a:solidFill>
                            <a:prstDash val="dash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" name="Соединитель: изогнутый 89"/>
                        <wps:cNvCnPr>
                          <a:stCxn id="45" idx="0"/>
                          <a:endCxn id="43" idx="0"/>
                        </wps:cNvCnPr>
                        <wps:spPr>
                          <a:xfrm rot="16200000" flipV="1">
                            <a:off x="1711855" y="186915"/>
                            <a:ext cx="12700" cy="960120"/>
                          </a:xfrm>
                          <a:prstGeom prst="curvedConnector3">
                            <a:avLst>
                              <a:gd name="adj1" fmla="val 1800000"/>
                            </a:avLst>
                          </a:prstGeom>
                          <a:ln>
                            <a:solidFill>
                              <a:schemeClr val="accent3">
                                <a:lumMod val="75000"/>
                              </a:schemeClr>
                            </a:solidFill>
                            <a:prstDash val="dash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" name="Соединитель: изогнутый 90"/>
                        <wps:cNvCnPr>
                          <a:stCxn id="47" idx="0"/>
                          <a:endCxn id="44" idx="0"/>
                        </wps:cNvCnPr>
                        <wps:spPr>
                          <a:xfrm rot="16200000" flipV="1">
                            <a:off x="2504335" y="34515"/>
                            <a:ext cx="12700" cy="1264920"/>
                          </a:xfrm>
                          <a:prstGeom prst="curvedConnector3">
                            <a:avLst>
                              <a:gd name="adj1" fmla="val 1800000"/>
                            </a:avLst>
                          </a:prstGeom>
                          <a:ln>
                            <a:solidFill>
                              <a:schemeClr val="accent3">
                                <a:lumMod val="75000"/>
                              </a:schemeClr>
                            </a:solidFill>
                            <a:prstDash val="dash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D229714" id="Полотно 17" o:spid="_x0000_s1031" editas="canvas" style="width:261.6pt;height:215.65pt;mso-position-horizontal-relative:char;mso-position-vertical-relative:line" coordsize="33223,27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2" type="#_x0000_t75" style="position:absolute;width:33223;height:27387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9" o:spid="_x0000_s1033" type="#_x0000_t202" style="position:absolute;left:4424;top:6670;width:2591;height:3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" fillcolor="#f7caac [1301]" stroked="f" strokeweight=".5pt">
                  <v:textbox>
                    <w:txbxContent>
                      <w:p w:rsidR="00C7167F" w:rsidRDefault="00C7167F" w:rsidP="00212D92">
                        <w:pPr>
                          <w:pStyle w:val="ae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</v:shape>
                <v:shape id="Надпись 19" o:spid="_x0000_s1034" type="#_x0000_t202" style="position:absolute;left:1040;top:6670;width:2591;height:3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" fillcolor="#c5e0b3 [1305]" stroked="f" strokeweight=".5pt">
                  <v:textbox>
                    <w:txbxContent>
                      <w:p w:rsidR="00C7167F" w:rsidRDefault="00C7167F" w:rsidP="00212D92">
                        <w:pPr>
                          <w:pStyle w:val="ae"/>
                          <w:spacing w:before="0" w:beforeAutospacing="0" w:after="0" w:afterAutospacing="0" w:line="254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shape>
                <v:shape id="Надпись 19" o:spid="_x0000_s1035" type="#_x0000_t202" style="position:absolute;left:7777;top:6670;width:2591;height:3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" fillcolor="#c5e0b3 [1305]" stroked="f" strokeweight=".5pt">
                  <v:textbox>
                    <w:txbxContent>
                      <w:p w:rsidR="00C7167F" w:rsidRDefault="00C7167F" w:rsidP="00212D92">
                        <w:pPr>
                          <w:pStyle w:val="ae"/>
                          <w:spacing w:before="0" w:beforeAutospacing="0" w:after="0" w:afterAutospacing="0" w:line="254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3</w:t>
                        </w:r>
                      </w:p>
                    </w:txbxContent>
                  </v:textbox>
                </v:shape>
                <v:shape id="Надпись 19" o:spid="_x0000_s1036" type="#_x0000_t202" style="position:absolute;left:14222;top:6670;width:2591;height:3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" fillcolor="#c5e0b3 [1305]" stroked="f" strokeweight=".5pt">
                  <v:textbox>
                    <w:txbxContent>
                      <w:p w:rsidR="00C7167F" w:rsidRDefault="00C7167F" w:rsidP="00212D92">
                        <w:pPr>
                          <w:pStyle w:val="ae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5</w:t>
                        </w:r>
                      </w:p>
                    </w:txbxContent>
                  </v:textbox>
                </v:shape>
                <v:shape id="Надпись 19" o:spid="_x0000_s1037" type="#_x0000_t202" style="position:absolute;left:26872;top:6670;width:2590;height:3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" fillcolor="#c5e0b3 [1305]" stroked="f" strokeweight=".5pt">
                  <v:textbox>
                    <w:txbxContent>
                      <w:p w:rsidR="00C7167F" w:rsidRDefault="00C7167F" w:rsidP="00212D92">
                        <w:pPr>
                          <w:pStyle w:val="ae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7</w:t>
                        </w:r>
                      </w:p>
                    </w:txbxContent>
                  </v:textbox>
                </v:shape>
                <v:shape id="Надпись 19" o:spid="_x0000_s1038" type="#_x0000_t202" style="position:absolute;left:11022;top:6670;width:2591;height:3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" fillcolor="#f7caac [1301]" stroked="f" strokeweight=".5pt">
                  <v:textbox>
                    <w:txbxContent>
                      <w:p w:rsidR="00C7167F" w:rsidRDefault="00C7167F" w:rsidP="00212D92">
                        <w:pPr>
                          <w:pStyle w:val="ae"/>
                          <w:spacing w:before="0" w:beforeAutospacing="0" w:after="0" w:afterAutospacing="0" w:line="254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</v:shape>
                <v:shape id="Надпись 19" o:spid="_x0000_s1039" type="#_x0000_t202" style="position:absolute;left:17423;top:6670;width:2591;height:3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" fillcolor="#f7caac [1301]" stroked="f" strokeweight=".5pt">
                  <v:textbox>
                    <w:txbxContent>
                      <w:p w:rsidR="00C7167F" w:rsidRDefault="00C7167F" w:rsidP="00212D92">
                        <w:pPr>
                          <w:pStyle w:val="ae"/>
                          <w:spacing w:before="0" w:beforeAutospacing="0" w:after="0" w:afterAutospacing="0" w:line="254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</v:shape>
                <v:shape id="Надпись 19" o:spid="_x0000_s1040" type="#_x0000_t202" style="position:absolute;left:20623;top:6670;width:2591;height:3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" fillcolor="#f7caac [1301]" stroked="f" strokeweight=".5pt">
                  <v:textbox>
                    <w:txbxContent>
                      <w:p w:rsidR="00C7167F" w:rsidRDefault="00C7167F" w:rsidP="00212D92">
                        <w:pPr>
                          <w:pStyle w:val="ae"/>
                          <w:spacing w:before="0" w:beforeAutospacing="0" w:after="0" w:afterAutospacing="0" w:line="254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</v:shape>
                <v:shape id="Надпись 19" o:spid="_x0000_s1041" type="#_x0000_t202" style="position:absolute;left:23747;top:6670;width:2591;height:3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" fillcolor="#c5e0b3 [1305]" stroked="f" strokeweight=".5pt">
                  <v:textbox>
                    <w:txbxContent>
                      <w:p w:rsidR="00C7167F" w:rsidRDefault="00C7167F" w:rsidP="00212D92">
                        <w:pPr>
                          <w:pStyle w:val="ae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5</w:t>
                        </w:r>
                      </w:p>
                    </w:txbxContent>
                  </v:textbox>
                </v:shape>
                <v:shape id="Надпись 19" o:spid="_x0000_s1042" type="#_x0000_t202" style="position:absolute;left:30072;top:6670;width:2591;height:3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" fillcolor="#f7caac [1301]" stroked="f" strokeweight=".5pt">
                  <v:textbox>
                    <w:txbxContent>
                      <w:p w:rsidR="00C7167F" w:rsidRDefault="00C7167F" w:rsidP="00212D92">
                        <w:pPr>
                          <w:pStyle w:val="ae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</v:shape>
                <v:shape id="Надпись 19" o:spid="_x0000_s1043" type="#_x0000_t202" style="position:absolute;left:4424;top:15076;width:2591;height:3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" fillcolor="#c5e0b3 [1305]" stroked="f" strokeweight=".5pt">
                  <v:textbox>
                    <w:txbxContent>
                      <w:p w:rsidR="00C7167F" w:rsidRPr="00F500F9" w:rsidRDefault="00C7167F" w:rsidP="00212D92">
                        <w:pPr>
                          <w:pStyle w:val="ae"/>
                          <w:spacing w:before="0" w:beforeAutospacing="0" w:after="0" w:afterAutospacing="0" w:line="254" w:lineRule="auto"/>
                          <w:rPr>
                            <w:lang w:val="en-US"/>
                          </w:rPr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Надпись 19" o:spid="_x0000_s1044" type="#_x0000_t202" style="position:absolute;left:1040;top:15076;width:2591;height:3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" fillcolor="#c5e0b3 [1305]" stroked="f" strokeweight=".5pt">
                  <v:textbox>
                    <w:txbxContent>
                      <w:p w:rsidR="00C7167F" w:rsidRDefault="00C7167F" w:rsidP="00212D92">
                        <w:pPr>
                          <w:pStyle w:val="ae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shape>
                <v:shape id="Надпись 19" o:spid="_x0000_s1045" type="#_x0000_t202" style="position:absolute;left:7777;top:15076;width:2591;height:3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" fillcolor="#c5e0b3 [1305]" stroked="f" strokeweight=".5pt">
                  <v:textbox>
                    <w:txbxContent>
                      <w:p w:rsidR="00C7167F" w:rsidRPr="00F500F9" w:rsidRDefault="00C7167F" w:rsidP="00212D92">
                        <w:pPr>
                          <w:pStyle w:val="ae"/>
                          <w:spacing w:before="0" w:beforeAutospacing="0" w:after="0" w:afterAutospacing="0" w:line="252" w:lineRule="auto"/>
                          <w:rPr>
                            <w:lang w:val="en-US"/>
                          </w:rPr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shape id="Надпись 19" o:spid="_x0000_s1046" type="#_x0000_t202" style="position:absolute;left:14222;top:15076;width:2591;height:3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" fillcolor="#c5e0b3 [1305]" stroked="f" strokeweight=".5pt">
                  <v:textbox>
                    <w:txbxContent>
                      <w:p w:rsidR="00C7167F" w:rsidRPr="00F500F9" w:rsidRDefault="00C7167F" w:rsidP="00212D92">
                        <w:pPr>
                          <w:pStyle w:val="ae"/>
                          <w:spacing w:before="0" w:beforeAutospacing="0" w:after="0" w:afterAutospacing="0" w:line="252" w:lineRule="auto"/>
                          <w:rPr>
                            <w:lang w:val="en-US"/>
                          </w:rPr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  <w:lang w:val="en-US"/>
                          </w:rPr>
                          <w:t>7</w:t>
                        </w:r>
                      </w:p>
                    </w:txbxContent>
                  </v:textbox>
                </v:shape>
                <v:shape id="Надпись 19" o:spid="_x0000_s1047" type="#_x0000_t202" style="position:absolute;left:26872;top:15076;width:2590;height:3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" fillcolor="#f7caac [1301]" stroked="f" strokeweight=".5pt">
                  <v:textbox>
                    <w:txbxContent>
                      <w:p w:rsidR="00C7167F" w:rsidRDefault="00C7167F" w:rsidP="00212D92">
                        <w:pPr>
                          <w:pStyle w:val="ae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7</w:t>
                        </w:r>
                      </w:p>
                    </w:txbxContent>
                  </v:textbox>
                </v:shape>
                <v:shape id="Надпись 19" o:spid="_x0000_s1048" type="#_x0000_t202" style="position:absolute;left:11022;top:15076;width:2591;height:3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" fillcolor="#c5e0b3 [1305]" stroked="f" strokeweight=".5pt">
                  <v:textbox>
                    <w:txbxContent>
                      <w:p w:rsidR="00C7167F" w:rsidRPr="00F500F9" w:rsidRDefault="00C7167F" w:rsidP="00212D92">
                        <w:pPr>
                          <w:pStyle w:val="ae"/>
                          <w:spacing w:before="0" w:beforeAutospacing="0" w:after="0" w:afterAutospacing="0" w:line="252" w:lineRule="auto"/>
                          <w:rPr>
                            <w:lang w:val="en-US"/>
                          </w:rPr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shape id="Надпись 19" o:spid="_x0000_s1049" type="#_x0000_t202" style="position:absolute;left:17423;top:15076;width:2591;height:3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" fillcolor="#f7caac [1301]" stroked="f" strokeweight=".5pt">
                  <v:textbox>
                    <w:txbxContent>
                      <w:p w:rsidR="00C7167F" w:rsidRDefault="00C7167F" w:rsidP="00212D92">
                        <w:pPr>
                          <w:pStyle w:val="ae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</v:shape>
                <v:shape id="Надпись 19" o:spid="_x0000_s1050" type="#_x0000_t202" style="position:absolute;left:20623;top:15076;width:2591;height:3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" fillcolor="#f7caac [1301]" stroked="f" strokeweight=".5pt">
                  <v:textbox>
                    <w:txbxContent>
                      <w:p w:rsidR="00C7167F" w:rsidRDefault="00C7167F" w:rsidP="00212D92">
                        <w:pPr>
                          <w:pStyle w:val="ae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</v:shape>
                <v:shape id="Надпись 19" o:spid="_x0000_s1051" type="#_x0000_t202" style="position:absolute;left:23747;top:15076;width:2591;height:3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" fillcolor="#f7caac [1301]" stroked="f" strokeweight=".5pt">
                  <v:textbox>
                    <w:txbxContent>
                      <w:p w:rsidR="00C7167F" w:rsidRDefault="00C7167F" w:rsidP="00212D92">
                        <w:pPr>
                          <w:pStyle w:val="ae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5</w:t>
                        </w:r>
                      </w:p>
                    </w:txbxContent>
                  </v:textbox>
                </v:shape>
                <v:shape id="Надпись 19" o:spid="_x0000_s1052" type="#_x0000_t202" style="position:absolute;left:30072;top:15076;width:2591;height:3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" fillcolor="#f7caac [1301]" stroked="f" strokeweight=".5pt">
                  <v:textbox>
                    <w:txbxContent>
                      <w:p w:rsidR="00C7167F" w:rsidRDefault="00C7167F" w:rsidP="00212D92">
                        <w:pPr>
                          <w:pStyle w:val="ae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</v:shape>
                <v:shape id="Надпись 20" o:spid="_x0000_s1053" type="#_x0000_t202" style="position:absolute;left:359;top:420;width:3770;height:4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<v:textbox>
                    <w:txbxContent>
                      <w:p w:rsidR="00C7167F" w:rsidRDefault="00C7167F" w:rsidP="00212D92">
                        <w:pPr>
                          <w:spacing w:after="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i=0</w:t>
                        </w:r>
                      </w:p>
                      <w:p w:rsidR="00C7167F" w:rsidRPr="00212D92" w:rsidRDefault="00C7167F" w:rsidP="00212D92">
                        <w:pPr>
                          <w:spacing w:after="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j=0</w:t>
                        </w:r>
                      </w:p>
                    </w:txbxContent>
                  </v:textbox>
                </v:shape>
                <v:shape id="Надпись 20" o:spid="_x0000_s1054" type="#_x0000_t202" style="position:absolute;left:3780;top:422;width:3765;height:4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<v:textbox>
                    <w:txbxContent>
                      <w:p w:rsidR="00C7167F" w:rsidRDefault="00C7167F" w:rsidP="00212D92">
                        <w:pPr>
                          <w:pStyle w:val="ae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  <w:lang w:val="en-US"/>
                          </w:rPr>
                          <w:t>i=1</w:t>
                        </w:r>
                      </w:p>
                      <w:p w:rsidR="00C7167F" w:rsidRDefault="00C7167F" w:rsidP="00212D92">
                        <w:pPr>
                          <w:pStyle w:val="ae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  <w:lang w:val="en-US"/>
                          </w:rPr>
                          <w:t>j=1</w:t>
                        </w:r>
                      </w:p>
                    </w:txbxContent>
                  </v:textbox>
                </v:shape>
                <v:shape id="Надпись 20" o:spid="_x0000_s1055" type="#_x0000_t202" style="position:absolute;left:7164;top:422;width:3766;height:4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" filled="f" stroked="f" strokeweight=".5pt">
                  <v:textbox>
                    <w:txbxContent>
                      <w:p w:rsidR="00C7167F" w:rsidRDefault="00C7167F" w:rsidP="00212D92">
                        <w:pPr>
                          <w:pStyle w:val="ae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  <w:lang w:val="en-US"/>
                          </w:rPr>
                          <w:t>i=2</w:t>
                        </w:r>
                      </w:p>
                      <w:p w:rsidR="00C7167F" w:rsidRDefault="00C7167F" w:rsidP="00212D92">
                        <w:pPr>
                          <w:pStyle w:val="ae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  <w:lang w:val="en-US"/>
                          </w:rPr>
                          <w:t>j=1</w:t>
                        </w:r>
                      </w:p>
                    </w:txbxContent>
                  </v:textbox>
                </v:shape>
                <v:shape id="Надпись 20" o:spid="_x0000_s1056" type="#_x0000_t202" style="position:absolute;left:10365;top:375;width:3765;height:4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<v:textbox>
                    <w:txbxContent>
                      <w:p w:rsidR="00C7167F" w:rsidRDefault="00C7167F" w:rsidP="00212D92">
                        <w:pPr>
                          <w:pStyle w:val="ae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  <w:lang w:val="en-US"/>
                          </w:rPr>
                          <w:t>i=3</w:t>
                        </w:r>
                      </w:p>
                      <w:p w:rsidR="00C7167F" w:rsidRDefault="00C7167F" w:rsidP="00212D92">
                        <w:pPr>
                          <w:pStyle w:val="ae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  <w:lang w:val="en-US"/>
                          </w:rPr>
                          <w:t>j=2</w:t>
                        </w:r>
                      </w:p>
                    </w:txbxContent>
                  </v:textbox>
                </v:shape>
                <v:shape id="Надпись 20" o:spid="_x0000_s1057" type="#_x0000_t202" style="position:absolute;left:13654;top:375;width:3766;height:4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/eF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B8w/eFxQAAANsAAAAP&#10;AAAAAAAAAAAAAAAAAAcCAABkcnMvZG93bnJldi54bWxQSwUGAAAAAAMAAwC3AAAA+QIAAAAA&#10;" filled="f" stroked="f" strokeweight=".5pt">
                  <v:textbox>
                    <w:txbxContent>
                      <w:p w:rsidR="00C7167F" w:rsidRDefault="00C7167F" w:rsidP="00212D92">
                        <w:pPr>
                          <w:pStyle w:val="ae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  <w:lang w:val="en-US"/>
                          </w:rPr>
                          <w:t>i=4</w:t>
                        </w:r>
                      </w:p>
                      <w:p w:rsidR="00C7167F" w:rsidRDefault="00C7167F" w:rsidP="00212D92">
                        <w:pPr>
                          <w:pStyle w:val="ae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  <w:lang w:val="en-US"/>
                          </w:rPr>
                          <w:t>j=2</w:t>
                        </w:r>
                      </w:p>
                    </w:txbxContent>
                  </v:textbox>
                </v:shape>
                <v:shape id="Надпись 20" o:spid="_x0000_s1058" type="#_x0000_t202" style="position:absolute;left:16810;top:375;width:3765;height:4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/x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DzKm/xxQAAANsAAAAP&#10;AAAAAAAAAAAAAAAAAAcCAABkcnMvZG93bnJldi54bWxQSwUGAAAAAAMAAwC3AAAA+QIAAAAA&#10;" filled="f" stroked="f" strokeweight=".5pt">
                  <v:textbox>
                    <w:txbxContent>
                      <w:p w:rsidR="00C7167F" w:rsidRDefault="00C7167F" w:rsidP="00212D92">
                        <w:pPr>
                          <w:pStyle w:val="ae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  <w:lang w:val="en-US"/>
                          </w:rPr>
                          <w:t>i=5</w:t>
                        </w:r>
                      </w:p>
                      <w:p w:rsidR="00C7167F" w:rsidRDefault="00C7167F" w:rsidP="00212D92">
                        <w:pPr>
                          <w:pStyle w:val="ae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  <w:lang w:val="en-US"/>
                          </w:rPr>
                          <w:t>j=3</w:t>
                        </w:r>
                      </w:p>
                    </w:txbxContent>
                  </v:textbox>
                </v:shape>
                <v:shape id="Надпись 20" o:spid="_x0000_s1059" type="#_x0000_t202" style="position:absolute;left:20050;top:366;width:3766;height:4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spq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VBr9f4g+QxQ8AAAD//wMAUEsBAi0AFAAGAAgAAAAhANvh9svuAAAAhQEAABMAAAAAAAAA&#10;AAAAAAAAAAAAAFtDb250ZW50X1R5cGVzXS54bWxQSwECLQAUAAYACAAAACEAWvQsW78AAAAVAQAA&#10;CwAAAAAAAAAAAAAAAAAfAQAAX3JlbHMvLnJlbHNQSwECLQAUAAYACAAAACEAnGbKasYAAADbAAAA&#10;DwAAAAAAAAAAAAAAAAAHAgAAZHJzL2Rvd25yZXYueG1sUEsFBgAAAAADAAMAtwAAAPoCAAAAAA==&#10;" filled="f" stroked="f" strokeweight=".5pt">
                  <v:textbox>
                    <w:txbxContent>
                      <w:p w:rsidR="00C7167F" w:rsidRDefault="00C7167F" w:rsidP="00212D92">
                        <w:pPr>
                          <w:pStyle w:val="ae"/>
                          <w:spacing w:before="0" w:beforeAutospacing="0" w:after="0" w:afterAutospacing="0" w:line="254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  <w:lang w:val="en-US"/>
                          </w:rPr>
                          <w:t>i=6</w:t>
                        </w:r>
                      </w:p>
                      <w:p w:rsidR="00C7167F" w:rsidRDefault="00C7167F" w:rsidP="00212D92">
                        <w:pPr>
                          <w:pStyle w:val="ae"/>
                          <w:spacing w:before="0" w:beforeAutospacing="0" w:after="0" w:afterAutospacing="0" w:line="254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  <w:lang w:val="en-US"/>
                          </w:rPr>
                          <w:t>j=3</w:t>
                        </w:r>
                      </w:p>
                    </w:txbxContent>
                  </v:textbox>
                </v:shape>
                <v:shape id="Надпись 20" o:spid="_x0000_s1060" type="#_x0000_t202" style="position:absolute;left:23211;top:366;width:3765;height:4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<v:textbox>
                    <w:txbxContent>
                      <w:p w:rsidR="00C7167F" w:rsidRDefault="00C7167F" w:rsidP="00212D92">
                        <w:pPr>
                          <w:pStyle w:val="ae"/>
                          <w:spacing w:before="0" w:beforeAutospacing="0" w:after="0" w:afterAutospacing="0" w:line="254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  <w:lang w:val="en-US"/>
                          </w:rPr>
                          <w:t>i=7</w:t>
                        </w:r>
                      </w:p>
                      <w:p w:rsidR="00C7167F" w:rsidRDefault="00C7167F" w:rsidP="00212D92">
                        <w:pPr>
                          <w:pStyle w:val="ae"/>
                          <w:spacing w:before="0" w:beforeAutospacing="0" w:after="0" w:afterAutospacing="0" w:line="254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  <w:lang w:val="en-US"/>
                          </w:rPr>
                          <w:t>j=3</w:t>
                        </w:r>
                      </w:p>
                    </w:txbxContent>
                  </v:textbox>
                </v:shape>
                <v:shape id="Надпись 20" o:spid="_x0000_s1061" type="#_x0000_t202" style="position:absolute;left:26209;top:455;width:3765;height:4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PGG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" filled="f" stroked="f" strokeweight=".5pt">
                  <v:textbox>
                    <w:txbxContent>
                      <w:p w:rsidR="00C7167F" w:rsidRDefault="00C7167F" w:rsidP="00212D92">
                        <w:pPr>
                          <w:pStyle w:val="ae"/>
                          <w:spacing w:before="0" w:beforeAutospacing="0" w:after="0" w:afterAutospacing="0" w:line="254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  <w:lang w:val="en-US"/>
                          </w:rPr>
                          <w:t>i=8</w:t>
                        </w:r>
                      </w:p>
                      <w:p w:rsidR="00C7167F" w:rsidRDefault="00C7167F" w:rsidP="00212D92">
                        <w:pPr>
                          <w:pStyle w:val="ae"/>
                          <w:spacing w:before="0" w:beforeAutospacing="0" w:after="0" w:afterAutospacing="0" w:line="254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  <w:lang w:val="en-US"/>
                          </w:rPr>
                          <w:t>j=4</w:t>
                        </w:r>
                      </w:p>
                    </w:txbxContent>
                  </v:textbox>
                </v:shape>
                <v:shape id="Надпись 20" o:spid="_x0000_s1062" type="#_x0000_t202" style="position:absolute;left:29459;top:455;width:3766;height:4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2X0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" filled="f" stroked="f" strokeweight=".5pt">
                  <v:textbox>
                    <w:txbxContent>
                      <w:p w:rsidR="00C7167F" w:rsidRDefault="00C7167F" w:rsidP="00212D92">
                        <w:pPr>
                          <w:pStyle w:val="ae"/>
                          <w:spacing w:before="0" w:beforeAutospacing="0" w:after="0" w:afterAutospacing="0" w:line="254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  <w:lang w:val="en-US"/>
                          </w:rPr>
                          <w:t>i=9</w:t>
                        </w:r>
                      </w:p>
                      <w:p w:rsidR="00C7167F" w:rsidRDefault="00C7167F" w:rsidP="00212D92">
                        <w:pPr>
                          <w:pStyle w:val="ae"/>
                          <w:spacing w:before="0" w:beforeAutospacing="0" w:after="0" w:afterAutospacing="0" w:line="254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  <w:lang w:val="en-US"/>
                          </w:rPr>
                          <w:t>j=5</w:t>
                        </w:r>
                      </w:p>
                    </w:txbxContent>
                  </v:textbox>
                </v:shape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оединитель: изогнутый 71" o:spid="_x0000_s1063" type="#_x0000_t38" style="position:absolute;left:7396;top:8728;width:127;height:3353;rotation:9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" adj="388800" strokecolor="#4472c4 [3204]" strokeweight=".5pt">
                  <v:stroke endarrow="block" joinstyle="miter"/>
                </v:shape>
                <v:shape id="Соединитель: изогнутый 72" o:spid="_x0000_s1064" type="#_x0000_t38" style="position:absolute;left:12295;top:7182;width:127;height:6445;rotation:9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" adj="388800" strokecolor="#ed7d31 [3205]" strokeweight=".5pt">
                  <v:stroke endarrow="block" joinstyle="miter"/>
                </v:shape>
                <v:shape id="Соединитель: изогнутый 73" o:spid="_x0000_s1065" type="#_x0000_t38" style="position:absolute;left:18680;top:4042;width:127;height:12725;rotation:9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" adj="388800" strokecolor="#70ad47 [3209]" strokeweight=".5pt">
                  <v:stroke endarrow="block" joinstyle="miter"/>
                </v:shape>
                <v:shape id="Соединитель: изогнутый 80" o:spid="_x0000_s1066" type="#_x0000_t38" style="position:absolute;left:21842;top:4080;width:127;height:12650;rotation:9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" adj="388800" strokecolor="#ffc000 [3207]" strokeweight=".5pt">
                  <v:stroke endarrow="block" joinstyle="miter"/>
                </v:shape>
                <v:line id="Прямая соединительная линия 23" o:spid="_x0000_s1067" style="position:absolute;visibility:visible;mso-wrap-style:square" from="17135,13569" to="17135,20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" strokecolor="black [3200]" strokeweight=".5pt">
                  <v:stroke dashstyle="dash" joinstyle="miter"/>
                </v:line>
                <v:shape id="Надпись 24" o:spid="_x0000_s1068" type="#_x0000_t202" style="position:absolute;left:2387;top:20444;width:7981;height:2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:rsidR="00C7167F" w:rsidRPr="007A709B" w:rsidRDefault="00C7167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n=j (n=5)</w:t>
                        </w:r>
                      </w:p>
                    </w:txbxContent>
                  </v:textbox>
                </v:shape>
                <v:shape id="Надпись 19" o:spid="_x0000_s1069" type="#_x0000_t202" style="position:absolute;left:4577;top:23665;width:2591;height:3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" fillcolor="#c5e0b3 [1305]" stroked="f" strokeweight=".5pt">
                  <v:textbox>
                    <w:txbxContent>
                      <w:p w:rsidR="00C7167F" w:rsidRDefault="00C7167F" w:rsidP="007A709B">
                        <w:pPr>
                          <w:pStyle w:val="ae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Надпись 19" o:spid="_x0000_s1070" type="#_x0000_t202" style="position:absolute;left:1192;top:23665;width:2591;height:3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" fillcolor="#c5e0b3 [1305]" stroked="f" strokeweight=".5pt">
                  <v:textbox>
                    <w:txbxContent>
                      <w:p w:rsidR="00C7167F" w:rsidRDefault="00C7167F" w:rsidP="007A709B">
                        <w:pPr>
                          <w:pStyle w:val="ae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shape>
                <v:shape id="Надпись 19" o:spid="_x0000_s1071" type="#_x0000_t202" style="position:absolute;left:7930;top:23665;width:2590;height:3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" fillcolor="#c5e0b3 [1305]" stroked="f" strokeweight=".5pt">
                  <v:textbox>
                    <w:txbxContent>
                      <w:p w:rsidR="00C7167F" w:rsidRDefault="00C7167F" w:rsidP="007A709B">
                        <w:pPr>
                          <w:pStyle w:val="ae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shape id="Надпись 19" o:spid="_x0000_s1072" type="#_x0000_t202" style="position:absolute;left:14375;top:23665;width:2591;height:3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" fillcolor="#c5e0b3 [1305]" stroked="f" strokeweight=".5pt">
                  <v:textbox>
                    <w:txbxContent>
                      <w:p w:rsidR="00C7167F" w:rsidRDefault="00C7167F" w:rsidP="007A709B">
                        <w:pPr>
                          <w:pStyle w:val="ae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  <w:lang w:val="en-US"/>
                          </w:rPr>
                          <w:t>7</w:t>
                        </w:r>
                      </w:p>
                    </w:txbxContent>
                  </v:textbox>
                </v:shape>
                <v:shape id="Надпись 19" o:spid="_x0000_s1073" type="#_x0000_t202" style="position:absolute;left:11174;top:23665;width:2591;height:3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" fillcolor="#c5e0b3 [1305]" stroked="f" strokeweight=".5pt">
                  <v:textbox>
                    <w:txbxContent>
                      <w:p w:rsidR="00C7167F" w:rsidRDefault="00C7167F" w:rsidP="007A709B">
                        <w:pPr>
                          <w:pStyle w:val="ae"/>
                          <w:spacing w:before="0" w:beforeAutospacing="0" w:after="0" w:afterAutospacing="0" w:line="252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shape id="Соединитель: изогнутый 87" o:spid="_x0000_s1074" type="#_x0000_t38" style="position:absolute;left:10695;top:5047;width:127;height:3245;rotation:90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" adj="388800" strokecolor="#7b7b7b [2406]" strokeweight=".5pt">
                  <v:stroke dashstyle="dash" endarrow="block" joinstyle="miter"/>
                </v:shape>
                <v:shape id="Соединитель: изогнутый 88" o:spid="_x0000_s1075" type="#_x0000_t38" style="position:absolute;left:15518;top:3469;width:127;height:6401;rotation:90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" adj="388800" strokecolor="#7b7b7b [2406]" strokeweight=".5pt">
                  <v:stroke dashstyle="dash" endarrow="block" joinstyle="miter"/>
                </v:shape>
                <v:shape id="Соединитель: изогнутый 89" o:spid="_x0000_s1076" type="#_x0000_t38" style="position:absolute;left:17118;top:1869;width:127;height:9601;rotation:90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" adj="388800" strokecolor="#7b7b7b [2406]" strokeweight=".5pt">
                  <v:stroke dashstyle="dash" endarrow="block" joinstyle="miter"/>
                </v:shape>
                <v:shape id="Соединитель: изогнутый 90" o:spid="_x0000_s1077" type="#_x0000_t38" style="position:absolute;left:25043;top:345;width:127;height:12649;rotation:90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" adj="388800" strokecolor="#7b7b7b [2406]" strokeweight=".5pt">
                  <v:stroke dashstyle="dash" endarrow="block" joinstyle="miter"/>
                </v:shape>
                <w10:anchorlock/>
              </v:group>
            </w:pict>
          </mc:Fallback>
        </mc:AlternateContent>
      </w:r>
    </w:p>
    <w:p w:rsidR="0011491D" w:rsidRDefault="0011491D" w:rsidP="0011491D">
      <w:pPr>
        <w:pStyle w:val="ac"/>
      </w:pPr>
      <w:r>
        <w:t>Количество сравнений = 10</w:t>
      </w:r>
      <w:r w:rsidR="007A709B" w:rsidRPr="007A709B">
        <w:t xml:space="preserve"> (</w:t>
      </w:r>
      <w:r w:rsidR="007A709B">
        <w:t xml:space="preserve">всегда равно </w:t>
      </w:r>
      <w:r w:rsidR="007A709B">
        <w:rPr>
          <w:lang w:val="en-US"/>
        </w:rPr>
        <w:t>n</w:t>
      </w:r>
      <w:r w:rsidR="007A709B">
        <w:t>)</w:t>
      </w:r>
      <w:r>
        <w:t>.</w:t>
      </w:r>
    </w:p>
    <w:p w:rsidR="0011491D" w:rsidRDefault="00D23636" w:rsidP="0011491D">
      <w:pPr>
        <w:pStyle w:val="ac"/>
        <w:ind w:firstLine="0"/>
        <w:jc w:val="center"/>
      </w:pPr>
      <w:r w:rsidRPr="00D23636">
        <w:rPr>
          <w:noProof/>
        </w:rPr>
        <w:drawing>
          <wp:inline distT="0" distB="0" distL="0" distR="0" wp14:anchorId="1D2D9BAA" wp14:editId="79B98226">
            <wp:extent cx="2613887" cy="624894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3636">
        <w:rPr>
          <w:noProof/>
        </w:rPr>
        <w:t xml:space="preserve"> </w:t>
      </w:r>
    </w:p>
    <w:p w:rsidR="0011491D" w:rsidRPr="0022118E" w:rsidRDefault="0011491D" w:rsidP="0011491D">
      <w:pPr>
        <w:jc w:val="center"/>
        <w:rPr>
          <w:rFonts w:ascii="Times New Roman" w:hAnsi="Times New Roman" w:cs="Times New Roman"/>
          <w:sz w:val="28"/>
          <w:szCs w:val="28"/>
        </w:rPr>
      </w:pP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Рисунок </w:t>
      </w:r>
      <w:r w:rsidR="003209FA">
        <w:rPr>
          <w:rFonts w:ascii="Times New Roman" w:eastAsia="Times New Roman" w:hAnsi="Times New Roman" w:cs="Times New Roman"/>
          <w:bCs/>
          <w:iCs/>
          <w:sz w:val="28"/>
          <w:szCs w:val="28"/>
        </w:rPr>
        <w:t>9</w:t>
      </w: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Отладка</w:t>
      </w: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 w:rsidRPr="00372836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массиве </w:t>
      </w:r>
      <w:proofErr w:type="gramStart"/>
      <w:r w:rsidRPr="0022118E">
        <w:rPr>
          <w:rFonts w:ascii="Times New Roman" w:hAnsi="Times New Roman" w:cs="Times New Roman"/>
          <w:sz w:val="28"/>
          <w:szCs w:val="28"/>
        </w:rPr>
        <w:t>{ 1</w:t>
      </w:r>
      <w:proofErr w:type="gramEnd"/>
      <w:r w:rsidRPr="0022118E">
        <w:rPr>
          <w:rFonts w:ascii="Times New Roman" w:hAnsi="Times New Roman" w:cs="Times New Roman"/>
          <w:sz w:val="28"/>
          <w:szCs w:val="28"/>
        </w:rPr>
        <w:t>, 2, 3, 2, 5, 2, 2, 5, 7, 2 }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118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22118E">
        <w:rPr>
          <w:rFonts w:ascii="Times New Roman" w:hAnsi="Times New Roman" w:cs="Times New Roman"/>
          <w:sz w:val="28"/>
          <w:szCs w:val="28"/>
        </w:rPr>
        <w:t>=2)</w:t>
      </w:r>
    </w:p>
    <w:p w:rsidR="0011491D" w:rsidRPr="008E1BEB" w:rsidRDefault="0011491D" w:rsidP="0011491D">
      <w:pPr>
        <w:pStyle w:val="ac"/>
      </w:pPr>
      <w:r w:rsidRPr="008E1BEB">
        <w:t>Количеств</w:t>
      </w:r>
      <w:r>
        <w:t>о</w:t>
      </w:r>
      <w:r w:rsidRPr="008E1BEB">
        <w:t xml:space="preserve"> </w:t>
      </w:r>
      <w:r>
        <w:t xml:space="preserve">операций </w:t>
      </w:r>
      <w:r w:rsidRPr="00044DEE">
        <w:t>согласно теоретическим расчетам и полученны</w:t>
      </w:r>
      <w:r>
        <w:t>х</w:t>
      </w:r>
      <w:r w:rsidRPr="00044DEE">
        <w:t xml:space="preserve"> при выполнении алгоритма</w:t>
      </w:r>
      <w:r>
        <w:t xml:space="preserve"> одинаково. </w:t>
      </w:r>
    </w:p>
    <w:p w:rsidR="0011491D" w:rsidRPr="003209FA" w:rsidRDefault="0011491D" w:rsidP="003209FA">
      <w:pPr>
        <w:pStyle w:val="12"/>
      </w:pPr>
      <w:bookmarkStart w:id="26" w:name="_Toc66722366"/>
      <w:r w:rsidRPr="003209FA">
        <w:lastRenderedPageBreak/>
        <w:t>1.</w:t>
      </w:r>
      <w:r w:rsidR="0071352D">
        <w:t>10</w:t>
      </w:r>
      <w:r w:rsidRPr="003209FA">
        <w:t>. Тестирование алгоритма в случаях: все элементы должны быть удалены, ни один элемент не удаляется.</w:t>
      </w:r>
      <w:bookmarkEnd w:id="26"/>
    </w:p>
    <w:p w:rsidR="0011491D" w:rsidRDefault="0011491D" w:rsidP="0011491D">
      <w:pPr>
        <w:jc w:val="center"/>
        <w:rPr>
          <w:noProof/>
        </w:rPr>
      </w:pPr>
      <w:r w:rsidRPr="00CF7A90">
        <w:rPr>
          <w:noProof/>
        </w:rPr>
        <w:drawing>
          <wp:inline distT="0" distB="0" distL="0" distR="0" wp14:anchorId="5CC2F140" wp14:editId="3DAE116C">
            <wp:extent cx="1882140" cy="547289"/>
            <wp:effectExtent l="0" t="0" r="381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697" cy="55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91D" w:rsidRPr="009B67C4" w:rsidRDefault="0011491D" w:rsidP="0011491D">
      <w:pPr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Рисунок </w:t>
      </w:r>
      <w:r w:rsidR="003209FA">
        <w:rPr>
          <w:rFonts w:ascii="Times New Roman" w:eastAsia="Times New Roman" w:hAnsi="Times New Roman" w:cs="Times New Roman"/>
          <w:bCs/>
          <w:iCs/>
          <w:sz w:val="28"/>
          <w:szCs w:val="28"/>
        </w:rPr>
        <w:t>9</w:t>
      </w: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 w:rsidR="003209FA">
        <w:rPr>
          <w:rFonts w:ascii="Times New Roman" w:eastAsia="Times New Roman" w:hAnsi="Times New Roman" w:cs="Times New Roman"/>
          <w:bCs/>
          <w:iCs/>
          <w:sz w:val="28"/>
          <w:szCs w:val="28"/>
        </w:rPr>
        <w:t>–</w:t>
      </w: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 w:rsidR="003209FA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Функция </w:t>
      </w:r>
      <w:r w:rsidR="003209FA" w:rsidRPr="003209FA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delFirstMethod, </w:t>
      </w:r>
      <w:r w:rsidRPr="009B67C4">
        <w:rPr>
          <w:rFonts w:ascii="Times New Roman" w:eastAsia="Times New Roman" w:hAnsi="Times New Roman" w:cs="Times New Roman"/>
          <w:bCs/>
          <w:iCs/>
          <w:sz w:val="28"/>
          <w:szCs w:val="28"/>
        </w:rPr>
        <w:t>все элементы должны быть удалены</w:t>
      </w:r>
    </w:p>
    <w:p w:rsidR="0011491D" w:rsidRDefault="0011491D" w:rsidP="0011491D">
      <w:pPr>
        <w:jc w:val="center"/>
      </w:pPr>
      <w:r w:rsidRPr="00CF7A90">
        <w:rPr>
          <w:noProof/>
        </w:rPr>
        <w:drawing>
          <wp:inline distT="0" distB="0" distL="0" distR="0" wp14:anchorId="59DF28A9" wp14:editId="6127BFB9">
            <wp:extent cx="3276600" cy="55676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6407" cy="57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91D" w:rsidRDefault="0011491D" w:rsidP="0011491D">
      <w:pPr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Рисунок </w:t>
      </w:r>
      <w:r w:rsidR="003209FA">
        <w:rPr>
          <w:rFonts w:ascii="Times New Roman" w:eastAsia="Times New Roman" w:hAnsi="Times New Roman" w:cs="Times New Roman"/>
          <w:bCs/>
          <w:iCs/>
          <w:sz w:val="28"/>
          <w:szCs w:val="28"/>
        </w:rPr>
        <w:t>10</w:t>
      </w: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 w:rsidR="003209FA">
        <w:rPr>
          <w:rFonts w:ascii="Times New Roman" w:eastAsia="Times New Roman" w:hAnsi="Times New Roman" w:cs="Times New Roman"/>
          <w:bCs/>
          <w:iCs/>
          <w:sz w:val="28"/>
          <w:szCs w:val="28"/>
        </w:rPr>
        <w:t>–</w:t>
      </w:r>
      <w:r w:rsidR="003209FA"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 w:rsidR="003209FA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Функция </w:t>
      </w:r>
      <w:r w:rsidR="003209FA" w:rsidRPr="003209FA">
        <w:rPr>
          <w:rFonts w:ascii="Times New Roman" w:eastAsia="Times New Roman" w:hAnsi="Times New Roman" w:cs="Times New Roman"/>
          <w:bCs/>
          <w:iCs/>
          <w:sz w:val="28"/>
          <w:szCs w:val="28"/>
        </w:rPr>
        <w:t>delFirstMethod,</w:t>
      </w:r>
      <w:r w:rsidR="003209FA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 w:rsidRPr="009B67C4">
        <w:rPr>
          <w:rFonts w:ascii="Times New Roman" w:eastAsia="Times New Roman" w:hAnsi="Times New Roman" w:cs="Times New Roman"/>
          <w:bCs/>
          <w:iCs/>
          <w:sz w:val="28"/>
          <w:szCs w:val="28"/>
        </w:rPr>
        <w:t>ни один элемент не удаляется</w:t>
      </w:r>
    </w:p>
    <w:p w:rsidR="0011491D" w:rsidRDefault="0011491D" w:rsidP="0011491D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Теоретическая сложность алгоритма</w:t>
      </w:r>
      <w:r w:rsidR="003209FA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 w:rsidR="003209FA" w:rsidRPr="003209FA">
        <w:rPr>
          <w:rFonts w:ascii="Times New Roman" w:eastAsia="Times New Roman" w:hAnsi="Times New Roman" w:cs="Times New Roman"/>
          <w:bCs/>
          <w:iCs/>
          <w:sz w:val="28"/>
          <w:szCs w:val="28"/>
        </w:rPr>
        <w:t>delFirstMethod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в случае, когда все элементы должны быть удалены: 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</w:rPr>
        <w:t>Ө(n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.</w:t>
      </w:r>
    </w:p>
    <w:p w:rsidR="0011491D" w:rsidRDefault="0011491D" w:rsidP="0011491D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Теоретическая сложность алгоритма</w:t>
      </w:r>
      <w:r w:rsidR="003209FA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 w:rsidR="003209FA" w:rsidRPr="003209FA">
        <w:rPr>
          <w:rFonts w:ascii="Times New Roman" w:eastAsia="Times New Roman" w:hAnsi="Times New Roman" w:cs="Times New Roman"/>
          <w:bCs/>
          <w:iCs/>
          <w:sz w:val="28"/>
          <w:szCs w:val="28"/>
        </w:rPr>
        <w:t>delFirstMethod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в случае, когда </w:t>
      </w:r>
      <w:r w:rsidRPr="0011491D">
        <w:rPr>
          <w:rFonts w:ascii="Times New Roman" w:eastAsia="Times New Roman" w:hAnsi="Times New Roman" w:cs="Times New Roman"/>
          <w:bCs/>
          <w:iCs/>
          <w:sz w:val="28"/>
          <w:szCs w:val="28"/>
        </w:rPr>
        <w:t>ни один элемент не удаляется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: 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</w:rPr>
        <w:t>Ө(n)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.</w:t>
      </w:r>
    </w:p>
    <w:p w:rsidR="003209FA" w:rsidRDefault="003209FA" w:rsidP="0011491D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</w:p>
    <w:p w:rsidR="003209FA" w:rsidRDefault="003209FA" w:rsidP="003209FA">
      <w:pPr>
        <w:jc w:val="center"/>
        <w:rPr>
          <w:noProof/>
        </w:rPr>
      </w:pPr>
      <w:r w:rsidRPr="003209FA">
        <w:rPr>
          <w:rFonts w:ascii="Times New Roman" w:eastAsia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4CF2FE5D" wp14:editId="21150DAE">
            <wp:extent cx="1996440" cy="601764"/>
            <wp:effectExtent l="0" t="0" r="3810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22581" cy="60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9FA" w:rsidRPr="009B67C4" w:rsidRDefault="003209FA" w:rsidP="003209FA">
      <w:pPr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11</w:t>
      </w: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–</w:t>
      </w: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Функция </w:t>
      </w:r>
      <w:r w:rsidRPr="003209FA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delOtherMethod, </w:t>
      </w:r>
      <w:r w:rsidRPr="009B67C4">
        <w:rPr>
          <w:rFonts w:ascii="Times New Roman" w:eastAsia="Times New Roman" w:hAnsi="Times New Roman" w:cs="Times New Roman"/>
          <w:bCs/>
          <w:iCs/>
          <w:sz w:val="28"/>
          <w:szCs w:val="28"/>
        </w:rPr>
        <w:t>все элементы должны быть удалены</w:t>
      </w:r>
    </w:p>
    <w:p w:rsidR="003209FA" w:rsidRDefault="003209FA" w:rsidP="003209FA">
      <w:pPr>
        <w:jc w:val="center"/>
      </w:pPr>
      <w:r w:rsidRPr="00CF7A90">
        <w:rPr>
          <w:noProof/>
        </w:rPr>
        <w:drawing>
          <wp:inline distT="0" distB="0" distL="0" distR="0" wp14:anchorId="3FBA8229" wp14:editId="71203057">
            <wp:extent cx="3276600" cy="55676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6407" cy="57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9FA" w:rsidRDefault="003209FA" w:rsidP="003209FA">
      <w:pPr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12</w:t>
      </w: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–</w:t>
      </w:r>
      <w:r w:rsidRPr="00F3748D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Функция </w:t>
      </w:r>
      <w:r w:rsidRPr="003209FA">
        <w:rPr>
          <w:rFonts w:ascii="Times New Roman" w:eastAsia="Times New Roman" w:hAnsi="Times New Roman" w:cs="Times New Roman"/>
          <w:bCs/>
          <w:iCs/>
          <w:sz w:val="28"/>
          <w:szCs w:val="28"/>
        </w:rPr>
        <w:t>delOtherMethod,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 w:rsidRPr="009B67C4">
        <w:rPr>
          <w:rFonts w:ascii="Times New Roman" w:eastAsia="Times New Roman" w:hAnsi="Times New Roman" w:cs="Times New Roman"/>
          <w:bCs/>
          <w:iCs/>
          <w:sz w:val="28"/>
          <w:szCs w:val="28"/>
        </w:rPr>
        <w:t>ни один элемент не удаляется</w:t>
      </w:r>
    </w:p>
    <w:p w:rsidR="003209FA" w:rsidRDefault="003209FA" w:rsidP="003209FA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Теоретическая сложность алгоритма </w:t>
      </w:r>
      <w:r w:rsidRPr="003209FA">
        <w:rPr>
          <w:rFonts w:ascii="Times New Roman" w:eastAsia="Times New Roman" w:hAnsi="Times New Roman" w:cs="Times New Roman"/>
          <w:bCs/>
          <w:iCs/>
          <w:sz w:val="28"/>
          <w:szCs w:val="28"/>
        </w:rPr>
        <w:t>delOtherMethod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в случае, когда все элементы должны быть удалены: 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</w:rPr>
        <w:t>Ө(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n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.</w:t>
      </w:r>
    </w:p>
    <w:p w:rsidR="003209FA" w:rsidRDefault="003209FA" w:rsidP="003209FA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Теоретическая сложность алгоритма </w:t>
      </w:r>
      <w:r w:rsidRPr="003209FA">
        <w:rPr>
          <w:rFonts w:ascii="Times New Roman" w:eastAsia="Times New Roman" w:hAnsi="Times New Roman" w:cs="Times New Roman"/>
          <w:bCs/>
          <w:iCs/>
          <w:sz w:val="28"/>
          <w:szCs w:val="28"/>
        </w:rPr>
        <w:t>delOtherMethod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в случае, когда </w:t>
      </w:r>
      <w:r w:rsidRPr="0011491D">
        <w:rPr>
          <w:rFonts w:ascii="Times New Roman" w:eastAsia="Times New Roman" w:hAnsi="Times New Roman" w:cs="Times New Roman"/>
          <w:bCs/>
          <w:iCs/>
          <w:sz w:val="28"/>
          <w:szCs w:val="28"/>
        </w:rPr>
        <w:t>ни один элемент не удаляется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: 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</w:rPr>
        <w:t>Ө(n)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.</w:t>
      </w:r>
    </w:p>
    <w:p w:rsidR="009B67C4" w:rsidRDefault="003209FA" w:rsidP="009B67C4">
      <w:pPr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Таким образом, теоретическая сложность (в худшем случае) алгоритма </w:t>
      </w:r>
      <w:r w:rsidRPr="003209FA">
        <w:rPr>
          <w:rFonts w:ascii="Times New Roman" w:eastAsia="Times New Roman" w:hAnsi="Times New Roman" w:cs="Times New Roman"/>
          <w:bCs/>
          <w:iCs/>
          <w:sz w:val="28"/>
          <w:szCs w:val="28"/>
        </w:rPr>
        <w:t>delOtherMethod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меньше, чем у алгоритма </w:t>
      </w:r>
      <w:r w:rsidRPr="003209FA">
        <w:rPr>
          <w:rFonts w:ascii="Times New Roman" w:eastAsia="Times New Roman" w:hAnsi="Times New Roman" w:cs="Times New Roman"/>
          <w:bCs/>
          <w:iCs/>
          <w:sz w:val="28"/>
          <w:szCs w:val="28"/>
        </w:rPr>
        <w:t>delFirstMethod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.</w:t>
      </w:r>
    </w:p>
    <w:p w:rsidR="00C7167F" w:rsidRDefault="00C7167F" w:rsidP="00C7167F">
      <w:pPr>
        <w:pStyle w:val="12"/>
      </w:pPr>
      <w:bookmarkStart w:id="27" w:name="_Toc64702016"/>
      <w:bookmarkStart w:id="28" w:name="_Toc66722367"/>
      <w:r>
        <w:t>Задание 2</w:t>
      </w:r>
      <w:bookmarkEnd w:id="28"/>
    </w:p>
    <w:p w:rsidR="00C7167F" w:rsidRDefault="00C7167F" w:rsidP="0071352D">
      <w:pPr>
        <w:pStyle w:val="12"/>
        <w:numPr>
          <w:ilvl w:val="1"/>
          <w:numId w:val="13"/>
        </w:numPr>
        <w:spacing w:line="257" w:lineRule="auto"/>
      </w:pPr>
      <w:bookmarkStart w:id="29" w:name="_Toc66722368"/>
      <w:r>
        <w:t>Постановка задачи</w:t>
      </w:r>
      <w:bookmarkEnd w:id="27"/>
      <w:bookmarkEnd w:id="29"/>
    </w:p>
    <w:p w:rsidR="00C7167F" w:rsidRDefault="00C7167F" w:rsidP="00C7167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Вариант 6.</w:t>
      </w:r>
    </w:p>
    <w:p w:rsidR="00C7167F" w:rsidRDefault="00C7167F" w:rsidP="00C7167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Найти максимальный элемент в части матрицы, расположенной над главной диагональю.</w:t>
      </w:r>
    </w:p>
    <w:p w:rsidR="00C7167F" w:rsidRDefault="00C7167F" w:rsidP="00C7167F">
      <w:pPr>
        <w:pStyle w:val="12"/>
        <w:numPr>
          <w:ilvl w:val="1"/>
          <w:numId w:val="13"/>
        </w:numPr>
        <w:spacing w:line="256" w:lineRule="auto"/>
      </w:pPr>
      <w:bookmarkStart w:id="30" w:name="_Toc64702017"/>
      <w:bookmarkStart w:id="31" w:name="_Toc66722369"/>
      <w:r>
        <w:lastRenderedPageBreak/>
        <w:t>Модель решения</w:t>
      </w:r>
      <w:bookmarkEnd w:id="30"/>
      <w:bookmarkEnd w:id="31"/>
    </w:p>
    <w:p w:rsidR="00C7167F" w:rsidRDefault="00C7167F" w:rsidP="00C7167F">
      <w:pPr>
        <w:pStyle w:val="ac"/>
        <w:jc w:val="center"/>
      </w:pPr>
      <w:r>
        <w:rPr>
          <w:noProof/>
        </w:rPr>
        <mc:AlternateContent>
          <mc:Choice Requires="wpc">
            <w:drawing>
              <wp:inline distT="0" distB="0" distL="0" distR="0" wp14:anchorId="7AEB6473" wp14:editId="337990E1">
                <wp:extent cx="4157980" cy="2582545"/>
                <wp:effectExtent l="0" t="0" r="4445" b="0"/>
                <wp:docPr id="3393" name="Полотно 3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21" name="Надпись 11"/>
                        <wps:cNvSpPr txBox="1">
                          <a:spLocks noChangeArrowheads="1"/>
                        </wps:cNvSpPr>
                        <wps:spPr bwMode="auto">
                          <a:xfrm>
                            <a:off x="40501" y="376707"/>
                            <a:ext cx="321606" cy="337406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7167F" w:rsidRDefault="00C7167F" w:rsidP="00C7167F">
                              <w:pPr>
                                <w:spacing w:after="0"/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2" name="Надпись 11"/>
                        <wps:cNvSpPr txBox="1">
                          <a:spLocks noChangeArrowheads="1"/>
                        </wps:cNvSpPr>
                        <wps:spPr bwMode="auto">
                          <a:xfrm>
                            <a:off x="366707" y="383107"/>
                            <a:ext cx="321706" cy="331006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7167F" w:rsidRDefault="00C7167F" w:rsidP="00C7167F">
                              <w:pPr>
                                <w:pStyle w:val="ae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6" name="Надпись 11"/>
                        <wps:cNvSpPr txBox="1">
                          <a:spLocks noChangeArrowheads="1"/>
                        </wps:cNvSpPr>
                        <wps:spPr bwMode="auto">
                          <a:xfrm>
                            <a:off x="692813" y="376507"/>
                            <a:ext cx="315606" cy="337606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7167F" w:rsidRDefault="00C7167F" w:rsidP="00C7167F">
                              <w:pPr>
                                <w:pStyle w:val="ae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7" name="Надпись 11"/>
                        <wps:cNvSpPr txBox="1">
                          <a:spLocks noChangeArrowheads="1"/>
                        </wps:cNvSpPr>
                        <wps:spPr bwMode="auto">
                          <a:xfrm>
                            <a:off x="1012819" y="376507"/>
                            <a:ext cx="315706" cy="337606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7167F" w:rsidRDefault="00C7167F" w:rsidP="00C7167F">
                              <w:pPr>
                                <w:pStyle w:val="ae"/>
                                <w:spacing w:before="0" w:beforeAutospacing="0" w:after="0" w:afterAutospacing="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9" name="Надпись 11"/>
                        <wps:cNvSpPr txBox="1">
                          <a:spLocks noChangeArrowheads="1"/>
                        </wps:cNvSpPr>
                        <wps:spPr bwMode="auto">
                          <a:xfrm>
                            <a:off x="1332926" y="376707"/>
                            <a:ext cx="307706" cy="329806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7167F" w:rsidRDefault="00C7167F" w:rsidP="00C7167F">
                              <w:pPr>
                                <w:pStyle w:val="ae"/>
                                <w:spacing w:before="0" w:beforeAutospacing="0" w:after="0" w:afterAutospacing="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" name="Надпись 11"/>
                        <wps:cNvSpPr txBox="1">
                          <a:spLocks noChangeArrowheads="1"/>
                        </wps:cNvSpPr>
                        <wps:spPr bwMode="auto">
                          <a:xfrm>
                            <a:off x="36301" y="724813"/>
                            <a:ext cx="321306" cy="312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7167F" w:rsidRDefault="00C7167F" w:rsidP="00C7167F">
                              <w:pPr>
                                <w:pStyle w:val="ae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1" name="Надпись 11"/>
                        <wps:cNvSpPr txBox="1">
                          <a:spLocks noChangeArrowheads="1"/>
                        </wps:cNvSpPr>
                        <wps:spPr bwMode="auto">
                          <a:xfrm>
                            <a:off x="362107" y="716912"/>
                            <a:ext cx="326406" cy="319806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7167F" w:rsidRDefault="00C7167F" w:rsidP="00C7167F">
                              <w:pPr>
                                <w:pStyle w:val="ae"/>
                                <w:spacing w:before="0" w:beforeAutospacing="0" w:after="0" w:afterAutospacing="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497" name="Надпись 11"/>
                        <wps:cNvSpPr txBox="1">
                          <a:spLocks noChangeArrowheads="1"/>
                        </wps:cNvSpPr>
                        <wps:spPr bwMode="auto">
                          <a:xfrm>
                            <a:off x="688513" y="719613"/>
                            <a:ext cx="315606" cy="317706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7167F" w:rsidRDefault="00C7167F" w:rsidP="00C7167F">
                              <w:pPr>
                                <w:pStyle w:val="ae"/>
                                <w:spacing w:before="0" w:beforeAutospacing="0" w:after="0" w:afterAutospacing="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-3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499" name="Надпись 11"/>
                        <wps:cNvSpPr txBox="1">
                          <a:spLocks noChangeArrowheads="1"/>
                        </wps:cNvSpPr>
                        <wps:spPr bwMode="auto">
                          <a:xfrm>
                            <a:off x="1008519" y="719613"/>
                            <a:ext cx="315606" cy="317706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7167F" w:rsidRDefault="00C7167F" w:rsidP="00C7167F">
                              <w:pPr>
                                <w:pStyle w:val="ae"/>
                                <w:spacing w:before="0" w:beforeAutospacing="0" w:after="0" w:afterAutospacing="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500" name="Надпись 11"/>
                        <wps:cNvSpPr txBox="1">
                          <a:spLocks noChangeArrowheads="1"/>
                        </wps:cNvSpPr>
                        <wps:spPr bwMode="auto">
                          <a:xfrm>
                            <a:off x="1328626" y="719413"/>
                            <a:ext cx="307306" cy="31030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7167F" w:rsidRDefault="00C7167F" w:rsidP="00C7167F">
                              <w:pPr>
                                <w:pStyle w:val="ae"/>
                                <w:spacing w:before="0" w:beforeAutospacing="0" w:after="0" w:afterAutospacing="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501" name="Надпись 11"/>
                        <wps:cNvSpPr txBox="1">
                          <a:spLocks noChangeArrowheads="1"/>
                        </wps:cNvSpPr>
                        <wps:spPr bwMode="auto">
                          <a:xfrm>
                            <a:off x="40501" y="1034518"/>
                            <a:ext cx="321306" cy="327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7167F" w:rsidRDefault="00C7167F" w:rsidP="00C7167F">
                              <w:pPr>
                                <w:pStyle w:val="ae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502" name="Надпись 11"/>
                        <wps:cNvSpPr txBox="1">
                          <a:spLocks noChangeArrowheads="1"/>
                        </wps:cNvSpPr>
                        <wps:spPr bwMode="auto">
                          <a:xfrm>
                            <a:off x="366307" y="1031318"/>
                            <a:ext cx="321306" cy="330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7167F" w:rsidRDefault="00C7167F" w:rsidP="00C7167F">
                              <w:pPr>
                                <w:pStyle w:val="ae"/>
                                <w:spacing w:before="0" w:beforeAutospacing="0" w:after="0" w:afterAutospacing="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503" name="Надпись 11"/>
                        <wps:cNvSpPr txBox="1">
                          <a:spLocks noChangeArrowheads="1"/>
                        </wps:cNvSpPr>
                        <wps:spPr bwMode="auto">
                          <a:xfrm>
                            <a:off x="692713" y="1034518"/>
                            <a:ext cx="315606" cy="327606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7167F" w:rsidRDefault="00C7167F" w:rsidP="00C7167F">
                              <w:pPr>
                                <w:pStyle w:val="ae"/>
                                <w:spacing w:before="0" w:beforeAutospacing="0" w:after="0" w:afterAutospacing="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504" name="Надпись 11"/>
                        <wps:cNvSpPr txBox="1">
                          <a:spLocks noChangeArrowheads="1"/>
                        </wps:cNvSpPr>
                        <wps:spPr bwMode="auto">
                          <a:xfrm>
                            <a:off x="1012719" y="1034118"/>
                            <a:ext cx="315606" cy="328006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7167F" w:rsidRDefault="00C7167F" w:rsidP="00C7167F">
                              <w:pPr>
                                <w:pStyle w:val="ae"/>
                                <w:spacing w:before="0" w:beforeAutospacing="0" w:after="0" w:afterAutospacing="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505" name="Надпись 11"/>
                        <wps:cNvSpPr txBox="1">
                          <a:spLocks noChangeArrowheads="1"/>
                        </wps:cNvSpPr>
                        <wps:spPr bwMode="auto">
                          <a:xfrm>
                            <a:off x="1332726" y="1034118"/>
                            <a:ext cx="307406" cy="320406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7167F" w:rsidRDefault="00C7167F" w:rsidP="00C7167F">
                              <w:pPr>
                                <w:pStyle w:val="ae"/>
                                <w:spacing w:before="0" w:beforeAutospacing="0" w:after="0" w:afterAutospacing="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-9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506" name="Надпись 11"/>
                        <wps:cNvSpPr txBox="1">
                          <a:spLocks noChangeArrowheads="1"/>
                        </wps:cNvSpPr>
                        <wps:spPr bwMode="auto">
                          <a:xfrm>
                            <a:off x="40501" y="1360924"/>
                            <a:ext cx="321306" cy="313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7167F" w:rsidRDefault="00C7167F" w:rsidP="00C7167F">
                              <w:pPr>
                                <w:pStyle w:val="ae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507" name="Надпись 11"/>
                        <wps:cNvSpPr txBox="1">
                          <a:spLocks noChangeArrowheads="1"/>
                        </wps:cNvSpPr>
                        <wps:spPr bwMode="auto">
                          <a:xfrm>
                            <a:off x="366307" y="1357724"/>
                            <a:ext cx="321306" cy="315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7167F" w:rsidRDefault="00C7167F" w:rsidP="00C7167F">
                              <w:pPr>
                                <w:pStyle w:val="ae"/>
                                <w:spacing w:before="0" w:beforeAutospacing="0" w:after="0" w:afterAutospacing="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508" name="Надпись 11"/>
                        <wps:cNvSpPr txBox="1">
                          <a:spLocks noChangeArrowheads="1"/>
                        </wps:cNvSpPr>
                        <wps:spPr bwMode="auto">
                          <a:xfrm>
                            <a:off x="692713" y="1360924"/>
                            <a:ext cx="315606" cy="313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7167F" w:rsidRDefault="00C7167F" w:rsidP="00C7167F">
                              <w:pPr>
                                <w:pStyle w:val="ae"/>
                                <w:spacing w:before="0" w:beforeAutospacing="0" w:after="0" w:afterAutospacing="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509" name="Надпись 11"/>
                        <wps:cNvSpPr txBox="1">
                          <a:spLocks noChangeArrowheads="1"/>
                        </wps:cNvSpPr>
                        <wps:spPr bwMode="auto">
                          <a:xfrm>
                            <a:off x="1012719" y="1360924"/>
                            <a:ext cx="315606" cy="31300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7167F" w:rsidRDefault="00C7167F" w:rsidP="00C7167F">
                              <w:pPr>
                                <w:pStyle w:val="ae"/>
                                <w:spacing w:before="0" w:beforeAutospacing="0" w:after="0" w:afterAutospacing="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510" name="Надпись 11"/>
                        <wps:cNvSpPr txBox="1">
                          <a:spLocks noChangeArrowheads="1"/>
                        </wps:cNvSpPr>
                        <wps:spPr bwMode="auto">
                          <a:xfrm>
                            <a:off x="1332726" y="1360624"/>
                            <a:ext cx="307406" cy="30600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7167F" w:rsidRDefault="00C7167F" w:rsidP="00C7167F">
                              <w:pPr>
                                <w:pStyle w:val="ae"/>
                                <w:spacing w:before="0" w:beforeAutospacing="0" w:after="0" w:afterAutospacing="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511" name="Надпись 11"/>
                        <wps:cNvSpPr txBox="1">
                          <a:spLocks noChangeArrowheads="1"/>
                        </wps:cNvSpPr>
                        <wps:spPr bwMode="auto">
                          <a:xfrm>
                            <a:off x="40501" y="1680929"/>
                            <a:ext cx="321306" cy="303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7167F" w:rsidRDefault="00C7167F" w:rsidP="00C7167F">
                              <w:pPr>
                                <w:pStyle w:val="ae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512" name="Надпись 11"/>
                        <wps:cNvSpPr txBox="1">
                          <a:spLocks noChangeArrowheads="1"/>
                        </wps:cNvSpPr>
                        <wps:spPr bwMode="auto">
                          <a:xfrm>
                            <a:off x="366307" y="1677929"/>
                            <a:ext cx="321306" cy="305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7167F" w:rsidRDefault="00C7167F" w:rsidP="00C7167F">
                              <w:pPr>
                                <w:pStyle w:val="ae"/>
                                <w:spacing w:before="0" w:beforeAutospacing="0" w:after="0" w:afterAutospacing="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513" name="Надпись 11"/>
                        <wps:cNvSpPr txBox="1">
                          <a:spLocks noChangeArrowheads="1"/>
                        </wps:cNvSpPr>
                        <wps:spPr bwMode="auto">
                          <a:xfrm>
                            <a:off x="692713" y="1680929"/>
                            <a:ext cx="315606" cy="303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7167F" w:rsidRDefault="00C7167F" w:rsidP="00C7167F">
                              <w:pPr>
                                <w:pStyle w:val="ae"/>
                                <w:spacing w:before="0" w:beforeAutospacing="0" w:after="0" w:afterAutospacing="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514" name="Надпись 11"/>
                        <wps:cNvSpPr txBox="1">
                          <a:spLocks noChangeArrowheads="1"/>
                        </wps:cNvSpPr>
                        <wps:spPr bwMode="auto">
                          <a:xfrm>
                            <a:off x="1012719" y="1680929"/>
                            <a:ext cx="315606" cy="303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7167F" w:rsidRDefault="00C7167F" w:rsidP="00C7167F">
                              <w:pPr>
                                <w:pStyle w:val="ae"/>
                                <w:spacing w:before="0" w:beforeAutospacing="0" w:after="0" w:afterAutospacing="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515" name="Надпись 11"/>
                        <wps:cNvSpPr txBox="1">
                          <a:spLocks noChangeArrowheads="1"/>
                        </wps:cNvSpPr>
                        <wps:spPr bwMode="auto">
                          <a:xfrm>
                            <a:off x="1332726" y="1673229"/>
                            <a:ext cx="307406" cy="30740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7167F" w:rsidRDefault="00C7167F" w:rsidP="00C7167F">
                              <w:pPr>
                                <w:pStyle w:val="ae"/>
                                <w:spacing w:before="0" w:beforeAutospacing="0" w:after="0" w:afterAutospacing="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516" name="Прямая соединительная линия 8"/>
                        <wps:cNvCnPr>
                          <a:cxnSpLocks noChangeShapeType="1"/>
                        </wps:cNvCnPr>
                        <wps:spPr bwMode="auto">
                          <a:xfrm>
                            <a:off x="362107" y="378807"/>
                            <a:ext cx="0" cy="160502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7" name="Прямая соединительная линия 18"/>
                        <wps:cNvCnPr>
                          <a:cxnSpLocks noChangeShapeType="1"/>
                        </wps:cNvCnPr>
                        <wps:spPr bwMode="auto">
                          <a:xfrm>
                            <a:off x="688413" y="378807"/>
                            <a:ext cx="0" cy="160502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8" name="Прямая соединительная линия 19"/>
                        <wps:cNvCnPr>
                          <a:cxnSpLocks noChangeShapeType="1"/>
                        </wps:cNvCnPr>
                        <wps:spPr bwMode="auto">
                          <a:xfrm>
                            <a:off x="1008419" y="378807"/>
                            <a:ext cx="0" cy="160502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9" name="Прямая соединительная линия 20"/>
                        <wps:cNvCnPr>
                          <a:cxnSpLocks noChangeShapeType="1"/>
                        </wps:cNvCnPr>
                        <wps:spPr bwMode="auto">
                          <a:xfrm>
                            <a:off x="1328526" y="378807"/>
                            <a:ext cx="0" cy="160502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20" name="Прямая соединительная линия 9"/>
                        <wps:cNvCnPr>
                          <a:cxnSpLocks noChangeShapeType="1"/>
                        </wps:cNvCnPr>
                        <wps:spPr bwMode="auto">
                          <a:xfrm>
                            <a:off x="43601" y="714112"/>
                            <a:ext cx="159733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21" name="Прямая соединительная линия 24"/>
                        <wps:cNvCnPr>
                          <a:cxnSpLocks noChangeShapeType="1"/>
                        </wps:cNvCnPr>
                        <wps:spPr bwMode="auto">
                          <a:xfrm>
                            <a:off x="43601" y="1031318"/>
                            <a:ext cx="159703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22" name="Прямая соединительная линия 25"/>
                        <wps:cNvCnPr>
                          <a:cxnSpLocks noChangeShapeType="1"/>
                        </wps:cNvCnPr>
                        <wps:spPr bwMode="auto">
                          <a:xfrm>
                            <a:off x="43901" y="1358924"/>
                            <a:ext cx="159703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23" name="Прямая соединительная линия 26"/>
                        <wps:cNvCnPr>
                          <a:cxnSpLocks noChangeShapeType="1"/>
                        </wps:cNvCnPr>
                        <wps:spPr bwMode="auto">
                          <a:xfrm>
                            <a:off x="43901" y="1671429"/>
                            <a:ext cx="159703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24" name="Прямоугольник 7"/>
                        <wps:cNvSpPr>
                          <a:spLocks noChangeArrowheads="1"/>
                        </wps:cNvSpPr>
                        <wps:spPr bwMode="auto">
                          <a:xfrm>
                            <a:off x="35901" y="378807"/>
                            <a:ext cx="1605031" cy="16050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525" name="Надпись 12"/>
                        <wps:cNvSpPr txBox="1">
                          <a:spLocks noChangeArrowheads="1"/>
                        </wps:cNvSpPr>
                        <wps:spPr bwMode="auto">
                          <a:xfrm>
                            <a:off x="366707" y="2308240"/>
                            <a:ext cx="1330426" cy="274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7167F" w:rsidRDefault="00C7167F" w:rsidP="00C7167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Главная диагональ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6" name="Соединитель: изогнутый 13"/>
                        <wps:cNvCnPr>
                          <a:cxnSpLocks noChangeShapeType="1"/>
                          <a:stCxn id="2525" idx="3"/>
                        </wps:cNvCnPr>
                        <wps:spPr bwMode="auto">
                          <a:xfrm flipH="1" flipV="1">
                            <a:off x="1666632" y="1857132"/>
                            <a:ext cx="30501" cy="588310"/>
                          </a:xfrm>
                          <a:prstGeom prst="curvedConnector4">
                            <a:avLst>
                              <a:gd name="adj1" fmla="val -550000"/>
                              <a:gd name="adj2" fmla="val 97926"/>
                            </a:avLst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27" name="Надпись 14"/>
                        <wps:cNvSpPr txBox="1">
                          <a:spLocks noChangeArrowheads="1"/>
                        </wps:cNvSpPr>
                        <wps:spPr bwMode="auto">
                          <a:xfrm>
                            <a:off x="2024839" y="198103"/>
                            <a:ext cx="2079840" cy="54861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7167F" w:rsidRDefault="00C7167F" w:rsidP="00C7167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Часть матрицы, расположенная над главной диагональю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2" name="Соединитель: изогнутый 15"/>
                        <wps:cNvCnPr>
                          <a:cxnSpLocks noChangeShapeType="1"/>
                          <a:endCxn id="21" idx="3"/>
                        </wps:cNvCnPr>
                        <wps:spPr bwMode="auto">
                          <a:xfrm rot="5400000">
                            <a:off x="1624432" y="436107"/>
                            <a:ext cx="450008" cy="427008"/>
                          </a:xfrm>
                          <a:prstGeom prst="curvedConnector2">
                            <a:avLst/>
                          </a:prstGeom>
                          <a:noFill/>
                          <a:ln w="63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AEB6473" id="Полотно 3393" o:spid="_x0000_s1078" editas="canvas" style="width:327.4pt;height:203.35pt;mso-position-horizontal-relative:char;mso-position-vertical-relative:line" coordsize="41579,25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">
                <v:shape id="_x0000_s1079" type="#_x0000_t75" style="position:absolute;width:41579;height:25825;visibility:visible;mso-wrap-style:square">
                  <v:fill o:detectmouseclick="t"/>
                  <v:path o:connecttype="none"/>
                </v:shape>
                <v:shape id="Надпись 11" o:spid="_x0000_s1080" type="#_x0000_t202" style="position:absolute;left:405;top:3767;width:3216;height:3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" fillcolor="#f4b083 [1941]" stroked="f" strokeweight=".5pt">
                  <v:textbox>
                    <w:txbxContent>
                      <w:p w:rsidR="00C7167F" w:rsidRDefault="00C7167F" w:rsidP="00C7167F">
                        <w:pPr>
                          <w:spacing w:after="0"/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Надпись 11" o:spid="_x0000_s1081" type="#_x0000_t202" style="position:absolute;left:3667;top:3831;width:3217;height:33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" fillcolor="#e2efd9 [665]" stroked="f" strokeweight=".5pt">
                  <v:textbox>
                    <w:txbxContent>
                      <w:p w:rsidR="00C7167F" w:rsidRDefault="00C7167F" w:rsidP="00C7167F">
                        <w:pPr>
                          <w:pStyle w:val="ae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5</w:t>
                        </w:r>
                      </w:p>
                    </w:txbxContent>
                  </v:textbox>
                </v:shape>
                <v:shape id="Надпись 11" o:spid="_x0000_s1082" type="#_x0000_t202" style="position:absolute;left:6928;top:3765;width:3156;height:3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" fillcolor="#e2efd9 [665]" stroked="f" strokeweight=".5pt">
                  <v:textbox>
                    <w:txbxContent>
                      <w:p w:rsidR="00C7167F" w:rsidRDefault="00C7167F" w:rsidP="00C7167F">
                        <w:pPr>
                          <w:pStyle w:val="ae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8</w:t>
                        </w:r>
                      </w:p>
                    </w:txbxContent>
                  </v:textbox>
                </v:shape>
                <v:shape id="Надпись 11" o:spid="_x0000_s1083" type="#_x0000_t202" style="position:absolute;left:10128;top:3765;width:3157;height:3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" fillcolor="#e2efd9 [665]" stroked="f" strokeweight=".5pt">
                  <v:textbox>
                    <w:txbxContent>
                      <w:p w:rsidR="00C7167F" w:rsidRDefault="00C7167F" w:rsidP="00C7167F">
                        <w:pPr>
                          <w:pStyle w:val="ae"/>
                          <w:spacing w:before="0" w:beforeAutospacing="0" w:after="0" w:afterAutospacing="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6</w:t>
                        </w:r>
                      </w:p>
                    </w:txbxContent>
                  </v:textbox>
                </v:shape>
                <v:shape id="Надпись 11" o:spid="_x0000_s1084" type="#_x0000_t202" style="position:absolute;left:13329;top:3767;width:3077;height:32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" fillcolor="#e2efd9 [665]" stroked="f" strokeweight=".5pt">
                  <v:textbox>
                    <w:txbxContent>
                      <w:p w:rsidR="00C7167F" w:rsidRDefault="00C7167F" w:rsidP="00C7167F">
                        <w:pPr>
                          <w:pStyle w:val="ae"/>
                          <w:spacing w:before="0" w:beforeAutospacing="0" w:after="0" w:afterAutospacing="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4</w:t>
                        </w:r>
                      </w:p>
                    </w:txbxContent>
                  </v:textbox>
                </v:shape>
                <v:shape id="Надпись 11" o:spid="_x0000_s1085" type="#_x0000_t202" style="position:absolute;left:363;top:7248;width:3213;height:31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" filled="f" stroked="f" strokeweight=".5pt">
                  <v:textbox>
                    <w:txbxContent>
                      <w:p w:rsidR="00C7167F" w:rsidRDefault="00C7167F" w:rsidP="00C7167F">
                        <w:pPr>
                          <w:pStyle w:val="ae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6</w:t>
                        </w:r>
                      </w:p>
                    </w:txbxContent>
                  </v:textbox>
                </v:shape>
                <v:shape id="Надпись 11" o:spid="_x0000_s1086" type="#_x0000_t202" style="position:absolute;left:3621;top:7169;width:3264;height:31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" fillcolor="#f4b083 [1941]" stroked="f" strokeweight=".5pt">
                  <v:textbox>
                    <w:txbxContent>
                      <w:p w:rsidR="00C7167F" w:rsidRDefault="00C7167F" w:rsidP="00C7167F">
                        <w:pPr>
                          <w:pStyle w:val="ae"/>
                          <w:spacing w:before="0" w:beforeAutospacing="0" w:after="0" w:afterAutospacing="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8</w:t>
                        </w:r>
                      </w:p>
                    </w:txbxContent>
                  </v:textbox>
                </v:shape>
                <v:shape id="Надпись 11" o:spid="_x0000_s1087" type="#_x0000_t202" style="position:absolute;left:6885;top:7196;width:3156;height:3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" fillcolor="#e2efd9 [665]" stroked="f" strokeweight=".5pt">
                  <v:textbox>
                    <w:txbxContent>
                      <w:p w:rsidR="00C7167F" w:rsidRDefault="00C7167F" w:rsidP="00C7167F">
                        <w:pPr>
                          <w:pStyle w:val="ae"/>
                          <w:spacing w:before="0" w:beforeAutospacing="0" w:after="0" w:afterAutospacing="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-3</w:t>
                        </w:r>
                      </w:p>
                    </w:txbxContent>
                  </v:textbox>
                </v:shape>
                <v:shape id="Надпись 11" o:spid="_x0000_s1088" type="#_x0000_t202" style="position:absolute;left:10085;top:7196;width:3156;height:3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" fillcolor="#e2efd9 [665]" stroked="f" strokeweight=".5pt">
                  <v:textbox>
                    <w:txbxContent>
                      <w:p w:rsidR="00C7167F" w:rsidRDefault="00C7167F" w:rsidP="00C7167F">
                        <w:pPr>
                          <w:pStyle w:val="ae"/>
                          <w:spacing w:before="0" w:beforeAutospacing="0" w:after="0" w:afterAutospacing="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5</w:t>
                        </w:r>
                      </w:p>
                    </w:txbxContent>
                  </v:textbox>
                </v:shape>
                <v:shape id="Надпись 11" o:spid="_x0000_s1089" type="#_x0000_t202" style="position:absolute;left:13286;top:7194;width:3073;height:3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" fillcolor="#e2efd9 [665]" stroked="f" strokeweight=".5pt">
                  <v:textbox>
                    <w:txbxContent>
                      <w:p w:rsidR="00C7167F" w:rsidRDefault="00C7167F" w:rsidP="00C7167F">
                        <w:pPr>
                          <w:pStyle w:val="ae"/>
                          <w:spacing w:before="0" w:beforeAutospacing="0" w:after="0" w:afterAutospacing="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0</w:t>
                        </w:r>
                      </w:p>
                    </w:txbxContent>
                  </v:textbox>
                </v:shape>
                <v:shape id="Надпись 11" o:spid="_x0000_s1090" type="#_x0000_t202" style="position:absolute;left:405;top:10345;width:3213;height:3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" filled="f" stroked="f" strokeweight=".5pt">
                  <v:textbox>
                    <w:txbxContent>
                      <w:p w:rsidR="00C7167F" w:rsidRDefault="00C7167F" w:rsidP="00C7167F">
                        <w:pPr>
                          <w:pStyle w:val="ae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8</w:t>
                        </w:r>
                      </w:p>
                    </w:txbxContent>
                  </v:textbox>
                </v:shape>
                <v:shape id="Надпись 11" o:spid="_x0000_s1091" type="#_x0000_t202" style="position:absolute;left:3663;top:10313;width:3213;height:3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" filled="f" stroked="f" strokeweight=".5pt">
                  <v:textbox>
                    <w:txbxContent>
                      <w:p w:rsidR="00C7167F" w:rsidRDefault="00C7167F" w:rsidP="00C7167F">
                        <w:pPr>
                          <w:pStyle w:val="ae"/>
                          <w:spacing w:before="0" w:beforeAutospacing="0" w:after="0" w:afterAutospacing="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</v:shape>
                <v:shape id="Надпись 11" o:spid="_x0000_s1092" type="#_x0000_t202" style="position:absolute;left:6927;top:10345;width:3156;height:3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" fillcolor="#f4b083 [1941]" stroked="f" strokeweight=".5pt">
                  <v:textbox>
                    <w:txbxContent>
                      <w:p w:rsidR="00C7167F" w:rsidRDefault="00C7167F" w:rsidP="00C7167F">
                        <w:pPr>
                          <w:pStyle w:val="ae"/>
                          <w:spacing w:before="0" w:beforeAutospacing="0" w:after="0" w:afterAutospacing="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9</w:t>
                        </w:r>
                      </w:p>
                    </w:txbxContent>
                  </v:textbox>
                </v:shape>
                <v:shape id="Надпись 11" o:spid="_x0000_s1093" type="#_x0000_t202" style="position:absolute;left:10127;top:10341;width:3156;height:3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" fillcolor="#e2efd9 [665]" stroked="f" strokeweight=".5pt">
                  <v:textbox>
                    <w:txbxContent>
                      <w:p w:rsidR="00C7167F" w:rsidRDefault="00C7167F" w:rsidP="00C7167F">
                        <w:pPr>
                          <w:pStyle w:val="ae"/>
                          <w:spacing w:before="0" w:beforeAutospacing="0" w:after="0" w:afterAutospacing="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5</w:t>
                        </w:r>
                      </w:p>
                    </w:txbxContent>
                  </v:textbox>
                </v:shape>
                <v:shape id="Надпись 11" o:spid="_x0000_s1094" type="#_x0000_t202" style="position:absolute;left:13327;top:10341;width:3074;height:32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" fillcolor="#e2efd9 [665]" stroked="f" strokeweight=".5pt">
                  <v:textbox>
                    <w:txbxContent>
                      <w:p w:rsidR="00C7167F" w:rsidRDefault="00C7167F" w:rsidP="00C7167F">
                        <w:pPr>
                          <w:pStyle w:val="ae"/>
                          <w:spacing w:before="0" w:beforeAutospacing="0" w:after="0" w:afterAutospacing="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-9</w:t>
                        </w:r>
                      </w:p>
                    </w:txbxContent>
                  </v:textbox>
                </v:shape>
                <v:shape id="Надпись 11" o:spid="_x0000_s1095" type="#_x0000_t202" style="position:absolute;left:405;top:13609;width:3213;height:3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" filled="f" stroked="f" strokeweight=".5pt">
                  <v:textbox>
                    <w:txbxContent>
                      <w:p w:rsidR="00C7167F" w:rsidRDefault="00C7167F" w:rsidP="00C7167F">
                        <w:pPr>
                          <w:pStyle w:val="ae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9</w:t>
                        </w:r>
                      </w:p>
                    </w:txbxContent>
                  </v:textbox>
                </v:shape>
                <v:shape id="Надпись 11" o:spid="_x0000_s1096" type="#_x0000_t202" style="position:absolute;left:3663;top:13577;width:3213;height:31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" filled="f" stroked="f" strokeweight=".5pt">
                  <v:textbox>
                    <w:txbxContent>
                      <w:p w:rsidR="00C7167F" w:rsidRDefault="00C7167F" w:rsidP="00C7167F">
                        <w:pPr>
                          <w:pStyle w:val="ae"/>
                          <w:spacing w:before="0" w:beforeAutospacing="0" w:after="0" w:afterAutospacing="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4</w:t>
                        </w:r>
                      </w:p>
                    </w:txbxContent>
                  </v:textbox>
                </v:shape>
                <v:shape id="Надпись 11" o:spid="_x0000_s1097" type="#_x0000_t202" style="position:absolute;left:6927;top:13609;width:3156;height:3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" filled="f" stroked="f" strokeweight=".5pt">
                  <v:textbox>
                    <w:txbxContent>
                      <w:p w:rsidR="00C7167F" w:rsidRDefault="00C7167F" w:rsidP="00C7167F">
                        <w:pPr>
                          <w:pStyle w:val="ae"/>
                          <w:spacing w:before="0" w:beforeAutospacing="0" w:after="0" w:afterAutospacing="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5</w:t>
                        </w:r>
                      </w:p>
                    </w:txbxContent>
                  </v:textbox>
                </v:shape>
                <v:shape id="Надпись 11" o:spid="_x0000_s1098" type="#_x0000_t202" style="position:absolute;left:10127;top:13609;width:3156;height:3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" fillcolor="#f4b083 [1941]" stroked="f" strokeweight=".5pt">
                  <v:textbox>
                    <w:txbxContent>
                      <w:p w:rsidR="00C7167F" w:rsidRDefault="00C7167F" w:rsidP="00C7167F">
                        <w:pPr>
                          <w:pStyle w:val="ae"/>
                          <w:spacing w:before="0" w:beforeAutospacing="0" w:after="0" w:afterAutospacing="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shape>
                <v:shape id="Надпись 11" o:spid="_x0000_s1099" type="#_x0000_t202" style="position:absolute;left:13327;top:13606;width:3074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" fillcolor="#e2efd9 [665]" stroked="f" strokeweight=".5pt">
                  <v:textbox>
                    <w:txbxContent>
                      <w:p w:rsidR="00C7167F" w:rsidRDefault="00C7167F" w:rsidP="00C7167F">
                        <w:pPr>
                          <w:pStyle w:val="ae"/>
                          <w:spacing w:before="0" w:beforeAutospacing="0" w:after="0" w:afterAutospacing="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3</w:t>
                        </w:r>
                      </w:p>
                    </w:txbxContent>
                  </v:textbox>
                </v:shape>
                <v:shape id="Надпись 11" o:spid="_x0000_s1100" type="#_x0000_t202" style="position:absolute;left:405;top:16809;width:3213;height:30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" filled="f" stroked="f" strokeweight=".5pt">
                  <v:textbox>
                    <w:txbxContent>
                      <w:p w:rsidR="00C7167F" w:rsidRDefault="00C7167F" w:rsidP="00C7167F">
                        <w:pPr>
                          <w:pStyle w:val="ae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</v:shape>
                <v:shape id="Надпись 11" o:spid="_x0000_s1101" type="#_x0000_t202" style="position:absolute;left:3663;top:16779;width:3213;height:30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" filled="f" stroked="f" strokeweight=".5pt">
                  <v:textbox>
                    <w:txbxContent>
                      <w:p w:rsidR="00C7167F" w:rsidRDefault="00C7167F" w:rsidP="00C7167F">
                        <w:pPr>
                          <w:pStyle w:val="ae"/>
                          <w:spacing w:before="0" w:beforeAutospacing="0" w:after="0" w:afterAutospacing="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</v:shape>
                <v:shape id="Надпись 11" o:spid="_x0000_s1102" type="#_x0000_t202" style="position:absolute;left:6927;top:16809;width:3156;height:30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" filled="f" stroked="f" strokeweight=".5pt">
                  <v:textbox>
                    <w:txbxContent>
                      <w:p w:rsidR="00C7167F" w:rsidRDefault="00C7167F" w:rsidP="00C7167F">
                        <w:pPr>
                          <w:pStyle w:val="ae"/>
                          <w:spacing w:before="0" w:beforeAutospacing="0" w:after="0" w:afterAutospacing="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8</w:t>
                        </w:r>
                      </w:p>
                    </w:txbxContent>
                  </v:textbox>
                </v:shape>
                <v:shape id="Надпись 11" o:spid="_x0000_s1103" type="#_x0000_t202" style="position:absolute;left:10127;top:16809;width:3156;height:30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" filled="f" stroked="f" strokeweight=".5pt">
                  <v:textbox>
                    <w:txbxContent>
                      <w:p w:rsidR="00C7167F" w:rsidRDefault="00C7167F" w:rsidP="00C7167F">
                        <w:pPr>
                          <w:pStyle w:val="ae"/>
                          <w:spacing w:before="0" w:beforeAutospacing="0" w:after="0" w:afterAutospacing="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6</w:t>
                        </w:r>
                      </w:p>
                    </w:txbxContent>
                  </v:textbox>
                </v:shape>
                <v:shape id="Надпись 11" o:spid="_x0000_s1104" type="#_x0000_t202" style="position:absolute;left:13327;top:16732;width:3074;height:3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" fillcolor="#f4b083 [1941]" stroked="f" strokeweight=".5pt">
                  <v:textbox>
                    <w:txbxContent>
                      <w:p w:rsidR="00C7167F" w:rsidRDefault="00C7167F" w:rsidP="00C7167F">
                        <w:pPr>
                          <w:pStyle w:val="ae"/>
                          <w:spacing w:before="0" w:beforeAutospacing="0" w:after="0" w:afterAutospacing="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4</w:t>
                        </w:r>
                      </w:p>
                    </w:txbxContent>
                  </v:textbox>
                </v:shape>
                <v:line id="Прямая соединительная линия 8" o:spid="_x0000_s1105" style="position:absolute;visibility:visible;mso-wrap-style:square" from="3621,3788" to="3621,198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" strokecolor="black [3213]">
                  <v:stroke joinstyle="miter"/>
                </v:line>
                <v:line id="Прямая соединительная линия 18" o:spid="_x0000_s1106" style="position:absolute;visibility:visible;mso-wrap-style:square" from="6884,3788" to="6884,198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" strokecolor="black [3213]">
                  <v:stroke joinstyle="miter"/>
                </v:line>
                <v:line id="Прямая соединительная линия 19" o:spid="_x0000_s1107" style="position:absolute;visibility:visible;mso-wrap-style:square" from="10084,3788" to="10084,198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" strokecolor="black [3213]">
                  <v:stroke joinstyle="miter"/>
                </v:line>
                <v:line id="Прямая соединительная линия 20" o:spid="_x0000_s1108" style="position:absolute;visibility:visible;mso-wrap-style:square" from="13285,3788" to="13285,198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" strokecolor="black [3213]">
                  <v:stroke joinstyle="miter"/>
                </v:line>
                <v:line id="Прямая соединительная линия 9" o:spid="_x0000_s1109" style="position:absolute;visibility:visible;mso-wrap-style:square" from="436,7141" to="16409,7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" strokecolor="black [3200]">
                  <v:stroke joinstyle="miter"/>
                </v:line>
                <v:line id="Прямая соединительная линия 24" o:spid="_x0000_s1110" style="position:absolute;visibility:visible;mso-wrap-style:square" from="436,10313" to="16406,10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" strokecolor="black [3200]">
                  <v:stroke joinstyle="miter"/>
                </v:line>
                <v:line id="Прямая соединительная линия 25" o:spid="_x0000_s1111" style="position:absolute;visibility:visible;mso-wrap-style:square" from="439,13589" to="16409,13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" strokecolor="black [3200]">
                  <v:stroke joinstyle="miter"/>
                </v:line>
                <v:line id="Прямая соединительная линия 26" o:spid="_x0000_s1112" style="position:absolute;visibility:visible;mso-wrap-style:square" from="439,16714" to="16409,16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" strokecolor="black [3200]">
                  <v:stroke joinstyle="miter"/>
                </v:line>
                <v:rect id="Прямоугольник 7" o:spid="_x0000_s1113" style="position:absolute;left:359;top:3788;width:16050;height:160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" filled="f" strokecolor="black [3213]"/>
                <v:shape id="Надпись 12" o:spid="_x0000_s1114" type="#_x0000_t202" style="position:absolute;left:3667;top:23082;width:13304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" filled="f" stroked="f" strokeweight=".5pt">
                  <v:textbox>
                    <w:txbxContent>
                      <w:p w:rsidR="00C7167F" w:rsidRDefault="00C7167F" w:rsidP="00C7167F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Главная диагональ</w:t>
                        </w:r>
                      </w:p>
                    </w:txbxContent>
                  </v:textbox>
                </v:shape>
                <v:shapetype id="_x0000_t39" coordsize="21600,21600" o:spt="39" o:oned="t" path="m,c@0,0@1@6@1@5@1@7@3@8@2@8@4@8,21600@9,21600,21600e" filled="f">
                  <v:formulas>
                    <v:f eqn="mid #0 0"/>
                    <v:f eqn="val #0"/>
                    <v:f eqn="mid #0 21600"/>
                    <v:f eqn="mid #0 @2"/>
                    <v:f eqn="mid @2 21600"/>
                    <v:f eqn="mid #1 0"/>
                    <v:f eqn="mid @5 0"/>
                    <v:f eqn="mid #1 @5"/>
                    <v:f eqn="val #1"/>
                    <v:f eqn="mid #1 21600"/>
                  </v:formulas>
                  <v:path arrowok="t" fillok="f" o:connecttype="none"/>
                  <v:handles>
                    <v:h position="#0,@5"/>
                    <v:h position="@2,#1"/>
                  </v:handles>
                  <o:lock v:ext="edit" shapetype="t"/>
                </v:shapetype>
                <v:shape id="Соединитель: изогнутый 13" o:spid="_x0000_s1115" type="#_x0000_t39" style="position:absolute;left:16666;top:18571;width:305;height:5883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" adj="-118800,21152" strokecolor="black [3200]" strokeweight=".5pt">
                  <v:stroke endarrow="block" joinstyle="miter"/>
                </v:shape>
                <v:shape id="Надпись 14" o:spid="_x0000_s1116" type="#_x0000_t202" style="position:absolute;left:20248;top:1981;width:20798;height:5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" fillcolor="white [3201]" stroked="f" strokeweight=".5pt">
                  <v:textbox>
                    <w:txbxContent>
                      <w:p w:rsidR="00C7167F" w:rsidRDefault="00C7167F" w:rsidP="00C7167F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Часть матрицы, расположенная над главной диагональю</w:t>
                        </w:r>
                      </w:p>
                    </w:txbxContent>
                  </v:textbox>
                </v:shape>
                <v:shapetype id="_x0000_t37" coordsize="21600,21600" o:spt="37" o:oned="t" path="m,c10800,,21600,10800,21600,21600e" filled="f">
                  <v:path arrowok="t" fillok="f" o:connecttype="none"/>
                  <o:lock v:ext="edit" shapetype="t"/>
                </v:shapetype>
                <v:shape id="Соединитель: изогнутый 15" o:spid="_x0000_s1117" type="#_x0000_t37" style="position:absolute;left:16244;top:4361;width:4500;height:4270;rotation:9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" strokecolor="black [3200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:rsidR="00C7167F" w:rsidRDefault="00C7167F" w:rsidP="00C7167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Часть матрицы, расположенная над главной диагональю – часть, в которой номер столбца больше номера строки.</w:t>
      </w:r>
    </w:p>
    <w:p w:rsidR="00C7167F" w:rsidRDefault="00C7167F" w:rsidP="00C7167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Для поиска максимального числа в массиве нужно создать переменную 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maximum</w:t>
      </w:r>
      <w:proofErr w:type="spellEnd"/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, в которую оно будет записываться. Если элемент больше переменной 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maximum</w:t>
      </w:r>
      <w:proofErr w:type="spellEnd"/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, её значение становится равным этому элементу.</w:t>
      </w:r>
    </w:p>
    <w:p w:rsidR="00C7167F" w:rsidRDefault="00C7167F" w:rsidP="0071352D">
      <w:pPr>
        <w:pStyle w:val="12"/>
        <w:numPr>
          <w:ilvl w:val="1"/>
          <w:numId w:val="13"/>
        </w:numPr>
        <w:spacing w:line="256" w:lineRule="auto"/>
      </w:pPr>
      <w:bookmarkStart w:id="32" w:name="_Toc64702018"/>
      <w:bookmarkStart w:id="33" w:name="_Toc66722370"/>
      <w:r>
        <w:t>Разработка эффективного алгоритма</w:t>
      </w:r>
      <w:bookmarkEnd w:id="32"/>
      <w:bookmarkEnd w:id="33"/>
    </w:p>
    <w:p w:rsidR="00C7167F" w:rsidRDefault="00C7167F" w:rsidP="00C7167F">
      <w:pPr>
        <w:pStyle w:val="a0"/>
      </w:pPr>
      <w:bookmarkStart w:id="34" w:name="_Toc64702019"/>
      <w:bookmarkStart w:id="35" w:name="_Toc66722371"/>
      <w:r>
        <w:t>Разработка алгоритма</w:t>
      </w:r>
      <w:bookmarkEnd w:id="34"/>
      <w:bookmarkEnd w:id="35"/>
    </w:p>
    <w:p w:rsidR="00C7167F" w:rsidRDefault="00C7167F" w:rsidP="00C7167F">
      <w:pPr>
        <w:pStyle w:val="a6"/>
        <w:numPr>
          <w:ilvl w:val="0"/>
          <w:numId w:val="14"/>
        </w:numPr>
        <w:spacing w:after="25" w:line="256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Создать матрицу.</w:t>
      </w:r>
    </w:p>
    <w:p w:rsidR="00C7167F" w:rsidRDefault="00C7167F" w:rsidP="00C7167F">
      <w:pPr>
        <w:pStyle w:val="a6"/>
        <w:numPr>
          <w:ilvl w:val="0"/>
          <w:numId w:val="14"/>
        </w:numPr>
        <w:spacing w:after="25" w:line="256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Создать переменную 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maximum</w:t>
      </w:r>
      <w:proofErr w:type="spellEnd"/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для записи максимального числа.</w:t>
      </w:r>
    </w:p>
    <w:p w:rsidR="00C7167F" w:rsidRDefault="00C7167F" w:rsidP="00C7167F">
      <w:pPr>
        <w:pStyle w:val="a6"/>
        <w:numPr>
          <w:ilvl w:val="0"/>
          <w:numId w:val="14"/>
        </w:numPr>
        <w:spacing w:after="25" w:line="256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Двумя циклами (один из них вложенный) пройтись по всем элементам с итераторами 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i</w:t>
      </w:r>
      <w:proofErr w:type="spellEnd"/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j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, где 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i</w:t>
      </w:r>
      <w:proofErr w:type="spellEnd"/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– номер строки,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j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– номер столбца, причём </w:t>
      </w:r>
      <w:proofErr w:type="gramStart"/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j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&gt;</w:t>
      </w:r>
      <w:proofErr w:type="gramEnd"/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i</w:t>
      </w:r>
      <w:proofErr w:type="spellEnd"/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, так как нам нужны только элементы выше главной диагонали. </w:t>
      </w:r>
    </w:p>
    <w:p w:rsidR="00C7167F" w:rsidRDefault="00C7167F" w:rsidP="00C7167F">
      <w:pPr>
        <w:pStyle w:val="a6"/>
        <w:numPr>
          <w:ilvl w:val="0"/>
          <w:numId w:val="14"/>
        </w:numPr>
        <w:spacing w:after="25" w:line="256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Во внутреннем цикле проверить: если текущий элемент больше переменной 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maximum</w:t>
      </w:r>
      <w:proofErr w:type="spellEnd"/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, то в 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maximum</w:t>
      </w:r>
      <w:proofErr w:type="spellEnd"/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записывается значение этого элемента. </w:t>
      </w:r>
    </w:p>
    <w:p w:rsidR="00C7167F" w:rsidRDefault="00C7167F" w:rsidP="00C7167F">
      <w:pPr>
        <w:pStyle w:val="a6"/>
        <w:numPr>
          <w:ilvl w:val="0"/>
          <w:numId w:val="14"/>
        </w:numPr>
        <w:spacing w:after="25" w:line="256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Последнюю строчку проходить необязательно, так как там нет элемента, находящегося выше главной диагонали.</w:t>
      </w:r>
    </w:p>
    <w:p w:rsidR="00C7167F" w:rsidRDefault="00C7167F" w:rsidP="00C7167F">
      <w:pPr>
        <w:pStyle w:val="a0"/>
      </w:pPr>
      <w:bookmarkStart w:id="36" w:name="_Toc64702020"/>
      <w:bookmarkStart w:id="37" w:name="_Toc66722372"/>
      <w:r>
        <w:t>Определение инвариант</w:t>
      </w:r>
      <w:bookmarkEnd w:id="36"/>
      <w:bookmarkEnd w:id="37"/>
    </w:p>
    <w:p w:rsidR="00C7167F" w:rsidRDefault="00C7167F" w:rsidP="00C7167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После выполнения каждого шага цикла в переменной 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maximum</w:t>
      </w:r>
      <w:proofErr w:type="spellEnd"/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записан максимум из элементов массива [0, </w:t>
      </w:r>
      <w:proofErr w:type="gramStart"/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i][</w:t>
      </w:r>
      <w:proofErr w:type="spellStart"/>
      <w:proofErr w:type="gramEnd"/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i</w:t>
      </w:r>
      <w:proofErr w:type="spellEnd"/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+1,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j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].</w:t>
      </w:r>
    </w:p>
    <w:p w:rsidR="00C7167F" w:rsidRDefault="00C7167F" w:rsidP="00C7167F">
      <w:pPr>
        <w:pStyle w:val="a0"/>
      </w:pPr>
      <w:bookmarkStart w:id="38" w:name="_Toc64702021"/>
      <w:bookmarkStart w:id="39" w:name="_Toc66722373"/>
      <w:r>
        <w:t>Доказательство корректности циклов в алгоритме</w:t>
      </w:r>
      <w:bookmarkEnd w:id="38"/>
      <w:bookmarkEnd w:id="39"/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>// Внешний цикл выполняется для i от 0 до n-2, проходя все строки, кроме последней.</w:t>
      </w:r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&lt; n - 1;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++) {</w:t>
      </w:r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>// Во внутреннем цикле проверяются только те элементы, в которых номер столбца больше номера строки.</w:t>
      </w:r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>// Таким образом, мы не проходим через элементы массива, которые ниже главной диагонали.</w:t>
      </w:r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j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+ 1; j &lt; n;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(matrix[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][j] &gt; maximum) {</w:t>
      </w:r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maximum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matrix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[i][j];</w:t>
      </w:r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>}</w:t>
      </w:r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 xml:space="preserve">// Если значение элемента больше значения, записанного в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en-US"/>
        </w:rPr>
        <w:t>maximum</w:t>
      </w:r>
      <w:proofErr w:type="spellEnd"/>
      <w:r>
        <w:rPr>
          <w:rFonts w:ascii="Consolas" w:hAnsi="Consolas" w:cs="Consolas"/>
          <w:color w:val="008000"/>
          <w:sz w:val="19"/>
          <w:szCs w:val="19"/>
          <w:lang w:eastAsia="en-US"/>
        </w:rPr>
        <w:t>,</w:t>
      </w:r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 xml:space="preserve">// то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en-US"/>
        </w:rPr>
        <w:t>maximum</w:t>
      </w:r>
      <w:proofErr w:type="spellEnd"/>
      <w:r>
        <w:rPr>
          <w:rFonts w:ascii="Consolas" w:hAnsi="Consolas" w:cs="Consolas"/>
          <w:color w:val="008000"/>
          <w:sz w:val="19"/>
          <w:szCs w:val="19"/>
          <w:lang w:eastAsia="en-US"/>
        </w:rPr>
        <w:t xml:space="preserve"> становится равным значению этого элемента.</w:t>
      </w:r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>}</w:t>
      </w:r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>// Цикл завершается, когда все строки, кроме последней, пройдены.</w:t>
      </w:r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>}</w:t>
      </w:r>
    </w:p>
    <w:p w:rsidR="00C7167F" w:rsidRDefault="00C7167F" w:rsidP="00C7167F">
      <w:pPr>
        <w:pStyle w:val="a0"/>
      </w:pPr>
      <w:bookmarkStart w:id="40" w:name="_Toc64702022"/>
      <w:bookmarkStart w:id="41" w:name="_Toc66722374"/>
      <w:r>
        <w:t>Определение вычислительной сложности алгоритма на основе теоретического подхода</w:t>
      </w:r>
      <w:bookmarkEnd w:id="40"/>
      <w:bookmarkEnd w:id="41"/>
    </w:p>
    <w:p w:rsidR="00C7167F" w:rsidRDefault="00C7167F" w:rsidP="00C7167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Все данные алгоритма, для вывода функции роста представлены в табл.1.</w:t>
      </w:r>
    </w:p>
    <w:p w:rsidR="00C7167F" w:rsidRDefault="00C7167F" w:rsidP="00C7167F">
      <w:pPr>
        <w:pStyle w:val="aa"/>
        <w:keepNext/>
        <w:jc w:val="right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Таблица 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8"/>
        <w:gridCol w:w="5244"/>
        <w:gridCol w:w="1701"/>
        <w:gridCol w:w="1694"/>
      </w:tblGrid>
      <w:tr w:rsidR="00C7167F" w:rsidTr="00C7167F">
        <w:trPr>
          <w:cantSplit/>
          <w:trHeight w:val="1457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C7167F" w:rsidRDefault="00C7167F">
            <w:pPr>
              <w:spacing w:after="25"/>
              <w:ind w:left="113" w:right="113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Номер оператора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Оператор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Время выполнения одного оператора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Кол-во выполнений оператора в строке</w:t>
            </w:r>
          </w:p>
        </w:tc>
      </w:tr>
      <w:tr w:rsidR="00C7167F" w:rsidTr="00C7167F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3</w:t>
            </w:r>
          </w:p>
        </w:tc>
      </w:tr>
      <w:tr w:rsidR="00C7167F" w:rsidTr="00C7167F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n = 5;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C1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1 раз</w:t>
            </w:r>
          </w:p>
        </w:tc>
      </w:tr>
      <w:tr w:rsidR="00C7167F" w:rsidTr="00C7167F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matrix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5][5] = {</w:t>
            </w:r>
          </w:p>
          <w:p w:rsidR="00C7167F" w:rsidRDefault="00C7167F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ab/>
              <w:t>{1, 5, 8, 6, 4},</w:t>
            </w:r>
          </w:p>
          <w:p w:rsidR="00C7167F" w:rsidRDefault="00C7167F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ab/>
              <w:t>{6, 8, -3, 5, 0},</w:t>
            </w:r>
          </w:p>
          <w:p w:rsidR="00C7167F" w:rsidRDefault="00C7167F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ab/>
              <w:t>{8, 2, 9, 5, -9},</w:t>
            </w:r>
          </w:p>
          <w:p w:rsidR="00C7167F" w:rsidRDefault="00C7167F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ab/>
              <w:t>{9, 4, 5, 1, 3},</w:t>
            </w:r>
          </w:p>
          <w:p w:rsidR="00C7167F" w:rsidRDefault="00C7167F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ab/>
              <w:t>{2, 2, 8, 6, 4}</w:t>
            </w:r>
          </w:p>
          <w:p w:rsidR="00C7167F" w:rsidRDefault="00C7167F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};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C2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1 раз</w:t>
            </w:r>
          </w:p>
        </w:tc>
      </w:tr>
      <w:tr w:rsidR="00C7167F" w:rsidTr="00C7167F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maximum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= INT_MIN;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C3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1 раз</w:t>
            </w:r>
          </w:p>
        </w:tc>
      </w:tr>
      <w:tr w:rsidR="00C7167F" w:rsidTr="00C7167F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4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for (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 xml:space="preserve"> = 0;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 xml:space="preserve"> &lt; n - 1;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++) {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C4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n</w:t>
            </w: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+1 раз</w:t>
            </w:r>
          </w:p>
        </w:tc>
      </w:tr>
      <w:tr w:rsidR="00C7167F" w:rsidTr="00C7167F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5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  <w:t>for (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 xml:space="preserve"> j =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 xml:space="preserve"> + 1; j &lt; n;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j++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) {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C5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j=1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j</m:t>
                        </m:r>
                      </m:sub>
                    </m:sSub>
                  </m:e>
                </m:nary>
              </m:oMath>
            </m:oMathPara>
          </w:p>
        </w:tc>
      </w:tr>
      <w:tr w:rsidR="00C7167F" w:rsidTr="00C7167F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6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  <w:t>if (matrix[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][j] &gt; maximum) {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C6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j=1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n-1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j</m:t>
                        </m:r>
                      </m:sub>
                    </m:sSub>
                  </m:e>
                </m:nary>
              </m:oMath>
            </m:oMathPara>
          </w:p>
        </w:tc>
      </w:tr>
      <w:tr w:rsidR="00C7167F" w:rsidTr="00C7167F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7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maximum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matrix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[i][j];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C</w:t>
            </w: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7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j=1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n-1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j</m:t>
                        </m:r>
                      </m:sub>
                    </m:sSub>
                  </m:e>
                </m:nary>
              </m:oMath>
            </m:oMathPara>
          </w:p>
        </w:tc>
      </w:tr>
      <w:tr w:rsidR="00C7167F" w:rsidTr="00C7167F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8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ab/>
              <w:t>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C7167F" w:rsidTr="00C7167F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9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ab/>
              <w:t>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C7167F" w:rsidTr="00C7167F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10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67F" w:rsidRDefault="00C7167F">
            <w:pPr>
              <w:spacing w:after="25"/>
              <w:jc w:val="center"/>
              <w:rPr>
                <w:lang w:val="en-US"/>
              </w:rPr>
            </w:pPr>
          </w:p>
        </w:tc>
      </w:tr>
      <w:tr w:rsidR="00C7167F" w:rsidTr="00C7167F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11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&lt;&lt;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maximum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&lt;&lt;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endl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;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C</w:t>
            </w: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8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1 раз</w:t>
            </w:r>
          </w:p>
        </w:tc>
      </w:tr>
    </w:tbl>
    <w:p w:rsidR="00C7167F" w:rsidRDefault="00C7167F" w:rsidP="00C7167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Рассмотрим кол-во выполнений оператора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C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5.</w:t>
      </w:r>
    </w:p>
    <w:p w:rsidR="00C7167F" w:rsidRDefault="00C7167F" w:rsidP="00C7167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При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j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=1, оператор 5 выполнится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n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-1 раз.</w:t>
      </w:r>
    </w:p>
    <w:p w:rsidR="00C7167F" w:rsidRDefault="00C7167F" w:rsidP="00C7167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При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j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=2, оператор 5 выполнится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n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-2 раза.</w:t>
      </w:r>
    </w:p>
    <w:p w:rsidR="00C7167F" w:rsidRDefault="00C7167F" w:rsidP="00C7167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……………………………………………...</w:t>
      </w:r>
    </w:p>
    <w:p w:rsidR="00C7167F" w:rsidRDefault="00C7167F" w:rsidP="00C7167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При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j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k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, оператор 5 выполнится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n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k</w:t>
      </w:r>
      <w:r w:rsidRPr="00C7167F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раз.</w:t>
      </w:r>
    </w:p>
    <w:p w:rsidR="00C7167F" w:rsidRDefault="00C7167F" w:rsidP="00C7167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lastRenderedPageBreak/>
        <w:t>……………………………………………..</w:t>
      </w:r>
    </w:p>
    <w:p w:rsidR="00C7167F" w:rsidRDefault="00C7167F" w:rsidP="00C7167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При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j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n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-2, оператор 5 выполнится 2 раза.</w:t>
      </w:r>
    </w:p>
    <w:p w:rsidR="00C7167F" w:rsidRDefault="00C7167F" w:rsidP="00C7167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При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j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n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-1, оператор 5 выполнится 1 раза.</w:t>
      </w:r>
    </w:p>
    <w:p w:rsidR="00C7167F" w:rsidRDefault="00C7167F" w:rsidP="00C7167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При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j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n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, оператор 5 выполнит еще одно сравнение и цикл завершиться.</w:t>
      </w:r>
    </w:p>
    <w:p w:rsidR="00C7167F" w:rsidRDefault="00C7167F" w:rsidP="00C7167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</w:p>
    <w:p w:rsidR="00C7167F" w:rsidRDefault="00C7167F" w:rsidP="00C7167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Выведем функцию роста для времени выполнения алгоритма:</w:t>
      </w:r>
    </w:p>
    <w:p w:rsidR="00C7167F" w:rsidRDefault="00C7167F" w:rsidP="00C7167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T</m:t>
        </m:r>
        <m:d>
          <m:d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=C1+C2+C3+C4*</m:t>
        </m:r>
        <m:d>
          <m:d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n+1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+C5*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j=1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j</m:t>
                </m:r>
              </m:sub>
            </m:sSub>
          </m:e>
        </m:nary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+C6*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j=1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n-1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j</m:t>
                </m:r>
              </m:sub>
            </m:sSub>
          </m:e>
        </m:nary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+C7*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j=1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n-1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j</m:t>
                </m:r>
              </m:sub>
            </m:sSub>
          </m:e>
        </m:nary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+C8</m:t>
        </m:r>
      </m:oMath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  <w:t>(1)</w:t>
      </w:r>
    </w:p>
    <w:p w:rsidR="00C7167F" w:rsidRDefault="00C7167F" w:rsidP="00C7167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Определим порядок роста в лучшем случае, т.е. операция внутри условия не выполняется (когда все элементы матрицы равны минимально возможному значению). Тогда оператор 7 выполняться не будет. Количество выполнений остальных операторов не поменяется. </w:t>
      </w:r>
    </w:p>
    <w:p w:rsidR="00C7167F" w:rsidRDefault="00C7167F" w:rsidP="00C7167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В этом случае в сумме 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j=1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j</m:t>
                </m:r>
              </m:sub>
            </m:sSub>
          </m:e>
        </m:nary>
      </m:oMath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j</m:t>
            </m:r>
          </m:sub>
        </m:sSub>
      </m:oMath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равно j.</w:t>
      </w:r>
    </w:p>
    <w:p w:rsidR="00C7167F" w:rsidRDefault="00C7167F" w:rsidP="00C7167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Тогда значение 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j=1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j</m:t>
                </m:r>
              </m:sub>
            </m:sSub>
          </m:e>
        </m:nary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j=1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sup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j</m:t>
            </m:r>
          </m:e>
        </m:nary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-1)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.</w:t>
      </w:r>
    </w:p>
    <w:p w:rsidR="00C7167F" w:rsidRDefault="00C7167F" w:rsidP="00C7167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Значение 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j=1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n-1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j</m:t>
                </m:r>
              </m:sub>
            </m:sSub>
          </m:e>
        </m:nary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-1)(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-1)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-2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+1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.</w:t>
      </w:r>
    </w:p>
    <w:p w:rsidR="00C7167F" w:rsidRDefault="00C7167F" w:rsidP="00C7167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Подставим эти значения в формулу (1):</w:t>
      </w:r>
    </w:p>
    <w:p w:rsidR="00C7167F" w:rsidRDefault="00C7167F" w:rsidP="00C7167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T</m:t>
        </m:r>
        <m:d>
          <m:d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=C1+C2+C3+C4*</m:t>
        </m:r>
        <m:d>
          <m:d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n+1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+C5*</m:t>
        </m:r>
        <m:f>
          <m:f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-n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+C6*</m:t>
        </m:r>
        <m:f>
          <m:f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-2n+1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+C8=</m:t>
        </m:r>
        <m:d>
          <m:d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C5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C6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*</m:t>
        </m:r>
        <m:sSup>
          <m:sSup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C4-</m:t>
            </m:r>
            <m:f>
              <m:f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C5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-C6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*n+</m:t>
        </m:r>
        <m:d>
          <m:d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C1+C2+C3+C4+</m:t>
            </m:r>
            <m:f>
              <m:f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C6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+C8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=A</m:t>
        </m:r>
        <m:sSup>
          <m:sSup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++Bn+C</m:t>
        </m:r>
      </m:oMath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</w:p>
    <w:p w:rsidR="00C7167F" w:rsidRDefault="00C7167F" w:rsidP="00C7167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</w:r>
    </w:p>
    <w:p w:rsidR="00C7167F" w:rsidRDefault="00C7167F" w:rsidP="00C7167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Пренебрегаем константой С. Получаем T(n)= An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+Bn. Функция n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имеет порядок роста выше, чем функция n. Таким образом, в выражении T(n)= An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+Bn, доминирующей функцией является n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, и она определяет порядок роста для алгоритма в лучшем случае. Т.е. T(n)=Ө(n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).</w:t>
      </w:r>
    </w:p>
    <w:p w:rsidR="00C7167F" w:rsidRDefault="00C7167F" w:rsidP="00C7167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Определим порядок роста </w:t>
      </w:r>
      <w:r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в худшем случае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, т.е. когда оператор 7 выполняется полное количество раз (с каждым шагом значение элемента возрастает). </w:t>
      </w:r>
    </w:p>
    <w:p w:rsidR="00C7167F" w:rsidRDefault="00C7167F" w:rsidP="00C7167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В этом случае в сумме 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j=1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j</m:t>
                </m:r>
              </m:sub>
            </m:sSub>
          </m:e>
        </m:nary>
      </m:oMath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j</m:t>
            </m:r>
          </m:sub>
        </m:sSub>
      </m:oMath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равно j.</w:t>
      </w:r>
    </w:p>
    <w:p w:rsidR="00C7167F" w:rsidRDefault="00C7167F" w:rsidP="00C7167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Тогда значение 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j=1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j</m:t>
                </m:r>
              </m:sub>
            </m:sSub>
          </m:e>
        </m:nary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j=1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sup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j</m:t>
            </m:r>
          </m:e>
        </m:nary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-1)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.</w:t>
      </w:r>
    </w:p>
    <w:p w:rsidR="00C7167F" w:rsidRDefault="00C7167F" w:rsidP="00C7167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Значение 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j=1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n-1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j</m:t>
                </m:r>
              </m:sub>
            </m:sSub>
          </m:e>
        </m:nary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-1)(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-1)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-2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+1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.</w:t>
      </w:r>
    </w:p>
    <w:p w:rsidR="00C7167F" w:rsidRDefault="00C7167F" w:rsidP="00C7167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Подставим эти значения в формулу (1):</w:t>
      </w:r>
    </w:p>
    <w:p w:rsidR="00C7167F" w:rsidRDefault="00C7167F" w:rsidP="00C7167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T</m:t>
        </m:r>
        <m:d>
          <m:d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=C1+C2+C3+C4*</m:t>
        </m:r>
        <m:d>
          <m:d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n+1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+C5*</m:t>
        </m:r>
        <m:f>
          <m:f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-n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+C6*</m:t>
        </m:r>
        <m:f>
          <m:f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-2n+1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+C7*           *</m:t>
        </m:r>
        <m:f>
          <m:f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-2n+1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+C8=</m:t>
        </m:r>
        <m:d>
          <m:d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C5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C6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C7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*</m:t>
        </m:r>
        <m:sSup>
          <m:sSup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C4-</m:t>
            </m:r>
            <m:f>
              <m:f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C5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-C6-C7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*n+</m:t>
        </m:r>
        <m:d>
          <m:d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C1+          +C2+C3+C4+</m:t>
            </m:r>
            <m:f>
              <m:f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C6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eastAsia="Times New Roman" w:hAnsi="Cambria Math" w:cs="Times New Roman"/>
                    <w:bCs/>
                    <w:iCs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C7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+C8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=A</m:t>
        </m:r>
        <m:sSup>
          <m:sSup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+Bn+C</m:t>
        </m:r>
      </m:oMath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</w:p>
    <w:p w:rsidR="00C7167F" w:rsidRDefault="00C7167F" w:rsidP="00C7167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lastRenderedPageBreak/>
        <w:t>Пренебрегаем константой С. Получаем T(n)= An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+Bn. Функция n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имеет порядок роста выше, чем функция n. Таким образом, в выражении T(n)= An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+Bn, доминирующей функцией является n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, и она определяет порядок роста для алгоритма в худшем случае. Т.е. T(n)=Ө(n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). </w:t>
      </w:r>
    </w:p>
    <w:p w:rsidR="00C7167F" w:rsidRDefault="00C7167F" w:rsidP="00C7167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Вывод: порядок роста T(n)=Ө(n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).</w:t>
      </w:r>
    </w:p>
    <w:p w:rsidR="00C7167F" w:rsidRDefault="00C7167F" w:rsidP="0071352D">
      <w:pPr>
        <w:pStyle w:val="12"/>
        <w:numPr>
          <w:ilvl w:val="1"/>
          <w:numId w:val="13"/>
        </w:numPr>
        <w:spacing w:line="256" w:lineRule="auto"/>
      </w:pPr>
      <w:bookmarkStart w:id="42" w:name="_Toc64702023"/>
      <w:bookmarkStart w:id="43" w:name="_Toc66722375"/>
      <w:r>
        <w:t>Реализация алгоритма варианта в виде одной функции (без декомпозиции на другие функции).</w:t>
      </w:r>
      <w:bookmarkEnd w:id="42"/>
      <w:bookmarkEnd w:id="43"/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en-US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en-US"/>
        </w:rPr>
        <w:t>&gt;</w:t>
      </w:r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en-US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n = 5;</w:t>
      </w:r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matrix[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5][5] = {</w:t>
      </w:r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{1, 5, 8, 6, 4},</w:t>
      </w:r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{6, 8, -3, 5, 0},</w:t>
      </w:r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{8, 2, 9, 5, -9},</w:t>
      </w:r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{9, 4, 5, 1, 3},</w:t>
      </w:r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{2, 2, 8, 6, 4}</w:t>
      </w:r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};</w:t>
      </w:r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maximum = </w:t>
      </w:r>
      <w:r>
        <w:rPr>
          <w:rFonts w:ascii="Consolas" w:hAnsi="Consolas" w:cs="Consolas"/>
          <w:color w:val="6F008A"/>
          <w:sz w:val="19"/>
          <w:szCs w:val="19"/>
          <w:lang w:val="en-US" w:eastAsia="en-US"/>
        </w:rPr>
        <w:t>INT_MIN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&lt; n - 1;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++) {</w:t>
      </w:r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j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+ 1; j &lt; n;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(matrix[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][j] &gt; maximum) {</w:t>
      </w:r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maximum = matrix[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][j];</w:t>
      </w:r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maximum </w:t>
      </w:r>
      <w:r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0;</w:t>
      </w:r>
    </w:p>
    <w:p w:rsidR="00C7167F" w:rsidRDefault="00C7167F" w:rsidP="00C716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:rsidR="00C7167F" w:rsidRDefault="00C7167F" w:rsidP="0071352D">
      <w:pPr>
        <w:pStyle w:val="12"/>
        <w:numPr>
          <w:ilvl w:val="1"/>
          <w:numId w:val="13"/>
        </w:numPr>
        <w:spacing w:line="256" w:lineRule="auto"/>
      </w:pPr>
      <w:bookmarkStart w:id="44" w:name="_Toc64702024"/>
      <w:bookmarkStart w:id="45" w:name="_Toc66722376"/>
      <w:r>
        <w:t>Проведение тестирований алгоритма на массиве из 10 чисел.</w:t>
      </w:r>
      <w:bookmarkEnd w:id="44"/>
      <w:bookmarkEnd w:id="45"/>
    </w:p>
    <w:p w:rsidR="00C7167F" w:rsidRDefault="00C7167F" w:rsidP="00C7167F">
      <w:pPr>
        <w:pStyle w:val="ac"/>
        <w:jc w:val="right"/>
      </w:pPr>
      <w:r>
        <w:t>Таблица 1: Таблица тестов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94"/>
        <w:gridCol w:w="1687"/>
        <w:gridCol w:w="2946"/>
      </w:tblGrid>
      <w:tr w:rsidR="00C7167F" w:rsidTr="00C7167F">
        <w:tc>
          <w:tcPr>
            <w:tcW w:w="5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pStyle w:val="ac"/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Матрица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pStyle w:val="ac"/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Ожидаемые выходные данные</w:t>
            </w:r>
          </w:p>
        </w:tc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pStyle w:val="ac"/>
              <w:ind w:firstLine="0"/>
              <w:jc w:val="left"/>
              <w:rPr>
                <w:lang w:val="en-US" w:eastAsia="en-US"/>
              </w:rPr>
            </w:pPr>
            <w:r>
              <w:rPr>
                <w:lang w:eastAsia="en-US"/>
              </w:rPr>
              <w:t>Фактические выходные данные</w:t>
            </w:r>
          </w:p>
        </w:tc>
      </w:tr>
      <w:tr w:rsidR="00C7167F" w:rsidTr="00C7167F">
        <w:tc>
          <w:tcPr>
            <w:tcW w:w="5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  <w:lang w:eastAsia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matrix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[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10][10] = {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ab/>
              <w:t>{25, 5, 8, 6, 4, 8, 2, 9, 5, 4},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ab/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 6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8, 3, 5, 6, 1, -15, 8, 6, 4 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ab/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 8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2, 9, 5, 4, 6, 8, 3, 5, 6 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ab/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 9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4, 5, 1, 3, 2, 2, 10, 6, 4 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ab/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 2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2, 8, 6, 4, 9, 4, 5, 1, 3 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ab/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 1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30, 8, 6, 4, 8, 2, 9, 5, 4 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ab/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 6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8, 3, 5, 6, 1, 5, -8, 6, 4 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ab/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 8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-20, 9, 5, 4, 6, 8, 3, 5, 6 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ab/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 9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4, 5, 1, 3, 2, 2, 8, 6, 4 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ab/>
              <w:t>{ 2, 2, 8, 6, 4, 9, 4, 5, 1, 3 }};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pStyle w:val="ac"/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10</w:t>
            </w:r>
          </w:p>
        </w:tc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pStyle w:val="ac"/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10</w:t>
            </w:r>
          </w:p>
          <w:p w:rsidR="00C7167F" w:rsidRDefault="00C7167F">
            <w:pPr>
              <w:pStyle w:val="ac"/>
              <w:ind w:firstLine="0"/>
              <w:jc w:val="left"/>
              <w:rPr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59B7E061" wp14:editId="7E27BE81">
                  <wp:extent cx="1190625" cy="1504950"/>
                  <wp:effectExtent l="0" t="0" r="952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167F" w:rsidTr="00C7167F">
        <w:tc>
          <w:tcPr>
            <w:tcW w:w="5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  <w:lang w:eastAsia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matrix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[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10][10] = {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{25, 1, 1, 1, 1, 1, 1, 1, 1, 1},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 50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25, 1, 1, 2, 1, 1, 1, 1, 1 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 50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50, 25, 1, 1, 1, 1, 1, 1, 1},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 50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50, 50, 25, 1, 1, 1, 1, 1 ,1 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 50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50, 50, 50, 25, 1, 1, 1, 1, 1 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lastRenderedPageBreak/>
              <w:t>{ 50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30, 50, 50, 50, 25, 1, 1, -10, 1 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 50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50, 50, 50, 50, 50, 25, 1, 1, 1 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 50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50, 50, 50, 50, 50, 50, 25, 1, 1 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 50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50, 50, 50, 50, 50, 50, 50, 25, 1 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 50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50, 50, 50, 50, 50, 50, 50, 50, 25 }</w:t>
            </w:r>
          </w:p>
          <w:p w:rsidR="00C7167F" w:rsidRDefault="00C7167F">
            <w:pPr>
              <w:pStyle w:val="ac"/>
              <w:ind w:firstLine="0"/>
              <w:jc w:val="left"/>
              <w:rPr>
                <w:lang w:val="en-US" w:eastAsia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};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pStyle w:val="ac"/>
              <w:ind w:firstLine="0"/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lastRenderedPageBreak/>
              <w:t>2</w:t>
            </w:r>
          </w:p>
        </w:tc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pStyle w:val="ac"/>
              <w:ind w:firstLine="0"/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2</w:t>
            </w:r>
          </w:p>
          <w:p w:rsidR="00C7167F" w:rsidRDefault="00C7167F">
            <w:pPr>
              <w:pStyle w:val="ac"/>
              <w:ind w:firstLine="0"/>
              <w:jc w:val="left"/>
              <w:rPr>
                <w:lang w:val="en-US" w:eastAsia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5C44FD3" wp14:editId="67374052">
                  <wp:extent cx="1676400" cy="1409700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167F" w:rsidTr="00C7167F">
        <w:tc>
          <w:tcPr>
            <w:tcW w:w="5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  <w:lang w:eastAsia="en-US"/>
              </w:rPr>
              <w:lastRenderedPageBreak/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matrix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[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10][10] = {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{25, -10, -10, -10, -10, -10, -10, -10, -10, -10},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 50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25, -10, -10, -10, -10, -10, -10, -10, -10 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 50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50, 25, -10, -10, -10, -10, -10, -10, -10},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 50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50, 50, 25, -10, -10, -10, -10, -10 ,-10 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 50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50, 50, 50, 25, -10, -10, -10, -10, -10 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 50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30, 50, 50, 50, 25, -10, -10, -10, -10 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 50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50, 50, 50, 50, 50, 25, -10, -10, -10 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 50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50, 50, 50, 50, 50, 50, 25, -10, -10 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 50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50, 50, 50, 50, 50, 50, 50, 25, -10 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 50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50, 50, 50, 50, 50, 50, 50, 50, 25 }</w:t>
            </w:r>
          </w:p>
          <w:p w:rsidR="00C7167F" w:rsidRDefault="00C7167F">
            <w:pPr>
              <w:pStyle w:val="ac"/>
              <w:ind w:firstLine="0"/>
              <w:jc w:val="left"/>
              <w:rPr>
                <w:lang w:eastAsia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};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pStyle w:val="ac"/>
              <w:ind w:firstLine="0"/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-10</w:t>
            </w:r>
          </w:p>
        </w:tc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pStyle w:val="ac"/>
              <w:ind w:firstLine="0"/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-10</w:t>
            </w:r>
          </w:p>
          <w:p w:rsidR="00C7167F" w:rsidRDefault="00C7167F">
            <w:pPr>
              <w:pStyle w:val="ac"/>
              <w:ind w:firstLine="0"/>
              <w:jc w:val="left"/>
              <w:rPr>
                <w:lang w:val="en-US" w:eastAsia="en-US"/>
              </w:rPr>
            </w:pPr>
            <w:r>
              <w:rPr>
                <w:noProof/>
              </w:rPr>
              <w:drawing>
                <wp:inline distT="0" distB="0" distL="0" distR="0" wp14:anchorId="4DAB6E7E" wp14:editId="44BAB668">
                  <wp:extent cx="1724025" cy="1171575"/>
                  <wp:effectExtent l="0" t="0" r="9525" b="952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167F" w:rsidTr="00C7167F">
        <w:tc>
          <w:tcPr>
            <w:tcW w:w="5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  <w:lang w:eastAsia="en-US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matrix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[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10][10] = {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{25, -10, -10, -10, -10, -10, -10, -10, -10, -10},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 50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25, -10, -10, -10, -10, -10, -10, -10, -10 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 50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50, 25, -10, -10, -10, -10, -5, -10, -10},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 50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50, 50, 25, -10, -10, -10, -10, -10 ,-10 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 50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50, 50, 50, 25, -10, -10, -10, -10, -10 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 50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30, 50, 50, 50, 25, -10, -10, -10, -10 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 50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50, 50, 50, 50, 50, 25, -10, -10, -10 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 50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50, 50, 50, 50, 50, 50, 25, -10, -10 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 50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50, 50, 50, 50, 50, 50, 50, 25, -10 },</w:t>
            </w:r>
          </w:p>
          <w:p w:rsidR="00C7167F" w:rsidRDefault="00C7167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</w:pP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{ 50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, 50, 50, 50, 50, 50, 50, 50, 50, 25 }</w:t>
            </w:r>
          </w:p>
          <w:p w:rsidR="00C7167F" w:rsidRDefault="00C7167F">
            <w:pPr>
              <w:pStyle w:val="ac"/>
              <w:ind w:firstLine="0"/>
              <w:jc w:val="left"/>
              <w:rPr>
                <w:lang w:eastAsia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};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pStyle w:val="ac"/>
              <w:ind w:firstLine="0"/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-5</w:t>
            </w:r>
          </w:p>
        </w:tc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167F" w:rsidRDefault="00C7167F">
            <w:pPr>
              <w:pStyle w:val="ac"/>
              <w:ind w:firstLine="0"/>
              <w:jc w:val="left"/>
              <w:rPr>
                <w:lang w:val="en-US" w:eastAsia="en-US"/>
              </w:rPr>
            </w:pPr>
            <w:r>
              <w:rPr>
                <w:lang w:val="en-US" w:eastAsia="en-US"/>
              </w:rPr>
              <w:t>-5</w:t>
            </w:r>
          </w:p>
          <w:p w:rsidR="00C7167F" w:rsidRDefault="00C7167F">
            <w:pPr>
              <w:pStyle w:val="ac"/>
              <w:ind w:firstLine="0"/>
              <w:jc w:val="left"/>
              <w:rPr>
                <w:lang w:val="en-US" w:eastAsia="en-US"/>
              </w:rPr>
            </w:pPr>
            <w:r>
              <w:rPr>
                <w:noProof/>
              </w:rPr>
              <w:drawing>
                <wp:inline distT="0" distB="0" distL="0" distR="0" wp14:anchorId="49F49D6E" wp14:editId="48486325">
                  <wp:extent cx="1733550" cy="120015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7167F" w:rsidRDefault="00C7167F" w:rsidP="00C7167F">
      <w:pPr>
        <w:pStyle w:val="ac"/>
        <w:rPr>
          <w:lang w:eastAsia="en-US"/>
        </w:rPr>
      </w:pPr>
      <w:r>
        <w:rPr>
          <w:lang w:eastAsia="en-US"/>
        </w:rPr>
        <w:t>Все требования выполняются</w:t>
      </w:r>
    </w:p>
    <w:p w:rsidR="00C7167F" w:rsidRDefault="00C7167F" w:rsidP="0071352D">
      <w:pPr>
        <w:pStyle w:val="12"/>
        <w:numPr>
          <w:ilvl w:val="1"/>
          <w:numId w:val="13"/>
        </w:numPr>
        <w:spacing w:line="256" w:lineRule="auto"/>
      </w:pPr>
      <w:bookmarkStart w:id="46" w:name="_Toc64702025"/>
      <w:bookmarkStart w:id="47" w:name="_Toc66722377"/>
      <w:r>
        <w:t xml:space="preserve">Выполнение практической оценки сложности алгоритма для больших </w:t>
      </w:r>
      <w:r>
        <w:rPr>
          <w:lang w:val="en-US"/>
        </w:rPr>
        <w:t>n</w:t>
      </w:r>
      <w:r>
        <w:t>.</w:t>
      </w:r>
      <w:bookmarkEnd w:id="46"/>
      <w:bookmarkEnd w:id="47"/>
    </w:p>
    <w:p w:rsidR="00C7167F" w:rsidRDefault="00C7167F" w:rsidP="00C7167F">
      <w:pPr>
        <w:pStyle w:val="ac"/>
      </w:pPr>
      <w:r>
        <w:t xml:space="preserve">Для </w:t>
      </w:r>
      <w:r>
        <w:rPr>
          <w:lang w:val="en-US"/>
        </w:rPr>
        <w:t>n</w:t>
      </w:r>
      <w:r>
        <w:t xml:space="preserve"> = 100, т.е. когда размер матрицы 100*100, алгоритм выполнен за 18 миллисекунд. </w:t>
      </w:r>
    </w:p>
    <w:p w:rsidR="00C7167F" w:rsidRDefault="00C7167F" w:rsidP="00C7167F">
      <w:pPr>
        <w:pStyle w:val="ac"/>
      </w:pPr>
      <w:r>
        <w:t xml:space="preserve">Худший случай: Алгоритм с массивом из чисел, заполненных таким образом, что с каждым шагом число увеличивается, выполнен за 20 миллисекунд. </w:t>
      </w:r>
    </w:p>
    <w:p w:rsidR="00C7167F" w:rsidRDefault="00C7167F" w:rsidP="00C7167F">
      <w:pPr>
        <w:pStyle w:val="ac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C1068A5" wp14:editId="3C8B527D">
            <wp:extent cx="2838450" cy="8191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E8695D" wp14:editId="3A1EFA77">
            <wp:extent cx="2724150" cy="571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67F" w:rsidRDefault="00C7167F" w:rsidP="00C7167F">
      <w:pPr>
        <w:spacing w:after="25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instrText xml:space="preserve"> SEQ Рисунок \* ARABIC </w:instrTex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fldChar w:fldCharType="separate"/>
      </w:r>
      <w:r w:rsidR="009353A2">
        <w:rPr>
          <w:rFonts w:ascii="Times New Roman" w:eastAsia="Times New Roman" w:hAnsi="Times New Roman" w:cs="Times New Roman"/>
          <w:bCs/>
          <w:iCs/>
          <w:noProof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, 2 - Скриншоты результатов тестирования в худшем случае</w:t>
      </w:r>
    </w:p>
    <w:p w:rsidR="00C7167F" w:rsidRDefault="00C7167F" w:rsidP="00C7167F">
      <w:pPr>
        <w:pStyle w:val="ac"/>
      </w:pPr>
      <w:r>
        <w:t>Лучший случай: Алгоритм с массивом, заполненным минимально возможными числами, выполнен за 19 миллисекунд.</w:t>
      </w:r>
    </w:p>
    <w:p w:rsidR="00C7167F" w:rsidRDefault="00C7167F" w:rsidP="00C7167F">
      <w:pPr>
        <w:pStyle w:val="ac"/>
        <w:ind w:firstLine="0"/>
        <w:jc w:val="center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noProof/>
        </w:rPr>
        <w:drawing>
          <wp:inline distT="0" distB="0" distL="0" distR="0" wp14:anchorId="517B6D5D" wp14:editId="071F633A">
            <wp:extent cx="2838450" cy="7715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2E64C3" wp14:editId="40DC6BA0">
            <wp:extent cx="2571750" cy="5905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67F" w:rsidRDefault="00C7167F" w:rsidP="00C7167F">
      <w:pPr>
        <w:spacing w:after="25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Рисунок 3, 4 - Скриншоты результатов тестирования в лучшем случае</w:t>
      </w:r>
    </w:p>
    <w:p w:rsidR="00C7167F" w:rsidRDefault="00C7167F" w:rsidP="00C7167F">
      <w:pPr>
        <w:rPr>
          <w:rFonts w:ascii="Times New Roman" w:eastAsia="Times New Roman" w:hAnsi="Times New Roman" w:cs="Times New Roman"/>
          <w:bCs/>
          <w:iCs/>
          <w:sz w:val="28"/>
          <w:szCs w:val="28"/>
        </w:rPr>
      </w:pPr>
    </w:p>
    <w:p w:rsidR="00C7167F" w:rsidRDefault="00445669" w:rsidP="00445669">
      <w:pPr>
        <w:pStyle w:val="12"/>
        <w:jc w:val="center"/>
      </w:pPr>
      <w:bookmarkStart w:id="48" w:name="_Toc66722378"/>
      <w:r>
        <w:t>ВЫВОДЫ</w:t>
      </w:r>
      <w:bookmarkEnd w:id="48"/>
    </w:p>
    <w:p w:rsidR="00C7167F" w:rsidRDefault="00C7167F" w:rsidP="00C7167F">
      <w:pPr>
        <w:pStyle w:val="ac"/>
      </w:pPr>
      <w:r>
        <w:t>Приобретены практические навыки по определению:</w:t>
      </w:r>
    </w:p>
    <w:p w:rsidR="00C7167F" w:rsidRPr="000800A3" w:rsidRDefault="00C7167F" w:rsidP="00C7167F">
      <w:pPr>
        <w:pStyle w:val="ac"/>
        <w:numPr>
          <w:ilvl w:val="0"/>
          <w:numId w:val="11"/>
        </w:numPr>
      </w:pPr>
      <w:r w:rsidRPr="000800A3">
        <w:t>сложности алгоритмов на теоретическом и практическом уровнях</w:t>
      </w:r>
    </w:p>
    <w:p w:rsidR="00C7167F" w:rsidRPr="008F5580" w:rsidRDefault="00C7167F" w:rsidP="00C7167F">
      <w:pPr>
        <w:pStyle w:val="ac"/>
        <w:numPr>
          <w:ilvl w:val="0"/>
          <w:numId w:val="11"/>
        </w:numPr>
        <w:rPr>
          <w:rFonts w:eastAsiaTheme="minorHAnsi"/>
        </w:rPr>
      </w:pPr>
      <w:r w:rsidRPr="000800A3">
        <w:t>эффективного алгоритма решения задачи из нескольких алгоритмов</w:t>
      </w:r>
    </w:p>
    <w:p w:rsidR="00C7167F" w:rsidRDefault="00C7167F" w:rsidP="00C7167F">
      <w:pPr>
        <w:pStyle w:val="ac"/>
      </w:pPr>
      <w:r>
        <w:rPr>
          <w:rFonts w:eastAsiaTheme="minorHAnsi"/>
        </w:rPr>
        <w:t>И</w:t>
      </w:r>
      <w:r w:rsidRPr="008F5580">
        <w:rPr>
          <w:rFonts w:eastAsiaTheme="minorHAnsi"/>
        </w:rPr>
        <w:t xml:space="preserve">спользуя оценку теоретической сложности каждого из алгоритмов и </w:t>
      </w:r>
      <w:r>
        <w:rPr>
          <w:rFonts w:eastAsiaTheme="minorHAnsi"/>
        </w:rPr>
        <w:t>ё</w:t>
      </w:r>
      <w:r w:rsidRPr="008F5580">
        <w:rPr>
          <w:rFonts w:eastAsiaTheme="minorHAnsi"/>
        </w:rPr>
        <w:t>мкостную сложность</w:t>
      </w:r>
      <w:r>
        <w:rPr>
          <w:rFonts w:eastAsiaTheme="minorHAnsi"/>
        </w:rPr>
        <w:t xml:space="preserve">, </w:t>
      </w:r>
      <w:r w:rsidRPr="008F5580">
        <w:rPr>
          <w:rFonts w:eastAsiaTheme="minorHAnsi"/>
        </w:rPr>
        <w:t>из двух предложенных</w:t>
      </w:r>
      <w:r>
        <w:rPr>
          <w:rFonts w:eastAsiaTheme="minorHAnsi"/>
        </w:rPr>
        <w:t xml:space="preserve"> эффективным определён второй алгоритм (</w:t>
      </w:r>
      <w:r>
        <w:t xml:space="preserve">функция </w:t>
      </w:r>
      <w:proofErr w:type="spellStart"/>
      <w:r w:rsidRPr="003209FA">
        <w:t>delOtherMethod</w:t>
      </w:r>
      <w:proofErr w:type="spellEnd"/>
      <w:r>
        <w:t xml:space="preserve">). </w:t>
      </w:r>
    </w:p>
    <w:p w:rsidR="00C7167F" w:rsidRDefault="00C7167F" w:rsidP="00C7167F">
      <w:pPr>
        <w:pStyle w:val="ac"/>
        <w:rPr>
          <w:rFonts w:eastAsiaTheme="minorHAnsi"/>
        </w:rPr>
      </w:pPr>
      <w:r w:rsidRPr="006D7F7D">
        <w:rPr>
          <w:rFonts w:eastAsiaTheme="minorHAnsi"/>
        </w:rPr>
        <w:t>Выполнен</w:t>
      </w:r>
      <w:r>
        <w:rPr>
          <w:rFonts w:eastAsiaTheme="minorHAnsi"/>
        </w:rPr>
        <w:t>о</w:t>
      </w:r>
      <w:r w:rsidRPr="006D7F7D">
        <w:rPr>
          <w:rFonts w:eastAsiaTheme="minorHAnsi"/>
        </w:rPr>
        <w:t xml:space="preserve"> индивидуально</w:t>
      </w:r>
      <w:r>
        <w:rPr>
          <w:rFonts w:eastAsiaTheme="minorHAnsi"/>
        </w:rPr>
        <w:t>е</w:t>
      </w:r>
      <w:r w:rsidRPr="006D7F7D">
        <w:rPr>
          <w:rFonts w:eastAsiaTheme="minorHAnsi"/>
        </w:rPr>
        <w:t xml:space="preserve"> задани</w:t>
      </w:r>
      <w:r>
        <w:rPr>
          <w:rFonts w:eastAsiaTheme="minorHAnsi"/>
        </w:rPr>
        <w:t>е</w:t>
      </w:r>
      <w:r w:rsidRPr="006D7F7D">
        <w:rPr>
          <w:rFonts w:eastAsiaTheme="minorHAnsi"/>
        </w:rPr>
        <w:t xml:space="preserve"> в соответствии с вариантом</w:t>
      </w:r>
      <w:r>
        <w:rPr>
          <w:rFonts w:eastAsiaTheme="minorHAnsi"/>
        </w:rPr>
        <w:t>.</w:t>
      </w:r>
      <w:r w:rsidR="0071352D" w:rsidRPr="0071352D">
        <w:t xml:space="preserve"> </w:t>
      </w:r>
      <w:r w:rsidR="0071352D">
        <w:t xml:space="preserve">Разработан эффективный алгоритм по нахождению </w:t>
      </w:r>
      <w:r w:rsidR="0071352D" w:rsidRPr="0071352D">
        <w:rPr>
          <w:rFonts w:eastAsiaTheme="minorHAnsi"/>
        </w:rPr>
        <w:t>максимальн</w:t>
      </w:r>
      <w:r w:rsidR="0071352D">
        <w:rPr>
          <w:rFonts w:eastAsiaTheme="minorHAnsi"/>
        </w:rPr>
        <w:t>ого</w:t>
      </w:r>
      <w:r w:rsidR="0071352D" w:rsidRPr="0071352D">
        <w:rPr>
          <w:rFonts w:eastAsiaTheme="minorHAnsi"/>
        </w:rPr>
        <w:t xml:space="preserve"> элемент</w:t>
      </w:r>
      <w:r w:rsidR="0071352D">
        <w:rPr>
          <w:rFonts w:eastAsiaTheme="minorHAnsi"/>
        </w:rPr>
        <w:t>а</w:t>
      </w:r>
      <w:r w:rsidR="0071352D" w:rsidRPr="0071352D">
        <w:rPr>
          <w:rFonts w:eastAsiaTheme="minorHAnsi"/>
        </w:rPr>
        <w:t xml:space="preserve"> в части матрицы, расположенной над главной диагональю.</w:t>
      </w:r>
    </w:p>
    <w:p w:rsidR="00C7167F" w:rsidRDefault="00C7167F" w:rsidP="008F5580">
      <w:pPr>
        <w:pStyle w:val="ac"/>
        <w:rPr>
          <w:rFonts w:eastAsiaTheme="minorHAnsi"/>
        </w:rPr>
      </w:pPr>
    </w:p>
    <w:p w:rsidR="00C7167F" w:rsidRDefault="00445669" w:rsidP="00445669">
      <w:pPr>
        <w:pStyle w:val="12"/>
        <w:jc w:val="center"/>
      </w:pPr>
      <w:bookmarkStart w:id="49" w:name="_Toc66722379"/>
      <w:r>
        <w:t>СПИСОК ИНФОРМАЦИОННЫХ ИСТОЧНИКОВ</w:t>
      </w:r>
      <w:bookmarkEnd w:id="49"/>
    </w:p>
    <w:p w:rsidR="00C7167F" w:rsidRDefault="00445669" w:rsidP="00445669">
      <w:pPr>
        <w:pStyle w:val="ac"/>
        <w:numPr>
          <w:ilvl w:val="0"/>
          <w:numId w:val="16"/>
        </w:numPr>
        <w:rPr>
          <w:rFonts w:eastAsiaTheme="minorHAnsi"/>
        </w:rPr>
      </w:pPr>
      <w:r w:rsidRPr="00445669">
        <w:rPr>
          <w:rFonts w:eastAsiaTheme="minorHAnsi"/>
        </w:rPr>
        <w:t xml:space="preserve">Процедурное программирование Языки программирования - Сайт </w:t>
      </w:r>
      <w:proofErr w:type="spellStart"/>
      <w:r w:rsidRPr="00445669">
        <w:rPr>
          <w:rFonts w:eastAsiaTheme="minorHAnsi"/>
        </w:rPr>
        <w:t>lizochekk</w:t>
      </w:r>
      <w:proofErr w:type="spellEnd"/>
      <w:r w:rsidRPr="00445669">
        <w:rPr>
          <w:rFonts w:eastAsiaTheme="minorHAnsi"/>
        </w:rPr>
        <w:t xml:space="preserve">! </w:t>
      </w:r>
      <w:r>
        <w:rPr>
          <w:rFonts w:eastAsiaTheme="minorHAnsi"/>
          <w:lang w:val="en-US"/>
        </w:rPr>
        <w:t>[</w:t>
      </w:r>
      <w:r>
        <w:rPr>
          <w:rFonts w:eastAsiaTheme="minorHAnsi"/>
        </w:rPr>
        <w:t>Электронный ресурс</w:t>
      </w:r>
      <w:r>
        <w:rPr>
          <w:rFonts w:eastAsiaTheme="minorHAnsi"/>
          <w:lang w:val="en-US"/>
        </w:rPr>
        <w:t xml:space="preserve">]: URL:  </w:t>
      </w:r>
      <w:hyperlink r:id="rId26" w:history="1">
        <w:r w:rsidRPr="007375C8">
          <w:rPr>
            <w:rStyle w:val="a8"/>
            <w:rFonts w:eastAsiaTheme="minorHAnsi"/>
          </w:rPr>
          <w:t>https://lizochekk.jimdofree.com/программирование/</w:t>
        </w:r>
      </w:hyperlink>
    </w:p>
    <w:p w:rsidR="00445669" w:rsidRPr="00B7048C" w:rsidRDefault="00B7048C" w:rsidP="00B7048C">
      <w:pPr>
        <w:pStyle w:val="ac"/>
        <w:numPr>
          <w:ilvl w:val="0"/>
          <w:numId w:val="16"/>
        </w:numPr>
        <w:rPr>
          <w:rFonts w:eastAsiaTheme="minorHAnsi"/>
        </w:rPr>
      </w:pPr>
      <w:proofErr w:type="spellStart"/>
      <w:r w:rsidRPr="00B7048C">
        <w:rPr>
          <w:rFonts w:eastAsiaTheme="minorHAnsi"/>
          <w:lang w:val="en-US"/>
        </w:rPr>
        <w:t>DevDocs</w:t>
      </w:r>
      <w:proofErr w:type="spellEnd"/>
      <w:r w:rsidRPr="00B7048C">
        <w:rPr>
          <w:rFonts w:eastAsiaTheme="minorHAnsi"/>
        </w:rPr>
        <w:t xml:space="preserve"> – </w:t>
      </w:r>
      <w:r w:rsidRPr="00B7048C">
        <w:rPr>
          <w:rFonts w:eastAsiaTheme="minorHAnsi"/>
          <w:lang w:val="en-US"/>
        </w:rPr>
        <w:t>C</w:t>
      </w:r>
      <w:r w:rsidRPr="00B7048C">
        <w:rPr>
          <w:rFonts w:eastAsiaTheme="minorHAnsi"/>
        </w:rPr>
        <w:t xml:space="preserve">++ </w:t>
      </w:r>
      <w:r w:rsidRPr="00B7048C">
        <w:rPr>
          <w:rFonts w:eastAsiaTheme="minorHAnsi"/>
          <w:lang w:val="en-US"/>
        </w:rPr>
        <w:t>documentation</w:t>
      </w:r>
      <w:r w:rsidRPr="00B7048C">
        <w:rPr>
          <w:rFonts w:eastAsiaTheme="minorHAnsi"/>
        </w:rPr>
        <w:t xml:space="preserve"> </w:t>
      </w:r>
      <w:r w:rsidRPr="00B7048C">
        <w:rPr>
          <w:rFonts w:eastAsiaTheme="minorHAnsi"/>
        </w:rPr>
        <w:t>[</w:t>
      </w:r>
      <w:r>
        <w:rPr>
          <w:rFonts w:eastAsiaTheme="minorHAnsi"/>
        </w:rPr>
        <w:t>Электронный ресурс</w:t>
      </w:r>
      <w:r w:rsidRPr="00B7048C">
        <w:rPr>
          <w:rFonts w:eastAsiaTheme="minorHAnsi"/>
        </w:rPr>
        <w:t>]</w:t>
      </w:r>
      <w:r w:rsidRPr="00B7048C">
        <w:rPr>
          <w:rFonts w:eastAsiaTheme="minorHAnsi"/>
        </w:rPr>
        <w:t xml:space="preserve"> </w:t>
      </w:r>
      <w:r>
        <w:rPr>
          <w:rFonts w:eastAsiaTheme="minorHAnsi"/>
          <w:lang w:val="en-US"/>
        </w:rPr>
        <w:t>URL</w:t>
      </w:r>
      <w:r w:rsidRPr="00B7048C">
        <w:rPr>
          <w:rFonts w:eastAsiaTheme="minorHAnsi"/>
        </w:rPr>
        <w:t xml:space="preserve">: </w:t>
      </w:r>
      <w:r w:rsidR="00445669" w:rsidRPr="00B7048C">
        <w:rPr>
          <w:rFonts w:eastAsiaTheme="minorHAnsi"/>
          <w:lang w:val="en-US"/>
        </w:rPr>
        <w:t>https</w:t>
      </w:r>
      <w:r w:rsidR="00445669" w:rsidRPr="00B7048C">
        <w:rPr>
          <w:rFonts w:eastAsiaTheme="minorHAnsi"/>
        </w:rPr>
        <w:t>://</w:t>
      </w:r>
      <w:proofErr w:type="spellStart"/>
      <w:r w:rsidR="00445669" w:rsidRPr="00B7048C">
        <w:rPr>
          <w:rFonts w:eastAsiaTheme="minorHAnsi"/>
          <w:lang w:val="en-US"/>
        </w:rPr>
        <w:t>devdocs</w:t>
      </w:r>
      <w:proofErr w:type="spellEnd"/>
      <w:r w:rsidR="00445669" w:rsidRPr="00B7048C">
        <w:rPr>
          <w:rFonts w:eastAsiaTheme="minorHAnsi"/>
        </w:rPr>
        <w:t>.</w:t>
      </w:r>
      <w:proofErr w:type="spellStart"/>
      <w:r w:rsidR="00445669" w:rsidRPr="00B7048C">
        <w:rPr>
          <w:rFonts w:eastAsiaTheme="minorHAnsi"/>
          <w:lang w:val="en-US"/>
        </w:rPr>
        <w:t>io</w:t>
      </w:r>
      <w:proofErr w:type="spellEnd"/>
      <w:r w:rsidR="00445669" w:rsidRPr="00B7048C">
        <w:rPr>
          <w:rFonts w:eastAsiaTheme="minorHAnsi"/>
        </w:rPr>
        <w:t>/</w:t>
      </w:r>
      <w:proofErr w:type="spellStart"/>
      <w:r w:rsidR="00445669" w:rsidRPr="00B7048C">
        <w:rPr>
          <w:rFonts w:eastAsiaTheme="minorHAnsi"/>
          <w:lang w:val="en-US"/>
        </w:rPr>
        <w:t>cpp</w:t>
      </w:r>
      <w:proofErr w:type="spellEnd"/>
      <w:r w:rsidR="00445669" w:rsidRPr="00B7048C">
        <w:rPr>
          <w:rFonts w:eastAsiaTheme="minorHAnsi"/>
        </w:rPr>
        <w:t>/</w:t>
      </w:r>
    </w:p>
    <w:sectPr w:rsidR="00445669" w:rsidRPr="00B7048C" w:rsidSect="00D70B35"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E7CD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0211F6"/>
    <w:multiLevelType w:val="hybridMultilevel"/>
    <w:tmpl w:val="97702984"/>
    <w:lvl w:ilvl="0" w:tplc="091AA8D2">
      <w:start w:val="1"/>
      <w:numFmt w:val="lowerLetter"/>
      <w:pStyle w:val="a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ADE52B6"/>
    <w:multiLevelType w:val="hybridMultilevel"/>
    <w:tmpl w:val="48206E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931F84"/>
    <w:multiLevelType w:val="hybridMultilevel"/>
    <w:tmpl w:val="86AAA3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DB5465"/>
    <w:multiLevelType w:val="hybridMultilevel"/>
    <w:tmpl w:val="DBDE7344"/>
    <w:lvl w:ilvl="0" w:tplc="D32482D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85B2F8D"/>
    <w:multiLevelType w:val="hybridMultilevel"/>
    <w:tmpl w:val="BC9EAE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4B14D3"/>
    <w:multiLevelType w:val="hybridMultilevel"/>
    <w:tmpl w:val="2994A182"/>
    <w:lvl w:ilvl="0" w:tplc="068EF1B6">
      <w:start w:val="1"/>
      <w:numFmt w:val="russianLower"/>
      <w:pStyle w:val="a0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DA5E8B"/>
    <w:multiLevelType w:val="multilevel"/>
    <w:tmpl w:val="36187D80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579D6B35"/>
    <w:multiLevelType w:val="multilevel"/>
    <w:tmpl w:val="36187D80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5B3E2C13"/>
    <w:multiLevelType w:val="hybridMultilevel"/>
    <w:tmpl w:val="033EA4E4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B55DC4"/>
    <w:multiLevelType w:val="hybridMultilevel"/>
    <w:tmpl w:val="C770B50A"/>
    <w:lvl w:ilvl="0" w:tplc="C97053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C0DC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5A27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D008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0A08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743D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484F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201F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B227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1C63FC6"/>
    <w:multiLevelType w:val="multilevel"/>
    <w:tmpl w:val="3DC87200"/>
    <w:lvl w:ilvl="0">
      <w:start w:val="1"/>
      <w:numFmt w:val="decimal"/>
      <w:lvlText w:val="%1."/>
      <w:lvlJc w:val="left"/>
      <w:pPr>
        <w:ind w:left="564" w:hanging="564"/>
      </w:pPr>
    </w:lvl>
    <w:lvl w:ilvl="1">
      <w:start w:val="1"/>
      <w:numFmt w:val="decimal"/>
      <w:lvlText w:val="2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</w:lvl>
    <w:lvl w:ilvl="3">
      <w:start w:val="1"/>
      <w:numFmt w:val="decimal"/>
      <w:lvlText w:val="%1.%2.%3.%4."/>
      <w:lvlJc w:val="left"/>
      <w:pPr>
        <w:ind w:left="3207" w:hanging="1080"/>
      </w:pPr>
    </w:lvl>
    <w:lvl w:ilvl="4">
      <w:start w:val="1"/>
      <w:numFmt w:val="decimal"/>
      <w:lvlText w:val="%1.%2.%3.%4.%5."/>
      <w:lvlJc w:val="left"/>
      <w:pPr>
        <w:ind w:left="4276" w:hanging="1440"/>
      </w:pPr>
    </w:lvl>
    <w:lvl w:ilvl="5">
      <w:start w:val="1"/>
      <w:numFmt w:val="decimal"/>
      <w:lvlText w:val="%1.%2.%3.%4.%5.%6."/>
      <w:lvlJc w:val="left"/>
      <w:pPr>
        <w:ind w:left="4985" w:hanging="1440"/>
      </w:pPr>
    </w:lvl>
    <w:lvl w:ilvl="6">
      <w:start w:val="1"/>
      <w:numFmt w:val="decimal"/>
      <w:lvlText w:val="%1.%2.%3.%4.%5.%6.%7."/>
      <w:lvlJc w:val="left"/>
      <w:pPr>
        <w:ind w:left="6054" w:hanging="1800"/>
      </w:pPr>
    </w:lvl>
    <w:lvl w:ilvl="7">
      <w:start w:val="1"/>
      <w:numFmt w:val="decimal"/>
      <w:lvlText w:val="%1.%2.%3.%4.%5.%6.%7.%8."/>
      <w:lvlJc w:val="left"/>
      <w:pPr>
        <w:ind w:left="7123" w:hanging="2160"/>
      </w:pPr>
    </w:lvl>
    <w:lvl w:ilvl="8">
      <w:start w:val="1"/>
      <w:numFmt w:val="decimal"/>
      <w:lvlText w:val="%1.%2.%3.%4.%5.%6.%7.%8.%9."/>
      <w:lvlJc w:val="left"/>
      <w:pPr>
        <w:ind w:left="7832" w:hanging="2160"/>
      </w:pPr>
    </w:lvl>
  </w:abstractNum>
  <w:abstractNum w:abstractNumId="12" w15:restartNumberingAfterBreak="0">
    <w:nsid w:val="69BD3F61"/>
    <w:multiLevelType w:val="multilevel"/>
    <w:tmpl w:val="36187D80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7CB04C1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9"/>
  </w:num>
  <w:num w:numId="3">
    <w:abstractNumId w:val="13"/>
  </w:num>
  <w:num w:numId="4">
    <w:abstractNumId w:val="2"/>
  </w:num>
  <w:num w:numId="5">
    <w:abstractNumId w:val="5"/>
  </w:num>
  <w:num w:numId="6">
    <w:abstractNumId w:val="4"/>
  </w:num>
  <w:num w:numId="7">
    <w:abstractNumId w:val="1"/>
  </w:num>
  <w:num w:numId="8">
    <w:abstractNumId w:val="10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8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396"/>
    <w:rsid w:val="00044DEE"/>
    <w:rsid w:val="000879B1"/>
    <w:rsid w:val="000A6643"/>
    <w:rsid w:val="000A6D54"/>
    <w:rsid w:val="000C24F8"/>
    <w:rsid w:val="000D0396"/>
    <w:rsid w:val="00100106"/>
    <w:rsid w:val="00113700"/>
    <w:rsid w:val="0011491D"/>
    <w:rsid w:val="0013526E"/>
    <w:rsid w:val="00180C44"/>
    <w:rsid w:val="00190145"/>
    <w:rsid w:val="001B545A"/>
    <w:rsid w:val="001B74BA"/>
    <w:rsid w:val="00212D92"/>
    <w:rsid w:val="0022118E"/>
    <w:rsid w:val="00233BFF"/>
    <w:rsid w:val="00287907"/>
    <w:rsid w:val="002D76AD"/>
    <w:rsid w:val="002F30A1"/>
    <w:rsid w:val="003209FA"/>
    <w:rsid w:val="003406BE"/>
    <w:rsid w:val="00372836"/>
    <w:rsid w:val="003E1721"/>
    <w:rsid w:val="00445669"/>
    <w:rsid w:val="00473AC7"/>
    <w:rsid w:val="004914AE"/>
    <w:rsid w:val="004B117E"/>
    <w:rsid w:val="004E7917"/>
    <w:rsid w:val="00500041"/>
    <w:rsid w:val="00510FAA"/>
    <w:rsid w:val="00555838"/>
    <w:rsid w:val="00563150"/>
    <w:rsid w:val="005679B7"/>
    <w:rsid w:val="005740BA"/>
    <w:rsid w:val="00665FBF"/>
    <w:rsid w:val="006D2F4C"/>
    <w:rsid w:val="006D7F7D"/>
    <w:rsid w:val="006E68D0"/>
    <w:rsid w:val="006F44D2"/>
    <w:rsid w:val="0071352D"/>
    <w:rsid w:val="00717B65"/>
    <w:rsid w:val="0077037A"/>
    <w:rsid w:val="00796D21"/>
    <w:rsid w:val="007A709B"/>
    <w:rsid w:val="007B043D"/>
    <w:rsid w:val="007C1D59"/>
    <w:rsid w:val="007F5140"/>
    <w:rsid w:val="00892238"/>
    <w:rsid w:val="008A44B6"/>
    <w:rsid w:val="008D30F8"/>
    <w:rsid w:val="008E1BEB"/>
    <w:rsid w:val="008F5580"/>
    <w:rsid w:val="009353A2"/>
    <w:rsid w:val="009357AF"/>
    <w:rsid w:val="009A107B"/>
    <w:rsid w:val="009B67C4"/>
    <w:rsid w:val="00A12678"/>
    <w:rsid w:val="00A71C43"/>
    <w:rsid w:val="00B1190D"/>
    <w:rsid w:val="00B312A6"/>
    <w:rsid w:val="00B7048C"/>
    <w:rsid w:val="00B929A1"/>
    <w:rsid w:val="00BA580C"/>
    <w:rsid w:val="00C7167F"/>
    <w:rsid w:val="00CA5954"/>
    <w:rsid w:val="00CE5CA1"/>
    <w:rsid w:val="00CF7A90"/>
    <w:rsid w:val="00D0164C"/>
    <w:rsid w:val="00D042C9"/>
    <w:rsid w:val="00D23636"/>
    <w:rsid w:val="00D70B35"/>
    <w:rsid w:val="00DE1C6B"/>
    <w:rsid w:val="00E6541A"/>
    <w:rsid w:val="00EA3A23"/>
    <w:rsid w:val="00EF735C"/>
    <w:rsid w:val="00F500F9"/>
    <w:rsid w:val="00FA1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B3FCF"/>
  <w15:chartTrackingRefBased/>
  <w15:docId w15:val="{24A13F7E-66BC-4F04-9696-0AA2A6D75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929A1"/>
    <w:rPr>
      <w:lang w:eastAsia="ru-RU"/>
    </w:rPr>
  </w:style>
  <w:style w:type="paragraph" w:styleId="1">
    <w:name w:val="heading 1"/>
    <w:next w:val="a1"/>
    <w:link w:val="10"/>
    <w:uiPriority w:val="9"/>
    <w:qFormat/>
    <w:rsid w:val="00B929A1"/>
    <w:pPr>
      <w:keepNext/>
      <w:keepLines/>
      <w:spacing w:after="40"/>
      <w:ind w:left="361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6F44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B929A1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table" w:styleId="a5">
    <w:name w:val="Table Grid"/>
    <w:basedOn w:val="a3"/>
    <w:uiPriority w:val="39"/>
    <w:rsid w:val="00B929A1"/>
    <w:pPr>
      <w:spacing w:after="0" w:line="240" w:lineRule="auto"/>
    </w:pPr>
    <w:rPr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1"/>
    <w:link w:val="a7"/>
    <w:uiPriority w:val="34"/>
    <w:qFormat/>
    <w:rsid w:val="00B929A1"/>
    <w:pPr>
      <w:ind w:left="720"/>
      <w:contextualSpacing/>
    </w:pPr>
  </w:style>
  <w:style w:type="paragraph" w:styleId="11">
    <w:name w:val="toc 1"/>
    <w:basedOn w:val="a1"/>
    <w:next w:val="a1"/>
    <w:autoRedefine/>
    <w:uiPriority w:val="39"/>
    <w:unhideWhenUsed/>
    <w:rsid w:val="00D70B35"/>
    <w:pPr>
      <w:tabs>
        <w:tab w:val="right" w:leader="dot" w:pos="9630"/>
      </w:tabs>
      <w:spacing w:after="100"/>
      <w:ind w:firstLine="709"/>
    </w:pPr>
    <w:rPr>
      <w:rFonts w:ascii="Calibri" w:eastAsia="Calibri" w:hAnsi="Calibri" w:cs="Calibri"/>
      <w:color w:val="000000"/>
    </w:rPr>
  </w:style>
  <w:style w:type="character" w:styleId="a8">
    <w:name w:val="Hyperlink"/>
    <w:basedOn w:val="a2"/>
    <w:uiPriority w:val="99"/>
    <w:unhideWhenUsed/>
    <w:rsid w:val="00D70B35"/>
    <w:rPr>
      <w:color w:val="0563C1" w:themeColor="hyperlink"/>
      <w:u w:val="single"/>
    </w:rPr>
  </w:style>
  <w:style w:type="paragraph" w:customStyle="1" w:styleId="a">
    <w:name w:val="Этапы"/>
    <w:basedOn w:val="2"/>
    <w:link w:val="a9"/>
    <w:qFormat/>
    <w:rsid w:val="001B545A"/>
    <w:pPr>
      <w:numPr>
        <w:numId w:val="7"/>
      </w:numPr>
      <w:spacing w:after="25"/>
      <w:ind w:left="0" w:firstLine="709"/>
      <w:jc w:val="both"/>
      <w:outlineLvl w:val="2"/>
    </w:pPr>
    <w:rPr>
      <w:rFonts w:ascii="Times New Roman" w:eastAsia="Times New Roman" w:hAnsi="Times New Roman" w:cs="Times New Roman"/>
      <w:bCs/>
      <w:iCs/>
      <w:color w:val="auto"/>
      <w:sz w:val="28"/>
      <w:szCs w:val="28"/>
    </w:rPr>
  </w:style>
  <w:style w:type="character" w:customStyle="1" w:styleId="a7">
    <w:name w:val="Абзац списка Знак"/>
    <w:basedOn w:val="a2"/>
    <w:link w:val="a6"/>
    <w:uiPriority w:val="34"/>
    <w:rsid w:val="006E68D0"/>
    <w:rPr>
      <w:lang w:eastAsia="ru-RU"/>
    </w:rPr>
  </w:style>
  <w:style w:type="character" w:customStyle="1" w:styleId="a9">
    <w:name w:val="Этапы Знак"/>
    <w:basedOn w:val="a2"/>
    <w:link w:val="a"/>
    <w:rsid w:val="001B545A"/>
    <w:rPr>
      <w:rFonts w:ascii="Times New Roman" w:eastAsia="Times New Roman" w:hAnsi="Times New Roman" w:cs="Times New Roman"/>
      <w:bCs/>
      <w:iCs/>
      <w:sz w:val="28"/>
      <w:szCs w:val="28"/>
      <w:lang w:eastAsia="ru-RU"/>
    </w:rPr>
  </w:style>
  <w:style w:type="character" w:customStyle="1" w:styleId="20">
    <w:name w:val="Заголовок 2 Знак"/>
    <w:basedOn w:val="a2"/>
    <w:link w:val="2"/>
    <w:uiPriority w:val="9"/>
    <w:semiHidden/>
    <w:rsid w:val="006F44D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a">
    <w:name w:val="caption"/>
    <w:basedOn w:val="a1"/>
    <w:next w:val="a1"/>
    <w:uiPriority w:val="35"/>
    <w:unhideWhenUsed/>
    <w:qFormat/>
    <w:rsid w:val="006E68D0"/>
    <w:pPr>
      <w:spacing w:after="200" w:line="240" w:lineRule="auto"/>
    </w:pPr>
    <w:rPr>
      <w:rFonts w:ascii="Calibri" w:eastAsia="Calibri" w:hAnsi="Calibri" w:cs="Calibri"/>
      <w:i/>
      <w:iCs/>
      <w:color w:val="44546A" w:themeColor="text2"/>
      <w:sz w:val="18"/>
      <w:szCs w:val="18"/>
    </w:rPr>
  </w:style>
  <w:style w:type="paragraph" w:customStyle="1" w:styleId="12">
    <w:name w:val="Заголовок 1 отчёта"/>
    <w:basedOn w:val="1"/>
    <w:link w:val="13"/>
    <w:qFormat/>
    <w:rsid w:val="00717B65"/>
    <w:pPr>
      <w:spacing w:before="240"/>
      <w:ind w:left="0" w:firstLine="709"/>
      <w:jc w:val="left"/>
    </w:pPr>
    <w:rPr>
      <w:szCs w:val="28"/>
    </w:rPr>
  </w:style>
  <w:style w:type="paragraph" w:customStyle="1" w:styleId="21">
    <w:name w:val="Заголовок 2 отчёта"/>
    <w:basedOn w:val="12"/>
    <w:link w:val="22"/>
    <w:qFormat/>
    <w:rsid w:val="00717B65"/>
    <w:pPr>
      <w:outlineLvl w:val="1"/>
    </w:pPr>
    <w:rPr>
      <w:sz w:val="28"/>
    </w:rPr>
  </w:style>
  <w:style w:type="character" w:customStyle="1" w:styleId="13">
    <w:name w:val="Заголовок 1 отчёта Знак"/>
    <w:basedOn w:val="10"/>
    <w:link w:val="12"/>
    <w:rsid w:val="00717B65"/>
    <w:rPr>
      <w:rFonts w:ascii="Times New Roman" w:eastAsia="Times New Roman" w:hAnsi="Times New Roman" w:cs="Times New Roman"/>
      <w:b/>
      <w:color w:val="000000"/>
      <w:sz w:val="32"/>
      <w:szCs w:val="28"/>
      <w:lang w:eastAsia="ru-RU"/>
    </w:rPr>
  </w:style>
  <w:style w:type="character" w:styleId="ab">
    <w:name w:val="Placeholder Text"/>
    <w:basedOn w:val="a2"/>
    <w:uiPriority w:val="99"/>
    <w:semiHidden/>
    <w:rsid w:val="000879B1"/>
    <w:rPr>
      <w:color w:val="808080"/>
    </w:rPr>
  </w:style>
  <w:style w:type="character" w:customStyle="1" w:styleId="22">
    <w:name w:val="Заголовок 2 отчёта Знак"/>
    <w:basedOn w:val="13"/>
    <w:link w:val="21"/>
    <w:rsid w:val="00717B65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paragraph" w:styleId="23">
    <w:name w:val="toc 2"/>
    <w:basedOn w:val="a1"/>
    <w:next w:val="a1"/>
    <w:autoRedefine/>
    <w:uiPriority w:val="39"/>
    <w:unhideWhenUsed/>
    <w:rsid w:val="00717B65"/>
    <w:pPr>
      <w:spacing w:after="100"/>
      <w:ind w:left="220"/>
    </w:pPr>
  </w:style>
  <w:style w:type="paragraph" w:styleId="3">
    <w:name w:val="toc 3"/>
    <w:basedOn w:val="a1"/>
    <w:next w:val="a1"/>
    <w:autoRedefine/>
    <w:uiPriority w:val="39"/>
    <w:unhideWhenUsed/>
    <w:rsid w:val="00717B65"/>
    <w:pPr>
      <w:spacing w:after="100"/>
      <w:ind w:left="440"/>
    </w:pPr>
  </w:style>
  <w:style w:type="paragraph" w:customStyle="1" w:styleId="ac">
    <w:name w:val="Основной текст отчёта"/>
    <w:basedOn w:val="a1"/>
    <w:link w:val="ad"/>
    <w:qFormat/>
    <w:rsid w:val="00044DEE"/>
    <w:pPr>
      <w:spacing w:after="25"/>
      <w:ind w:firstLine="708"/>
      <w:jc w:val="both"/>
    </w:pPr>
    <w:rPr>
      <w:rFonts w:ascii="Times New Roman" w:eastAsia="Times New Roman" w:hAnsi="Times New Roman" w:cs="Times New Roman"/>
      <w:bCs/>
      <w:iCs/>
      <w:sz w:val="28"/>
      <w:szCs w:val="28"/>
    </w:rPr>
  </w:style>
  <w:style w:type="character" w:customStyle="1" w:styleId="ad">
    <w:name w:val="Основной текст отчёта Знак"/>
    <w:basedOn w:val="a2"/>
    <w:link w:val="ac"/>
    <w:rsid w:val="00044DEE"/>
    <w:rPr>
      <w:rFonts w:ascii="Times New Roman" w:eastAsia="Times New Roman" w:hAnsi="Times New Roman" w:cs="Times New Roman"/>
      <w:bCs/>
      <w:iCs/>
      <w:sz w:val="28"/>
      <w:szCs w:val="28"/>
      <w:lang w:eastAsia="ru-RU"/>
    </w:rPr>
  </w:style>
  <w:style w:type="paragraph" w:styleId="ae">
    <w:name w:val="Normal (Web)"/>
    <w:basedOn w:val="a1"/>
    <w:uiPriority w:val="99"/>
    <w:semiHidden/>
    <w:unhideWhenUsed/>
    <w:rsid w:val="00D2363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af">
    <w:name w:val="Этапы (рус) Знак"/>
    <w:basedOn w:val="a2"/>
    <w:link w:val="a0"/>
    <w:semiHidden/>
    <w:locked/>
    <w:rsid w:val="00C7167F"/>
    <w:rPr>
      <w:rFonts w:ascii="Times New Roman" w:eastAsia="Times New Roman" w:hAnsi="Times New Roman" w:cs="Times New Roman"/>
      <w:bCs/>
      <w:iCs/>
      <w:sz w:val="28"/>
      <w:szCs w:val="28"/>
      <w:lang w:eastAsia="ru-RU"/>
    </w:rPr>
  </w:style>
  <w:style w:type="paragraph" w:customStyle="1" w:styleId="a0">
    <w:name w:val="Этапы (рус)"/>
    <w:basedOn w:val="a1"/>
    <w:link w:val="af"/>
    <w:semiHidden/>
    <w:qFormat/>
    <w:rsid w:val="00C7167F"/>
    <w:pPr>
      <w:keepNext/>
      <w:keepLines/>
      <w:numPr>
        <w:numId w:val="12"/>
      </w:numPr>
      <w:spacing w:before="40" w:after="25" w:line="256" w:lineRule="auto"/>
      <w:ind w:left="0" w:firstLine="0"/>
      <w:jc w:val="both"/>
      <w:outlineLvl w:val="2"/>
    </w:pPr>
    <w:rPr>
      <w:rFonts w:ascii="Times New Roman" w:eastAsia="Times New Roman" w:hAnsi="Times New Roman" w:cs="Times New Roman"/>
      <w:bCs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6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3413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2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lizochekk.jimdofree.com/&#1087;&#1088;&#1086;&#1075;&#1088;&#1072;&#1084;&#1084;&#1080;&#1088;&#1086;&#1074;&#1072;&#1085;&#1080;&#1077;/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6CC02-C69F-48DE-9D7C-3D8499EB4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3988</Words>
  <Characters>22736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Цемкало Алёна</dc:creator>
  <cp:keywords/>
  <dc:description/>
  <cp:lastModifiedBy>mirea</cp:lastModifiedBy>
  <cp:revision>5</cp:revision>
  <cp:lastPrinted>2021-03-15T14:41:00Z</cp:lastPrinted>
  <dcterms:created xsi:type="dcterms:W3CDTF">2021-03-15T14:13:00Z</dcterms:created>
  <dcterms:modified xsi:type="dcterms:W3CDTF">2021-03-15T14:42:00Z</dcterms:modified>
</cp:coreProperties>
</file>