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bookmarkStart w:id="8" w:name="_Toc69896583"/>
      <w:bookmarkStart w:id="9" w:name="_Toc70028146"/>
      <w:bookmarkStart w:id="10" w:name="_Toc70372792"/>
      <w:bookmarkStart w:id="11" w:name="_Toc70596191"/>
      <w:bookmarkStart w:id="12" w:name="_Toc70596775"/>
      <w:bookmarkStart w:id="13" w:name="_Toc70596957"/>
      <w:bookmarkStart w:id="14" w:name="_Toc70721835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4FB17A52" w:rsidR="00B929A1" w:rsidRPr="005261A9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5261A9" w:rsidRPr="005261A9">
        <w:rPr>
          <w:rFonts w:ascii="Times New Roman" w:hAnsi="Times New Roman" w:cs="Times New Roman"/>
          <w:sz w:val="28"/>
          <w:szCs w:val="28"/>
        </w:rPr>
        <w:t>9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12CD9EC9" w14:textId="2B489BEA" w:rsidR="00B929A1" w:rsidRPr="00843296" w:rsidRDefault="005261A9" w:rsidP="00390EC6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261A9">
        <w:rPr>
          <w:rFonts w:ascii="Times New Roman" w:hAnsi="Times New Roman" w:cs="Times New Roman"/>
          <w:b/>
          <w:sz w:val="28"/>
          <w:szCs w:val="28"/>
        </w:rPr>
        <w:t>Рекурсивные алгоритмы и их реализация</w:t>
      </w:r>
      <w:r w:rsidRPr="005261A9">
        <w:rPr>
          <w:rFonts w:ascii="Times New Roman" w:hAnsi="Times New Roman" w:cs="Times New Roman"/>
          <w:b/>
          <w:sz w:val="28"/>
          <w:szCs w:val="28"/>
        </w:rPr>
        <w:cr/>
      </w:r>
    </w:p>
    <w:p w14:paraId="75513E90" w14:textId="77777777" w:rsidR="00B929A1" w:rsidRPr="00843296" w:rsidRDefault="00B929A1" w:rsidP="006A162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25F509F2" w:rsidR="00B929A1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261"/>
      </w:tblGrid>
      <w:tr w:rsidR="006A1625" w14:paraId="657AA771" w14:textId="77777777" w:rsidTr="006A1625">
        <w:tc>
          <w:tcPr>
            <w:tcW w:w="2551" w:type="dxa"/>
          </w:tcPr>
          <w:p w14:paraId="66C73C6F" w14:textId="6A195F83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4665940" w14:textId="2BEE726C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Цемкало А. Р.</w:t>
            </w:r>
          </w:p>
        </w:tc>
      </w:tr>
      <w:tr w:rsidR="006A1625" w14:paraId="505DEF1E" w14:textId="77777777" w:rsidTr="006A1625">
        <w:tc>
          <w:tcPr>
            <w:tcW w:w="2551" w:type="dxa"/>
          </w:tcPr>
          <w:p w14:paraId="2D7686EC" w14:textId="77777777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4" w:space="0" w:color="auto"/>
              <w:bottom w:val="single" w:sz="4" w:space="0" w:color="auto"/>
            </w:tcBorders>
          </w:tcPr>
          <w:p w14:paraId="3722E2A7" w14:textId="2AE272B9" w:rsidR="006A1625" w:rsidRPr="006A1625" w:rsidRDefault="006A1625" w:rsidP="00B929A1">
            <w:pPr>
              <w:jc w:val="center"/>
              <w:rPr>
                <w:rFonts w:ascii="Times New Roman" w:hAnsi="Times New Roman" w:cs="Times New Roman"/>
                <w:sz w:val="12"/>
                <w:szCs w:val="28"/>
              </w:rPr>
            </w:pPr>
            <w:r w:rsidRPr="006A1625">
              <w:rPr>
                <w:rFonts w:ascii="Times New Roman" w:hAnsi="Times New Roman" w:cs="Times New Roman"/>
                <w:sz w:val="12"/>
                <w:szCs w:val="28"/>
              </w:rPr>
              <w:t>Фамилия И. О.</w:t>
            </w:r>
          </w:p>
        </w:tc>
      </w:tr>
      <w:tr w:rsidR="006A1625" w14:paraId="6F8F1151" w14:textId="77777777" w:rsidTr="006A1625">
        <w:tc>
          <w:tcPr>
            <w:tcW w:w="2551" w:type="dxa"/>
          </w:tcPr>
          <w:p w14:paraId="3EAB328E" w14:textId="2DB4D229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руппа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8BF5790" w14:textId="3B920BA8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448B48AE" w14:textId="77777777" w:rsidR="006A1625" w:rsidRPr="00843296" w:rsidRDefault="006A1625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3009C1F2" w14:textId="31495668" w:rsidR="00B929A1" w:rsidRPr="00843296" w:rsidRDefault="00B929A1" w:rsidP="006A1625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22BCAEFE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01697259" w:rsidR="00EC0B19" w:rsidRPr="00843296" w:rsidRDefault="00B929A1" w:rsidP="00390EC6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6882E420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54C842F9" w14:textId="77777777" w:rsidR="00EA51CD" w:rsidRDefault="00EA51CD" w:rsidP="00390EC6">
      <w:pPr>
        <w:spacing w:after="25"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5DA258" w14:textId="77777777" w:rsidR="00327F4B" w:rsidRPr="00327F4B" w:rsidRDefault="00D70B35" w:rsidP="00EA51CD">
          <w:pPr>
            <w:spacing w:after="25"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327F4B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СОДЕРЖАНИЕ</w:t>
          </w:r>
          <w:r w:rsidRPr="00327F4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27F4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27F4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47FC7418" w14:textId="5170BAB1" w:rsidR="00327F4B" w:rsidRPr="00327F4B" w:rsidRDefault="00327F4B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721836" w:history="1">
            <w:r w:rsidRPr="00327F4B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Ответы на вопросы</w:t>
            </w:r>
            <w:r w:rsidRPr="00327F4B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_Toc70721836 \h </w:instrText>
            </w:r>
            <w:r w:rsidRPr="00327F4B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3</w:t>
            </w:r>
            <w:r w:rsidRPr="00327F4B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FEA2C6" w14:textId="49866F33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37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1.1.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Условие задачи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_Toc70721837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7488A" w14:textId="4A4D5777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38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_Toc70721838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66C254" w14:textId="59DBE076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39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1.3.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Описание алгоритма – рекуррентная зависимость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_Toc70721839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9F572" w14:textId="040424CB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0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1.4.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Коды используемых функций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_Toc70721840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89E3AA" w14:textId="73B7B1A9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1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1.5.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Ответы на задания по задаче 1: список требований к задаче 1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_Toc70721841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EFD503" w14:textId="2C18AFA5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2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1.6.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Код программы и скриншоты результатов тестирования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_Toc70721842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CBAF6D" w14:textId="71E1DEBC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3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Условие задачи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_Toc70721843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15D28C" w14:textId="623C3148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4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_Toc70721844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B188D" w14:textId="1A92286A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5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Описание алгоритма – рекуррентная зависимость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_Toc70721845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29D54F" w14:textId="51B3BEEC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6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2.4.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Коды используемых функций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_Toc70721846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E8E362" w14:textId="3F2B8298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7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2.5.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Ответы на задания по задаче 2: список требований к задаче 2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_Toc70721847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67FC79" w14:textId="73B6C666" w:rsidR="00327F4B" w:rsidRPr="00327F4B" w:rsidRDefault="00327F4B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8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2.6.</w:t>
            </w:r>
            <w:r w:rsidRPr="00327F4B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Код программы и скриншоты результатов тестирования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_Toc70721848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D6794" w14:textId="2AA695E1" w:rsidR="00327F4B" w:rsidRPr="00327F4B" w:rsidRDefault="00327F4B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49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_Toc70721849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B6665" w14:textId="05E46606" w:rsidR="00327F4B" w:rsidRPr="00327F4B" w:rsidRDefault="00327F4B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721850" w:history="1">
            <w:r w:rsidRPr="00327F4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СПИСОК ИНФОРМАЦИОННЫХ ИСТОЧНИКОВ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_Toc70721850 \h </w:instrTex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C5AE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27F4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EEB6CA" w14:textId="77777777" w:rsidR="00D70B35" w:rsidRPr="00907A34" w:rsidRDefault="00D70B35" w:rsidP="00EA51CD">
          <w:pPr>
            <w:spacing w:line="360" w:lineRule="auto"/>
          </w:pPr>
          <w:r w:rsidRPr="00327F4B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5220581E" w14:textId="77777777" w:rsidR="00EC0B19" w:rsidRPr="00CB4614" w:rsidRDefault="00EC0B19" w:rsidP="00F1647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br w:type="page"/>
      </w:r>
    </w:p>
    <w:p w14:paraId="0416FEEE" w14:textId="77777777" w:rsidR="005261A9" w:rsidRDefault="005261A9" w:rsidP="00390EC6">
      <w:pPr>
        <w:pStyle w:val="ac"/>
        <w:rPr>
          <w:b/>
        </w:rPr>
      </w:pPr>
    </w:p>
    <w:p w14:paraId="0EC69380" w14:textId="49D75490" w:rsidR="00CC675D" w:rsidRDefault="00CC675D" w:rsidP="00CC675D">
      <w:pPr>
        <w:pStyle w:val="22"/>
      </w:pPr>
      <w:bookmarkStart w:id="15" w:name="_Toc70721836"/>
      <w:r>
        <w:t>Ответы на вопросы</w:t>
      </w:r>
      <w:bookmarkEnd w:id="15"/>
    </w:p>
    <w:p w14:paraId="64D3F97E" w14:textId="33C253E6" w:rsidR="00CC675D" w:rsidRDefault="00CC675D" w:rsidP="00CC675D">
      <w:pPr>
        <w:pStyle w:val="ac"/>
        <w:numPr>
          <w:ilvl w:val="0"/>
          <w:numId w:val="16"/>
        </w:numPr>
        <w:ind w:left="0" w:firstLine="709"/>
      </w:pPr>
      <w:r w:rsidRPr="00CC675D">
        <w:t>Подпрограмму (функцию) называют рекурсивной, если хотя бы одна конструкция содержит имя этой подпрограммы</w:t>
      </w:r>
      <w:r>
        <w:t>.</w:t>
      </w:r>
    </w:p>
    <w:p w14:paraId="41196DE7" w14:textId="1CBA747F" w:rsidR="00CC675D" w:rsidRDefault="00CC675D" w:rsidP="00CC675D">
      <w:pPr>
        <w:pStyle w:val="ac"/>
        <w:numPr>
          <w:ilvl w:val="0"/>
          <w:numId w:val="16"/>
        </w:numPr>
        <w:ind w:left="0" w:firstLine="709"/>
      </w:pPr>
      <w:r w:rsidRPr="00CC675D">
        <w:t>Шаг рекурсии – это активизация очередного рекурсивного выполнения алгоритма при других исходных данных.</w:t>
      </w:r>
    </w:p>
    <w:p w14:paraId="3813FF9C" w14:textId="6FED436F" w:rsidR="00CC675D" w:rsidRDefault="00CC675D" w:rsidP="00CC675D">
      <w:pPr>
        <w:pStyle w:val="ac"/>
        <w:numPr>
          <w:ilvl w:val="0"/>
          <w:numId w:val="16"/>
        </w:numPr>
        <w:ind w:left="0" w:firstLine="709"/>
      </w:pPr>
      <w:r w:rsidRPr="00CC675D">
        <w:t>Глубина рекурсивных вызовов – наибольшее одновременное количество рекурсивных вызовов функции, определяющее максимальное количество слоев рекурсивного стека, в котором осуществляется хранение отложенных вычислений.</w:t>
      </w:r>
    </w:p>
    <w:p w14:paraId="7C40DE66" w14:textId="6447856E" w:rsidR="00CC675D" w:rsidRDefault="00CC675D" w:rsidP="00CC675D">
      <w:pPr>
        <w:pStyle w:val="ac"/>
        <w:numPr>
          <w:ilvl w:val="0"/>
          <w:numId w:val="16"/>
        </w:numPr>
        <w:ind w:left="0" w:firstLine="709"/>
      </w:pPr>
      <w:r w:rsidRPr="00CC675D">
        <w:t>Условие выхода из рекурсии - определяет завершение рекурсии и формирование конкретного простейшего решения вычислительного процесса.</w:t>
      </w:r>
    </w:p>
    <w:p w14:paraId="26D6A66D" w14:textId="7B69217D" w:rsidR="00CC675D" w:rsidRDefault="00CC675D" w:rsidP="00CC675D">
      <w:pPr>
        <w:pStyle w:val="ac"/>
        <w:numPr>
          <w:ilvl w:val="0"/>
          <w:numId w:val="16"/>
        </w:numPr>
        <w:ind w:left="0" w:firstLine="709"/>
      </w:pPr>
      <w:r w:rsidRPr="00CC675D">
        <w:t>Виды рекурсии</w:t>
      </w:r>
    </w:p>
    <w:p w14:paraId="0BE36F3D" w14:textId="77777777" w:rsidR="00CC675D" w:rsidRDefault="00CC675D" w:rsidP="00CC675D">
      <w:pPr>
        <w:pStyle w:val="ac"/>
      </w:pPr>
      <w:r>
        <w:t>Линейная рекурсия: каждый вызов порождает ровно один новый вызов.</w:t>
      </w:r>
    </w:p>
    <w:p w14:paraId="2F2F1DC0" w14:textId="77777777" w:rsidR="00CC675D" w:rsidRDefault="00CC675D" w:rsidP="00CC675D">
      <w:pPr>
        <w:pStyle w:val="ac"/>
      </w:pPr>
      <w:r>
        <w:t>Каскадная рекурсия: каждый вызов порождает несколько новых вызовов.</w:t>
      </w:r>
    </w:p>
    <w:p w14:paraId="3D951722" w14:textId="77777777" w:rsidR="00CC675D" w:rsidRDefault="00CC675D" w:rsidP="00CC675D">
      <w:pPr>
        <w:pStyle w:val="ac"/>
      </w:pPr>
      <w:r>
        <w:t>Повторная рекурсия: если в линейно-рекурсивном определении функции, во всех рекурсивных вызовах на ветвях различия случаев рекурсивный вызов является самым внешним.</w:t>
      </w:r>
    </w:p>
    <w:p w14:paraId="0B36BE9C" w14:textId="1BA538AA" w:rsidR="00CC675D" w:rsidRDefault="00CC675D" w:rsidP="00CC675D">
      <w:pPr>
        <w:pStyle w:val="ac"/>
      </w:pPr>
      <w:r>
        <w:t>Удаленная рекурсия: если в определении рекурсивной функции вызов функции в списке фактических параметров содержит вызов самой функции.</w:t>
      </w:r>
    </w:p>
    <w:p w14:paraId="398BB9E0" w14:textId="77777777" w:rsidR="00CC675D" w:rsidRDefault="00CC675D" w:rsidP="00CC675D">
      <w:pPr>
        <w:pStyle w:val="ac"/>
        <w:numPr>
          <w:ilvl w:val="0"/>
          <w:numId w:val="16"/>
        </w:numPr>
        <w:ind w:left="0" w:firstLine="709"/>
      </w:pPr>
      <w:r>
        <w:t>Различают виды рекурсии по организации обращения к подзадачам:</w:t>
      </w:r>
    </w:p>
    <w:p w14:paraId="4066877D" w14:textId="77777777" w:rsidR="00CC675D" w:rsidRPr="00CC675D" w:rsidRDefault="00CC675D" w:rsidP="00CC675D">
      <w:pPr>
        <w:pStyle w:val="ac"/>
      </w:pPr>
      <w:r w:rsidRPr="00CC675D">
        <w:t>Косвенная рекурсия имеет место, если алгоритм А вызывает алгоритм В, и алгоритм В вновь вызывает алгоритм А.</w:t>
      </w:r>
    </w:p>
    <w:p w14:paraId="76E99E41" w14:textId="1FF57324" w:rsidR="00CC675D" w:rsidRDefault="00CC675D" w:rsidP="00CC675D">
      <w:pPr>
        <w:pStyle w:val="ac"/>
      </w:pPr>
      <w:r w:rsidRPr="00CC675D">
        <w:t>Прямая рекурсия имеет место, если решение задачи сводится к разделению ее на меньшие подзадачи, выполняемые с помощью одного и того же алгоритма.</w:t>
      </w:r>
    </w:p>
    <w:p w14:paraId="264EF1C3" w14:textId="6F2B6A24" w:rsidR="00CC675D" w:rsidRPr="00CC675D" w:rsidRDefault="00CC675D" w:rsidP="00CC675D">
      <w:pPr>
        <w:pStyle w:val="ac"/>
        <w:numPr>
          <w:ilvl w:val="0"/>
          <w:numId w:val="16"/>
        </w:numPr>
        <w:ind w:left="0" w:firstLine="709"/>
      </w:pPr>
      <w:r w:rsidRPr="00CC675D">
        <w:t>При каждом новом рекурсивном вызове функции в стеке создается новое множество локальных переменных и форменных параметров, их имена одинаковы, но они имеют различные значения.</w:t>
      </w:r>
    </w:p>
    <w:p w14:paraId="7CB02210" w14:textId="1FD3789B" w:rsidR="001F15C8" w:rsidRPr="005261A9" w:rsidRDefault="0029409D" w:rsidP="00390EC6">
      <w:pPr>
        <w:pStyle w:val="ac"/>
      </w:pPr>
      <w:r w:rsidRPr="0029409D">
        <w:rPr>
          <w:b/>
        </w:rPr>
        <w:lastRenderedPageBreak/>
        <w:t>Цель.</w:t>
      </w:r>
      <w:r w:rsidR="00390EC6">
        <w:t xml:space="preserve"> </w:t>
      </w:r>
      <w:r w:rsidR="005261A9">
        <w:t>Получить знания и практические навыки по разработке и реализации рекурсивных процессов</w:t>
      </w:r>
      <w:r w:rsidR="006F6BD2">
        <w:t>.</w:t>
      </w:r>
    </w:p>
    <w:p w14:paraId="2141ADA3" w14:textId="14387A67" w:rsidR="00D80AF9" w:rsidRDefault="00D80AF9" w:rsidP="001F15C8">
      <w:pPr>
        <w:pStyle w:val="ac"/>
      </w:pPr>
      <w:r w:rsidRPr="008659FC">
        <w:t xml:space="preserve">Вариант </w:t>
      </w:r>
      <w:r w:rsidR="005261A9" w:rsidRPr="005261A9">
        <w:t>11</w:t>
      </w:r>
      <w:r w:rsidR="00D72FD3">
        <w:t>.</w:t>
      </w:r>
    </w:p>
    <w:p w14:paraId="55BC6FDF" w14:textId="47548F23" w:rsidR="00923D96" w:rsidRPr="00D72FD3" w:rsidRDefault="00923D96" w:rsidP="001F15C8">
      <w:pPr>
        <w:pStyle w:val="ac"/>
      </w:pPr>
      <w:r>
        <w:t>Задание. Разработать и протестировать рекурсивные функции в соответствии с задачами варианта.</w:t>
      </w:r>
    </w:p>
    <w:p w14:paraId="42DCA50E" w14:textId="1C43A99A" w:rsidR="00923D96" w:rsidRDefault="00923D96" w:rsidP="00923D96">
      <w:pPr>
        <w:pStyle w:val="ac"/>
        <w:rPr>
          <w:b/>
        </w:rPr>
      </w:pPr>
      <w:r w:rsidRPr="00923D96">
        <w:rPr>
          <w:b/>
        </w:rPr>
        <w:t>Отчёт по задаче 1</w:t>
      </w:r>
    </w:p>
    <w:p w14:paraId="6ACE2C1E" w14:textId="76AAD309" w:rsidR="00923D96" w:rsidRDefault="00923D96" w:rsidP="00923D96">
      <w:pPr>
        <w:pStyle w:val="a0"/>
      </w:pPr>
      <w:bookmarkStart w:id="16" w:name="_Toc70721837"/>
      <w:r>
        <w:t>Условие задачи</w:t>
      </w:r>
      <w:bookmarkEnd w:id="16"/>
    </w:p>
    <w:p w14:paraId="126F045F" w14:textId="1BFE7308" w:rsidR="00923D96" w:rsidRDefault="004B7D97" w:rsidP="00923D96">
      <w:pPr>
        <w:pStyle w:val="ac"/>
      </w:pPr>
      <w:r>
        <w:t>Вычислить x1(x2+x</w:t>
      </w:r>
      <w:proofErr w:type="gramStart"/>
      <w:r>
        <w:t>3)(</w:t>
      </w:r>
      <w:proofErr w:type="gramEnd"/>
      <w:r>
        <w:t>x4+x5+x6)....(x46+x47+...+x55).</w:t>
      </w:r>
    </w:p>
    <w:p w14:paraId="0B8FB3E7" w14:textId="5E1C8C9B" w:rsidR="004B7D97" w:rsidRPr="00923D96" w:rsidRDefault="00242D4C" w:rsidP="00242D4C">
      <w:pPr>
        <w:pStyle w:val="a0"/>
      </w:pPr>
      <w:bookmarkStart w:id="17" w:name="_Toc70721838"/>
      <w:r>
        <w:t>Постановка задачи</w:t>
      </w:r>
      <w:bookmarkEnd w:id="17"/>
    </w:p>
    <w:p w14:paraId="41EFE509" w14:textId="46A7B28A" w:rsidR="00923D96" w:rsidRPr="00242D4C" w:rsidRDefault="00242D4C" w:rsidP="00242D4C">
      <w:pPr>
        <w:pStyle w:val="ac"/>
      </w:pPr>
      <w:r>
        <w:t>П</w:t>
      </w:r>
      <w:r w:rsidRPr="00242D4C">
        <w:t>риве</w:t>
      </w:r>
      <w:r>
        <w:t>сти</w:t>
      </w:r>
      <w:r w:rsidRPr="00242D4C">
        <w:t xml:space="preserve"> итерационный алгоритм решения задачи</w:t>
      </w:r>
      <w:r>
        <w:t xml:space="preserve">; </w:t>
      </w:r>
      <w:r w:rsidRPr="00242D4C">
        <w:t>реализ</w:t>
      </w:r>
      <w:r>
        <w:t>овать</w:t>
      </w:r>
      <w:r w:rsidRPr="00242D4C">
        <w:t xml:space="preserve"> алгоритм в виде функции и отлад</w:t>
      </w:r>
      <w:r>
        <w:t>ить</w:t>
      </w:r>
      <w:r w:rsidRPr="00242D4C">
        <w:t xml:space="preserve"> его</w:t>
      </w:r>
      <w:r>
        <w:t xml:space="preserve">; </w:t>
      </w:r>
      <w:r w:rsidRPr="00242D4C">
        <w:t>определит</w:t>
      </w:r>
      <w:r>
        <w:t>ь</w:t>
      </w:r>
      <w:r w:rsidRPr="00242D4C">
        <w:t xml:space="preserve"> теоретическую сложность алгоритма</w:t>
      </w:r>
      <w:r>
        <w:t>;</w:t>
      </w:r>
      <w:r w:rsidRPr="00242D4C">
        <w:t xml:space="preserve"> опи</w:t>
      </w:r>
      <w:r>
        <w:t>сать</w:t>
      </w:r>
      <w:r w:rsidRPr="00242D4C">
        <w:t xml:space="preserve"> рекуррентную зависимость в решении задачи</w:t>
      </w:r>
      <w:r>
        <w:t xml:space="preserve">; </w:t>
      </w:r>
      <w:r w:rsidRPr="00242D4C">
        <w:t>реализ</w:t>
      </w:r>
      <w:r>
        <w:t>овать</w:t>
      </w:r>
      <w:r w:rsidRPr="00242D4C">
        <w:t xml:space="preserve"> и отлад</w:t>
      </w:r>
      <w:r>
        <w:t>ит</w:t>
      </w:r>
      <w:r w:rsidRPr="00242D4C">
        <w:t>ь рекурсивную функцию решения задачи</w:t>
      </w:r>
      <w:r>
        <w:t xml:space="preserve">; </w:t>
      </w:r>
      <w:r w:rsidRPr="00242D4C">
        <w:t>определит</w:t>
      </w:r>
      <w:r>
        <w:t>ь</w:t>
      </w:r>
      <w:r w:rsidRPr="00242D4C">
        <w:t xml:space="preserve"> глубину рекурсии, изменяя исходные данные</w:t>
      </w:r>
      <w:r>
        <w:t>;</w:t>
      </w:r>
      <w:r w:rsidRPr="00242D4C">
        <w:t xml:space="preserve"> определит</w:t>
      </w:r>
      <w:r>
        <w:t>ь</w:t>
      </w:r>
      <w:r w:rsidRPr="00242D4C">
        <w:t xml:space="preserve"> сложность рекурсивного алгоритма, используя метод подстановки и дерево рекурсии</w:t>
      </w:r>
      <w:r>
        <w:t xml:space="preserve">; </w:t>
      </w:r>
      <w:r w:rsidRPr="00242D4C">
        <w:t>приве</w:t>
      </w:r>
      <w:r>
        <w:t>сти</w:t>
      </w:r>
      <w:r w:rsidRPr="00242D4C">
        <w:t xml:space="preserve"> для одного из значений схему рекурсивных вызовов</w:t>
      </w:r>
      <w:r>
        <w:t>.</w:t>
      </w:r>
    </w:p>
    <w:p w14:paraId="48064E88" w14:textId="3B7F801F" w:rsidR="00923D96" w:rsidRDefault="00242D4C" w:rsidP="00242D4C">
      <w:pPr>
        <w:pStyle w:val="a0"/>
      </w:pPr>
      <w:bookmarkStart w:id="18" w:name="_Toc70721839"/>
      <w:r>
        <w:t>Описание алгоритма – рекуррентная зависимость</w:t>
      </w:r>
      <w:bookmarkEnd w:id="18"/>
    </w:p>
    <w:p w14:paraId="2562F344" w14:textId="7565DFD8" w:rsidR="00242D4C" w:rsidRPr="00036081" w:rsidRDefault="001A4541" w:rsidP="00242D4C">
      <w:pPr>
        <w:pStyle w:val="ac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s*f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j+1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если </m:t>
                  </m:r>
                  <m:r>
                    <w:rPr>
                      <w:rFonts w:ascii="Cambria Math" w:hAnsi="Cambria Math"/>
                      <w:lang w:val="en-US"/>
                    </w:rPr>
                    <m:t>j&lt;10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s </m:t>
                  </m:r>
                  <m:r>
                    <w:rPr>
                      <w:rFonts w:ascii="Cambria Math" w:hAnsi="Cambria Math"/>
                    </w:rPr>
                    <m:t xml:space="preserve">если </m:t>
                  </m:r>
                  <m:r>
                    <w:rPr>
                      <w:rFonts w:ascii="Cambria Math" w:hAnsi="Cambria Math"/>
                      <w:lang w:val="en-US"/>
                    </w:rPr>
                    <m:t>j=10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 иначе</m:t>
                  </m:r>
                </m:e>
              </m:eqArr>
            </m:e>
          </m:d>
        </m:oMath>
      </m:oMathPara>
    </w:p>
    <w:p w14:paraId="6BAEF711" w14:textId="1DC06392" w:rsidR="006275B6" w:rsidRPr="006275B6" w:rsidRDefault="00036081" w:rsidP="006275B6">
      <w:pPr>
        <w:pStyle w:val="a0"/>
        <w:rPr>
          <w:lang w:val="en-US"/>
        </w:rPr>
      </w:pPr>
      <w:bookmarkStart w:id="19" w:name="_Toc70721840"/>
      <w:r>
        <w:t>Коды используемых функций</w:t>
      </w:r>
      <w:bookmarkEnd w:id="19"/>
    </w:p>
    <w:p w14:paraId="2EF71E99" w14:textId="77777777" w:rsid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 w:eastAsia="en-US"/>
        </w:rPr>
      </w:pPr>
    </w:p>
    <w:p w14:paraId="324942BC" w14:textId="6A3283CC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it_count</w:t>
      </w:r>
      <w:proofErr w:type="spellEnd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3F91EE01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0, j = 0;</w:t>
      </w:r>
    </w:p>
    <w:p w14:paraId="5C646FAF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 = 1, s;</w:t>
      </w:r>
    </w:p>
    <w:p w14:paraId="141D65D1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55) {</w:t>
      </w:r>
    </w:p>
    <w:p w14:paraId="46D7C337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 = 0;</w:t>
      </w:r>
    </w:p>
    <w:p w14:paraId="5E68E8F9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9BE8A0C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j; k++) {</w:t>
      </w:r>
    </w:p>
    <w:p w14:paraId="1DC2D64A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 +=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[i++];</w:t>
      </w:r>
    </w:p>
    <w:p w14:paraId="56A385F6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A57073B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result *= s;</w:t>
      </w:r>
    </w:p>
    <w:p w14:paraId="57BD4C9B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30BEE9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2D18BA00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8A4652C" w14:textId="78B8A9A2" w:rsid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A6906B1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5CA144A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lastRenderedPageBreak/>
        <w:t>long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count(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74792369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= 0;</w:t>
      </w:r>
    </w:p>
    <w:p w14:paraId="66506CC0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; k++) {</w:t>
      </w:r>
    </w:p>
    <w:p w14:paraId="3668FA76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 +=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++];</w:t>
      </w:r>
    </w:p>
    <w:p w14:paraId="745D4C3E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42DC63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10) {</w:t>
      </w:r>
    </w:p>
    <w:p w14:paraId="320D912A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* count(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+1, 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D86D1DF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82E3B24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275B6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10) {</w:t>
      </w:r>
    </w:p>
    <w:p w14:paraId="309FB9D5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7AA8ED7A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DAB5E00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242096D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275B6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6A709C39" w14:textId="77777777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9BA0C7F" w14:textId="6F4CF84D" w:rsidR="006275B6" w:rsidRPr="006275B6" w:rsidRDefault="006275B6" w:rsidP="006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275B6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52554858" w14:textId="2D89A510" w:rsidR="006275B6" w:rsidRPr="006275B6" w:rsidRDefault="006275B6" w:rsidP="006275B6">
      <w:pPr>
        <w:pStyle w:val="a0"/>
      </w:pPr>
      <w:bookmarkStart w:id="20" w:name="_Toc70721841"/>
      <w:r>
        <w:t>Ответы на задания по задаче 1: список требований к задаче 1</w:t>
      </w:r>
      <w:bookmarkEnd w:id="20"/>
    </w:p>
    <w:p w14:paraId="148E274A" w14:textId="0A07739D" w:rsidR="006275B6" w:rsidRPr="00A2298F" w:rsidRDefault="009607E3" w:rsidP="00A2298F">
      <w:pPr>
        <w:pStyle w:val="ac"/>
        <w:numPr>
          <w:ilvl w:val="0"/>
          <w:numId w:val="18"/>
        </w:numPr>
        <w:ind w:left="0" w:firstLine="709"/>
      </w:pPr>
      <w:r w:rsidRPr="00A2298F">
        <w:t>Приведите</w:t>
      </w:r>
      <w:r>
        <w:t xml:space="preserve"> итерационный алгоритм решения задачи</w:t>
      </w:r>
      <w:r w:rsidR="006F014F">
        <w:t>.</w:t>
      </w:r>
    </w:p>
    <w:p w14:paraId="4A48891F" w14:textId="78C775B4" w:rsidR="00A2298F" w:rsidRPr="00A2298F" w:rsidRDefault="006F014F" w:rsidP="00A2298F">
      <w:pPr>
        <w:pStyle w:val="ac"/>
      </w:pPr>
      <w:r>
        <w:t>Программа реализована благодаря двум циклам. Вложенный считает произведение, внешний – сумму этих произведений.</w:t>
      </w:r>
    </w:p>
    <w:p w14:paraId="29A7D7F6" w14:textId="3781CFA3" w:rsidR="00A2298F" w:rsidRPr="006F014F" w:rsidRDefault="00A2298F" w:rsidP="00A2298F">
      <w:pPr>
        <w:pStyle w:val="ac"/>
        <w:numPr>
          <w:ilvl w:val="0"/>
          <w:numId w:val="18"/>
        </w:numPr>
        <w:ind w:left="0" w:firstLine="709"/>
      </w:pPr>
      <w:r>
        <w:t>Реализуйте алгоритм в виде функции и отладьте его</w:t>
      </w:r>
      <w:r w:rsidR="006F014F">
        <w:t>.</w:t>
      </w:r>
    </w:p>
    <w:p w14:paraId="6B5645E8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>it_count</w:t>
      </w:r>
      <w:proofErr w:type="spellEnd"/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F014F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67C4C825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0, j = 0;</w:t>
      </w:r>
    </w:p>
    <w:p w14:paraId="033F1ED1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 = 1, s;</w:t>
      </w:r>
    </w:p>
    <w:p w14:paraId="278DF691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55) {</w:t>
      </w:r>
    </w:p>
    <w:p w14:paraId="0C38ECD3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 = 0;</w:t>
      </w:r>
    </w:p>
    <w:p w14:paraId="7EE22474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49D731F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F014F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j; k++) {</w:t>
      </w:r>
    </w:p>
    <w:p w14:paraId="67564533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 += </w:t>
      </w:r>
      <w:r w:rsidRPr="006F014F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>[i++];</w:t>
      </w:r>
    </w:p>
    <w:p w14:paraId="73A9A6AB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E6BD299" w14:textId="77777777" w:rsidR="006F014F" w:rsidRP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result *= s;</w:t>
      </w:r>
    </w:p>
    <w:p w14:paraId="197B27C1" w14:textId="77777777" w:rsid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6F014F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4B0C75E" w14:textId="77777777" w:rsidR="006F014F" w:rsidRDefault="006F014F" w:rsidP="006F0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9D15D00" w14:textId="2CDD3A17" w:rsidR="006F014F" w:rsidRPr="00A2298F" w:rsidRDefault="006F014F" w:rsidP="006F014F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CEA60E3" w14:textId="5AEB07E1" w:rsidR="00A2298F" w:rsidRPr="006F014F" w:rsidRDefault="00A2298F" w:rsidP="00A2298F">
      <w:pPr>
        <w:pStyle w:val="ac"/>
        <w:numPr>
          <w:ilvl w:val="0"/>
          <w:numId w:val="18"/>
        </w:numPr>
        <w:ind w:left="0" w:firstLine="709"/>
      </w:pPr>
      <w:r>
        <w:t>Определите теоретическую сложность алгоритма</w:t>
      </w:r>
      <w:r w:rsidR="006F014F">
        <w:t>.</w:t>
      </w:r>
    </w:p>
    <w:p w14:paraId="2C8AAFD5" w14:textId="0930FDB5" w:rsidR="006F014F" w:rsidRPr="006F014F" w:rsidRDefault="006F014F" w:rsidP="006F014F">
      <w:pPr>
        <w:pStyle w:val="ac"/>
      </w:pPr>
      <w:r>
        <w:t xml:space="preserve">Теоретическая сложность </w:t>
      </w:r>
      <w:r>
        <w:rPr>
          <w:lang w:val="en-US"/>
        </w:rPr>
        <w:t>O</w:t>
      </w:r>
      <w:r w:rsidRPr="006F014F">
        <w:t>(</w:t>
      </w:r>
      <w:r>
        <w:rPr>
          <w:lang w:val="en-US"/>
        </w:rPr>
        <w:t>n</w:t>
      </w:r>
      <w:r w:rsidRPr="006F014F">
        <w:rPr>
          <w:vertAlign w:val="superscript"/>
        </w:rPr>
        <w:t>2</w:t>
      </w:r>
      <w:r w:rsidRPr="006F014F">
        <w:t>)</w:t>
      </w:r>
      <w:r>
        <w:t>, так как используются два цикла, один из которых вложенный.</w:t>
      </w:r>
    </w:p>
    <w:p w14:paraId="057A7F3E" w14:textId="05949C71" w:rsidR="00A2298F" w:rsidRPr="006F014F" w:rsidRDefault="00A2298F" w:rsidP="00A2298F">
      <w:pPr>
        <w:pStyle w:val="ac"/>
        <w:numPr>
          <w:ilvl w:val="0"/>
          <w:numId w:val="18"/>
        </w:numPr>
        <w:ind w:left="0" w:firstLine="709"/>
      </w:pPr>
      <w:r>
        <w:t>Опишите рекуррентную зависимость в решении задачи</w:t>
      </w:r>
      <w:r w:rsidR="006F014F">
        <w:t>.</w:t>
      </w:r>
    </w:p>
    <w:p w14:paraId="31423C65" w14:textId="4EE9303C" w:rsidR="006F014F" w:rsidRPr="006F014F" w:rsidRDefault="00F37D62" w:rsidP="006F014F">
      <w:pPr>
        <w:pStyle w:val="ac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s*f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j+1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если </m:t>
                  </m:r>
                  <m:r>
                    <w:rPr>
                      <w:rFonts w:ascii="Cambria Math" w:hAnsi="Cambria Math"/>
                      <w:lang w:val="en-US"/>
                    </w:rPr>
                    <m:t>j&lt;10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s </m:t>
                  </m:r>
                  <m:r>
                    <w:rPr>
                      <w:rFonts w:ascii="Cambria Math" w:hAnsi="Cambria Math"/>
                    </w:rPr>
                    <m:t xml:space="preserve">если </m:t>
                  </m:r>
                  <m:r>
                    <w:rPr>
                      <w:rFonts w:ascii="Cambria Math" w:hAnsi="Cambria Math"/>
                      <w:lang w:val="en-US"/>
                    </w:rPr>
                    <m:t>j=10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 иначе</m:t>
                  </m:r>
                </m:e>
              </m:eqArr>
            </m:e>
          </m:d>
        </m:oMath>
      </m:oMathPara>
    </w:p>
    <w:p w14:paraId="0795F9CC" w14:textId="62EC56C5" w:rsidR="00A2298F" w:rsidRPr="00F37D62" w:rsidRDefault="00A2298F" w:rsidP="00A2298F">
      <w:pPr>
        <w:pStyle w:val="ac"/>
        <w:numPr>
          <w:ilvl w:val="0"/>
          <w:numId w:val="18"/>
        </w:numPr>
        <w:ind w:left="0" w:firstLine="709"/>
      </w:pPr>
      <w:r>
        <w:t>Реализуйте и отладьте рекурсивную функцию решения задачи</w:t>
      </w:r>
    </w:p>
    <w:p w14:paraId="352C810F" w14:textId="77777777" w:rsidR="00F37D62" w:rsidRPr="00F37D62" w:rsidRDefault="00F37D62" w:rsidP="00F37D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count(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075FFA30" w14:textId="77777777" w:rsidR="00F37D62" w:rsidRPr="00F37D62" w:rsidRDefault="00F37D62" w:rsidP="00F37D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= 0;</w:t>
      </w:r>
    </w:p>
    <w:p w14:paraId="15F52598" w14:textId="5E770E3C" w:rsidR="00F37D62" w:rsidRPr="00F37D62" w:rsidRDefault="00F37D62" w:rsidP="00F37D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; k++) s +=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>++];</w:t>
      </w:r>
    </w:p>
    <w:p w14:paraId="78AFE64C" w14:textId="77777777" w:rsidR="00F37D62" w:rsidRPr="00F37D62" w:rsidRDefault="00F37D62" w:rsidP="00F37D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10) 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* count(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+1, 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F22E6A7" w14:textId="77777777" w:rsidR="00F37D62" w:rsidRPr="00F37D62" w:rsidRDefault="00F37D62" w:rsidP="00F37D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7D62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10) </w:t>
      </w:r>
      <w:r w:rsidRPr="00F37D62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48F73DA7" w14:textId="77777777" w:rsidR="00F37D62" w:rsidRDefault="00F37D62" w:rsidP="00F37D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F37D62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1;</w:t>
      </w:r>
    </w:p>
    <w:p w14:paraId="1FC9AFC4" w14:textId="50051738" w:rsidR="00F37D62" w:rsidRPr="00F37D62" w:rsidRDefault="00F37D62" w:rsidP="00F37D62">
      <w:pPr>
        <w:pStyle w:val="ac"/>
        <w:ind w:firstLine="0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8E79BA5" w14:textId="7B51BB9D" w:rsidR="00A2298F" w:rsidRPr="00F37D62" w:rsidRDefault="00A2298F" w:rsidP="00A2298F">
      <w:pPr>
        <w:pStyle w:val="ac"/>
        <w:numPr>
          <w:ilvl w:val="0"/>
          <w:numId w:val="18"/>
        </w:numPr>
        <w:ind w:left="0" w:firstLine="709"/>
      </w:pPr>
      <w:r>
        <w:lastRenderedPageBreak/>
        <w:t>Определите глубину рекурсии, изменяя исходные данные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E2776" w14:paraId="2B9F3BD9" w14:textId="77777777" w:rsidTr="003A25F2">
        <w:trPr>
          <w:trHeight w:val="3455"/>
        </w:trPr>
        <w:tc>
          <w:tcPr>
            <w:tcW w:w="4813" w:type="dxa"/>
          </w:tcPr>
          <w:p w14:paraId="40727C62" w14:textId="085E3CDB" w:rsidR="00F37D62" w:rsidRDefault="00F37D62" w:rsidP="00F37D62">
            <w:pPr>
              <w:pStyle w:val="ac"/>
              <w:ind w:firstLine="0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2514EB7" wp14:editId="3A96C5E4">
                      <wp:extent cx="2887980" cy="2184418"/>
                      <wp:effectExtent l="0" t="0" r="0" b="25400"/>
                      <wp:docPr id="1" name="Полотно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2" name="Овал 2"/>
                              <wps:cNvSpPr/>
                              <wps:spPr>
                                <a:xfrm>
                                  <a:off x="0" y="3599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5FFC84" w14:textId="121D97B0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Овал 9"/>
                              <wps:cNvSpPr/>
                              <wps:spPr>
                                <a:xfrm>
                                  <a:off x="0" y="59225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A1CA27" w14:textId="14947CA4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Овал 10"/>
                              <wps:cNvSpPr/>
                              <wps:spPr>
                                <a:xfrm>
                                  <a:off x="0" y="114851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7A05B7" w14:textId="33DCEDC4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Овал 11"/>
                              <wps:cNvSpPr/>
                              <wps:spPr>
                                <a:xfrm>
                                  <a:off x="0" y="170477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CAEF8B" w14:textId="61E31D58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Овал 12"/>
                              <wps:cNvSpPr/>
                              <wps:spPr>
                                <a:xfrm>
                                  <a:off x="723900" y="1704340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6BCACB" w14:textId="12EF3A24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Овал 13"/>
                              <wps:cNvSpPr/>
                              <wps:spPr>
                                <a:xfrm>
                                  <a:off x="723900" y="114851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517A80" w14:textId="71CBD5D3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Овал 14"/>
                              <wps:cNvSpPr/>
                              <wps:spPr>
                                <a:xfrm>
                                  <a:off x="723900" y="592250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F32BE9" w14:textId="71F8DFBC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Овал 15"/>
                              <wps:cNvSpPr/>
                              <wps:spPr>
                                <a:xfrm>
                                  <a:off x="723900" y="4361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79A2E43" w14:textId="6A36FFBA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Овал 25"/>
                              <wps:cNvSpPr/>
                              <wps:spPr>
                                <a:xfrm>
                                  <a:off x="1493520" y="43620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FD6300" w14:textId="67556C17" w:rsidR="005610EA" w:rsidRPr="00F37D62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Овал 26"/>
                              <wps:cNvSpPr/>
                              <wps:spPr>
                                <a:xfrm>
                                  <a:off x="1493520" y="59225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18A37F" w14:textId="068415C9" w:rsidR="005610EA" w:rsidRPr="00AE2776" w:rsidRDefault="005610EA" w:rsidP="00F37D62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sz w:val="14"/>
                                        <w:lang w:val="en-US"/>
                                      </w:rPr>
                                    </w:pPr>
                                    <w:r w:rsidRPr="00AE2776">
                                      <w:rPr>
                                        <w:color w:val="000000" w:themeColor="text1"/>
                                        <w:sz w:val="14"/>
                                        <w:lang w:val="en-US"/>
                                      </w:rPr>
                                      <w:t>F10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Прямая соединительная линия 21"/>
                              <wps:cNvCnPr>
                                <a:stCxn id="2" idx="4"/>
                                <a:endCxn id="9" idx="0"/>
                              </wps:cNvCnPr>
                              <wps:spPr>
                                <a:xfrm>
                                  <a:off x="240030" y="516055"/>
                                  <a:ext cx="0" cy="7619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Прямая соединительная линия 22"/>
                              <wps:cNvCnPr>
                                <a:stCxn id="9" idx="4"/>
                                <a:endCxn id="10" idx="0"/>
                              </wps:cNvCnPr>
                              <wps:spPr>
                                <a:xfrm>
                                  <a:off x="240030" y="1072310"/>
                                  <a:ext cx="0" cy="762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Прямая соединительная линия 23"/>
                              <wps:cNvCnPr>
                                <a:stCxn id="10" idx="4"/>
                                <a:endCxn id="11" idx="0"/>
                              </wps:cNvCnPr>
                              <wps:spPr>
                                <a:xfrm>
                                  <a:off x="240030" y="1628566"/>
                                  <a:ext cx="0" cy="7619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Прямая соединительная линия 24"/>
                              <wps:cNvCnPr>
                                <a:stCxn id="15" idx="4"/>
                                <a:endCxn id="14" idx="0"/>
                              </wps:cNvCnPr>
                              <wps:spPr>
                                <a:xfrm>
                                  <a:off x="963930" y="523679"/>
                                  <a:ext cx="0" cy="6857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Прямая соединительная линия 27"/>
                              <wps:cNvCnPr>
                                <a:stCxn id="14" idx="4"/>
                                <a:endCxn id="13" idx="0"/>
                              </wps:cNvCnPr>
                              <wps:spPr>
                                <a:xfrm>
                                  <a:off x="963930" y="1072310"/>
                                  <a:ext cx="0" cy="7620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Прямая соединительная линия 28"/>
                              <wps:cNvCnPr>
                                <a:stCxn id="12" idx="0"/>
                                <a:endCxn id="13" idx="4"/>
                              </wps:cNvCnPr>
                              <wps:spPr>
                                <a:xfrm flipV="1">
                                  <a:off x="963930" y="1628579"/>
                                  <a:ext cx="0" cy="7576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Прямая соединительная линия 29"/>
                              <wps:cNvCnPr>
                                <a:endCxn id="11" idx="6"/>
                              </wps:cNvCnPr>
                              <wps:spPr>
                                <a:xfrm flipH="1" flipV="1">
                                  <a:off x="480060" y="1944793"/>
                                  <a:ext cx="228600" cy="592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" name="Прямая соединительная линия 30"/>
                              <wps:cNvCnPr>
                                <a:stCxn id="15" idx="6"/>
                                <a:endCxn id="25" idx="2"/>
                              </wps:cNvCnPr>
                              <wps:spPr>
                                <a:xfrm>
                                  <a:off x="1203960" y="283649"/>
                                  <a:ext cx="289560" cy="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Прямая соединительная линия 31"/>
                              <wps:cNvCnPr>
                                <a:stCxn id="25" idx="4"/>
                                <a:endCxn id="26" idx="0"/>
                              </wps:cNvCnPr>
                              <wps:spPr>
                                <a:xfrm>
                                  <a:off x="1733550" y="523680"/>
                                  <a:ext cx="0" cy="6857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2514EB7" id="Полотно 1" o:spid="_x0000_s1026" editas="canvas" style="width:227.4pt;height:172pt;mso-position-horizontal-relative:char;mso-position-vertical-relative:line" coordsize="28879,2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8879;height:21844;visibility:visible;mso-wrap-style:square">
                        <v:fill o:detectmouseclick="t"/>
                        <v:path o:connecttype="none"/>
                      </v:shape>
                      <v:oval id="Овал 2" o:spid="_x0000_s1028" style="position:absolute;top:359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      <v:stroke joinstyle="miter"/>
                        <v:textbox>
                          <w:txbxContent>
                            <w:p w14:paraId="6D5FFC84" w14:textId="121D97B0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F1</w:t>
                              </w:r>
                            </w:p>
                          </w:txbxContent>
                        </v:textbox>
                      </v:oval>
                      <v:oval id="Овал 9" o:spid="_x0000_s1029" style="position:absolute;top:5922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" filled="f" strokecolor="black [3213]" strokeweight="1pt">
                        <v:stroke joinstyle="miter"/>
                        <v:textbox>
                          <w:txbxContent>
                            <w:p w14:paraId="3BA1CA27" w14:textId="14947CA4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Овал 10" o:spid="_x0000_s1030" style="position:absolute;top:11485;width:4800;height: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" filled="f" strokecolor="black [3213]" strokeweight="1pt">
                        <v:stroke joinstyle="miter"/>
                        <v:textbox>
                          <w:txbxContent>
                            <w:p w14:paraId="347A05B7" w14:textId="33DCEDC4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Овал 11" o:spid="_x0000_s1031" style="position:absolute;top:17047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" filled="f" strokecolor="black [3213]" strokeweight="1pt">
                        <v:stroke joinstyle="miter"/>
                        <v:textbox>
                          <w:txbxContent>
                            <w:p w14:paraId="25CAEF8B" w14:textId="61E31D58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Овал 12" o:spid="_x0000_s1032" style="position:absolute;left:7239;top:17043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" filled="f" strokecolor="black [3213]" strokeweight="1pt">
                        <v:stroke joinstyle="miter"/>
                        <v:textbox>
                          <w:txbxContent>
                            <w:p w14:paraId="356BCACB" w14:textId="12EF3A24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  <v:oval id="Овал 13" o:spid="_x0000_s1033" style="position:absolute;left:7239;top:11485;width:4800;height: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" filled="f" strokecolor="black [3213]" strokeweight="1pt">
                        <v:stroke joinstyle="miter"/>
                        <v:textbox>
                          <w:txbxContent>
                            <w:p w14:paraId="0A517A80" w14:textId="71CBD5D3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oval>
                      <v:oval id="Овал 14" o:spid="_x0000_s1034" style="position:absolute;left:7239;top:5922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" filled="f" strokecolor="black [3213]" strokeweight="1pt">
                        <v:stroke joinstyle="miter"/>
                        <v:textbox>
                          <w:txbxContent>
                            <w:p w14:paraId="5AF32BE9" w14:textId="71F8DFBC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v:textbox>
                      </v:oval>
                      <v:oval id="Овал 15" o:spid="_x0000_s1035" style="position:absolute;left:7239;top:436;width:4800;height: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" filled="f" strokecolor="black [3213]" strokeweight="1pt">
                        <v:stroke joinstyle="miter"/>
                        <v:textbox>
                          <w:txbxContent>
                            <w:p w14:paraId="579A2E43" w14:textId="6A36FFBA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v:textbox>
                      </v:oval>
                      <v:oval id="Овал 25" o:spid="_x0000_s1036" style="position:absolute;left:14935;top:436;width:4800;height: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" filled="f" strokecolor="black [3213]" strokeweight="1pt">
                        <v:stroke joinstyle="miter"/>
                        <v:textbox>
                          <w:txbxContent>
                            <w:p w14:paraId="5AFD6300" w14:textId="67556C17" w:rsidR="005610EA" w:rsidRPr="00F37D62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v:textbox>
                      </v:oval>
                      <v:oval id="Овал 26" o:spid="_x0000_s1037" style="position:absolute;left:14935;top:5922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" filled="f" strokecolor="black [3213]" strokeweight="1pt">
                        <v:stroke joinstyle="miter"/>
                        <v:textbox>
                          <w:txbxContent>
                            <w:p w14:paraId="4618A37F" w14:textId="068415C9" w:rsidR="005610EA" w:rsidRPr="00AE2776" w:rsidRDefault="005610EA" w:rsidP="00F37D6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sz w:val="14"/>
                                  <w:lang w:val="en-US"/>
                                </w:rPr>
                              </w:pPr>
                              <w:r w:rsidRPr="00AE2776">
                                <w:rPr>
                                  <w:color w:val="000000" w:themeColor="text1"/>
                                  <w:sz w:val="14"/>
                                  <w:lang w:val="en-US"/>
                                </w:rPr>
                                <w:t>F10</w:t>
                              </w:r>
                            </w:p>
                          </w:txbxContent>
                        </v:textbox>
                      </v:oval>
                      <v:line id="Прямая соединительная линия 21" o:spid="_x0000_s1038" style="position:absolute;visibility:visible;mso-wrap-style:square" from="2400,5160" to="2400,5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22" o:spid="_x0000_s1039" style="position:absolute;visibility:visible;mso-wrap-style:square" from="2400,10723" to="2400,11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23" o:spid="_x0000_s1040" style="position:absolute;visibility:visible;mso-wrap-style:square" from="2400,16285" to="2400,17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24" o:spid="_x0000_s1041" style="position:absolute;visibility:visible;mso-wrap-style:square" from="9639,5236" to="9639,5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MNxQAAANsAAAAPAAAAZHJzL2Rvd25yZXYueG1sRI9Ba8JA&#10;FITvhf6H5RW8FN2opW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CglrMNxQAAANsAAAAP&#10;AAAAAAAAAAAAAAAAAAcCAABkcnMvZG93bnJldi54bWxQSwUGAAAAAAMAAwC3AAAA+QIAAAAA&#10;" strokecolor="black [3200]" strokeweight=".5pt">
                        <v:stroke joinstyle="miter"/>
                      </v:line>
                      <v:line id="Прямая соединительная линия 27" o:spid="_x0000_s1042" style="position:absolute;visibility:visible;mso-wrap-style:square" from="9639,10723" to="9639,11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16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" strokecolor="black [3200]" strokeweight=".5pt">
                        <v:stroke joinstyle="miter"/>
                      </v:line>
                      <v:line id="Прямая соединительная линия 28" o:spid="_x0000_s1043" style="position:absolute;flip:y;visibility:visible;mso-wrap-style:square" from="9639,16285" to="9639,17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          <v:stroke joinstyle="miter"/>
                      </v:line>
                      <v:line id="Прямая соединительная линия 29" o:spid="_x0000_s1044" style="position:absolute;flip:x y;visibility:visible;mso-wrap-style:square" from="4800,19447" to="7086,19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" strokecolor="#4472c4 [3204]" strokeweight=".5pt">
                        <v:stroke joinstyle="miter"/>
                      </v:line>
                      <v:line id="Прямая соединительная линия 30" o:spid="_x0000_s1045" style="position:absolute;visibility:visible;mso-wrap-style:square" from="12039,2836" to="14935,2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" strokecolor="black [3200]" strokeweight=".5pt">
                        <v:stroke joinstyle="miter"/>
                      </v:line>
                      <v:line id="Прямая соединительная линия 31" o:spid="_x0000_s1046" style="position:absolute;visibility:visible;mso-wrap-style:square" from="17335,5236" to="17335,5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" strokecolor="black [3200]" strokeweight=".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14" w:type="dxa"/>
          </w:tcPr>
          <w:p w14:paraId="1519DC4A" w14:textId="77777777" w:rsidR="00F37D62" w:rsidRDefault="00270435" w:rsidP="00F37D62">
            <w:pPr>
              <w:pStyle w:val="ac"/>
              <w:ind w:firstLine="0"/>
            </w:pPr>
            <w:r>
              <w:t>Характеристиками рассматриваемого метода оценки алгоритма будут следующие величины.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94"/>
              <w:gridCol w:w="2294"/>
            </w:tblGrid>
            <w:tr w:rsidR="003A25F2" w14:paraId="560A1665" w14:textId="77777777" w:rsidTr="003A38DF">
              <w:tc>
                <w:tcPr>
                  <w:tcW w:w="2294" w:type="dxa"/>
                </w:tcPr>
                <w:p w14:paraId="0BFA0045" w14:textId="335D1DD9" w:rsidR="003A25F2" w:rsidRPr="003A38DF" w:rsidRDefault="003A25F2" w:rsidP="003A25F2">
                  <w:pPr>
                    <w:pStyle w:val="ac"/>
                    <w:spacing w:after="0" w:line="276" w:lineRule="auto"/>
                    <w:ind w:firstLine="0"/>
                    <w:rPr>
                      <w:b/>
                      <w:lang w:val="en-US"/>
                    </w:rPr>
                  </w:pPr>
                  <w:r w:rsidRPr="003A38DF">
                    <w:rPr>
                      <w:b/>
                      <w:lang w:val="en-US"/>
                    </w:rPr>
                    <w:t>D = 10</w:t>
                  </w:r>
                </w:p>
              </w:tc>
              <w:tc>
                <w:tcPr>
                  <w:tcW w:w="2294" w:type="dxa"/>
                </w:tcPr>
                <w:p w14:paraId="10E9024E" w14:textId="7E4012C7" w:rsidR="003A25F2" w:rsidRPr="003A38DF" w:rsidRDefault="003A25F2" w:rsidP="003A25F2">
                  <w:pPr>
                    <w:pStyle w:val="ac"/>
                    <w:spacing w:after="0" w:line="276" w:lineRule="auto"/>
                    <w:ind w:firstLine="0"/>
                    <w:rPr>
                      <w:b/>
                      <w:lang w:val="en-US"/>
                    </w:rPr>
                  </w:pPr>
                  <w:r w:rsidRPr="003A38DF">
                    <w:rPr>
                      <w:b/>
                      <w:lang w:val="en-US"/>
                    </w:rPr>
                    <w:t>D = n</w:t>
                  </w:r>
                </w:p>
              </w:tc>
            </w:tr>
            <w:tr w:rsidR="003A25F2" w14:paraId="77974C96" w14:textId="77777777" w:rsidTr="003A38DF">
              <w:tc>
                <w:tcPr>
                  <w:tcW w:w="2294" w:type="dxa"/>
                </w:tcPr>
                <w:p w14:paraId="5C09F309" w14:textId="75F31D00" w:rsidR="003A25F2" w:rsidRPr="003A25F2" w:rsidRDefault="003A25F2" w:rsidP="003A25F2">
                  <w:pPr>
                    <w:pStyle w:val="ac"/>
                    <w:spacing w:after="0" w:line="276" w:lineRule="auto"/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R(D) = 10</w:t>
                  </w:r>
                </w:p>
              </w:tc>
              <w:tc>
                <w:tcPr>
                  <w:tcW w:w="2294" w:type="dxa"/>
                </w:tcPr>
                <w:p w14:paraId="04BD9204" w14:textId="283E751D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 xml:space="preserve">R(D) = </w:t>
                  </w:r>
                  <w:proofErr w:type="spellStart"/>
                  <w:r>
                    <w:rPr>
                      <w:lang w:val="en-US"/>
                    </w:rPr>
                    <w:t>fn</w:t>
                  </w:r>
                  <w:proofErr w:type="spellEnd"/>
                </w:p>
              </w:tc>
            </w:tr>
            <w:tr w:rsidR="003A25F2" w14:paraId="6F12A244" w14:textId="77777777" w:rsidTr="003A38DF">
              <w:tc>
                <w:tcPr>
                  <w:tcW w:w="2294" w:type="dxa"/>
                </w:tcPr>
                <w:p w14:paraId="02620BFC" w14:textId="525A5DC5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V</w:t>
                  </w:r>
                  <w:r>
                    <w:rPr>
                      <w:lang w:val="en-US"/>
                    </w:rPr>
                    <w:t>(D) = 9</w:t>
                  </w:r>
                </w:p>
              </w:tc>
              <w:tc>
                <w:tcPr>
                  <w:tcW w:w="2294" w:type="dxa"/>
                </w:tcPr>
                <w:p w14:paraId="06726ED5" w14:textId="3DBF5042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V</w:t>
                  </w:r>
                  <w:r>
                    <w:rPr>
                      <w:lang w:val="en-US"/>
                    </w:rPr>
                    <w:t xml:space="preserve">(D) = </w:t>
                  </w:r>
                  <w:proofErr w:type="spellStart"/>
                  <w:r>
                    <w:rPr>
                      <w:lang w:val="en-US"/>
                    </w:rPr>
                    <w:t>fn</w:t>
                  </w:r>
                  <w:proofErr w:type="spellEnd"/>
                  <w:r>
                    <w:rPr>
                      <w:lang w:val="en-US"/>
                    </w:rPr>
                    <w:t xml:space="preserve"> – 1</w:t>
                  </w:r>
                </w:p>
              </w:tc>
            </w:tr>
            <w:tr w:rsidR="003A25F2" w14:paraId="795F2B28" w14:textId="77777777" w:rsidTr="003A38DF">
              <w:tc>
                <w:tcPr>
                  <w:tcW w:w="2294" w:type="dxa"/>
                </w:tcPr>
                <w:p w14:paraId="38E80713" w14:textId="04BB8087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L</w:t>
                  </w:r>
                  <w:r>
                    <w:rPr>
                      <w:lang w:val="en-US"/>
                    </w:rPr>
                    <w:t>(D) = 1</w:t>
                  </w:r>
                </w:p>
              </w:tc>
              <w:tc>
                <w:tcPr>
                  <w:tcW w:w="2294" w:type="dxa"/>
                </w:tcPr>
                <w:p w14:paraId="386442B0" w14:textId="3875829F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L</w:t>
                  </w:r>
                  <w:r>
                    <w:rPr>
                      <w:lang w:val="en-US"/>
                    </w:rPr>
                    <w:t>(D) = 1</w:t>
                  </w:r>
                </w:p>
              </w:tc>
            </w:tr>
            <w:tr w:rsidR="003A25F2" w14:paraId="1B3C8F0B" w14:textId="77777777" w:rsidTr="003A38DF">
              <w:tc>
                <w:tcPr>
                  <w:tcW w:w="2294" w:type="dxa"/>
                </w:tcPr>
                <w:p w14:paraId="530799D6" w14:textId="79E96D11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H</w:t>
                  </w:r>
                  <w:r>
                    <w:rPr>
                      <w:vertAlign w:val="subscript"/>
                      <w:lang w:val="en-US"/>
                    </w:rPr>
                    <w:t>R</w:t>
                  </w:r>
                  <w:r>
                    <w:rPr>
                      <w:lang w:val="en-US"/>
                    </w:rPr>
                    <w:t>(D) = 9</w:t>
                  </w:r>
                </w:p>
              </w:tc>
              <w:tc>
                <w:tcPr>
                  <w:tcW w:w="2294" w:type="dxa"/>
                </w:tcPr>
                <w:p w14:paraId="65A58DC4" w14:textId="211FA24B" w:rsidR="003A25F2" w:rsidRDefault="003A25F2" w:rsidP="003A25F2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H</w:t>
                  </w:r>
                  <w:r>
                    <w:rPr>
                      <w:vertAlign w:val="subscript"/>
                      <w:lang w:val="en-US"/>
                    </w:rPr>
                    <w:t>R</w:t>
                  </w:r>
                  <w:r>
                    <w:rPr>
                      <w:lang w:val="en-US"/>
                    </w:rPr>
                    <w:t>(D) = n – 1</w:t>
                  </w:r>
                </w:p>
              </w:tc>
            </w:tr>
          </w:tbl>
          <w:p w14:paraId="031A864F" w14:textId="28606545" w:rsidR="00270435" w:rsidRDefault="00270435" w:rsidP="00F37D62">
            <w:pPr>
              <w:pStyle w:val="ac"/>
              <w:ind w:firstLine="0"/>
            </w:pPr>
          </w:p>
        </w:tc>
      </w:tr>
    </w:tbl>
    <w:p w14:paraId="25386566" w14:textId="77777777" w:rsidR="003A25F2" w:rsidRDefault="003A25F2" w:rsidP="00F37D62">
      <w:pPr>
        <w:pStyle w:val="ac"/>
      </w:pPr>
      <w:r>
        <w:t>R(х) – общее число вершин дерева рекурсии,</w:t>
      </w:r>
    </w:p>
    <w:p w14:paraId="7E9CE901" w14:textId="77777777" w:rsidR="003A25F2" w:rsidRDefault="003A25F2" w:rsidP="00F37D62">
      <w:pPr>
        <w:pStyle w:val="ac"/>
      </w:pPr>
      <w:r>
        <w:t>R</w:t>
      </w:r>
      <w:r w:rsidRPr="003A25F2">
        <w:rPr>
          <w:vertAlign w:val="subscript"/>
        </w:rPr>
        <w:t>V</w:t>
      </w:r>
      <w:r>
        <w:t>(х) – объем рекурсии без листьев (внутренние вершины),</w:t>
      </w:r>
    </w:p>
    <w:p w14:paraId="32DCB694" w14:textId="77777777" w:rsidR="003A25F2" w:rsidRDefault="003A25F2" w:rsidP="00F37D62">
      <w:pPr>
        <w:pStyle w:val="ac"/>
      </w:pPr>
      <w:r>
        <w:t>R</w:t>
      </w:r>
      <w:r w:rsidRPr="003A25F2">
        <w:rPr>
          <w:vertAlign w:val="subscript"/>
        </w:rPr>
        <w:t>L</w:t>
      </w:r>
      <w:r>
        <w:t>(х) – количество листьев дерева рекурсии,</w:t>
      </w:r>
    </w:p>
    <w:p w14:paraId="09976AA1" w14:textId="53FE0F16" w:rsidR="00F37D62" w:rsidRPr="00F37D62" w:rsidRDefault="003A25F2" w:rsidP="00F37D62">
      <w:pPr>
        <w:pStyle w:val="ac"/>
      </w:pPr>
      <w:r>
        <w:t>H</w:t>
      </w:r>
      <w:r w:rsidRPr="003A25F2">
        <w:rPr>
          <w:vertAlign w:val="subscript"/>
        </w:rPr>
        <w:t>R</w:t>
      </w:r>
      <w:r>
        <w:t>(х) – глубина рекурсии определяется как количество незавершенных входов в рекурсию, т.е. в дереве рекурсии — это количество внутренних вершин (т.е. без листьев).</w:t>
      </w:r>
    </w:p>
    <w:p w14:paraId="7CBE4A30" w14:textId="548D7D45" w:rsidR="003A38DF" w:rsidRDefault="00A2298F" w:rsidP="006A7952">
      <w:pPr>
        <w:pStyle w:val="ac"/>
        <w:numPr>
          <w:ilvl w:val="0"/>
          <w:numId w:val="18"/>
        </w:numPr>
        <w:ind w:left="0" w:firstLine="709"/>
      </w:pPr>
      <w:r>
        <w:t>Определите сложность рекурсивного алгоритма, используя метод подстановки и дерево рекурсии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4"/>
        <w:gridCol w:w="8633"/>
      </w:tblGrid>
      <w:tr w:rsidR="006A7952" w14:paraId="23099C93" w14:textId="77777777" w:rsidTr="00F810AD">
        <w:tc>
          <w:tcPr>
            <w:tcW w:w="993" w:type="dxa"/>
          </w:tcPr>
          <w:p w14:paraId="7D84227D" w14:textId="343870BF" w:rsidR="006A7952" w:rsidRDefault="006A7952" w:rsidP="003A38DF">
            <w:pPr>
              <w:pStyle w:val="ac"/>
              <w:ind w:firstLine="0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44A1943" wp14:editId="59B8234A">
                      <wp:extent cx="500819" cy="2565400"/>
                      <wp:effectExtent l="0" t="0" r="0" b="0"/>
                      <wp:docPr id="72" name="Полотно 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35" name="Надпись 35"/>
                              <wps:cNvSpPr txBox="1"/>
                              <wps:spPr>
                                <a:xfrm>
                                  <a:off x="35999" y="0"/>
                                  <a:ext cx="46482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39D0EB" w14:textId="77777777" w:rsidR="005610EA" w:rsidRPr="001E17F3" w:rsidRDefault="005610EA" w:rsidP="006A7952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T(1)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Надпись 36"/>
                              <wps:cNvSpPr txBox="1"/>
                              <wps:spPr>
                                <a:xfrm>
                                  <a:off x="35999" y="388620"/>
                                  <a:ext cx="46482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108735" w14:textId="77777777" w:rsidR="005610EA" w:rsidRPr="001E17F3" w:rsidRDefault="005610EA" w:rsidP="006A7952">
                                    <w:pP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T(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2</w:t>
                                    </w: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Надпись 37"/>
                              <wps:cNvSpPr txBox="1"/>
                              <wps:spPr>
                                <a:xfrm>
                                  <a:off x="35999" y="754380"/>
                                  <a:ext cx="46482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1FF32A" w14:textId="77777777" w:rsidR="005610EA" w:rsidRPr="001E17F3" w:rsidRDefault="005610EA" w:rsidP="006A7952">
                                    <w:pP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T(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3</w:t>
                                    </w: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Надпись 57"/>
                              <wps:cNvSpPr txBox="1"/>
                              <wps:spPr>
                                <a:xfrm>
                                  <a:off x="35999" y="1143000"/>
                                  <a:ext cx="46482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C07637" w14:textId="77777777" w:rsidR="005610EA" w:rsidRPr="001E17F3" w:rsidRDefault="005610EA" w:rsidP="006A7952">
                                    <w:pP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T(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4</w:t>
                                    </w: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Надпись 63"/>
                              <wps:cNvSpPr txBox="1"/>
                              <wps:spPr>
                                <a:xfrm>
                                  <a:off x="35999" y="1531620"/>
                                  <a:ext cx="46482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80B8BE" w14:textId="77777777" w:rsidR="005610EA" w:rsidRPr="001E17F3" w:rsidRDefault="005610EA" w:rsidP="006A7952">
                                    <w:pP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T(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5</w:t>
                                    </w: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Надпись 64"/>
                              <wps:cNvSpPr txBox="1"/>
                              <wps:spPr>
                                <a:xfrm>
                                  <a:off x="35999" y="2278380"/>
                                  <a:ext cx="46482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5C30EB" w14:textId="77777777" w:rsidR="005610EA" w:rsidRPr="001E17F3" w:rsidRDefault="005610EA" w:rsidP="006A7952">
                                    <w:pP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T(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n</w:t>
                                    </w:r>
                                    <w:r w:rsidRPr="001E17F3"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Надпись 65"/>
                              <wps:cNvSpPr txBox="1"/>
                              <wps:spPr>
                                <a:xfrm>
                                  <a:off x="96959" y="1897380"/>
                                  <a:ext cx="3352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A603B9E" w14:textId="77777777" w:rsidR="005610EA" w:rsidRPr="001E17F3" w:rsidRDefault="005610EA" w:rsidP="006A7952">
                                    <w:pP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lang w:val="en-US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Прямая соединительная линия 66"/>
                              <wps:cNvCnPr/>
                              <wps:spPr>
                                <a:xfrm>
                                  <a:off x="268409" y="274320"/>
                                  <a:ext cx="0" cy="1143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" name="Прямая соединительная линия 67"/>
                              <wps:cNvCnPr/>
                              <wps:spPr>
                                <a:xfrm>
                                  <a:off x="268409" y="640080"/>
                                  <a:ext cx="0" cy="1143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Прямая соединительная линия 68"/>
                              <wps:cNvCnPr/>
                              <wps:spPr>
                                <a:xfrm>
                                  <a:off x="268409" y="1005840"/>
                                  <a:ext cx="0" cy="13716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Прямая соединительная линия 69"/>
                              <wps:cNvCnPr/>
                              <wps:spPr>
                                <a:xfrm>
                                  <a:off x="268409" y="1394460"/>
                                  <a:ext cx="0" cy="13716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Прямая соединительная линия 70"/>
                              <wps:cNvCnPr/>
                              <wps:spPr>
                                <a:xfrm flipH="1">
                                  <a:off x="264599" y="1783080"/>
                                  <a:ext cx="3810" cy="1143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" name="Прямая соединительная линия 71"/>
                              <wps:cNvCnPr/>
                              <wps:spPr>
                                <a:xfrm>
                                  <a:off x="264599" y="2148840"/>
                                  <a:ext cx="3810" cy="12954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44A1943" id="Полотно 72" o:spid="_x0000_s1047" editas="canvas" style="width:39.45pt;height:202pt;mso-position-horizontal-relative:char;mso-position-vertical-relative:line" coordsize="5003,25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">
                      <v:shape id="_x0000_s1048" type="#_x0000_t75" style="position:absolute;width:5003;height:25654;visibility:visible;mso-wrap-style:square">
                        <v:fill o:detectmouseclick="t"/>
                        <v:path o:connecttype="none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35" o:spid="_x0000_s1049" type="#_x0000_t202" style="position:absolute;left:359;width:464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1939D0EB" w14:textId="77777777" w:rsidR="005610EA" w:rsidRPr="001E17F3" w:rsidRDefault="005610EA" w:rsidP="006A7952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T(1)</w:t>
                              </w:r>
                            </w:p>
                          </w:txbxContent>
                        </v:textbox>
                      </v:shape>
                      <v:shape id="Надпись 36" o:spid="_x0000_s1050" type="#_x0000_t202" style="position:absolute;left:359;top:3886;width:464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<v:textbox>
                          <w:txbxContent>
                            <w:p w14:paraId="5A108735" w14:textId="77777777" w:rsidR="005610EA" w:rsidRPr="001E17F3" w:rsidRDefault="005610EA" w:rsidP="006A7952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T(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2</w:t>
                              </w: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Надпись 37" o:spid="_x0000_s1051" type="#_x0000_t202" style="position:absolute;left:359;top:7543;width:4649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<v:textbox>
                          <w:txbxContent>
                            <w:p w14:paraId="471FF32A" w14:textId="77777777" w:rsidR="005610EA" w:rsidRPr="001E17F3" w:rsidRDefault="005610EA" w:rsidP="006A7952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T(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3</w:t>
                              </w: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Надпись 57" o:spid="_x0000_s1052" type="#_x0000_t202" style="position:absolute;left:359;top:11430;width:464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    <v:textbox>
                          <w:txbxContent>
                            <w:p w14:paraId="2FC07637" w14:textId="77777777" w:rsidR="005610EA" w:rsidRPr="001E17F3" w:rsidRDefault="005610EA" w:rsidP="006A7952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T(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4</w:t>
                              </w: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Надпись 63" o:spid="_x0000_s1053" type="#_x0000_t202" style="position:absolute;left:359;top:15316;width:464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  <v:textbox>
                          <w:txbxContent>
                            <w:p w14:paraId="2E80B8BE" w14:textId="77777777" w:rsidR="005610EA" w:rsidRPr="001E17F3" w:rsidRDefault="005610EA" w:rsidP="006A7952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T(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5</w:t>
                              </w: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Надпись 64" o:spid="_x0000_s1054" type="#_x0000_t202" style="position:absolute;left:359;top:22783;width:4649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    <v:textbox>
                          <w:txbxContent>
                            <w:p w14:paraId="6E5C30EB" w14:textId="77777777" w:rsidR="005610EA" w:rsidRPr="001E17F3" w:rsidRDefault="005610EA" w:rsidP="006A7952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T(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n</w:t>
                              </w:r>
                              <w:r w:rsidRPr="001E17F3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Надпись 65" o:spid="_x0000_s1055" type="#_x0000_t202" style="position:absolute;left:969;top:18973;width:335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    <v:textbox>
                          <w:txbxContent>
                            <w:p w14:paraId="2A603B9E" w14:textId="77777777" w:rsidR="005610EA" w:rsidRPr="001E17F3" w:rsidRDefault="005610EA" w:rsidP="006A7952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v:textbox>
                      </v:shape>
                      <v:line id="Прямая соединительная линия 66" o:spid="_x0000_s1056" style="position:absolute;visibility:visible;mso-wrap-style:square" from="2684,2743" to="2684,3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" strokecolor="black [3200]" strokeweight="1pt">
                        <v:stroke joinstyle="miter"/>
                      </v:line>
                      <v:line id="Прямая соединительная линия 67" o:spid="_x0000_s1057" style="position:absolute;visibility:visible;mso-wrap-style:square" from="2684,6400" to="2684,7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" strokecolor="black [3200]" strokeweight="1pt">
                        <v:stroke joinstyle="miter"/>
                      </v:line>
                      <v:line id="Прямая соединительная линия 68" o:spid="_x0000_s1058" style="position:absolute;visibility:visible;mso-wrap-style:square" from="2684,10058" to="2684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" strokecolor="black [3200]" strokeweight="1pt">
                        <v:stroke joinstyle="miter"/>
                      </v:line>
                      <v:line id="Прямая соединительная линия 69" o:spid="_x0000_s1059" style="position:absolute;visibility:visible;mso-wrap-style:square" from="2684,13944" to="2684,15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" strokecolor="black [3200]" strokeweight="1pt">
                        <v:stroke joinstyle="miter"/>
                      </v:line>
                      <v:line id="Прямая соединительная линия 70" o:spid="_x0000_s1060" style="position:absolute;flip:x;visibility:visible;mso-wrap-style:square" from="2645,17830" to="2684,1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" strokecolor="black [3200]" strokeweight="1pt">
                        <v:stroke joinstyle="miter"/>
                      </v:line>
                      <v:line id="Прямая соединительная линия 71" o:spid="_x0000_s1061" style="position:absolute;visibility:visible;mso-wrap-style:square" from="2645,21488" to="2684,22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" strokecolor="black [3200]" strokeweight="1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34" w:type="dxa"/>
          </w:tcPr>
          <w:p w14:paraId="764E0614" w14:textId="318A2683" w:rsidR="006A7952" w:rsidRDefault="00F810AD" w:rsidP="003A38DF">
            <w:pPr>
              <w:pStyle w:val="ac"/>
              <w:ind w:firstLine="0"/>
            </w:pPr>
            <w:r>
              <w:t xml:space="preserve">Общее время можно вычислить через сумму арифметической прогрессии: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.</w:t>
            </w:r>
          </w:p>
          <w:p w14:paraId="512C140A" w14:textId="4C419123" w:rsidR="00F810AD" w:rsidRPr="004E49BA" w:rsidRDefault="004E49BA" w:rsidP="003A38DF">
            <w:pPr>
              <w:pStyle w:val="ac"/>
              <w:ind w:firstLine="0"/>
              <w:rPr>
                <w:lang w:val="en-US"/>
              </w:rPr>
            </w:pPr>
            <w:r>
              <w:rPr>
                <w:lang w:val="en-US"/>
              </w:rPr>
              <w:t>T(n)=O(n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</w:tbl>
    <w:p w14:paraId="5C01508A" w14:textId="67F15361" w:rsidR="006A7952" w:rsidRDefault="006A7952" w:rsidP="003A38DF">
      <w:pPr>
        <w:pStyle w:val="ac"/>
      </w:pPr>
    </w:p>
    <w:p w14:paraId="30189F5C" w14:textId="3BA64E36" w:rsidR="004E49BA" w:rsidRDefault="004E49BA" w:rsidP="003A38DF">
      <w:pPr>
        <w:pStyle w:val="ac"/>
      </w:pPr>
    </w:p>
    <w:p w14:paraId="76133386" w14:textId="59AC8793" w:rsidR="004E49BA" w:rsidRDefault="004E49BA" w:rsidP="003A38DF">
      <w:pPr>
        <w:pStyle w:val="ac"/>
      </w:pPr>
    </w:p>
    <w:p w14:paraId="4ADA01D2" w14:textId="77777777" w:rsidR="004E49BA" w:rsidRPr="003A38DF" w:rsidRDefault="004E49BA" w:rsidP="003A38DF">
      <w:pPr>
        <w:pStyle w:val="ac"/>
      </w:pPr>
    </w:p>
    <w:p w14:paraId="769E3B03" w14:textId="37319857" w:rsidR="00A2298F" w:rsidRPr="004E49BA" w:rsidRDefault="00A2298F" w:rsidP="00A2298F">
      <w:pPr>
        <w:pStyle w:val="ac"/>
        <w:numPr>
          <w:ilvl w:val="0"/>
          <w:numId w:val="18"/>
        </w:numPr>
        <w:ind w:left="0" w:firstLine="709"/>
      </w:pPr>
      <w:r>
        <w:lastRenderedPageBreak/>
        <w:t>Приведите для одного из значений схему рекурсивных вызовов</w:t>
      </w:r>
    </w:p>
    <w:p w14:paraId="04AE0A71" w14:textId="2ABDC443" w:rsidR="004E49BA" w:rsidRDefault="004E49BA" w:rsidP="004E49BA">
      <w:pPr>
        <w:pStyle w:val="ac"/>
      </w:pPr>
      <w:r>
        <w:rPr>
          <w:lang w:val="en-US"/>
        </w:rPr>
        <w:t>P</w:t>
      </w:r>
      <w:r w:rsidRPr="004E49BA">
        <w:t>(</w:t>
      </w:r>
      <w:r>
        <w:rPr>
          <w:lang w:val="en-US"/>
        </w:rPr>
        <w:t>j</w:t>
      </w:r>
      <w:r w:rsidRPr="004E49BA">
        <w:t xml:space="preserve">) </w:t>
      </w:r>
      <w:r>
        <w:t>≡</w:t>
      </w:r>
      <w:r>
        <w:tab/>
      </w:r>
      <w:r>
        <w:tab/>
      </w:r>
      <w:r>
        <w:rPr>
          <w:lang w:val="en-US"/>
        </w:rPr>
        <w:t>if</w:t>
      </w:r>
      <w:r w:rsidRPr="004E49BA">
        <w:t xml:space="preserve"> </w:t>
      </w:r>
      <w:r>
        <w:rPr>
          <w:lang w:val="en-US"/>
        </w:rPr>
        <w:t>j</w:t>
      </w:r>
      <w:r w:rsidRPr="004E49BA">
        <w:t xml:space="preserve"> = </w:t>
      </w:r>
      <w:r>
        <w:t>конечное значение</w:t>
      </w:r>
    </w:p>
    <w:p w14:paraId="4D1F1854" w14:textId="20186EB0" w:rsidR="004E49BA" w:rsidRDefault="004E49BA" w:rsidP="004E49BA">
      <w:pPr>
        <w:pStyle w:val="ac"/>
      </w:pPr>
      <w:r>
        <w:tab/>
      </w:r>
      <w:r>
        <w:tab/>
      </w:r>
      <w:r>
        <w:tab/>
      </w:r>
      <w:r>
        <w:rPr>
          <w:lang w:val="en-US"/>
        </w:rPr>
        <w:t xml:space="preserve">return </w:t>
      </w:r>
      <w:r>
        <w:t>завершение рекурсии</w:t>
      </w:r>
    </w:p>
    <w:p w14:paraId="645B2908" w14:textId="6989EE0E" w:rsidR="004E49BA" w:rsidRDefault="004E49BA" w:rsidP="004E49BA">
      <w:pPr>
        <w:pStyle w:val="ac"/>
        <w:rPr>
          <w:lang w:val="en-US"/>
        </w:rPr>
      </w:pPr>
      <w:r>
        <w:tab/>
      </w:r>
      <w:r>
        <w:tab/>
      </w:r>
      <w:r>
        <w:rPr>
          <w:lang w:val="en-US"/>
        </w:rPr>
        <w:t>else</w:t>
      </w:r>
    </w:p>
    <w:p w14:paraId="6B7E7DE7" w14:textId="5F4151F0" w:rsidR="004E49BA" w:rsidRPr="004E49BA" w:rsidRDefault="004E49BA" w:rsidP="004E49BA">
      <w:pPr>
        <w:pStyle w:val="ac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</w:t>
      </w:r>
      <w:r w:rsidRPr="004E49BA">
        <w:t xml:space="preserve"> </w:t>
      </w:r>
      <w:r>
        <w:rPr>
          <w:lang w:val="en-US"/>
        </w:rPr>
        <w:t>P</w:t>
      </w:r>
      <w:r w:rsidRPr="004E49BA">
        <w:t>(</w:t>
      </w:r>
      <w:r>
        <w:rPr>
          <w:lang w:val="en-US"/>
        </w:rPr>
        <w:t>j</w:t>
      </w:r>
      <w:r w:rsidRPr="004E49BA">
        <w:t xml:space="preserve">+1) </w:t>
      </w:r>
      <w:r>
        <w:t>шаг</w:t>
      </w:r>
      <w:r w:rsidRPr="004E49BA">
        <w:t xml:space="preserve"> </w:t>
      </w:r>
      <w:r>
        <w:t>в рекурсию</w:t>
      </w:r>
    </w:p>
    <w:p w14:paraId="7EE39EB1" w14:textId="6C800D0F" w:rsidR="00A2298F" w:rsidRPr="009B3C59" w:rsidRDefault="00A2298F" w:rsidP="00A2298F">
      <w:pPr>
        <w:pStyle w:val="ac"/>
        <w:numPr>
          <w:ilvl w:val="0"/>
          <w:numId w:val="18"/>
        </w:numPr>
        <w:ind w:left="0" w:firstLine="709"/>
      </w:pPr>
      <w:r>
        <w:t>Разработайте программу, демонстрирующую выполнение обеих функций, и покажите результаты тестирования</w:t>
      </w:r>
    </w:p>
    <w:p w14:paraId="59E12326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2D0E4B30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186736DF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AB0D8F6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it_count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7D8027EF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0, j = 0;</w:t>
      </w:r>
    </w:p>
    <w:p w14:paraId="38890279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 = 1, s;</w:t>
      </w:r>
    </w:p>
    <w:p w14:paraId="7B309F2A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55) {</w:t>
      </w:r>
    </w:p>
    <w:p w14:paraId="13570BD7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 = 0;</w:t>
      </w:r>
    </w:p>
    <w:p w14:paraId="0D6DFB12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F458B59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j; k++) {</w:t>
      </w:r>
    </w:p>
    <w:p w14:paraId="39FFBCCF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 +=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[i++];</w:t>
      </w:r>
    </w:p>
    <w:p w14:paraId="22FB251F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7CBDA86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result *= s;</w:t>
      </w:r>
    </w:p>
    <w:p w14:paraId="028B0C5E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B6622C7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085101B8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6BB96A9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58F8852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count(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6E6D6ABB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= 0;</w:t>
      </w:r>
    </w:p>
    <w:p w14:paraId="76A489EE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; k++) s +=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++];</w:t>
      </w:r>
    </w:p>
    <w:p w14:paraId="214C755C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10)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* count(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+1, 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D3F14AE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B3C59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10)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48090AE9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1DF47339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45F51EBC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7A8E1A5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54E55E7E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a[55];</w:t>
      </w:r>
    </w:p>
    <w:p w14:paraId="7E66E2A8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B3C5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55; i++) {</w:t>
      </w:r>
    </w:p>
    <w:p w14:paraId="4C1253E5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a[i] = i + 1;</w:t>
      </w:r>
    </w:p>
    <w:p w14:paraId="7629649C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D05AE82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A31515"/>
          <w:sz w:val="19"/>
          <w:szCs w:val="19"/>
          <w:lang w:val="en-US" w:eastAsia="en-US"/>
        </w:rPr>
        <w:t>"Result for recursive algorithm: "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count(0, 1, a) </w:t>
      </w:r>
      <w:r w:rsidRPr="009B3C5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E047230" w14:textId="77777777" w:rsidR="009B3C59" w:rsidRP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A31515"/>
          <w:sz w:val="19"/>
          <w:szCs w:val="19"/>
          <w:lang w:val="en-US" w:eastAsia="en-US"/>
        </w:rPr>
        <w:t>"Result for iterative algorithm: "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B3C5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it_count</w:t>
      </w:r>
      <w:proofErr w:type="spellEnd"/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1B9D87C9" w14:textId="77777777" w:rsidR="009B3C59" w:rsidRDefault="009B3C59" w:rsidP="009B3C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9B3C5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0781F1C3" w14:textId="0F0209C6" w:rsidR="009B3C59" w:rsidRDefault="009B3C59" w:rsidP="009B3C59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B848E62" w14:textId="1164773A" w:rsidR="00F579DD" w:rsidRPr="00F579DD" w:rsidRDefault="00AB0756" w:rsidP="009B3C59">
      <w:pPr>
        <w:pStyle w:val="ac"/>
        <w:ind w:firstLine="0"/>
      </w:pPr>
      <w:r>
        <w:t xml:space="preserve">Для </w:t>
      </w:r>
      <w:r>
        <w:rPr>
          <w:lang w:val="en-US"/>
        </w:rPr>
        <w:t>i</w:t>
      </w:r>
      <w:r w:rsidRPr="00F579DD">
        <w:t xml:space="preserve"> = 55</w:t>
      </w:r>
      <w:r>
        <w:t xml:space="preserve"> и</w:t>
      </w:r>
      <w:r w:rsidRPr="00F579DD">
        <w:t xml:space="preserve"> </w:t>
      </w:r>
      <w:r>
        <w:rPr>
          <w:lang w:val="en-US"/>
        </w:rPr>
        <w:t>j</w:t>
      </w:r>
      <w:r w:rsidRPr="00F579DD">
        <w:t xml:space="preserve"> = 10</w:t>
      </w:r>
      <w:r w:rsidR="00F579DD">
        <w:t xml:space="preserve"> результат </w:t>
      </w:r>
      <w:r w:rsidR="00F579DD" w:rsidRPr="00F579DD">
        <w:t>155993196279375000</w:t>
      </w:r>
    </w:p>
    <w:p w14:paraId="563EA53D" w14:textId="45A0E85E" w:rsidR="005F2AFB" w:rsidRDefault="00F579DD" w:rsidP="009B3C59">
      <w:pPr>
        <w:pStyle w:val="ac"/>
        <w:ind w:firstLine="0"/>
      </w:pPr>
      <w:r>
        <w:t xml:space="preserve">Для </w:t>
      </w:r>
      <w:r>
        <w:rPr>
          <w:lang w:val="en-US"/>
        </w:rPr>
        <w:t>i</w:t>
      </w:r>
      <w:r w:rsidRPr="00F579DD">
        <w:t xml:space="preserve"> = </w:t>
      </w:r>
      <w:r w:rsidRPr="005F2AFB">
        <w:t>45</w:t>
      </w:r>
      <w:r>
        <w:t xml:space="preserve"> и</w:t>
      </w:r>
      <w:r w:rsidRPr="00F579DD">
        <w:t xml:space="preserve"> </w:t>
      </w:r>
      <w:r>
        <w:rPr>
          <w:lang w:val="en-US"/>
        </w:rPr>
        <w:t>j</w:t>
      </w:r>
      <w:r w:rsidRPr="00F579DD">
        <w:t xml:space="preserve"> = </w:t>
      </w:r>
      <w:r w:rsidRPr="00F579DD">
        <w:t>9</w:t>
      </w:r>
      <w:r>
        <w:t xml:space="preserve"> результат </w:t>
      </w:r>
      <w:r w:rsidRPr="00F579DD">
        <w:t>308897418375000</w:t>
      </w:r>
    </w:p>
    <w:p w14:paraId="48FF33A4" w14:textId="77777777" w:rsidR="005F2AFB" w:rsidRDefault="005F2AFB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4079B0AB" w14:textId="4E73BB50" w:rsidR="00F579DD" w:rsidRDefault="005F2AFB" w:rsidP="00F579DD">
      <w:pPr>
        <w:pStyle w:val="a0"/>
      </w:pPr>
      <w:bookmarkStart w:id="21" w:name="_Toc70721842"/>
      <w:r>
        <w:lastRenderedPageBreak/>
        <w:t>Код программы и скриншоты результатов тестирования</w:t>
      </w:r>
      <w:bookmarkEnd w:id="21"/>
    </w:p>
    <w:p w14:paraId="354039DD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7BF89046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09C3C817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6DFDB2B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it_count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44E7DF08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0, j = 0;</w:t>
      </w:r>
    </w:p>
    <w:p w14:paraId="0E640AA7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 = 1, s;</w:t>
      </w:r>
    </w:p>
    <w:p w14:paraId="2EF96CDB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55) {</w:t>
      </w:r>
    </w:p>
    <w:p w14:paraId="31D1CC46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 = 0;</w:t>
      </w:r>
    </w:p>
    <w:p w14:paraId="5896748B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F01CD8B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j; k++) {</w:t>
      </w:r>
    </w:p>
    <w:p w14:paraId="23370731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 +=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[i++];</w:t>
      </w:r>
    </w:p>
    <w:p w14:paraId="111BB766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F577A4D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result *= s;</w:t>
      </w:r>
    </w:p>
    <w:p w14:paraId="09FBC94C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661CB0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376748A1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05A2747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DA179A6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count(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[55]) {</w:t>
      </w:r>
    </w:p>
    <w:p w14:paraId="66C4D19C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= 0;</w:t>
      </w:r>
    </w:p>
    <w:p w14:paraId="27AA34B3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 k &lt;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; k++) s +=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++];</w:t>
      </w:r>
    </w:p>
    <w:p w14:paraId="47B48780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10)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* count(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i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+1, 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a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3BF167C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F2AFB">
        <w:rPr>
          <w:rFonts w:ascii="Consolas" w:hAnsi="Consolas" w:cs="Consolas"/>
          <w:color w:val="808080"/>
          <w:sz w:val="19"/>
          <w:szCs w:val="19"/>
          <w:lang w:val="en-US" w:eastAsia="en-US"/>
        </w:rPr>
        <w:t>j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10)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04CE7CD9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00985698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6F3EBCD0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4DE6F39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745DC63B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a[55];</w:t>
      </w:r>
    </w:p>
    <w:p w14:paraId="4C8AAE2F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F2AFB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55; i++) {</w:t>
      </w:r>
    </w:p>
    <w:p w14:paraId="7F491883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a[i] = i + 1;</w:t>
      </w:r>
    </w:p>
    <w:p w14:paraId="323E58D2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CE23440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A31515"/>
          <w:sz w:val="19"/>
          <w:szCs w:val="19"/>
          <w:lang w:val="en-US" w:eastAsia="en-US"/>
        </w:rPr>
        <w:t>"Result for recursive algorithm: "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count(0, 1, a) </w:t>
      </w:r>
      <w:r w:rsidRPr="005F2AF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CFB4B6D" w14:textId="77777777" w:rsidR="005F2AFB" w:rsidRP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A31515"/>
          <w:sz w:val="19"/>
          <w:szCs w:val="19"/>
          <w:lang w:val="en-US" w:eastAsia="en-US"/>
        </w:rPr>
        <w:t>"Result for iterative algorithm: "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F2AFB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it_count</w:t>
      </w:r>
      <w:proofErr w:type="spellEnd"/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>(a);</w:t>
      </w:r>
    </w:p>
    <w:p w14:paraId="3F8955B6" w14:textId="77777777" w:rsidR="005F2AFB" w:rsidRDefault="005F2AFB" w:rsidP="005F2A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F2AFB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48E5C9CC" w14:textId="12A9FB0A" w:rsidR="005F2AFB" w:rsidRPr="00F579DD" w:rsidRDefault="005F2AFB" w:rsidP="005F2AFB">
      <w:pPr>
        <w:pStyle w:val="ac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27EF805" w14:textId="5A0CC130" w:rsidR="006D2705" w:rsidRDefault="006D2705" w:rsidP="009B3C59">
      <w:pPr>
        <w:pStyle w:val="ac"/>
        <w:ind w:firstLine="0"/>
      </w:pPr>
      <w:r w:rsidRPr="006D2705">
        <w:drawing>
          <wp:inline distT="0" distB="0" distL="0" distR="0" wp14:anchorId="77BF7725" wp14:editId="18E07AE7">
            <wp:extent cx="3596952" cy="662997"/>
            <wp:effectExtent l="0" t="0" r="381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37A3" w14:textId="6923CFC8" w:rsidR="005F2AFB" w:rsidRDefault="006D2705" w:rsidP="009B3C59">
      <w:pPr>
        <w:pStyle w:val="ac"/>
        <w:ind w:firstLine="0"/>
      </w:pPr>
      <w:r w:rsidRPr="006D2705">
        <w:drawing>
          <wp:inline distT="0" distB="0" distL="0" distR="0" wp14:anchorId="5FF5308C" wp14:editId="4092C2D5">
            <wp:extent cx="2197119" cy="24384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687" cy="24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F50" w14:textId="77777777" w:rsidR="005F2AFB" w:rsidRDefault="005F2AFB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33BED60F" w14:textId="3514BC12" w:rsidR="005610EA" w:rsidRDefault="005610EA" w:rsidP="005610EA">
      <w:pPr>
        <w:pStyle w:val="ac"/>
        <w:rPr>
          <w:b/>
        </w:rPr>
      </w:pPr>
      <w:r w:rsidRPr="00923D96">
        <w:rPr>
          <w:b/>
        </w:rPr>
        <w:lastRenderedPageBreak/>
        <w:t xml:space="preserve">Отчёт по задаче </w:t>
      </w:r>
      <w:r w:rsidR="00F579DD">
        <w:rPr>
          <w:b/>
        </w:rPr>
        <w:t>2</w:t>
      </w:r>
    </w:p>
    <w:p w14:paraId="3B26CF1F" w14:textId="77777777" w:rsidR="005610EA" w:rsidRDefault="005610EA" w:rsidP="00F579DD">
      <w:pPr>
        <w:pStyle w:val="2"/>
      </w:pPr>
      <w:bookmarkStart w:id="22" w:name="_Toc70721843"/>
      <w:r>
        <w:t>Условие задачи</w:t>
      </w:r>
      <w:bookmarkEnd w:id="22"/>
    </w:p>
    <w:p w14:paraId="5AE4B1A6" w14:textId="7F1E4800" w:rsidR="005610EA" w:rsidRDefault="00F579DD" w:rsidP="005610EA">
      <w:pPr>
        <w:pStyle w:val="ac"/>
      </w:pPr>
      <w:r>
        <w:t>Удаление двунаправленного списка</w:t>
      </w:r>
      <w:r w:rsidR="005610EA">
        <w:t>.</w:t>
      </w:r>
    </w:p>
    <w:p w14:paraId="128021E5" w14:textId="77777777" w:rsidR="005610EA" w:rsidRPr="00923D96" w:rsidRDefault="005610EA" w:rsidP="00B10CD6">
      <w:pPr>
        <w:pStyle w:val="2"/>
      </w:pPr>
      <w:bookmarkStart w:id="23" w:name="_Toc70721844"/>
      <w:r>
        <w:t>Постановка задачи</w:t>
      </w:r>
      <w:bookmarkEnd w:id="23"/>
    </w:p>
    <w:p w14:paraId="58A119F1" w14:textId="6A02FB10" w:rsidR="005610EA" w:rsidRPr="00242D4C" w:rsidRDefault="001B6AA8" w:rsidP="005610EA">
      <w:pPr>
        <w:pStyle w:val="ac"/>
      </w:pPr>
      <w:r>
        <w:t>Разработать</w:t>
      </w:r>
      <w:r w:rsidR="005610EA" w:rsidRPr="00242D4C">
        <w:t xml:space="preserve"> </w:t>
      </w:r>
      <w:r>
        <w:t>рекурсивную функцию для обработки списковой структуры согласно варианту. Информационная часть узла – простого типа – целого; определит</w:t>
      </w:r>
      <w:r w:rsidR="00CC022A">
        <w:t>ь</w:t>
      </w:r>
      <w:r>
        <w:t xml:space="preserve"> глубину рекурсии</w:t>
      </w:r>
      <w:r w:rsidR="00CC022A">
        <w:t xml:space="preserve">; </w:t>
      </w:r>
      <w:r>
        <w:t>определит</w:t>
      </w:r>
      <w:r w:rsidR="00CC022A">
        <w:t>ь</w:t>
      </w:r>
      <w:r>
        <w:t xml:space="preserve"> теоретическую сложность алгоритма</w:t>
      </w:r>
      <w:r w:rsidR="00CC022A">
        <w:t xml:space="preserve">; </w:t>
      </w:r>
      <w:r>
        <w:t>разработа</w:t>
      </w:r>
      <w:r w:rsidR="00CC022A">
        <w:t>ть</w:t>
      </w:r>
      <w:r>
        <w:t xml:space="preserve"> программу, демонстрирующую работу функций и пока</w:t>
      </w:r>
      <w:r w:rsidR="00CC022A">
        <w:t>зать</w:t>
      </w:r>
      <w:r>
        <w:t xml:space="preserve"> результаты тестов</w:t>
      </w:r>
      <w:r w:rsidR="005610EA">
        <w:t>.</w:t>
      </w:r>
    </w:p>
    <w:p w14:paraId="376D24E4" w14:textId="77777777" w:rsidR="005610EA" w:rsidRDefault="005610EA" w:rsidP="00B10CD6">
      <w:pPr>
        <w:pStyle w:val="2"/>
      </w:pPr>
      <w:bookmarkStart w:id="24" w:name="_Toc70721845"/>
      <w:r>
        <w:t>Описание алгоритма – рекуррентная зависимость</w:t>
      </w:r>
      <w:bookmarkEnd w:id="24"/>
    </w:p>
    <w:p w14:paraId="712D1FB5" w14:textId="43EFFC08" w:rsidR="005610EA" w:rsidRPr="00036081" w:rsidRDefault="005610EA" w:rsidP="005610EA">
      <w:pPr>
        <w:pStyle w:val="ac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прекращение работы, если список пустой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прекращение работы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если </m:t>
                  </m:r>
                  <m:r>
                    <w:rPr>
                      <w:rFonts w:ascii="Cambria Math" w:hAnsi="Cambria Math"/>
                      <w:lang w:val="en-US"/>
                    </w:rPr>
                    <m:t>удалён пустой элемент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p(p→next)</m:t>
                  </m:r>
                </m:e>
              </m:eqArr>
            </m:e>
          </m:d>
        </m:oMath>
      </m:oMathPara>
    </w:p>
    <w:p w14:paraId="1B06BA7F" w14:textId="69A043D9" w:rsidR="00F04E79" w:rsidRPr="00F04E79" w:rsidRDefault="005610EA" w:rsidP="00B10CD6">
      <w:pPr>
        <w:pStyle w:val="2"/>
        <w:rPr>
          <w:lang w:val="en-US"/>
        </w:rPr>
      </w:pPr>
      <w:bookmarkStart w:id="25" w:name="_Toc70721846"/>
      <w:r>
        <w:t>Коды используемых функций</w:t>
      </w:r>
      <w:bookmarkEnd w:id="25"/>
    </w:p>
    <w:p w14:paraId="6C2D5913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2BF1DEC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value;</w:t>
      </w:r>
    </w:p>
    <w:p w14:paraId="18EBAF7E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next;</w:t>
      </w:r>
    </w:p>
    <w:p w14:paraId="24B83690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previous;</w:t>
      </w:r>
    </w:p>
    <w:p w14:paraId="4A11F838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: next(</w:t>
      </w:r>
      <w:proofErr w:type="spellStart"/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), previous(</w:t>
      </w:r>
      <w:proofErr w:type="spellStart"/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), value(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2E6C683E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0FE7DB95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CDF9A6D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9342363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203E5400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12293EF9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5361880F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FAD8ABA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1FAFF543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first == </w:t>
      </w:r>
      <w:proofErr w:type="spellStart"/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last == </w:t>
      </w:r>
      <w:proofErr w:type="spellStart"/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C60D033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9200B98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D69A29C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88FECBA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34795BEF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2EC8BACA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first = p;</w:t>
      </w:r>
    </w:p>
    <w:p w14:paraId="65B29E7D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107709B7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41BC5EF6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293E705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last-&gt;next = p;</w:t>
      </w:r>
    </w:p>
    <w:p w14:paraId="2F129AFC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p-&gt;previous = last;</w:t>
      </w:r>
    </w:p>
    <w:p w14:paraId="77D08C3C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16A0E012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34C0D933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5593804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AC6DE07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</w:t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A406D97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4B8F26E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6391EC2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185DC62E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6088940C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p-&gt;value </w:t>
      </w:r>
      <w:r w:rsidRPr="00F04E7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2A4792E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2AC9DE56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D635034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6088EE5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04E79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right_to_left</w:t>
      </w:r>
      <w:proofErr w:type="spellEnd"/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15E9CEB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last;</w:t>
      </w:r>
    </w:p>
    <w:p w14:paraId="75B69FE9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7A21A4DA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p-&gt;value </w:t>
      </w:r>
      <w:r w:rsidRPr="00F04E7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4E79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7BE3F18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p-&gt;previous;</w:t>
      </w:r>
    </w:p>
    <w:p w14:paraId="58877E51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105DA57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96318B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312DF85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4E79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5615B906" w14:textId="77777777" w:rsidR="00F04E79" w:rsidRPr="00F04E79" w:rsidRDefault="00F04E79" w:rsidP="00F04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69F93A1" w14:textId="5543C140" w:rsidR="005610EA" w:rsidRPr="006275B6" w:rsidRDefault="005610EA" w:rsidP="00303413">
      <w:pPr>
        <w:pStyle w:val="2"/>
      </w:pPr>
      <w:bookmarkStart w:id="26" w:name="_Toc70721847"/>
      <w:r>
        <w:t xml:space="preserve">Ответы на задания по задаче </w:t>
      </w:r>
      <w:r w:rsidR="00B10CD6" w:rsidRPr="00B10CD6">
        <w:t>2</w:t>
      </w:r>
      <w:r>
        <w:t xml:space="preserve">: список требований к задаче </w:t>
      </w:r>
      <w:r w:rsidR="00B10CD6" w:rsidRPr="00B10CD6">
        <w:t>2</w:t>
      </w:r>
      <w:bookmarkEnd w:id="26"/>
    </w:p>
    <w:p w14:paraId="62EF8657" w14:textId="3D2C6ED7" w:rsidR="005610EA" w:rsidRPr="00A2298F" w:rsidRDefault="005610EA" w:rsidP="008B7E8C">
      <w:pPr>
        <w:pStyle w:val="ac"/>
        <w:numPr>
          <w:ilvl w:val="0"/>
          <w:numId w:val="19"/>
        </w:numPr>
        <w:ind w:left="0" w:firstLine="709"/>
      </w:pPr>
      <w:r w:rsidRPr="00A2298F">
        <w:t>Приведите</w:t>
      </w:r>
      <w:r>
        <w:t xml:space="preserve"> </w:t>
      </w:r>
      <w:r w:rsidR="008B7E8C">
        <w:t>рекурсивную функцию для обработки списковой структуры согласно варианту. Информационная часть узла – простого типа – целого</w:t>
      </w:r>
      <w:r>
        <w:t>.</w:t>
      </w:r>
    </w:p>
    <w:p w14:paraId="682E0318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8B7E8C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delete_list</w:t>
      </w:r>
      <w:proofErr w:type="spellEnd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B7E8C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8398F2D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8B7E8C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3369AEB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first = </w:t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-&gt;next;</w:t>
      </w:r>
    </w:p>
    <w:p w14:paraId="40E226F4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-&gt;next != </w:t>
      </w:r>
      <w:r w:rsidRPr="008B7E8C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EFD229A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-&gt;next-&gt;previous = </w:t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-&gt;previous;</w:t>
      </w:r>
    </w:p>
    <w:p w14:paraId="10253E1F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FCCEC5F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394F2CB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last = </w:t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-&gt;previous;</w:t>
      </w:r>
    </w:p>
    <w:p w14:paraId="3433405F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D394245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8B02F08" w14:textId="77777777" w:rsidR="008B7E8C" w:rsidRPr="008B7E8C" w:rsidRDefault="008B7E8C" w:rsidP="008B7E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delete_list</w:t>
      </w:r>
      <w:proofErr w:type="spellEnd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8B7E8C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-&gt;next);</w:t>
      </w:r>
    </w:p>
    <w:p w14:paraId="1A01A561" w14:textId="15C08D49" w:rsidR="005610EA" w:rsidRPr="008B7E8C" w:rsidRDefault="008B7E8C" w:rsidP="008B7E8C">
      <w:pPr>
        <w:pStyle w:val="ac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6F8F37A" w14:textId="32276B4A" w:rsidR="008B7E8C" w:rsidRPr="008B7E8C" w:rsidRDefault="008B7E8C" w:rsidP="008B7E8C">
      <w:pPr>
        <w:pStyle w:val="ac"/>
        <w:rPr>
          <w:lang w:val="en-US"/>
        </w:rPr>
      </w:pPr>
      <w:proofErr w:type="spellStart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L.delete_list</w:t>
      </w:r>
      <w:proofErr w:type="spellEnd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L.first</w:t>
      </w:r>
      <w:proofErr w:type="spellEnd"/>
      <w:r w:rsidRPr="008B7E8C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A58B98E" w14:textId="623C16CF" w:rsidR="005610EA" w:rsidRPr="008B7E8C" w:rsidRDefault="008B7E8C" w:rsidP="008B7E8C">
      <w:pPr>
        <w:pStyle w:val="ac"/>
        <w:numPr>
          <w:ilvl w:val="0"/>
          <w:numId w:val="19"/>
        </w:numPr>
        <w:ind w:left="0" w:firstLine="709"/>
      </w:pPr>
      <w:r>
        <w:t>Определите глубину рекурсии</w:t>
      </w:r>
      <w:r w:rsidR="005610EA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8"/>
        <w:gridCol w:w="8599"/>
      </w:tblGrid>
      <w:tr w:rsidR="008B7E8C" w14:paraId="45D00296" w14:textId="77777777" w:rsidTr="008B7E8C">
        <w:trPr>
          <w:trHeight w:val="3455"/>
        </w:trPr>
        <w:tc>
          <w:tcPr>
            <w:tcW w:w="1028" w:type="dxa"/>
          </w:tcPr>
          <w:p w14:paraId="3F96A446" w14:textId="77777777" w:rsidR="008B7E8C" w:rsidRDefault="008B7E8C" w:rsidP="00EB77DF">
            <w:pPr>
              <w:pStyle w:val="ac"/>
              <w:ind w:firstLine="0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7FFFF92" wp14:editId="3C23F7A5">
                      <wp:extent cx="516059" cy="2184400"/>
                      <wp:effectExtent l="0" t="0" r="0" b="25400"/>
                      <wp:docPr id="2502" name="Полотно 25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114" name="Овал 114"/>
                              <wps:cNvSpPr/>
                              <wps:spPr>
                                <a:xfrm>
                                  <a:off x="0" y="3599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2825E6" w14:textId="77777777" w:rsidR="008B7E8C" w:rsidRPr="00F37D62" w:rsidRDefault="008B7E8C" w:rsidP="008B7E8C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Овал 115"/>
                              <wps:cNvSpPr/>
                              <wps:spPr>
                                <a:xfrm>
                                  <a:off x="0" y="59225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E95CB7" w14:textId="77777777" w:rsidR="008B7E8C" w:rsidRPr="00F37D62" w:rsidRDefault="008B7E8C" w:rsidP="008B7E8C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Овал 116"/>
                              <wps:cNvSpPr/>
                              <wps:spPr>
                                <a:xfrm>
                                  <a:off x="0" y="114851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7822911" w14:textId="43A1B2C4" w:rsidR="008B7E8C" w:rsidRPr="008B7E8C" w:rsidRDefault="008B7E8C" w:rsidP="008B7E8C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Овал 117"/>
                              <wps:cNvSpPr/>
                              <wps:spPr>
                                <a:xfrm>
                                  <a:off x="0" y="1704779"/>
                                  <a:ext cx="480060" cy="4800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3B15E5" w14:textId="51CC494E" w:rsidR="008B7E8C" w:rsidRPr="00F37D62" w:rsidRDefault="008B7E8C" w:rsidP="008B7E8C">
                                    <w:pPr>
                                      <w:spacing w:after="0"/>
                                      <w:jc w:val="center"/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F37D62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F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Прямая соединительная линия 124"/>
                              <wps:cNvCnPr/>
                              <wps:spPr>
                                <a:xfrm>
                                  <a:off x="240030" y="516055"/>
                                  <a:ext cx="0" cy="7619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" name="Прямая соединительная линия 125"/>
                              <wps:cNvCnPr/>
                              <wps:spPr>
                                <a:xfrm>
                                  <a:off x="240030" y="1072310"/>
                                  <a:ext cx="0" cy="762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" name="Прямая соединительная линия 126"/>
                              <wps:cNvCnPr/>
                              <wps:spPr>
                                <a:xfrm>
                                  <a:off x="240030" y="1628566"/>
                                  <a:ext cx="0" cy="7619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7FFFF92" id="Полотно 2502" o:spid="_x0000_s1062" editas="canvas" style="width:40.65pt;height:172pt;mso-position-horizontal-relative:char;mso-position-vertical-relative:line" coordsize="5156,2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">
                      <v:shape id="_x0000_s1063" type="#_x0000_t75" style="position:absolute;width:5156;height:21844;visibility:visible;mso-wrap-style:square">
                        <v:fill o:detectmouseclick="t"/>
                        <v:path o:connecttype="none"/>
                      </v:shape>
                      <v:oval id="Овал 114" o:spid="_x0000_s1064" style="position:absolute;top:359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" filled="f" strokecolor="black [3213]" strokeweight="1pt">
                        <v:stroke joinstyle="miter"/>
                        <v:textbox>
                          <w:txbxContent>
                            <w:p w14:paraId="562825E6" w14:textId="77777777" w:rsidR="008B7E8C" w:rsidRPr="00F37D62" w:rsidRDefault="008B7E8C" w:rsidP="008B7E8C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F1</w:t>
                              </w:r>
                            </w:p>
                          </w:txbxContent>
                        </v:textbox>
                      </v:oval>
                      <v:oval id="Овал 115" o:spid="_x0000_s1065" style="position:absolute;top:5922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" filled="f" strokecolor="black [3213]" strokeweight="1pt">
                        <v:stroke joinstyle="miter"/>
                        <v:textbox>
                          <w:txbxContent>
                            <w:p w14:paraId="63E95CB7" w14:textId="77777777" w:rsidR="008B7E8C" w:rsidRPr="00F37D62" w:rsidRDefault="008B7E8C" w:rsidP="008B7E8C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Овал 116" o:spid="_x0000_s1066" style="position:absolute;top:11485;width:4800;height: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" filled="f" strokecolor="black [3213]" strokeweight="1pt">
                        <v:stroke joinstyle="miter"/>
                        <v:textbox>
                          <w:txbxContent>
                            <w:p w14:paraId="57822911" w14:textId="43A1B2C4" w:rsidR="008B7E8C" w:rsidRPr="008B7E8C" w:rsidRDefault="008B7E8C" w:rsidP="008B7E8C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…</w:t>
                              </w:r>
                            </w:p>
                          </w:txbxContent>
                        </v:textbox>
                      </v:oval>
                      <v:oval id="Овал 117" o:spid="_x0000_s1067" style="position:absolute;top:17047;width:480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" filled="f" strokecolor="black [3213]" strokeweight="1pt">
                        <v:stroke joinstyle="miter"/>
                        <v:textbox>
                          <w:txbxContent>
                            <w:p w14:paraId="1C3B15E5" w14:textId="51CC494E" w:rsidR="008B7E8C" w:rsidRPr="00F37D62" w:rsidRDefault="008B7E8C" w:rsidP="008B7E8C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F37D62">
                                <w:rPr>
                                  <w:color w:val="000000" w:themeColor="text1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  <w:proofErr w:type="spellEnd"/>
                            </w:p>
                          </w:txbxContent>
                        </v:textbox>
                      </v:oval>
                      <v:line id="Прямая соединительная линия 124" o:spid="_x0000_s1068" style="position:absolute;visibility:visible;mso-wrap-style:square" from="2400,5160" to="2400,5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" strokecolor="black [3200]" strokeweight=".5pt">
                        <v:stroke joinstyle="miter"/>
                      </v:line>
                      <v:line id="Прямая соединительная линия 125" o:spid="_x0000_s1069" style="position:absolute;visibility:visible;mso-wrap-style:square" from="2400,10723" to="2400,11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" strokecolor="black [3200]" strokeweight=".5pt">
                        <v:stroke joinstyle="miter"/>
                      </v:line>
                      <v:line id="Прямая соединительная линия 126" o:spid="_x0000_s1070" style="position:absolute;visibility:visible;mso-wrap-style:square" from="2400,16285" to="2400,17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" strokecolor="black [3200]" strokeweight=".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99" w:type="dxa"/>
          </w:tcPr>
          <w:p w14:paraId="1128DC49" w14:textId="77777777" w:rsidR="008B7E8C" w:rsidRDefault="008B7E8C" w:rsidP="00EB77DF">
            <w:pPr>
              <w:pStyle w:val="ac"/>
              <w:ind w:firstLine="0"/>
            </w:pPr>
            <w:r>
              <w:t>Характеристиками рассматриваемого метода оценки алгоритма будут следующие величины.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94"/>
              <w:gridCol w:w="2294"/>
            </w:tblGrid>
            <w:tr w:rsidR="008B7E8C" w14:paraId="36081365" w14:textId="77777777" w:rsidTr="00EB77DF">
              <w:tc>
                <w:tcPr>
                  <w:tcW w:w="2294" w:type="dxa"/>
                </w:tcPr>
                <w:p w14:paraId="6797A19A" w14:textId="77777777" w:rsidR="008B7E8C" w:rsidRPr="003A38DF" w:rsidRDefault="008B7E8C" w:rsidP="00EB77DF">
                  <w:pPr>
                    <w:pStyle w:val="ac"/>
                    <w:spacing w:after="0" w:line="276" w:lineRule="auto"/>
                    <w:ind w:firstLine="0"/>
                    <w:rPr>
                      <w:b/>
                      <w:lang w:val="en-US"/>
                    </w:rPr>
                  </w:pPr>
                  <w:r w:rsidRPr="003A38DF">
                    <w:rPr>
                      <w:b/>
                      <w:lang w:val="en-US"/>
                    </w:rPr>
                    <w:t>D = 10</w:t>
                  </w:r>
                </w:p>
              </w:tc>
              <w:tc>
                <w:tcPr>
                  <w:tcW w:w="2294" w:type="dxa"/>
                </w:tcPr>
                <w:p w14:paraId="3F1F7CEB" w14:textId="77777777" w:rsidR="008B7E8C" w:rsidRPr="003A38DF" w:rsidRDefault="008B7E8C" w:rsidP="00EB77DF">
                  <w:pPr>
                    <w:pStyle w:val="ac"/>
                    <w:spacing w:after="0" w:line="276" w:lineRule="auto"/>
                    <w:ind w:firstLine="0"/>
                    <w:rPr>
                      <w:b/>
                      <w:lang w:val="en-US"/>
                    </w:rPr>
                  </w:pPr>
                  <w:r w:rsidRPr="003A38DF">
                    <w:rPr>
                      <w:b/>
                      <w:lang w:val="en-US"/>
                    </w:rPr>
                    <w:t>D = n</w:t>
                  </w:r>
                </w:p>
              </w:tc>
            </w:tr>
            <w:tr w:rsidR="008B7E8C" w14:paraId="269CF33F" w14:textId="77777777" w:rsidTr="00EB77DF">
              <w:tc>
                <w:tcPr>
                  <w:tcW w:w="2294" w:type="dxa"/>
                </w:tcPr>
                <w:p w14:paraId="6EDCE33A" w14:textId="77777777" w:rsidR="008B7E8C" w:rsidRPr="003A25F2" w:rsidRDefault="008B7E8C" w:rsidP="00EB77DF">
                  <w:pPr>
                    <w:pStyle w:val="ac"/>
                    <w:spacing w:after="0" w:line="276" w:lineRule="auto"/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R(D) = 10</w:t>
                  </w:r>
                </w:p>
              </w:tc>
              <w:tc>
                <w:tcPr>
                  <w:tcW w:w="2294" w:type="dxa"/>
                </w:tcPr>
                <w:p w14:paraId="2B062A99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 xml:space="preserve">R(D) = </w:t>
                  </w:r>
                  <w:proofErr w:type="spellStart"/>
                  <w:r>
                    <w:rPr>
                      <w:lang w:val="en-US"/>
                    </w:rPr>
                    <w:t>fn</w:t>
                  </w:r>
                  <w:proofErr w:type="spellEnd"/>
                </w:p>
              </w:tc>
            </w:tr>
            <w:tr w:rsidR="008B7E8C" w14:paraId="4A620EC4" w14:textId="77777777" w:rsidTr="00EB77DF">
              <w:tc>
                <w:tcPr>
                  <w:tcW w:w="2294" w:type="dxa"/>
                </w:tcPr>
                <w:p w14:paraId="6E2C6C2F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V</w:t>
                  </w:r>
                  <w:r>
                    <w:rPr>
                      <w:lang w:val="en-US"/>
                    </w:rPr>
                    <w:t>(D) = 9</w:t>
                  </w:r>
                </w:p>
              </w:tc>
              <w:tc>
                <w:tcPr>
                  <w:tcW w:w="2294" w:type="dxa"/>
                </w:tcPr>
                <w:p w14:paraId="393F3F09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V</w:t>
                  </w:r>
                  <w:r>
                    <w:rPr>
                      <w:lang w:val="en-US"/>
                    </w:rPr>
                    <w:t xml:space="preserve">(D) = </w:t>
                  </w:r>
                  <w:proofErr w:type="spellStart"/>
                  <w:r>
                    <w:rPr>
                      <w:lang w:val="en-US"/>
                    </w:rPr>
                    <w:t>fn</w:t>
                  </w:r>
                  <w:proofErr w:type="spellEnd"/>
                  <w:r>
                    <w:rPr>
                      <w:lang w:val="en-US"/>
                    </w:rPr>
                    <w:t xml:space="preserve"> – 1</w:t>
                  </w:r>
                </w:p>
              </w:tc>
            </w:tr>
            <w:tr w:rsidR="008B7E8C" w14:paraId="313AD647" w14:textId="77777777" w:rsidTr="00EB77DF">
              <w:tc>
                <w:tcPr>
                  <w:tcW w:w="2294" w:type="dxa"/>
                </w:tcPr>
                <w:p w14:paraId="2EDD4E85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L</w:t>
                  </w:r>
                  <w:r>
                    <w:rPr>
                      <w:lang w:val="en-US"/>
                    </w:rPr>
                    <w:t>(D) = 1</w:t>
                  </w:r>
                </w:p>
              </w:tc>
              <w:tc>
                <w:tcPr>
                  <w:tcW w:w="2294" w:type="dxa"/>
                </w:tcPr>
                <w:p w14:paraId="7B1A0B92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R</w:t>
                  </w:r>
                  <w:r>
                    <w:rPr>
                      <w:vertAlign w:val="subscript"/>
                      <w:lang w:val="en-US"/>
                    </w:rPr>
                    <w:t>L</w:t>
                  </w:r>
                  <w:r>
                    <w:rPr>
                      <w:lang w:val="en-US"/>
                    </w:rPr>
                    <w:t>(D) = 1</w:t>
                  </w:r>
                </w:p>
              </w:tc>
            </w:tr>
            <w:tr w:rsidR="008B7E8C" w14:paraId="2C8535A0" w14:textId="77777777" w:rsidTr="00EB77DF">
              <w:tc>
                <w:tcPr>
                  <w:tcW w:w="2294" w:type="dxa"/>
                </w:tcPr>
                <w:p w14:paraId="393B2D8C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H</w:t>
                  </w:r>
                  <w:r>
                    <w:rPr>
                      <w:vertAlign w:val="subscript"/>
                      <w:lang w:val="en-US"/>
                    </w:rPr>
                    <w:t>R</w:t>
                  </w:r>
                  <w:r>
                    <w:rPr>
                      <w:lang w:val="en-US"/>
                    </w:rPr>
                    <w:t>(D) = 9</w:t>
                  </w:r>
                </w:p>
              </w:tc>
              <w:tc>
                <w:tcPr>
                  <w:tcW w:w="2294" w:type="dxa"/>
                </w:tcPr>
                <w:p w14:paraId="2E4F1FD7" w14:textId="77777777" w:rsidR="008B7E8C" w:rsidRDefault="008B7E8C" w:rsidP="00EB77DF">
                  <w:pPr>
                    <w:pStyle w:val="ac"/>
                    <w:spacing w:after="0" w:line="276" w:lineRule="auto"/>
                    <w:ind w:firstLine="0"/>
                  </w:pPr>
                  <w:r>
                    <w:rPr>
                      <w:lang w:val="en-US"/>
                    </w:rPr>
                    <w:t>H</w:t>
                  </w:r>
                  <w:r>
                    <w:rPr>
                      <w:vertAlign w:val="subscript"/>
                      <w:lang w:val="en-US"/>
                    </w:rPr>
                    <w:t>R</w:t>
                  </w:r>
                  <w:r>
                    <w:rPr>
                      <w:lang w:val="en-US"/>
                    </w:rPr>
                    <w:t>(D) = n – 1</w:t>
                  </w:r>
                </w:p>
              </w:tc>
            </w:tr>
          </w:tbl>
          <w:p w14:paraId="0D670FA6" w14:textId="77777777" w:rsidR="008B7E8C" w:rsidRDefault="008B7E8C" w:rsidP="00EB77DF">
            <w:pPr>
              <w:pStyle w:val="ac"/>
              <w:ind w:firstLine="0"/>
            </w:pPr>
          </w:p>
        </w:tc>
      </w:tr>
    </w:tbl>
    <w:p w14:paraId="55470081" w14:textId="77777777" w:rsidR="008B7E8C" w:rsidRDefault="008B7E8C" w:rsidP="008B7E8C">
      <w:pPr>
        <w:pStyle w:val="ac"/>
      </w:pPr>
      <w:r>
        <w:t>R(х) – общее число вершин дерева рекурсии,</w:t>
      </w:r>
    </w:p>
    <w:p w14:paraId="1FEB44E2" w14:textId="77777777" w:rsidR="008B7E8C" w:rsidRDefault="008B7E8C" w:rsidP="008B7E8C">
      <w:pPr>
        <w:pStyle w:val="ac"/>
      </w:pPr>
      <w:r>
        <w:t>R</w:t>
      </w:r>
      <w:r w:rsidRPr="003A25F2">
        <w:rPr>
          <w:vertAlign w:val="subscript"/>
        </w:rPr>
        <w:t>V</w:t>
      </w:r>
      <w:r>
        <w:t>(х) – объем рекурсии без листьев (внутренние вершины),</w:t>
      </w:r>
    </w:p>
    <w:p w14:paraId="1FBE5AC9" w14:textId="77777777" w:rsidR="008B7E8C" w:rsidRDefault="008B7E8C" w:rsidP="008B7E8C">
      <w:pPr>
        <w:pStyle w:val="ac"/>
      </w:pPr>
      <w:r>
        <w:lastRenderedPageBreak/>
        <w:t>R</w:t>
      </w:r>
      <w:r w:rsidRPr="003A25F2">
        <w:rPr>
          <w:vertAlign w:val="subscript"/>
        </w:rPr>
        <w:t>L</w:t>
      </w:r>
      <w:r>
        <w:t>(х) – количество листьев дерева рекурсии,</w:t>
      </w:r>
    </w:p>
    <w:p w14:paraId="3643EF79" w14:textId="70DA8122" w:rsidR="008B7E8C" w:rsidRPr="008B7E8C" w:rsidRDefault="008B7E8C" w:rsidP="008B7E8C">
      <w:pPr>
        <w:pStyle w:val="ac"/>
      </w:pPr>
      <w:r>
        <w:t>H</w:t>
      </w:r>
      <w:r w:rsidRPr="003A25F2">
        <w:rPr>
          <w:vertAlign w:val="subscript"/>
        </w:rPr>
        <w:t>R</w:t>
      </w:r>
      <w:r>
        <w:t>(х) – глубина рекурсии определяется как количество незавершенных входов в рекурсию, т.е. в дереве рекурсии — это количество внутренних вершин (т.е. без листьев).</w:t>
      </w:r>
    </w:p>
    <w:p w14:paraId="5E7BFB7C" w14:textId="002160F0" w:rsidR="008B7E8C" w:rsidRPr="008B7E8C" w:rsidRDefault="008B7E8C" w:rsidP="008B7E8C">
      <w:pPr>
        <w:pStyle w:val="ac"/>
        <w:numPr>
          <w:ilvl w:val="0"/>
          <w:numId w:val="19"/>
        </w:numPr>
        <w:ind w:left="0" w:firstLine="709"/>
      </w:pPr>
      <w:r>
        <w:t>Определите теоретическую сложность алгоритма.</w:t>
      </w:r>
    </w:p>
    <w:p w14:paraId="68DF5FB1" w14:textId="48F7BE07" w:rsidR="005610EA" w:rsidRPr="008B7E8C" w:rsidRDefault="005610EA" w:rsidP="008B7E8C">
      <w:pPr>
        <w:pStyle w:val="ac"/>
      </w:pPr>
      <w:r>
        <w:t xml:space="preserve">Теоретическая сложность </w:t>
      </w:r>
      <w:r>
        <w:rPr>
          <w:lang w:val="en-US"/>
        </w:rPr>
        <w:t>O</w:t>
      </w:r>
      <w:r w:rsidRPr="006F014F">
        <w:t>(</w:t>
      </w:r>
      <w:r>
        <w:rPr>
          <w:lang w:val="en-US"/>
        </w:rPr>
        <w:t>n</w:t>
      </w:r>
      <w:r w:rsidRPr="006F014F">
        <w:t>)</w:t>
      </w:r>
      <w:r>
        <w:t xml:space="preserve">, так как </w:t>
      </w:r>
      <w:r w:rsidR="008B7E8C">
        <w:t>в каждой функции сама функция вызывается не более одного раза (= один цикл)</w:t>
      </w:r>
      <w:r>
        <w:t>.</w:t>
      </w:r>
    </w:p>
    <w:p w14:paraId="52786D7A" w14:textId="77777777" w:rsidR="00303413" w:rsidRDefault="00303413" w:rsidP="00303413">
      <w:pPr>
        <w:pStyle w:val="2"/>
      </w:pPr>
      <w:bookmarkStart w:id="27" w:name="_Toc70721848"/>
      <w:r>
        <w:t>Код программы и скриншоты результатов тестирования</w:t>
      </w:r>
      <w:bookmarkEnd w:id="27"/>
    </w:p>
    <w:p w14:paraId="36B10968" w14:textId="3BE4C578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40C29C6B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04F7933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8D72608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0DAC93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value;</w:t>
      </w:r>
    </w:p>
    <w:p w14:paraId="44660152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next;</w:t>
      </w:r>
    </w:p>
    <w:p w14:paraId="184D856D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previous;</w:t>
      </w:r>
    </w:p>
    <w:p w14:paraId="710469E1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: next(</w:t>
      </w:r>
      <w:proofErr w:type="spellStart"/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), previous(</w:t>
      </w:r>
      <w:proofErr w:type="spellStart"/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), value(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515EE14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3FF593CC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B33D0A0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DD769F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6C08C20E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27097C10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31E937B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B0B79BD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624A3714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first == </w:t>
      </w:r>
      <w:proofErr w:type="spellStart"/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last == </w:t>
      </w:r>
      <w:proofErr w:type="spellStart"/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42FD7ED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7B7AE2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E261D7E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746727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_value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4A23DA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5F235A1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first = p;</w:t>
      </w:r>
    </w:p>
    <w:p w14:paraId="6A4460A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5C3CABE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1E9B9077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01ED0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last-&gt;next = p;</w:t>
      </w:r>
    </w:p>
    <w:p w14:paraId="51EE6661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p-&gt;previous = last;</w:t>
      </w:r>
    </w:p>
    <w:p w14:paraId="41DA6C5B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737BC615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6E6B0A7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7D545E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21A6B9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</w:t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A9E9111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03013C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left_to_right</w:t>
      </w:r>
      <w:proofErr w:type="spellEnd"/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F7310D4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7C5991EB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133FDCC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p-&gt;value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405BA9A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14:paraId="3AD4668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16E5F47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249E18A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direction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==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right_to_left</w:t>
      </w:r>
      <w:proofErr w:type="spellEnd"/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75E2E31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last;</w:t>
      </w:r>
    </w:p>
    <w:p w14:paraId="231F08F2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78A6EFCC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p-&gt;value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74A54AE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p-&gt;previous;</w:t>
      </w:r>
    </w:p>
    <w:p w14:paraId="399F5C85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AD34D5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CD0930A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8A5C14C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9F55235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delete_list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35F8DAC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list_is_empty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CAF832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first =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-&gt;next;</w:t>
      </w:r>
    </w:p>
    <w:p w14:paraId="0CA0619F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-&gt;next != </w:t>
      </w:r>
      <w:r w:rsidRPr="00303413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FCDC0DD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-&gt;next-&gt;previous =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-&gt;previous;</w:t>
      </w:r>
    </w:p>
    <w:p w14:paraId="136CCFA8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670CC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C617F8A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last = 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-&gt;previous;</w:t>
      </w:r>
    </w:p>
    <w:p w14:paraId="63669DC8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2BFFAE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08D29F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delete_list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03413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-&gt;next);</w:t>
      </w:r>
    </w:p>
    <w:p w14:paraId="4F84F6DA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FEE1E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5F2D83E1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0959336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553D2787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L;</w:t>
      </w:r>
    </w:p>
    <w:p w14:paraId="262246A1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30341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10; i++) {</w:t>
      </w:r>
    </w:p>
    <w:p w14:paraId="0BFC472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(i);</w:t>
      </w:r>
    </w:p>
    <w:p w14:paraId="6841C97A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EDB3D43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"original list: 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BCA1B69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L.print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38A96D0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L.delete_list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L.first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6C87338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03413">
        <w:rPr>
          <w:rFonts w:ascii="Consolas" w:hAnsi="Consolas" w:cs="Consolas"/>
          <w:color w:val="A31515"/>
          <w:sz w:val="19"/>
          <w:szCs w:val="19"/>
          <w:lang w:val="en-US" w:eastAsia="en-US"/>
        </w:rPr>
        <w:t>"deleted list: "</w:t>
      </w: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2F8F407" w14:textId="77777777" w:rsidR="00303413" w:rsidRP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L.print</w:t>
      </w:r>
      <w:proofErr w:type="spellEnd"/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3B66B5C" w14:textId="77777777" w:rsidR="00303413" w:rsidRDefault="00303413" w:rsidP="003034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0341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3CC806F9" w14:textId="384198D1" w:rsidR="005610EA" w:rsidRPr="00303413" w:rsidRDefault="00303413" w:rsidP="00303413">
      <w:pPr>
        <w:pStyle w:val="ac"/>
        <w:ind w:firstLine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E10B869" w14:textId="6872003F" w:rsidR="006D2705" w:rsidRPr="00AB0756" w:rsidRDefault="00303413" w:rsidP="009B3C59">
      <w:pPr>
        <w:pStyle w:val="ac"/>
        <w:ind w:firstLine="0"/>
      </w:pPr>
      <w:r w:rsidRPr="00303413">
        <w:drawing>
          <wp:inline distT="0" distB="0" distL="0" distR="0" wp14:anchorId="7880604D" wp14:editId="6FFB6DFE">
            <wp:extent cx="2636748" cy="617273"/>
            <wp:effectExtent l="0" t="0" r="0" b="0"/>
            <wp:docPr id="2504" name="Рисунок 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738" w14:textId="77777777" w:rsidR="00923D96" w:rsidRDefault="00923D96">
      <w:pPr>
        <w:rPr>
          <w:rFonts w:ascii="Times New Roman" w:eastAsia="Times New Roman" w:hAnsi="Times New Roman" w:cs="Times New Roman"/>
          <w:b/>
          <w:color w:val="BFBFBF" w:themeColor="background1" w:themeShade="BF"/>
          <w:sz w:val="32"/>
          <w:szCs w:val="28"/>
        </w:rPr>
      </w:pPr>
      <w:r>
        <w:rPr>
          <w:color w:val="BFBFBF" w:themeColor="background1" w:themeShade="BF"/>
        </w:rPr>
        <w:br w:type="page"/>
      </w:r>
    </w:p>
    <w:p w14:paraId="0DFF623C" w14:textId="16454A29" w:rsidR="00C7167F" w:rsidRPr="0063752C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8" w:name="_Toc70721849"/>
      <w:r w:rsidRPr="0063752C">
        <w:rPr>
          <w:color w:val="auto"/>
        </w:rPr>
        <w:lastRenderedPageBreak/>
        <w:t>ВЫВОДЫ</w:t>
      </w:r>
      <w:bookmarkEnd w:id="28"/>
    </w:p>
    <w:p w14:paraId="14AB7B8D" w14:textId="2AF29586" w:rsidR="00DF2AB2" w:rsidRPr="0063752C" w:rsidRDefault="00FD44DC" w:rsidP="0063752C">
      <w:pPr>
        <w:pStyle w:val="ac"/>
      </w:pPr>
      <w:r w:rsidRPr="0063752C">
        <w:t xml:space="preserve">В ходе выполнения задания получены </w:t>
      </w:r>
      <w:r w:rsidR="009C18D3" w:rsidRPr="0063752C">
        <w:t xml:space="preserve">знания и практические навыки </w:t>
      </w:r>
      <w:r w:rsidR="00DF2AB2" w:rsidRPr="0063752C">
        <w:t>по</w:t>
      </w:r>
      <w:r w:rsidR="00573F9E" w:rsidRPr="0063752C">
        <w:t xml:space="preserve"> </w:t>
      </w:r>
      <w:r w:rsidR="00573F9E" w:rsidRPr="0063752C">
        <w:t>разработке и реализации</w:t>
      </w:r>
      <w:r w:rsidR="00573F9E" w:rsidRPr="0063752C">
        <w:t xml:space="preserve"> </w:t>
      </w:r>
      <w:r w:rsidR="00573F9E" w:rsidRPr="0063752C">
        <w:t>рекурсивных процессов</w:t>
      </w:r>
      <w:r w:rsidR="009C18D3" w:rsidRPr="0063752C">
        <w:t xml:space="preserve">. </w:t>
      </w:r>
      <w:r w:rsidR="0063752C" w:rsidRPr="0063752C">
        <w:t>Разработан</w:t>
      </w:r>
      <w:r w:rsidR="0063752C" w:rsidRPr="0063752C">
        <w:t>а р</w:t>
      </w:r>
      <w:r w:rsidR="00573F9E" w:rsidRPr="0063752C">
        <w:t>екурсивная ф</w:t>
      </w:r>
      <w:r w:rsidR="009C18D3" w:rsidRPr="0063752C">
        <w:t>ункция</w:t>
      </w:r>
      <w:r w:rsidR="00573F9E" w:rsidRPr="0063752C">
        <w:t xml:space="preserve"> в</w:t>
      </w:r>
      <w:r w:rsidR="00573F9E" w:rsidRPr="0063752C">
        <w:t>ычис</w:t>
      </w:r>
      <w:r w:rsidR="00573F9E" w:rsidRPr="0063752C">
        <w:t xml:space="preserve">ления </w:t>
      </w:r>
      <w:r w:rsidR="00573F9E" w:rsidRPr="0063752C">
        <w:t>x1</w:t>
      </w:r>
      <w:r w:rsidR="0063752C" w:rsidRPr="0063752C">
        <w:t>*</w:t>
      </w:r>
      <w:r w:rsidR="00573F9E" w:rsidRPr="0063752C">
        <w:t>(x2+x3)</w:t>
      </w:r>
      <w:bookmarkStart w:id="29" w:name="_GoBack"/>
      <w:bookmarkEnd w:id="29"/>
      <w:r w:rsidR="0063752C" w:rsidRPr="0063752C">
        <w:t>*</w:t>
      </w:r>
      <w:r w:rsidR="00573F9E" w:rsidRPr="0063752C">
        <w:t>(x4+x5+x6)</w:t>
      </w:r>
      <w:r w:rsidR="00573F9E" w:rsidRPr="0063752C">
        <w:t>*</w:t>
      </w:r>
      <w:r w:rsidR="0063752C" w:rsidRPr="0063752C">
        <w:t>…</w:t>
      </w:r>
      <w:r w:rsidR="00573F9E" w:rsidRPr="0063752C">
        <w:t>*</w:t>
      </w:r>
      <w:r w:rsidR="00573F9E" w:rsidRPr="0063752C">
        <w:t>(x46+x47+...+x55)</w:t>
      </w:r>
      <w:r w:rsidR="009C18D3" w:rsidRPr="0063752C">
        <w:t>;</w:t>
      </w:r>
      <w:r w:rsidR="0063752C" w:rsidRPr="0063752C">
        <w:t xml:space="preserve"> </w:t>
      </w:r>
      <w:r w:rsidR="0063752C" w:rsidRPr="0063752C">
        <w:t>Разработана рекурсивная</w:t>
      </w:r>
      <w:r w:rsidR="0063752C">
        <w:t xml:space="preserve"> </w:t>
      </w:r>
      <w:r w:rsidR="0063752C" w:rsidRPr="0063752C">
        <w:t>ф</w:t>
      </w:r>
      <w:r w:rsidR="00DF2AB2" w:rsidRPr="0063752C">
        <w:t xml:space="preserve">ункция </w:t>
      </w:r>
      <w:r w:rsidR="00573F9E" w:rsidRPr="0063752C">
        <w:t>у</w:t>
      </w:r>
      <w:r w:rsidR="00573F9E" w:rsidRPr="0063752C">
        <w:t>далени</w:t>
      </w:r>
      <w:r w:rsidR="00573F9E" w:rsidRPr="0063752C">
        <w:t xml:space="preserve">я </w:t>
      </w:r>
      <w:r w:rsidR="00573F9E" w:rsidRPr="0063752C">
        <w:t>двунаправленного списка</w:t>
      </w:r>
      <w:r w:rsidR="00DF2AB2" w:rsidRPr="0063752C">
        <w:t>;</w:t>
      </w:r>
      <w:r w:rsidR="0063752C" w:rsidRPr="0063752C">
        <w:t xml:space="preserve"> Получены навыки в определении теоретической ложности алгоритма, определении глубины рекурсии, определении сложности рекурсивного алгоритма, используя метод подстановки и дерево рекурсии.</w:t>
      </w:r>
    </w:p>
    <w:p w14:paraId="1AF1776D" w14:textId="0F8F30D6" w:rsidR="00B16635" w:rsidRPr="0063752C" w:rsidRDefault="00AF428E" w:rsidP="0063752C">
      <w:pPr>
        <w:pStyle w:val="ac"/>
      </w:pPr>
      <w:r w:rsidRPr="0063752C">
        <w:t>Тестирования всех операций пройдены успешно.</w:t>
      </w:r>
      <w:r w:rsidR="00935F7B" w:rsidRPr="0063752C">
        <w:t xml:space="preserve"> </w:t>
      </w:r>
    </w:p>
    <w:p w14:paraId="264CE8A9" w14:textId="77777777" w:rsidR="00B16635" w:rsidRPr="005261A9" w:rsidRDefault="00B16635" w:rsidP="00F16476">
      <w:pPr>
        <w:spacing w:line="360" w:lineRule="auto"/>
        <w:rPr>
          <w:color w:val="BFBFBF" w:themeColor="background1" w:themeShade="BF"/>
        </w:rPr>
      </w:pPr>
      <w:r w:rsidRPr="005261A9">
        <w:rPr>
          <w:color w:val="BFBFBF" w:themeColor="background1" w:themeShade="BF"/>
        </w:rPr>
        <w:br w:type="page"/>
      </w:r>
    </w:p>
    <w:p w14:paraId="3C7F5874" w14:textId="0263A476" w:rsidR="00C7167F" w:rsidRPr="00951567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30" w:name="_Toc70721850"/>
      <w:r w:rsidRPr="00951567">
        <w:rPr>
          <w:color w:val="auto"/>
        </w:rPr>
        <w:lastRenderedPageBreak/>
        <w:t>СПИСОК ИНФОРМАЦИОННЫХ ИСТОЧНИКОВ</w:t>
      </w:r>
      <w:bookmarkEnd w:id="30"/>
    </w:p>
    <w:p w14:paraId="7C713B65" w14:textId="77777777" w:rsidR="00C7167F" w:rsidRPr="00951567" w:rsidRDefault="00445669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951567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951567">
        <w:rPr>
          <w:rFonts w:eastAsiaTheme="minorHAnsi"/>
        </w:rPr>
        <w:t xml:space="preserve">– </w:t>
      </w:r>
      <w:r w:rsidRPr="00951567">
        <w:rPr>
          <w:rFonts w:eastAsiaTheme="minorHAnsi"/>
        </w:rPr>
        <w:t xml:space="preserve">Сайт </w:t>
      </w:r>
      <w:proofErr w:type="spellStart"/>
      <w:r w:rsidRPr="00951567">
        <w:rPr>
          <w:rFonts w:eastAsiaTheme="minorHAnsi"/>
        </w:rPr>
        <w:t>lizochekk</w:t>
      </w:r>
      <w:proofErr w:type="spellEnd"/>
      <w:r w:rsidRPr="00951567">
        <w:rPr>
          <w:rFonts w:eastAsiaTheme="minorHAnsi"/>
        </w:rPr>
        <w:t xml:space="preserve">! [Электронный ресурс]: URL:  </w:t>
      </w:r>
      <w:hyperlink r:id="rId10" w:history="1">
        <w:r w:rsidRPr="00951567">
          <w:rPr>
            <w:rFonts w:eastAsiaTheme="minorHAnsi"/>
          </w:rPr>
          <w:t>https://lizochekk.jimdofree.com/программирование/</w:t>
        </w:r>
      </w:hyperlink>
    </w:p>
    <w:p w14:paraId="1F00890E" w14:textId="77777777" w:rsidR="00175182" w:rsidRPr="00951567" w:rsidRDefault="00175182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951567">
        <w:rPr>
          <w:rFonts w:eastAsiaTheme="minorHAnsi"/>
        </w:rPr>
        <w:t xml:space="preserve">Документация по </w:t>
      </w:r>
      <w:proofErr w:type="spellStart"/>
      <w:r w:rsidRPr="00951567">
        <w:rPr>
          <w:rFonts w:eastAsiaTheme="minorHAnsi"/>
        </w:rPr>
        <w:t>Microsoft</w:t>
      </w:r>
      <w:proofErr w:type="spellEnd"/>
      <w:r w:rsidRPr="00951567">
        <w:rPr>
          <w:rFonts w:eastAsiaTheme="minorHAnsi"/>
        </w:rPr>
        <w:t xml:space="preserve"> C/C++ | </w:t>
      </w:r>
      <w:proofErr w:type="spellStart"/>
      <w:r w:rsidRPr="00951567">
        <w:rPr>
          <w:rFonts w:eastAsiaTheme="minorHAnsi"/>
        </w:rPr>
        <w:t>Microsoft</w:t>
      </w:r>
      <w:proofErr w:type="spellEnd"/>
      <w:r w:rsidRPr="00951567">
        <w:rPr>
          <w:rFonts w:eastAsiaTheme="minorHAnsi"/>
        </w:rPr>
        <w:t xml:space="preserve"> </w:t>
      </w:r>
      <w:proofErr w:type="spellStart"/>
      <w:r w:rsidRPr="00951567">
        <w:rPr>
          <w:rFonts w:eastAsiaTheme="minorHAnsi"/>
        </w:rPr>
        <w:t>Docs</w:t>
      </w:r>
      <w:proofErr w:type="spellEnd"/>
      <w:r w:rsidRPr="00951567">
        <w:rPr>
          <w:rFonts w:eastAsiaTheme="minorHAnsi"/>
        </w:rPr>
        <w:t xml:space="preserve"> – [Электронный ресурс] URL: </w:t>
      </w:r>
      <w:hyperlink r:id="rId11" w:history="1">
        <w:r w:rsidRPr="00951567">
          <w:rPr>
            <w:rFonts w:eastAsiaTheme="minorHAnsi"/>
          </w:rPr>
          <w:t>https://docs.microsoft.com/ru-ru/cpp/?view=msvc-160</w:t>
        </w:r>
      </w:hyperlink>
    </w:p>
    <w:p w14:paraId="160963B5" w14:textId="77777777" w:rsidR="00951567" w:rsidRPr="00951567" w:rsidRDefault="00951567" w:rsidP="00951567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951567">
        <w:rPr>
          <w:rFonts w:eastAsiaTheme="minorHAnsi"/>
        </w:rPr>
        <w:t xml:space="preserve">Все публикации подряд / </w:t>
      </w:r>
      <w:proofErr w:type="spellStart"/>
      <w:r w:rsidRPr="00951567">
        <w:rPr>
          <w:rFonts w:eastAsiaTheme="minorHAnsi"/>
        </w:rPr>
        <w:t>Хабр</w:t>
      </w:r>
      <w:proofErr w:type="spellEnd"/>
      <w:r w:rsidRPr="00951567">
        <w:rPr>
          <w:rFonts w:eastAsiaTheme="minorHAnsi"/>
        </w:rPr>
        <w:t xml:space="preserve"> – [Электронный ресурс] URL: </w:t>
      </w:r>
      <w:hyperlink r:id="rId12" w:history="1">
        <w:r w:rsidRPr="00951567">
          <w:rPr>
            <w:rFonts w:eastAsiaTheme="minorHAnsi"/>
          </w:rPr>
          <w:t>https://habr.com/ru/</w:t>
        </w:r>
      </w:hyperlink>
    </w:p>
    <w:p w14:paraId="69036F30" w14:textId="72726721" w:rsidR="009C18D3" w:rsidRPr="00951567" w:rsidRDefault="00951567" w:rsidP="00951567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951567">
        <w:rPr>
          <w:rFonts w:eastAsiaTheme="minorHAnsi"/>
        </w:rPr>
        <w:t>Курс: Структуры и алгоритмы обработки данных (Часть 1) Скворцова Л.А. [II.20-21]</w:t>
      </w:r>
      <w:r>
        <w:rPr>
          <w:rFonts w:eastAsiaTheme="minorHAnsi"/>
        </w:rPr>
        <w:t xml:space="preserve"> </w:t>
      </w:r>
      <w:r w:rsidRPr="00951567">
        <w:rPr>
          <w:rFonts w:eastAsiaTheme="minorHAnsi"/>
        </w:rPr>
        <w:t>– [Электронный ресурс] URL: https://online-edu.mirea.ru/course/view.php?id=6600</w:t>
      </w:r>
    </w:p>
    <w:sectPr w:rsidR="009C18D3" w:rsidRPr="00951567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8D67C5"/>
    <w:multiLevelType w:val="hybridMultilevel"/>
    <w:tmpl w:val="5EE62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8D21BD"/>
    <w:multiLevelType w:val="hybridMultilevel"/>
    <w:tmpl w:val="6C40641C"/>
    <w:lvl w:ilvl="0" w:tplc="8DA0A9E6">
      <w:start w:val="1"/>
      <w:numFmt w:val="decimal"/>
      <w:lvlText w:val="1.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BD3426"/>
    <w:multiLevelType w:val="hybridMultilevel"/>
    <w:tmpl w:val="85EAE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A5E8B"/>
    <w:multiLevelType w:val="multilevel"/>
    <w:tmpl w:val="88629E8E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0" w:hanging="2160"/>
      </w:pPr>
      <w:rPr>
        <w:rFonts w:hint="default"/>
      </w:rPr>
    </w:lvl>
  </w:abstractNum>
  <w:abstractNum w:abstractNumId="6" w15:restartNumberingAfterBreak="0">
    <w:nsid w:val="4DC677C5"/>
    <w:multiLevelType w:val="hybridMultilevel"/>
    <w:tmpl w:val="0F00F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C25107"/>
    <w:multiLevelType w:val="hybridMultilevel"/>
    <w:tmpl w:val="485EA40C"/>
    <w:lvl w:ilvl="0" w:tplc="86ECB2F8">
      <w:start w:val="1"/>
      <w:numFmt w:val="decimal"/>
      <w:lvlText w:val="2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A145C3"/>
    <w:multiLevelType w:val="hybridMultilevel"/>
    <w:tmpl w:val="DF660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B8A151F"/>
    <w:multiLevelType w:val="hybridMultilevel"/>
    <w:tmpl w:val="EBD295FE"/>
    <w:lvl w:ilvl="0" w:tplc="AEF43458">
      <w:start w:val="1"/>
      <w:numFmt w:val="decimal"/>
      <w:pStyle w:val="2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39B067D"/>
    <w:multiLevelType w:val="hybridMultilevel"/>
    <w:tmpl w:val="F0B6FDC4"/>
    <w:lvl w:ilvl="0" w:tplc="98A8D7F6">
      <w:start w:val="1"/>
      <w:numFmt w:val="decimal"/>
      <w:pStyle w:val="a0"/>
      <w:lvlText w:val="1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9BD3F61"/>
    <w:multiLevelType w:val="multilevel"/>
    <w:tmpl w:val="001223C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71371313"/>
    <w:multiLevelType w:val="hybridMultilevel"/>
    <w:tmpl w:val="E5E8B7D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8E41250"/>
    <w:multiLevelType w:val="hybridMultilevel"/>
    <w:tmpl w:val="DF660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5"/>
  </w:num>
  <w:num w:numId="4">
    <w:abstractNumId w:val="0"/>
  </w:num>
  <w:num w:numId="5">
    <w:abstractNumId w:val="10"/>
  </w:num>
  <w:num w:numId="6">
    <w:abstractNumId w:val="12"/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3"/>
  </w:num>
  <w:num w:numId="11">
    <w:abstractNumId w:val="8"/>
  </w:num>
  <w:num w:numId="12">
    <w:abstractNumId w:val="11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1"/>
  </w:num>
  <w:num w:numId="17">
    <w:abstractNumId w:val="6"/>
  </w:num>
  <w:num w:numId="18">
    <w:abstractNumId w:val="2"/>
  </w:num>
  <w:num w:numId="1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046EC"/>
    <w:rsid w:val="00010F48"/>
    <w:rsid w:val="00017B9F"/>
    <w:rsid w:val="00022F9A"/>
    <w:rsid w:val="00024889"/>
    <w:rsid w:val="00027106"/>
    <w:rsid w:val="00036081"/>
    <w:rsid w:val="00044DEE"/>
    <w:rsid w:val="00052008"/>
    <w:rsid w:val="00057ED0"/>
    <w:rsid w:val="00061F52"/>
    <w:rsid w:val="00070A87"/>
    <w:rsid w:val="000761A0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C3FDC"/>
    <w:rsid w:val="000C4F3D"/>
    <w:rsid w:val="000D0396"/>
    <w:rsid w:val="000D3DF4"/>
    <w:rsid w:val="000D6D13"/>
    <w:rsid w:val="000E0295"/>
    <w:rsid w:val="000F2EC3"/>
    <w:rsid w:val="000F641A"/>
    <w:rsid w:val="000F64F8"/>
    <w:rsid w:val="00100106"/>
    <w:rsid w:val="00104831"/>
    <w:rsid w:val="00113700"/>
    <w:rsid w:val="0011491D"/>
    <w:rsid w:val="0013526E"/>
    <w:rsid w:val="00160F04"/>
    <w:rsid w:val="00165D39"/>
    <w:rsid w:val="00165DDD"/>
    <w:rsid w:val="0016747C"/>
    <w:rsid w:val="001736BD"/>
    <w:rsid w:val="00175182"/>
    <w:rsid w:val="00180C44"/>
    <w:rsid w:val="00181B2C"/>
    <w:rsid w:val="00184314"/>
    <w:rsid w:val="001859FA"/>
    <w:rsid w:val="00190145"/>
    <w:rsid w:val="00197783"/>
    <w:rsid w:val="001A4541"/>
    <w:rsid w:val="001B35C3"/>
    <w:rsid w:val="001B545A"/>
    <w:rsid w:val="001B6AA8"/>
    <w:rsid w:val="001B74BA"/>
    <w:rsid w:val="001C2EE2"/>
    <w:rsid w:val="001C38AA"/>
    <w:rsid w:val="001C5AEA"/>
    <w:rsid w:val="001D1636"/>
    <w:rsid w:val="001E17F3"/>
    <w:rsid w:val="001E363D"/>
    <w:rsid w:val="001E7292"/>
    <w:rsid w:val="001F0567"/>
    <w:rsid w:val="001F15C8"/>
    <w:rsid w:val="001F5917"/>
    <w:rsid w:val="001F7A44"/>
    <w:rsid w:val="0020184D"/>
    <w:rsid w:val="002064E5"/>
    <w:rsid w:val="00212D92"/>
    <w:rsid w:val="002169A3"/>
    <w:rsid w:val="00220065"/>
    <w:rsid w:val="00220DC6"/>
    <w:rsid w:val="0022118E"/>
    <w:rsid w:val="002213FD"/>
    <w:rsid w:val="00225404"/>
    <w:rsid w:val="00233BFF"/>
    <w:rsid w:val="00242D4C"/>
    <w:rsid w:val="00245585"/>
    <w:rsid w:val="00247763"/>
    <w:rsid w:val="00263B7A"/>
    <w:rsid w:val="00265EF8"/>
    <w:rsid w:val="00270435"/>
    <w:rsid w:val="00286AFD"/>
    <w:rsid w:val="00287907"/>
    <w:rsid w:val="0029409D"/>
    <w:rsid w:val="0029457E"/>
    <w:rsid w:val="002B3F52"/>
    <w:rsid w:val="002B54BB"/>
    <w:rsid w:val="002B6E5F"/>
    <w:rsid w:val="002D76AD"/>
    <w:rsid w:val="002E1691"/>
    <w:rsid w:val="002F1463"/>
    <w:rsid w:val="002F30A1"/>
    <w:rsid w:val="00303413"/>
    <w:rsid w:val="0031617E"/>
    <w:rsid w:val="00316EC5"/>
    <w:rsid w:val="003209FA"/>
    <w:rsid w:val="00322A0C"/>
    <w:rsid w:val="0032773D"/>
    <w:rsid w:val="00327946"/>
    <w:rsid w:val="00327F4B"/>
    <w:rsid w:val="00333EDC"/>
    <w:rsid w:val="00337C3E"/>
    <w:rsid w:val="003406BE"/>
    <w:rsid w:val="00340F87"/>
    <w:rsid w:val="00343505"/>
    <w:rsid w:val="00352A74"/>
    <w:rsid w:val="003549FF"/>
    <w:rsid w:val="00357A7B"/>
    <w:rsid w:val="00361428"/>
    <w:rsid w:val="00366F10"/>
    <w:rsid w:val="00372836"/>
    <w:rsid w:val="00374F17"/>
    <w:rsid w:val="00390EC6"/>
    <w:rsid w:val="003925A3"/>
    <w:rsid w:val="003A25F2"/>
    <w:rsid w:val="003A38DF"/>
    <w:rsid w:val="003A4911"/>
    <w:rsid w:val="003A5DA2"/>
    <w:rsid w:val="003B4C7C"/>
    <w:rsid w:val="003D4BC9"/>
    <w:rsid w:val="003E1721"/>
    <w:rsid w:val="003F1C53"/>
    <w:rsid w:val="00404917"/>
    <w:rsid w:val="00422B70"/>
    <w:rsid w:val="00426136"/>
    <w:rsid w:val="00445669"/>
    <w:rsid w:val="00446AB1"/>
    <w:rsid w:val="00452A7D"/>
    <w:rsid w:val="00460000"/>
    <w:rsid w:val="00464684"/>
    <w:rsid w:val="00467DF1"/>
    <w:rsid w:val="00473AC7"/>
    <w:rsid w:val="00482072"/>
    <w:rsid w:val="004914AE"/>
    <w:rsid w:val="00495641"/>
    <w:rsid w:val="004966E3"/>
    <w:rsid w:val="004A0FBE"/>
    <w:rsid w:val="004A4C7C"/>
    <w:rsid w:val="004B117E"/>
    <w:rsid w:val="004B3A72"/>
    <w:rsid w:val="004B5D2D"/>
    <w:rsid w:val="004B7D97"/>
    <w:rsid w:val="004C19CC"/>
    <w:rsid w:val="004C5EB9"/>
    <w:rsid w:val="004D3BBA"/>
    <w:rsid w:val="004E3DF9"/>
    <w:rsid w:val="004E45AB"/>
    <w:rsid w:val="004E49BA"/>
    <w:rsid w:val="004E4A33"/>
    <w:rsid w:val="004E7917"/>
    <w:rsid w:val="00500041"/>
    <w:rsid w:val="00510FAA"/>
    <w:rsid w:val="00514625"/>
    <w:rsid w:val="005261A9"/>
    <w:rsid w:val="0053052B"/>
    <w:rsid w:val="00537952"/>
    <w:rsid w:val="00541492"/>
    <w:rsid w:val="00555838"/>
    <w:rsid w:val="00560F2B"/>
    <w:rsid w:val="005610EA"/>
    <w:rsid w:val="00562505"/>
    <w:rsid w:val="00563150"/>
    <w:rsid w:val="00565669"/>
    <w:rsid w:val="005679B7"/>
    <w:rsid w:val="00573F9E"/>
    <w:rsid w:val="005740BA"/>
    <w:rsid w:val="0059206E"/>
    <w:rsid w:val="0059311D"/>
    <w:rsid w:val="005A61CC"/>
    <w:rsid w:val="005A6A95"/>
    <w:rsid w:val="005B5043"/>
    <w:rsid w:val="005B7A24"/>
    <w:rsid w:val="005D0539"/>
    <w:rsid w:val="005D3524"/>
    <w:rsid w:val="005D5C11"/>
    <w:rsid w:val="005E3170"/>
    <w:rsid w:val="005E69AE"/>
    <w:rsid w:val="005E6E27"/>
    <w:rsid w:val="005F2AFB"/>
    <w:rsid w:val="005F6CAA"/>
    <w:rsid w:val="00601D60"/>
    <w:rsid w:val="00603FFB"/>
    <w:rsid w:val="00621CAC"/>
    <w:rsid w:val="00623B65"/>
    <w:rsid w:val="0062418E"/>
    <w:rsid w:val="006275B6"/>
    <w:rsid w:val="00632F15"/>
    <w:rsid w:val="0063752C"/>
    <w:rsid w:val="00656384"/>
    <w:rsid w:val="00665FBF"/>
    <w:rsid w:val="006A1625"/>
    <w:rsid w:val="006A664A"/>
    <w:rsid w:val="006A7952"/>
    <w:rsid w:val="006B6DBA"/>
    <w:rsid w:val="006C4168"/>
    <w:rsid w:val="006D2705"/>
    <w:rsid w:val="006D2F4C"/>
    <w:rsid w:val="006D7F7D"/>
    <w:rsid w:val="006E00F8"/>
    <w:rsid w:val="006E0802"/>
    <w:rsid w:val="006E0ECF"/>
    <w:rsid w:val="006E68D0"/>
    <w:rsid w:val="006E7DC6"/>
    <w:rsid w:val="006F014F"/>
    <w:rsid w:val="006F44D2"/>
    <w:rsid w:val="006F6BD2"/>
    <w:rsid w:val="0071352D"/>
    <w:rsid w:val="00717B65"/>
    <w:rsid w:val="00724B7A"/>
    <w:rsid w:val="00725F76"/>
    <w:rsid w:val="00726A98"/>
    <w:rsid w:val="00727429"/>
    <w:rsid w:val="00734779"/>
    <w:rsid w:val="00745F05"/>
    <w:rsid w:val="00751993"/>
    <w:rsid w:val="00766CCB"/>
    <w:rsid w:val="0077037A"/>
    <w:rsid w:val="007723BF"/>
    <w:rsid w:val="00775059"/>
    <w:rsid w:val="00784313"/>
    <w:rsid w:val="007925C6"/>
    <w:rsid w:val="00795A50"/>
    <w:rsid w:val="00796D21"/>
    <w:rsid w:val="007A1F08"/>
    <w:rsid w:val="007A3DC0"/>
    <w:rsid w:val="007A709B"/>
    <w:rsid w:val="007B0010"/>
    <w:rsid w:val="007B043D"/>
    <w:rsid w:val="007C1D59"/>
    <w:rsid w:val="007C4890"/>
    <w:rsid w:val="007C6F04"/>
    <w:rsid w:val="007E2EAC"/>
    <w:rsid w:val="007E7352"/>
    <w:rsid w:val="007E778C"/>
    <w:rsid w:val="007F28A0"/>
    <w:rsid w:val="007F5140"/>
    <w:rsid w:val="00827804"/>
    <w:rsid w:val="00837393"/>
    <w:rsid w:val="008411E9"/>
    <w:rsid w:val="008442C5"/>
    <w:rsid w:val="008516FA"/>
    <w:rsid w:val="008659FC"/>
    <w:rsid w:val="00880CEE"/>
    <w:rsid w:val="00885A7E"/>
    <w:rsid w:val="008878D7"/>
    <w:rsid w:val="00892238"/>
    <w:rsid w:val="00893AFC"/>
    <w:rsid w:val="00897A0B"/>
    <w:rsid w:val="008A44B6"/>
    <w:rsid w:val="008B76C8"/>
    <w:rsid w:val="008B7E8C"/>
    <w:rsid w:val="008C7334"/>
    <w:rsid w:val="008D30F8"/>
    <w:rsid w:val="008D3DD9"/>
    <w:rsid w:val="008E0BC3"/>
    <w:rsid w:val="008E1307"/>
    <w:rsid w:val="008E1BEB"/>
    <w:rsid w:val="008E3187"/>
    <w:rsid w:val="008E4934"/>
    <w:rsid w:val="008E7F93"/>
    <w:rsid w:val="008F446D"/>
    <w:rsid w:val="008F537A"/>
    <w:rsid w:val="008F5580"/>
    <w:rsid w:val="00907A34"/>
    <w:rsid w:val="00916AB8"/>
    <w:rsid w:val="00923D96"/>
    <w:rsid w:val="00930672"/>
    <w:rsid w:val="009333CE"/>
    <w:rsid w:val="009353A2"/>
    <w:rsid w:val="009357AF"/>
    <w:rsid w:val="00935F7B"/>
    <w:rsid w:val="00936554"/>
    <w:rsid w:val="00951567"/>
    <w:rsid w:val="009579D4"/>
    <w:rsid w:val="009607E3"/>
    <w:rsid w:val="00961D3B"/>
    <w:rsid w:val="00965938"/>
    <w:rsid w:val="00967EEE"/>
    <w:rsid w:val="0098119A"/>
    <w:rsid w:val="009A107B"/>
    <w:rsid w:val="009A584A"/>
    <w:rsid w:val="009B3C59"/>
    <w:rsid w:val="009B5A67"/>
    <w:rsid w:val="009B67C4"/>
    <w:rsid w:val="009B73AB"/>
    <w:rsid w:val="009C1186"/>
    <w:rsid w:val="009C18D3"/>
    <w:rsid w:val="009D1AD8"/>
    <w:rsid w:val="009D29C7"/>
    <w:rsid w:val="009D6E18"/>
    <w:rsid w:val="009D7C4A"/>
    <w:rsid w:val="009E42AC"/>
    <w:rsid w:val="009E4A0D"/>
    <w:rsid w:val="009E640B"/>
    <w:rsid w:val="009F1668"/>
    <w:rsid w:val="009F1E38"/>
    <w:rsid w:val="009F32CB"/>
    <w:rsid w:val="009F7040"/>
    <w:rsid w:val="00A117BE"/>
    <w:rsid w:val="00A12678"/>
    <w:rsid w:val="00A201B0"/>
    <w:rsid w:val="00A20797"/>
    <w:rsid w:val="00A21E09"/>
    <w:rsid w:val="00A2298F"/>
    <w:rsid w:val="00A2553D"/>
    <w:rsid w:val="00A3766D"/>
    <w:rsid w:val="00A50172"/>
    <w:rsid w:val="00A53957"/>
    <w:rsid w:val="00A61034"/>
    <w:rsid w:val="00A64E98"/>
    <w:rsid w:val="00A71C43"/>
    <w:rsid w:val="00A76FE0"/>
    <w:rsid w:val="00A81847"/>
    <w:rsid w:val="00A93E15"/>
    <w:rsid w:val="00A97439"/>
    <w:rsid w:val="00AA38D1"/>
    <w:rsid w:val="00AB0756"/>
    <w:rsid w:val="00AB0E41"/>
    <w:rsid w:val="00AC275E"/>
    <w:rsid w:val="00AD3F93"/>
    <w:rsid w:val="00AE2776"/>
    <w:rsid w:val="00AF2690"/>
    <w:rsid w:val="00AF3742"/>
    <w:rsid w:val="00AF428E"/>
    <w:rsid w:val="00AF51AF"/>
    <w:rsid w:val="00B035F3"/>
    <w:rsid w:val="00B03842"/>
    <w:rsid w:val="00B10CD6"/>
    <w:rsid w:val="00B1190D"/>
    <w:rsid w:val="00B16635"/>
    <w:rsid w:val="00B2248C"/>
    <w:rsid w:val="00B23AF9"/>
    <w:rsid w:val="00B312A6"/>
    <w:rsid w:val="00B4050E"/>
    <w:rsid w:val="00B46B12"/>
    <w:rsid w:val="00B67EED"/>
    <w:rsid w:val="00B7048C"/>
    <w:rsid w:val="00B768F9"/>
    <w:rsid w:val="00B916AF"/>
    <w:rsid w:val="00B929A1"/>
    <w:rsid w:val="00B96772"/>
    <w:rsid w:val="00BA338C"/>
    <w:rsid w:val="00BA580C"/>
    <w:rsid w:val="00BA7D8A"/>
    <w:rsid w:val="00BB167D"/>
    <w:rsid w:val="00BB7D07"/>
    <w:rsid w:val="00BB7FF2"/>
    <w:rsid w:val="00BC2EE6"/>
    <w:rsid w:val="00BC79D6"/>
    <w:rsid w:val="00BE456E"/>
    <w:rsid w:val="00BE458D"/>
    <w:rsid w:val="00BF34E2"/>
    <w:rsid w:val="00BF5190"/>
    <w:rsid w:val="00C147FC"/>
    <w:rsid w:val="00C3504B"/>
    <w:rsid w:val="00C4193F"/>
    <w:rsid w:val="00C419DC"/>
    <w:rsid w:val="00C46D25"/>
    <w:rsid w:val="00C7167F"/>
    <w:rsid w:val="00C72166"/>
    <w:rsid w:val="00C806F1"/>
    <w:rsid w:val="00C81693"/>
    <w:rsid w:val="00C81BEB"/>
    <w:rsid w:val="00C8530D"/>
    <w:rsid w:val="00C91B75"/>
    <w:rsid w:val="00CA5954"/>
    <w:rsid w:val="00CA5EA8"/>
    <w:rsid w:val="00CB04C3"/>
    <w:rsid w:val="00CB4614"/>
    <w:rsid w:val="00CC022A"/>
    <w:rsid w:val="00CC675D"/>
    <w:rsid w:val="00CD009A"/>
    <w:rsid w:val="00CD724C"/>
    <w:rsid w:val="00CE5CA1"/>
    <w:rsid w:val="00CF7A90"/>
    <w:rsid w:val="00D0164C"/>
    <w:rsid w:val="00D01756"/>
    <w:rsid w:val="00D042C9"/>
    <w:rsid w:val="00D04C04"/>
    <w:rsid w:val="00D0799F"/>
    <w:rsid w:val="00D10438"/>
    <w:rsid w:val="00D23636"/>
    <w:rsid w:val="00D44F08"/>
    <w:rsid w:val="00D463D4"/>
    <w:rsid w:val="00D47B19"/>
    <w:rsid w:val="00D53A5D"/>
    <w:rsid w:val="00D54641"/>
    <w:rsid w:val="00D70B35"/>
    <w:rsid w:val="00D72FD3"/>
    <w:rsid w:val="00D7524E"/>
    <w:rsid w:val="00D80AF9"/>
    <w:rsid w:val="00DB4202"/>
    <w:rsid w:val="00DC397C"/>
    <w:rsid w:val="00DD0A5A"/>
    <w:rsid w:val="00DE1C6B"/>
    <w:rsid w:val="00DF2AB2"/>
    <w:rsid w:val="00DF5D64"/>
    <w:rsid w:val="00E14BB4"/>
    <w:rsid w:val="00E15CC2"/>
    <w:rsid w:val="00E24813"/>
    <w:rsid w:val="00E309C1"/>
    <w:rsid w:val="00E44158"/>
    <w:rsid w:val="00E457B8"/>
    <w:rsid w:val="00E463CE"/>
    <w:rsid w:val="00E64621"/>
    <w:rsid w:val="00E6541A"/>
    <w:rsid w:val="00E66CE7"/>
    <w:rsid w:val="00E700AE"/>
    <w:rsid w:val="00E72ACB"/>
    <w:rsid w:val="00E73141"/>
    <w:rsid w:val="00E85F53"/>
    <w:rsid w:val="00EA1B6B"/>
    <w:rsid w:val="00EA3A23"/>
    <w:rsid w:val="00EA51CD"/>
    <w:rsid w:val="00EB4ED9"/>
    <w:rsid w:val="00EB53F3"/>
    <w:rsid w:val="00EB6F79"/>
    <w:rsid w:val="00EC0B19"/>
    <w:rsid w:val="00EC2498"/>
    <w:rsid w:val="00EC28E5"/>
    <w:rsid w:val="00EC2ACC"/>
    <w:rsid w:val="00ED6D22"/>
    <w:rsid w:val="00EE1B1C"/>
    <w:rsid w:val="00EE5307"/>
    <w:rsid w:val="00EF5B19"/>
    <w:rsid w:val="00EF735C"/>
    <w:rsid w:val="00F04E79"/>
    <w:rsid w:val="00F062A6"/>
    <w:rsid w:val="00F1145C"/>
    <w:rsid w:val="00F143DC"/>
    <w:rsid w:val="00F16476"/>
    <w:rsid w:val="00F24BE6"/>
    <w:rsid w:val="00F328D1"/>
    <w:rsid w:val="00F344E4"/>
    <w:rsid w:val="00F37CB4"/>
    <w:rsid w:val="00F37D62"/>
    <w:rsid w:val="00F40B37"/>
    <w:rsid w:val="00F460CF"/>
    <w:rsid w:val="00F46112"/>
    <w:rsid w:val="00F500F9"/>
    <w:rsid w:val="00F579DD"/>
    <w:rsid w:val="00F62279"/>
    <w:rsid w:val="00F6676F"/>
    <w:rsid w:val="00F77413"/>
    <w:rsid w:val="00F810AD"/>
    <w:rsid w:val="00FA1ADE"/>
    <w:rsid w:val="00FB2B0C"/>
    <w:rsid w:val="00FC2EB3"/>
    <w:rsid w:val="00FD44DC"/>
    <w:rsid w:val="00FE0E2F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6A162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a1"/>
    <w:link w:val="a9"/>
    <w:qFormat/>
    <w:rsid w:val="000F64F8"/>
    <w:pPr>
      <w:keepNext/>
      <w:keepLines/>
      <w:numPr>
        <w:numId w:val="5"/>
      </w:numPr>
      <w:spacing w:before="240" w:after="25" w:line="360" w:lineRule="auto"/>
      <w:outlineLvl w:val="0"/>
    </w:pPr>
    <w:rPr>
      <w:rFonts w:ascii="Times New Roman" w:eastAsia="Times New Roman" w:hAnsi="Times New Roman" w:cs="Times New Roman"/>
      <w:b/>
      <w:bCs/>
      <w:iCs/>
      <w:color w:val="000000"/>
      <w:sz w:val="28"/>
      <w:szCs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0F64F8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F46112"/>
    <w:pPr>
      <w:spacing w:line="360" w:lineRule="auto"/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F46112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6A1625"/>
    <w:pPr>
      <w:tabs>
        <w:tab w:val="right" w:leader="dot" w:pos="9627"/>
      </w:tabs>
      <w:spacing w:after="100"/>
      <w:ind w:left="708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B768F9"/>
    <w:pPr>
      <w:spacing w:after="25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B768F9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322A0C"/>
    <w:pPr>
      <w:numPr>
        <w:numId w:val="15"/>
      </w:numPr>
      <w:ind w:left="0" w:firstLine="709"/>
    </w:pPr>
  </w:style>
  <w:style w:type="character" w:customStyle="1" w:styleId="14">
    <w:name w:val="Неразрешенное упоминание1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322A0C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0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numId w:val="4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  <w:style w:type="character" w:styleId="af1">
    <w:name w:val="Unresolved Mention"/>
    <w:basedOn w:val="a2"/>
    <w:uiPriority w:val="99"/>
    <w:semiHidden/>
    <w:unhideWhenUsed/>
    <w:rsid w:val="00951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habr.com/ru/hub/c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ocs.microsoft.com/ru-ru/cpp/?view=msvc-16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3E1FA-5E6C-4DA2-B657-910D53355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</Pages>
  <Words>1994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45</cp:revision>
  <cp:lastPrinted>2021-04-30T21:38:00Z</cp:lastPrinted>
  <dcterms:created xsi:type="dcterms:W3CDTF">2021-04-26T20:38:00Z</dcterms:created>
  <dcterms:modified xsi:type="dcterms:W3CDTF">2021-04-30T21:41:00Z</dcterms:modified>
</cp:coreProperties>
</file>