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559"/>
        <w:gridCol w:w="1134"/>
        <w:gridCol w:w="3118"/>
      </w:tblGrid>
      <w:tr w:rsidR="004B68D0" w14:paraId="18A668CD" w14:textId="46E0970E" w:rsidTr="004B6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455D76F3" w14:textId="06A88703" w:rsidR="004B68D0" w:rsidRPr="004B68D0" w:rsidRDefault="004B68D0" w:rsidP="004B68D0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4B68D0">
              <w:rPr>
                <w:sz w:val="22"/>
                <w:szCs w:val="22"/>
                <w:lang w:val="en-US"/>
              </w:rPr>
              <w:t>Tree ID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DA93380" w14:textId="69D1D630" w:rsidR="004B68D0" w:rsidRPr="004B68D0" w:rsidRDefault="004B68D0" w:rsidP="004B68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8D0">
              <w:rPr>
                <w:sz w:val="22"/>
                <w:szCs w:val="22"/>
                <w:lang w:val="en-US"/>
              </w:rPr>
              <w:t>DBH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F298C91" w14:textId="6104719D" w:rsidR="004B68D0" w:rsidRPr="004B68D0" w:rsidRDefault="004B68D0" w:rsidP="004B68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8D0">
              <w:rPr>
                <w:sz w:val="22"/>
                <w:szCs w:val="22"/>
                <w:lang w:val="en-US"/>
              </w:rPr>
              <w:t>Tree height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8027311" w14:textId="42B2A5B3" w:rsidR="004B68D0" w:rsidRPr="004B68D0" w:rsidRDefault="004B68D0" w:rsidP="004B68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8D0">
              <w:rPr>
                <w:sz w:val="22"/>
                <w:szCs w:val="22"/>
                <w:lang w:val="en-US"/>
              </w:rPr>
              <w:t>C</w:t>
            </w:r>
            <w:r w:rsidRPr="004B68D0">
              <w:rPr>
                <w:sz w:val="22"/>
                <w:szCs w:val="22"/>
                <w:lang w:val="en-US"/>
              </w:rPr>
              <w:t>rown base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05053A" w14:textId="2CFE7069" w:rsidR="004B68D0" w:rsidRPr="004B68D0" w:rsidRDefault="004B68D0" w:rsidP="004B68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Fern SiZE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310FDD5D" w14:textId="632BC0AA" w:rsidR="004B68D0" w:rsidRPr="004B68D0" w:rsidRDefault="004B68D0" w:rsidP="004B68D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68D0">
              <w:rPr>
                <w:sz w:val="22"/>
                <w:szCs w:val="22"/>
                <w:lang w:val="en-US"/>
              </w:rPr>
              <w:t>Note</w:t>
            </w:r>
          </w:p>
        </w:tc>
      </w:tr>
      <w:tr w:rsidR="004B68D0" w14:paraId="5CBD6CB7" w14:textId="48ABF421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F3513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3973E103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D8BF207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CD0CA63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F11B9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7C16A70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3664328A" w14:textId="221CF300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008D08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322F62F8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EF48F9F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736A432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645FF6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BA31633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58699F5A" w14:textId="4A977C24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F3B857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6CF3C42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EB84715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8BDED9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6F10C17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0825436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253682E8" w14:textId="12E55B02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132718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64CFB708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FAD9CA7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25F77FB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8A8C55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3E128D5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55236A52" w14:textId="6FE82355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48B2A8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7AFAAF98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2F4EE1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7F206E5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AFF7475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7A0574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74D9ED12" w14:textId="1D424D0A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2A002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41B14CDC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9DE6F7C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567C089" w14:textId="77777777" w:rsidR="004B68D0" w:rsidRP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14:paraId="28523577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13923C3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0B87C291" w14:textId="6C1D0409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68B962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379CC988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4EC3396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83B86A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4699D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030C95A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5262B4B0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668131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62772C62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0EEA7E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EAC563C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475054E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8593C15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7F5E6D91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78DB3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7043F839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9687A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BDE4576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1BCA90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5A36B22E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59CC1AEF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F2C8CD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780E4194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5F6B430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6B8527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E022B3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0A01ED8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6B9D8862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C7A559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731F173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ACA17DC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602110B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54765D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7B4D9D6E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7B856559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25DEC2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0EDFA726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51C1B3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24D18F3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2C2E171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794F8A9B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539F2166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A1E924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2A79D409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EC81B76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DD24E90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1CDC35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56389453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1B0D4CEB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9C209F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3C9C5B3D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5650727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FD054C3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6507E68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290E0CC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39E01854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BA6D9B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3F0B9C37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B74B9B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805126C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5A07F8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948D35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0B871805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D3005F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49C22436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7F41471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9C11150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EC1F0DE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21426771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418EDB4F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4383B6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0120DA07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458EA26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BA91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31E0B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2687C49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248B8F84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27780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4D4F2F42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1D4D4EF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CF9CC7D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6268E08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7023B2B4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3CEDC163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C39A2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4D8C021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F3A4C49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A8D4B0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83784D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3AADD0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26003900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3B7312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36BA55A0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573BE08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44E09C1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D90A94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177A4F6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7FBAAA95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0F1E1F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03037776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70AA86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EEC7781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0B15DCA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6F67E49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4A9F1EB0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900A95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78F2E013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8B32F7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2EDD2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E746E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A982A64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730BAB37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49121E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6A48C1C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43E773D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B711C60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5A781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2BD4BA4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74D248C4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6C0E3B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786A9F42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D6C9F2A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B22CF39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7483B1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2DECE9CE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11312616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83AD5D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649EA385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4F4243F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51F5331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C72B28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CCF8BC1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8D0" w14:paraId="687D687E" w14:textId="77777777" w:rsidTr="004B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07D51B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1F872D2D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FDCCBF3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88F062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7AC7E7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553BCC4" w14:textId="77777777" w:rsidR="004B68D0" w:rsidRDefault="004B68D0" w:rsidP="004B68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8D0" w14:paraId="4D18E129" w14:textId="77777777" w:rsidTr="004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76209B" w14:textId="77777777" w:rsidR="004B68D0" w:rsidRDefault="004B68D0" w:rsidP="004B68D0">
            <w:pPr>
              <w:spacing w:line="360" w:lineRule="auto"/>
            </w:pPr>
          </w:p>
        </w:tc>
        <w:tc>
          <w:tcPr>
            <w:tcW w:w="1134" w:type="dxa"/>
          </w:tcPr>
          <w:p w14:paraId="60CDB75E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F0081EA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184D602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012E910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083D897" w14:textId="77777777" w:rsidR="004B68D0" w:rsidRDefault="004B68D0" w:rsidP="004B68D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4BD536" w14:textId="77777777" w:rsidR="00BA7B0C" w:rsidRDefault="00BA7B0C"/>
    <w:sectPr w:rsidR="00BA7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D0"/>
    <w:rsid w:val="00087433"/>
    <w:rsid w:val="001402FF"/>
    <w:rsid w:val="00236E87"/>
    <w:rsid w:val="00254175"/>
    <w:rsid w:val="004B68D0"/>
    <w:rsid w:val="007D59C4"/>
    <w:rsid w:val="00901034"/>
    <w:rsid w:val="00947596"/>
    <w:rsid w:val="009E47D9"/>
    <w:rsid w:val="00B15C8A"/>
    <w:rsid w:val="00BA7B0C"/>
    <w:rsid w:val="00B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FBB6"/>
  <w15:chartTrackingRefBased/>
  <w15:docId w15:val="{FC7483FA-B2FB-0640-B34C-6CCBFD41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68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201</Characters>
  <Application>Microsoft Office Word</Application>
  <DocSecurity>0</DocSecurity>
  <Lines>4</Lines>
  <Paragraphs>2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cp:lastPrinted>2023-03-20T01:27:00Z</cp:lastPrinted>
  <dcterms:created xsi:type="dcterms:W3CDTF">2023-03-20T01:19:00Z</dcterms:created>
  <dcterms:modified xsi:type="dcterms:W3CDTF">2023-03-24T09:05:00Z</dcterms:modified>
</cp:coreProperties>
</file>