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3C80A" w14:textId="77777777" w:rsidR="00542113" w:rsidRPr="009F01BD" w:rsidRDefault="00542113" w:rsidP="00542113">
      <w:pPr>
        <w:jc w:val="center"/>
        <w:rPr>
          <w:b/>
        </w:rPr>
      </w:pPr>
      <w:bookmarkStart w:id="0" w:name="_Hlk170477362"/>
      <w:r w:rsidRPr="009F01BD">
        <w:rPr>
          <w:b/>
        </w:rPr>
        <w:t>CỘNG HÒA XÃ HỘI CHỦ NGHĨA VIỆT NAM</w:t>
      </w:r>
    </w:p>
    <w:p w14:paraId="7CDDE54C" w14:textId="77777777" w:rsidR="00542113" w:rsidRPr="009F01BD" w:rsidRDefault="00542113" w:rsidP="00542113">
      <w:pPr>
        <w:jc w:val="center"/>
        <w:rPr>
          <w:b/>
        </w:rPr>
      </w:pPr>
      <w:r w:rsidRPr="009F01BD">
        <w:rPr>
          <w:b/>
        </w:rPr>
        <w:t>Độc lập – Tự do – Hạnh phúc</w:t>
      </w:r>
    </w:p>
    <w:p w14:paraId="67B28141" w14:textId="77777777" w:rsidR="00542113" w:rsidRPr="009F01BD" w:rsidRDefault="00542113" w:rsidP="00542113">
      <w:pPr>
        <w:jc w:val="center"/>
      </w:pPr>
      <w:r w:rsidRPr="009F01BD">
        <w:rPr>
          <w:noProof/>
        </w:rPr>
        <mc:AlternateContent>
          <mc:Choice Requires="wps">
            <w:drawing>
              <wp:anchor distT="0" distB="0" distL="114300" distR="114300" simplePos="0" relativeHeight="251659264" behindDoc="0" locked="0" layoutInCell="1" allowOverlap="1" wp14:anchorId="4058B396" wp14:editId="25EE4DEC">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5B39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04E8477" w14:textId="03BE0058" w:rsidR="00960B5E" w:rsidRPr="00960B5E" w:rsidRDefault="00542113" w:rsidP="00960B5E">
      <w:pPr>
        <w:spacing w:before="80" w:after="80" w:line="276" w:lineRule="auto"/>
        <w:ind w:left="270" w:firstLine="90"/>
        <w:jc w:val="center"/>
        <w:rPr>
          <w:b/>
          <w:bCs/>
          <w:sz w:val="36"/>
          <w:szCs w:val="36"/>
        </w:rPr>
      </w:pPr>
      <w:r w:rsidRPr="00B55338">
        <w:rPr>
          <w:b/>
          <w:bCs/>
          <w:sz w:val="36"/>
          <w:szCs w:val="36"/>
        </w:rPr>
        <w:t xml:space="preserve">ĐƠN </w:t>
      </w:r>
      <w:r>
        <w:rPr>
          <w:b/>
          <w:bCs/>
          <w:sz w:val="36"/>
          <w:szCs w:val="36"/>
        </w:rPr>
        <w:t>YÊU CẦU</w:t>
      </w:r>
      <w:r w:rsidR="000D0711">
        <w:rPr>
          <w:b/>
          <w:bCs/>
          <w:sz w:val="36"/>
          <w:szCs w:val="36"/>
        </w:rPr>
        <w:t xml:space="preserve"> XÁC MINH</w:t>
      </w:r>
    </w:p>
    <w:p w14:paraId="4254BE77" w14:textId="2C18F850" w:rsidR="00542113" w:rsidRPr="008965E4" w:rsidRDefault="00542113" w:rsidP="00542113">
      <w:pPr>
        <w:spacing w:before="80" w:after="80" w:line="276" w:lineRule="auto"/>
        <w:ind w:left="270" w:firstLine="90"/>
        <w:jc w:val="center"/>
        <w:rPr>
          <w:color w:val="000000"/>
        </w:rPr>
      </w:pPr>
      <w:r w:rsidRPr="009F01BD">
        <w:t xml:space="preserve">Kính gửi:     - </w:t>
      </w:r>
      <w:r w:rsidR="00DD6C26">
        <w:rPr>
          <w:color w:val="000000"/>
        </w:rPr>
        <w:t>Ban thường vụ Thị ủy Đông Hòa</w:t>
      </w:r>
    </w:p>
    <w:p w14:paraId="481BB286" w14:textId="77777777" w:rsidR="00542113" w:rsidRDefault="00542113" w:rsidP="00542113">
      <w:pPr>
        <w:spacing w:before="80" w:after="80"/>
        <w:jc w:val="both"/>
      </w:pPr>
      <w:r w:rsidRPr="009F01BD">
        <w:t xml:space="preserve">Tôi tên là: </w:t>
      </w:r>
      <w:r w:rsidRPr="009F01BD">
        <w:rPr>
          <w:b/>
        </w:rPr>
        <w:t>Trần Văn Thi</w:t>
      </w:r>
      <w:r w:rsidRPr="009F01BD">
        <w:t>, sinh năm 1965.</w:t>
      </w:r>
    </w:p>
    <w:p w14:paraId="699C899B" w14:textId="77777777" w:rsidR="00542113" w:rsidRDefault="00542113" w:rsidP="00542113">
      <w:pPr>
        <w:spacing w:before="80" w:after="80"/>
        <w:jc w:val="both"/>
        <w:rPr>
          <w:b/>
          <w:bCs/>
        </w:rPr>
      </w:pPr>
      <w:r>
        <w:t xml:space="preserve">Số CCCD: </w:t>
      </w:r>
      <w:r w:rsidRPr="0035554C">
        <w:rPr>
          <w:b/>
          <w:bCs/>
        </w:rPr>
        <w:t>054065009061</w:t>
      </w:r>
    </w:p>
    <w:p w14:paraId="3557F1BA" w14:textId="77777777" w:rsidR="00542113" w:rsidRDefault="00542113" w:rsidP="00542113">
      <w:pPr>
        <w:spacing w:before="80" w:after="80"/>
        <w:jc w:val="both"/>
      </w:pPr>
      <w:r w:rsidRPr="009F01BD">
        <w:t>Địa chỉ thường trú tại địa chỉ: Khu phố Phú Hiệp 2, phường Hòa Hiệp Trung, Thị xã Đông Hòa, Phú Yên.</w:t>
      </w:r>
    </w:p>
    <w:p w14:paraId="09E12E10" w14:textId="77777777" w:rsidR="00542113" w:rsidRPr="00125139" w:rsidRDefault="00542113" w:rsidP="00542113">
      <w:pPr>
        <w:spacing w:before="80" w:after="80"/>
        <w:jc w:val="both"/>
        <w:rPr>
          <w:b/>
          <w:bCs/>
        </w:rPr>
      </w:pPr>
      <w:r w:rsidRPr="00125139">
        <w:rPr>
          <w:b/>
          <w:bCs/>
        </w:rPr>
        <w:t xml:space="preserve">Thuộc diện: Người khuyết tật </w:t>
      </w:r>
      <w:r>
        <w:rPr>
          <w:b/>
          <w:bCs/>
        </w:rPr>
        <w:t>nặng</w:t>
      </w:r>
    </w:p>
    <w:p w14:paraId="1EB0C5DA" w14:textId="77777777" w:rsidR="00542113" w:rsidRDefault="00542113" w:rsidP="00542113">
      <w:pPr>
        <w:spacing w:before="80" w:after="80"/>
        <w:jc w:val="both"/>
      </w:pPr>
      <w:r>
        <w:t>Nội dung:</w:t>
      </w:r>
    </w:p>
    <w:bookmarkEnd w:id="0"/>
    <w:p w14:paraId="50DC2602" w14:textId="4E1EAE93" w:rsidR="00542113" w:rsidRDefault="00542113" w:rsidP="00542113">
      <w:pPr>
        <w:ind w:firstLine="450"/>
      </w:pPr>
      <w:r>
        <w:t xml:space="preserve">Vào ngày 09/04/2025, cơ quan UBKT Thị xã Đông Hòa mời tôi đến làm việc, về nội dung Đơn Tố Cáo và Yêu Cầu Khởi Tố ghi ngày </w:t>
      </w:r>
      <w:r w:rsidR="00053B8D">
        <w:t>25</w:t>
      </w:r>
      <w:r>
        <w:t>/</w:t>
      </w:r>
      <w:r w:rsidR="00053B8D">
        <w:t>02</w:t>
      </w:r>
      <w:r>
        <w:t>/2025. Qua biên bản làm việc, tôi thấy vụ việc của tôi hoàn toàn thuộc thẩm quyền của UBKT Thị xã Đông Hòa</w:t>
      </w:r>
      <w:r w:rsidR="000D0711">
        <w:t>.</w:t>
      </w:r>
    </w:p>
    <w:p w14:paraId="36C9D424" w14:textId="52643471" w:rsidR="00960B5E" w:rsidRDefault="00960B5E" w:rsidP="00960B5E">
      <w:pPr>
        <w:ind w:firstLine="450"/>
      </w:pPr>
      <w:r w:rsidRPr="00960B5E">
        <w:t xml:space="preserve">Tuy nhiên, trong quá trình làm việc, bà Võ Thị Trúc Ly (Phó Chủ nhiệm UBKT Thị ủy) </w:t>
      </w:r>
      <w:r>
        <w:t>lại</w:t>
      </w:r>
      <w:r w:rsidRPr="00960B5E">
        <w:t xml:space="preserve"> hướng dẫn tôi đến Tòa Án, tôi không đồng ý vì không phù hợp với bản chất vụ việc. Sau đó, bà Ly lại tiếp tục yêu cầu tôi</w:t>
      </w:r>
      <w:r>
        <w:t xml:space="preserve"> rút Đơn Tố Cáo</w:t>
      </w:r>
      <w:r w:rsidR="00347A37">
        <w:t xml:space="preserve"> về, bảo tôi làm Đơn gửi đến </w:t>
      </w:r>
      <w:r w:rsidRPr="00960B5E">
        <w:t>UBND Thị Xã Đông Hòa để giải quyết</w:t>
      </w:r>
      <w:r w:rsidR="00347A37">
        <w:t xml:space="preserve">, </w:t>
      </w:r>
      <w:r w:rsidR="000D0711">
        <w:t>tôi tiếp tục</w:t>
      </w:r>
      <w:r w:rsidR="00347A37">
        <w:t xml:space="preserve"> không đồng ý</w:t>
      </w:r>
      <w:r w:rsidRPr="00960B5E">
        <w:t xml:space="preserve">. Bà </w:t>
      </w:r>
      <w:r w:rsidR="00347A37">
        <w:t xml:space="preserve">bảo </w:t>
      </w:r>
      <w:r w:rsidRPr="00960B5E">
        <w:t xml:space="preserve">tôi không cần soạn đơn, mà bà sẽ chuyển </w:t>
      </w:r>
      <w:r w:rsidR="00347A37">
        <w:t xml:space="preserve">Đơn Tố Cáo này </w:t>
      </w:r>
      <w:r w:rsidRPr="00960B5E">
        <w:t>này sang UBND Thị xã Đông Hòa giúp tôi.</w:t>
      </w:r>
    </w:p>
    <w:p w14:paraId="28AB01C1" w14:textId="3CA7B9C5" w:rsidR="00542113" w:rsidRDefault="000D0711" w:rsidP="00960B5E">
      <w:pPr>
        <w:ind w:firstLine="450"/>
      </w:pPr>
      <w:r w:rsidRPr="000D0711">
        <w:t>Tôi là một người dân, hiểu biết về pháp luật còn hạn chế, nên trong suốt quá trình làm việc với UBKT Thị xã Đông Hòa, tôi không thể tranh luận hoặc yêu cầu giải quyết các vấn đề phức tạp một cách hợp lý</w:t>
      </w:r>
      <w:r>
        <w:t xml:space="preserve">. </w:t>
      </w:r>
      <w:r w:rsidR="00706452">
        <w:t>Nên tôi</w:t>
      </w:r>
      <w:r w:rsidR="00960B5E" w:rsidRPr="00960B5E">
        <w:t xml:space="preserve"> </w:t>
      </w:r>
      <w:r>
        <w:t xml:space="preserve">mới </w:t>
      </w:r>
      <w:r w:rsidR="00960B5E" w:rsidRPr="00960B5E">
        <w:t>ký vào văn bản</w:t>
      </w:r>
      <w:r>
        <w:t xml:space="preserve"> làm việc</w:t>
      </w:r>
      <w:r w:rsidR="00960B5E" w:rsidRPr="00960B5E">
        <w:t xml:space="preserve"> chuyển đơn, tôi nhận thấy rằng chỉ có mỗi chữ ký của tôi xác nhận, nhưng </w:t>
      </w:r>
      <w:r w:rsidR="00706452">
        <w:t>biên bản</w:t>
      </w:r>
      <w:r w:rsidR="004C360A">
        <w:t xml:space="preserve"> làm việc</w:t>
      </w:r>
      <w:r w:rsidR="00960B5E" w:rsidRPr="00960B5E">
        <w:t xml:space="preserve"> này lại không có con dấu hay bất kỳ sự xác nhận nào từ</w:t>
      </w:r>
      <w:r w:rsidR="004C360A">
        <w:t xml:space="preserve"> quý</w:t>
      </w:r>
      <w:r w:rsidR="00960B5E" w:rsidRPr="00960B5E">
        <w:t xml:space="preserve"> cơ</w:t>
      </w:r>
      <w:r>
        <w:t xml:space="preserve"> quan</w:t>
      </w:r>
      <w:r w:rsidR="00960B5E">
        <w:t>.</w:t>
      </w:r>
    </w:p>
    <w:p w14:paraId="436F1996" w14:textId="713EDF4B" w:rsidR="00542113" w:rsidRDefault="00347A37" w:rsidP="00542113">
      <w:pPr>
        <w:ind w:firstLine="540"/>
      </w:pPr>
      <w:r>
        <w:t xml:space="preserve">Sau </w:t>
      </w:r>
      <w:r w:rsidR="000D0711">
        <w:t>khi về</w:t>
      </w:r>
      <w:r>
        <w:t xml:space="preserve"> tôi nhận định v</w:t>
      </w:r>
      <w:r w:rsidR="00542113">
        <w:t>iệc chuyển đơn tố cáo của tôi sang UBND Thị xã Đông Hòa là không đúng thẩm quyền của UBKT Thị xã Đông Hòa và vi phạm quy trình giải quyết khiếu nại, tố cáo. Mặc dù tôi đã trình bày rõ vụ việc có liên quan đến sai phạm trong công tác cấp Giấy chứng nhận quyền sử dụng đất, có dấu hiệu tiếp tay của cán bộ địa phương, nhưng không được giải quyết đúng mức.</w:t>
      </w:r>
    </w:p>
    <w:p w14:paraId="18356C7B" w14:textId="77777777" w:rsidR="00542113" w:rsidRDefault="00542113" w:rsidP="00542113"/>
    <w:p w14:paraId="1983B032" w14:textId="28098057" w:rsidR="00542113" w:rsidRDefault="00542113" w:rsidP="00542113">
      <w:pPr>
        <w:ind w:firstLine="630"/>
      </w:pPr>
      <w:r>
        <w:t xml:space="preserve">Tôi yêu cầu </w:t>
      </w:r>
      <w:r w:rsidR="00DD6C26">
        <w:t xml:space="preserve">Ban thường vụ Thị ủy Đông Hòa </w:t>
      </w:r>
      <w:r w:rsidR="00974587">
        <w:t>chỉ đạo</w:t>
      </w:r>
      <w:r w:rsidR="00DD6C26">
        <w:t xml:space="preserve"> </w:t>
      </w:r>
      <w:r>
        <w:t xml:space="preserve">UBKT Thị xã Đông Hòa tiếp tục giải quyết vụ việc của tôi theo đúng thẩm quyền, </w:t>
      </w:r>
      <w:r w:rsidRPr="00960B5E">
        <w:rPr>
          <w:b/>
          <w:bCs/>
        </w:rPr>
        <w:t>không</w:t>
      </w:r>
      <w:r>
        <w:t xml:space="preserve"> chuyển đơn tố cáo sang UBND Thị xã Đông Hòa. Nếu UBKT</w:t>
      </w:r>
      <w:r w:rsidR="00706452">
        <w:t xml:space="preserve"> Thị Xã Đông Hòa</w:t>
      </w:r>
      <w:r>
        <w:t xml:space="preserve"> không giải quyết</w:t>
      </w:r>
      <w:r w:rsidR="00706452">
        <w:t xml:space="preserve"> được</w:t>
      </w:r>
      <w:r>
        <w:t xml:space="preserve">, thông báo </w:t>
      </w:r>
      <w:r w:rsidR="000D0711">
        <w:t>cho tôi biết</w:t>
      </w:r>
      <w:r>
        <w:t>.</w:t>
      </w:r>
    </w:p>
    <w:p w14:paraId="6C0B2336" w14:textId="287FDD06" w:rsidR="00542113" w:rsidRPr="009F01BD" w:rsidRDefault="00542113" w:rsidP="00243758">
      <w:pPr>
        <w:spacing w:before="80" w:after="80"/>
        <w:ind w:left="5760"/>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0252BF8A" w14:textId="77777777" w:rsidR="00542113" w:rsidRPr="009F01BD" w:rsidRDefault="00542113" w:rsidP="00542113">
      <w:pPr>
        <w:spacing w:before="80" w:after="80"/>
        <w:ind w:left="5760" w:firstLine="720"/>
        <w:jc w:val="both"/>
        <w:rPr>
          <w:b/>
        </w:rPr>
      </w:pPr>
      <w:r w:rsidRPr="009F01BD">
        <w:rPr>
          <w:b/>
        </w:rPr>
        <w:t xml:space="preserve"> Người viết đơn</w:t>
      </w:r>
    </w:p>
    <w:p w14:paraId="3B8ABA6B" w14:textId="77777777" w:rsidR="00542113" w:rsidRPr="009F01BD" w:rsidRDefault="00542113" w:rsidP="00542113">
      <w:pPr>
        <w:ind w:left="5760"/>
        <w:jc w:val="both"/>
        <w:rPr>
          <w:b/>
        </w:rPr>
      </w:pPr>
      <w:r w:rsidRPr="009F01BD">
        <w:rPr>
          <w:b/>
        </w:rPr>
        <w:t xml:space="preserve">      </w:t>
      </w:r>
    </w:p>
    <w:p w14:paraId="541E77EF" w14:textId="77777777" w:rsidR="00542113" w:rsidRPr="009F01BD" w:rsidRDefault="00542113" w:rsidP="00542113">
      <w:pPr>
        <w:tabs>
          <w:tab w:val="left" w:pos="6703"/>
        </w:tabs>
      </w:pPr>
    </w:p>
    <w:p w14:paraId="2FEBED3B" w14:textId="77777777" w:rsidR="00542113" w:rsidRPr="009F01BD" w:rsidRDefault="00542113" w:rsidP="00542113">
      <w:pPr>
        <w:tabs>
          <w:tab w:val="left" w:pos="6703"/>
        </w:tabs>
        <w:rPr>
          <w:b/>
          <w:bCs/>
        </w:rPr>
      </w:pPr>
      <w:r w:rsidRPr="009F01BD">
        <w:tab/>
      </w:r>
      <w:r w:rsidRPr="009F01BD">
        <w:rPr>
          <w:b/>
          <w:bCs/>
        </w:rPr>
        <w:t>Trần Văn Thi</w:t>
      </w:r>
    </w:p>
    <w:p w14:paraId="08F8CF5F" w14:textId="77777777" w:rsidR="00542113" w:rsidRPr="009F01BD" w:rsidRDefault="00542113" w:rsidP="00542113">
      <w:pPr>
        <w:tabs>
          <w:tab w:val="left" w:pos="6703"/>
        </w:tabs>
        <w:rPr>
          <w:b/>
          <w:bCs/>
        </w:rPr>
      </w:pPr>
    </w:p>
    <w:p w14:paraId="4C38284F" w14:textId="77777777" w:rsidR="00542113" w:rsidRDefault="00542113" w:rsidP="00542113"/>
    <w:p w14:paraId="216F2C67" w14:textId="77777777" w:rsidR="00542113" w:rsidRDefault="00542113" w:rsidP="00542113"/>
    <w:p w14:paraId="41072CC1" w14:textId="77777777" w:rsidR="00542113" w:rsidRDefault="00542113" w:rsidP="00542113"/>
    <w:p w14:paraId="4B4CD0F0" w14:textId="77777777" w:rsidR="00542113" w:rsidRDefault="00542113" w:rsidP="00542113"/>
    <w:p w14:paraId="5CF86572" w14:textId="77777777" w:rsidR="00542113" w:rsidRPr="00B94762" w:rsidRDefault="00542113" w:rsidP="00542113"/>
    <w:p w14:paraId="7F8B68B4" w14:textId="77777777" w:rsidR="00483482" w:rsidRDefault="00483482"/>
    <w:sectPr w:rsidR="00483482" w:rsidSect="00542113">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25A3D"/>
    <w:multiLevelType w:val="hybridMultilevel"/>
    <w:tmpl w:val="E75AF790"/>
    <w:lvl w:ilvl="0" w:tplc="296EE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E68FA"/>
    <w:multiLevelType w:val="hybridMultilevel"/>
    <w:tmpl w:val="26029538"/>
    <w:lvl w:ilvl="0" w:tplc="F34082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234409">
    <w:abstractNumId w:val="1"/>
  </w:num>
  <w:num w:numId="2" w16cid:durableId="194183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13"/>
    <w:rsid w:val="00016C6C"/>
    <w:rsid w:val="00053B8D"/>
    <w:rsid w:val="000D0711"/>
    <w:rsid w:val="002401D9"/>
    <w:rsid w:val="00243758"/>
    <w:rsid w:val="002770CC"/>
    <w:rsid w:val="00347A37"/>
    <w:rsid w:val="003F7721"/>
    <w:rsid w:val="0041244D"/>
    <w:rsid w:val="00483482"/>
    <w:rsid w:val="004B1852"/>
    <w:rsid w:val="004C360A"/>
    <w:rsid w:val="00542113"/>
    <w:rsid w:val="00676A99"/>
    <w:rsid w:val="006B5F61"/>
    <w:rsid w:val="00706452"/>
    <w:rsid w:val="00711418"/>
    <w:rsid w:val="00773C2D"/>
    <w:rsid w:val="00783540"/>
    <w:rsid w:val="00960B5E"/>
    <w:rsid w:val="00974587"/>
    <w:rsid w:val="00A54C72"/>
    <w:rsid w:val="00AA24C4"/>
    <w:rsid w:val="00B307C8"/>
    <w:rsid w:val="00B7503C"/>
    <w:rsid w:val="00B754F8"/>
    <w:rsid w:val="00B828FD"/>
    <w:rsid w:val="00C31D32"/>
    <w:rsid w:val="00DB3917"/>
    <w:rsid w:val="00DC514D"/>
    <w:rsid w:val="00DD6C26"/>
    <w:rsid w:val="00DF7394"/>
    <w:rsid w:val="00E12CE5"/>
    <w:rsid w:val="00EA2744"/>
    <w:rsid w:val="00ED756D"/>
    <w:rsid w:val="00F57A08"/>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BF3B"/>
  <w15:chartTrackingRefBased/>
  <w15:docId w15:val="{29FEC5A2-A719-4B09-857A-A6EE2044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13"/>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5421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421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42113"/>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54211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4211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4211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4211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42113"/>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42113"/>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113"/>
    <w:rPr>
      <w:rFonts w:eastAsiaTheme="majorEastAsia" w:cstheme="majorBidi"/>
      <w:color w:val="272727" w:themeColor="text1" w:themeTint="D8"/>
    </w:rPr>
  </w:style>
  <w:style w:type="paragraph" w:styleId="Title">
    <w:name w:val="Title"/>
    <w:basedOn w:val="Normal"/>
    <w:next w:val="Normal"/>
    <w:link w:val="TitleChar"/>
    <w:uiPriority w:val="10"/>
    <w:qFormat/>
    <w:rsid w:val="005421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42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113"/>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542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113"/>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42113"/>
    <w:rPr>
      <w:i/>
      <w:iCs/>
      <w:color w:val="404040" w:themeColor="text1" w:themeTint="BF"/>
    </w:rPr>
  </w:style>
  <w:style w:type="paragraph" w:styleId="ListParagraph">
    <w:name w:val="List Paragraph"/>
    <w:basedOn w:val="Normal"/>
    <w:uiPriority w:val="34"/>
    <w:qFormat/>
    <w:rsid w:val="00542113"/>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42113"/>
    <w:rPr>
      <w:i/>
      <w:iCs/>
      <w:color w:val="0F4761" w:themeColor="accent1" w:themeShade="BF"/>
    </w:rPr>
  </w:style>
  <w:style w:type="paragraph" w:styleId="IntenseQuote">
    <w:name w:val="Intense Quote"/>
    <w:basedOn w:val="Normal"/>
    <w:next w:val="Normal"/>
    <w:link w:val="IntenseQuoteChar"/>
    <w:uiPriority w:val="30"/>
    <w:qFormat/>
    <w:rsid w:val="0054211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42113"/>
    <w:rPr>
      <w:i/>
      <w:iCs/>
      <w:color w:val="0F4761" w:themeColor="accent1" w:themeShade="BF"/>
    </w:rPr>
  </w:style>
  <w:style w:type="character" w:styleId="IntenseReference">
    <w:name w:val="Intense Reference"/>
    <w:basedOn w:val="DefaultParagraphFont"/>
    <w:uiPriority w:val="32"/>
    <w:qFormat/>
    <w:rsid w:val="00542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96427">
      <w:bodyDiv w:val="1"/>
      <w:marLeft w:val="0"/>
      <w:marRight w:val="0"/>
      <w:marTop w:val="0"/>
      <w:marBottom w:val="0"/>
      <w:divBdr>
        <w:top w:val="none" w:sz="0" w:space="0" w:color="auto"/>
        <w:left w:val="none" w:sz="0" w:space="0" w:color="auto"/>
        <w:bottom w:val="none" w:sz="0" w:space="0" w:color="auto"/>
        <w:right w:val="none" w:sz="0" w:space="0" w:color="auto"/>
      </w:divBdr>
    </w:div>
    <w:div w:id="288517055">
      <w:bodyDiv w:val="1"/>
      <w:marLeft w:val="0"/>
      <w:marRight w:val="0"/>
      <w:marTop w:val="0"/>
      <w:marBottom w:val="0"/>
      <w:divBdr>
        <w:top w:val="none" w:sz="0" w:space="0" w:color="auto"/>
        <w:left w:val="none" w:sz="0" w:space="0" w:color="auto"/>
        <w:bottom w:val="none" w:sz="0" w:space="0" w:color="auto"/>
        <w:right w:val="none" w:sz="0" w:space="0" w:color="auto"/>
      </w:divBdr>
    </w:div>
    <w:div w:id="1120731659">
      <w:bodyDiv w:val="1"/>
      <w:marLeft w:val="0"/>
      <w:marRight w:val="0"/>
      <w:marTop w:val="0"/>
      <w:marBottom w:val="0"/>
      <w:divBdr>
        <w:top w:val="none" w:sz="0" w:space="0" w:color="auto"/>
        <w:left w:val="none" w:sz="0" w:space="0" w:color="auto"/>
        <w:bottom w:val="none" w:sz="0" w:space="0" w:color="auto"/>
        <w:right w:val="none" w:sz="0" w:space="0" w:color="auto"/>
      </w:divBdr>
    </w:div>
    <w:div w:id="17273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2025-05-01T09:37:00Z</dcterms:created>
  <dcterms:modified xsi:type="dcterms:W3CDTF">2025-05-01T09:37:00Z</dcterms:modified>
</cp:coreProperties>
</file>